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2212" w14:textId="29705E1E" w:rsidR="00CC1917" w:rsidRPr="00734150" w:rsidRDefault="00CC1917" w:rsidP="00CC1917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253AE">
        <w:rPr>
          <w:rFonts w:ascii="Arial" w:eastAsiaTheme="minorEastAsia" w:hAnsi="Arial" w:cs="Arial"/>
          <w:b/>
          <w:bCs/>
          <w:noProof/>
          <w:sz w:val="20"/>
        </w:rPr>
        <w:drawing>
          <wp:anchor distT="36576" distB="36576" distL="36576" distR="36576" simplePos="0" relativeHeight="251658240" behindDoc="1" locked="0" layoutInCell="1" allowOverlap="1" wp14:anchorId="79610A3F" wp14:editId="1AD31CE9">
            <wp:simplePos x="0" y="0"/>
            <wp:positionH relativeFrom="margin">
              <wp:posOffset>-499233</wp:posOffset>
            </wp:positionH>
            <wp:positionV relativeFrom="paragraph">
              <wp:posOffset>0</wp:posOffset>
            </wp:positionV>
            <wp:extent cx="831215" cy="894080"/>
            <wp:effectExtent l="0" t="0" r="6985" b="1270"/>
            <wp:wrapThrough wrapText="bothSides">
              <wp:wrapPolygon edited="0">
                <wp:start x="0" y="0"/>
                <wp:lineTo x="0" y="21170"/>
                <wp:lineTo x="21286" y="21170"/>
                <wp:lineTo x="21286" y="0"/>
                <wp:lineTo x="0" y="0"/>
              </wp:wrapPolygon>
            </wp:wrapThrough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Year</w:t>
      </w:r>
      <w:r w:rsidR="00122D82">
        <w:rPr>
          <w:rFonts w:ascii="Arial" w:hAnsi="Arial" w:cs="Arial"/>
          <w:b/>
          <w:sz w:val="32"/>
          <w:szCs w:val="32"/>
        </w:rPr>
        <w:t xml:space="preserve"> 8</w:t>
      </w:r>
      <w:r>
        <w:rPr>
          <w:rFonts w:ascii="Arial" w:hAnsi="Arial" w:cs="Arial"/>
          <w:b/>
          <w:sz w:val="32"/>
          <w:szCs w:val="32"/>
        </w:rPr>
        <w:t xml:space="preserve"> – Huma</w:t>
      </w:r>
      <w:r w:rsidR="003966C3">
        <w:rPr>
          <w:rFonts w:ascii="Arial" w:hAnsi="Arial" w:cs="Arial"/>
          <w:b/>
          <w:sz w:val="32"/>
          <w:szCs w:val="32"/>
        </w:rPr>
        <w:t>nities and Social Sciences (202</w:t>
      </w:r>
      <w:r w:rsidR="00F82215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>)</w:t>
      </w:r>
    </w:p>
    <w:p w14:paraId="3B884B80" w14:textId="0114A494" w:rsidR="00CC1917" w:rsidRPr="00734150" w:rsidRDefault="003966C3" w:rsidP="00CC1917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Assessment </w:t>
      </w:r>
      <w:r w:rsidR="00F82215">
        <w:rPr>
          <w:rFonts w:ascii="Arial" w:hAnsi="Arial" w:cs="Arial"/>
          <w:b/>
          <w:sz w:val="32"/>
          <w:szCs w:val="32"/>
          <w:u w:val="single"/>
        </w:rPr>
        <w:t>3</w:t>
      </w:r>
      <w:r w:rsidR="00CC1917" w:rsidRPr="00734150">
        <w:rPr>
          <w:rFonts w:ascii="Arial" w:hAnsi="Arial" w:cs="Arial"/>
          <w:b/>
          <w:sz w:val="32"/>
          <w:szCs w:val="32"/>
          <w:u w:val="single"/>
        </w:rPr>
        <w:t xml:space="preserve">– </w:t>
      </w:r>
      <w:r w:rsidR="00122D82">
        <w:rPr>
          <w:rFonts w:ascii="Arial" w:hAnsi="Arial" w:cs="Arial"/>
          <w:b/>
          <w:sz w:val="32"/>
          <w:szCs w:val="32"/>
          <w:u w:val="single"/>
        </w:rPr>
        <w:t>Direct Action</w:t>
      </w:r>
      <w:r w:rsidR="00CC1917">
        <w:rPr>
          <w:rFonts w:ascii="Arial" w:hAnsi="Arial" w:cs="Arial"/>
          <w:b/>
          <w:sz w:val="32"/>
          <w:szCs w:val="32"/>
          <w:u w:val="single"/>
        </w:rPr>
        <w:t xml:space="preserve"> (1</w:t>
      </w:r>
      <w:r w:rsidR="00F82215">
        <w:rPr>
          <w:rFonts w:ascii="Arial" w:hAnsi="Arial" w:cs="Arial"/>
          <w:b/>
          <w:sz w:val="32"/>
          <w:szCs w:val="32"/>
          <w:u w:val="single"/>
        </w:rPr>
        <w:t>2</w:t>
      </w:r>
      <w:r w:rsidR="00122D82">
        <w:rPr>
          <w:rFonts w:ascii="Arial" w:hAnsi="Arial" w:cs="Arial"/>
          <w:b/>
          <w:sz w:val="32"/>
          <w:szCs w:val="32"/>
          <w:u w:val="single"/>
        </w:rPr>
        <w:t>.5</w:t>
      </w:r>
      <w:r w:rsidR="00CC1917">
        <w:rPr>
          <w:rFonts w:ascii="Arial" w:hAnsi="Arial" w:cs="Arial"/>
          <w:b/>
          <w:sz w:val="32"/>
          <w:szCs w:val="32"/>
          <w:u w:val="single"/>
        </w:rPr>
        <w:t>%)</w:t>
      </w:r>
    </w:p>
    <w:p w14:paraId="76C53AF9" w14:textId="1728D81C" w:rsidR="00CC1917" w:rsidRPr="00734150" w:rsidRDefault="00CC1917" w:rsidP="00CC1917">
      <w:pPr>
        <w:tabs>
          <w:tab w:val="left" w:pos="4233"/>
          <w:tab w:val="left" w:pos="9064"/>
        </w:tabs>
        <w:spacing w:before="51"/>
        <w:rPr>
          <w:b/>
          <w:sz w:val="24"/>
        </w:rPr>
      </w:pPr>
    </w:p>
    <w:tbl>
      <w:tblPr>
        <w:tblW w:w="106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8086"/>
      </w:tblGrid>
      <w:tr w:rsidR="00CC1917" w:rsidRPr="00734150" w14:paraId="15EB8B4D" w14:textId="77777777" w:rsidTr="00CC1917">
        <w:trPr>
          <w:trHeight w:val="494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45B9F" w14:textId="77777777" w:rsidR="00CC1917" w:rsidRPr="00734150" w:rsidRDefault="00CC1917" w:rsidP="00A74322">
            <w:pPr>
              <w:pStyle w:val="TableParagraph"/>
              <w:spacing w:before="98"/>
              <w:ind w:left="2712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HUMANITIES &amp; SOCIAL SCIENCES ASSESSMENT TASK</w:t>
            </w:r>
          </w:p>
        </w:tc>
      </w:tr>
      <w:tr w:rsidR="00CC1917" w:rsidRPr="00734150" w14:paraId="1FE81531" w14:textId="77777777" w:rsidTr="00CC1917">
        <w:trPr>
          <w:trHeight w:val="47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C6B8" w14:textId="77777777" w:rsidR="00CC1917" w:rsidRPr="00734150" w:rsidRDefault="00CC1917" w:rsidP="00A74322">
            <w:pPr>
              <w:pStyle w:val="TableParagraph"/>
              <w:spacing w:before="10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Year level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27BB" w14:textId="71506418" w:rsidR="00CC1917" w:rsidRPr="00734150" w:rsidRDefault="00314717" w:rsidP="00A74322">
            <w:pPr>
              <w:pStyle w:val="TableParagraph"/>
              <w:spacing w:before="10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C1917" w:rsidRPr="00734150" w14:paraId="31C1ADA7" w14:textId="77777777" w:rsidTr="00CC1917">
        <w:trPr>
          <w:trHeight w:val="47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ADA1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F22" w14:textId="01A25146" w:rsidR="00CC1917" w:rsidRPr="00734150" w:rsidRDefault="00F82215" w:rsidP="00A74322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Civics and Citizenship</w:t>
            </w:r>
          </w:p>
        </w:tc>
      </w:tr>
      <w:tr w:rsidR="00CC1917" w:rsidRPr="00734150" w14:paraId="75A5B517" w14:textId="77777777" w:rsidTr="00CC1917">
        <w:trPr>
          <w:trHeight w:val="46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B4B6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Title of task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8A2D" w14:textId="0E0BAEA7" w:rsidR="00CC1917" w:rsidRPr="00734150" w:rsidRDefault="00CC1917" w:rsidP="00A74322">
            <w:pPr>
              <w:pStyle w:val="TableParagraph"/>
              <w:spacing w:before="97"/>
              <w:rPr>
                <w:i/>
                <w:sz w:val="24"/>
                <w:szCs w:val="24"/>
              </w:rPr>
            </w:pPr>
            <w:r w:rsidRPr="00734150">
              <w:rPr>
                <w:i/>
                <w:sz w:val="24"/>
                <w:szCs w:val="24"/>
              </w:rPr>
              <w:t xml:space="preserve"> </w:t>
            </w:r>
            <w:r w:rsidR="00D9010D">
              <w:rPr>
                <w:i/>
                <w:sz w:val="24"/>
                <w:szCs w:val="24"/>
              </w:rPr>
              <w:t xml:space="preserve">Assessment Task </w:t>
            </w:r>
            <w:r w:rsidR="00F82215">
              <w:rPr>
                <w:i/>
                <w:sz w:val="24"/>
                <w:szCs w:val="24"/>
              </w:rPr>
              <w:t>3</w:t>
            </w:r>
            <w:r>
              <w:rPr>
                <w:i/>
                <w:sz w:val="24"/>
                <w:szCs w:val="24"/>
              </w:rPr>
              <w:t xml:space="preserve"> </w:t>
            </w:r>
            <w:r w:rsidR="00F82215">
              <w:rPr>
                <w:i/>
                <w:sz w:val="24"/>
                <w:szCs w:val="24"/>
              </w:rPr>
              <w:t>–</w:t>
            </w:r>
            <w:r>
              <w:rPr>
                <w:i/>
                <w:sz w:val="24"/>
                <w:szCs w:val="24"/>
              </w:rPr>
              <w:t xml:space="preserve"> </w:t>
            </w:r>
            <w:r w:rsidR="00314717">
              <w:rPr>
                <w:i/>
                <w:sz w:val="24"/>
                <w:szCs w:val="24"/>
              </w:rPr>
              <w:t>Direct Action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CC1917" w:rsidRPr="00734150" w14:paraId="712FD090" w14:textId="77777777" w:rsidTr="00CC1917">
        <w:trPr>
          <w:trHeight w:val="468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DE7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Marks and weighting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0C26" w14:textId="42FA2B5E" w:rsidR="00CC1917" w:rsidRPr="00734150" w:rsidRDefault="00CC1917" w:rsidP="00A74322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4717"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 xml:space="preserve">% </w:t>
            </w:r>
          </w:p>
        </w:tc>
      </w:tr>
      <w:tr w:rsidR="00CC1917" w:rsidRPr="00734150" w14:paraId="7368F295" w14:textId="77777777" w:rsidTr="00CC1917">
        <w:trPr>
          <w:trHeight w:val="738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1E72" w14:textId="77777777" w:rsidR="00CC1917" w:rsidRPr="00734150" w:rsidRDefault="00CC1917" w:rsidP="00A74322">
            <w:pPr>
              <w:pStyle w:val="TableParagraph"/>
              <w:spacing w:before="100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Description of task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D83F" w14:textId="77777777" w:rsidR="000E66D4" w:rsidRDefault="000E66D4" w:rsidP="000E66D4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assessment has two parts. </w:t>
            </w:r>
          </w:p>
          <w:p w14:paraId="2A49EB1D" w14:textId="5807B40C" w:rsidR="005D199D" w:rsidRDefault="004A1616" w:rsidP="000E66D4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Part A (</w:t>
            </w:r>
            <w:r w:rsidR="00314717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="005D199D" w:rsidRPr="005D199D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="005D19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82215">
              <w:rPr>
                <w:rFonts w:asciiTheme="minorHAnsi" w:hAnsiTheme="minorHAnsi" w:cstheme="minorHAnsi"/>
                <w:sz w:val="24"/>
                <w:szCs w:val="24"/>
              </w:rPr>
              <w:t xml:space="preserve">Note-taking </w:t>
            </w:r>
            <w:r w:rsidR="005D199D">
              <w:rPr>
                <w:rFonts w:asciiTheme="minorHAnsi" w:hAnsiTheme="minorHAnsi" w:cstheme="minorHAnsi"/>
                <w:sz w:val="24"/>
                <w:szCs w:val="24"/>
              </w:rPr>
              <w:t xml:space="preserve">Inquiry booklet </w:t>
            </w:r>
          </w:p>
          <w:p w14:paraId="58AB7074" w14:textId="59B40A68" w:rsidR="00F82215" w:rsidRDefault="00F82215" w:rsidP="00F8221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Students complete an inquiry and case study based on </w:t>
            </w:r>
            <w:r w:rsidR="00314717">
              <w:rPr>
                <w:rFonts w:asciiTheme="minorHAnsi" w:hAnsiTheme="minorHAnsi" w:cstheme="minorHAnsi"/>
                <w:sz w:val="24"/>
                <w:szCs w:val="24"/>
              </w:rPr>
              <w:t xml:space="preserve">a </w:t>
            </w:r>
            <w:proofErr w:type="gramStart"/>
            <w:r w:rsidR="00314717">
              <w:rPr>
                <w:rFonts w:asciiTheme="minorHAnsi" w:hAnsiTheme="minorHAnsi" w:cstheme="minorHAnsi"/>
                <w:sz w:val="24"/>
                <w:szCs w:val="24"/>
              </w:rPr>
              <w:t>direct action</w:t>
            </w:r>
            <w:proofErr w:type="gramEnd"/>
            <w:r w:rsidR="00314717">
              <w:rPr>
                <w:rFonts w:asciiTheme="minorHAnsi" w:hAnsiTheme="minorHAnsi" w:cstheme="minorHAnsi"/>
                <w:sz w:val="24"/>
                <w:szCs w:val="24"/>
              </w:rPr>
              <w:t xml:space="preserve"> campaign</w:t>
            </w:r>
          </w:p>
          <w:p w14:paraId="178E75B9" w14:textId="37488933" w:rsidR="005D199D" w:rsidRPr="00F82215" w:rsidRDefault="004A1616" w:rsidP="00F82215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Part B (</w:t>
            </w:r>
            <w:r w:rsidR="00314717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  <w:r w:rsidR="000E66D4"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="000E66D4"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130032D" w14:textId="77777777" w:rsidR="005D199D" w:rsidRDefault="00F82215" w:rsidP="005D199D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>Students write a mini report based on their findings from Part A.</w:t>
            </w:r>
          </w:p>
          <w:p w14:paraId="3C0DCA76" w14:textId="088B0245" w:rsidR="00F82215" w:rsidRDefault="00F82215" w:rsidP="00F82215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Part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 w:rsidR="00314717">
              <w:rPr>
                <w:rFonts w:asciiTheme="minorHAnsi" w:hAnsiTheme="minorHAnsi" w:cstheme="minorHAnsi"/>
                <w:b/>
                <w:sz w:val="24"/>
                <w:szCs w:val="24"/>
              </w:rPr>
              <w:t>2.5</w:t>
            </w: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F470A74" w14:textId="3CDD1B72" w:rsidR="00F82215" w:rsidRPr="00F82215" w:rsidRDefault="00F82215" w:rsidP="00F8221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In-class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closed book </w:t>
            </w: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>validation assessing student understanding of their inquiry and case study.</w:t>
            </w:r>
          </w:p>
        </w:tc>
      </w:tr>
      <w:tr w:rsidR="00CC1917" w:rsidRPr="00734150" w14:paraId="4983B122" w14:textId="77777777" w:rsidTr="00CC1917">
        <w:trPr>
          <w:trHeight w:val="46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44B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Suggested time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E5F4" w14:textId="77777777" w:rsidR="00BF1AB4" w:rsidRPr="00BF1AB4" w:rsidRDefault="005D199D" w:rsidP="00BF1AB4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right="113"/>
              <w:rPr>
                <w:rFonts w:asciiTheme="minorHAnsi" w:hAnsiTheme="minorHAnsi" w:cs="Times"/>
                <w:sz w:val="24"/>
                <w:szCs w:val="24"/>
              </w:rPr>
            </w:pPr>
            <w:r>
              <w:rPr>
                <w:rFonts w:asciiTheme="minorHAnsi" w:hAnsiTheme="minorHAnsi" w:cs="Times"/>
                <w:sz w:val="24"/>
                <w:szCs w:val="24"/>
              </w:rPr>
              <w:t>5</w:t>
            </w:r>
            <w:r w:rsidR="00CC1917">
              <w:rPr>
                <w:rFonts w:asciiTheme="minorHAnsi" w:hAnsiTheme="minorHAnsi" w:cs="Times"/>
                <w:sz w:val="24"/>
                <w:szCs w:val="24"/>
              </w:rPr>
              <w:t xml:space="preserve"> lessons in class </w:t>
            </w:r>
          </w:p>
        </w:tc>
      </w:tr>
      <w:tr w:rsidR="00CC1917" w:rsidRPr="00734150" w14:paraId="1D35F9DA" w14:textId="77777777" w:rsidTr="00CC1917">
        <w:trPr>
          <w:trHeight w:val="492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2F49FB" w14:textId="77777777" w:rsidR="00CC1917" w:rsidRPr="00734150" w:rsidRDefault="00CC1917" w:rsidP="00A74322">
            <w:pPr>
              <w:pStyle w:val="TableParagraph"/>
              <w:spacing w:before="120" w:after="120"/>
              <w:ind w:left="4031" w:right="4029"/>
              <w:jc w:val="center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DOCUMENTATION</w:t>
            </w:r>
          </w:p>
        </w:tc>
      </w:tr>
      <w:tr w:rsidR="00CC1917" w:rsidRPr="00734150" w14:paraId="055513E6" w14:textId="77777777" w:rsidTr="00CC1917">
        <w:trPr>
          <w:trHeight w:val="618"/>
          <w:jc w:val="center"/>
        </w:trPr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</w:tcPr>
          <w:p w14:paraId="3ABEE79A" w14:textId="77777777" w:rsidR="00CC1917" w:rsidRPr="00734150" w:rsidRDefault="00CC1917" w:rsidP="00A74322">
            <w:pPr>
              <w:pStyle w:val="TableParagraph"/>
              <w:spacing w:before="10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Documentation</w:t>
            </w:r>
          </w:p>
        </w:tc>
        <w:tc>
          <w:tcPr>
            <w:tcW w:w="8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7DCC1" w14:textId="2D213E07" w:rsidR="00CC1917" w:rsidRPr="00734150" w:rsidRDefault="00CC1917" w:rsidP="00CC1917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Note-taking</w:t>
            </w:r>
            <w:r w:rsidR="00F82215">
              <w:rPr>
                <w:rFonts w:asciiTheme="minorHAnsi" w:hAnsiTheme="minorHAnsi" w:cs="Calibri"/>
                <w:sz w:val="24"/>
                <w:szCs w:val="24"/>
              </w:rPr>
              <w:t xml:space="preserve"> Inquiry</w:t>
            </w:r>
            <w:r w:rsidRPr="00734150">
              <w:rPr>
                <w:rFonts w:asciiTheme="minorHAnsi" w:hAnsiTheme="minorHAnsi" w:cs="Calibri"/>
                <w:sz w:val="24"/>
                <w:szCs w:val="24"/>
              </w:rPr>
              <w:t xml:space="preserve"> booklet </w:t>
            </w:r>
          </w:p>
          <w:p w14:paraId="366CC1D7" w14:textId="6CACE65D" w:rsidR="00CC1917" w:rsidRPr="00734150" w:rsidRDefault="00F82215" w:rsidP="00CC1917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Mini </w:t>
            </w:r>
            <w:r w:rsidR="00CC1917">
              <w:rPr>
                <w:rFonts w:asciiTheme="minorHAnsi" w:hAnsiTheme="minorHAnsi" w:cs="Calibri"/>
                <w:sz w:val="24"/>
                <w:szCs w:val="24"/>
              </w:rPr>
              <w:t>Report</w:t>
            </w:r>
          </w:p>
        </w:tc>
      </w:tr>
      <w:tr w:rsidR="00CC1917" w:rsidRPr="00734150" w14:paraId="28A1C05B" w14:textId="77777777" w:rsidTr="00CC1917">
        <w:trPr>
          <w:trHeight w:val="405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E91A46" w14:textId="77777777" w:rsidR="00CC1917" w:rsidRPr="00734150" w:rsidRDefault="00CC1917" w:rsidP="00A74322">
            <w:pPr>
              <w:pStyle w:val="TableParagraph"/>
              <w:spacing w:before="120" w:after="120"/>
              <w:ind w:left="4031" w:right="4031"/>
              <w:jc w:val="center"/>
              <w:rPr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TEACHER FEEDBACK</w:t>
            </w:r>
          </w:p>
        </w:tc>
      </w:tr>
      <w:tr w:rsidR="00CC1917" w:rsidRPr="00734150" w14:paraId="6AD4E97E" w14:textId="77777777" w:rsidTr="00CE3700">
        <w:trPr>
          <w:trHeight w:val="606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5D1D20" w14:textId="77777777" w:rsidR="00CC1917" w:rsidRDefault="00CC1917" w:rsidP="00A74322">
            <w:pPr>
              <w:pStyle w:val="TableParagraph"/>
              <w:spacing w:before="120"/>
              <w:rPr>
                <w:bCs/>
                <w:sz w:val="24"/>
                <w:szCs w:val="24"/>
              </w:rPr>
            </w:pPr>
            <w:r w:rsidRPr="00734150">
              <w:rPr>
                <w:sz w:val="24"/>
                <w:szCs w:val="24"/>
              </w:rPr>
              <w:t xml:space="preserve"> </w:t>
            </w:r>
            <w:r w:rsidRPr="00734150">
              <w:rPr>
                <w:b/>
                <w:sz w:val="24"/>
                <w:szCs w:val="24"/>
              </w:rPr>
              <w:t xml:space="preserve">MARK:  </w:t>
            </w:r>
            <w:r w:rsidRPr="00734150">
              <w:rPr>
                <w:bCs/>
                <w:sz w:val="24"/>
                <w:szCs w:val="24"/>
              </w:rPr>
              <w:t xml:space="preserve"> </w:t>
            </w:r>
            <w:r w:rsidRPr="006F4821">
              <w:rPr>
                <w:bCs/>
                <w:sz w:val="24"/>
                <w:szCs w:val="24"/>
              </w:rPr>
              <w:t>_____/</w:t>
            </w:r>
            <w:r w:rsidR="006F4821" w:rsidRPr="006F4821">
              <w:rPr>
                <w:bCs/>
                <w:sz w:val="24"/>
                <w:szCs w:val="24"/>
              </w:rPr>
              <w:t>40</w:t>
            </w:r>
          </w:p>
          <w:p w14:paraId="06DDD2EB" w14:textId="77777777" w:rsidR="00CC1917" w:rsidRDefault="00CC1917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6D7FA645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78E7498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122A495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43C484B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5BA1D77E" w14:textId="7B4C9386" w:rsidR="00CC35DA" w:rsidRPr="00734150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</w:tc>
      </w:tr>
    </w:tbl>
    <w:p w14:paraId="050E761F" w14:textId="501073DC" w:rsidR="005B7506" w:rsidRDefault="005B7506"/>
    <w:p w14:paraId="606A2649" w14:textId="77777777" w:rsidR="00861503" w:rsidRDefault="00861503" w:rsidP="0013059C">
      <w:pPr>
        <w:spacing w:after="0"/>
        <w:jc w:val="center"/>
        <w:rPr>
          <w:rFonts w:asciiTheme="minorHAnsi" w:hAnsiTheme="minorHAnsi" w:cstheme="minorHAnsi"/>
          <w:b/>
          <w:sz w:val="28"/>
          <w:u w:val="single"/>
        </w:rPr>
      </w:pPr>
    </w:p>
    <w:p w14:paraId="671DC7B6" w14:textId="3CB55528" w:rsidR="00861503" w:rsidRDefault="00861503" w:rsidP="0013059C">
      <w:pPr>
        <w:spacing w:after="0"/>
        <w:jc w:val="center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lastRenderedPageBreak/>
        <w:t xml:space="preserve">Choose an Example of a </w:t>
      </w:r>
      <w:proofErr w:type="gramStart"/>
      <w:r>
        <w:rPr>
          <w:rFonts w:asciiTheme="minorHAnsi" w:hAnsiTheme="minorHAnsi" w:cstheme="minorHAnsi"/>
          <w:b/>
          <w:sz w:val="28"/>
          <w:u w:val="single"/>
        </w:rPr>
        <w:t>Direct Action</w:t>
      </w:r>
      <w:proofErr w:type="gramEnd"/>
      <w:r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C11F82">
        <w:rPr>
          <w:rFonts w:asciiTheme="minorHAnsi" w:hAnsiTheme="minorHAnsi" w:cstheme="minorHAnsi"/>
          <w:b/>
          <w:sz w:val="28"/>
          <w:u w:val="single"/>
        </w:rPr>
        <w:t xml:space="preserve">Group or </w:t>
      </w:r>
      <w:r>
        <w:rPr>
          <w:rFonts w:asciiTheme="minorHAnsi" w:hAnsiTheme="minorHAnsi" w:cstheme="minorHAnsi"/>
          <w:b/>
          <w:sz w:val="28"/>
          <w:u w:val="single"/>
        </w:rPr>
        <w:t>Campaign</w:t>
      </w:r>
    </w:p>
    <w:p w14:paraId="1390ADAF" w14:textId="5730CC24" w:rsidR="00C11F82" w:rsidRPr="00211389" w:rsidRDefault="00C11F82" w:rsidP="00211389">
      <w:pPr>
        <w:spacing w:after="0"/>
        <w:rPr>
          <w:rFonts w:asciiTheme="minorHAnsi" w:hAnsiTheme="minorHAnsi" w:cstheme="minorHAnsi"/>
          <w:b/>
          <w:sz w:val="20"/>
          <w:szCs w:val="16"/>
        </w:rPr>
      </w:pPr>
      <w:r w:rsidRPr="00211389">
        <w:rPr>
          <w:rFonts w:asciiTheme="minorHAnsi" w:hAnsiTheme="minorHAnsi" w:cstheme="minorHAnsi"/>
          <w:b/>
          <w:sz w:val="20"/>
          <w:szCs w:val="16"/>
        </w:rPr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25"/>
        <w:gridCol w:w="3996"/>
      </w:tblGrid>
      <w:tr w:rsidR="00C11F82" w:rsidRPr="00C11F82" w14:paraId="4FF3E053" w14:textId="6DF95762" w:rsidTr="00C11F82">
        <w:tc>
          <w:tcPr>
            <w:tcW w:w="5025" w:type="dxa"/>
          </w:tcPr>
          <w:p w14:paraId="0288AA24" w14:textId="77777777" w:rsidR="00C11F82" w:rsidRPr="00C11F82" w:rsidRDefault="00C11F82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  <w:u w:val="single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2019 Climate Strikes (Australia)</w:t>
            </w:r>
          </w:p>
        </w:tc>
        <w:tc>
          <w:tcPr>
            <w:tcW w:w="3996" w:type="dxa"/>
          </w:tcPr>
          <w:p w14:paraId="119A4A35" w14:textId="3BA5DF14" w:rsidR="00C11F82" w:rsidRPr="00C11F82" w:rsidRDefault="00211389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World Pride</w:t>
            </w:r>
          </w:p>
        </w:tc>
      </w:tr>
      <w:tr w:rsidR="00C11F82" w:rsidRPr="00C11F82" w14:paraId="25C5ECF4" w14:textId="671D939E" w:rsidTr="00C11F82">
        <w:tc>
          <w:tcPr>
            <w:tcW w:w="5025" w:type="dxa"/>
          </w:tcPr>
          <w:p w14:paraId="59F1A14D" w14:textId="77777777" w:rsidR="00C11F82" w:rsidRPr="00C11F82" w:rsidRDefault="00C11F82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  <w:u w:val="single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2020 Black Lives Matter Protests (Australia)</w:t>
            </w:r>
          </w:p>
        </w:tc>
        <w:tc>
          <w:tcPr>
            <w:tcW w:w="3996" w:type="dxa"/>
          </w:tcPr>
          <w:p w14:paraId="74B4EF5C" w14:textId="548A4B39" w:rsidR="00C11F82" w:rsidRPr="00C11F82" w:rsidRDefault="00211389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</w:rPr>
            </w:pPr>
            <w:r>
              <w:rPr>
                <w:rFonts w:asciiTheme="minorHAnsi" w:hAnsiTheme="minorHAnsi" w:cstheme="minorHAnsi"/>
                <w:b/>
                <w:szCs w:val="18"/>
              </w:rPr>
              <w:t>Sea Shepherd</w:t>
            </w:r>
          </w:p>
        </w:tc>
      </w:tr>
      <w:tr w:rsidR="00C11F82" w:rsidRPr="00C11F82" w14:paraId="28EAA27A" w14:textId="5C4F89E4" w:rsidTr="00C11F82">
        <w:tc>
          <w:tcPr>
            <w:tcW w:w="5025" w:type="dxa"/>
          </w:tcPr>
          <w:p w14:paraId="35200849" w14:textId="77777777" w:rsidR="00C11F82" w:rsidRPr="00C11F82" w:rsidRDefault="00C11F82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  <w:u w:val="single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Refugee Rights Protests (Australia)</w:t>
            </w:r>
          </w:p>
        </w:tc>
        <w:tc>
          <w:tcPr>
            <w:tcW w:w="3996" w:type="dxa"/>
          </w:tcPr>
          <w:p w14:paraId="7269D833" w14:textId="6F8306A2" w:rsidR="00C11F82" w:rsidRPr="00C11F82" w:rsidRDefault="00211389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</w:rPr>
            </w:pPr>
            <w:r>
              <w:rPr>
                <w:rFonts w:asciiTheme="minorHAnsi" w:hAnsiTheme="minorHAnsi" w:cstheme="minorHAnsi"/>
                <w:b/>
                <w:szCs w:val="18"/>
              </w:rPr>
              <w:t>PETA</w:t>
            </w:r>
          </w:p>
        </w:tc>
      </w:tr>
      <w:tr w:rsidR="00C11F82" w:rsidRPr="00C11F82" w14:paraId="481CD24A" w14:textId="61981DB4" w:rsidTr="00C11F82">
        <w:tc>
          <w:tcPr>
            <w:tcW w:w="5025" w:type="dxa"/>
          </w:tcPr>
          <w:p w14:paraId="4C67E083" w14:textId="77777777" w:rsidR="00C11F82" w:rsidRPr="00C11F82" w:rsidRDefault="00C11F82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  <w:u w:val="single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Women’s Marches (Australia)</w:t>
            </w:r>
          </w:p>
        </w:tc>
        <w:tc>
          <w:tcPr>
            <w:tcW w:w="3996" w:type="dxa"/>
          </w:tcPr>
          <w:p w14:paraId="23B861ED" w14:textId="1B5C0BE3" w:rsidR="00C11F82" w:rsidRPr="00C11F82" w:rsidRDefault="00211389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</w:rPr>
            </w:pPr>
            <w:r>
              <w:rPr>
                <w:rFonts w:asciiTheme="minorHAnsi" w:hAnsiTheme="minorHAnsi" w:cstheme="minorHAnsi"/>
                <w:b/>
                <w:szCs w:val="18"/>
              </w:rPr>
              <w:t>Occupy Movement</w:t>
            </w:r>
          </w:p>
        </w:tc>
      </w:tr>
      <w:tr w:rsidR="00C11F82" w:rsidRPr="00C11F82" w14:paraId="12009595" w14:textId="73918B46" w:rsidTr="00C11F82">
        <w:tc>
          <w:tcPr>
            <w:tcW w:w="5025" w:type="dxa"/>
          </w:tcPr>
          <w:p w14:paraId="14BC2C6A" w14:textId="77777777" w:rsidR="00C11F82" w:rsidRPr="00C11F82" w:rsidRDefault="00C11F82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  <w:u w:val="single"/>
              </w:rPr>
            </w:pPr>
            <w:r w:rsidRPr="00C11F82">
              <w:rPr>
                <w:rFonts w:asciiTheme="minorHAnsi" w:hAnsiTheme="minorHAnsi" w:cstheme="minorHAnsi"/>
                <w:b/>
                <w:szCs w:val="18"/>
              </w:rPr>
              <w:t>Capitol Hill Riots (Untied States)</w:t>
            </w:r>
          </w:p>
        </w:tc>
        <w:tc>
          <w:tcPr>
            <w:tcW w:w="3996" w:type="dxa"/>
          </w:tcPr>
          <w:p w14:paraId="3198F5E4" w14:textId="1F236441" w:rsidR="00C11F82" w:rsidRPr="00C11F82" w:rsidRDefault="00211389" w:rsidP="0053412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inorHAnsi" w:hAnsiTheme="minorHAnsi" w:cstheme="minorHAnsi"/>
                <w:b/>
                <w:szCs w:val="18"/>
              </w:rPr>
            </w:pPr>
            <w:r>
              <w:rPr>
                <w:rFonts w:asciiTheme="minorHAnsi" w:hAnsiTheme="minorHAnsi" w:cstheme="minorHAnsi"/>
                <w:b/>
                <w:szCs w:val="18"/>
              </w:rPr>
              <w:t>Onward Together</w:t>
            </w:r>
          </w:p>
        </w:tc>
      </w:tr>
    </w:tbl>
    <w:p w14:paraId="3B0ABB43" w14:textId="77777777" w:rsidR="00211389" w:rsidRDefault="00211389" w:rsidP="00C11F82">
      <w:pPr>
        <w:spacing w:after="0"/>
        <w:rPr>
          <w:rFonts w:asciiTheme="minorHAnsi" w:hAnsiTheme="minorHAnsi" w:cstheme="minorHAnsi"/>
          <w:b/>
          <w:sz w:val="28"/>
          <w:u w:val="single"/>
        </w:rPr>
      </w:pPr>
    </w:p>
    <w:p w14:paraId="388F5E37" w14:textId="1910F81A" w:rsidR="00C11F82" w:rsidRPr="00C11F82" w:rsidRDefault="00C11F82" w:rsidP="00C11F82">
      <w:pPr>
        <w:spacing w:after="0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Chosen Direct Action Group / Campaign: ______________________________</w:t>
      </w:r>
    </w:p>
    <w:p w14:paraId="1BEA91F2" w14:textId="77777777" w:rsidR="00861503" w:rsidRDefault="00861503" w:rsidP="0013059C">
      <w:pPr>
        <w:spacing w:after="0"/>
        <w:jc w:val="center"/>
        <w:rPr>
          <w:rFonts w:asciiTheme="minorHAnsi" w:hAnsiTheme="minorHAnsi" w:cstheme="minorHAnsi"/>
          <w:b/>
          <w:sz w:val="28"/>
          <w:u w:val="single"/>
        </w:rPr>
      </w:pPr>
    </w:p>
    <w:p w14:paraId="377184A5" w14:textId="3C22BE48" w:rsidR="00CC1917" w:rsidRPr="0013059C" w:rsidRDefault="00CC1917" w:rsidP="0013059C">
      <w:pPr>
        <w:spacing w:after="0"/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13059C">
        <w:rPr>
          <w:rFonts w:asciiTheme="minorHAnsi" w:hAnsiTheme="minorHAnsi" w:cstheme="minorHAnsi"/>
          <w:b/>
          <w:sz w:val="28"/>
          <w:u w:val="single"/>
        </w:rPr>
        <w:t>Report Structure</w:t>
      </w:r>
    </w:p>
    <w:p w14:paraId="18FA6D2F" w14:textId="1CBC4827" w:rsidR="00CC1917" w:rsidRPr="00CC1917" w:rsidRDefault="00CC1917" w:rsidP="00CC1917">
      <w:pPr>
        <w:spacing w:after="0"/>
        <w:rPr>
          <w:rFonts w:asciiTheme="minorHAnsi" w:hAnsiTheme="minorHAnsi" w:cstheme="minorHAnsi"/>
          <w:sz w:val="24"/>
        </w:rPr>
      </w:pPr>
      <w:r w:rsidRPr="00CC1917">
        <w:rPr>
          <w:rFonts w:asciiTheme="minorHAnsi" w:hAnsiTheme="minorHAnsi" w:cstheme="minorHAnsi"/>
          <w:sz w:val="24"/>
        </w:rPr>
        <w:t xml:space="preserve">Your report needs to include the following: </w:t>
      </w:r>
    </w:p>
    <w:p w14:paraId="123A2C1D" w14:textId="0DFC1F7E" w:rsidR="00F82215" w:rsidRDefault="00096BB1" w:rsidP="00F8221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Content</w:t>
      </w:r>
      <w:r w:rsidR="005D199D">
        <w:rPr>
          <w:rFonts w:asciiTheme="minorHAnsi" w:hAnsiTheme="minorHAnsi" w:cstheme="minorHAnsi"/>
          <w:b/>
          <w:sz w:val="24"/>
        </w:rPr>
        <w:t>s</w:t>
      </w:r>
      <w:r>
        <w:rPr>
          <w:rFonts w:asciiTheme="minorHAnsi" w:hAnsiTheme="minorHAnsi" w:cstheme="minorHAnsi"/>
          <w:b/>
          <w:sz w:val="24"/>
        </w:rPr>
        <w:t xml:space="preserve"> page </w:t>
      </w:r>
    </w:p>
    <w:p w14:paraId="62CFF494" w14:textId="729CA4BD" w:rsidR="004C2EEF" w:rsidRPr="009901AC" w:rsidRDefault="004C2EEF" w:rsidP="004C2EE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Introduction to </w:t>
      </w:r>
      <w:r w:rsidR="00314717">
        <w:rPr>
          <w:rFonts w:asciiTheme="minorHAnsi" w:hAnsiTheme="minorHAnsi" w:cstheme="minorHAnsi"/>
          <w:b/>
          <w:sz w:val="24"/>
        </w:rPr>
        <w:t>Direct Action Campaign</w:t>
      </w:r>
    </w:p>
    <w:p w14:paraId="0FC0C2DC" w14:textId="6CFE5886" w:rsidR="00314717" w:rsidRDefault="00314717" w:rsidP="003147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Define Direct Action</w:t>
      </w:r>
    </w:p>
    <w:p w14:paraId="1EA0AC35" w14:textId="4F447170" w:rsidR="00314717" w:rsidRPr="00314717" w:rsidRDefault="00314717" w:rsidP="003147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</w:t>
      </w:r>
      <w:r w:rsidRPr="00314717">
        <w:rPr>
          <w:rFonts w:asciiTheme="minorHAnsi" w:hAnsiTheme="minorHAnsi" w:cstheme="minorHAnsi"/>
          <w:sz w:val="24"/>
        </w:rPr>
        <w:t xml:space="preserve">verview of the </w:t>
      </w:r>
      <w:proofErr w:type="gramStart"/>
      <w:r w:rsidRPr="00314717">
        <w:rPr>
          <w:rFonts w:asciiTheme="minorHAnsi" w:hAnsiTheme="minorHAnsi" w:cstheme="minorHAnsi"/>
          <w:sz w:val="24"/>
        </w:rPr>
        <w:t>Direct Action</w:t>
      </w:r>
      <w:proofErr w:type="gramEnd"/>
      <w:r w:rsidRPr="00314717">
        <w:rPr>
          <w:rFonts w:asciiTheme="minorHAnsi" w:hAnsiTheme="minorHAnsi" w:cstheme="minorHAnsi"/>
          <w:sz w:val="24"/>
        </w:rPr>
        <w:t xml:space="preserve"> Campaign (</w:t>
      </w:r>
      <w:proofErr w:type="spellStart"/>
      <w:r w:rsidRPr="00314717">
        <w:rPr>
          <w:rFonts w:asciiTheme="minorHAnsi" w:hAnsiTheme="minorHAnsi" w:cstheme="minorHAnsi"/>
          <w:sz w:val="24"/>
        </w:rPr>
        <w:t>ie</w:t>
      </w:r>
      <w:proofErr w:type="spellEnd"/>
      <w:r w:rsidRPr="00314717">
        <w:rPr>
          <w:rFonts w:asciiTheme="minorHAnsi" w:hAnsiTheme="minorHAnsi" w:cstheme="minorHAnsi"/>
          <w:sz w:val="24"/>
        </w:rPr>
        <w:t xml:space="preserve">. Who, </w:t>
      </w:r>
      <w:proofErr w:type="gramStart"/>
      <w:r w:rsidRPr="00314717">
        <w:rPr>
          <w:rFonts w:asciiTheme="minorHAnsi" w:hAnsiTheme="minorHAnsi" w:cstheme="minorHAnsi"/>
          <w:sz w:val="24"/>
        </w:rPr>
        <w:t>when)</w:t>
      </w:r>
      <w:proofErr w:type="gramEnd"/>
    </w:p>
    <w:p w14:paraId="0AF07466" w14:textId="7B4DFD8D" w:rsidR="00314717" w:rsidRPr="00314717" w:rsidRDefault="00314717" w:rsidP="003147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Goals and methods of the </w:t>
      </w:r>
      <w:proofErr w:type="gramStart"/>
      <w:r>
        <w:rPr>
          <w:rFonts w:asciiTheme="minorHAnsi" w:hAnsiTheme="minorHAnsi" w:cstheme="minorHAnsi"/>
          <w:sz w:val="24"/>
        </w:rPr>
        <w:t>Direct Action</w:t>
      </w:r>
      <w:proofErr w:type="gramEnd"/>
      <w:r>
        <w:rPr>
          <w:rFonts w:asciiTheme="minorHAnsi" w:hAnsiTheme="minorHAnsi" w:cstheme="minorHAnsi"/>
          <w:sz w:val="24"/>
        </w:rPr>
        <w:t xml:space="preserve"> campaign</w:t>
      </w:r>
    </w:p>
    <w:p w14:paraId="12CC924F" w14:textId="258901C4" w:rsidR="004C2EEF" w:rsidRDefault="00314717" w:rsidP="004C2EEF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Brief explanation on why chose campaign and what hope to learn from studying it.</w:t>
      </w:r>
    </w:p>
    <w:p w14:paraId="6CA5EBBE" w14:textId="13328EB6" w:rsidR="00CE3700" w:rsidRDefault="00314717" w:rsidP="00CE370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 xml:space="preserve">Background of </w:t>
      </w:r>
      <w:proofErr w:type="gramStart"/>
      <w:r>
        <w:rPr>
          <w:rFonts w:asciiTheme="minorHAnsi" w:hAnsiTheme="minorHAnsi" w:cstheme="minorHAnsi"/>
          <w:b/>
          <w:bCs/>
          <w:sz w:val="24"/>
        </w:rPr>
        <w:t>Direct Action</w:t>
      </w:r>
      <w:proofErr w:type="gramEnd"/>
      <w:r>
        <w:rPr>
          <w:rFonts w:asciiTheme="minorHAnsi" w:hAnsiTheme="minorHAnsi" w:cstheme="minorHAnsi"/>
          <w:b/>
          <w:bCs/>
          <w:sz w:val="24"/>
        </w:rPr>
        <w:t xml:space="preserve"> Campaign</w:t>
      </w:r>
    </w:p>
    <w:p w14:paraId="2838B01C" w14:textId="77777777" w:rsidR="00314717" w:rsidRPr="00314717" w:rsidRDefault="00314717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314717">
        <w:rPr>
          <w:rFonts w:asciiTheme="minorHAnsi" w:hAnsiTheme="minorHAnsi" w:cstheme="minorHAnsi"/>
          <w:sz w:val="24"/>
        </w:rPr>
        <w:t>Provide some context for the campaign, such as the social, political, or economic factors that led to its creation.</w:t>
      </w:r>
    </w:p>
    <w:p w14:paraId="1F21E21A" w14:textId="7496EC49" w:rsidR="00314717" w:rsidRPr="00314717" w:rsidRDefault="00314717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314717">
        <w:rPr>
          <w:rFonts w:asciiTheme="minorHAnsi" w:hAnsiTheme="minorHAnsi" w:cstheme="minorHAnsi"/>
          <w:sz w:val="24"/>
        </w:rPr>
        <w:t>Discuss any relevant historical events or movements that influenced the campaign.</w:t>
      </w:r>
    </w:p>
    <w:p w14:paraId="5CF3A407" w14:textId="382875A9" w:rsidR="00314717" w:rsidRPr="00314717" w:rsidRDefault="00314717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Discuss the type of Democratic Freedom that the </w:t>
      </w:r>
      <w:proofErr w:type="gramStart"/>
      <w:r>
        <w:rPr>
          <w:rFonts w:asciiTheme="minorHAnsi" w:hAnsiTheme="minorHAnsi" w:cstheme="minorHAnsi"/>
          <w:sz w:val="24"/>
        </w:rPr>
        <w:t>Direct Action</w:t>
      </w:r>
      <w:proofErr w:type="gramEnd"/>
      <w:r>
        <w:rPr>
          <w:rFonts w:asciiTheme="minorHAnsi" w:hAnsiTheme="minorHAnsi" w:cstheme="minorHAnsi"/>
          <w:sz w:val="24"/>
        </w:rPr>
        <w:t xml:space="preserve"> campaign is fighting against the restriction of.</w:t>
      </w:r>
    </w:p>
    <w:p w14:paraId="2523C160" w14:textId="59113044" w:rsidR="00CC1917" w:rsidRPr="009901AC" w:rsidRDefault="00314717" w:rsidP="00CC191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Methods of the </w:t>
      </w:r>
      <w:proofErr w:type="gramStart"/>
      <w:r>
        <w:rPr>
          <w:rFonts w:asciiTheme="minorHAnsi" w:hAnsiTheme="minorHAnsi" w:cstheme="minorHAnsi"/>
          <w:b/>
          <w:sz w:val="24"/>
        </w:rPr>
        <w:t>Direct Action</w:t>
      </w:r>
      <w:proofErr w:type="gramEnd"/>
      <w:r>
        <w:rPr>
          <w:rFonts w:asciiTheme="minorHAnsi" w:hAnsiTheme="minorHAnsi" w:cstheme="minorHAnsi"/>
          <w:b/>
          <w:sz w:val="24"/>
        </w:rPr>
        <w:t xml:space="preserve"> Campaign</w:t>
      </w:r>
    </w:p>
    <w:p w14:paraId="567A4724" w14:textId="77777777" w:rsidR="00314717" w:rsidRDefault="00314717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314717">
        <w:rPr>
          <w:rFonts w:asciiTheme="minorHAnsi" w:hAnsiTheme="minorHAnsi" w:cstheme="minorHAnsi"/>
          <w:sz w:val="24"/>
        </w:rPr>
        <w:t>Describe the methods used by the campaign to achieve its goals. This could include things like protests, strikes, boycotts, or other forms of direct action.</w:t>
      </w:r>
    </w:p>
    <w:p w14:paraId="0FDB1A00" w14:textId="77777777" w:rsidR="00314717" w:rsidRDefault="00314717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314717">
        <w:rPr>
          <w:rFonts w:asciiTheme="minorHAnsi" w:hAnsiTheme="minorHAnsi" w:cstheme="minorHAnsi"/>
          <w:sz w:val="24"/>
        </w:rPr>
        <w:t>Discuss the strengths and weaknesses of these methods, and how effective they were in achieving the campaign's goals.</w:t>
      </w:r>
    </w:p>
    <w:p w14:paraId="3A876C46" w14:textId="38DFC9D2" w:rsidR="009D4CC2" w:rsidRPr="009901AC" w:rsidRDefault="00314717" w:rsidP="009D4CC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Impact of the </w:t>
      </w:r>
      <w:proofErr w:type="gramStart"/>
      <w:r>
        <w:rPr>
          <w:rFonts w:asciiTheme="minorHAnsi" w:hAnsiTheme="minorHAnsi" w:cstheme="minorHAnsi"/>
          <w:b/>
          <w:sz w:val="24"/>
        </w:rPr>
        <w:t>Direct Action</w:t>
      </w:r>
      <w:proofErr w:type="gramEnd"/>
      <w:r>
        <w:rPr>
          <w:rFonts w:asciiTheme="minorHAnsi" w:hAnsiTheme="minorHAnsi" w:cstheme="minorHAnsi"/>
          <w:b/>
          <w:sz w:val="24"/>
        </w:rPr>
        <w:t xml:space="preserve"> Campaign</w:t>
      </w:r>
    </w:p>
    <w:p w14:paraId="2881C648" w14:textId="77777777" w:rsidR="00314717" w:rsidRDefault="00314717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proofErr w:type="spellStart"/>
      <w:r w:rsidRPr="00314717">
        <w:rPr>
          <w:rFonts w:asciiTheme="minorHAnsi" w:hAnsiTheme="minorHAnsi" w:cstheme="minorHAnsi"/>
          <w:sz w:val="24"/>
        </w:rPr>
        <w:t>Analyze</w:t>
      </w:r>
      <w:proofErr w:type="spellEnd"/>
      <w:r w:rsidRPr="00314717">
        <w:rPr>
          <w:rFonts w:asciiTheme="minorHAnsi" w:hAnsiTheme="minorHAnsi" w:cstheme="minorHAnsi"/>
          <w:sz w:val="24"/>
        </w:rPr>
        <w:t xml:space="preserve"> the impact of the campaign, including any changes that were brought about as a result of the campaign's actions.</w:t>
      </w:r>
    </w:p>
    <w:p w14:paraId="3C07B9CA" w14:textId="3C7F590C" w:rsidR="00314717" w:rsidRDefault="00314717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314717">
        <w:rPr>
          <w:rFonts w:asciiTheme="minorHAnsi" w:hAnsiTheme="minorHAnsi" w:cstheme="minorHAnsi"/>
          <w:sz w:val="24"/>
        </w:rPr>
        <w:t>Discuss the ways in which the campaign influenced public opinion or policy, and whether it was successful in achieving its goals.</w:t>
      </w:r>
    </w:p>
    <w:p w14:paraId="7C87E790" w14:textId="31B104AC" w:rsidR="00314717" w:rsidRDefault="00314717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whether the campaign was successful in reversing the limitation of the democratic freedom.</w:t>
      </w:r>
    </w:p>
    <w:p w14:paraId="75554A6C" w14:textId="592C4733" w:rsidR="00096BB1" w:rsidRDefault="00096BB1" w:rsidP="00096BB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A00036">
        <w:rPr>
          <w:rFonts w:asciiTheme="minorHAnsi" w:hAnsiTheme="minorHAnsi" w:cstheme="minorHAnsi"/>
          <w:b/>
          <w:sz w:val="24"/>
        </w:rPr>
        <w:t xml:space="preserve">Conclusion </w:t>
      </w:r>
    </w:p>
    <w:p w14:paraId="52E87FE5" w14:textId="1239F3F8" w:rsidR="00314717" w:rsidRPr="00122D82" w:rsidRDefault="00314717" w:rsidP="003147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314717">
        <w:rPr>
          <w:rFonts w:asciiTheme="minorHAnsi" w:hAnsiTheme="minorHAnsi" w:cstheme="minorHAnsi"/>
          <w:sz w:val="24"/>
        </w:rPr>
        <w:t xml:space="preserve">Summarize your findings and reflect on what you learned from researching this </w:t>
      </w:r>
      <w:proofErr w:type="gramStart"/>
      <w:r w:rsidRPr="00314717">
        <w:rPr>
          <w:rFonts w:asciiTheme="minorHAnsi" w:hAnsiTheme="minorHAnsi" w:cstheme="minorHAnsi"/>
          <w:sz w:val="24"/>
        </w:rPr>
        <w:t>direct action</w:t>
      </w:r>
      <w:proofErr w:type="gramEnd"/>
      <w:r w:rsidRPr="00314717">
        <w:rPr>
          <w:rFonts w:asciiTheme="minorHAnsi" w:hAnsiTheme="minorHAnsi" w:cstheme="minorHAnsi"/>
          <w:sz w:val="24"/>
        </w:rPr>
        <w:t xml:space="preserve"> campaign.</w:t>
      </w:r>
    </w:p>
    <w:p w14:paraId="545136C7" w14:textId="65BD1F6A" w:rsidR="00122D82" w:rsidRPr="00122D82" w:rsidRDefault="00122D82" w:rsidP="003147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Cs/>
          <w:sz w:val="24"/>
        </w:rPr>
      </w:pPr>
      <w:r w:rsidRPr="00122D82">
        <w:rPr>
          <w:rFonts w:asciiTheme="minorHAnsi" w:hAnsiTheme="minorHAnsi" w:cstheme="minorHAnsi"/>
          <w:bCs/>
          <w:sz w:val="24"/>
        </w:rPr>
        <w:t>Discuss any implications or lessons that can be drawn from this campaign, and how they might apply to other social or political issues.</w:t>
      </w:r>
    </w:p>
    <w:p w14:paraId="15A43A60" w14:textId="39CEF061" w:rsidR="00AA5F09" w:rsidRDefault="00AA5F09" w:rsidP="00AA5F0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A00036">
        <w:rPr>
          <w:rFonts w:asciiTheme="minorHAnsi" w:hAnsiTheme="minorHAnsi" w:cstheme="minorHAnsi"/>
          <w:b/>
          <w:sz w:val="24"/>
        </w:rPr>
        <w:t xml:space="preserve">A bibliography </w:t>
      </w:r>
    </w:p>
    <w:p w14:paraId="58601FE2" w14:textId="4E187A09" w:rsidR="00A00036" w:rsidRPr="00A00036" w:rsidRDefault="00A00036" w:rsidP="00A00036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All information needs to be referenced correctly, even photos! </w:t>
      </w:r>
    </w:p>
    <w:p w14:paraId="2060CC92" w14:textId="036FE0BB" w:rsidR="00D622D4" w:rsidRPr="0013059C" w:rsidRDefault="00A00036" w:rsidP="00CE3700">
      <w:pPr>
        <w:rPr>
          <w:b/>
          <w:sz w:val="28"/>
          <w:u w:val="single"/>
        </w:rPr>
      </w:pPr>
      <w:bookmarkStart w:id="0" w:name="_GoBack"/>
      <w:bookmarkEnd w:id="0"/>
      <w:r w:rsidRPr="0013059C">
        <w:rPr>
          <w:b/>
          <w:sz w:val="28"/>
          <w:u w:val="single"/>
        </w:rPr>
        <w:lastRenderedPageBreak/>
        <w:t>Note-Taking Section</w:t>
      </w:r>
    </w:p>
    <w:p w14:paraId="3C94BD1A" w14:textId="77777777" w:rsidR="00AA5F09" w:rsidRDefault="00A00036">
      <w:pPr>
        <w:rPr>
          <w:sz w:val="24"/>
        </w:rPr>
      </w:pPr>
      <w:r w:rsidRPr="00A00036">
        <w:rPr>
          <w:sz w:val="24"/>
        </w:rPr>
        <w:t xml:space="preserve">Use the following pages to record notes. Then convert these notes into paragraph format </w:t>
      </w:r>
      <w:r>
        <w:rPr>
          <w:sz w:val="24"/>
        </w:rPr>
        <w:t xml:space="preserve">as a draft of your report. </w:t>
      </w:r>
    </w:p>
    <w:p w14:paraId="312773E6" w14:textId="7D7DC6DC" w:rsidR="00A00036" w:rsidRPr="000F6BC7" w:rsidRDefault="008417FF">
      <w:pPr>
        <w:rPr>
          <w:b/>
          <w:sz w:val="28"/>
        </w:rPr>
      </w:pPr>
      <w:r w:rsidRPr="000F6BC7">
        <w:rPr>
          <w:b/>
          <w:sz w:val="28"/>
        </w:rPr>
        <w:t xml:space="preserve">Part </w:t>
      </w:r>
      <w:r w:rsidR="002A69D2">
        <w:rPr>
          <w:b/>
          <w:sz w:val="28"/>
        </w:rPr>
        <w:t>1</w:t>
      </w:r>
      <w:r w:rsidR="00A00036" w:rsidRPr="000F6BC7">
        <w:rPr>
          <w:b/>
          <w:sz w:val="28"/>
        </w:rPr>
        <w:t xml:space="preserve"> </w:t>
      </w:r>
      <w:r w:rsidR="00376E7C" w:rsidRPr="000F6BC7">
        <w:rPr>
          <w:b/>
          <w:sz w:val="28"/>
        </w:rPr>
        <w:t xml:space="preserve">– </w:t>
      </w:r>
      <w:r w:rsidR="000A3C4A">
        <w:rPr>
          <w:b/>
          <w:sz w:val="28"/>
        </w:rPr>
        <w:t xml:space="preserve">Introduction to the </w:t>
      </w:r>
      <w:r w:rsidR="00122D82">
        <w:rPr>
          <w:b/>
          <w:sz w:val="28"/>
        </w:rPr>
        <w:t>Direct-Action Campaign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AA5F09" w14:paraId="05DC703F" w14:textId="77777777" w:rsidTr="00AA5F0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51961625" w14:textId="785BB1D0" w:rsidR="00AA5F09" w:rsidRPr="00376E7C" w:rsidRDefault="00AA5F09" w:rsidP="00376E7C">
            <w:pPr>
              <w:jc w:val="center"/>
              <w:rPr>
                <w:b/>
              </w:rPr>
            </w:pPr>
            <w:r w:rsidRPr="00376E7C">
              <w:rPr>
                <w:b/>
              </w:rPr>
              <w:t>Notes abou</w:t>
            </w:r>
            <w:r w:rsidR="00122D82">
              <w:rPr>
                <w:b/>
              </w:rPr>
              <w:t>t Introduction to Direct Action Campaign</w:t>
            </w:r>
          </w:p>
        </w:tc>
      </w:tr>
      <w:tr w:rsidR="00AA5F09" w14:paraId="0FF59F3D" w14:textId="77777777" w:rsidTr="00C339E9">
        <w:trPr>
          <w:trHeight w:val="1090"/>
        </w:trPr>
        <w:tc>
          <w:tcPr>
            <w:tcW w:w="1696" w:type="dxa"/>
          </w:tcPr>
          <w:p w14:paraId="74CADC74" w14:textId="4F58EEB2" w:rsidR="00AA5F09" w:rsidRDefault="00122D82">
            <w:r>
              <w:t>Definition of Direct Action</w:t>
            </w:r>
          </w:p>
        </w:tc>
        <w:tc>
          <w:tcPr>
            <w:tcW w:w="7569" w:type="dxa"/>
          </w:tcPr>
          <w:p w14:paraId="2578377E" w14:textId="77777777" w:rsidR="00AA5F09" w:rsidRDefault="00AA5F09"/>
        </w:tc>
      </w:tr>
      <w:tr w:rsidR="00AA5F09" w14:paraId="4A8114BF" w14:textId="77777777" w:rsidTr="00C339E9">
        <w:trPr>
          <w:trHeight w:val="1261"/>
        </w:trPr>
        <w:tc>
          <w:tcPr>
            <w:tcW w:w="1696" w:type="dxa"/>
          </w:tcPr>
          <w:p w14:paraId="2FE4C942" w14:textId="1F2A98D4" w:rsidR="00C339E9" w:rsidRDefault="00122D82" w:rsidP="00C339E9">
            <w:r>
              <w:t>Overview of chosen direct action campaign</w:t>
            </w:r>
            <w:r w:rsidR="00C339E9">
              <w:t xml:space="preserve">   </w:t>
            </w:r>
          </w:p>
        </w:tc>
        <w:tc>
          <w:tcPr>
            <w:tcW w:w="7569" w:type="dxa"/>
          </w:tcPr>
          <w:p w14:paraId="7709B566" w14:textId="57E7FC56" w:rsidR="00AA5F09" w:rsidRDefault="00AA5F09"/>
        </w:tc>
      </w:tr>
      <w:tr w:rsidR="00AA5F09" w14:paraId="631E452A" w14:textId="77777777" w:rsidTr="00C339E9">
        <w:trPr>
          <w:trHeight w:val="1041"/>
        </w:trPr>
        <w:tc>
          <w:tcPr>
            <w:tcW w:w="1696" w:type="dxa"/>
          </w:tcPr>
          <w:p w14:paraId="5505C59E" w14:textId="4D2E880D" w:rsidR="00AA5F09" w:rsidRDefault="00122D82">
            <w:r>
              <w:t>Goals and methods of chosen direct action campaign</w:t>
            </w:r>
          </w:p>
        </w:tc>
        <w:tc>
          <w:tcPr>
            <w:tcW w:w="7569" w:type="dxa"/>
          </w:tcPr>
          <w:p w14:paraId="597B1D42" w14:textId="77777777" w:rsidR="00AA5F09" w:rsidRDefault="00AA5F09"/>
        </w:tc>
      </w:tr>
      <w:tr w:rsidR="00AA5F09" w14:paraId="4ECC0139" w14:textId="77777777" w:rsidTr="00A00036">
        <w:trPr>
          <w:trHeight w:val="1294"/>
        </w:trPr>
        <w:tc>
          <w:tcPr>
            <w:tcW w:w="1696" w:type="dxa"/>
          </w:tcPr>
          <w:p w14:paraId="1B505472" w14:textId="6C93F6CC" w:rsidR="00AA5F09" w:rsidRDefault="00122D82">
            <w:r>
              <w:t xml:space="preserve">Brief explanation on why chose </w:t>
            </w:r>
            <w:proofErr w:type="spellStart"/>
            <w:r>
              <w:t>campagin</w:t>
            </w:r>
            <w:proofErr w:type="spellEnd"/>
          </w:p>
        </w:tc>
        <w:tc>
          <w:tcPr>
            <w:tcW w:w="7569" w:type="dxa"/>
          </w:tcPr>
          <w:p w14:paraId="73C45A60" w14:textId="77777777" w:rsidR="00AA5F09" w:rsidRDefault="00AA5F09"/>
        </w:tc>
      </w:tr>
    </w:tbl>
    <w:p w14:paraId="0357B45D" w14:textId="77777777" w:rsidR="00AA5F09" w:rsidRDefault="00AA5F09" w:rsidP="00A74322">
      <w:pPr>
        <w:rPr>
          <w:sz w:val="32"/>
        </w:rPr>
      </w:pPr>
    </w:p>
    <w:p w14:paraId="56AF004B" w14:textId="483D690B" w:rsidR="00376E7C" w:rsidRPr="00AA5F09" w:rsidRDefault="00A74322" w:rsidP="00A74322">
      <w:pPr>
        <w:rPr>
          <w:sz w:val="24"/>
        </w:rPr>
      </w:pPr>
      <w:r w:rsidRPr="00AA5F09">
        <w:rPr>
          <w:sz w:val="24"/>
        </w:rPr>
        <w:t xml:space="preserve">Now convert these notes into a </w:t>
      </w:r>
      <w:r w:rsidR="00AA5F09" w:rsidRPr="00AA5F09">
        <w:rPr>
          <w:sz w:val="24"/>
        </w:rPr>
        <w:t xml:space="preserve">draft </w:t>
      </w:r>
      <w:r w:rsidRPr="00AA5F09">
        <w:rPr>
          <w:sz w:val="24"/>
        </w:rPr>
        <w:t>paragraph</w:t>
      </w:r>
      <w:r w:rsidR="00AA5F09" w:rsidRPr="00AA5F09">
        <w:rPr>
          <w:sz w:val="24"/>
        </w:rPr>
        <w:t xml:space="preserve"> for your report</w:t>
      </w:r>
      <w:r w:rsidRPr="00AA5F09">
        <w:rPr>
          <w:sz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303"/>
        <w:tblW w:w="96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A74322" w14:paraId="48063FA6" w14:textId="77777777" w:rsidTr="00CE3700">
        <w:trPr>
          <w:trHeight w:val="322"/>
        </w:trPr>
        <w:tc>
          <w:tcPr>
            <w:tcW w:w="9624" w:type="dxa"/>
          </w:tcPr>
          <w:p w14:paraId="12AB130B" w14:textId="77777777" w:rsidR="00A74322" w:rsidRDefault="00A74322" w:rsidP="00A74322"/>
        </w:tc>
      </w:tr>
      <w:tr w:rsidR="00A74322" w14:paraId="3A96F415" w14:textId="77777777" w:rsidTr="00CE3700">
        <w:trPr>
          <w:trHeight w:val="322"/>
        </w:trPr>
        <w:tc>
          <w:tcPr>
            <w:tcW w:w="9624" w:type="dxa"/>
          </w:tcPr>
          <w:p w14:paraId="32C4950D" w14:textId="77777777" w:rsidR="00A74322" w:rsidRDefault="00A74322" w:rsidP="00A74322"/>
        </w:tc>
      </w:tr>
      <w:tr w:rsidR="00A74322" w14:paraId="4C165F6C" w14:textId="77777777" w:rsidTr="00CE3700">
        <w:trPr>
          <w:trHeight w:val="352"/>
        </w:trPr>
        <w:tc>
          <w:tcPr>
            <w:tcW w:w="9624" w:type="dxa"/>
          </w:tcPr>
          <w:p w14:paraId="4C1E93BC" w14:textId="77777777" w:rsidR="00A74322" w:rsidRDefault="00A74322" w:rsidP="00A74322"/>
        </w:tc>
      </w:tr>
      <w:tr w:rsidR="00A74322" w14:paraId="69CA625C" w14:textId="77777777" w:rsidTr="00CE3700">
        <w:trPr>
          <w:trHeight w:val="352"/>
        </w:trPr>
        <w:tc>
          <w:tcPr>
            <w:tcW w:w="9624" w:type="dxa"/>
          </w:tcPr>
          <w:p w14:paraId="1157A10E" w14:textId="77777777" w:rsidR="00A74322" w:rsidRDefault="00A74322" w:rsidP="00A74322"/>
        </w:tc>
      </w:tr>
      <w:tr w:rsidR="00A74322" w14:paraId="057288C0" w14:textId="77777777" w:rsidTr="00CE3700">
        <w:trPr>
          <w:trHeight w:val="352"/>
        </w:trPr>
        <w:tc>
          <w:tcPr>
            <w:tcW w:w="9624" w:type="dxa"/>
          </w:tcPr>
          <w:p w14:paraId="142C602E" w14:textId="77777777" w:rsidR="00A74322" w:rsidRDefault="00A74322" w:rsidP="00A74322"/>
        </w:tc>
      </w:tr>
      <w:tr w:rsidR="00A74322" w14:paraId="6E09C465" w14:textId="77777777" w:rsidTr="00CE3700">
        <w:trPr>
          <w:trHeight w:val="352"/>
        </w:trPr>
        <w:tc>
          <w:tcPr>
            <w:tcW w:w="9624" w:type="dxa"/>
          </w:tcPr>
          <w:p w14:paraId="15F4DE88" w14:textId="77777777" w:rsidR="00A74322" w:rsidRDefault="00A74322" w:rsidP="00A74322"/>
        </w:tc>
      </w:tr>
      <w:tr w:rsidR="00A74322" w14:paraId="77FDAA81" w14:textId="77777777" w:rsidTr="00CE3700">
        <w:trPr>
          <w:trHeight w:val="352"/>
        </w:trPr>
        <w:tc>
          <w:tcPr>
            <w:tcW w:w="9624" w:type="dxa"/>
          </w:tcPr>
          <w:p w14:paraId="07C0515A" w14:textId="77777777" w:rsidR="00A74322" w:rsidRDefault="00A74322" w:rsidP="00A74322"/>
        </w:tc>
      </w:tr>
      <w:tr w:rsidR="00A74322" w14:paraId="15C810F6" w14:textId="77777777" w:rsidTr="00CE3700">
        <w:trPr>
          <w:trHeight w:val="352"/>
        </w:trPr>
        <w:tc>
          <w:tcPr>
            <w:tcW w:w="9624" w:type="dxa"/>
          </w:tcPr>
          <w:p w14:paraId="59831BA3" w14:textId="77777777" w:rsidR="00A74322" w:rsidRDefault="00A74322" w:rsidP="00A74322"/>
        </w:tc>
      </w:tr>
    </w:tbl>
    <w:p w14:paraId="373F718E" w14:textId="77777777" w:rsidR="004A1616" w:rsidRDefault="004A1616" w:rsidP="00376E7C">
      <w:pPr>
        <w:rPr>
          <w:sz w:val="32"/>
        </w:rPr>
      </w:pPr>
    </w:p>
    <w:p w14:paraId="4EA1B8E9" w14:textId="5AD68963" w:rsidR="00CE3700" w:rsidRPr="000F6BC7" w:rsidRDefault="00CE3700" w:rsidP="00CE3700">
      <w:pPr>
        <w:rPr>
          <w:b/>
          <w:sz w:val="28"/>
        </w:rPr>
      </w:pPr>
      <w:r w:rsidRPr="000F6BC7">
        <w:rPr>
          <w:b/>
          <w:sz w:val="28"/>
        </w:rPr>
        <w:lastRenderedPageBreak/>
        <w:t xml:space="preserve">Part </w:t>
      </w:r>
      <w:r w:rsidR="002A69D2">
        <w:rPr>
          <w:b/>
          <w:sz w:val="28"/>
        </w:rPr>
        <w:t>2</w:t>
      </w:r>
      <w:r w:rsidRPr="000F6BC7">
        <w:rPr>
          <w:b/>
          <w:sz w:val="28"/>
        </w:rPr>
        <w:t xml:space="preserve"> – </w:t>
      </w:r>
      <w:r w:rsidR="00122D82">
        <w:rPr>
          <w:b/>
          <w:sz w:val="28"/>
        </w:rPr>
        <w:t>Background of Direct-Action Campaign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CE3700" w14:paraId="7CBC45B6" w14:textId="77777777" w:rsidTr="00973A2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2D3F9ECF" w14:textId="6630EB51" w:rsidR="00CE3700" w:rsidRPr="00376E7C" w:rsidRDefault="00CE3700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about </w:t>
            </w:r>
            <w:r>
              <w:rPr>
                <w:b/>
              </w:rPr>
              <w:t xml:space="preserve">the </w:t>
            </w:r>
            <w:r w:rsidR="00122D82">
              <w:rPr>
                <w:b/>
              </w:rPr>
              <w:t>Background of the Direct-Action Campaign</w:t>
            </w:r>
          </w:p>
        </w:tc>
      </w:tr>
      <w:tr w:rsidR="00CE3700" w14:paraId="58BA167D" w14:textId="77777777" w:rsidTr="00973A29">
        <w:trPr>
          <w:trHeight w:val="1090"/>
        </w:trPr>
        <w:tc>
          <w:tcPr>
            <w:tcW w:w="1696" w:type="dxa"/>
          </w:tcPr>
          <w:p w14:paraId="5DCB4124" w14:textId="7CE7456F" w:rsidR="00CE3700" w:rsidRDefault="00122D82" w:rsidP="00973A29">
            <w:r>
              <w:t xml:space="preserve">Context of the campaign </w:t>
            </w:r>
          </w:p>
        </w:tc>
        <w:tc>
          <w:tcPr>
            <w:tcW w:w="7569" w:type="dxa"/>
          </w:tcPr>
          <w:p w14:paraId="598EDCD1" w14:textId="77777777" w:rsidR="00CE3700" w:rsidRDefault="00CE3700" w:rsidP="00973A29"/>
        </w:tc>
      </w:tr>
      <w:tr w:rsidR="00CE3700" w14:paraId="02DB7EFC" w14:textId="77777777" w:rsidTr="00973A29">
        <w:trPr>
          <w:trHeight w:val="1261"/>
        </w:trPr>
        <w:tc>
          <w:tcPr>
            <w:tcW w:w="1696" w:type="dxa"/>
          </w:tcPr>
          <w:p w14:paraId="75FDAE12" w14:textId="4CAB7D8A" w:rsidR="00CE3700" w:rsidRDefault="00122D82" w:rsidP="00973A29">
            <w:r>
              <w:t>Social, political or economic factors that led to creation of campaign</w:t>
            </w:r>
            <w:r w:rsidR="00CE3700">
              <w:t xml:space="preserve">   </w:t>
            </w:r>
          </w:p>
        </w:tc>
        <w:tc>
          <w:tcPr>
            <w:tcW w:w="7569" w:type="dxa"/>
          </w:tcPr>
          <w:p w14:paraId="200BE1A0" w14:textId="77777777" w:rsidR="00CE3700" w:rsidRDefault="00CE3700" w:rsidP="00973A29"/>
        </w:tc>
      </w:tr>
      <w:tr w:rsidR="002A69D2" w14:paraId="75922DBA" w14:textId="77777777" w:rsidTr="00973A29">
        <w:trPr>
          <w:trHeight w:val="1261"/>
        </w:trPr>
        <w:tc>
          <w:tcPr>
            <w:tcW w:w="1696" w:type="dxa"/>
          </w:tcPr>
          <w:p w14:paraId="19D4083C" w14:textId="6A3043AF" w:rsidR="002A69D2" w:rsidRDefault="00122D82" w:rsidP="00973A29">
            <w:r>
              <w:t>Relevant historical events that influenced campaign</w:t>
            </w:r>
          </w:p>
        </w:tc>
        <w:tc>
          <w:tcPr>
            <w:tcW w:w="7569" w:type="dxa"/>
          </w:tcPr>
          <w:p w14:paraId="764CA63B" w14:textId="77777777" w:rsidR="002A69D2" w:rsidRDefault="002A69D2" w:rsidP="00973A29"/>
        </w:tc>
      </w:tr>
      <w:tr w:rsidR="00CE3700" w14:paraId="65C1EEC3" w14:textId="77777777" w:rsidTr="00973A29">
        <w:trPr>
          <w:trHeight w:val="1041"/>
        </w:trPr>
        <w:tc>
          <w:tcPr>
            <w:tcW w:w="1696" w:type="dxa"/>
          </w:tcPr>
          <w:p w14:paraId="39A34471" w14:textId="079E46C6" w:rsidR="00CE3700" w:rsidRDefault="00122D82" w:rsidP="00973A29">
            <w:r>
              <w:t>Type of freedom that campaign is fighting for</w:t>
            </w:r>
          </w:p>
        </w:tc>
        <w:tc>
          <w:tcPr>
            <w:tcW w:w="7569" w:type="dxa"/>
          </w:tcPr>
          <w:p w14:paraId="4785740D" w14:textId="77777777" w:rsidR="00CE3700" w:rsidRDefault="00CE3700" w:rsidP="00973A29"/>
        </w:tc>
      </w:tr>
    </w:tbl>
    <w:p w14:paraId="765F7367" w14:textId="77777777" w:rsidR="00CE3700" w:rsidRDefault="00CE3700" w:rsidP="00CE3700">
      <w:pPr>
        <w:rPr>
          <w:sz w:val="32"/>
        </w:rPr>
      </w:pPr>
    </w:p>
    <w:p w14:paraId="46DB2490" w14:textId="77777777" w:rsidR="00CE3700" w:rsidRPr="00AA5F09" w:rsidRDefault="00CE3700" w:rsidP="00CE3700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6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CE3700" w14:paraId="5AA2E2CE" w14:textId="77777777" w:rsidTr="00973A29">
        <w:trPr>
          <w:trHeight w:val="322"/>
        </w:trPr>
        <w:tc>
          <w:tcPr>
            <w:tcW w:w="9624" w:type="dxa"/>
          </w:tcPr>
          <w:p w14:paraId="601682C0" w14:textId="77777777" w:rsidR="00CE3700" w:rsidRDefault="00CE3700" w:rsidP="00973A29"/>
        </w:tc>
      </w:tr>
      <w:tr w:rsidR="00CE3700" w14:paraId="00D3BFFD" w14:textId="77777777" w:rsidTr="00973A29">
        <w:trPr>
          <w:trHeight w:val="322"/>
        </w:trPr>
        <w:tc>
          <w:tcPr>
            <w:tcW w:w="9624" w:type="dxa"/>
          </w:tcPr>
          <w:p w14:paraId="35E3D79F" w14:textId="77777777" w:rsidR="00CE3700" w:rsidRDefault="00CE3700" w:rsidP="00973A29"/>
        </w:tc>
      </w:tr>
      <w:tr w:rsidR="00CE3700" w14:paraId="7A7B2E5C" w14:textId="77777777" w:rsidTr="00973A29">
        <w:trPr>
          <w:trHeight w:val="352"/>
        </w:trPr>
        <w:tc>
          <w:tcPr>
            <w:tcW w:w="9624" w:type="dxa"/>
          </w:tcPr>
          <w:p w14:paraId="5678FC7D" w14:textId="77777777" w:rsidR="00CE3700" w:rsidRDefault="00CE3700" w:rsidP="00973A29"/>
        </w:tc>
      </w:tr>
      <w:tr w:rsidR="00CE3700" w14:paraId="5AA8175A" w14:textId="77777777" w:rsidTr="00973A29">
        <w:trPr>
          <w:trHeight w:val="352"/>
        </w:trPr>
        <w:tc>
          <w:tcPr>
            <w:tcW w:w="9624" w:type="dxa"/>
          </w:tcPr>
          <w:p w14:paraId="62AE7AC1" w14:textId="77777777" w:rsidR="00CE3700" w:rsidRDefault="00CE3700" w:rsidP="00973A29"/>
        </w:tc>
      </w:tr>
      <w:tr w:rsidR="00CE3700" w14:paraId="4E573053" w14:textId="77777777" w:rsidTr="00973A29">
        <w:trPr>
          <w:trHeight w:val="352"/>
        </w:trPr>
        <w:tc>
          <w:tcPr>
            <w:tcW w:w="9624" w:type="dxa"/>
          </w:tcPr>
          <w:p w14:paraId="7D94BE58" w14:textId="77777777" w:rsidR="00CE3700" w:rsidRDefault="00CE3700" w:rsidP="00973A29"/>
        </w:tc>
      </w:tr>
      <w:tr w:rsidR="00CE3700" w14:paraId="68AF2DD1" w14:textId="77777777" w:rsidTr="00973A29">
        <w:trPr>
          <w:trHeight w:val="352"/>
        </w:trPr>
        <w:tc>
          <w:tcPr>
            <w:tcW w:w="9624" w:type="dxa"/>
          </w:tcPr>
          <w:p w14:paraId="01E5D1D3" w14:textId="77777777" w:rsidR="00CE3700" w:rsidRDefault="00CE3700" w:rsidP="00973A29"/>
        </w:tc>
      </w:tr>
      <w:tr w:rsidR="00CE3700" w14:paraId="261E050C" w14:textId="77777777" w:rsidTr="00973A29">
        <w:trPr>
          <w:trHeight w:val="352"/>
        </w:trPr>
        <w:tc>
          <w:tcPr>
            <w:tcW w:w="9624" w:type="dxa"/>
          </w:tcPr>
          <w:p w14:paraId="237DA48A" w14:textId="77777777" w:rsidR="00CE3700" w:rsidRDefault="00CE3700" w:rsidP="00973A29"/>
        </w:tc>
      </w:tr>
      <w:tr w:rsidR="00CE3700" w14:paraId="69BBC5D5" w14:textId="77777777" w:rsidTr="00973A29">
        <w:trPr>
          <w:trHeight w:val="352"/>
        </w:trPr>
        <w:tc>
          <w:tcPr>
            <w:tcW w:w="9624" w:type="dxa"/>
          </w:tcPr>
          <w:p w14:paraId="68B458B3" w14:textId="77777777" w:rsidR="00CE3700" w:rsidRDefault="00CE3700" w:rsidP="00973A29"/>
        </w:tc>
      </w:tr>
      <w:tr w:rsidR="00861503" w14:paraId="5BCBE75C" w14:textId="77777777" w:rsidTr="00973A29">
        <w:trPr>
          <w:trHeight w:val="352"/>
        </w:trPr>
        <w:tc>
          <w:tcPr>
            <w:tcW w:w="9624" w:type="dxa"/>
          </w:tcPr>
          <w:p w14:paraId="4FA082EF" w14:textId="77777777" w:rsidR="00861503" w:rsidRDefault="00861503" w:rsidP="00973A29"/>
        </w:tc>
      </w:tr>
      <w:tr w:rsidR="00861503" w14:paraId="52A6CA38" w14:textId="77777777" w:rsidTr="00973A29">
        <w:trPr>
          <w:trHeight w:val="352"/>
        </w:trPr>
        <w:tc>
          <w:tcPr>
            <w:tcW w:w="9624" w:type="dxa"/>
          </w:tcPr>
          <w:p w14:paraId="5F797C6A" w14:textId="77777777" w:rsidR="00861503" w:rsidRDefault="00861503" w:rsidP="00973A29"/>
        </w:tc>
      </w:tr>
    </w:tbl>
    <w:p w14:paraId="50912E56" w14:textId="77777777" w:rsidR="00122D82" w:rsidRDefault="00122D82" w:rsidP="00376E7C">
      <w:pPr>
        <w:rPr>
          <w:b/>
          <w:sz w:val="28"/>
        </w:rPr>
      </w:pPr>
    </w:p>
    <w:p w14:paraId="09954C17" w14:textId="7E51C2EA" w:rsidR="00A00036" w:rsidRDefault="000A3C4A" w:rsidP="00376E7C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="008417FF" w:rsidRPr="000F6BC7">
        <w:rPr>
          <w:b/>
          <w:sz w:val="28"/>
        </w:rPr>
        <w:t>art 3</w:t>
      </w:r>
      <w:r w:rsidR="00376E7C" w:rsidRPr="000F6BC7">
        <w:rPr>
          <w:b/>
          <w:sz w:val="28"/>
        </w:rPr>
        <w:t xml:space="preserve"> – </w:t>
      </w:r>
      <w:r w:rsidR="00122D82">
        <w:rPr>
          <w:b/>
          <w:sz w:val="28"/>
        </w:rPr>
        <w:t>Methods of Direct-Action Campaign</w:t>
      </w:r>
      <w:r w:rsidR="00376E7C" w:rsidRPr="000F6BC7">
        <w:rPr>
          <w:b/>
          <w:sz w:val="28"/>
        </w:rPr>
        <w:t xml:space="preserve"> 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0A3C4A" w:rsidRPr="00376E7C" w14:paraId="547A12CD" w14:textId="77777777" w:rsidTr="000A3C4A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00EB0DB9" w14:textId="1752B903" w:rsidR="000A3C4A" w:rsidRPr="00376E7C" w:rsidRDefault="000A3C4A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</w:t>
            </w:r>
            <w:r>
              <w:rPr>
                <w:b/>
              </w:rPr>
              <w:t xml:space="preserve">about </w:t>
            </w:r>
            <w:r w:rsidR="00122D82">
              <w:rPr>
                <w:b/>
              </w:rPr>
              <w:t>methods of Direct-Action Campaign</w:t>
            </w:r>
          </w:p>
        </w:tc>
      </w:tr>
      <w:tr w:rsidR="000A3C4A" w14:paraId="6FD68922" w14:textId="77777777" w:rsidTr="000A3C4A">
        <w:trPr>
          <w:trHeight w:val="1090"/>
        </w:trPr>
        <w:tc>
          <w:tcPr>
            <w:tcW w:w="1696" w:type="dxa"/>
          </w:tcPr>
          <w:p w14:paraId="6A301CD6" w14:textId="57034F67" w:rsidR="000A3C4A" w:rsidRDefault="00122D82" w:rsidP="00973A29">
            <w:r>
              <w:t>Identify and outline methods used by the campaign to achieve goals</w:t>
            </w:r>
          </w:p>
        </w:tc>
        <w:tc>
          <w:tcPr>
            <w:tcW w:w="7569" w:type="dxa"/>
          </w:tcPr>
          <w:p w14:paraId="52CF254B" w14:textId="77777777" w:rsidR="000A3C4A" w:rsidRDefault="000A3C4A" w:rsidP="00973A29"/>
        </w:tc>
      </w:tr>
      <w:tr w:rsidR="000A3C4A" w14:paraId="7FFD76DD" w14:textId="77777777" w:rsidTr="000A3C4A">
        <w:trPr>
          <w:trHeight w:val="1261"/>
        </w:trPr>
        <w:tc>
          <w:tcPr>
            <w:tcW w:w="1696" w:type="dxa"/>
          </w:tcPr>
          <w:p w14:paraId="1457C3DB" w14:textId="68F2BE27" w:rsidR="000A3C4A" w:rsidRDefault="00122D82" w:rsidP="00973A29">
            <w:r>
              <w:t>Strengths of these methods</w:t>
            </w:r>
            <w:r w:rsidR="000A3C4A">
              <w:t xml:space="preserve">   </w:t>
            </w:r>
          </w:p>
        </w:tc>
        <w:tc>
          <w:tcPr>
            <w:tcW w:w="7569" w:type="dxa"/>
          </w:tcPr>
          <w:p w14:paraId="06016E9F" w14:textId="77777777" w:rsidR="000A3C4A" w:rsidRDefault="000A3C4A" w:rsidP="00973A29"/>
        </w:tc>
      </w:tr>
      <w:tr w:rsidR="000A3C4A" w14:paraId="5CEB946D" w14:textId="77777777" w:rsidTr="000A3C4A">
        <w:trPr>
          <w:trHeight w:val="1041"/>
        </w:trPr>
        <w:tc>
          <w:tcPr>
            <w:tcW w:w="1696" w:type="dxa"/>
          </w:tcPr>
          <w:p w14:paraId="39C609D3" w14:textId="03725BD0" w:rsidR="000A3C4A" w:rsidRDefault="00122D82" w:rsidP="00973A29">
            <w:r>
              <w:t>Weaknesses of these methods</w:t>
            </w:r>
          </w:p>
        </w:tc>
        <w:tc>
          <w:tcPr>
            <w:tcW w:w="7569" w:type="dxa"/>
          </w:tcPr>
          <w:p w14:paraId="7D73C222" w14:textId="77777777" w:rsidR="000A3C4A" w:rsidRDefault="000A3C4A" w:rsidP="00973A29"/>
        </w:tc>
      </w:tr>
      <w:tr w:rsidR="000A3C4A" w14:paraId="76C3DD71" w14:textId="77777777" w:rsidTr="000A3C4A">
        <w:trPr>
          <w:trHeight w:val="1294"/>
        </w:trPr>
        <w:tc>
          <w:tcPr>
            <w:tcW w:w="1696" w:type="dxa"/>
          </w:tcPr>
          <w:p w14:paraId="54AA0006" w14:textId="7B95655E" w:rsidR="000A3C4A" w:rsidRDefault="00122D82" w:rsidP="00973A29">
            <w:r>
              <w:t>Effectiveness of these methods in achieving the goals of the campaign</w:t>
            </w:r>
          </w:p>
        </w:tc>
        <w:tc>
          <w:tcPr>
            <w:tcW w:w="7569" w:type="dxa"/>
          </w:tcPr>
          <w:p w14:paraId="18CFCBA3" w14:textId="77777777" w:rsidR="000A3C4A" w:rsidRDefault="000A3C4A" w:rsidP="00973A29"/>
        </w:tc>
      </w:tr>
    </w:tbl>
    <w:p w14:paraId="0DA14057" w14:textId="77777777" w:rsidR="004A1616" w:rsidRDefault="004A1616" w:rsidP="00AA5F09">
      <w:pPr>
        <w:rPr>
          <w:sz w:val="24"/>
        </w:rPr>
      </w:pPr>
    </w:p>
    <w:p w14:paraId="7E2DFEE0" w14:textId="77777777" w:rsidR="00AA5F09" w:rsidRPr="00AA5F09" w:rsidRDefault="00AA5F09" w:rsidP="00AA5F09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AA5F09" w14:paraId="6E0DB0E3" w14:textId="77777777" w:rsidTr="00860574">
        <w:trPr>
          <w:trHeight w:val="490"/>
        </w:trPr>
        <w:tc>
          <w:tcPr>
            <w:tcW w:w="9361" w:type="dxa"/>
          </w:tcPr>
          <w:p w14:paraId="4597DD32" w14:textId="77777777" w:rsidR="00AA5F09" w:rsidRDefault="00AA5F09" w:rsidP="00AA5F09"/>
        </w:tc>
      </w:tr>
      <w:tr w:rsidR="00AA5F09" w14:paraId="457464A1" w14:textId="77777777" w:rsidTr="00860574">
        <w:trPr>
          <w:trHeight w:val="490"/>
        </w:trPr>
        <w:tc>
          <w:tcPr>
            <w:tcW w:w="9361" w:type="dxa"/>
          </w:tcPr>
          <w:p w14:paraId="1E47D99F" w14:textId="77777777" w:rsidR="00AA5F09" w:rsidRDefault="00AA5F09" w:rsidP="00AA5F09"/>
        </w:tc>
      </w:tr>
      <w:tr w:rsidR="00AA5F09" w14:paraId="079B5587" w14:textId="77777777" w:rsidTr="00860574">
        <w:trPr>
          <w:trHeight w:val="536"/>
        </w:trPr>
        <w:tc>
          <w:tcPr>
            <w:tcW w:w="9361" w:type="dxa"/>
          </w:tcPr>
          <w:p w14:paraId="1D45535A" w14:textId="77777777" w:rsidR="00AA5F09" w:rsidRDefault="00AA5F09" w:rsidP="00AA5F09"/>
        </w:tc>
      </w:tr>
      <w:tr w:rsidR="00AA5F09" w14:paraId="69EE60D3" w14:textId="77777777" w:rsidTr="00860574">
        <w:trPr>
          <w:trHeight w:val="536"/>
        </w:trPr>
        <w:tc>
          <w:tcPr>
            <w:tcW w:w="9361" w:type="dxa"/>
          </w:tcPr>
          <w:p w14:paraId="6D2CC780" w14:textId="77777777" w:rsidR="00AA5F09" w:rsidRDefault="00AA5F09" w:rsidP="00AA5F09"/>
        </w:tc>
      </w:tr>
      <w:tr w:rsidR="00AA5F09" w14:paraId="5FE98B5F" w14:textId="77777777" w:rsidTr="00860574">
        <w:trPr>
          <w:trHeight w:val="536"/>
        </w:trPr>
        <w:tc>
          <w:tcPr>
            <w:tcW w:w="9361" w:type="dxa"/>
          </w:tcPr>
          <w:p w14:paraId="79056B12" w14:textId="77777777" w:rsidR="00AA5F09" w:rsidRDefault="00AA5F09" w:rsidP="00AA5F09"/>
        </w:tc>
      </w:tr>
      <w:tr w:rsidR="00AA5F09" w14:paraId="6A37D816" w14:textId="77777777" w:rsidTr="00860574">
        <w:trPr>
          <w:trHeight w:val="536"/>
        </w:trPr>
        <w:tc>
          <w:tcPr>
            <w:tcW w:w="9361" w:type="dxa"/>
          </w:tcPr>
          <w:p w14:paraId="1D94A2D7" w14:textId="77777777" w:rsidR="00AA5F09" w:rsidRDefault="00AA5F09" w:rsidP="00AA5F09"/>
        </w:tc>
      </w:tr>
      <w:tr w:rsidR="00AA5F09" w14:paraId="2198DADC" w14:textId="77777777" w:rsidTr="00860574">
        <w:trPr>
          <w:trHeight w:val="536"/>
        </w:trPr>
        <w:tc>
          <w:tcPr>
            <w:tcW w:w="9361" w:type="dxa"/>
          </w:tcPr>
          <w:p w14:paraId="7B69B6DB" w14:textId="77777777" w:rsidR="00AA5F09" w:rsidRDefault="00AA5F09" w:rsidP="00AA5F09"/>
        </w:tc>
      </w:tr>
      <w:tr w:rsidR="00AA5F09" w14:paraId="22AB5C7D" w14:textId="77777777" w:rsidTr="00860574">
        <w:trPr>
          <w:trHeight w:val="536"/>
        </w:trPr>
        <w:tc>
          <w:tcPr>
            <w:tcW w:w="9361" w:type="dxa"/>
          </w:tcPr>
          <w:p w14:paraId="0010E199" w14:textId="77777777" w:rsidR="00AA5F09" w:rsidRDefault="00AA5F09" w:rsidP="00AA5F09"/>
        </w:tc>
      </w:tr>
      <w:tr w:rsidR="00861503" w14:paraId="01CDCD82" w14:textId="77777777" w:rsidTr="00860574">
        <w:trPr>
          <w:trHeight w:val="536"/>
        </w:trPr>
        <w:tc>
          <w:tcPr>
            <w:tcW w:w="9361" w:type="dxa"/>
          </w:tcPr>
          <w:p w14:paraId="5B164E7C" w14:textId="77777777" w:rsidR="00861503" w:rsidRDefault="00861503" w:rsidP="00AA5F09"/>
        </w:tc>
      </w:tr>
      <w:tr w:rsidR="00861503" w14:paraId="07648A5C" w14:textId="77777777" w:rsidTr="00860574">
        <w:trPr>
          <w:trHeight w:val="536"/>
        </w:trPr>
        <w:tc>
          <w:tcPr>
            <w:tcW w:w="9361" w:type="dxa"/>
          </w:tcPr>
          <w:p w14:paraId="08BE4B89" w14:textId="77777777" w:rsidR="00861503" w:rsidRDefault="00861503" w:rsidP="00AA5F09"/>
        </w:tc>
      </w:tr>
    </w:tbl>
    <w:p w14:paraId="14B1486B" w14:textId="34DD23A5" w:rsidR="000A3C4A" w:rsidRDefault="000A3C4A" w:rsidP="000A3C4A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Pr="000F6BC7">
        <w:rPr>
          <w:b/>
          <w:sz w:val="28"/>
        </w:rPr>
        <w:t xml:space="preserve">art </w:t>
      </w:r>
      <w:r>
        <w:rPr>
          <w:b/>
          <w:sz w:val="28"/>
        </w:rPr>
        <w:t>4</w:t>
      </w:r>
      <w:r w:rsidRPr="000F6BC7">
        <w:rPr>
          <w:b/>
          <w:sz w:val="28"/>
        </w:rPr>
        <w:t xml:space="preserve"> – </w:t>
      </w:r>
      <w:r w:rsidR="00861503">
        <w:rPr>
          <w:b/>
          <w:sz w:val="28"/>
        </w:rPr>
        <w:t>Impact of the Direct-Action Campaign</w:t>
      </w:r>
      <w:r w:rsidRPr="000F6BC7">
        <w:rPr>
          <w:b/>
          <w:sz w:val="28"/>
        </w:rPr>
        <w:t xml:space="preserve"> 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28"/>
        <w:gridCol w:w="7337"/>
      </w:tblGrid>
      <w:tr w:rsidR="000A3C4A" w:rsidRPr="00376E7C" w14:paraId="15F397A8" w14:textId="77777777" w:rsidTr="00973A2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70340012" w14:textId="448012B7" w:rsidR="000A3C4A" w:rsidRPr="00376E7C" w:rsidRDefault="000A3C4A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</w:t>
            </w:r>
            <w:r>
              <w:rPr>
                <w:b/>
              </w:rPr>
              <w:t xml:space="preserve">about </w:t>
            </w:r>
            <w:r w:rsidR="00861503">
              <w:rPr>
                <w:b/>
              </w:rPr>
              <w:t>impact of the campaign</w:t>
            </w:r>
          </w:p>
        </w:tc>
      </w:tr>
      <w:tr w:rsidR="000A3C4A" w14:paraId="310E1CF5" w14:textId="77777777" w:rsidTr="00973A29">
        <w:trPr>
          <w:trHeight w:val="1090"/>
        </w:trPr>
        <w:tc>
          <w:tcPr>
            <w:tcW w:w="1696" w:type="dxa"/>
          </w:tcPr>
          <w:p w14:paraId="3D0DD37C" w14:textId="439D1AF4" w:rsidR="000A3C4A" w:rsidRDefault="00861503" w:rsidP="00973A29">
            <w:r>
              <w:t xml:space="preserve">Impact of </w:t>
            </w:r>
            <w:proofErr w:type="gramStart"/>
            <w:r>
              <w:t>campaign  (</w:t>
            </w:r>
            <w:proofErr w:type="gramEnd"/>
            <w:r>
              <w:t>Positive/Negative)</w:t>
            </w:r>
          </w:p>
        </w:tc>
        <w:tc>
          <w:tcPr>
            <w:tcW w:w="7569" w:type="dxa"/>
          </w:tcPr>
          <w:p w14:paraId="56771283" w14:textId="77777777" w:rsidR="000A3C4A" w:rsidRDefault="000A3C4A" w:rsidP="00973A29"/>
        </w:tc>
      </w:tr>
      <w:tr w:rsidR="000A3C4A" w14:paraId="6CF5A66A" w14:textId="77777777" w:rsidTr="00973A29">
        <w:trPr>
          <w:trHeight w:val="1261"/>
        </w:trPr>
        <w:tc>
          <w:tcPr>
            <w:tcW w:w="1696" w:type="dxa"/>
          </w:tcPr>
          <w:p w14:paraId="0579B607" w14:textId="32B609FB" w:rsidR="000A3C4A" w:rsidRDefault="00861503" w:rsidP="00973A29">
            <w:r>
              <w:t>Changes caused by the campaign</w:t>
            </w:r>
          </w:p>
        </w:tc>
        <w:tc>
          <w:tcPr>
            <w:tcW w:w="7569" w:type="dxa"/>
          </w:tcPr>
          <w:p w14:paraId="2948E7E9" w14:textId="77777777" w:rsidR="000A3C4A" w:rsidRDefault="000A3C4A" w:rsidP="00973A29"/>
        </w:tc>
      </w:tr>
      <w:tr w:rsidR="000A3C4A" w14:paraId="4C37805C" w14:textId="77777777" w:rsidTr="00973A29">
        <w:trPr>
          <w:trHeight w:val="1041"/>
        </w:trPr>
        <w:tc>
          <w:tcPr>
            <w:tcW w:w="1696" w:type="dxa"/>
          </w:tcPr>
          <w:p w14:paraId="26FE295E" w14:textId="61893B5A" w:rsidR="000A3C4A" w:rsidRDefault="00861503" w:rsidP="00973A29">
            <w:r w:rsidRPr="00861503">
              <w:t xml:space="preserve">Influence on public opinion or policy  </w:t>
            </w:r>
          </w:p>
        </w:tc>
        <w:tc>
          <w:tcPr>
            <w:tcW w:w="7569" w:type="dxa"/>
          </w:tcPr>
          <w:p w14:paraId="7F85D489" w14:textId="77777777" w:rsidR="000A3C4A" w:rsidRDefault="000A3C4A" w:rsidP="00973A29"/>
        </w:tc>
      </w:tr>
      <w:tr w:rsidR="000A3C4A" w14:paraId="43A3F009" w14:textId="77777777" w:rsidTr="00973A29">
        <w:trPr>
          <w:trHeight w:val="1294"/>
        </w:trPr>
        <w:tc>
          <w:tcPr>
            <w:tcW w:w="1696" w:type="dxa"/>
          </w:tcPr>
          <w:p w14:paraId="0844152E" w14:textId="70B33D31" w:rsidR="000A3C4A" w:rsidRDefault="00861503" w:rsidP="00973A29">
            <w:r>
              <w:t>Success in fighting restriction of democratic freedom</w:t>
            </w:r>
            <w:r w:rsidR="000A3C4A">
              <w:t xml:space="preserve"> </w:t>
            </w:r>
          </w:p>
        </w:tc>
        <w:tc>
          <w:tcPr>
            <w:tcW w:w="7569" w:type="dxa"/>
          </w:tcPr>
          <w:p w14:paraId="36ED2B53" w14:textId="77777777" w:rsidR="000A3C4A" w:rsidRDefault="000A3C4A" w:rsidP="00973A29"/>
        </w:tc>
      </w:tr>
    </w:tbl>
    <w:p w14:paraId="033C5DCB" w14:textId="77777777" w:rsidR="000A3C4A" w:rsidRDefault="000A3C4A" w:rsidP="000A3C4A">
      <w:pPr>
        <w:rPr>
          <w:sz w:val="24"/>
        </w:rPr>
      </w:pPr>
    </w:p>
    <w:p w14:paraId="3DE6E407" w14:textId="77777777" w:rsidR="000A3C4A" w:rsidRPr="00AA5F09" w:rsidRDefault="000A3C4A" w:rsidP="000A3C4A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0A3C4A" w14:paraId="29B2E3C1" w14:textId="77777777" w:rsidTr="00973A29">
        <w:trPr>
          <w:trHeight w:val="490"/>
        </w:trPr>
        <w:tc>
          <w:tcPr>
            <w:tcW w:w="9361" w:type="dxa"/>
          </w:tcPr>
          <w:p w14:paraId="5DC6AB9F" w14:textId="77777777" w:rsidR="000A3C4A" w:rsidRDefault="000A3C4A" w:rsidP="00973A29"/>
        </w:tc>
      </w:tr>
      <w:tr w:rsidR="000A3C4A" w14:paraId="5828B400" w14:textId="77777777" w:rsidTr="00973A29">
        <w:trPr>
          <w:trHeight w:val="490"/>
        </w:trPr>
        <w:tc>
          <w:tcPr>
            <w:tcW w:w="9361" w:type="dxa"/>
          </w:tcPr>
          <w:p w14:paraId="4ED839A8" w14:textId="77777777" w:rsidR="000A3C4A" w:rsidRDefault="000A3C4A" w:rsidP="00973A29"/>
        </w:tc>
      </w:tr>
      <w:tr w:rsidR="000A3C4A" w14:paraId="6C034371" w14:textId="77777777" w:rsidTr="00973A29">
        <w:trPr>
          <w:trHeight w:val="536"/>
        </w:trPr>
        <w:tc>
          <w:tcPr>
            <w:tcW w:w="9361" w:type="dxa"/>
          </w:tcPr>
          <w:p w14:paraId="2C8E5944" w14:textId="77777777" w:rsidR="000A3C4A" w:rsidRDefault="000A3C4A" w:rsidP="00973A29"/>
        </w:tc>
      </w:tr>
      <w:tr w:rsidR="000A3C4A" w14:paraId="18941317" w14:textId="77777777" w:rsidTr="00973A29">
        <w:trPr>
          <w:trHeight w:val="536"/>
        </w:trPr>
        <w:tc>
          <w:tcPr>
            <w:tcW w:w="9361" w:type="dxa"/>
          </w:tcPr>
          <w:p w14:paraId="543F39AA" w14:textId="77777777" w:rsidR="000A3C4A" w:rsidRDefault="000A3C4A" w:rsidP="00973A29"/>
        </w:tc>
      </w:tr>
      <w:tr w:rsidR="000A3C4A" w14:paraId="22112AB3" w14:textId="77777777" w:rsidTr="00973A29">
        <w:trPr>
          <w:trHeight w:val="536"/>
        </w:trPr>
        <w:tc>
          <w:tcPr>
            <w:tcW w:w="9361" w:type="dxa"/>
          </w:tcPr>
          <w:p w14:paraId="03AD1527" w14:textId="77777777" w:rsidR="000A3C4A" w:rsidRDefault="000A3C4A" w:rsidP="00973A29"/>
        </w:tc>
      </w:tr>
      <w:tr w:rsidR="000A3C4A" w14:paraId="183AAA45" w14:textId="77777777" w:rsidTr="00973A29">
        <w:trPr>
          <w:trHeight w:val="536"/>
        </w:trPr>
        <w:tc>
          <w:tcPr>
            <w:tcW w:w="9361" w:type="dxa"/>
          </w:tcPr>
          <w:p w14:paraId="079FCAFB" w14:textId="77777777" w:rsidR="000A3C4A" w:rsidRDefault="000A3C4A" w:rsidP="00973A29"/>
        </w:tc>
      </w:tr>
      <w:tr w:rsidR="000A3C4A" w14:paraId="0C1A44D1" w14:textId="77777777" w:rsidTr="00973A29">
        <w:trPr>
          <w:trHeight w:val="536"/>
        </w:trPr>
        <w:tc>
          <w:tcPr>
            <w:tcW w:w="9361" w:type="dxa"/>
          </w:tcPr>
          <w:p w14:paraId="1DA2DD8E" w14:textId="77777777" w:rsidR="000A3C4A" w:rsidRDefault="000A3C4A" w:rsidP="00973A29"/>
        </w:tc>
      </w:tr>
      <w:tr w:rsidR="000A3C4A" w14:paraId="2163F058" w14:textId="77777777" w:rsidTr="00973A29">
        <w:trPr>
          <w:trHeight w:val="536"/>
        </w:trPr>
        <w:tc>
          <w:tcPr>
            <w:tcW w:w="9361" w:type="dxa"/>
          </w:tcPr>
          <w:p w14:paraId="66CEAA30" w14:textId="77777777" w:rsidR="000A3C4A" w:rsidRDefault="000A3C4A" w:rsidP="00973A29"/>
        </w:tc>
      </w:tr>
      <w:tr w:rsidR="00861503" w14:paraId="75A9326C" w14:textId="77777777" w:rsidTr="00973A29">
        <w:trPr>
          <w:trHeight w:val="536"/>
        </w:trPr>
        <w:tc>
          <w:tcPr>
            <w:tcW w:w="9361" w:type="dxa"/>
          </w:tcPr>
          <w:p w14:paraId="5F1CF9D4" w14:textId="77777777" w:rsidR="00861503" w:rsidRDefault="00861503" w:rsidP="00973A29"/>
        </w:tc>
      </w:tr>
      <w:tr w:rsidR="00861503" w14:paraId="1D24496D" w14:textId="77777777" w:rsidTr="00973A29">
        <w:trPr>
          <w:trHeight w:val="536"/>
        </w:trPr>
        <w:tc>
          <w:tcPr>
            <w:tcW w:w="9361" w:type="dxa"/>
          </w:tcPr>
          <w:p w14:paraId="62DB965D" w14:textId="77777777" w:rsidR="00861503" w:rsidRDefault="00861503" w:rsidP="00973A29"/>
        </w:tc>
      </w:tr>
      <w:tr w:rsidR="00861503" w14:paraId="17DF2698" w14:textId="77777777" w:rsidTr="00973A29">
        <w:trPr>
          <w:trHeight w:val="536"/>
        </w:trPr>
        <w:tc>
          <w:tcPr>
            <w:tcW w:w="9361" w:type="dxa"/>
          </w:tcPr>
          <w:p w14:paraId="672BD6DF" w14:textId="77777777" w:rsidR="00861503" w:rsidRDefault="00861503" w:rsidP="00973A29"/>
        </w:tc>
      </w:tr>
      <w:tr w:rsidR="00861503" w14:paraId="3EA20A94" w14:textId="77777777" w:rsidTr="00973A29">
        <w:trPr>
          <w:trHeight w:val="536"/>
        </w:trPr>
        <w:tc>
          <w:tcPr>
            <w:tcW w:w="9361" w:type="dxa"/>
          </w:tcPr>
          <w:p w14:paraId="14E209E3" w14:textId="77777777" w:rsidR="00861503" w:rsidRDefault="00861503" w:rsidP="00973A29"/>
        </w:tc>
      </w:tr>
    </w:tbl>
    <w:p w14:paraId="73E681B2" w14:textId="6C324BD1" w:rsidR="00860574" w:rsidRPr="000F6BC7" w:rsidRDefault="00CE3700" w:rsidP="00860574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="00860574" w:rsidRPr="000F6BC7">
        <w:rPr>
          <w:b/>
          <w:sz w:val="28"/>
        </w:rPr>
        <w:t xml:space="preserve">art 5 – Conclusion  </w:t>
      </w:r>
    </w:p>
    <w:p w14:paraId="6D0A75EF" w14:textId="77777777" w:rsidR="00860574" w:rsidRDefault="00860574">
      <w:r>
        <w:t xml:space="preserve">Make notes on the following points: </w:t>
      </w: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1838"/>
        <w:gridCol w:w="8169"/>
      </w:tblGrid>
      <w:tr w:rsidR="00860574" w:rsidRPr="001A514B" w14:paraId="3E0F50C3" w14:textId="77777777" w:rsidTr="00860574">
        <w:trPr>
          <w:trHeight w:val="78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55B3DCC" w14:textId="77777777" w:rsidR="00860574" w:rsidRPr="001A514B" w:rsidRDefault="00860574" w:rsidP="00860574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169" w:type="dxa"/>
            <w:shd w:val="clear" w:color="auto" w:fill="D9D9D9" w:themeFill="background1" w:themeFillShade="D9"/>
            <w:vAlign w:val="center"/>
          </w:tcPr>
          <w:p w14:paraId="585E8B35" w14:textId="65770376" w:rsidR="00860574" w:rsidRPr="001A514B" w:rsidRDefault="00860574" w:rsidP="00860574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>Notes</w:t>
            </w:r>
            <w:r w:rsidRPr="001A514B"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 xml:space="preserve">  </w:t>
            </w:r>
            <w:r w:rsidR="00861503"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>-</w:t>
            </w:r>
            <w:proofErr w:type="gramEnd"/>
            <w:r w:rsidR="00861503"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 xml:space="preserve"> Summary of Findings</w:t>
            </w:r>
          </w:p>
        </w:tc>
      </w:tr>
      <w:tr w:rsidR="00860574" w:rsidRPr="001A514B" w14:paraId="085A238D" w14:textId="77777777" w:rsidTr="00861503">
        <w:trPr>
          <w:trHeight w:val="1230"/>
          <w:jc w:val="center"/>
        </w:trPr>
        <w:tc>
          <w:tcPr>
            <w:tcW w:w="1838" w:type="dxa"/>
            <w:vAlign w:val="center"/>
          </w:tcPr>
          <w:p w14:paraId="6C9A20E1" w14:textId="1DA763C2" w:rsidR="00860574" w:rsidRPr="000F6BC7" w:rsidRDefault="00861503" w:rsidP="0086150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>Methods used by campaign</w:t>
            </w:r>
          </w:p>
        </w:tc>
        <w:tc>
          <w:tcPr>
            <w:tcW w:w="8169" w:type="dxa"/>
          </w:tcPr>
          <w:p w14:paraId="6FEC41FC" w14:textId="77777777" w:rsidR="00860574" w:rsidRDefault="000F6BC7" w:rsidP="000F6BC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</w:p>
          <w:p w14:paraId="4E9013F3" w14:textId="77777777" w:rsidR="000F6BC7" w:rsidRPr="00861503" w:rsidRDefault="000F6BC7" w:rsidP="00861503">
            <w:p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CE3700" w:rsidRPr="001A514B" w14:paraId="3861B5D8" w14:textId="77777777" w:rsidTr="000F6BC7">
        <w:trPr>
          <w:trHeight w:val="1746"/>
          <w:jc w:val="center"/>
        </w:trPr>
        <w:tc>
          <w:tcPr>
            <w:tcW w:w="1838" w:type="dxa"/>
            <w:vAlign w:val="center"/>
          </w:tcPr>
          <w:p w14:paraId="44F48C7A" w14:textId="2BE80866" w:rsidR="00CE3700" w:rsidRDefault="00861503" w:rsidP="00861503">
            <w:r>
              <w:t>Success of Campaign</w:t>
            </w:r>
          </w:p>
        </w:tc>
        <w:tc>
          <w:tcPr>
            <w:tcW w:w="8169" w:type="dxa"/>
          </w:tcPr>
          <w:p w14:paraId="75F3E4A8" w14:textId="77777777" w:rsidR="00CE3700" w:rsidRDefault="00CE3700" w:rsidP="00CE370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6B15254D" w14:textId="77777777" w:rsidR="00CE3700" w:rsidRDefault="00CE3700" w:rsidP="00CE3700">
            <w:p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74BE020D" w14:textId="2898056E" w:rsidR="00CE3700" w:rsidRPr="00CE3700" w:rsidRDefault="00CE3700" w:rsidP="00CE3700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  <w:lang w:eastAsia="en-US"/>
              </w:rPr>
            </w:pPr>
          </w:p>
        </w:tc>
      </w:tr>
      <w:tr w:rsidR="00860574" w:rsidRPr="001A514B" w14:paraId="1C74BFA3" w14:textId="77777777" w:rsidTr="00861503">
        <w:trPr>
          <w:trHeight w:val="1499"/>
          <w:jc w:val="center"/>
        </w:trPr>
        <w:tc>
          <w:tcPr>
            <w:tcW w:w="1838" w:type="dxa"/>
            <w:vAlign w:val="center"/>
          </w:tcPr>
          <w:p w14:paraId="05129CA3" w14:textId="3EEB1746" w:rsidR="00860574" w:rsidRPr="000F6BC7" w:rsidRDefault="00861503" w:rsidP="00861503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Cs/>
                <w:lang w:eastAsia="en-US"/>
              </w:rPr>
              <w:t>Impact of campaign</w:t>
            </w:r>
          </w:p>
          <w:p w14:paraId="360FC679" w14:textId="77777777" w:rsidR="00860574" w:rsidRPr="000F6BC7" w:rsidRDefault="00860574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</w:pPr>
          </w:p>
        </w:tc>
        <w:tc>
          <w:tcPr>
            <w:tcW w:w="8169" w:type="dxa"/>
          </w:tcPr>
          <w:p w14:paraId="163DDEB6" w14:textId="77777777" w:rsidR="00860574" w:rsidRDefault="000F6BC7" w:rsidP="000F6B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  <w:t xml:space="preserve"> </w:t>
            </w:r>
          </w:p>
          <w:p w14:paraId="5E959BEB" w14:textId="77777777" w:rsidR="000F6BC7" w:rsidRDefault="000F6BC7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 w14:paraId="2C8B823B" w14:textId="77777777" w:rsidR="000F6BC7" w:rsidRPr="000F6BC7" w:rsidRDefault="000F6BC7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 w14:paraId="7F0FCE92" w14:textId="77777777" w:rsidR="00860574" w:rsidRPr="000F6BC7" w:rsidRDefault="00860574" w:rsidP="000F6B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61503" w:rsidRPr="001A514B" w14:paraId="16CB6AA1" w14:textId="77777777" w:rsidTr="00861503">
        <w:trPr>
          <w:trHeight w:val="1973"/>
          <w:jc w:val="center"/>
        </w:trPr>
        <w:tc>
          <w:tcPr>
            <w:tcW w:w="1838" w:type="dxa"/>
            <w:vAlign w:val="center"/>
          </w:tcPr>
          <w:p w14:paraId="668C9CB3" w14:textId="5E54E5DA" w:rsidR="00861503" w:rsidRPr="00861503" w:rsidRDefault="00861503" w:rsidP="00861503">
            <w:pPr>
              <w:spacing w:after="0"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L</w:t>
            </w:r>
            <w:r w:rsidRPr="00861503">
              <w:rPr>
                <w:rFonts w:asciiTheme="minorHAnsi" w:hAnsiTheme="minorHAnsi" w:cstheme="minorHAnsi"/>
                <w:bCs/>
                <w:szCs w:val="20"/>
              </w:rPr>
              <w:t>essons that can be drawn from this campaign, and how they might apply to other social or political issues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8169" w:type="dxa"/>
          </w:tcPr>
          <w:p w14:paraId="3B646D8C" w14:textId="77777777" w:rsidR="00861503" w:rsidRDefault="00861503" w:rsidP="000F6BC7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</w:tbl>
    <w:p w14:paraId="0A8BF96F" w14:textId="77777777" w:rsidR="00861503" w:rsidRDefault="00861503" w:rsidP="00B46B54">
      <w:pPr>
        <w:rPr>
          <w:sz w:val="24"/>
        </w:rPr>
      </w:pPr>
    </w:p>
    <w:p w14:paraId="4498F8FE" w14:textId="087BA595" w:rsidR="00B46B54" w:rsidRPr="00AA5F09" w:rsidRDefault="00861503" w:rsidP="00B46B54">
      <w:pPr>
        <w:rPr>
          <w:sz w:val="24"/>
        </w:rPr>
      </w:pPr>
      <w:r>
        <w:rPr>
          <w:sz w:val="24"/>
        </w:rPr>
        <w:t>N</w:t>
      </w:r>
      <w:r w:rsidR="00B46B54" w:rsidRPr="00AA5F09">
        <w:rPr>
          <w:sz w:val="24"/>
        </w:rPr>
        <w:t xml:space="preserve">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8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81"/>
      </w:tblGrid>
      <w:tr w:rsidR="00B46B54" w14:paraId="5FC0D5B9" w14:textId="77777777" w:rsidTr="00B46B54">
        <w:trPr>
          <w:trHeight w:val="441"/>
        </w:trPr>
        <w:tc>
          <w:tcPr>
            <w:tcW w:w="9381" w:type="dxa"/>
          </w:tcPr>
          <w:p w14:paraId="3B950A81" w14:textId="77777777" w:rsidR="00B46B54" w:rsidRDefault="00B46B54" w:rsidP="00B46B54"/>
        </w:tc>
      </w:tr>
      <w:tr w:rsidR="00B46B54" w14:paraId="750704E0" w14:textId="77777777" w:rsidTr="00B46B54">
        <w:trPr>
          <w:trHeight w:val="441"/>
        </w:trPr>
        <w:tc>
          <w:tcPr>
            <w:tcW w:w="9381" w:type="dxa"/>
          </w:tcPr>
          <w:p w14:paraId="03D3F267" w14:textId="77777777" w:rsidR="00B46B54" w:rsidRDefault="00B46B54" w:rsidP="00B46B54"/>
        </w:tc>
      </w:tr>
      <w:tr w:rsidR="00B46B54" w14:paraId="6D4F7B72" w14:textId="77777777" w:rsidTr="00B46B54">
        <w:trPr>
          <w:trHeight w:val="482"/>
        </w:trPr>
        <w:tc>
          <w:tcPr>
            <w:tcW w:w="9381" w:type="dxa"/>
          </w:tcPr>
          <w:p w14:paraId="2952ECB4" w14:textId="77777777" w:rsidR="00B46B54" w:rsidRDefault="00B46B54" w:rsidP="00B46B54"/>
        </w:tc>
      </w:tr>
      <w:tr w:rsidR="00B46B54" w14:paraId="31725E37" w14:textId="77777777" w:rsidTr="00B46B54">
        <w:trPr>
          <w:trHeight w:val="482"/>
        </w:trPr>
        <w:tc>
          <w:tcPr>
            <w:tcW w:w="9381" w:type="dxa"/>
          </w:tcPr>
          <w:p w14:paraId="1D3FBE40" w14:textId="77777777" w:rsidR="00B46B54" w:rsidRDefault="00B46B54" w:rsidP="00B46B54"/>
        </w:tc>
      </w:tr>
      <w:tr w:rsidR="00B46B54" w14:paraId="7477B53B" w14:textId="77777777" w:rsidTr="00B46B54">
        <w:trPr>
          <w:trHeight w:val="482"/>
        </w:trPr>
        <w:tc>
          <w:tcPr>
            <w:tcW w:w="9381" w:type="dxa"/>
          </w:tcPr>
          <w:p w14:paraId="0B9529F8" w14:textId="77777777" w:rsidR="00B46B54" w:rsidRDefault="00B46B54" w:rsidP="00B46B54"/>
        </w:tc>
      </w:tr>
      <w:tr w:rsidR="00B46B54" w14:paraId="0A7A7AF9" w14:textId="77777777" w:rsidTr="00B46B54">
        <w:trPr>
          <w:trHeight w:val="482"/>
        </w:trPr>
        <w:tc>
          <w:tcPr>
            <w:tcW w:w="9381" w:type="dxa"/>
          </w:tcPr>
          <w:p w14:paraId="2F7083BB" w14:textId="77777777" w:rsidR="00B46B54" w:rsidRDefault="00B46B54" w:rsidP="00B46B54"/>
        </w:tc>
      </w:tr>
      <w:tr w:rsidR="00B46B54" w14:paraId="14CD2637" w14:textId="77777777" w:rsidTr="00B46B54">
        <w:trPr>
          <w:trHeight w:val="482"/>
        </w:trPr>
        <w:tc>
          <w:tcPr>
            <w:tcW w:w="9381" w:type="dxa"/>
          </w:tcPr>
          <w:p w14:paraId="17CC545D" w14:textId="77777777" w:rsidR="00B46B54" w:rsidRDefault="00B46B54" w:rsidP="00B46B54"/>
        </w:tc>
      </w:tr>
      <w:tr w:rsidR="00B46B54" w14:paraId="33080D03" w14:textId="77777777" w:rsidTr="00B46B54">
        <w:trPr>
          <w:trHeight w:val="482"/>
        </w:trPr>
        <w:tc>
          <w:tcPr>
            <w:tcW w:w="9381" w:type="dxa"/>
          </w:tcPr>
          <w:p w14:paraId="1D3FC8D3" w14:textId="77777777" w:rsidR="00B46B54" w:rsidRDefault="00B46B54" w:rsidP="00B46B54"/>
        </w:tc>
      </w:tr>
    </w:tbl>
    <w:p w14:paraId="56E7F512" w14:textId="77777777" w:rsidR="00B46B54" w:rsidRDefault="00B46B54" w:rsidP="00B46B54">
      <w:pPr>
        <w:rPr>
          <w:u w:val="single"/>
        </w:rPr>
      </w:pPr>
    </w:p>
    <w:p w14:paraId="1BB18A3C" w14:textId="77777777" w:rsidR="00B46B54" w:rsidRPr="000F6BC7" w:rsidRDefault="00B46B54" w:rsidP="00B46B54">
      <w:pPr>
        <w:rPr>
          <w:sz w:val="24"/>
          <w:u w:val="single"/>
        </w:rPr>
      </w:pPr>
    </w:p>
    <w:p w14:paraId="0510D959" w14:textId="2AEDAF34" w:rsidR="00B46B54" w:rsidRDefault="00861503" w:rsidP="000F6BC7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58966DE" wp14:editId="7B672884">
            <wp:simplePos x="0" y="0"/>
            <wp:positionH relativeFrom="margin">
              <wp:align>center</wp:align>
            </wp:positionH>
            <wp:positionV relativeFrom="paragraph">
              <wp:posOffset>391</wp:posOffset>
            </wp:positionV>
            <wp:extent cx="4991735" cy="3429635"/>
            <wp:effectExtent l="0" t="0" r="0" b="0"/>
            <wp:wrapTight wrapText="bothSides">
              <wp:wrapPolygon edited="0">
                <wp:start x="10469" y="0"/>
                <wp:lineTo x="7419" y="1920"/>
                <wp:lineTo x="3709" y="2759"/>
                <wp:lineTo x="2803" y="3119"/>
                <wp:lineTo x="2803" y="3839"/>
                <wp:lineTo x="2391" y="5759"/>
                <wp:lineTo x="1649" y="7679"/>
                <wp:lineTo x="0" y="10438"/>
                <wp:lineTo x="0" y="10798"/>
                <wp:lineTo x="1484" y="13438"/>
                <wp:lineTo x="2226" y="15357"/>
                <wp:lineTo x="2803" y="17277"/>
                <wp:lineTo x="2803" y="18117"/>
                <wp:lineTo x="5358" y="19196"/>
                <wp:lineTo x="7172" y="19196"/>
                <wp:lineTo x="10386" y="21236"/>
                <wp:lineTo x="10469" y="21476"/>
                <wp:lineTo x="10963" y="21476"/>
                <wp:lineTo x="11211" y="21116"/>
                <wp:lineTo x="14261" y="19196"/>
                <wp:lineTo x="16157" y="19196"/>
                <wp:lineTo x="18712" y="18117"/>
                <wp:lineTo x="18630" y="17277"/>
                <wp:lineTo x="19124" y="15357"/>
                <wp:lineTo x="19866" y="13438"/>
                <wp:lineTo x="21432" y="10918"/>
                <wp:lineTo x="21432" y="10558"/>
                <wp:lineTo x="19701" y="7679"/>
                <wp:lineTo x="19042" y="5759"/>
                <wp:lineTo x="18547" y="3839"/>
                <wp:lineTo x="18712" y="3239"/>
                <wp:lineTo x="17888" y="2879"/>
                <wp:lineTo x="14013" y="1920"/>
                <wp:lineTo x="10881" y="0"/>
                <wp:lineTo x="1046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ECBA0" w14:textId="7979703E" w:rsidR="00B46B54" w:rsidRDefault="00B46B54" w:rsidP="000F6BC7">
      <w:pPr>
        <w:rPr>
          <w:b/>
          <w:sz w:val="28"/>
        </w:rPr>
      </w:pPr>
    </w:p>
    <w:p w14:paraId="1F869DFB" w14:textId="74657B10" w:rsidR="00B46B54" w:rsidRDefault="00B46B54" w:rsidP="000F6BC7">
      <w:pPr>
        <w:rPr>
          <w:b/>
          <w:sz w:val="28"/>
        </w:rPr>
      </w:pPr>
    </w:p>
    <w:p w14:paraId="742F0760" w14:textId="3E74256B" w:rsidR="00861503" w:rsidRDefault="00861503" w:rsidP="000F6BC7">
      <w:pPr>
        <w:rPr>
          <w:b/>
          <w:sz w:val="28"/>
        </w:rPr>
      </w:pPr>
    </w:p>
    <w:p w14:paraId="08CC5536" w14:textId="21EDBC34" w:rsidR="00861503" w:rsidRDefault="00861503" w:rsidP="000F6BC7">
      <w:pPr>
        <w:rPr>
          <w:b/>
          <w:sz w:val="28"/>
        </w:rPr>
      </w:pPr>
    </w:p>
    <w:p w14:paraId="3859EA96" w14:textId="6C895235" w:rsidR="00861503" w:rsidRDefault="00861503" w:rsidP="000F6BC7">
      <w:pPr>
        <w:rPr>
          <w:b/>
          <w:sz w:val="28"/>
        </w:rPr>
      </w:pPr>
    </w:p>
    <w:p w14:paraId="6B23B3A9" w14:textId="53B056B3" w:rsidR="00861503" w:rsidRDefault="00861503" w:rsidP="000F6BC7">
      <w:pPr>
        <w:rPr>
          <w:b/>
          <w:sz w:val="28"/>
        </w:rPr>
      </w:pPr>
    </w:p>
    <w:p w14:paraId="2EFAF80E" w14:textId="6D0B018E" w:rsidR="00861503" w:rsidRDefault="00861503" w:rsidP="000F6BC7">
      <w:pPr>
        <w:rPr>
          <w:b/>
          <w:sz w:val="28"/>
        </w:rPr>
      </w:pPr>
    </w:p>
    <w:p w14:paraId="5A47A7EF" w14:textId="0A0265B4" w:rsidR="00861503" w:rsidRDefault="00861503" w:rsidP="000F6BC7">
      <w:pPr>
        <w:rPr>
          <w:b/>
          <w:sz w:val="28"/>
        </w:rPr>
      </w:pPr>
    </w:p>
    <w:p w14:paraId="190450C2" w14:textId="77777777" w:rsidR="00861503" w:rsidRDefault="00861503" w:rsidP="000F6BC7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861503" w14:paraId="14EF5E35" w14:textId="77777777" w:rsidTr="008F0CB7">
        <w:tc>
          <w:tcPr>
            <w:tcW w:w="9016" w:type="dxa"/>
            <w:gridSpan w:val="2"/>
          </w:tcPr>
          <w:p w14:paraId="66D50360" w14:textId="7B1473D2" w:rsidR="00861503" w:rsidRDefault="00861503" w:rsidP="008615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Submission Checklist</w:t>
            </w:r>
          </w:p>
        </w:tc>
      </w:tr>
      <w:tr w:rsidR="00861503" w14:paraId="19D1B290" w14:textId="77777777" w:rsidTr="00C11F82">
        <w:tc>
          <w:tcPr>
            <w:tcW w:w="8075" w:type="dxa"/>
          </w:tcPr>
          <w:p w14:paraId="3DFDD30C" w14:textId="627E2689" w:rsidR="00861503" w:rsidRPr="00C11F82" w:rsidRDefault="00861503" w:rsidP="000F6BC7">
            <w:pPr>
              <w:rPr>
                <w:bCs/>
                <w:sz w:val="28"/>
              </w:rPr>
            </w:pPr>
            <w:r>
              <w:rPr>
                <w:b/>
                <w:sz w:val="28"/>
              </w:rPr>
              <w:t>Inquiry Booklet</w:t>
            </w:r>
            <w:r w:rsidR="00C11F82">
              <w:rPr>
                <w:b/>
                <w:sz w:val="28"/>
              </w:rPr>
              <w:t xml:space="preserve"> </w:t>
            </w:r>
            <w:r w:rsidR="00C11F82">
              <w:rPr>
                <w:bCs/>
                <w:sz w:val="28"/>
              </w:rPr>
              <w:t>(Completed)</w:t>
            </w:r>
          </w:p>
        </w:tc>
        <w:tc>
          <w:tcPr>
            <w:tcW w:w="941" w:type="dxa"/>
          </w:tcPr>
          <w:p w14:paraId="4D964B40" w14:textId="77777777" w:rsidR="00861503" w:rsidRDefault="00861503" w:rsidP="000F6BC7">
            <w:pPr>
              <w:rPr>
                <w:b/>
                <w:sz w:val="28"/>
              </w:rPr>
            </w:pPr>
          </w:p>
        </w:tc>
      </w:tr>
      <w:tr w:rsidR="00861503" w14:paraId="4CA2FABD" w14:textId="77777777" w:rsidTr="00C11F82">
        <w:trPr>
          <w:trHeight w:val="645"/>
        </w:trPr>
        <w:tc>
          <w:tcPr>
            <w:tcW w:w="8075" w:type="dxa"/>
          </w:tcPr>
          <w:p w14:paraId="1CBC0FC3" w14:textId="054A26AF" w:rsidR="00861503" w:rsidRDefault="00C11F82" w:rsidP="008615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Cover Page </w:t>
            </w:r>
            <w:r w:rsidRPr="00C11F82">
              <w:rPr>
                <w:bCs/>
                <w:sz w:val="28"/>
              </w:rPr>
              <w:t>(For report)</w:t>
            </w:r>
          </w:p>
        </w:tc>
        <w:tc>
          <w:tcPr>
            <w:tcW w:w="941" w:type="dxa"/>
          </w:tcPr>
          <w:p w14:paraId="75B57052" w14:textId="77777777" w:rsidR="00861503" w:rsidRDefault="00861503" w:rsidP="000F6BC7">
            <w:pPr>
              <w:rPr>
                <w:b/>
                <w:sz w:val="28"/>
              </w:rPr>
            </w:pPr>
          </w:p>
        </w:tc>
      </w:tr>
      <w:tr w:rsidR="00C11F82" w14:paraId="70CB9669" w14:textId="77777777" w:rsidTr="00C11F82">
        <w:trPr>
          <w:trHeight w:val="645"/>
        </w:trPr>
        <w:tc>
          <w:tcPr>
            <w:tcW w:w="8075" w:type="dxa"/>
          </w:tcPr>
          <w:p w14:paraId="4B92D599" w14:textId="08BABA3B" w:rsidR="00C11F82" w:rsidRDefault="00C11F82" w:rsidP="008615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Contents Page </w:t>
            </w:r>
          </w:p>
        </w:tc>
        <w:tc>
          <w:tcPr>
            <w:tcW w:w="941" w:type="dxa"/>
          </w:tcPr>
          <w:p w14:paraId="5B193322" w14:textId="77777777" w:rsidR="00C11F82" w:rsidRDefault="00C11F82" w:rsidP="000F6BC7">
            <w:pPr>
              <w:rPr>
                <w:b/>
                <w:sz w:val="28"/>
              </w:rPr>
            </w:pPr>
          </w:p>
        </w:tc>
      </w:tr>
      <w:tr w:rsidR="00861503" w14:paraId="6BCA79B0" w14:textId="77777777" w:rsidTr="00C11F82">
        <w:trPr>
          <w:trHeight w:val="645"/>
        </w:trPr>
        <w:tc>
          <w:tcPr>
            <w:tcW w:w="8075" w:type="dxa"/>
          </w:tcPr>
          <w:p w14:paraId="4CE3EB1B" w14:textId="5CE711ED" w:rsidR="00861503" w:rsidRDefault="00861503" w:rsidP="008615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  <w:r w:rsidR="00C11F82">
              <w:rPr>
                <w:b/>
                <w:sz w:val="28"/>
              </w:rPr>
              <w:t xml:space="preserve"> </w:t>
            </w:r>
            <w:r w:rsidR="00C11F82" w:rsidRPr="00C11F82">
              <w:rPr>
                <w:bCs/>
                <w:sz w:val="28"/>
              </w:rPr>
              <w:t>(Good Copy typed)</w:t>
            </w:r>
          </w:p>
        </w:tc>
        <w:tc>
          <w:tcPr>
            <w:tcW w:w="941" w:type="dxa"/>
          </w:tcPr>
          <w:p w14:paraId="5EBF4BC4" w14:textId="77777777" w:rsidR="00861503" w:rsidRDefault="00861503" w:rsidP="000F6BC7">
            <w:pPr>
              <w:rPr>
                <w:b/>
                <w:sz w:val="28"/>
              </w:rPr>
            </w:pPr>
          </w:p>
        </w:tc>
      </w:tr>
      <w:tr w:rsidR="00C11F82" w14:paraId="43969FDA" w14:textId="77777777" w:rsidTr="00C11F82">
        <w:trPr>
          <w:trHeight w:val="645"/>
        </w:trPr>
        <w:tc>
          <w:tcPr>
            <w:tcW w:w="8075" w:type="dxa"/>
          </w:tcPr>
          <w:p w14:paraId="076498C7" w14:textId="7B04A16E" w:rsidR="00C11F82" w:rsidRDefault="00C11F82" w:rsidP="008615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Images included in Report </w:t>
            </w:r>
            <w:r w:rsidRPr="00C11F82">
              <w:rPr>
                <w:bCs/>
                <w:sz w:val="28"/>
              </w:rPr>
              <w:t>(referenced)</w:t>
            </w:r>
          </w:p>
        </w:tc>
        <w:tc>
          <w:tcPr>
            <w:tcW w:w="941" w:type="dxa"/>
          </w:tcPr>
          <w:p w14:paraId="3945BDFF" w14:textId="77777777" w:rsidR="00C11F82" w:rsidRDefault="00C11F82" w:rsidP="000F6BC7">
            <w:pPr>
              <w:rPr>
                <w:b/>
                <w:sz w:val="28"/>
              </w:rPr>
            </w:pPr>
          </w:p>
        </w:tc>
      </w:tr>
      <w:tr w:rsidR="00861503" w14:paraId="4E77A24A" w14:textId="77777777" w:rsidTr="00C11F82">
        <w:trPr>
          <w:trHeight w:val="645"/>
        </w:trPr>
        <w:tc>
          <w:tcPr>
            <w:tcW w:w="8075" w:type="dxa"/>
          </w:tcPr>
          <w:p w14:paraId="2E247666" w14:textId="7CBE1850" w:rsidR="00861503" w:rsidRDefault="00861503" w:rsidP="008615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Bibliography</w:t>
            </w:r>
            <w:r w:rsidR="00C11F82">
              <w:rPr>
                <w:b/>
                <w:sz w:val="28"/>
              </w:rPr>
              <w:t xml:space="preserve"> </w:t>
            </w:r>
            <w:r w:rsidR="00C11F82" w:rsidRPr="00C11F82">
              <w:rPr>
                <w:bCs/>
                <w:sz w:val="28"/>
              </w:rPr>
              <w:t>(Typed on separate piece of paper following correct technique)</w:t>
            </w:r>
          </w:p>
        </w:tc>
        <w:tc>
          <w:tcPr>
            <w:tcW w:w="941" w:type="dxa"/>
          </w:tcPr>
          <w:p w14:paraId="47DEEEB0" w14:textId="77777777" w:rsidR="00861503" w:rsidRDefault="00861503" w:rsidP="000F6BC7">
            <w:pPr>
              <w:rPr>
                <w:b/>
                <w:sz w:val="28"/>
              </w:rPr>
            </w:pPr>
          </w:p>
        </w:tc>
      </w:tr>
    </w:tbl>
    <w:p w14:paraId="0A676C8B" w14:textId="77777777" w:rsidR="00B46B54" w:rsidRDefault="00B46B54" w:rsidP="000F6BC7">
      <w:pPr>
        <w:rPr>
          <w:b/>
          <w:sz w:val="28"/>
        </w:rPr>
      </w:pPr>
    </w:p>
    <w:p w14:paraId="3CBBD97A" w14:textId="77777777" w:rsidR="00B46B54" w:rsidRDefault="00B46B54" w:rsidP="000F6BC7">
      <w:pPr>
        <w:rPr>
          <w:b/>
          <w:sz w:val="28"/>
        </w:rPr>
      </w:pPr>
    </w:p>
    <w:p w14:paraId="0D92F404" w14:textId="77777777" w:rsidR="00B46B54" w:rsidRDefault="00B46B54" w:rsidP="000F6BC7">
      <w:pPr>
        <w:rPr>
          <w:b/>
          <w:sz w:val="28"/>
        </w:rPr>
      </w:pPr>
    </w:p>
    <w:p w14:paraId="4AE3F4C3" w14:textId="77777777" w:rsidR="00B46B54" w:rsidRDefault="00B46B54" w:rsidP="000F6BC7">
      <w:pPr>
        <w:rPr>
          <w:b/>
          <w:sz w:val="28"/>
        </w:rPr>
        <w:sectPr w:rsidR="00B46B54" w:rsidSect="00B46B54"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31BC00" w14:textId="77777777" w:rsidR="000F6BC7" w:rsidRDefault="000F6BC7" w:rsidP="000F6BC7">
      <w:pPr>
        <w:rPr>
          <w:rFonts w:ascii="Arial" w:hAnsi="Arial" w:cs="Arial"/>
          <w:i/>
        </w:rPr>
      </w:pPr>
      <w:r w:rsidRPr="000F6BC7">
        <w:rPr>
          <w:b/>
          <w:sz w:val="28"/>
        </w:rPr>
        <w:lastRenderedPageBreak/>
        <w:t xml:space="preserve">Part 6 – Bibliography   </w:t>
      </w:r>
      <w:r w:rsidRPr="000F6BC7">
        <w:rPr>
          <w:rFonts w:ascii="Arial" w:hAnsi="Arial" w:cs="Arial"/>
          <w:i/>
        </w:rPr>
        <w:t xml:space="preserve">Please note that in order to obtain full marks you must submit a formal </w:t>
      </w:r>
      <w:proofErr w:type="gramStart"/>
      <w:r w:rsidRPr="000F6BC7">
        <w:rPr>
          <w:rFonts w:ascii="Arial" w:hAnsi="Arial" w:cs="Arial"/>
          <w:i/>
        </w:rPr>
        <w:t>bibliography,</w:t>
      </w:r>
      <w:proofErr w:type="gramEnd"/>
      <w:r w:rsidRPr="000F6BC7">
        <w:rPr>
          <w:rFonts w:ascii="Arial" w:hAnsi="Arial" w:cs="Arial"/>
          <w:i/>
        </w:rPr>
        <w:t xml:space="preserve"> the table below is only for recording your ref</w:t>
      </w:r>
      <w:r w:rsidR="00D9010D">
        <w:rPr>
          <w:rFonts w:ascii="Arial" w:hAnsi="Arial" w:cs="Arial"/>
          <w:i/>
        </w:rPr>
        <w:t xml:space="preserve">erences as you are researching or finding images. </w:t>
      </w:r>
    </w:p>
    <w:p w14:paraId="5D0619B3" w14:textId="77777777" w:rsidR="004A1616" w:rsidRDefault="004A1616" w:rsidP="000F6BC7">
      <w:pPr>
        <w:rPr>
          <w:b/>
          <w:sz w:val="24"/>
        </w:rPr>
      </w:pPr>
    </w:p>
    <w:tbl>
      <w:tblPr>
        <w:tblpPr w:leftFromText="180" w:rightFromText="180" w:vertAnchor="page" w:horzAnchor="margin" w:tblpXSpec="center" w:tblpY="2503"/>
        <w:tblW w:w="15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2281"/>
        <w:gridCol w:w="3573"/>
        <w:gridCol w:w="3854"/>
        <w:gridCol w:w="4130"/>
      </w:tblGrid>
      <w:tr w:rsidR="004A1616" w:rsidRPr="004A1616" w14:paraId="59BCD138" w14:textId="77777777" w:rsidTr="004A1616">
        <w:trPr>
          <w:trHeight w:val="480"/>
        </w:trPr>
        <w:tc>
          <w:tcPr>
            <w:tcW w:w="1651" w:type="dxa"/>
            <w:shd w:val="clear" w:color="auto" w:fill="D9D9D9"/>
            <w:vAlign w:val="center"/>
          </w:tcPr>
          <w:p w14:paraId="4E14CFBA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14:paraId="0F71FB66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3573" w:type="dxa"/>
            <w:shd w:val="clear" w:color="auto" w:fill="D9D9D9"/>
            <w:vAlign w:val="center"/>
          </w:tcPr>
          <w:p w14:paraId="22C62FF4" w14:textId="77777777" w:rsidR="004A1616" w:rsidRPr="004A1616" w:rsidRDefault="004A1616" w:rsidP="004A161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3854" w:type="dxa"/>
            <w:shd w:val="clear" w:color="auto" w:fill="D9D9D9"/>
            <w:vAlign w:val="center"/>
          </w:tcPr>
          <w:p w14:paraId="282A6A73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4130" w:type="dxa"/>
            <w:shd w:val="clear" w:color="auto" w:fill="D9D9D9"/>
            <w:vAlign w:val="center"/>
          </w:tcPr>
          <w:p w14:paraId="7E428A33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HTTP</w:t>
            </w:r>
          </w:p>
        </w:tc>
      </w:tr>
      <w:tr w:rsidR="004A1616" w:rsidRPr="004A1616" w14:paraId="2BA0B90A" w14:textId="77777777" w:rsidTr="004A1616">
        <w:trPr>
          <w:trHeight w:val="815"/>
        </w:trPr>
        <w:tc>
          <w:tcPr>
            <w:tcW w:w="1651" w:type="dxa"/>
            <w:shd w:val="clear" w:color="auto" w:fill="auto"/>
          </w:tcPr>
          <w:p w14:paraId="3BB3339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64CE6D4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5E427B8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3789E23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3FB8B266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09C5B293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4FE7812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7F51E0A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3241E58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BACC7F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E7F6EA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422DF11E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00606F1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0E91CBD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A451FA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8DCA5F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63D6CAC6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23BA3EAF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7787DA1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1C7C96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58855A4A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0EE5B0B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1CB9ECB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52EF0EF7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3B03872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1163E8B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40E455C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2BB993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1F0EE34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64982625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381DFDE9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71A2A7D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80EA96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3586498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7BBEDFA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6D613BF0" w14:textId="77777777" w:rsidTr="004A1616">
        <w:trPr>
          <w:trHeight w:val="325"/>
        </w:trPr>
        <w:tc>
          <w:tcPr>
            <w:tcW w:w="1651" w:type="dxa"/>
            <w:shd w:val="clear" w:color="auto" w:fill="D9D9D9"/>
            <w:vAlign w:val="center"/>
          </w:tcPr>
          <w:p w14:paraId="3BFC5719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14:paraId="5AA62502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of Publication</w:t>
            </w:r>
          </w:p>
        </w:tc>
        <w:tc>
          <w:tcPr>
            <w:tcW w:w="3573" w:type="dxa"/>
            <w:shd w:val="clear" w:color="auto" w:fill="D9D9D9"/>
            <w:vAlign w:val="center"/>
          </w:tcPr>
          <w:p w14:paraId="32E6B025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854" w:type="dxa"/>
            <w:shd w:val="clear" w:color="auto" w:fill="D9D9D9"/>
            <w:vAlign w:val="center"/>
          </w:tcPr>
          <w:p w14:paraId="57003CED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4130" w:type="dxa"/>
            <w:shd w:val="clear" w:color="auto" w:fill="D9D9D9"/>
            <w:vAlign w:val="center"/>
          </w:tcPr>
          <w:p w14:paraId="3F2E46DC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Place of Publication</w:t>
            </w:r>
          </w:p>
        </w:tc>
      </w:tr>
      <w:tr w:rsidR="004A1616" w:rsidRPr="004A1616" w14:paraId="407DF56F" w14:textId="77777777" w:rsidTr="004A1616">
        <w:trPr>
          <w:trHeight w:val="533"/>
        </w:trPr>
        <w:tc>
          <w:tcPr>
            <w:tcW w:w="1651" w:type="dxa"/>
            <w:shd w:val="clear" w:color="auto" w:fill="auto"/>
          </w:tcPr>
          <w:p w14:paraId="4645541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6CB87BA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7C6BB7E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4B7C541E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7BB3EC5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31D8A1BB" w14:textId="77777777" w:rsidTr="004A1616">
        <w:trPr>
          <w:trHeight w:val="502"/>
        </w:trPr>
        <w:tc>
          <w:tcPr>
            <w:tcW w:w="1651" w:type="dxa"/>
            <w:shd w:val="clear" w:color="auto" w:fill="auto"/>
          </w:tcPr>
          <w:p w14:paraId="3B3D6FA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EF21D3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6957608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581F18E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3C0BF59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3F3F3B50" w14:textId="77777777" w:rsidTr="004A1616">
        <w:trPr>
          <w:trHeight w:val="496"/>
        </w:trPr>
        <w:tc>
          <w:tcPr>
            <w:tcW w:w="1651" w:type="dxa"/>
            <w:shd w:val="clear" w:color="auto" w:fill="auto"/>
          </w:tcPr>
          <w:p w14:paraId="5EC1458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795D1B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99A583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01379C9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D7FE9F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7D35329" w14:textId="77777777" w:rsidR="004A1616" w:rsidRDefault="004A1616" w:rsidP="000F6BC7">
      <w:pPr>
        <w:rPr>
          <w:b/>
          <w:sz w:val="24"/>
        </w:rPr>
        <w:sectPr w:rsidR="004A1616" w:rsidSect="00B46B5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12A49B4" w14:textId="775F7CB7" w:rsidR="003B1FC6" w:rsidRPr="004A1616" w:rsidRDefault="003B1FC6">
      <w:pPr>
        <w:rPr>
          <w:rFonts w:ascii="Arial" w:hAnsi="Arial" w:cs="Arial"/>
          <w:b/>
          <w:color w:val="000000"/>
          <w:sz w:val="24"/>
          <w:szCs w:val="20"/>
        </w:rPr>
      </w:pPr>
      <w:r w:rsidRPr="004A1616">
        <w:rPr>
          <w:rFonts w:ascii="Arial" w:hAnsi="Arial" w:cs="Arial"/>
          <w:b/>
          <w:color w:val="000000"/>
          <w:sz w:val="24"/>
          <w:szCs w:val="20"/>
        </w:rPr>
        <w:lastRenderedPageBreak/>
        <w:t>Rubric –</w:t>
      </w:r>
      <w:r w:rsidR="00C339E9" w:rsidRPr="004A1616">
        <w:rPr>
          <w:rFonts w:ascii="Arial" w:hAnsi="Arial" w:cs="Arial"/>
          <w:b/>
          <w:color w:val="000000"/>
          <w:sz w:val="24"/>
          <w:szCs w:val="20"/>
        </w:rPr>
        <w:t xml:space="preserve"> PART A – The Inquiry Process (</w:t>
      </w:r>
      <w:r w:rsidR="002A69D2">
        <w:rPr>
          <w:rFonts w:ascii="Arial" w:hAnsi="Arial" w:cs="Arial"/>
          <w:b/>
          <w:color w:val="000000"/>
          <w:sz w:val="24"/>
          <w:szCs w:val="20"/>
        </w:rPr>
        <w:t>3</w:t>
      </w:r>
      <w:proofErr w:type="gramStart"/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%)   </w:t>
      </w:r>
      <w:proofErr w:type="gramEnd"/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                        </w:t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 </w:t>
      </w:r>
      <w:r w:rsidR="004A1616">
        <w:rPr>
          <w:rFonts w:ascii="Arial" w:hAnsi="Arial" w:cs="Arial"/>
          <w:b/>
          <w:color w:val="000000"/>
          <w:sz w:val="24"/>
          <w:szCs w:val="20"/>
        </w:rPr>
        <w:t>Total ______/40</w:t>
      </w:r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2"/>
        <w:tblW w:w="15242" w:type="dxa"/>
        <w:tblLook w:val="04A0" w:firstRow="1" w:lastRow="0" w:firstColumn="1" w:lastColumn="0" w:noHBand="0" w:noVBand="1"/>
      </w:tblPr>
      <w:tblGrid>
        <w:gridCol w:w="1765"/>
        <w:gridCol w:w="2625"/>
        <w:gridCol w:w="2835"/>
        <w:gridCol w:w="3543"/>
        <w:gridCol w:w="3402"/>
        <w:gridCol w:w="1072"/>
      </w:tblGrid>
      <w:tr w:rsidR="003B1FC6" w:rsidRPr="003B1FC6" w14:paraId="233C9D03" w14:textId="77777777" w:rsidTr="004A1616">
        <w:trPr>
          <w:trHeight w:val="104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4E5A30F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751564DF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20 -25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0CBAEF4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14 - 19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103AEDE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8 - 13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5584786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0 - 7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56BCC774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  <w:highlight w:val="yellow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Subtotal</w:t>
            </w:r>
          </w:p>
        </w:tc>
      </w:tr>
      <w:tr w:rsidR="003B1FC6" w:rsidRPr="003B1FC6" w14:paraId="0E0579D3" w14:textId="77777777" w:rsidTr="004A1616">
        <w:trPr>
          <w:trHeight w:val="2479"/>
        </w:trPr>
        <w:tc>
          <w:tcPr>
            <w:tcW w:w="1765" w:type="dxa"/>
            <w:tcBorders>
              <w:bottom w:val="single" w:sz="4" w:space="0" w:color="auto"/>
            </w:tcBorders>
            <w:vAlign w:val="center"/>
          </w:tcPr>
          <w:p w14:paraId="676036D5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Note taking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14:paraId="712472CD" w14:textId="77777777" w:rsidR="005D199D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Provides very detailed, comprehensive and accurate notes.</w:t>
            </w:r>
          </w:p>
          <w:p w14:paraId="1E55121E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Notes ad</w:t>
            </w:r>
            <w:r>
              <w:rPr>
                <w:rFonts w:asciiTheme="minorHAnsi" w:hAnsiTheme="minorHAnsi" w:cstheme="minorHAnsi"/>
                <w:sz w:val="20"/>
              </w:rPr>
              <w:t>dress research areas in detail.</w:t>
            </w:r>
          </w:p>
          <w:p w14:paraId="085A2814" w14:textId="77777777" w:rsid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range of relevant sources.</w:t>
            </w:r>
          </w:p>
          <w:p w14:paraId="40A4D540" w14:textId="470BA5BE" w:rsidR="002A69D2" w:rsidRPr="003B1FC6" w:rsidRDefault="002A69D2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5 marks per section in notes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ie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. Part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5D59D" w14:textId="77777777" w:rsidR="003B1FC6" w:rsidRPr="003B1FC6" w:rsidRDefault="003B1FC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Provides detailed and mostly accurate notes whi</w:t>
            </w:r>
            <w:r>
              <w:rPr>
                <w:rFonts w:asciiTheme="minorHAnsi" w:hAnsiTheme="minorHAnsi" w:cstheme="minorHAnsi"/>
                <w:sz w:val="20"/>
              </w:rPr>
              <w:t>ch address the research areas.</w:t>
            </w:r>
          </w:p>
          <w:p w14:paraId="2530A7F3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range of sources which are mostly relevant.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7ECCB" w14:textId="77777777" w:rsidR="003B1FC6" w:rsidRPr="003B1FC6" w:rsidRDefault="003B1FC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Provides notes of adequate detail which attempt to address the research areas.</w:t>
            </w:r>
          </w:p>
          <w:p w14:paraId="03340795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few sources which are somewhat relevant.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E139ED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Notes are limited in detail and do not address the research areas.</w:t>
            </w:r>
          </w:p>
          <w:p w14:paraId="51C0A0E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little evidence from limited sources whi</w:t>
            </w:r>
            <w:r>
              <w:rPr>
                <w:rFonts w:asciiTheme="minorHAnsi" w:hAnsiTheme="minorHAnsi" w:cstheme="minorHAnsi"/>
                <w:sz w:val="20"/>
              </w:rPr>
              <w:t>ch have little or no relevance.</w:t>
            </w:r>
          </w:p>
          <w:p w14:paraId="65E99AC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 notes are submitted (0)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4DE2B9FA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3B1FC6" w:rsidRPr="003B1FC6" w14:paraId="3AFABFD2" w14:textId="77777777" w:rsidTr="004A1616">
        <w:trPr>
          <w:trHeight w:val="128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31F4A8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279E8D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9E65FDD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7 - 9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15F89760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</w:rPr>
              <w:t>4 – 6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CD3FB8A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</w:rPr>
              <w:t>0 - 3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6B65C9C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36CB4F79" w14:textId="77777777" w:rsidTr="004A1616">
        <w:trPr>
          <w:trHeight w:val="1034"/>
        </w:trPr>
        <w:tc>
          <w:tcPr>
            <w:tcW w:w="1765" w:type="dxa"/>
            <w:vAlign w:val="center"/>
          </w:tcPr>
          <w:p w14:paraId="409D9DC0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Report draft</w:t>
            </w:r>
          </w:p>
        </w:tc>
        <w:tc>
          <w:tcPr>
            <w:tcW w:w="2625" w:type="dxa"/>
            <w:vMerge w:val="restart"/>
            <w:shd w:val="clear" w:color="auto" w:fill="000000" w:themeFill="text1"/>
            <w:vAlign w:val="center"/>
          </w:tcPr>
          <w:p w14:paraId="79B9AD02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32F12E5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Detailed evidence of planning related to the drafting of a report.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F4CE0F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Evidence of some planning related to the drafting of a report.</w:t>
            </w:r>
          </w:p>
        </w:tc>
        <w:tc>
          <w:tcPr>
            <w:tcW w:w="3402" w:type="dxa"/>
            <w:vAlign w:val="center"/>
          </w:tcPr>
          <w:p w14:paraId="0D91DA6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Limited evidence of planning related to the drafting of a report.</w:t>
            </w:r>
          </w:p>
          <w:p w14:paraId="2F73BFA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No draft completed (0)</w:t>
            </w:r>
          </w:p>
        </w:tc>
        <w:tc>
          <w:tcPr>
            <w:tcW w:w="1072" w:type="dxa"/>
            <w:vAlign w:val="center"/>
          </w:tcPr>
          <w:p w14:paraId="068BA87C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349BAD7A" w14:textId="77777777" w:rsidTr="004A1616">
        <w:trPr>
          <w:trHeight w:val="92"/>
        </w:trPr>
        <w:tc>
          <w:tcPr>
            <w:tcW w:w="17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4B82A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vMerge/>
            <w:shd w:val="clear" w:color="auto" w:fill="000000" w:themeFill="text1"/>
            <w:vAlign w:val="center"/>
          </w:tcPr>
          <w:p w14:paraId="2009E99E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41B61" w14:textId="77777777" w:rsidR="000E66D4" w:rsidRPr="003B1FC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5 - 6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B2EEE" w14:textId="77777777" w:rsidR="000E66D4" w:rsidRPr="003B1FC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3 - 4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4405F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1996432C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175D74EB" w14:textId="77777777" w:rsidTr="004A1616">
        <w:trPr>
          <w:trHeight w:val="2048"/>
        </w:trPr>
        <w:tc>
          <w:tcPr>
            <w:tcW w:w="1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AE787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Bibliography</w:t>
            </w:r>
          </w:p>
        </w:tc>
        <w:tc>
          <w:tcPr>
            <w:tcW w:w="2625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71077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7A5B6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Submits a formal bibliography which collects information from a comprehensive number of sources incorporating ethical protocols which correctly follow the referencing technique approved by the school.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D1647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Submits a formal bibliography that includes a smaller range of sources which mostly follow the referencing tec</w:t>
            </w:r>
            <w:r>
              <w:rPr>
                <w:rFonts w:asciiTheme="minorHAnsi" w:hAnsiTheme="minorHAnsi" w:cstheme="minorHAnsi"/>
                <w:sz w:val="20"/>
              </w:rPr>
              <w:t>hnique approved by the school.</w:t>
            </w:r>
          </w:p>
          <w:p w14:paraId="51AC6F7E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Has used a variety of sources however has only recorded these in the reference recording sheet (3)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E1C79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Bibliography includes a limited list of sources which may follow the referencing technique approved by the school.</w:t>
            </w:r>
          </w:p>
        </w:tc>
        <w:tc>
          <w:tcPr>
            <w:tcW w:w="1072" w:type="dxa"/>
            <w:vAlign w:val="center"/>
          </w:tcPr>
          <w:p w14:paraId="6CD736C8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</w:tbl>
    <w:p w14:paraId="775B2253" w14:textId="77777777" w:rsidR="00D9010D" w:rsidRPr="00D9010D" w:rsidRDefault="00D9010D" w:rsidP="00D9010D">
      <w:pPr>
        <w:shd w:val="clear" w:color="auto" w:fill="FFFFFF"/>
        <w:spacing w:before="100" w:beforeAutospacing="1" w:after="240"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14:paraId="7E40CAE0" w14:textId="77777777" w:rsidR="000F6BC7" w:rsidRDefault="000F6BC7"/>
    <w:p w14:paraId="16B3F5FA" w14:textId="77777777" w:rsidR="004A1616" w:rsidRDefault="004A1616"/>
    <w:p w14:paraId="10F04261" w14:textId="77777777" w:rsidR="004A1616" w:rsidRDefault="004A1616"/>
    <w:p w14:paraId="6C2F2C72" w14:textId="34A20BE9" w:rsidR="002835DE" w:rsidRDefault="003B1FC6">
      <w:pPr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lastRenderedPageBreak/>
        <w:t>Rubric – PART B</w:t>
      </w:r>
      <w:r w:rsidRPr="00D9010D">
        <w:rPr>
          <w:rFonts w:ascii="Arial" w:hAnsi="Arial" w:cs="Arial"/>
          <w:b/>
          <w:color w:val="000000"/>
          <w:sz w:val="24"/>
          <w:szCs w:val="20"/>
        </w:rPr>
        <w:t xml:space="preserve"> – </w:t>
      </w:r>
      <w:r w:rsidR="00797846">
        <w:rPr>
          <w:rFonts w:ascii="Arial" w:hAnsi="Arial" w:cs="Arial"/>
          <w:b/>
          <w:color w:val="000000"/>
          <w:sz w:val="24"/>
          <w:szCs w:val="20"/>
        </w:rPr>
        <w:t>Report (</w:t>
      </w:r>
      <w:r w:rsidR="002A69D2">
        <w:rPr>
          <w:rFonts w:ascii="Arial" w:hAnsi="Arial" w:cs="Arial"/>
          <w:b/>
          <w:color w:val="000000"/>
          <w:sz w:val="24"/>
          <w:szCs w:val="20"/>
        </w:rPr>
        <w:t>6</w:t>
      </w:r>
      <w:proofErr w:type="gramStart"/>
      <w:r w:rsidRPr="00D9010D">
        <w:rPr>
          <w:rFonts w:ascii="Arial" w:hAnsi="Arial" w:cs="Arial"/>
          <w:b/>
          <w:color w:val="000000"/>
          <w:sz w:val="24"/>
          <w:szCs w:val="20"/>
        </w:rPr>
        <w:t>%)</w:t>
      </w:r>
      <w:r w:rsidR="002835DE">
        <w:rPr>
          <w:rFonts w:ascii="Arial" w:hAnsi="Arial" w:cs="Arial"/>
          <w:b/>
          <w:color w:val="000000"/>
          <w:sz w:val="24"/>
          <w:szCs w:val="20"/>
        </w:rPr>
        <w:t xml:space="preserve">   </w:t>
      </w:r>
      <w:proofErr w:type="gramEnd"/>
      <w:r w:rsidR="002835DE">
        <w:rPr>
          <w:rFonts w:ascii="Arial" w:hAnsi="Arial" w:cs="Arial"/>
          <w:b/>
          <w:color w:val="000000"/>
          <w:sz w:val="24"/>
          <w:szCs w:val="20"/>
        </w:rPr>
        <w:t xml:space="preserve">        </w:t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  <w:t>Total ______/40</w:t>
      </w:r>
    </w:p>
    <w:tbl>
      <w:tblPr>
        <w:tblStyle w:val="TableGrid"/>
        <w:tblpPr w:leftFromText="180" w:rightFromText="180" w:vertAnchor="text" w:horzAnchor="margin" w:tblpXSpec="center" w:tblpY="152"/>
        <w:tblW w:w="14938" w:type="dxa"/>
        <w:tblLook w:val="04A0" w:firstRow="1" w:lastRow="0" w:firstColumn="1" w:lastColumn="0" w:noHBand="0" w:noVBand="1"/>
      </w:tblPr>
      <w:tblGrid>
        <w:gridCol w:w="1535"/>
        <w:gridCol w:w="3188"/>
        <w:gridCol w:w="3040"/>
        <w:gridCol w:w="3072"/>
        <w:gridCol w:w="3183"/>
        <w:gridCol w:w="920"/>
      </w:tblGrid>
      <w:tr w:rsidR="002835DE" w:rsidRPr="003B1FC6" w14:paraId="1334DBDD" w14:textId="77777777" w:rsidTr="00B11B9F">
        <w:trPr>
          <w:trHeight w:val="36"/>
        </w:trPr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68C90DDE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0425F29E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13 - 16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14:paraId="3ED93944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9- 12</w:t>
            </w:r>
          </w:p>
        </w:tc>
        <w:tc>
          <w:tcPr>
            <w:tcW w:w="3072" w:type="dxa"/>
            <w:shd w:val="clear" w:color="auto" w:fill="D9D9D9" w:themeFill="background1" w:themeFillShade="D9"/>
            <w:vAlign w:val="center"/>
          </w:tcPr>
          <w:p w14:paraId="2E76C37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5- 8</w:t>
            </w:r>
          </w:p>
        </w:tc>
        <w:tc>
          <w:tcPr>
            <w:tcW w:w="3183" w:type="dxa"/>
            <w:shd w:val="clear" w:color="auto" w:fill="D9D9D9" w:themeFill="background1" w:themeFillShade="D9"/>
            <w:vAlign w:val="center"/>
          </w:tcPr>
          <w:p w14:paraId="1D348272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0 - 4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027D125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  <w:highlight w:val="yellow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Subtotal</w:t>
            </w:r>
          </w:p>
        </w:tc>
      </w:tr>
      <w:tr w:rsidR="002835DE" w:rsidRPr="003B1FC6" w14:paraId="21B2AFC0" w14:textId="77777777" w:rsidTr="00B11B9F">
        <w:trPr>
          <w:trHeight w:val="1962"/>
        </w:trPr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DE35B5E" w14:textId="1CB85D24" w:rsidR="002835DE" w:rsidRPr="00B11B9F" w:rsidRDefault="002A69D2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Civics and Citizenship </w:t>
            </w:r>
            <w:r w:rsidR="002835DE" w:rsidRPr="00B11B9F">
              <w:rPr>
                <w:rFonts w:asciiTheme="minorHAnsi" w:hAnsiTheme="minorHAnsi" w:cstheme="minorHAnsi"/>
                <w:b/>
                <w:sz w:val="20"/>
              </w:rPr>
              <w:t>knowledge and understanding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46350AD3" w14:textId="77777777" w:rsidR="00380A33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B11B9F">
              <w:rPr>
                <w:rFonts w:asciiTheme="minorHAnsi" w:hAnsiTheme="minorHAnsi" w:cstheme="minorHAnsi"/>
                <w:sz w:val="20"/>
              </w:rPr>
              <w:t>Highly detailed, accurate and relevant information and data is selected.</w:t>
            </w:r>
          </w:p>
          <w:p w14:paraId="7BED2D38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4ECC51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B11B9F">
              <w:rPr>
                <w:rFonts w:asciiTheme="minorHAnsi" w:hAnsiTheme="minorHAnsi" w:cstheme="minorHAnsi"/>
                <w:sz w:val="20"/>
              </w:rPr>
              <w:t>Report includes all aspects of each section.</w:t>
            </w:r>
          </w:p>
          <w:p w14:paraId="1A52C879" w14:textId="77777777" w:rsidR="002835DE" w:rsidRPr="00B11B9F" w:rsidRDefault="002835DE" w:rsidP="00B11B9F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182C0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Detailed, acc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urate and relevant information and data is selected.</w:t>
            </w:r>
          </w:p>
          <w:p w14:paraId="0A61F3D1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6AD35A56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Report includes most aspects of each section.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3D8509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Mostly accurate and relevant information.</w:t>
            </w:r>
          </w:p>
          <w:p w14:paraId="58258468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32557754" w14:textId="77777777" w:rsidR="002835DE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Most sections have been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completed,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however some are missing.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13CF9A6D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Frequent use of inaccurate or irrelevant information OR limited information provided.</w:t>
            </w:r>
          </w:p>
          <w:p w14:paraId="1E63F0F6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B1FCB08" w14:textId="77777777" w:rsidR="002835DE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Only some sections have been completed OR all sections have been completed to a limited extent.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0DBCDE8E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797846" w:rsidRPr="003B1FC6" w14:paraId="4D4BB8A5" w14:textId="77777777" w:rsidTr="00B11B9F">
        <w:trPr>
          <w:trHeight w:val="29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D1B23" w14:textId="77777777" w:rsidR="00797846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6E502" w14:textId="77777777" w:rsidR="00797846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7-8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1C48A8" w14:textId="77777777" w:rsidR="00797846" w:rsidRP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5-6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C2115" w14:textId="77777777" w:rsidR="00797846" w:rsidRP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3-4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E0A7B" w14:textId="77777777" w:rsidR="00797846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0-2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54E115" w14:textId="77777777" w:rsidR="00797846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797846" w:rsidRPr="003B1FC6" w14:paraId="78B815D4" w14:textId="77777777" w:rsidTr="00B11B9F">
        <w:trPr>
          <w:trHeight w:val="860"/>
        </w:trPr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CF77FDC" w14:textId="77777777" w:rsidR="00797846" w:rsidRPr="00B11B9F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Use of evidence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6DF106AB" w14:textId="77777777" w:rsidR="00380A33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Inclusion of detailed and relevant evid</w:t>
            </w:r>
            <w:r w:rsidR="00380A33">
              <w:rPr>
                <w:rFonts w:asciiTheme="minorHAnsi" w:hAnsiTheme="minorHAnsi" w:cstheme="minorHAnsi"/>
                <w:sz w:val="20"/>
              </w:rPr>
              <w:t>ence such as photos and graphs to support findings on liveability.</w:t>
            </w:r>
          </w:p>
          <w:p w14:paraId="5299AFC0" w14:textId="77777777" w:rsidR="0079784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6CF84CA9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Evidence is con</w:t>
            </w:r>
            <w:r w:rsidR="00B11B9F">
              <w:rPr>
                <w:rFonts w:asciiTheme="minorHAnsi" w:hAnsiTheme="minorHAnsi" w:cstheme="minorHAnsi"/>
                <w:sz w:val="20"/>
              </w:rPr>
              <w:t>sistently referred to within the</w:t>
            </w:r>
            <w:r>
              <w:rPr>
                <w:rFonts w:asciiTheme="minorHAnsi" w:hAnsiTheme="minorHAnsi" w:cstheme="minorHAnsi"/>
                <w:sz w:val="20"/>
              </w:rPr>
              <w:t xml:space="preserve"> report.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EF86" w14:textId="77777777" w:rsidR="00797846" w:rsidRDefault="0079784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Inclusion of </w:t>
            </w:r>
            <w:r w:rsidR="00380A33">
              <w:rPr>
                <w:rFonts w:asciiTheme="minorHAnsi" w:hAnsiTheme="minorHAnsi" w:cstheme="minorHAnsi"/>
                <w:sz w:val="20"/>
              </w:rPr>
              <w:t xml:space="preserve">mostly </w:t>
            </w:r>
            <w:r>
              <w:rPr>
                <w:rFonts w:asciiTheme="minorHAnsi" w:hAnsiTheme="minorHAnsi" w:cstheme="minorHAnsi"/>
                <w:sz w:val="20"/>
              </w:rPr>
              <w:t>relevant evidence such as photos and graphs.</w:t>
            </w:r>
          </w:p>
          <w:p w14:paraId="3B6EB289" w14:textId="77777777" w:rsidR="00797846" w:rsidRDefault="0079784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20C3F6DB" w14:textId="77777777" w:rsidR="00797846" w:rsidRPr="003B1FC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Most evidence is referred to within the report. 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1F52B" w14:textId="77777777" w:rsidR="0079784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Inclusion of some relevant evidence such as photos and/or graphs. </w:t>
            </w:r>
          </w:p>
          <w:p w14:paraId="2F8742A5" w14:textId="77777777" w:rsid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3148D7A" w14:textId="77777777" w:rsidR="00B11B9F" w:rsidRPr="003B1FC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Evidence is not referred to within the report. 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768483D8" w14:textId="77777777" w:rsidR="0079784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Limited or no inclusion of relevant evidence. </w:t>
            </w:r>
          </w:p>
          <w:p w14:paraId="54C2DF7E" w14:textId="77777777" w:rsid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304BF83" w14:textId="77777777" w:rsidR="00B11B9F" w:rsidRPr="003B1FC6" w:rsidRDefault="009D7479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Evidence is not referred to within the report. </w:t>
            </w:r>
            <w:r w:rsidR="00B11B9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7833DD27" w14:textId="77777777" w:rsidR="00797846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042D81DE" w14:textId="77777777" w:rsidTr="00B11B9F">
        <w:trPr>
          <w:trHeight w:val="44"/>
        </w:trPr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492A5F2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7992103E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7-8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14:paraId="738624F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5 - 6</w:t>
            </w:r>
          </w:p>
        </w:tc>
        <w:tc>
          <w:tcPr>
            <w:tcW w:w="3072" w:type="dxa"/>
            <w:shd w:val="clear" w:color="auto" w:fill="D9D9D9" w:themeFill="background1" w:themeFillShade="D9"/>
            <w:vAlign w:val="center"/>
          </w:tcPr>
          <w:p w14:paraId="7C45F185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3 – 4</w:t>
            </w:r>
          </w:p>
        </w:tc>
        <w:tc>
          <w:tcPr>
            <w:tcW w:w="3183" w:type="dxa"/>
            <w:shd w:val="clear" w:color="auto" w:fill="D9D9D9" w:themeFill="background1" w:themeFillShade="D9"/>
            <w:vAlign w:val="center"/>
          </w:tcPr>
          <w:p w14:paraId="224F8603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5FD4DCF5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205549AB" w14:textId="77777777" w:rsidTr="00B11B9F">
        <w:trPr>
          <w:trHeight w:val="358"/>
        </w:trPr>
        <w:tc>
          <w:tcPr>
            <w:tcW w:w="1535" w:type="dxa"/>
            <w:vAlign w:val="center"/>
          </w:tcPr>
          <w:p w14:paraId="60DBD379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Presentation</w:t>
            </w:r>
          </w:p>
        </w:tc>
        <w:tc>
          <w:tcPr>
            <w:tcW w:w="3188" w:type="dxa"/>
            <w:shd w:val="clear" w:color="auto" w:fill="FFFFFF" w:themeFill="background1"/>
            <w:vAlign w:val="center"/>
          </w:tcPr>
          <w:p w14:paraId="6C4CC124" w14:textId="77777777" w:rsidR="00797846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Outstanding presentation.</w:t>
            </w:r>
          </w:p>
          <w:p w14:paraId="579A6967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Effective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use of 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formatting.</w:t>
            </w:r>
          </w:p>
          <w:p w14:paraId="59CA80D7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Clear headings/sub-headings are used.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48BD8B93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Very good presentation; E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ffective use of formatting.</w:t>
            </w:r>
          </w:p>
          <w:p w14:paraId="2AA06D95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Makes attempts at most headings/sub-headings.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6798A52C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Presentation is good; may have minor issues with grammar or spelling.</w:t>
            </w:r>
          </w:p>
          <w:p w14:paraId="66058417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Makes attempts at some headings.</w:t>
            </w:r>
          </w:p>
        </w:tc>
        <w:tc>
          <w:tcPr>
            <w:tcW w:w="3183" w:type="dxa"/>
            <w:vAlign w:val="center"/>
          </w:tcPr>
          <w:p w14:paraId="7CA950E6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Little effort in presentation.</w:t>
            </w:r>
          </w:p>
          <w:p w14:paraId="06919300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Limited use of headings.</w:t>
            </w:r>
          </w:p>
        </w:tc>
        <w:tc>
          <w:tcPr>
            <w:tcW w:w="920" w:type="dxa"/>
            <w:vAlign w:val="center"/>
          </w:tcPr>
          <w:p w14:paraId="19C11BD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3449B1C3" w14:textId="77777777" w:rsidTr="00B11B9F">
        <w:trPr>
          <w:trHeight w:val="31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7DAB3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798DB3A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7 - 8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3126F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 – 6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FDB46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3 - 4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7BB93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5A7E2476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517019E4" w14:textId="77777777" w:rsidTr="00B11B9F">
        <w:trPr>
          <w:trHeight w:val="710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55917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Communication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A77344" w14:textId="77777777" w:rsidR="002835DE" w:rsidRDefault="00380A33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Understanding is </w:t>
            </w:r>
            <w:r w:rsidR="00797846"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clearly communicated using accurate and relevant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subject-specific </w:t>
            </w:r>
            <w:r w:rsidR="00797846"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vocabulary.</w:t>
            </w:r>
          </w:p>
          <w:p w14:paraId="21FDBC1D" w14:textId="77777777" w:rsidR="00380A33" w:rsidRDefault="00380A33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1E267828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Consistent use of paragraph structure.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C6548" w14:textId="77777777" w:rsidR="002835DE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</w:rPr>
              <w:t>Understanding is communicated using mostly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accurate and relevant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subject-specific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vocabulary.</w:t>
            </w:r>
          </w:p>
          <w:p w14:paraId="56265153" w14:textId="77777777" w:rsidR="00380A33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170AB2A6" w14:textId="77777777" w:rsidR="00380A33" w:rsidRPr="00380A33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Paragraph structure is mostly adhered to.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44773" w14:textId="77777777" w:rsidR="00380A33" w:rsidRPr="000E66D4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</w:rPr>
              <w:t>Understanding is communicated using some accurate and relevant subject-specific vocabulary.</w:t>
            </w:r>
          </w:p>
          <w:p w14:paraId="57E5C2A5" w14:textId="77777777" w:rsidR="002835DE" w:rsidRDefault="002835DE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246912CD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Student uses full sentences, </w:t>
            </w:r>
            <w:proofErr w:type="gramStart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however</w:t>
            </w:r>
            <w:proofErr w:type="gramEnd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does not form paragraphs.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31AA9" w14:textId="77777777" w:rsidR="00380A33" w:rsidRPr="000E66D4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Very limited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communication of understanding with limited or no use of relevant subject-specific vocabulary.</w:t>
            </w:r>
          </w:p>
          <w:p w14:paraId="0822BD95" w14:textId="77777777" w:rsidR="002835DE" w:rsidRDefault="002835DE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37CFBE18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Some sentences are </w:t>
            </w:r>
            <w:proofErr w:type="gramStart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used,</w:t>
            </w:r>
            <w:proofErr w:type="gramEnd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however, information is communicated in dot point structure.</w:t>
            </w:r>
          </w:p>
        </w:tc>
        <w:tc>
          <w:tcPr>
            <w:tcW w:w="920" w:type="dxa"/>
            <w:vAlign w:val="center"/>
          </w:tcPr>
          <w:p w14:paraId="37BC64B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</w:tbl>
    <w:p w14:paraId="549E2B20" w14:textId="77777777" w:rsidR="002F71EC" w:rsidRDefault="002F71EC">
      <w:pPr>
        <w:sectPr w:rsidR="002F71EC" w:rsidSect="00B46B5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E948A9" w14:textId="67D9F7A8" w:rsidR="003B1FC6" w:rsidRDefault="003B1FC6"/>
    <w:p w14:paraId="02F7D989" w14:textId="15EF1DBD" w:rsidR="002F71EC" w:rsidRPr="000F6BC7" w:rsidRDefault="002F71EC"/>
    <w:sectPr w:rsidR="002F71EC" w:rsidRPr="000F6BC7" w:rsidSect="002F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FE07C" w14:textId="77777777" w:rsidR="004A1616" w:rsidRDefault="004A1616" w:rsidP="00A00036">
      <w:pPr>
        <w:spacing w:after="0" w:line="240" w:lineRule="auto"/>
      </w:pPr>
      <w:r>
        <w:separator/>
      </w:r>
    </w:p>
  </w:endnote>
  <w:endnote w:type="continuationSeparator" w:id="0">
    <w:p w14:paraId="54C54FC6" w14:textId="77777777" w:rsidR="004A1616" w:rsidRDefault="004A1616" w:rsidP="00A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42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2C3FC" w14:textId="77777777" w:rsidR="004A1616" w:rsidRDefault="004A16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5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758D0A" w14:textId="77777777" w:rsidR="004A1616" w:rsidRDefault="004A1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4FE0" w14:textId="77777777" w:rsidR="004A1616" w:rsidRDefault="004A1616" w:rsidP="00A00036">
      <w:pPr>
        <w:spacing w:after="0" w:line="240" w:lineRule="auto"/>
      </w:pPr>
      <w:r>
        <w:separator/>
      </w:r>
    </w:p>
  </w:footnote>
  <w:footnote w:type="continuationSeparator" w:id="0">
    <w:p w14:paraId="29BAFAC5" w14:textId="77777777" w:rsidR="004A1616" w:rsidRDefault="004A1616" w:rsidP="00A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1BA2" w14:textId="77777777" w:rsidR="00BF1AB4" w:rsidRPr="00BF1AB4" w:rsidRDefault="00BF1AB4" w:rsidP="00BF1AB4">
    <w:pPr>
      <w:pStyle w:val="Header"/>
      <w:rPr>
        <w:b/>
        <w:sz w:val="28"/>
      </w:rPr>
    </w:pPr>
    <w:r w:rsidRPr="00BF1AB4">
      <w:rPr>
        <w:b/>
        <w:sz w:val="28"/>
      </w:rPr>
      <w:t>Name: _________________________</w:t>
    </w:r>
    <w:r w:rsidRPr="00BF1AB4">
      <w:rPr>
        <w:b/>
        <w:sz w:val="28"/>
      </w:rPr>
      <w:tab/>
    </w:r>
    <w:r w:rsidRPr="00BF1AB4">
      <w:rPr>
        <w:b/>
        <w:sz w:val="28"/>
      </w:rPr>
      <w:tab/>
      <w:t>Due date: ___________________</w:t>
    </w:r>
  </w:p>
  <w:p w14:paraId="6C11EC3E" w14:textId="77777777" w:rsidR="00BF1AB4" w:rsidRDefault="00BF1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BB3"/>
    <w:multiLevelType w:val="hybridMultilevel"/>
    <w:tmpl w:val="C99028C2"/>
    <w:lvl w:ilvl="0" w:tplc="78D05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91B"/>
    <w:multiLevelType w:val="hybridMultilevel"/>
    <w:tmpl w:val="0A18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4FB9"/>
    <w:multiLevelType w:val="hybridMultilevel"/>
    <w:tmpl w:val="39327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A14DE"/>
    <w:multiLevelType w:val="hybridMultilevel"/>
    <w:tmpl w:val="C99028C2"/>
    <w:lvl w:ilvl="0" w:tplc="78D05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D2EDD"/>
    <w:multiLevelType w:val="hybridMultilevel"/>
    <w:tmpl w:val="BD32C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7CCB"/>
    <w:multiLevelType w:val="hybridMultilevel"/>
    <w:tmpl w:val="1BC6DFB8"/>
    <w:lvl w:ilvl="0" w:tplc="E32E00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286F96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A16EE"/>
    <w:multiLevelType w:val="hybridMultilevel"/>
    <w:tmpl w:val="6E1A32E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8931D59"/>
    <w:multiLevelType w:val="hybridMultilevel"/>
    <w:tmpl w:val="686A42DE"/>
    <w:lvl w:ilvl="0" w:tplc="BE10DDC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D92279"/>
    <w:multiLevelType w:val="hybridMultilevel"/>
    <w:tmpl w:val="7F044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57A28"/>
    <w:multiLevelType w:val="hybridMultilevel"/>
    <w:tmpl w:val="2304B7E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5A5F3669"/>
    <w:multiLevelType w:val="hybridMultilevel"/>
    <w:tmpl w:val="4726DCCE"/>
    <w:lvl w:ilvl="0" w:tplc="7CCAD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84688"/>
    <w:multiLevelType w:val="hybridMultilevel"/>
    <w:tmpl w:val="3506B606"/>
    <w:lvl w:ilvl="0" w:tplc="1286F96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F20C4"/>
    <w:multiLevelType w:val="hybridMultilevel"/>
    <w:tmpl w:val="8B6AF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17"/>
    <w:rsid w:val="00096BB1"/>
    <w:rsid w:val="000A3C4A"/>
    <w:rsid w:val="000C53E7"/>
    <w:rsid w:val="000E66D4"/>
    <w:rsid w:val="000F6BC7"/>
    <w:rsid w:val="00122D82"/>
    <w:rsid w:val="0013059C"/>
    <w:rsid w:val="001D6BD0"/>
    <w:rsid w:val="00203EC7"/>
    <w:rsid w:val="00211389"/>
    <w:rsid w:val="002835DE"/>
    <w:rsid w:val="002A69D2"/>
    <w:rsid w:val="002F71EC"/>
    <w:rsid w:val="00314717"/>
    <w:rsid w:val="00376E7C"/>
    <w:rsid w:val="00380A33"/>
    <w:rsid w:val="003966C3"/>
    <w:rsid w:val="003B1FC6"/>
    <w:rsid w:val="00471F84"/>
    <w:rsid w:val="004A1616"/>
    <w:rsid w:val="004A1BBA"/>
    <w:rsid w:val="004C2EEF"/>
    <w:rsid w:val="004D4FFC"/>
    <w:rsid w:val="005375BA"/>
    <w:rsid w:val="00544D70"/>
    <w:rsid w:val="005B7506"/>
    <w:rsid w:val="005C2B26"/>
    <w:rsid w:val="005D199D"/>
    <w:rsid w:val="006E35F0"/>
    <w:rsid w:val="006F4821"/>
    <w:rsid w:val="00717C87"/>
    <w:rsid w:val="00735D48"/>
    <w:rsid w:val="00797846"/>
    <w:rsid w:val="008417FF"/>
    <w:rsid w:val="00860574"/>
    <w:rsid w:val="00861503"/>
    <w:rsid w:val="008A3F2D"/>
    <w:rsid w:val="00930888"/>
    <w:rsid w:val="00974A96"/>
    <w:rsid w:val="009777FE"/>
    <w:rsid w:val="009901AC"/>
    <w:rsid w:val="009D4CC2"/>
    <w:rsid w:val="009D7479"/>
    <w:rsid w:val="00A00036"/>
    <w:rsid w:val="00A74322"/>
    <w:rsid w:val="00AA5F09"/>
    <w:rsid w:val="00B11B9F"/>
    <w:rsid w:val="00B24F29"/>
    <w:rsid w:val="00B46B54"/>
    <w:rsid w:val="00BF1AB4"/>
    <w:rsid w:val="00C11F82"/>
    <w:rsid w:val="00C339E9"/>
    <w:rsid w:val="00C47E36"/>
    <w:rsid w:val="00CC1917"/>
    <w:rsid w:val="00CC35DA"/>
    <w:rsid w:val="00CE3700"/>
    <w:rsid w:val="00D622D4"/>
    <w:rsid w:val="00D9010D"/>
    <w:rsid w:val="00DB1472"/>
    <w:rsid w:val="00F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BAE3"/>
  <w15:chartTrackingRefBased/>
  <w15:docId w15:val="{7FD92F6C-335A-4167-8279-5765D8C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00"/>
    <w:pPr>
      <w:spacing w:after="200" w:line="276" w:lineRule="auto"/>
    </w:pPr>
    <w:rPr>
      <w:rFonts w:ascii="Calibri" w:eastAsia="Times New Roman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C1917"/>
    <w:pPr>
      <w:widowControl w:val="0"/>
      <w:autoSpaceDE w:val="0"/>
      <w:autoSpaceDN w:val="0"/>
      <w:spacing w:after="0" w:line="240" w:lineRule="auto"/>
    </w:pPr>
    <w:rPr>
      <w:rFonts w:eastAsia="Calibri" w:cs="Calibri"/>
      <w:lang w:bidi="en-AU"/>
    </w:rPr>
  </w:style>
  <w:style w:type="table" w:styleId="TableGrid">
    <w:name w:val="Table Grid"/>
    <w:aliases w:val="Assesment_Pointer_Movement"/>
    <w:basedOn w:val="TableNormal"/>
    <w:uiPriority w:val="59"/>
    <w:rsid w:val="00CC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36"/>
    <w:rPr>
      <w:rFonts w:ascii="Calibri" w:eastAsia="Times New Roman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0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36"/>
    <w:rPr>
      <w:rFonts w:ascii="Calibri" w:eastAsia="Times New Roman" w:hAnsi="Calibri" w:cs="Times New Roman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D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9"/>
    <w:rPr>
      <w:rFonts w:ascii="Segoe UI" w:eastAsia="Times New Roman" w:hAnsi="Segoe UI" w:cs="Segoe UI"/>
      <w:sz w:val="18"/>
      <w:szCs w:val="18"/>
      <w:lang w:eastAsia="en-AU"/>
    </w:rPr>
  </w:style>
  <w:style w:type="character" w:styleId="Hyperlink">
    <w:name w:val="Hyperlink"/>
    <w:basedOn w:val="DefaultParagraphFont"/>
    <w:uiPriority w:val="99"/>
    <w:unhideWhenUsed/>
    <w:rsid w:val="00C33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2</cp:revision>
  <cp:lastPrinted>2023-06-06T07:38:00Z</cp:lastPrinted>
  <dcterms:created xsi:type="dcterms:W3CDTF">2023-06-11T13:13:00Z</dcterms:created>
  <dcterms:modified xsi:type="dcterms:W3CDTF">2023-06-11T13:13:00Z</dcterms:modified>
</cp:coreProperties>
</file>