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7E2A9" w14:textId="2AFF6001" w:rsidR="00B76DA0" w:rsidRPr="00326D53" w:rsidRDefault="030F193D" w:rsidP="000507BF">
      <w:pPr>
        <w:jc w:val="right"/>
        <w:rPr>
          <w:rFonts w:ascii="Calibri" w:hAnsi="Calibri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>Kolbe Catholic College</w:t>
      </w:r>
    </w:p>
    <w:p w14:paraId="6C1DF415" w14:textId="17EBEE9B" w:rsidR="00B76DA0" w:rsidRPr="00326D53" w:rsidRDefault="000507BF" w:rsidP="000507BF">
      <w:pPr>
        <w:tabs>
          <w:tab w:val="right" w:pos="9360"/>
        </w:tabs>
        <w:rPr>
          <w:rFonts w:ascii="Calibri" w:hAnsi="Calibri"/>
        </w:rPr>
      </w:pPr>
      <w:r w:rsidRPr="00326D53">
        <w:rPr>
          <w:rFonts w:ascii="Calibri" w:hAnsi="Calibri"/>
          <w:noProof/>
        </w:rPr>
        <w:drawing>
          <wp:anchor distT="0" distB="0" distL="114300" distR="114300" simplePos="0" relativeHeight="251658240" behindDoc="1" locked="0" layoutInCell="1" allowOverlap="1" wp14:anchorId="29DF8E8E" wp14:editId="021EABD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33400" cy="581025"/>
            <wp:effectExtent l="0" t="0" r="0" b="3175"/>
            <wp:wrapNone/>
            <wp:docPr id="565757267" name="Picture 56575726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57267" name="Picture 565757267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6D53">
        <w:rPr>
          <w:rFonts w:ascii="Calibri" w:eastAsia="Arial" w:hAnsi="Calibri" w:cs="Arial"/>
        </w:rPr>
        <w:tab/>
      </w:r>
      <w:r w:rsidR="00924E0B" w:rsidRPr="00326D53">
        <w:rPr>
          <w:rFonts w:ascii="Calibri" w:eastAsia="Arial" w:hAnsi="Calibri" w:cs="Arial"/>
        </w:rPr>
        <w:t>Year 8 Science</w:t>
      </w:r>
    </w:p>
    <w:p w14:paraId="6EAB4114" w14:textId="3628062A" w:rsidR="00B76DA0" w:rsidRPr="00326D53" w:rsidRDefault="030F193D" w:rsidP="000507BF">
      <w:pPr>
        <w:jc w:val="right"/>
        <w:rPr>
          <w:rFonts w:ascii="Calibri" w:hAnsi="Calibri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>Test</w:t>
      </w:r>
    </w:p>
    <w:p w14:paraId="62DD0971" w14:textId="66954B98" w:rsidR="00B76DA0" w:rsidRPr="00326D53" w:rsidRDefault="00924E0B" w:rsidP="000507BF">
      <w:pPr>
        <w:jc w:val="right"/>
        <w:rPr>
          <w:rFonts w:ascii="Calibri" w:hAnsi="Calibri"/>
        </w:rPr>
      </w:pPr>
      <w:r w:rsidRPr="00326D53">
        <w:rPr>
          <w:rFonts w:ascii="Calibri" w:eastAsia="Arial" w:hAnsi="Calibri" w:cs="Arial"/>
        </w:rPr>
        <w:t>Energy</w:t>
      </w:r>
    </w:p>
    <w:p w14:paraId="2FF1357F" w14:textId="739B4BE8" w:rsidR="00B76DA0" w:rsidRPr="00326D53" w:rsidRDefault="030F193D" w:rsidP="000507BF">
      <w:pPr>
        <w:jc w:val="right"/>
        <w:rPr>
          <w:rFonts w:ascii="Calibri" w:hAnsi="Calibri"/>
        </w:rPr>
      </w:pPr>
      <w:r w:rsidRPr="00326D53">
        <w:rPr>
          <w:rFonts w:ascii="Calibri" w:eastAsia="Arial" w:hAnsi="Calibri" w:cs="Arial"/>
          <w:lang w:val="en-US"/>
        </w:rPr>
        <w:t>2021</w:t>
      </w:r>
    </w:p>
    <w:p w14:paraId="5D66A820" w14:textId="0494AFA6" w:rsidR="00B76DA0" w:rsidRPr="00326D53" w:rsidRDefault="030F193D" w:rsidP="2488DA90">
      <w:pPr>
        <w:spacing w:line="253" w:lineRule="exact"/>
        <w:ind w:left="2" w:hanging="2"/>
        <w:rPr>
          <w:rFonts w:ascii="Calibri" w:hAnsi="Calibri"/>
        </w:rPr>
      </w:pPr>
      <w:r w:rsidRPr="00326D53">
        <w:rPr>
          <w:rFonts w:ascii="Calibri" w:eastAsia="Arial" w:hAnsi="Calibri" w:cs="Arial"/>
          <w:lang w:val="en-US"/>
        </w:rPr>
        <w:t xml:space="preserve"> </w:t>
      </w:r>
    </w:p>
    <w:p w14:paraId="2506B286" w14:textId="0EF4035E" w:rsidR="00B76DA0" w:rsidRPr="00326D53" w:rsidRDefault="030F193D" w:rsidP="2488DA90">
      <w:pPr>
        <w:spacing w:line="253" w:lineRule="exact"/>
        <w:ind w:left="2" w:hanging="2"/>
        <w:jc w:val="both"/>
        <w:rPr>
          <w:rFonts w:ascii="Calibri" w:hAnsi="Calibri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45F80757" w14:textId="7F19A296" w:rsidR="00B76DA0" w:rsidRPr="00326D53" w:rsidRDefault="030F193D" w:rsidP="2488DA90">
      <w:pPr>
        <w:spacing w:line="253" w:lineRule="exact"/>
        <w:rPr>
          <w:rFonts w:ascii="Calibri" w:hAnsi="Calibri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70030145" w14:textId="7D5F9259" w:rsidR="00B76DA0" w:rsidRPr="00326D53" w:rsidRDefault="030F193D" w:rsidP="2488DA90">
      <w:pPr>
        <w:spacing w:line="253" w:lineRule="exact"/>
        <w:ind w:left="2" w:hanging="2"/>
        <w:rPr>
          <w:rFonts w:ascii="Calibri" w:hAnsi="Calibri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>Name: ____________________________________</w:t>
      </w:r>
    </w:p>
    <w:p w14:paraId="09CAEF14" w14:textId="6979872D" w:rsidR="00B76DA0" w:rsidRPr="00326D53" w:rsidRDefault="00B76DA0" w:rsidP="2488DA90">
      <w:pPr>
        <w:ind w:left="2" w:hanging="2"/>
        <w:jc w:val="center"/>
        <w:rPr>
          <w:rFonts w:ascii="Calibri" w:eastAsia="Arial" w:hAnsi="Calibri" w:cs="Arial"/>
          <w:b/>
          <w:bCs/>
        </w:rPr>
      </w:pPr>
    </w:p>
    <w:p w14:paraId="2C078E63" w14:textId="4909ED51" w:rsidR="00B76DA0" w:rsidRPr="00326D53" w:rsidRDefault="00AA42E9" w:rsidP="2488DA90">
      <w:pPr>
        <w:rPr>
          <w:rFonts w:ascii="Calibri" w:hAnsi="Calibri"/>
        </w:rPr>
      </w:pPr>
      <w:r w:rsidRPr="00326D53">
        <w:rPr>
          <w:rFonts w:ascii="Calibri" w:hAnsi="Calibri"/>
        </w:rPr>
        <w:t>Answer the following questions in the space provided</w:t>
      </w:r>
      <w:r w:rsidR="00295E63" w:rsidRPr="00326D53">
        <w:rPr>
          <w:rFonts w:ascii="Calibri" w:hAnsi="Calibri"/>
        </w:rPr>
        <w:t>.</w:t>
      </w:r>
    </w:p>
    <w:p w14:paraId="2AA207AD" w14:textId="77777777" w:rsidR="00295E63" w:rsidRPr="00326D53" w:rsidRDefault="00295E63" w:rsidP="2488DA90">
      <w:pPr>
        <w:rPr>
          <w:rFonts w:ascii="Calibri" w:hAnsi="Calibri"/>
        </w:rPr>
      </w:pPr>
    </w:p>
    <w:p w14:paraId="07F8A1A9" w14:textId="77777777" w:rsidR="00295E63" w:rsidRPr="00326D53" w:rsidRDefault="00295E63" w:rsidP="2488DA90">
      <w:pPr>
        <w:rPr>
          <w:rFonts w:ascii="Calibri" w:hAnsi="Calibri"/>
        </w:rPr>
      </w:pPr>
    </w:p>
    <w:p w14:paraId="0D886D17" w14:textId="77777777" w:rsidR="00295E63" w:rsidRPr="00326D53" w:rsidRDefault="00295E63" w:rsidP="2488DA90">
      <w:pPr>
        <w:rPr>
          <w:rFonts w:ascii="Calibri" w:hAnsi="Calibri"/>
        </w:rPr>
      </w:pPr>
    </w:p>
    <w:p w14:paraId="040D014D" w14:textId="01F79894" w:rsidR="00295E63" w:rsidRPr="00326D53" w:rsidRDefault="00295E63">
      <w:pPr>
        <w:rPr>
          <w:rFonts w:ascii="Calibri" w:hAnsi="Calibri"/>
        </w:rPr>
      </w:pPr>
      <w:r w:rsidRPr="00326D53">
        <w:rPr>
          <w:rFonts w:ascii="Calibri" w:hAnsi="Calibri"/>
        </w:rPr>
        <w:br w:type="page"/>
      </w:r>
    </w:p>
    <w:p w14:paraId="12A522AF" w14:textId="2BB12066" w:rsidR="00295E63" w:rsidRPr="00326D53" w:rsidRDefault="00CE73B1" w:rsidP="00295E63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lastRenderedPageBreak/>
        <w:t xml:space="preserve">An object that is moving from point A and point </w:t>
      </w:r>
      <w:r w:rsidR="00C41F7E" w:rsidRPr="00326D53">
        <w:rPr>
          <w:rFonts w:ascii="Calibri" w:hAnsi="Calibri"/>
        </w:rPr>
        <w:t>h</w:t>
      </w:r>
      <w:r w:rsidRPr="00326D53">
        <w:rPr>
          <w:rFonts w:ascii="Calibri" w:hAnsi="Calibri"/>
        </w:rPr>
        <w:t>as:</w:t>
      </w:r>
    </w:p>
    <w:p w14:paraId="125F714D" w14:textId="77777777" w:rsidR="00C41F7E" w:rsidRPr="00326D53" w:rsidRDefault="00C41F7E" w:rsidP="00C41F7E">
      <w:pPr>
        <w:pStyle w:val="ListParagraph"/>
        <w:rPr>
          <w:rFonts w:ascii="Calibri" w:hAnsi="Calibri"/>
        </w:rPr>
      </w:pPr>
    </w:p>
    <w:p w14:paraId="795BF21D" w14:textId="2E67FA4A" w:rsidR="00CE73B1" w:rsidRPr="00326D53" w:rsidRDefault="00CE73B1" w:rsidP="00CE73B1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Potential energy</w:t>
      </w:r>
    </w:p>
    <w:p w14:paraId="3A4E1DC4" w14:textId="76A5417C" w:rsidR="00CE73B1" w:rsidRPr="00326D53" w:rsidRDefault="00CE73B1" w:rsidP="00CE73B1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Electrical energy</w:t>
      </w:r>
    </w:p>
    <w:p w14:paraId="4DF1ACFE" w14:textId="0784A853" w:rsidR="00CE73B1" w:rsidRPr="00326D53" w:rsidRDefault="00CE73B1" w:rsidP="00CE73B1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Chemical energy</w:t>
      </w:r>
    </w:p>
    <w:p w14:paraId="5EF8E207" w14:textId="01E790BB" w:rsidR="00CE73B1" w:rsidRPr="00326D53" w:rsidRDefault="00CE73B1" w:rsidP="00CE73B1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Mechanical energy</w:t>
      </w:r>
    </w:p>
    <w:p w14:paraId="45C302C4" w14:textId="4454C931" w:rsidR="00CE73B1" w:rsidRPr="00326D53" w:rsidRDefault="00CE73B1" w:rsidP="00CE73B1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Kinetic energy</w:t>
      </w:r>
    </w:p>
    <w:p w14:paraId="5337890D" w14:textId="77777777" w:rsidR="005E5895" w:rsidRPr="00326D53" w:rsidRDefault="005E5895" w:rsidP="005E5895">
      <w:pPr>
        <w:rPr>
          <w:rFonts w:ascii="Calibri" w:hAnsi="Calibri"/>
        </w:rPr>
      </w:pPr>
    </w:p>
    <w:p w14:paraId="238DA854" w14:textId="105B2C4B" w:rsidR="00CC453F" w:rsidRPr="00326D53" w:rsidRDefault="00CC453F" w:rsidP="005E5895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Which of the following are types of potential energy?</w:t>
      </w:r>
    </w:p>
    <w:p w14:paraId="7DFEEAAF" w14:textId="77777777" w:rsidR="00CC453F" w:rsidRPr="00326D53" w:rsidRDefault="00CC453F" w:rsidP="00CC453F">
      <w:pPr>
        <w:pStyle w:val="ListParagraph"/>
        <w:rPr>
          <w:rFonts w:ascii="Calibri" w:hAnsi="Calibri"/>
        </w:rPr>
      </w:pPr>
    </w:p>
    <w:p w14:paraId="7E4FAF7D" w14:textId="09A0F338" w:rsidR="00CC453F" w:rsidRPr="00326D53" w:rsidRDefault="00132DAE" w:rsidP="00CC453F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Elastic energy</w:t>
      </w:r>
    </w:p>
    <w:p w14:paraId="45E54EDA" w14:textId="7A688F62" w:rsidR="00132DAE" w:rsidRPr="00326D53" w:rsidRDefault="00132DAE" w:rsidP="00CC453F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Gravitational energy</w:t>
      </w:r>
    </w:p>
    <w:p w14:paraId="0F134842" w14:textId="7DE2E7D9" w:rsidR="00132DAE" w:rsidRPr="00326D53" w:rsidRDefault="00132DAE" w:rsidP="00CC453F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Sound energy</w:t>
      </w:r>
    </w:p>
    <w:p w14:paraId="7218EECD" w14:textId="471ED44A" w:rsidR="00132DAE" w:rsidRPr="00326D53" w:rsidRDefault="00132DAE" w:rsidP="00CC453F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Kinetic energy</w:t>
      </w:r>
    </w:p>
    <w:p w14:paraId="45785749" w14:textId="00104CA7" w:rsidR="00132DAE" w:rsidRPr="00326D53" w:rsidRDefault="00132DAE" w:rsidP="00CC453F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Chemical energy</w:t>
      </w:r>
    </w:p>
    <w:p w14:paraId="59BDC173" w14:textId="77777777" w:rsidR="00132DAE" w:rsidRPr="00326D53" w:rsidRDefault="00132DAE" w:rsidP="00132DAE">
      <w:pPr>
        <w:pStyle w:val="ListParagraph"/>
        <w:rPr>
          <w:rFonts w:ascii="Calibri" w:hAnsi="Calibri"/>
        </w:rPr>
      </w:pPr>
    </w:p>
    <w:p w14:paraId="7C2858CC" w14:textId="49E473BB" w:rsidR="00132DAE" w:rsidRPr="00326D53" w:rsidRDefault="006C5224" w:rsidP="006C5224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Which of the following statements about energy are true?</w:t>
      </w:r>
    </w:p>
    <w:p w14:paraId="02ED1C6B" w14:textId="77777777" w:rsidR="006C5224" w:rsidRPr="00326D53" w:rsidRDefault="006C5224" w:rsidP="006C5224">
      <w:pPr>
        <w:pStyle w:val="ListParagraph"/>
        <w:rPr>
          <w:rFonts w:ascii="Calibri" w:hAnsi="Calibri"/>
        </w:rPr>
      </w:pPr>
    </w:p>
    <w:p w14:paraId="6E616545" w14:textId="70222A95" w:rsidR="006C5224" w:rsidRPr="00326D53" w:rsidRDefault="006C5224" w:rsidP="006C5224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Energy has many different forms, such as can be found in natural gas, sunlight, and water in mountain lakes</w:t>
      </w:r>
    </w:p>
    <w:p w14:paraId="4E3F1801" w14:textId="29C8219A" w:rsidR="006C5224" w:rsidRPr="00326D53" w:rsidRDefault="006C5224" w:rsidP="006C5224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If you train hard, you will build up your energy </w:t>
      </w:r>
    </w:p>
    <w:p w14:paraId="773E9136" w14:textId="0DDD8A33" w:rsidR="006C5224" w:rsidRPr="00326D53" w:rsidRDefault="006C5224" w:rsidP="006C5224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If something has energy it has to be moving, for example a train speeding along</w:t>
      </w:r>
    </w:p>
    <w:p w14:paraId="60D28453" w14:textId="35C3F0B5" w:rsidR="006C5224" w:rsidRPr="00326D53" w:rsidRDefault="006C5224" w:rsidP="006C5224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Pushes, pulls and twists are all forms of energy</w:t>
      </w:r>
    </w:p>
    <w:p w14:paraId="570279C0" w14:textId="77777777" w:rsidR="006C5224" w:rsidRPr="00326D53" w:rsidRDefault="006C5224" w:rsidP="006C5224">
      <w:pPr>
        <w:pStyle w:val="ListParagraph"/>
        <w:ind w:left="1440"/>
        <w:rPr>
          <w:rFonts w:ascii="Calibri" w:hAnsi="Calibri"/>
        </w:rPr>
      </w:pPr>
    </w:p>
    <w:p w14:paraId="781649A6" w14:textId="77777777" w:rsidR="006C5224" w:rsidRPr="00326D53" w:rsidRDefault="006C5224" w:rsidP="006C5224">
      <w:pPr>
        <w:pStyle w:val="ListParagraph"/>
        <w:ind w:left="1440"/>
        <w:rPr>
          <w:rFonts w:ascii="Calibri" w:hAnsi="Calibri"/>
        </w:rPr>
      </w:pPr>
    </w:p>
    <w:p w14:paraId="154CD20F" w14:textId="5EE24CCF" w:rsidR="006C5224" w:rsidRPr="00326D53" w:rsidRDefault="006C5224" w:rsidP="006C5224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Which of the following are examples of objects increasing in energy? (You may choose more than one)</w:t>
      </w:r>
    </w:p>
    <w:p w14:paraId="747A7757" w14:textId="77777777" w:rsidR="006C5224" w:rsidRPr="00326D53" w:rsidRDefault="006C5224" w:rsidP="006C5224">
      <w:pPr>
        <w:pStyle w:val="ListParagraph"/>
        <w:rPr>
          <w:rFonts w:ascii="Calibri" w:hAnsi="Calibri"/>
        </w:rPr>
      </w:pPr>
    </w:p>
    <w:p w14:paraId="0B6154C5" w14:textId="2B34F2BA" w:rsidR="006C5224" w:rsidRPr="00326D53" w:rsidRDefault="006C5224" w:rsidP="006C5224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A leaf: when it is photosynthesizing</w:t>
      </w:r>
    </w:p>
    <w:p w14:paraId="6F366F16" w14:textId="0EA5C04F" w:rsidR="006C5224" w:rsidRPr="00326D53" w:rsidRDefault="006C5224" w:rsidP="006C5224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A car engine: while it is cooling down after a long drive</w:t>
      </w:r>
    </w:p>
    <w:p w14:paraId="37A52347" w14:textId="2B927837" w:rsidR="006C5224" w:rsidRPr="00326D53" w:rsidRDefault="006C5224" w:rsidP="006C5224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A ball: picking up speed as it rolls down a hill</w:t>
      </w:r>
    </w:p>
    <w:p w14:paraId="6EE37E0B" w14:textId="379DFC45" w:rsidR="006C5224" w:rsidRPr="00326D53" w:rsidRDefault="006C5224" w:rsidP="006C5224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A lizard: being carried to the top of a tree by a bird that has caught it</w:t>
      </w:r>
    </w:p>
    <w:p w14:paraId="3215AD05" w14:textId="40EC9FED" w:rsidR="006C5224" w:rsidRPr="00326D53" w:rsidRDefault="006C5224" w:rsidP="006C5224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A rubber ball: when it’s being squashed</w:t>
      </w:r>
    </w:p>
    <w:p w14:paraId="4C13D790" w14:textId="77777777" w:rsidR="006C5224" w:rsidRPr="00326D53" w:rsidRDefault="006C5224" w:rsidP="006C5224">
      <w:pPr>
        <w:rPr>
          <w:rFonts w:ascii="Calibri" w:hAnsi="Calibri"/>
        </w:rPr>
      </w:pPr>
    </w:p>
    <w:p w14:paraId="449F8C42" w14:textId="324F9987" w:rsidR="006C5224" w:rsidRPr="00326D53" w:rsidRDefault="006C5224" w:rsidP="006C5224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The scientific unit of energy is the:</w:t>
      </w:r>
    </w:p>
    <w:p w14:paraId="1391F09F" w14:textId="77777777" w:rsidR="006C5224" w:rsidRPr="00326D53" w:rsidRDefault="006C5224" w:rsidP="006C5224">
      <w:pPr>
        <w:pStyle w:val="ListParagraph"/>
        <w:rPr>
          <w:rFonts w:ascii="Calibri" w:hAnsi="Calibri"/>
        </w:rPr>
      </w:pPr>
    </w:p>
    <w:p w14:paraId="4A00FBE3" w14:textId="58B91CA8" w:rsidR="006C5224" w:rsidRPr="00326D53" w:rsidRDefault="006C5224" w:rsidP="006C5224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Joule (J)</w:t>
      </w:r>
    </w:p>
    <w:p w14:paraId="55F92EC2" w14:textId="25CAB9C7" w:rsidR="006C5224" w:rsidRPr="00326D53" w:rsidRDefault="006C5224" w:rsidP="006C5224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Ampere (A)</w:t>
      </w:r>
    </w:p>
    <w:p w14:paraId="2BACD49B" w14:textId="3EDCB52B" w:rsidR="006C5224" w:rsidRPr="00326D53" w:rsidRDefault="006C5224" w:rsidP="006C5224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Volt (V)</w:t>
      </w:r>
    </w:p>
    <w:p w14:paraId="26B2220E" w14:textId="30A950F1" w:rsidR="006C5224" w:rsidRPr="00326D53" w:rsidRDefault="006C5224" w:rsidP="006C5224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Watt (W)</w:t>
      </w:r>
    </w:p>
    <w:p w14:paraId="26A50998" w14:textId="2D09E88F" w:rsidR="00B261B3" w:rsidRPr="00326D53" w:rsidRDefault="006C5224" w:rsidP="00B261B3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Kilowatt hour (kWh)</w:t>
      </w:r>
    </w:p>
    <w:p w14:paraId="25E36D59" w14:textId="5E17CBC6" w:rsidR="00B261B3" w:rsidRPr="00326D53" w:rsidRDefault="00B261B3" w:rsidP="00B261B3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Which of the following are </w:t>
      </w:r>
      <w:r w:rsidR="005B7210" w:rsidRPr="00326D53">
        <w:rPr>
          <w:rFonts w:ascii="Calibri" w:hAnsi="Calibri"/>
        </w:rPr>
        <w:t>examples of things with a form of kinetic energy, using the descriptions given? (You may choose more than one)</w:t>
      </w:r>
    </w:p>
    <w:p w14:paraId="3DFC282F" w14:textId="77777777" w:rsidR="002325A4" w:rsidRPr="00326D53" w:rsidRDefault="002325A4" w:rsidP="002325A4">
      <w:pPr>
        <w:pStyle w:val="ListParagraph"/>
        <w:rPr>
          <w:rFonts w:ascii="Calibri" w:hAnsi="Calibri"/>
        </w:rPr>
      </w:pPr>
    </w:p>
    <w:p w14:paraId="3499952E" w14:textId="0C87EEC2" w:rsidR="005B7210" w:rsidRPr="00326D53" w:rsidRDefault="005B7210" w:rsidP="005B7210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Atoms in a red hot iron bar</w:t>
      </w:r>
    </w:p>
    <w:p w14:paraId="7081AC02" w14:textId="7265C734" w:rsidR="005B7210" w:rsidRPr="00326D53" w:rsidRDefault="005B7210" w:rsidP="005B7210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A car spring, compressed when the car is fully loaded</w:t>
      </w:r>
    </w:p>
    <w:p w14:paraId="7236463C" w14:textId="67DF3624" w:rsidR="005B7210" w:rsidRPr="00326D53" w:rsidRDefault="005B7210" w:rsidP="005B7210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A piece of firewood</w:t>
      </w:r>
    </w:p>
    <w:p w14:paraId="4D17C785" w14:textId="495816BC" w:rsidR="005B7210" w:rsidRPr="00326D53" w:rsidRDefault="005B7210" w:rsidP="005B7210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A turbine in operation at a hydro-electric power plant</w:t>
      </w:r>
    </w:p>
    <w:p w14:paraId="17BA8A99" w14:textId="6FB8D31C" w:rsidR="005B7210" w:rsidRPr="00326D53" w:rsidRDefault="005B7210" w:rsidP="005B7210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X-rays radiating from an </w:t>
      </w:r>
      <w:r w:rsidR="002325A4" w:rsidRPr="00326D53">
        <w:rPr>
          <w:rFonts w:ascii="Calibri" w:hAnsi="Calibri"/>
        </w:rPr>
        <w:t>X-ray machine</w:t>
      </w:r>
    </w:p>
    <w:p w14:paraId="14DC3E85" w14:textId="77777777" w:rsidR="002325A4" w:rsidRPr="00326D53" w:rsidRDefault="002325A4" w:rsidP="002325A4">
      <w:pPr>
        <w:rPr>
          <w:rFonts w:ascii="Calibri" w:hAnsi="Calibri"/>
        </w:rPr>
      </w:pPr>
    </w:p>
    <w:p w14:paraId="78F64E31" w14:textId="3D2277C1" w:rsidR="002325A4" w:rsidRPr="00326D53" w:rsidRDefault="002325A4" w:rsidP="002325A4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‘A book on top of a wardrobe has more energy than a marble rolling slowly across the floor.’ </w:t>
      </w:r>
    </w:p>
    <w:p w14:paraId="685B18BD" w14:textId="135CC077" w:rsidR="002325A4" w:rsidRPr="00326D53" w:rsidRDefault="002325A4" w:rsidP="002325A4">
      <w:pPr>
        <w:pStyle w:val="ListParagraph"/>
        <w:rPr>
          <w:rFonts w:ascii="Calibri" w:hAnsi="Calibri"/>
        </w:rPr>
      </w:pPr>
      <w:r w:rsidRPr="00326D53">
        <w:rPr>
          <w:rFonts w:ascii="Calibri" w:hAnsi="Calibri"/>
        </w:rPr>
        <w:t>Discuss this statement</w:t>
      </w:r>
      <w:r w:rsidR="001D5681" w:rsidRPr="00326D53">
        <w:rPr>
          <w:rFonts w:ascii="Calibri" w:hAnsi="Calibri"/>
        </w:rPr>
        <w:t xml:space="preserve">. Could it be true? Does it even make sense? Explain. </w:t>
      </w:r>
    </w:p>
    <w:p w14:paraId="6C46EACF" w14:textId="77777777" w:rsidR="001D5681" w:rsidRPr="00326D53" w:rsidRDefault="001D5681" w:rsidP="002325A4">
      <w:pPr>
        <w:pStyle w:val="ListParagraph"/>
        <w:rPr>
          <w:rFonts w:ascii="Calibri" w:hAnsi="Calibri"/>
        </w:rPr>
      </w:pPr>
    </w:p>
    <w:p w14:paraId="766A7632" w14:textId="6E67B74C" w:rsidR="001D5681" w:rsidRPr="00326D53" w:rsidRDefault="001D5681" w:rsidP="001D5681">
      <w:pPr>
        <w:pStyle w:val="ListParagraph"/>
        <w:spacing w:line="480" w:lineRule="auto"/>
        <w:rPr>
          <w:rFonts w:ascii="Calibri" w:hAnsi="Calibri"/>
        </w:rPr>
      </w:pPr>
      <w:r w:rsidRPr="00326D53">
        <w:rPr>
          <w:rFonts w:ascii="Calibri" w:hAnsi="Calibri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CBB4CD5" w14:textId="77777777" w:rsidR="001D5681" w:rsidRPr="00326D53" w:rsidRDefault="001D5681" w:rsidP="001D5681">
      <w:pPr>
        <w:pStyle w:val="ListParagraph"/>
        <w:spacing w:line="480" w:lineRule="auto"/>
        <w:rPr>
          <w:rFonts w:ascii="Calibri" w:hAnsi="Calibri"/>
        </w:rPr>
      </w:pPr>
      <w:r w:rsidRPr="00326D53">
        <w:rPr>
          <w:rFonts w:ascii="Calibri" w:hAnsi="Calibri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CB69E23" w14:textId="77777777" w:rsidR="001D5681" w:rsidRPr="00326D53" w:rsidRDefault="001D5681" w:rsidP="002325A4">
      <w:pPr>
        <w:pStyle w:val="ListParagraph"/>
        <w:rPr>
          <w:rFonts w:ascii="Calibri" w:hAnsi="Calibri"/>
        </w:rPr>
      </w:pPr>
    </w:p>
    <w:p w14:paraId="31CD865E" w14:textId="799DACED" w:rsidR="00D85ACE" w:rsidRPr="00326D53" w:rsidRDefault="00D85ACE" w:rsidP="002325A4">
      <w:pPr>
        <w:pStyle w:val="ListParagraph"/>
        <w:rPr>
          <w:rFonts w:ascii="Calibri" w:hAnsi="Calibri"/>
        </w:rPr>
      </w:pPr>
      <w:r w:rsidRPr="00326D53">
        <w:rPr>
          <w:rFonts w:ascii="Calibri" w:hAnsi="Calibri"/>
        </w:rPr>
        <w:drawing>
          <wp:inline distT="0" distB="0" distL="0" distR="0" wp14:anchorId="30FFF344" wp14:editId="0B8D7690">
            <wp:extent cx="5943600" cy="1204595"/>
            <wp:effectExtent l="0" t="0" r="0" b="1905"/>
            <wp:docPr id="1" name="Picture 1" descr="A picture containing text, different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fferent, too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9244" w14:textId="38D88CB4" w:rsidR="00EF5F41" w:rsidRPr="00326D53" w:rsidRDefault="009D50DA" w:rsidP="009D50DA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Which of the devices pictured above carries out this energy transformation?</w:t>
      </w:r>
    </w:p>
    <w:p w14:paraId="54F116BF" w14:textId="7FF7E114" w:rsidR="009D50DA" w:rsidRPr="00326D53" w:rsidRDefault="009A731F" w:rsidP="009A731F">
      <w:pPr>
        <w:ind w:left="1440"/>
        <w:jc w:val="center"/>
        <w:rPr>
          <w:rFonts w:ascii="Calibri" w:hAnsi="Calibri"/>
        </w:rPr>
      </w:pPr>
      <w:r w:rsidRPr="00326D53">
        <w:rPr>
          <w:rFonts w:ascii="Calibri" w:hAnsi="Calibri"/>
        </w:rPr>
        <w:t xml:space="preserve">Light </w:t>
      </w:r>
      <w:r w:rsidRPr="00326D53">
        <w:rPr>
          <w:rFonts w:ascii="Calibri" w:hAnsi="Calibri"/>
        </w:rPr>
        <w:sym w:font="Wingdings" w:char="F0E0"/>
      </w:r>
      <w:r w:rsidRPr="00326D53">
        <w:rPr>
          <w:rFonts w:ascii="Calibri" w:hAnsi="Calibri"/>
        </w:rPr>
        <w:t xml:space="preserve"> electricity</w:t>
      </w:r>
    </w:p>
    <w:p w14:paraId="6F893D1B" w14:textId="1546E644" w:rsidR="00EF5F41" w:rsidRPr="00326D53" w:rsidRDefault="00EF5F41" w:rsidP="00EF5F41">
      <w:pPr>
        <w:ind w:left="709"/>
        <w:rPr>
          <w:rFonts w:ascii="Calibri" w:hAnsi="Calibri"/>
        </w:rPr>
      </w:pPr>
    </w:p>
    <w:p w14:paraId="5F496BD7" w14:textId="0B1EEDD1" w:rsidR="00EF5F41" w:rsidRPr="00326D53" w:rsidRDefault="009A731F" w:rsidP="009A731F">
      <w:pPr>
        <w:pStyle w:val="ListParagraph"/>
        <w:numPr>
          <w:ilvl w:val="0"/>
          <w:numId w:val="2"/>
        </w:numPr>
        <w:rPr>
          <w:rFonts w:ascii="Calibri" w:hAnsi="Calibri"/>
        </w:rPr>
      </w:pPr>
      <w:r w:rsidRPr="00326D53">
        <w:rPr>
          <w:rFonts w:ascii="Calibri" w:hAnsi="Calibri"/>
        </w:rPr>
        <w:t>Bunsen burner</w:t>
      </w:r>
    </w:p>
    <w:p w14:paraId="64A377E6" w14:textId="33E93C0D" w:rsidR="009A731F" w:rsidRPr="00326D53" w:rsidRDefault="009A731F" w:rsidP="009A731F">
      <w:pPr>
        <w:pStyle w:val="ListParagraph"/>
        <w:numPr>
          <w:ilvl w:val="0"/>
          <w:numId w:val="2"/>
        </w:numPr>
        <w:rPr>
          <w:rFonts w:ascii="Calibri" w:hAnsi="Calibri"/>
        </w:rPr>
      </w:pPr>
      <w:r w:rsidRPr="00326D53">
        <w:rPr>
          <w:rFonts w:ascii="Calibri" w:hAnsi="Calibri"/>
        </w:rPr>
        <w:t>Wind turbine</w:t>
      </w:r>
    </w:p>
    <w:p w14:paraId="57791207" w14:textId="577FA4FC" w:rsidR="009A731F" w:rsidRPr="00326D53" w:rsidRDefault="009A731F" w:rsidP="009A731F">
      <w:pPr>
        <w:pStyle w:val="ListParagraph"/>
        <w:numPr>
          <w:ilvl w:val="0"/>
          <w:numId w:val="2"/>
        </w:numPr>
        <w:rPr>
          <w:rFonts w:ascii="Calibri" w:hAnsi="Calibri"/>
        </w:rPr>
      </w:pPr>
      <w:r w:rsidRPr="00326D53">
        <w:rPr>
          <w:rFonts w:ascii="Calibri" w:hAnsi="Calibri"/>
        </w:rPr>
        <w:t>Torch</w:t>
      </w:r>
    </w:p>
    <w:p w14:paraId="447D229B" w14:textId="1424941B" w:rsidR="009A731F" w:rsidRPr="00326D53" w:rsidRDefault="009A731F" w:rsidP="009A731F">
      <w:pPr>
        <w:pStyle w:val="ListParagraph"/>
        <w:numPr>
          <w:ilvl w:val="0"/>
          <w:numId w:val="2"/>
        </w:numPr>
        <w:rPr>
          <w:rFonts w:ascii="Calibri" w:hAnsi="Calibri"/>
        </w:rPr>
      </w:pPr>
      <w:r w:rsidRPr="00326D53">
        <w:rPr>
          <w:rFonts w:ascii="Calibri" w:hAnsi="Calibri"/>
        </w:rPr>
        <w:t>Solar panel</w:t>
      </w:r>
    </w:p>
    <w:p w14:paraId="04F3C301" w14:textId="08076628" w:rsidR="00EF5F41" w:rsidRPr="00326D53" w:rsidRDefault="00EF5F41" w:rsidP="00EF5F41">
      <w:pPr>
        <w:ind w:left="709"/>
        <w:rPr>
          <w:rFonts w:ascii="Calibri" w:hAnsi="Calibri"/>
        </w:rPr>
      </w:pPr>
    </w:p>
    <w:p w14:paraId="3F1223BB" w14:textId="77777777" w:rsidR="00CF0F57" w:rsidRPr="00326D53" w:rsidRDefault="00CF0F57" w:rsidP="00EF5F41">
      <w:pPr>
        <w:ind w:left="709"/>
        <w:rPr>
          <w:rFonts w:ascii="Calibri" w:hAnsi="Calibri"/>
        </w:rPr>
      </w:pPr>
    </w:p>
    <w:p w14:paraId="0F1B2826" w14:textId="77777777" w:rsidR="00CF0F57" w:rsidRPr="00326D53" w:rsidRDefault="00CF0F57" w:rsidP="00EF5F41">
      <w:pPr>
        <w:ind w:left="709"/>
        <w:rPr>
          <w:rFonts w:ascii="Calibri" w:hAnsi="Calibri"/>
        </w:rPr>
      </w:pPr>
    </w:p>
    <w:p w14:paraId="6EF779CC" w14:textId="77777777" w:rsidR="00CF0F57" w:rsidRPr="00326D53" w:rsidRDefault="00CF0F57" w:rsidP="00EF5F41">
      <w:pPr>
        <w:ind w:left="709"/>
        <w:rPr>
          <w:rFonts w:ascii="Calibri" w:hAnsi="Calibri"/>
        </w:rPr>
      </w:pPr>
    </w:p>
    <w:p w14:paraId="2D7D4462" w14:textId="1AFA3E4D" w:rsidR="00EF5F41" w:rsidRPr="00326D53" w:rsidRDefault="00D85ACE" w:rsidP="00D85ACE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What is the </w:t>
      </w:r>
      <w:r w:rsidRPr="00326D53">
        <w:rPr>
          <w:rFonts w:ascii="Calibri" w:hAnsi="Calibri"/>
          <w:i/>
          <w:iCs/>
        </w:rPr>
        <w:t>main</w:t>
      </w:r>
      <w:r w:rsidRPr="00326D53">
        <w:rPr>
          <w:rFonts w:ascii="Calibri" w:hAnsi="Calibri"/>
        </w:rPr>
        <w:t xml:space="preserve"> energy transformation carried out by a Bunsen burner</w:t>
      </w:r>
      <w:r w:rsidR="00656E40" w:rsidRPr="00326D53">
        <w:rPr>
          <w:rFonts w:ascii="Calibri" w:hAnsi="Calibri"/>
        </w:rPr>
        <w:t xml:space="preserve">, </w:t>
      </w:r>
      <w:r w:rsidR="00CF0F57" w:rsidRPr="00326D53">
        <w:rPr>
          <w:rFonts w:ascii="Calibri" w:hAnsi="Calibri"/>
        </w:rPr>
        <w:t>when it is being used in an experiment</w:t>
      </w:r>
      <w:r w:rsidR="0042225B" w:rsidRPr="00326D53">
        <w:rPr>
          <w:rFonts w:ascii="Calibri" w:hAnsi="Calibri"/>
        </w:rPr>
        <w:t>?</w:t>
      </w:r>
      <w:r w:rsidR="00CD4900" w:rsidRPr="00326D53">
        <w:rPr>
          <w:rFonts w:ascii="Calibri" w:hAnsi="Calibri"/>
        </w:rPr>
        <w:t xml:space="preserve"> </w:t>
      </w:r>
    </w:p>
    <w:p w14:paraId="481B904B" w14:textId="77777777" w:rsidR="0042225B" w:rsidRPr="00326D53" w:rsidRDefault="0042225B" w:rsidP="0042225B">
      <w:pPr>
        <w:pStyle w:val="ListParagraph"/>
        <w:rPr>
          <w:rFonts w:ascii="Calibri" w:hAnsi="Calibri"/>
        </w:rPr>
      </w:pPr>
    </w:p>
    <w:p w14:paraId="6AA20605" w14:textId="48FA2ACF" w:rsidR="0042225B" w:rsidRPr="00326D53" w:rsidRDefault="0042225B" w:rsidP="0042225B">
      <w:pPr>
        <w:pStyle w:val="ListParagraph"/>
        <w:numPr>
          <w:ilvl w:val="0"/>
          <w:numId w:val="3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Chemical </w:t>
      </w:r>
      <w:r w:rsidRPr="00326D53">
        <w:rPr>
          <w:rFonts w:ascii="Calibri" w:hAnsi="Calibri"/>
        </w:rPr>
        <w:sym w:font="Wingdings" w:char="F0E0"/>
      </w:r>
      <w:r w:rsidRPr="00326D53">
        <w:rPr>
          <w:rFonts w:ascii="Calibri" w:hAnsi="Calibri"/>
        </w:rPr>
        <w:t>heat</w:t>
      </w:r>
    </w:p>
    <w:p w14:paraId="7F4E34A4" w14:textId="053B5494" w:rsidR="00CD4900" w:rsidRPr="00326D53" w:rsidRDefault="00CD4900" w:rsidP="0042225B">
      <w:pPr>
        <w:pStyle w:val="ListParagraph"/>
        <w:numPr>
          <w:ilvl w:val="0"/>
          <w:numId w:val="3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Kinetic </w:t>
      </w:r>
      <w:r w:rsidRPr="00326D53">
        <w:rPr>
          <w:rFonts w:ascii="Calibri" w:hAnsi="Calibri"/>
        </w:rPr>
        <w:sym w:font="Wingdings" w:char="F0E0"/>
      </w:r>
      <w:r w:rsidRPr="00326D53">
        <w:rPr>
          <w:rFonts w:ascii="Calibri" w:hAnsi="Calibri"/>
        </w:rPr>
        <w:t xml:space="preserve"> heat</w:t>
      </w:r>
    </w:p>
    <w:p w14:paraId="3AF713B8" w14:textId="107191DD" w:rsidR="00CD4900" w:rsidRPr="00326D53" w:rsidRDefault="00CD4900" w:rsidP="0042225B">
      <w:pPr>
        <w:pStyle w:val="ListParagraph"/>
        <w:numPr>
          <w:ilvl w:val="0"/>
          <w:numId w:val="3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Chemical </w:t>
      </w:r>
      <w:r w:rsidRPr="00326D53">
        <w:rPr>
          <w:rFonts w:ascii="Calibri" w:hAnsi="Calibri"/>
        </w:rPr>
        <w:sym w:font="Wingdings" w:char="F0E0"/>
      </w:r>
      <w:r w:rsidRPr="00326D53">
        <w:rPr>
          <w:rFonts w:ascii="Calibri" w:hAnsi="Calibri"/>
        </w:rPr>
        <w:t xml:space="preserve"> light</w:t>
      </w:r>
    </w:p>
    <w:p w14:paraId="3BC72593" w14:textId="5B20274B" w:rsidR="00CD4900" w:rsidRPr="00326D53" w:rsidRDefault="00CD4900" w:rsidP="0042225B">
      <w:pPr>
        <w:pStyle w:val="ListParagraph"/>
        <w:numPr>
          <w:ilvl w:val="0"/>
          <w:numId w:val="3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Elastic </w:t>
      </w:r>
      <w:r w:rsidRPr="00326D53">
        <w:rPr>
          <w:rFonts w:ascii="Calibri" w:hAnsi="Calibri"/>
        </w:rPr>
        <w:sym w:font="Wingdings" w:char="F0E0"/>
      </w:r>
      <w:r w:rsidRPr="00326D53">
        <w:rPr>
          <w:rFonts w:ascii="Calibri" w:hAnsi="Calibri"/>
        </w:rPr>
        <w:t xml:space="preserve"> kinetic</w:t>
      </w:r>
    </w:p>
    <w:p w14:paraId="77D7F72B" w14:textId="5248A210" w:rsidR="00EF5F41" w:rsidRPr="00326D53" w:rsidRDefault="00EF5F41" w:rsidP="00CF0F57">
      <w:pPr>
        <w:rPr>
          <w:rFonts w:ascii="Calibri" w:hAnsi="Calibri"/>
        </w:rPr>
      </w:pPr>
    </w:p>
    <w:p w14:paraId="0A92988A" w14:textId="3419EC1B" w:rsidR="00CF0F57" w:rsidRPr="00326D53" w:rsidRDefault="00CF0F57" w:rsidP="00CF0F57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When you place soup in a saucepan over a gas flame, the lid heats up even though the flame isn’t touching it. </w:t>
      </w:r>
    </w:p>
    <w:p w14:paraId="360B8563" w14:textId="77777777" w:rsidR="00326D53" w:rsidRPr="00326D53" w:rsidRDefault="00326D53" w:rsidP="00CF0F57">
      <w:pPr>
        <w:pStyle w:val="ListParagraph"/>
        <w:rPr>
          <w:rFonts w:ascii="Calibri" w:hAnsi="Calibri"/>
        </w:rPr>
      </w:pPr>
    </w:p>
    <w:p w14:paraId="11675448" w14:textId="4D078F26" w:rsidR="00CF0F57" w:rsidRPr="00326D53" w:rsidRDefault="00CF0F57" w:rsidP="00CF0F57">
      <w:pPr>
        <w:pStyle w:val="ListParagraph"/>
        <w:rPr>
          <w:rFonts w:ascii="Calibri" w:hAnsi="Calibri"/>
        </w:rPr>
      </w:pPr>
      <w:r w:rsidRPr="00326D53">
        <w:rPr>
          <w:rFonts w:ascii="Calibri" w:hAnsi="Calibri"/>
        </w:rPr>
        <w:t>Which is the best explanation?</w:t>
      </w:r>
    </w:p>
    <w:p w14:paraId="60691647" w14:textId="77777777" w:rsidR="00CF0F57" w:rsidRPr="00326D53" w:rsidRDefault="00CF0F57" w:rsidP="00CF0F57">
      <w:pPr>
        <w:pStyle w:val="ListParagraph"/>
        <w:rPr>
          <w:rFonts w:ascii="Calibri" w:hAnsi="Calibri"/>
        </w:rPr>
      </w:pPr>
    </w:p>
    <w:p w14:paraId="251AB810" w14:textId="47731C20" w:rsidR="00CF0F57" w:rsidRPr="00326D53" w:rsidRDefault="00CF0F57" w:rsidP="00CF0F57">
      <w:pPr>
        <w:pStyle w:val="ListParagraph"/>
        <w:numPr>
          <w:ilvl w:val="0"/>
          <w:numId w:val="4"/>
        </w:numPr>
        <w:rPr>
          <w:rFonts w:ascii="Calibri" w:hAnsi="Calibri"/>
        </w:rPr>
      </w:pPr>
      <w:r w:rsidRPr="00326D53">
        <w:rPr>
          <w:rFonts w:ascii="Calibri" w:hAnsi="Calibri"/>
        </w:rPr>
        <w:t>Chemical potential energy in the meal lid is being transformed into heat</w:t>
      </w:r>
    </w:p>
    <w:p w14:paraId="065AC7B1" w14:textId="44D67F67" w:rsidR="00CF0F57" w:rsidRPr="00326D53" w:rsidRDefault="00CF0F57" w:rsidP="00CF0F57">
      <w:pPr>
        <w:pStyle w:val="ListParagraph"/>
        <w:numPr>
          <w:ilvl w:val="0"/>
          <w:numId w:val="4"/>
        </w:numPr>
        <w:rPr>
          <w:rFonts w:ascii="Calibri" w:hAnsi="Calibri"/>
        </w:rPr>
      </w:pPr>
      <w:r w:rsidRPr="00326D53">
        <w:rPr>
          <w:rFonts w:ascii="Calibri" w:hAnsi="Calibri"/>
        </w:rPr>
        <w:t>The heat energy of the flame is being transferred through the saucepan to the lid</w:t>
      </w:r>
    </w:p>
    <w:p w14:paraId="223E1393" w14:textId="263B39BA" w:rsidR="00CF0F57" w:rsidRPr="00326D53" w:rsidRDefault="00CF0F57" w:rsidP="00CF0F57">
      <w:pPr>
        <w:pStyle w:val="ListParagraph"/>
        <w:numPr>
          <w:ilvl w:val="0"/>
          <w:numId w:val="4"/>
        </w:numPr>
        <w:rPr>
          <w:rFonts w:ascii="Calibri" w:hAnsi="Calibri"/>
        </w:rPr>
      </w:pPr>
      <w:r w:rsidRPr="00326D53">
        <w:rPr>
          <w:rFonts w:ascii="Calibri" w:hAnsi="Calibri"/>
        </w:rPr>
        <w:t>The heated saucepan is transforming heat into the lid</w:t>
      </w:r>
    </w:p>
    <w:p w14:paraId="488B0879" w14:textId="67C846BE" w:rsidR="00CF0F57" w:rsidRPr="00326D53" w:rsidRDefault="00CF0F57" w:rsidP="00CF0F57">
      <w:pPr>
        <w:pStyle w:val="ListParagraph"/>
        <w:numPr>
          <w:ilvl w:val="0"/>
          <w:numId w:val="4"/>
        </w:numPr>
        <w:rPr>
          <w:rFonts w:ascii="Calibri" w:hAnsi="Calibri"/>
        </w:rPr>
      </w:pPr>
      <w:r w:rsidRPr="00326D53">
        <w:rPr>
          <w:rFonts w:ascii="Calibri" w:hAnsi="Calibri"/>
        </w:rPr>
        <w:t>Heat energy from the flame is transformed into chemical energy in the soup, which is then transformed back into heat in the lid</w:t>
      </w:r>
    </w:p>
    <w:p w14:paraId="31548167" w14:textId="77777777" w:rsidR="00CF0F57" w:rsidRPr="00326D53" w:rsidRDefault="00CF0F57" w:rsidP="00CF0F57">
      <w:pPr>
        <w:rPr>
          <w:rFonts w:ascii="Calibri" w:hAnsi="Calibri"/>
        </w:rPr>
      </w:pPr>
    </w:p>
    <w:p w14:paraId="242061F2" w14:textId="1B0E43E2" w:rsidR="00CF0F57" w:rsidRPr="00326D53" w:rsidRDefault="007A5239" w:rsidP="007A5239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A girl is standing on her skateboard, rolling down a hill. </w:t>
      </w:r>
    </w:p>
    <w:p w14:paraId="1789974B" w14:textId="0ECCCBCE" w:rsidR="007A5239" w:rsidRPr="00326D53" w:rsidRDefault="007A5239" w:rsidP="007A5239">
      <w:pPr>
        <w:pStyle w:val="ListParagraph"/>
        <w:rPr>
          <w:rFonts w:ascii="Calibri" w:hAnsi="Calibri"/>
        </w:rPr>
      </w:pPr>
      <w:r w:rsidRPr="00326D53">
        <w:rPr>
          <w:rFonts w:ascii="Calibri" w:hAnsi="Calibri"/>
        </w:rPr>
        <w:drawing>
          <wp:inline distT="0" distB="0" distL="0" distR="0" wp14:anchorId="61B362EB" wp14:editId="711694B9">
            <wp:extent cx="5943600" cy="935990"/>
            <wp:effectExtent l="0" t="0" r="0" b="381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1F08" w14:textId="1A245B60" w:rsidR="007A5239" w:rsidRPr="00326D53" w:rsidRDefault="007A5239" w:rsidP="007A5239">
      <w:pPr>
        <w:pStyle w:val="ListParagraph"/>
        <w:rPr>
          <w:rFonts w:ascii="Calibri" w:hAnsi="Calibri"/>
        </w:rPr>
      </w:pPr>
      <w:r w:rsidRPr="00326D53">
        <w:rPr>
          <w:rFonts w:ascii="Calibri" w:hAnsi="Calibri"/>
        </w:rPr>
        <w:t>Which flow chart, above, most accurately represents the energy transformations?</w:t>
      </w:r>
    </w:p>
    <w:p w14:paraId="3F931577" w14:textId="77777777" w:rsidR="007A5239" w:rsidRPr="00326D53" w:rsidRDefault="007A5239" w:rsidP="007A5239">
      <w:pPr>
        <w:pStyle w:val="ListParagraph"/>
        <w:rPr>
          <w:rFonts w:ascii="Calibri" w:hAnsi="Calibri"/>
        </w:rPr>
      </w:pPr>
    </w:p>
    <w:p w14:paraId="303F87CC" w14:textId="4EC168B4" w:rsidR="007A5239" w:rsidRPr="00326D53" w:rsidRDefault="007A5239" w:rsidP="007A5239">
      <w:pPr>
        <w:pStyle w:val="ListParagraph"/>
        <w:numPr>
          <w:ilvl w:val="0"/>
          <w:numId w:val="5"/>
        </w:numPr>
        <w:rPr>
          <w:rFonts w:ascii="Calibri" w:hAnsi="Calibri"/>
        </w:rPr>
      </w:pPr>
      <w:r w:rsidRPr="00326D53">
        <w:rPr>
          <w:rFonts w:ascii="Calibri" w:hAnsi="Calibri"/>
        </w:rPr>
        <w:t>A</w:t>
      </w:r>
    </w:p>
    <w:p w14:paraId="17BBCC8B" w14:textId="1AA2A27A" w:rsidR="007A5239" w:rsidRPr="00326D53" w:rsidRDefault="007A5239" w:rsidP="007A5239">
      <w:pPr>
        <w:pStyle w:val="ListParagraph"/>
        <w:numPr>
          <w:ilvl w:val="0"/>
          <w:numId w:val="5"/>
        </w:numPr>
        <w:rPr>
          <w:rFonts w:ascii="Calibri" w:hAnsi="Calibri"/>
        </w:rPr>
      </w:pPr>
      <w:r w:rsidRPr="00326D53">
        <w:rPr>
          <w:rFonts w:ascii="Calibri" w:hAnsi="Calibri"/>
        </w:rPr>
        <w:t>B</w:t>
      </w:r>
    </w:p>
    <w:p w14:paraId="68DCDA90" w14:textId="7BB9B37B" w:rsidR="007A5239" w:rsidRPr="00326D53" w:rsidRDefault="007A5239" w:rsidP="007A5239">
      <w:pPr>
        <w:pStyle w:val="ListParagraph"/>
        <w:numPr>
          <w:ilvl w:val="0"/>
          <w:numId w:val="5"/>
        </w:numPr>
        <w:rPr>
          <w:rFonts w:ascii="Calibri" w:hAnsi="Calibri"/>
        </w:rPr>
      </w:pPr>
      <w:r w:rsidRPr="00326D53">
        <w:rPr>
          <w:rFonts w:ascii="Calibri" w:hAnsi="Calibri"/>
        </w:rPr>
        <w:t>C</w:t>
      </w:r>
    </w:p>
    <w:p w14:paraId="68DFCE49" w14:textId="6CF9A8AC" w:rsidR="007A5239" w:rsidRPr="00326D53" w:rsidRDefault="007A5239" w:rsidP="007A5239">
      <w:pPr>
        <w:pStyle w:val="ListParagraph"/>
        <w:numPr>
          <w:ilvl w:val="0"/>
          <w:numId w:val="5"/>
        </w:numPr>
        <w:rPr>
          <w:rFonts w:ascii="Calibri" w:hAnsi="Calibri"/>
        </w:rPr>
      </w:pPr>
      <w:r w:rsidRPr="00326D53">
        <w:rPr>
          <w:rFonts w:ascii="Calibri" w:hAnsi="Calibri"/>
        </w:rPr>
        <w:t>D</w:t>
      </w:r>
    </w:p>
    <w:p w14:paraId="6EB398AC" w14:textId="37723912" w:rsidR="009E6733" w:rsidRPr="00326D53" w:rsidRDefault="009E6733" w:rsidP="009E6733">
      <w:pPr>
        <w:spacing w:after="160" w:line="259" w:lineRule="auto"/>
        <w:rPr>
          <w:rFonts w:ascii="Calibri" w:hAnsi="Calibri"/>
        </w:rPr>
      </w:pPr>
      <w:r w:rsidRPr="00326D53">
        <w:rPr>
          <w:rFonts w:ascii="Calibri" w:hAnsi="Calibri"/>
        </w:rPr>
        <w:br w:type="page"/>
      </w:r>
    </w:p>
    <w:p w14:paraId="63035D6E" w14:textId="7290202B" w:rsidR="007A5239" w:rsidRPr="00326D53" w:rsidRDefault="00961FB7" w:rsidP="007A5239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lastRenderedPageBreak/>
        <w:t>What energy transformations occur in a hydro-electric power station?</w:t>
      </w:r>
    </w:p>
    <w:p w14:paraId="2AA6412E" w14:textId="2EDF8F47" w:rsidR="009E6733" w:rsidRPr="00326D53" w:rsidRDefault="009E6733" w:rsidP="009E6733">
      <w:pPr>
        <w:pStyle w:val="ListParagraph"/>
        <w:jc w:val="center"/>
        <w:rPr>
          <w:rFonts w:ascii="Calibri" w:hAnsi="Calibri"/>
        </w:rPr>
      </w:pPr>
      <w:r w:rsidRPr="00326D53">
        <w:rPr>
          <w:rFonts w:ascii="Calibri" w:hAnsi="Calibri"/>
        </w:rPr>
        <w:drawing>
          <wp:inline distT="0" distB="0" distL="0" distR="0" wp14:anchorId="518859B4" wp14:editId="3F7E9111">
            <wp:extent cx="3614616" cy="2087286"/>
            <wp:effectExtent l="0" t="0" r="5080" b="0"/>
            <wp:docPr id="7" name="Picture 7" descr="A picture containing text,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tree, outd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2279" cy="20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CCFF" w14:textId="1C375AC1" w:rsidR="00961FB7" w:rsidRPr="00326D53" w:rsidRDefault="00961FB7" w:rsidP="00961FB7">
      <w:pPr>
        <w:pStyle w:val="ListParagraph"/>
        <w:numPr>
          <w:ilvl w:val="0"/>
          <w:numId w:val="6"/>
        </w:numPr>
        <w:rPr>
          <w:rFonts w:ascii="Calibri" w:hAnsi="Calibri"/>
        </w:rPr>
      </w:pPr>
      <w:r w:rsidRPr="00326D53">
        <w:rPr>
          <w:rFonts w:ascii="Calibri" w:hAnsi="Calibri"/>
        </w:rPr>
        <w:t>Where and/or what equipment is involved in each transformation?</w:t>
      </w:r>
    </w:p>
    <w:p w14:paraId="521CFB84" w14:textId="32A5BCCC" w:rsidR="00961FB7" w:rsidRPr="00326D53" w:rsidRDefault="00961FB7" w:rsidP="00961FB7">
      <w:pPr>
        <w:pStyle w:val="ListParagraph"/>
        <w:numPr>
          <w:ilvl w:val="0"/>
          <w:numId w:val="6"/>
        </w:numPr>
        <w:rPr>
          <w:rFonts w:ascii="Calibri" w:hAnsi="Calibri"/>
        </w:rPr>
      </w:pPr>
      <w:r w:rsidRPr="00326D53">
        <w:rPr>
          <w:rFonts w:ascii="Calibri" w:hAnsi="Calibri"/>
        </w:rPr>
        <w:t>Do you think all of the original energy is transformed into the final form? Explain.</w:t>
      </w:r>
    </w:p>
    <w:p w14:paraId="3925ACC5" w14:textId="121B6682" w:rsidR="00AA42E9" w:rsidRPr="00326D53" w:rsidRDefault="00AA42E9" w:rsidP="004C53A6">
      <w:pPr>
        <w:pStyle w:val="ListParagraph"/>
        <w:rPr>
          <w:rFonts w:ascii="Calibri" w:hAnsi="Calibri"/>
        </w:rPr>
      </w:pPr>
    </w:p>
    <w:p w14:paraId="1DA6B327" w14:textId="77777777" w:rsidR="009E6733" w:rsidRPr="00326D53" w:rsidRDefault="009E6733" w:rsidP="009E6733">
      <w:pPr>
        <w:pStyle w:val="ListParagraph"/>
        <w:spacing w:line="360" w:lineRule="auto"/>
        <w:rPr>
          <w:rFonts w:ascii="Calibri" w:hAnsi="Calibri"/>
        </w:rPr>
      </w:pPr>
      <w:r w:rsidRPr="00326D53">
        <w:rPr>
          <w:rFonts w:ascii="Calibri" w:hAnsi="Calibri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  <w:r w:rsidRPr="00326D53">
        <w:rPr>
          <w:rFonts w:ascii="Calibri" w:hAnsi="Calibri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F91D8B1" w14:textId="77777777" w:rsidR="009E6733" w:rsidRPr="00326D53" w:rsidRDefault="009E6733" w:rsidP="009E6733">
      <w:pPr>
        <w:pStyle w:val="ListParagraph"/>
        <w:spacing w:line="360" w:lineRule="auto"/>
        <w:rPr>
          <w:rFonts w:ascii="Calibri" w:hAnsi="Calibri"/>
        </w:rPr>
      </w:pPr>
      <w:r w:rsidRPr="00326D53">
        <w:rPr>
          <w:rFonts w:ascii="Calibri" w:hAnsi="Calibri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DC2C25E" w14:textId="77777777" w:rsidR="009E6733" w:rsidRPr="00326D53" w:rsidRDefault="009E6733" w:rsidP="009E6733">
      <w:pPr>
        <w:pStyle w:val="ListParagraph"/>
        <w:spacing w:line="360" w:lineRule="auto"/>
        <w:rPr>
          <w:rFonts w:ascii="Calibri" w:hAnsi="Calibri"/>
        </w:rPr>
      </w:pPr>
    </w:p>
    <w:p w14:paraId="33C32BCA" w14:textId="36717034" w:rsidR="009E6733" w:rsidRPr="00326D53" w:rsidRDefault="009E6733" w:rsidP="00244873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Electric cars run with efficiencies of around 60%. This means that: </w:t>
      </w:r>
      <w:r w:rsidR="00244873" w:rsidRPr="00326D53">
        <w:rPr>
          <w:rFonts w:ascii="Calibri" w:hAnsi="Calibri"/>
        </w:rPr>
        <w:t>(remember, there may be more than one correct answer)</w:t>
      </w:r>
    </w:p>
    <w:p w14:paraId="6823BCA0" w14:textId="77777777" w:rsidR="00244873" w:rsidRPr="00326D53" w:rsidRDefault="00244873" w:rsidP="00244873">
      <w:pPr>
        <w:pStyle w:val="ListParagraph"/>
        <w:rPr>
          <w:rFonts w:ascii="Calibri" w:hAnsi="Calibri"/>
        </w:rPr>
      </w:pPr>
    </w:p>
    <w:p w14:paraId="0DB65EA8" w14:textId="0D1053C7" w:rsidR="00244873" w:rsidRPr="00326D53" w:rsidRDefault="00244873" w:rsidP="00244873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On average, electric cars operate 60% of what they are capable of doing</w:t>
      </w:r>
    </w:p>
    <w:p w14:paraId="08C5ACF6" w14:textId="2321B3FA" w:rsidR="00244873" w:rsidRPr="00326D53" w:rsidRDefault="00244873" w:rsidP="00244873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About 60% of electrical energy delivered to the cars is wasted</w:t>
      </w:r>
    </w:p>
    <w:p w14:paraId="72917D9F" w14:textId="4B6EF5D0" w:rsidR="00244873" w:rsidRPr="00326D53" w:rsidRDefault="00244873" w:rsidP="00244873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About 40% of the electrical energy delivered to the cars is transformed into forms of energy we don’t want</w:t>
      </w:r>
    </w:p>
    <w:p w14:paraId="7591EFA9" w14:textId="58051D8C" w:rsidR="00244873" w:rsidRPr="00326D53" w:rsidRDefault="00244873" w:rsidP="00244873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326D53">
        <w:rPr>
          <w:rFonts w:ascii="Calibri" w:hAnsi="Calibri"/>
        </w:rPr>
        <w:t>About 60% of the electrical energy delivered to the cars is transformed into kinetic energy</w:t>
      </w:r>
    </w:p>
    <w:p w14:paraId="70006679" w14:textId="77777777" w:rsidR="00244873" w:rsidRPr="00326D53" w:rsidRDefault="00244873" w:rsidP="00244873">
      <w:pPr>
        <w:pStyle w:val="ListParagraph"/>
        <w:ind w:left="1440"/>
        <w:rPr>
          <w:rFonts w:ascii="Calibri" w:hAnsi="Calibri"/>
        </w:rPr>
      </w:pPr>
    </w:p>
    <w:p w14:paraId="1551FA2F" w14:textId="77777777" w:rsidR="00244873" w:rsidRPr="00326D53" w:rsidRDefault="00244873" w:rsidP="00244873">
      <w:pPr>
        <w:pStyle w:val="ListParagraph"/>
        <w:ind w:left="1440"/>
        <w:rPr>
          <w:rFonts w:ascii="Calibri" w:hAnsi="Calibri"/>
        </w:rPr>
      </w:pPr>
    </w:p>
    <w:p w14:paraId="296877C6" w14:textId="77777777" w:rsidR="00244873" w:rsidRPr="00326D53" w:rsidRDefault="00244873" w:rsidP="00244873">
      <w:pPr>
        <w:pStyle w:val="ListParagraph"/>
        <w:ind w:left="1440"/>
        <w:rPr>
          <w:rFonts w:ascii="Calibri" w:hAnsi="Calibri"/>
        </w:rPr>
      </w:pPr>
    </w:p>
    <w:p w14:paraId="33CB27CB" w14:textId="77777777" w:rsidR="00244873" w:rsidRPr="00326D53" w:rsidRDefault="00244873" w:rsidP="00244873">
      <w:pPr>
        <w:pStyle w:val="ListParagraph"/>
        <w:ind w:left="1440"/>
        <w:rPr>
          <w:rFonts w:ascii="Calibri" w:hAnsi="Calibri"/>
        </w:rPr>
      </w:pPr>
    </w:p>
    <w:p w14:paraId="23E4CD7F" w14:textId="77777777" w:rsidR="00244873" w:rsidRPr="00326D53" w:rsidRDefault="00244873" w:rsidP="00244873">
      <w:pPr>
        <w:pStyle w:val="ListParagraph"/>
        <w:ind w:left="1440"/>
        <w:rPr>
          <w:rFonts w:ascii="Calibri" w:hAnsi="Calibri"/>
        </w:rPr>
      </w:pPr>
    </w:p>
    <w:p w14:paraId="3A9EA35C" w14:textId="77777777" w:rsidR="00244873" w:rsidRPr="00326D53" w:rsidRDefault="00244873" w:rsidP="00244873">
      <w:pPr>
        <w:pStyle w:val="ListParagraph"/>
        <w:ind w:left="1440"/>
        <w:rPr>
          <w:rFonts w:ascii="Calibri" w:hAnsi="Calibri"/>
        </w:rPr>
      </w:pPr>
    </w:p>
    <w:p w14:paraId="013F6EBD" w14:textId="500BCF45" w:rsidR="00244873" w:rsidRPr="00326D53" w:rsidRDefault="00244873" w:rsidP="00244873">
      <w:pPr>
        <w:pStyle w:val="ListParagraph"/>
        <w:numPr>
          <w:ilvl w:val="0"/>
          <w:numId w:val="1"/>
        </w:numPr>
        <w:rPr>
          <w:rFonts w:ascii="Calibri" w:hAnsi="Calibri"/>
          <w:sz w:val="22"/>
          <w:szCs w:val="22"/>
        </w:rPr>
      </w:pPr>
      <w:r w:rsidRPr="00326D53">
        <w:rPr>
          <w:rFonts w:ascii="Calibri" w:hAnsi="Calibri"/>
          <w:sz w:val="22"/>
          <w:szCs w:val="22"/>
        </w:rPr>
        <w:t>If 100 joules of electrical energy is supplied to an LED downlight but only 47 joules of light is emitted, the energy efficiency of the light is:</w:t>
      </w:r>
    </w:p>
    <w:p w14:paraId="54B0BE2D" w14:textId="77777777" w:rsidR="00244873" w:rsidRPr="00326D53" w:rsidRDefault="00244873" w:rsidP="00244873">
      <w:pPr>
        <w:pStyle w:val="ListParagraph"/>
        <w:rPr>
          <w:rFonts w:ascii="Calibri" w:hAnsi="Calibri"/>
          <w:sz w:val="22"/>
          <w:szCs w:val="22"/>
        </w:rPr>
      </w:pPr>
    </w:p>
    <w:p w14:paraId="6661669D" w14:textId="72A4F167" w:rsidR="00244873" w:rsidRPr="00326D53" w:rsidRDefault="00244873" w:rsidP="00244873">
      <w:pPr>
        <w:pStyle w:val="ListParagraph"/>
        <w:numPr>
          <w:ilvl w:val="1"/>
          <w:numId w:val="1"/>
        </w:numPr>
        <w:rPr>
          <w:rFonts w:ascii="Calibri" w:hAnsi="Calibri"/>
          <w:sz w:val="22"/>
          <w:szCs w:val="22"/>
        </w:rPr>
      </w:pPr>
      <w:r w:rsidRPr="00326D53">
        <w:rPr>
          <w:rFonts w:ascii="Calibri" w:hAnsi="Calibri"/>
          <w:sz w:val="22"/>
          <w:szCs w:val="22"/>
        </w:rPr>
        <w:t>2.13</w:t>
      </w:r>
    </w:p>
    <w:p w14:paraId="426A53A7" w14:textId="46CCFDE7" w:rsidR="00244873" w:rsidRPr="00326D53" w:rsidRDefault="00244873" w:rsidP="00244873">
      <w:pPr>
        <w:pStyle w:val="ListParagraph"/>
        <w:numPr>
          <w:ilvl w:val="1"/>
          <w:numId w:val="1"/>
        </w:numPr>
        <w:rPr>
          <w:rFonts w:ascii="Calibri" w:hAnsi="Calibri"/>
          <w:sz w:val="22"/>
          <w:szCs w:val="22"/>
        </w:rPr>
      </w:pPr>
      <w:r w:rsidRPr="00326D53">
        <w:rPr>
          <w:rFonts w:ascii="Calibri" w:hAnsi="Calibri"/>
          <w:sz w:val="22"/>
          <w:szCs w:val="22"/>
        </w:rPr>
        <w:t>47%</w:t>
      </w:r>
    </w:p>
    <w:p w14:paraId="38467EB8" w14:textId="1679B095" w:rsidR="00244873" w:rsidRPr="00326D53" w:rsidRDefault="00244873" w:rsidP="00244873">
      <w:pPr>
        <w:pStyle w:val="ListParagraph"/>
        <w:numPr>
          <w:ilvl w:val="1"/>
          <w:numId w:val="1"/>
        </w:numPr>
        <w:rPr>
          <w:rFonts w:ascii="Calibri" w:hAnsi="Calibri"/>
          <w:sz w:val="22"/>
          <w:szCs w:val="22"/>
        </w:rPr>
      </w:pPr>
      <w:r w:rsidRPr="00326D53">
        <w:rPr>
          <w:rFonts w:ascii="Calibri" w:hAnsi="Calibri"/>
          <w:sz w:val="22"/>
          <w:szCs w:val="22"/>
        </w:rPr>
        <w:t>53%</w:t>
      </w:r>
    </w:p>
    <w:p w14:paraId="76D8A1AD" w14:textId="5070F703" w:rsidR="00244873" w:rsidRPr="00326D53" w:rsidRDefault="00244873" w:rsidP="00244873">
      <w:pPr>
        <w:pStyle w:val="ListParagraph"/>
        <w:numPr>
          <w:ilvl w:val="1"/>
          <w:numId w:val="1"/>
        </w:numPr>
        <w:rPr>
          <w:rFonts w:ascii="Calibri" w:hAnsi="Calibri"/>
          <w:sz w:val="22"/>
          <w:szCs w:val="22"/>
        </w:rPr>
      </w:pPr>
      <w:r w:rsidRPr="00326D53">
        <w:rPr>
          <w:rFonts w:ascii="Calibri" w:hAnsi="Calibri"/>
          <w:sz w:val="22"/>
          <w:szCs w:val="22"/>
        </w:rPr>
        <w:t>147 J</w:t>
      </w:r>
    </w:p>
    <w:p w14:paraId="3F996FCC" w14:textId="68E6718D" w:rsidR="00244873" w:rsidRPr="00326D53" w:rsidRDefault="00244873" w:rsidP="00244873">
      <w:pPr>
        <w:pStyle w:val="ListParagraph"/>
        <w:numPr>
          <w:ilvl w:val="1"/>
          <w:numId w:val="1"/>
        </w:numPr>
        <w:rPr>
          <w:rFonts w:ascii="Calibri" w:hAnsi="Calibri"/>
          <w:sz w:val="22"/>
          <w:szCs w:val="22"/>
        </w:rPr>
      </w:pPr>
      <w:r w:rsidRPr="00326D53">
        <w:rPr>
          <w:rFonts w:ascii="Calibri" w:hAnsi="Calibri"/>
          <w:sz w:val="22"/>
          <w:szCs w:val="22"/>
        </w:rPr>
        <w:t>4700</w:t>
      </w:r>
    </w:p>
    <w:p w14:paraId="45A2D6F1" w14:textId="77777777" w:rsidR="005A006D" w:rsidRPr="00326D53" w:rsidRDefault="005A006D" w:rsidP="005A006D">
      <w:pPr>
        <w:pStyle w:val="ListParagraph"/>
        <w:ind w:left="1440"/>
        <w:rPr>
          <w:rFonts w:ascii="Calibri" w:hAnsi="Calibri"/>
          <w:sz w:val="22"/>
          <w:szCs w:val="22"/>
        </w:rPr>
      </w:pPr>
    </w:p>
    <w:p w14:paraId="27C10505" w14:textId="77777777" w:rsidR="00973E9E" w:rsidRPr="00326D53" w:rsidRDefault="00973E9E" w:rsidP="005A006D">
      <w:pPr>
        <w:pStyle w:val="ListParagraph"/>
        <w:ind w:left="1440"/>
        <w:rPr>
          <w:rFonts w:ascii="Calibri" w:hAnsi="Calibri"/>
          <w:sz w:val="22"/>
          <w:szCs w:val="22"/>
        </w:rPr>
      </w:pPr>
    </w:p>
    <w:p w14:paraId="6F162F82" w14:textId="77777777" w:rsidR="005A006D" w:rsidRPr="00326D53" w:rsidRDefault="005A006D" w:rsidP="005A006D">
      <w:pPr>
        <w:pStyle w:val="ListParagraph"/>
        <w:numPr>
          <w:ilvl w:val="0"/>
          <w:numId w:val="1"/>
        </w:numPr>
        <w:rPr>
          <w:rFonts w:ascii="Calibri" w:hAnsi="Calibri"/>
          <w:sz w:val="22"/>
          <w:szCs w:val="22"/>
        </w:rPr>
      </w:pPr>
      <w:r w:rsidRPr="00326D53">
        <w:rPr>
          <w:rFonts w:ascii="Calibri" w:hAnsi="Calibri"/>
          <w:sz w:val="22"/>
          <w:szCs w:val="22"/>
        </w:rPr>
        <w:t xml:space="preserve">A netball is dropped onto a flat surface from a height of 2 m and rebounds to 1.3 m. </w:t>
      </w:r>
    </w:p>
    <w:p w14:paraId="25E9C6F8" w14:textId="77777777" w:rsidR="005A006D" w:rsidRPr="00326D53" w:rsidRDefault="005A006D" w:rsidP="00326D53">
      <w:pPr>
        <w:pStyle w:val="ListParagraph"/>
        <w:numPr>
          <w:ilvl w:val="1"/>
          <w:numId w:val="7"/>
        </w:numPr>
        <w:rPr>
          <w:rFonts w:ascii="Calibri" w:hAnsi="Calibri"/>
          <w:sz w:val="22"/>
          <w:szCs w:val="22"/>
        </w:rPr>
      </w:pPr>
      <w:r w:rsidRPr="00326D53">
        <w:rPr>
          <w:rFonts w:ascii="Calibri" w:hAnsi="Calibri"/>
          <w:sz w:val="22"/>
          <w:szCs w:val="22"/>
        </w:rPr>
        <w:t xml:space="preserve">What is the ball’s rebound efficiency? </w:t>
      </w:r>
      <w:r w:rsidRPr="00326D53">
        <w:rPr>
          <w:rFonts w:ascii="Calibri" w:hAnsi="Calibri"/>
          <w:i/>
          <w:iCs/>
          <w:sz w:val="22"/>
          <w:szCs w:val="22"/>
        </w:rPr>
        <w:t xml:space="preserve">(Show your working) </w:t>
      </w:r>
    </w:p>
    <w:p w14:paraId="7B3275E7" w14:textId="77777777" w:rsidR="005A006D" w:rsidRPr="00326D53" w:rsidRDefault="005A006D" w:rsidP="00326D53">
      <w:pPr>
        <w:pStyle w:val="ListParagraph"/>
        <w:numPr>
          <w:ilvl w:val="1"/>
          <w:numId w:val="7"/>
        </w:numPr>
        <w:rPr>
          <w:rFonts w:ascii="Calibri" w:hAnsi="Calibri"/>
          <w:sz w:val="22"/>
          <w:szCs w:val="22"/>
        </w:rPr>
      </w:pPr>
      <w:r w:rsidRPr="00326D53">
        <w:rPr>
          <w:rFonts w:ascii="Calibri" w:hAnsi="Calibri"/>
          <w:sz w:val="22"/>
          <w:szCs w:val="22"/>
        </w:rPr>
        <w:t>Why doesn’t the ball rebound to the height it was dropped from?</w:t>
      </w:r>
    </w:p>
    <w:p w14:paraId="121CDA95" w14:textId="1CF4F769" w:rsidR="005A006D" w:rsidRPr="00326D53" w:rsidRDefault="005A006D" w:rsidP="005A006D">
      <w:pPr>
        <w:ind w:left="993"/>
        <w:rPr>
          <w:rFonts w:ascii="Calibri" w:hAnsi="Calibri"/>
          <w:i/>
          <w:iCs/>
          <w:sz w:val="22"/>
          <w:szCs w:val="22"/>
        </w:rPr>
      </w:pPr>
      <w:r w:rsidRPr="00326D53">
        <w:rPr>
          <w:rFonts w:ascii="Calibri" w:hAnsi="Calibri"/>
          <w:sz w:val="22"/>
          <w:szCs w:val="22"/>
        </w:rPr>
        <w:t xml:space="preserve"> </w:t>
      </w:r>
      <w:r w:rsidRPr="00326D53">
        <w:rPr>
          <w:rFonts w:ascii="Calibri" w:hAnsi="Calibri"/>
          <w:i/>
          <w:iCs/>
          <w:sz w:val="22"/>
          <w:szCs w:val="22"/>
        </w:rPr>
        <w:t>Note: Your answer must include the words transform or transformation</w:t>
      </w:r>
    </w:p>
    <w:p w14:paraId="10611C5F" w14:textId="77777777" w:rsidR="005A006D" w:rsidRPr="00326D53" w:rsidRDefault="005A006D" w:rsidP="005A006D">
      <w:pPr>
        <w:ind w:left="993"/>
        <w:rPr>
          <w:rFonts w:ascii="Calibri" w:hAnsi="Calibri"/>
          <w:i/>
          <w:iCs/>
        </w:rPr>
      </w:pPr>
    </w:p>
    <w:p w14:paraId="35CB0E74" w14:textId="31F71E0F" w:rsidR="00460580" w:rsidRPr="00326D53" w:rsidRDefault="00460580" w:rsidP="00460580">
      <w:pPr>
        <w:pStyle w:val="ListParagraph"/>
        <w:spacing w:line="360" w:lineRule="auto"/>
        <w:rPr>
          <w:rFonts w:ascii="Calibri" w:hAnsi="Calibri"/>
        </w:rPr>
      </w:pPr>
      <w:r w:rsidRPr="00326D53">
        <w:rPr>
          <w:rFonts w:ascii="Calibri" w:hAnsi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326D53" w:rsidRPr="00326D53">
        <w:rPr>
          <w:rFonts w:ascii="Calibri" w:hAnsi="Calibri"/>
        </w:rPr>
        <w:t>____________________________________</w:t>
      </w:r>
    </w:p>
    <w:p w14:paraId="49F64C96" w14:textId="793F5907" w:rsidR="00460580" w:rsidRPr="00326D53" w:rsidRDefault="00460580" w:rsidP="00460580">
      <w:pPr>
        <w:pStyle w:val="ListParagraph"/>
        <w:spacing w:line="360" w:lineRule="auto"/>
        <w:rPr>
          <w:rFonts w:ascii="Calibri" w:hAnsi="Calibri"/>
        </w:rPr>
      </w:pPr>
      <w:r w:rsidRPr="00326D53">
        <w:rPr>
          <w:rFonts w:ascii="Calibri" w:hAnsi="Calibri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  <w:r w:rsidR="00326D53" w:rsidRPr="00326D53">
        <w:rPr>
          <w:rFonts w:ascii="Calibri" w:hAnsi="Calibri"/>
        </w:rPr>
        <w:t>______________________________________________________</w:t>
      </w:r>
    </w:p>
    <w:p w14:paraId="66A27C18" w14:textId="77777777" w:rsidR="005A006D" w:rsidRPr="00326D53" w:rsidRDefault="005A006D" w:rsidP="005A006D">
      <w:pPr>
        <w:ind w:left="993"/>
        <w:rPr>
          <w:rFonts w:ascii="Calibri" w:hAnsi="Calibri"/>
          <w:i/>
          <w:iCs/>
        </w:rPr>
      </w:pPr>
    </w:p>
    <w:p w14:paraId="618F4460" w14:textId="77777777" w:rsidR="00326D53" w:rsidRPr="00326D53" w:rsidRDefault="00326D53" w:rsidP="005A006D">
      <w:pPr>
        <w:ind w:left="993"/>
        <w:rPr>
          <w:rFonts w:ascii="Calibri" w:hAnsi="Calibri"/>
          <w:i/>
          <w:iCs/>
        </w:rPr>
      </w:pPr>
    </w:p>
    <w:p w14:paraId="1D5CE359" w14:textId="77777777" w:rsidR="00326D53" w:rsidRPr="00326D53" w:rsidRDefault="00326D53" w:rsidP="005A006D">
      <w:pPr>
        <w:ind w:left="993"/>
        <w:rPr>
          <w:rFonts w:ascii="Calibri" w:hAnsi="Calibri"/>
          <w:i/>
          <w:iCs/>
        </w:rPr>
      </w:pPr>
    </w:p>
    <w:p w14:paraId="51F79A4A" w14:textId="77777777" w:rsidR="00326D53" w:rsidRPr="00326D53" w:rsidRDefault="00326D53" w:rsidP="005A006D">
      <w:pPr>
        <w:ind w:left="993"/>
        <w:rPr>
          <w:rFonts w:ascii="Calibri" w:hAnsi="Calibri"/>
          <w:i/>
          <w:iCs/>
        </w:rPr>
      </w:pPr>
    </w:p>
    <w:p w14:paraId="1001B475" w14:textId="77777777" w:rsidR="00326D53" w:rsidRPr="00326D53" w:rsidRDefault="00326D53" w:rsidP="005A006D">
      <w:pPr>
        <w:ind w:left="993"/>
        <w:rPr>
          <w:rFonts w:ascii="Calibri" w:hAnsi="Calibri"/>
          <w:i/>
          <w:iCs/>
        </w:rPr>
      </w:pPr>
    </w:p>
    <w:p w14:paraId="1326FAF8" w14:textId="77777777" w:rsidR="00326D53" w:rsidRPr="00326D53" w:rsidRDefault="00326D53" w:rsidP="005A006D">
      <w:pPr>
        <w:ind w:left="993"/>
        <w:rPr>
          <w:rFonts w:ascii="Calibri" w:hAnsi="Calibri"/>
          <w:i/>
          <w:iCs/>
        </w:rPr>
      </w:pPr>
    </w:p>
    <w:p w14:paraId="3914E765" w14:textId="77777777" w:rsidR="00326D53" w:rsidRPr="00326D53" w:rsidRDefault="00326D53" w:rsidP="005A006D">
      <w:pPr>
        <w:ind w:left="993"/>
        <w:rPr>
          <w:rFonts w:ascii="Calibri" w:hAnsi="Calibri"/>
          <w:i/>
          <w:iCs/>
        </w:rPr>
      </w:pPr>
    </w:p>
    <w:p w14:paraId="311EA6D1" w14:textId="77777777" w:rsidR="00326D53" w:rsidRPr="00326D53" w:rsidRDefault="00326D53" w:rsidP="005A006D">
      <w:pPr>
        <w:ind w:left="993"/>
        <w:rPr>
          <w:rFonts w:ascii="Calibri" w:hAnsi="Calibri"/>
          <w:i/>
          <w:iCs/>
        </w:rPr>
      </w:pPr>
    </w:p>
    <w:p w14:paraId="13393142" w14:textId="77777777" w:rsidR="00326D53" w:rsidRPr="00326D53" w:rsidRDefault="00326D53" w:rsidP="005A006D">
      <w:pPr>
        <w:ind w:left="993"/>
        <w:rPr>
          <w:rFonts w:ascii="Calibri" w:hAnsi="Calibri"/>
          <w:i/>
          <w:iCs/>
        </w:rPr>
      </w:pPr>
    </w:p>
    <w:p w14:paraId="2F60EA54" w14:textId="77777777" w:rsidR="00326D53" w:rsidRPr="00326D53" w:rsidRDefault="00326D53" w:rsidP="005A006D">
      <w:pPr>
        <w:ind w:left="993"/>
        <w:rPr>
          <w:rFonts w:ascii="Calibri" w:hAnsi="Calibri"/>
          <w:i/>
          <w:iCs/>
        </w:rPr>
      </w:pPr>
    </w:p>
    <w:p w14:paraId="2ECD5637" w14:textId="733C4FDC" w:rsidR="005A006D" w:rsidRPr="00326D53" w:rsidRDefault="00885241" w:rsidP="00326D53">
      <w:pPr>
        <w:pStyle w:val="ListParagraph"/>
        <w:numPr>
          <w:ilvl w:val="0"/>
          <w:numId w:val="7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Draw lines between each term and its definition. </w:t>
      </w:r>
    </w:p>
    <w:p w14:paraId="3C1CE095" w14:textId="77777777" w:rsidR="00885241" w:rsidRPr="00326D53" w:rsidRDefault="00885241" w:rsidP="00885241">
      <w:pPr>
        <w:rPr>
          <w:rFonts w:ascii="Calibri" w:hAnsi="Calibri"/>
        </w:rPr>
      </w:pPr>
    </w:p>
    <w:tbl>
      <w:tblPr>
        <w:tblStyle w:val="TableGrid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3400"/>
      </w:tblGrid>
      <w:tr w:rsidR="00885241" w:rsidRPr="00326D53" w14:paraId="6E8B4244" w14:textId="77777777" w:rsidTr="00FA315C">
        <w:tc>
          <w:tcPr>
            <w:tcW w:w="3120" w:type="dxa"/>
          </w:tcPr>
          <w:p w14:paraId="18F3521F" w14:textId="0D83EE70" w:rsidR="00885241" w:rsidRPr="00326D53" w:rsidRDefault="00885241" w:rsidP="00885241">
            <w:pPr>
              <w:rPr>
                <w:rFonts w:ascii="Calibri" w:hAnsi="Calibri"/>
              </w:rPr>
            </w:pPr>
            <w:r w:rsidRPr="00326D53">
              <w:rPr>
                <w:rFonts w:ascii="Calibri" w:hAnsi="Calibri"/>
              </w:rPr>
              <w:t>Aim</w:t>
            </w:r>
          </w:p>
        </w:tc>
        <w:tc>
          <w:tcPr>
            <w:tcW w:w="3400" w:type="dxa"/>
          </w:tcPr>
          <w:p w14:paraId="49A232FF" w14:textId="1093070C" w:rsidR="00885241" w:rsidRPr="00326D53" w:rsidRDefault="00C9319A" w:rsidP="00FA315C">
            <w:pPr>
              <w:jc w:val="right"/>
              <w:rPr>
                <w:rFonts w:ascii="Calibri" w:hAnsi="Calibri"/>
              </w:rPr>
            </w:pPr>
            <w:r w:rsidRPr="00326D53">
              <w:rPr>
                <w:rFonts w:ascii="Calibri" w:hAnsi="Calibri"/>
              </w:rPr>
              <w:t>A prediction of the result</w:t>
            </w:r>
          </w:p>
        </w:tc>
      </w:tr>
      <w:tr w:rsidR="00FA315C" w:rsidRPr="00326D53" w14:paraId="2D221A37" w14:textId="77777777" w:rsidTr="00FA315C">
        <w:tc>
          <w:tcPr>
            <w:tcW w:w="3120" w:type="dxa"/>
          </w:tcPr>
          <w:p w14:paraId="50C9BDB0" w14:textId="77777777" w:rsidR="00FA315C" w:rsidRPr="00326D53" w:rsidRDefault="00FA315C" w:rsidP="00885241">
            <w:pPr>
              <w:rPr>
                <w:rFonts w:ascii="Calibri" w:hAnsi="Calibri"/>
              </w:rPr>
            </w:pPr>
          </w:p>
        </w:tc>
        <w:tc>
          <w:tcPr>
            <w:tcW w:w="3400" w:type="dxa"/>
          </w:tcPr>
          <w:p w14:paraId="667EE4F3" w14:textId="77777777" w:rsidR="00FA315C" w:rsidRPr="00326D53" w:rsidRDefault="00FA315C" w:rsidP="00FA315C">
            <w:pPr>
              <w:jc w:val="right"/>
              <w:rPr>
                <w:rFonts w:ascii="Calibri" w:hAnsi="Calibri"/>
              </w:rPr>
            </w:pPr>
          </w:p>
        </w:tc>
      </w:tr>
      <w:tr w:rsidR="00885241" w:rsidRPr="00326D53" w14:paraId="062904E4" w14:textId="77777777" w:rsidTr="00FA315C">
        <w:tc>
          <w:tcPr>
            <w:tcW w:w="3120" w:type="dxa"/>
          </w:tcPr>
          <w:p w14:paraId="6F7A1E8A" w14:textId="167456A7" w:rsidR="00885241" w:rsidRPr="00326D53" w:rsidRDefault="00C9319A" w:rsidP="00885241">
            <w:pPr>
              <w:rPr>
                <w:rFonts w:ascii="Calibri" w:hAnsi="Calibri"/>
              </w:rPr>
            </w:pPr>
            <w:r w:rsidRPr="00326D53">
              <w:rPr>
                <w:rFonts w:ascii="Calibri" w:hAnsi="Calibri"/>
              </w:rPr>
              <w:t>Hypothesis</w:t>
            </w:r>
          </w:p>
        </w:tc>
        <w:tc>
          <w:tcPr>
            <w:tcW w:w="3400" w:type="dxa"/>
          </w:tcPr>
          <w:p w14:paraId="157D375F" w14:textId="77777777" w:rsidR="00885241" w:rsidRPr="00326D53" w:rsidRDefault="00C9319A" w:rsidP="00FA315C">
            <w:pPr>
              <w:jc w:val="right"/>
              <w:rPr>
                <w:rFonts w:ascii="Calibri" w:hAnsi="Calibri"/>
              </w:rPr>
            </w:pPr>
            <w:r w:rsidRPr="00326D53">
              <w:rPr>
                <w:rFonts w:ascii="Calibri" w:hAnsi="Calibri"/>
              </w:rPr>
              <w:t>The factor in the experimental set up you will change</w:t>
            </w:r>
          </w:p>
          <w:p w14:paraId="3AF28D71" w14:textId="105484F4" w:rsidR="00FA315C" w:rsidRPr="00326D53" w:rsidRDefault="00FA315C" w:rsidP="00FA315C">
            <w:pPr>
              <w:jc w:val="right"/>
              <w:rPr>
                <w:rFonts w:ascii="Calibri" w:hAnsi="Calibri"/>
              </w:rPr>
            </w:pPr>
          </w:p>
        </w:tc>
      </w:tr>
      <w:tr w:rsidR="00885241" w:rsidRPr="00326D53" w14:paraId="414CED3D" w14:textId="77777777" w:rsidTr="00FA315C">
        <w:tc>
          <w:tcPr>
            <w:tcW w:w="3120" w:type="dxa"/>
          </w:tcPr>
          <w:p w14:paraId="6EAD5453" w14:textId="1593D8D3" w:rsidR="00885241" w:rsidRPr="00326D53" w:rsidRDefault="00C9319A" w:rsidP="00885241">
            <w:pPr>
              <w:rPr>
                <w:rFonts w:ascii="Calibri" w:hAnsi="Calibri"/>
              </w:rPr>
            </w:pPr>
            <w:r w:rsidRPr="00326D53">
              <w:rPr>
                <w:rFonts w:ascii="Calibri" w:hAnsi="Calibri"/>
              </w:rPr>
              <w:t>Independent variable</w:t>
            </w:r>
          </w:p>
        </w:tc>
        <w:tc>
          <w:tcPr>
            <w:tcW w:w="3400" w:type="dxa"/>
          </w:tcPr>
          <w:p w14:paraId="4D359F85" w14:textId="77777777" w:rsidR="00C9319A" w:rsidRPr="00326D53" w:rsidRDefault="00C9319A" w:rsidP="00FA315C">
            <w:pPr>
              <w:jc w:val="right"/>
              <w:rPr>
                <w:rFonts w:ascii="Calibri" w:hAnsi="Calibri"/>
              </w:rPr>
            </w:pPr>
            <w:r w:rsidRPr="00326D53">
              <w:rPr>
                <w:rFonts w:ascii="Calibri" w:hAnsi="Calibri"/>
              </w:rPr>
              <w:t>The goal of an experiment</w:t>
            </w:r>
          </w:p>
          <w:p w14:paraId="0A88E885" w14:textId="7FC1E9DC" w:rsidR="00FA315C" w:rsidRPr="00326D53" w:rsidRDefault="00FA315C" w:rsidP="00FA315C">
            <w:pPr>
              <w:jc w:val="right"/>
              <w:rPr>
                <w:rFonts w:ascii="Calibri" w:hAnsi="Calibri"/>
              </w:rPr>
            </w:pPr>
          </w:p>
        </w:tc>
      </w:tr>
      <w:tr w:rsidR="00885241" w:rsidRPr="00326D53" w14:paraId="015BCDE5" w14:textId="77777777" w:rsidTr="00FA315C">
        <w:tc>
          <w:tcPr>
            <w:tcW w:w="3120" w:type="dxa"/>
          </w:tcPr>
          <w:p w14:paraId="3F361C78" w14:textId="227B1B71" w:rsidR="00885241" w:rsidRPr="00326D53" w:rsidRDefault="00C9319A" w:rsidP="00885241">
            <w:pPr>
              <w:rPr>
                <w:rFonts w:ascii="Calibri" w:hAnsi="Calibri"/>
              </w:rPr>
            </w:pPr>
            <w:r w:rsidRPr="00326D53">
              <w:rPr>
                <w:rFonts w:ascii="Calibri" w:hAnsi="Calibri"/>
              </w:rPr>
              <w:t>Dependent variable</w:t>
            </w:r>
          </w:p>
        </w:tc>
        <w:tc>
          <w:tcPr>
            <w:tcW w:w="3400" w:type="dxa"/>
          </w:tcPr>
          <w:p w14:paraId="19EF033C" w14:textId="5CE2924E" w:rsidR="00885241" w:rsidRPr="00326D53" w:rsidRDefault="00C9319A" w:rsidP="00FA315C">
            <w:pPr>
              <w:jc w:val="right"/>
              <w:rPr>
                <w:rFonts w:ascii="Calibri" w:hAnsi="Calibri"/>
              </w:rPr>
            </w:pPr>
            <w:r w:rsidRPr="00326D53">
              <w:rPr>
                <w:rFonts w:ascii="Calibri" w:hAnsi="Calibri"/>
              </w:rPr>
              <w:t>The factor you will keep the same for the whole experiment</w:t>
            </w:r>
          </w:p>
        </w:tc>
      </w:tr>
      <w:tr w:rsidR="00FA315C" w:rsidRPr="00326D53" w14:paraId="368B2001" w14:textId="77777777" w:rsidTr="00FA315C">
        <w:tc>
          <w:tcPr>
            <w:tcW w:w="3120" w:type="dxa"/>
          </w:tcPr>
          <w:p w14:paraId="142ABD9B" w14:textId="1257A839" w:rsidR="00FA315C" w:rsidRPr="00326D53" w:rsidRDefault="00FA315C" w:rsidP="00885241">
            <w:pPr>
              <w:rPr>
                <w:rFonts w:ascii="Calibri" w:hAnsi="Calibri"/>
              </w:rPr>
            </w:pPr>
          </w:p>
        </w:tc>
        <w:tc>
          <w:tcPr>
            <w:tcW w:w="3400" w:type="dxa"/>
          </w:tcPr>
          <w:p w14:paraId="46B8B1D5" w14:textId="77777777" w:rsidR="00FA315C" w:rsidRPr="00326D53" w:rsidRDefault="00FA315C" w:rsidP="00FA315C">
            <w:pPr>
              <w:jc w:val="right"/>
              <w:rPr>
                <w:rFonts w:ascii="Calibri" w:hAnsi="Calibri"/>
              </w:rPr>
            </w:pPr>
          </w:p>
        </w:tc>
      </w:tr>
      <w:tr w:rsidR="00885241" w:rsidRPr="00326D53" w14:paraId="627C5FA3" w14:textId="77777777" w:rsidTr="00FA315C">
        <w:tc>
          <w:tcPr>
            <w:tcW w:w="3120" w:type="dxa"/>
          </w:tcPr>
          <w:p w14:paraId="39F68D67" w14:textId="0B603DF5" w:rsidR="00885241" w:rsidRPr="00326D53" w:rsidRDefault="00C9319A" w:rsidP="00885241">
            <w:pPr>
              <w:rPr>
                <w:rFonts w:ascii="Calibri" w:hAnsi="Calibri"/>
              </w:rPr>
            </w:pPr>
            <w:r w:rsidRPr="00326D53">
              <w:rPr>
                <w:rFonts w:ascii="Calibri" w:hAnsi="Calibri"/>
              </w:rPr>
              <w:t>Controlled variable</w:t>
            </w:r>
          </w:p>
        </w:tc>
        <w:tc>
          <w:tcPr>
            <w:tcW w:w="3400" w:type="dxa"/>
          </w:tcPr>
          <w:p w14:paraId="429B7FA3" w14:textId="6DF2DE83" w:rsidR="00FA315C" w:rsidRPr="00326D53" w:rsidRDefault="00C9319A" w:rsidP="00973E9E">
            <w:pPr>
              <w:jc w:val="right"/>
              <w:rPr>
                <w:rFonts w:ascii="Calibri" w:hAnsi="Calibri"/>
              </w:rPr>
            </w:pPr>
            <w:r w:rsidRPr="00326D53">
              <w:rPr>
                <w:rFonts w:ascii="Calibri" w:hAnsi="Calibri"/>
              </w:rPr>
              <w:t>The factor you will measure to see how it changes</w:t>
            </w:r>
          </w:p>
        </w:tc>
      </w:tr>
    </w:tbl>
    <w:p w14:paraId="0CEC401A" w14:textId="77777777" w:rsidR="00326D53" w:rsidRPr="00326D53" w:rsidRDefault="00326D53" w:rsidP="00326D53">
      <w:pPr>
        <w:pStyle w:val="ListParagraph"/>
        <w:rPr>
          <w:rFonts w:ascii="Calibri" w:hAnsi="Calibri"/>
        </w:rPr>
      </w:pPr>
    </w:p>
    <w:p w14:paraId="35D0BB11" w14:textId="77777777" w:rsidR="00326D53" w:rsidRPr="00326D53" w:rsidRDefault="00326D53" w:rsidP="00326D53">
      <w:pPr>
        <w:pStyle w:val="ListParagraph"/>
        <w:rPr>
          <w:rFonts w:ascii="Calibri" w:hAnsi="Calibri"/>
        </w:rPr>
      </w:pPr>
    </w:p>
    <w:p w14:paraId="1F7886EB" w14:textId="4573A0E1" w:rsidR="000F6CF6" w:rsidRPr="00326D53" w:rsidRDefault="00FA315C" w:rsidP="00326D53">
      <w:pPr>
        <w:pStyle w:val="ListParagraph"/>
        <w:numPr>
          <w:ilvl w:val="0"/>
          <w:numId w:val="7"/>
        </w:numPr>
        <w:rPr>
          <w:rFonts w:ascii="Calibri" w:hAnsi="Calibri"/>
        </w:rPr>
      </w:pPr>
      <w:r w:rsidRPr="00326D53">
        <w:rPr>
          <w:rFonts w:ascii="Calibri" w:hAnsi="Calibri"/>
        </w:rPr>
        <w:t>Jeff’s group carried out an experiment to measure the maximum voltage</w:t>
      </w:r>
      <w:r w:rsidR="008C6DC1" w:rsidRPr="00326D53">
        <w:rPr>
          <w:rFonts w:ascii="Calibri" w:hAnsi="Calibri"/>
        </w:rPr>
        <w:t xml:space="preserve"> produced with different numbers of blades on a small wind turbine. He graphed the results as shown</w:t>
      </w:r>
      <w:r w:rsidR="00326D53" w:rsidRPr="00326D53">
        <w:rPr>
          <w:rFonts w:ascii="Calibri" w:hAnsi="Calibri"/>
        </w:rPr>
        <w:t xml:space="preserve"> below</w:t>
      </w:r>
      <w:r w:rsidR="008C6DC1" w:rsidRPr="00326D53">
        <w:rPr>
          <w:rFonts w:ascii="Calibri" w:hAnsi="Calibri"/>
        </w:rPr>
        <w:t xml:space="preserve">. </w:t>
      </w:r>
    </w:p>
    <w:p w14:paraId="6F09067C" w14:textId="77777777" w:rsidR="00326D53" w:rsidRPr="00326D53" w:rsidRDefault="00326D53" w:rsidP="00326D53">
      <w:pPr>
        <w:pStyle w:val="ListParagraph"/>
        <w:rPr>
          <w:rFonts w:ascii="Calibri" w:hAnsi="Calibri"/>
        </w:rPr>
      </w:pPr>
    </w:p>
    <w:p w14:paraId="477DF95A" w14:textId="68449082" w:rsidR="000F6CF6" w:rsidRPr="00326D53" w:rsidRDefault="000F6CF6" w:rsidP="000F6CF6">
      <w:pPr>
        <w:pStyle w:val="ListParagraph"/>
        <w:jc w:val="center"/>
        <w:rPr>
          <w:rFonts w:ascii="Calibri" w:hAnsi="Calibri"/>
        </w:rPr>
      </w:pPr>
      <w:r w:rsidRPr="00326D53">
        <w:rPr>
          <w:rFonts w:ascii="Calibri" w:hAnsi="Calibri"/>
        </w:rPr>
        <w:drawing>
          <wp:inline distT="0" distB="0" distL="0" distR="0" wp14:anchorId="2968ABF6" wp14:editId="2C0F382D">
            <wp:extent cx="3165230" cy="1718804"/>
            <wp:effectExtent l="0" t="0" r="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8450" cy="17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2A97" w14:textId="6DDCB7A4" w:rsidR="008C6DC1" w:rsidRPr="00326D53" w:rsidRDefault="008C6DC1" w:rsidP="000F6CF6">
      <w:pPr>
        <w:pStyle w:val="ListParagraph"/>
        <w:rPr>
          <w:rFonts w:ascii="Calibri" w:hAnsi="Calibri"/>
        </w:rPr>
      </w:pPr>
      <w:r w:rsidRPr="00326D53">
        <w:rPr>
          <w:rFonts w:ascii="Calibri" w:hAnsi="Calibri"/>
        </w:rPr>
        <w:t>From this graph, what would be the best number of blades for that wind turbine in those conditions?</w:t>
      </w:r>
    </w:p>
    <w:p w14:paraId="748C0470" w14:textId="77777777" w:rsidR="000F6CF6" w:rsidRPr="00326D53" w:rsidRDefault="000F6CF6" w:rsidP="000F6CF6">
      <w:pPr>
        <w:pStyle w:val="ListParagraph"/>
        <w:rPr>
          <w:rFonts w:ascii="Calibri" w:hAnsi="Calibri"/>
        </w:rPr>
      </w:pPr>
    </w:p>
    <w:p w14:paraId="32C14FC6" w14:textId="1FBD417B" w:rsidR="008C6DC1" w:rsidRPr="00326D53" w:rsidRDefault="008C6DC1" w:rsidP="00326D53">
      <w:pPr>
        <w:pStyle w:val="ListParagraph"/>
        <w:numPr>
          <w:ilvl w:val="1"/>
          <w:numId w:val="8"/>
        </w:numPr>
        <w:rPr>
          <w:rFonts w:ascii="Calibri" w:hAnsi="Calibri"/>
        </w:rPr>
      </w:pPr>
      <w:r w:rsidRPr="00326D53">
        <w:rPr>
          <w:rFonts w:ascii="Calibri" w:hAnsi="Calibri"/>
        </w:rPr>
        <w:t>2</w:t>
      </w:r>
    </w:p>
    <w:p w14:paraId="3AB81A66" w14:textId="43D998B7" w:rsidR="008C6DC1" w:rsidRPr="00326D53" w:rsidRDefault="008C6DC1" w:rsidP="00326D53">
      <w:pPr>
        <w:pStyle w:val="ListParagraph"/>
        <w:numPr>
          <w:ilvl w:val="1"/>
          <w:numId w:val="8"/>
        </w:numPr>
        <w:rPr>
          <w:rFonts w:ascii="Calibri" w:hAnsi="Calibri"/>
        </w:rPr>
      </w:pPr>
      <w:r w:rsidRPr="00326D53">
        <w:rPr>
          <w:rFonts w:ascii="Calibri" w:hAnsi="Calibri"/>
        </w:rPr>
        <w:t>3</w:t>
      </w:r>
    </w:p>
    <w:p w14:paraId="46799E19" w14:textId="42B3066A" w:rsidR="008C6DC1" w:rsidRPr="00326D53" w:rsidRDefault="008C6DC1" w:rsidP="00326D53">
      <w:pPr>
        <w:pStyle w:val="ListParagraph"/>
        <w:numPr>
          <w:ilvl w:val="1"/>
          <w:numId w:val="8"/>
        </w:numPr>
        <w:rPr>
          <w:rFonts w:ascii="Calibri" w:hAnsi="Calibri"/>
        </w:rPr>
      </w:pPr>
      <w:r w:rsidRPr="00326D53">
        <w:rPr>
          <w:rFonts w:ascii="Calibri" w:hAnsi="Calibri"/>
        </w:rPr>
        <w:t>4</w:t>
      </w:r>
    </w:p>
    <w:p w14:paraId="3C284D3D" w14:textId="7127EA7C" w:rsidR="008C6DC1" w:rsidRPr="00326D53" w:rsidRDefault="008C6DC1" w:rsidP="00326D53">
      <w:pPr>
        <w:pStyle w:val="ListParagraph"/>
        <w:numPr>
          <w:ilvl w:val="1"/>
          <w:numId w:val="8"/>
        </w:numPr>
        <w:rPr>
          <w:rFonts w:ascii="Calibri" w:hAnsi="Calibri"/>
        </w:rPr>
      </w:pPr>
      <w:r w:rsidRPr="00326D53">
        <w:rPr>
          <w:rFonts w:ascii="Calibri" w:hAnsi="Calibri"/>
        </w:rPr>
        <w:t>6</w:t>
      </w:r>
    </w:p>
    <w:p w14:paraId="08A16836" w14:textId="11AFE0F8" w:rsidR="008C6DC1" w:rsidRPr="00326D53" w:rsidRDefault="008C6DC1" w:rsidP="00326D53">
      <w:pPr>
        <w:pStyle w:val="ListParagraph"/>
        <w:numPr>
          <w:ilvl w:val="1"/>
          <w:numId w:val="8"/>
        </w:numPr>
        <w:rPr>
          <w:rFonts w:ascii="Calibri" w:hAnsi="Calibri"/>
        </w:rPr>
      </w:pPr>
      <w:r w:rsidRPr="00326D53">
        <w:rPr>
          <w:rFonts w:ascii="Calibri" w:hAnsi="Calibri"/>
        </w:rPr>
        <w:t>12</w:t>
      </w:r>
    </w:p>
    <w:p w14:paraId="6D8B6F49" w14:textId="77777777" w:rsidR="00973E9E" w:rsidRPr="00326D53" w:rsidRDefault="00973E9E" w:rsidP="00973E9E">
      <w:pPr>
        <w:pStyle w:val="ListParagraph"/>
        <w:ind w:left="1440"/>
        <w:rPr>
          <w:rFonts w:ascii="Calibri" w:hAnsi="Calibri"/>
        </w:rPr>
      </w:pPr>
    </w:p>
    <w:p w14:paraId="46C8441B" w14:textId="77777777" w:rsidR="00326D53" w:rsidRPr="00326D53" w:rsidRDefault="00326D53" w:rsidP="00973E9E">
      <w:pPr>
        <w:pStyle w:val="ListParagraph"/>
        <w:ind w:left="1440"/>
        <w:rPr>
          <w:rFonts w:ascii="Calibri" w:hAnsi="Calibri"/>
        </w:rPr>
      </w:pPr>
    </w:p>
    <w:p w14:paraId="1BF78422" w14:textId="77777777" w:rsidR="00326D53" w:rsidRPr="00326D53" w:rsidRDefault="00326D53" w:rsidP="00973E9E">
      <w:pPr>
        <w:pStyle w:val="ListParagraph"/>
        <w:ind w:left="1440"/>
        <w:rPr>
          <w:rFonts w:ascii="Calibri" w:hAnsi="Calibri"/>
        </w:rPr>
      </w:pPr>
    </w:p>
    <w:p w14:paraId="4627D04E" w14:textId="77777777" w:rsidR="00326D53" w:rsidRPr="00326D53" w:rsidRDefault="00326D53" w:rsidP="00973E9E">
      <w:pPr>
        <w:pStyle w:val="ListParagraph"/>
        <w:ind w:left="1440"/>
        <w:rPr>
          <w:rFonts w:ascii="Calibri" w:hAnsi="Calibri"/>
        </w:rPr>
      </w:pPr>
    </w:p>
    <w:p w14:paraId="3F12E717" w14:textId="77777777" w:rsidR="00326D53" w:rsidRPr="00326D53" w:rsidRDefault="00326D53" w:rsidP="00973E9E">
      <w:pPr>
        <w:pStyle w:val="ListParagraph"/>
        <w:ind w:left="1440"/>
        <w:rPr>
          <w:rFonts w:ascii="Calibri" w:hAnsi="Calibri"/>
        </w:rPr>
      </w:pPr>
    </w:p>
    <w:p w14:paraId="72247DEA" w14:textId="77777777" w:rsidR="00326D53" w:rsidRPr="00326D53" w:rsidRDefault="00326D53" w:rsidP="00326D53">
      <w:pPr>
        <w:rPr>
          <w:rFonts w:ascii="Calibri" w:hAnsi="Calibri"/>
        </w:rPr>
      </w:pPr>
    </w:p>
    <w:p w14:paraId="18B688F4" w14:textId="77DD308E" w:rsidR="00973E9E" w:rsidRPr="00326D53" w:rsidRDefault="00973E9E" w:rsidP="00326D53">
      <w:pPr>
        <w:pStyle w:val="ListParagraph"/>
        <w:numPr>
          <w:ilvl w:val="0"/>
          <w:numId w:val="8"/>
        </w:numPr>
        <w:rPr>
          <w:rFonts w:ascii="Calibri" w:hAnsi="Calibri"/>
        </w:rPr>
      </w:pPr>
      <w:r w:rsidRPr="00326D53">
        <w:rPr>
          <w:rFonts w:ascii="Calibri" w:hAnsi="Calibri"/>
        </w:rPr>
        <w:t xml:space="preserve">Draw a Sankey diagram to represent energy transformant that occur when a solar panel charges a battery. </w:t>
      </w:r>
    </w:p>
    <w:p w14:paraId="469F8DFE" w14:textId="70DE9314" w:rsidR="00973E9E" w:rsidRPr="00326D53" w:rsidRDefault="00973E9E" w:rsidP="00973E9E">
      <w:pPr>
        <w:pStyle w:val="ListParagraph"/>
        <w:rPr>
          <w:rFonts w:ascii="Calibri" w:hAnsi="Calibri"/>
          <w:i/>
          <w:iCs/>
        </w:rPr>
      </w:pPr>
      <w:r w:rsidRPr="00326D53">
        <w:rPr>
          <w:rFonts w:ascii="Calibri" w:hAnsi="Calibri"/>
          <w:i/>
          <w:iCs/>
        </w:rPr>
        <w:t>Hint: Have you noticed that the charger and phone warm up when a phone is charged?</w:t>
      </w:r>
    </w:p>
    <w:p w14:paraId="6D58E39D" w14:textId="2E2361BB" w:rsidR="00973E9E" w:rsidRPr="00326D53" w:rsidRDefault="00973E9E" w:rsidP="00973E9E">
      <w:pPr>
        <w:pStyle w:val="ListParagraph"/>
        <w:rPr>
          <w:rFonts w:ascii="Calibri" w:hAnsi="Calibri"/>
          <w:i/>
          <w:iCs/>
        </w:rPr>
      </w:pPr>
      <w:r w:rsidRPr="00326D53">
        <w:rPr>
          <w:rFonts w:ascii="Calibri" w:hAnsi="Calibri"/>
          <w:i/>
          <w:iCs/>
        </w:rPr>
        <w:t>Note: You don’t need to label the diagram with percentage values, but as much as possible, try to get your arrows about the right size.</w:t>
      </w:r>
    </w:p>
    <w:sectPr w:rsidR="00973E9E" w:rsidRPr="00326D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3545A"/>
    <w:multiLevelType w:val="hybridMultilevel"/>
    <w:tmpl w:val="92A67A6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496B87"/>
    <w:multiLevelType w:val="hybridMultilevel"/>
    <w:tmpl w:val="B1EEAEA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58258F"/>
    <w:multiLevelType w:val="hybridMultilevel"/>
    <w:tmpl w:val="0ECE40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1C18C2"/>
    <w:multiLevelType w:val="hybridMultilevel"/>
    <w:tmpl w:val="65A49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05A28"/>
    <w:multiLevelType w:val="hybridMultilevel"/>
    <w:tmpl w:val="480440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EA78FA"/>
    <w:multiLevelType w:val="hybridMultilevel"/>
    <w:tmpl w:val="B57617E0"/>
    <w:lvl w:ilvl="0" w:tplc="C702550E">
      <w:start w:val="1"/>
      <w:numFmt w:val="bullet"/>
      <w:lvlText w:val=""/>
      <w:lvlJc w:val="left"/>
      <w:pPr>
        <w:ind w:left="1429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CD4795"/>
    <w:multiLevelType w:val="hybridMultilevel"/>
    <w:tmpl w:val="D95AEF28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E1A210C"/>
    <w:multiLevelType w:val="hybridMultilevel"/>
    <w:tmpl w:val="7A3A91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CF3396"/>
    <w:rsid w:val="000507BF"/>
    <w:rsid w:val="000F6CF6"/>
    <w:rsid w:val="00132DAE"/>
    <w:rsid w:val="001B583F"/>
    <w:rsid w:val="001B66B5"/>
    <w:rsid w:val="001D5681"/>
    <w:rsid w:val="00225104"/>
    <w:rsid w:val="002325A4"/>
    <w:rsid w:val="00244873"/>
    <w:rsid w:val="00295E63"/>
    <w:rsid w:val="0031429A"/>
    <w:rsid w:val="00326D53"/>
    <w:rsid w:val="003C1B15"/>
    <w:rsid w:val="0042225B"/>
    <w:rsid w:val="00460580"/>
    <w:rsid w:val="004C53A6"/>
    <w:rsid w:val="004C63B2"/>
    <w:rsid w:val="005A006D"/>
    <w:rsid w:val="005B7210"/>
    <w:rsid w:val="005E5895"/>
    <w:rsid w:val="00616294"/>
    <w:rsid w:val="00656E40"/>
    <w:rsid w:val="006C5224"/>
    <w:rsid w:val="00765ED6"/>
    <w:rsid w:val="007A5239"/>
    <w:rsid w:val="00885241"/>
    <w:rsid w:val="008C6DC1"/>
    <w:rsid w:val="00924E0B"/>
    <w:rsid w:val="00961FB7"/>
    <w:rsid w:val="00973E9E"/>
    <w:rsid w:val="009A731F"/>
    <w:rsid w:val="009B407F"/>
    <w:rsid w:val="009D50DA"/>
    <w:rsid w:val="009E6733"/>
    <w:rsid w:val="00A0117D"/>
    <w:rsid w:val="00AA42E9"/>
    <w:rsid w:val="00B13B4F"/>
    <w:rsid w:val="00B261B3"/>
    <w:rsid w:val="00B76DA0"/>
    <w:rsid w:val="00C41F7E"/>
    <w:rsid w:val="00C56FE5"/>
    <w:rsid w:val="00C9319A"/>
    <w:rsid w:val="00CC453F"/>
    <w:rsid w:val="00CD4900"/>
    <w:rsid w:val="00CE73B1"/>
    <w:rsid w:val="00CF0F57"/>
    <w:rsid w:val="00D85ACE"/>
    <w:rsid w:val="00DF1D8B"/>
    <w:rsid w:val="00E063DF"/>
    <w:rsid w:val="00E324DA"/>
    <w:rsid w:val="00EF5F41"/>
    <w:rsid w:val="00FA07C4"/>
    <w:rsid w:val="00FA315C"/>
    <w:rsid w:val="030F193D"/>
    <w:rsid w:val="2488DA90"/>
    <w:rsid w:val="4DCF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F3396"/>
  <w15:chartTrackingRefBased/>
  <w15:docId w15:val="{C27FBBBB-8989-4BC3-9DAC-8EF283E2B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F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E63"/>
    <w:pPr>
      <w:ind w:left="720"/>
      <w:contextualSpacing/>
    </w:pPr>
  </w:style>
  <w:style w:type="table" w:styleId="TableGrid">
    <w:name w:val="Table Grid"/>
    <w:basedOn w:val="TableNormal"/>
    <w:uiPriority w:val="39"/>
    <w:rsid w:val="00885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3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Props1.xml><?xml version="1.0" encoding="utf-8"?>
<ds:datastoreItem xmlns:ds="http://schemas.openxmlformats.org/officeDocument/2006/customXml" ds:itemID="{CFC7E0B3-632A-48A6-8E36-A4783631F2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5032E5-1691-4990-B139-E1603DC2F47F}"/>
</file>

<file path=customXml/itemProps3.xml><?xml version="1.0" encoding="utf-8"?>
<ds:datastoreItem xmlns:ds="http://schemas.openxmlformats.org/officeDocument/2006/customXml" ds:itemID="{316E1479-9987-4844-A384-7E6AB3E776B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1016</Words>
  <Characters>5797</Characters>
  <Application>Microsoft Office Word</Application>
  <DocSecurity>0</DocSecurity>
  <Lines>48</Lines>
  <Paragraphs>13</Paragraphs>
  <ScaleCrop>false</ScaleCrop>
  <Company/>
  <LinksUpToDate>false</LinksUpToDate>
  <CharactersWithSpaces>6800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Prasad (Kolbe Catholic College - Rockingham)</dc:creator>
  <cp:keywords/>
  <dc:description/>
  <cp:lastModifiedBy>Michelle Prasad (Kolbe Catholic College - Rockingham)</cp:lastModifiedBy>
  <cp:revision>53</cp:revision>
  <dcterms:created xsi:type="dcterms:W3CDTF">2020-12-10T06:00:00Z</dcterms:created>
  <dcterms:modified xsi:type="dcterms:W3CDTF">2020-12-10T07:23:00Z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