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54740" w14:textId="77777777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SCIENCE 2014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27BCD9F3" w:rsidR="009672F0" w:rsidRPr="001976A4" w:rsidRDefault="0026362E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PHYSICS TEST TWO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5FF76755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AE5206">
        <w:rPr>
          <w:rFonts w:ascii="Calibri" w:hAnsi="Calibri"/>
          <w:sz w:val="24"/>
          <w:szCs w:val="24"/>
        </w:rPr>
        <w:tab/>
        <w:t xml:space="preserve">          Mark:         /43</w:t>
      </w:r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5C678533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3607C1">
        <w:rPr>
          <w:rFonts w:ascii="Calibri" w:hAnsi="Calibri"/>
          <w:b/>
          <w:sz w:val="24"/>
          <w:szCs w:val="24"/>
        </w:rPr>
        <w:t>1</w:t>
      </w:r>
      <w:r w:rsidRPr="003805B1">
        <w:rPr>
          <w:rFonts w:ascii="Calibri" w:hAnsi="Calibri"/>
          <w:b/>
          <w:sz w:val="24"/>
          <w:szCs w:val="24"/>
        </w:rPr>
        <w:t>5 marks)</w:t>
      </w:r>
    </w:p>
    <w:p w14:paraId="25D9123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39C181B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665574A9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76961B7" w14:textId="44F93225" w:rsidR="009672F0" w:rsidRPr="001976A4" w:rsidRDefault="00AE5206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1792" behindDoc="1" locked="0" layoutInCell="1" allowOverlap="1" wp14:anchorId="371CF818" wp14:editId="27057F9F">
            <wp:simplePos x="0" y="0"/>
            <wp:positionH relativeFrom="column">
              <wp:posOffset>3764915</wp:posOffset>
            </wp:positionH>
            <wp:positionV relativeFrom="paragraph">
              <wp:posOffset>96520</wp:posOffset>
            </wp:positionV>
            <wp:extent cx="2146935" cy="1386205"/>
            <wp:effectExtent l="0" t="0" r="5715" b="4445"/>
            <wp:wrapTight wrapText="bothSides">
              <wp:wrapPolygon edited="0">
                <wp:start x="0" y="0"/>
                <wp:lineTo x="0" y="21372"/>
                <wp:lineTo x="21466" y="21372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5" b="6736"/>
                    <a:stretch/>
                  </pic:blipFill>
                  <pic:spPr bwMode="auto">
                    <a:xfrm>
                      <a:off x="0" y="0"/>
                      <a:ext cx="214693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A005" w14:textId="5197BB4C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1</w:t>
      </w:r>
      <w:r w:rsidR="00001910" w:rsidRPr="0062263A">
        <w:rPr>
          <w:rFonts w:ascii="Calibri" w:hAnsi="Calibri"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7C21E9" w:rsidRPr="0062263A">
        <w:rPr>
          <w:rFonts w:ascii="Calibri" w:hAnsi="Calibri"/>
          <w:sz w:val="24"/>
          <w:szCs w:val="24"/>
        </w:rPr>
        <w:t xml:space="preserve">Select the name given to the diagram </w:t>
      </w:r>
      <w:r w:rsidR="00AE5206">
        <w:rPr>
          <w:rFonts w:ascii="Calibri" w:hAnsi="Calibri"/>
          <w:sz w:val="24"/>
          <w:szCs w:val="24"/>
        </w:rPr>
        <w:t>on the right.</w:t>
      </w:r>
    </w:p>
    <w:p w14:paraId="7E9AEB63" w14:textId="010275F9" w:rsidR="0010098B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CC15E20" w14:textId="29B2D1C5" w:rsidR="009672F0" w:rsidRPr="001976A4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>(a)</w:t>
      </w:r>
      <w:r w:rsidR="00DA7DCA">
        <w:rPr>
          <w:rFonts w:ascii="Calibri" w:hAnsi="Calibri"/>
          <w:sz w:val="24"/>
          <w:szCs w:val="24"/>
        </w:rPr>
        <w:tab/>
      </w:r>
      <w:r w:rsidR="007C21E9">
        <w:rPr>
          <w:rFonts w:ascii="Calibri" w:hAnsi="Calibri"/>
          <w:sz w:val="24"/>
          <w:szCs w:val="24"/>
        </w:rPr>
        <w:t>Magnetic wave.</w:t>
      </w:r>
    </w:p>
    <w:p w14:paraId="7144ADA4" w14:textId="2F118808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7C21E9">
        <w:rPr>
          <w:rFonts w:ascii="Calibri" w:hAnsi="Calibri"/>
          <w:sz w:val="24"/>
          <w:szCs w:val="24"/>
        </w:rPr>
        <w:t>Electromagnetic wave.</w:t>
      </w:r>
    </w:p>
    <w:p w14:paraId="72C6595F" w14:textId="56DF85E6" w:rsidR="009672F0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proofErr w:type="spellStart"/>
      <w:r w:rsidR="007C21E9">
        <w:rPr>
          <w:rFonts w:ascii="Calibri" w:hAnsi="Calibri"/>
          <w:sz w:val="24"/>
          <w:szCs w:val="24"/>
        </w:rPr>
        <w:t>Electricmagnetic</w:t>
      </w:r>
      <w:proofErr w:type="spellEnd"/>
      <w:r w:rsidR="007C21E9">
        <w:rPr>
          <w:rFonts w:ascii="Calibri" w:hAnsi="Calibri"/>
          <w:sz w:val="24"/>
          <w:szCs w:val="24"/>
        </w:rPr>
        <w:t xml:space="preserve"> wave.</w:t>
      </w:r>
    </w:p>
    <w:p w14:paraId="3E5F87D3" w14:textId="01248E72" w:rsidR="009672F0" w:rsidRPr="001976A4" w:rsidRDefault="0010098B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  <w:t>(d)</w:t>
      </w:r>
      <w:r w:rsidR="00DA7DCA">
        <w:rPr>
          <w:rFonts w:ascii="Calibri" w:hAnsi="Calibri"/>
          <w:sz w:val="24"/>
          <w:szCs w:val="24"/>
        </w:rPr>
        <w:tab/>
      </w:r>
      <w:r w:rsidR="007C21E9">
        <w:rPr>
          <w:rFonts w:ascii="Calibri" w:hAnsi="Calibri"/>
          <w:sz w:val="24"/>
          <w:szCs w:val="24"/>
        </w:rPr>
        <w:t>Electric wave.</w:t>
      </w:r>
    </w:p>
    <w:p w14:paraId="71EA7C4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BAF56DC" w14:textId="0355D5D2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0A41B74" w14:textId="6027100F" w:rsidR="00001910" w:rsidRPr="0062263A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2</w:t>
      </w:r>
      <w:r w:rsidR="00DA7DCA" w:rsidRPr="0062263A">
        <w:rPr>
          <w:rFonts w:ascii="Calibri" w:hAnsi="Calibri"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0870AA" w:rsidRPr="0062263A">
        <w:rPr>
          <w:rFonts w:ascii="Calibri" w:hAnsi="Calibri"/>
          <w:sz w:val="24"/>
          <w:szCs w:val="24"/>
        </w:rPr>
        <w:t>Choose the correct definition for ‘</w:t>
      </w:r>
      <w:r w:rsidR="0026362E" w:rsidRPr="0062263A">
        <w:rPr>
          <w:rFonts w:ascii="Calibri" w:hAnsi="Calibri"/>
          <w:sz w:val="24"/>
          <w:szCs w:val="24"/>
        </w:rPr>
        <w:t>wave motion</w:t>
      </w:r>
      <w:r w:rsidR="000870AA" w:rsidRPr="0062263A">
        <w:rPr>
          <w:rFonts w:ascii="Calibri" w:hAnsi="Calibri"/>
          <w:sz w:val="24"/>
          <w:szCs w:val="24"/>
        </w:rPr>
        <w:t>’.</w:t>
      </w:r>
    </w:p>
    <w:p w14:paraId="52BDE956" w14:textId="77777777" w:rsidR="00001910" w:rsidRPr="0062263A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5AAD6AEC" w14:textId="681226E5" w:rsidR="00001910" w:rsidRPr="0062263A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612E98" w:rsidRPr="0062263A">
        <w:rPr>
          <w:rFonts w:ascii="Calibri" w:hAnsi="Calibri"/>
          <w:sz w:val="24"/>
          <w:szCs w:val="24"/>
        </w:rPr>
        <w:tab/>
      </w:r>
      <w:r w:rsidR="003F0A41" w:rsidRPr="0062263A">
        <w:rPr>
          <w:rFonts w:ascii="Calibri" w:hAnsi="Calibri"/>
          <w:sz w:val="24"/>
          <w:szCs w:val="24"/>
        </w:rPr>
        <w:t>The movement of one wave past a point.</w:t>
      </w:r>
    </w:p>
    <w:p w14:paraId="49EBC20A" w14:textId="2E4262DD" w:rsidR="00001910" w:rsidRPr="0062263A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612E98" w:rsidRPr="0062263A">
        <w:rPr>
          <w:rFonts w:ascii="Calibri" w:hAnsi="Calibri"/>
          <w:sz w:val="24"/>
          <w:szCs w:val="24"/>
        </w:rPr>
        <w:tab/>
      </w:r>
      <w:r w:rsidR="0026362E" w:rsidRPr="0062263A">
        <w:rPr>
          <w:rFonts w:ascii="Calibri" w:hAnsi="Calibri"/>
          <w:sz w:val="24"/>
          <w:szCs w:val="24"/>
        </w:rPr>
        <w:t>The transfer of energy without transferring matter.</w:t>
      </w:r>
    </w:p>
    <w:p w14:paraId="747FDF75" w14:textId="1B6B1EDF" w:rsidR="00001910" w:rsidRPr="0062263A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612E98" w:rsidRPr="0062263A">
        <w:rPr>
          <w:rFonts w:ascii="Calibri" w:hAnsi="Calibri"/>
          <w:sz w:val="24"/>
          <w:szCs w:val="24"/>
        </w:rPr>
        <w:tab/>
      </w:r>
      <w:r w:rsidR="003F0A41" w:rsidRPr="0062263A">
        <w:rPr>
          <w:rFonts w:ascii="Calibri" w:hAnsi="Calibri"/>
          <w:sz w:val="24"/>
          <w:szCs w:val="24"/>
        </w:rPr>
        <w:t>The transfer of energy that transfers matter.</w:t>
      </w:r>
    </w:p>
    <w:p w14:paraId="68AC85EF" w14:textId="778C1844" w:rsidR="00001910" w:rsidRPr="0062263A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3F0A41" w:rsidRPr="0062263A">
        <w:rPr>
          <w:rFonts w:ascii="Calibri" w:hAnsi="Calibri"/>
          <w:sz w:val="24"/>
          <w:szCs w:val="24"/>
        </w:rPr>
        <w:t>The movement of waves in matter.</w:t>
      </w:r>
    </w:p>
    <w:p w14:paraId="3D9B1A89" w14:textId="77777777" w:rsidR="00612E98" w:rsidRPr="0062263A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255C527" w14:textId="77777777" w:rsidR="009672F0" w:rsidRPr="0062263A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F79124E" w14:textId="13AFBF2C" w:rsidR="000870AA" w:rsidRPr="0062263A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3</w:t>
      </w:r>
      <w:r w:rsidR="00DA7DCA" w:rsidRPr="0062263A">
        <w:rPr>
          <w:rFonts w:ascii="Calibri" w:hAnsi="Calibri"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EA6535" w:rsidRPr="0062263A">
        <w:rPr>
          <w:rFonts w:ascii="Calibri" w:hAnsi="Calibri"/>
          <w:sz w:val="24"/>
          <w:szCs w:val="24"/>
        </w:rPr>
        <w:tab/>
        <w:t>Electromagnetic ra</w:t>
      </w:r>
      <w:r w:rsidR="00613495" w:rsidRPr="0062263A">
        <w:rPr>
          <w:rFonts w:ascii="Calibri" w:hAnsi="Calibri"/>
          <w:sz w:val="24"/>
          <w:szCs w:val="24"/>
        </w:rPr>
        <w:t xml:space="preserve">diation used in communication </w:t>
      </w:r>
      <w:proofErr w:type="gramStart"/>
      <w:r w:rsidR="00613495" w:rsidRPr="0062263A">
        <w:rPr>
          <w:rFonts w:ascii="Calibri" w:hAnsi="Calibri"/>
          <w:sz w:val="24"/>
          <w:szCs w:val="24"/>
        </w:rPr>
        <w:t>are</w:t>
      </w:r>
      <w:proofErr w:type="gramEnd"/>
      <w:r w:rsidR="00EA6535" w:rsidRPr="0062263A">
        <w:rPr>
          <w:rFonts w:ascii="Calibri" w:hAnsi="Calibri"/>
          <w:sz w:val="24"/>
          <w:szCs w:val="24"/>
        </w:rPr>
        <w:t>:</w:t>
      </w:r>
    </w:p>
    <w:p w14:paraId="52C00976" w14:textId="084807AF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C37DD85" w14:textId="229898C3" w:rsidR="00612E98" w:rsidRPr="0062263A" w:rsidRDefault="002F09C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21730B" w:rsidRPr="0062263A">
        <w:rPr>
          <w:rFonts w:ascii="Calibri" w:hAnsi="Calibri"/>
          <w:sz w:val="24"/>
          <w:szCs w:val="24"/>
        </w:rPr>
        <w:tab/>
      </w:r>
      <w:r w:rsidR="00EA6535" w:rsidRPr="0062263A">
        <w:rPr>
          <w:rFonts w:ascii="Calibri" w:hAnsi="Calibri"/>
          <w:sz w:val="24"/>
          <w:szCs w:val="24"/>
        </w:rPr>
        <w:t>Radio waves.</w:t>
      </w:r>
    </w:p>
    <w:p w14:paraId="7639EF23" w14:textId="53294236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EA6535" w:rsidRPr="0062263A">
        <w:rPr>
          <w:rFonts w:ascii="Calibri" w:hAnsi="Calibri"/>
          <w:sz w:val="24"/>
          <w:szCs w:val="24"/>
        </w:rPr>
        <w:t>Microwaves.</w:t>
      </w:r>
    </w:p>
    <w:p w14:paraId="2797F7EB" w14:textId="15D1C04E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7C1931" w:rsidRPr="0062263A">
        <w:rPr>
          <w:rFonts w:ascii="Calibri" w:hAnsi="Calibri"/>
          <w:sz w:val="24"/>
          <w:szCs w:val="24"/>
        </w:rPr>
        <w:t>Infrared radiation.</w:t>
      </w:r>
    </w:p>
    <w:p w14:paraId="0C0EC2EC" w14:textId="70DDF57E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EA6535" w:rsidRPr="0062263A">
        <w:rPr>
          <w:rFonts w:ascii="Calibri" w:hAnsi="Calibri"/>
          <w:sz w:val="24"/>
          <w:szCs w:val="24"/>
        </w:rPr>
        <w:t>Both (a) and (b).</w:t>
      </w:r>
    </w:p>
    <w:p w14:paraId="2D589554" w14:textId="6D85CC6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A6576D5" w14:textId="2507929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8C8F83" w14:textId="0C31F849"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4</w:t>
      </w:r>
      <w:r w:rsidR="00612E98" w:rsidRPr="0062263A">
        <w:rPr>
          <w:rFonts w:ascii="Calibri" w:hAnsi="Calibri"/>
          <w:sz w:val="24"/>
          <w:szCs w:val="24"/>
        </w:rPr>
        <w:t xml:space="preserve">. </w:t>
      </w:r>
      <w:r w:rsidR="00612E98" w:rsidRPr="0062263A">
        <w:rPr>
          <w:rFonts w:ascii="Calibri" w:hAnsi="Calibri"/>
          <w:sz w:val="24"/>
          <w:szCs w:val="24"/>
        </w:rPr>
        <w:tab/>
      </w:r>
      <w:r w:rsidR="003607C1" w:rsidRPr="0062263A">
        <w:rPr>
          <w:rFonts w:ascii="Calibri" w:hAnsi="Calibri"/>
          <w:sz w:val="24"/>
          <w:szCs w:val="24"/>
        </w:rPr>
        <w:t>Choose the correct definition for ‘</w:t>
      </w:r>
      <w:r w:rsidR="0026362E" w:rsidRPr="0062263A">
        <w:rPr>
          <w:rFonts w:ascii="Calibri" w:hAnsi="Calibri"/>
          <w:sz w:val="24"/>
          <w:szCs w:val="24"/>
        </w:rPr>
        <w:t>electromagnetic radiation</w:t>
      </w:r>
      <w:r w:rsidR="003607C1" w:rsidRPr="0062263A">
        <w:rPr>
          <w:rFonts w:ascii="Calibri" w:hAnsi="Calibri"/>
          <w:sz w:val="24"/>
          <w:szCs w:val="24"/>
        </w:rPr>
        <w:t>’.</w:t>
      </w:r>
    </w:p>
    <w:p w14:paraId="686A6F07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56324299" w14:textId="37F9CA24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874531">
        <w:rPr>
          <w:rFonts w:ascii="Calibri" w:hAnsi="Calibri"/>
          <w:sz w:val="24"/>
          <w:szCs w:val="24"/>
        </w:rPr>
        <w:t>A range of electromagnetic waves travelling at the speed of light.</w:t>
      </w:r>
    </w:p>
    <w:p w14:paraId="6131C65D" w14:textId="548BDEF0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3F0A41">
        <w:rPr>
          <w:rFonts w:ascii="Calibri" w:hAnsi="Calibri"/>
          <w:sz w:val="24"/>
          <w:szCs w:val="24"/>
        </w:rPr>
        <w:t>A range of magnetic waves travelling at the speed of sound.</w:t>
      </w:r>
    </w:p>
    <w:p w14:paraId="4D93D55F" w14:textId="04CC8DAA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874531">
        <w:rPr>
          <w:rFonts w:ascii="Calibri" w:hAnsi="Calibri"/>
          <w:sz w:val="24"/>
          <w:szCs w:val="24"/>
        </w:rPr>
        <w:t>Two interconnected fields moving as transverse waves.</w:t>
      </w:r>
    </w:p>
    <w:p w14:paraId="3B6D7374" w14:textId="14F48F28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3F0A41">
        <w:rPr>
          <w:rFonts w:ascii="Calibri" w:hAnsi="Calibri"/>
          <w:sz w:val="24"/>
          <w:szCs w:val="24"/>
        </w:rPr>
        <w:t>A range of electromagnetic waves travelling at the speed of sound.</w:t>
      </w:r>
    </w:p>
    <w:p w14:paraId="377E6454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8FDC9DC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03C95E3" w14:textId="21CB43B6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>5.</w:t>
      </w:r>
      <w:r w:rsidRPr="0062263A">
        <w:rPr>
          <w:rFonts w:ascii="Calibri" w:hAnsi="Calibri" w:cs="Calibri"/>
          <w:sz w:val="24"/>
        </w:rPr>
        <w:tab/>
      </w:r>
      <w:r w:rsidR="003607C1" w:rsidRPr="0062263A">
        <w:rPr>
          <w:rFonts w:ascii="Calibri" w:hAnsi="Calibri" w:cs="Calibri"/>
          <w:sz w:val="24"/>
        </w:rPr>
        <w:t>Choose the correct definition for ‘</w:t>
      </w:r>
      <w:r w:rsidR="00BA370D" w:rsidRPr="0062263A">
        <w:rPr>
          <w:rFonts w:ascii="Calibri" w:hAnsi="Calibri" w:cs="Calibri"/>
          <w:sz w:val="24"/>
        </w:rPr>
        <w:t>current</w:t>
      </w:r>
      <w:r w:rsidR="003607C1" w:rsidRPr="0062263A">
        <w:rPr>
          <w:rFonts w:ascii="Calibri" w:hAnsi="Calibri" w:cs="Calibri"/>
          <w:sz w:val="24"/>
        </w:rPr>
        <w:t>’.</w:t>
      </w:r>
    </w:p>
    <w:p w14:paraId="5F4F15DB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5A50FE77" w14:textId="009067A8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BA370D">
        <w:rPr>
          <w:rFonts w:ascii="Calibri" w:hAnsi="Calibri" w:cs="Calibri"/>
          <w:sz w:val="24"/>
        </w:rPr>
        <w:t>Movement of electricity.</w:t>
      </w:r>
    </w:p>
    <w:p w14:paraId="27541835" w14:textId="5C39A406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BA370D">
        <w:rPr>
          <w:rFonts w:ascii="Calibri" w:hAnsi="Calibri" w:cs="Calibri"/>
          <w:sz w:val="24"/>
        </w:rPr>
        <w:t>The flow of charge.</w:t>
      </w:r>
    </w:p>
    <w:p w14:paraId="6031754E" w14:textId="3EE55A1E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BA370D">
        <w:rPr>
          <w:rFonts w:ascii="Calibri" w:hAnsi="Calibri" w:cs="Calibri"/>
          <w:sz w:val="24"/>
        </w:rPr>
        <w:t>Movement of protons.</w:t>
      </w:r>
    </w:p>
    <w:p w14:paraId="646E192F" w14:textId="603C8416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BA370D">
        <w:rPr>
          <w:rFonts w:ascii="Calibri" w:hAnsi="Calibri" w:cs="Calibri"/>
          <w:sz w:val="24"/>
        </w:rPr>
        <w:t>The build-up of electric charge.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47DB70" w14:textId="5B35C141" w:rsidR="002F09CD" w:rsidRPr="001976A4" w:rsidRDefault="0062263A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noProof/>
          <w:color w:val="0000FF"/>
          <w:lang w:eastAsia="en-AU"/>
        </w:rPr>
        <w:lastRenderedPageBreak/>
        <w:drawing>
          <wp:anchor distT="0" distB="0" distL="114300" distR="114300" simplePos="0" relativeHeight="251688960" behindDoc="1" locked="0" layoutInCell="1" allowOverlap="1" wp14:anchorId="474D769A" wp14:editId="2EC0BD16">
            <wp:simplePos x="0" y="0"/>
            <wp:positionH relativeFrom="column">
              <wp:posOffset>4016375</wp:posOffset>
            </wp:positionH>
            <wp:positionV relativeFrom="paragraph">
              <wp:posOffset>-79375</wp:posOffset>
            </wp:positionV>
            <wp:extent cx="165735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352" y="21202"/>
                <wp:lineTo x="21352" y="0"/>
                <wp:lineTo x="0" y="0"/>
              </wp:wrapPolygon>
            </wp:wrapTight>
            <wp:docPr id="8" name="irc_mi" descr="http://www.fastnocreditcheckloans.co.uk/images/2323232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astnocreditcheckloans.co.uk/images/2323232pic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0AA">
        <w:rPr>
          <w:rFonts w:ascii="Calibri" w:hAnsi="Calibri"/>
          <w:sz w:val="24"/>
          <w:szCs w:val="24"/>
        </w:rPr>
        <w:t>6</w:t>
      </w:r>
      <w:r w:rsidR="002F09CD" w:rsidRPr="001976A4">
        <w:rPr>
          <w:rFonts w:ascii="Calibri" w:hAnsi="Calibri"/>
          <w:sz w:val="24"/>
          <w:szCs w:val="24"/>
        </w:rPr>
        <w:t>.</w:t>
      </w:r>
      <w:r w:rsidR="002F09CD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machine on the right produces:</w:t>
      </w:r>
      <w:r w:rsidR="003607C1">
        <w:rPr>
          <w:rFonts w:ascii="Calibri" w:hAnsi="Calibri"/>
          <w:sz w:val="24"/>
          <w:szCs w:val="24"/>
        </w:rPr>
        <w:t xml:space="preserve"> </w:t>
      </w:r>
    </w:p>
    <w:p w14:paraId="0FBA3953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11CACA7" w14:textId="2F22BD22" w:rsidR="0062263A" w:rsidRPr="0062263A" w:rsidRDefault="0062263A" w:rsidP="0062263A">
      <w:pPr>
        <w:rPr>
          <w:rFonts w:ascii="Arial" w:hAnsi="Arial" w:cs="Arial"/>
          <w:vanish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 xml:space="preserve">          </w:t>
      </w:r>
      <w:r w:rsidR="002F09CD">
        <w:rPr>
          <w:rFonts w:ascii="Calibri" w:hAnsi="Calibri"/>
          <w:sz w:val="24"/>
          <w:szCs w:val="24"/>
        </w:rPr>
        <w:t>(a)</w:t>
      </w:r>
      <w:r w:rsidR="002F09CD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Infrared radiation.</w:t>
      </w:r>
      <w:r w:rsidRPr="0062263A">
        <w:rPr>
          <w:rFonts w:ascii="Arial" w:hAnsi="Arial" w:cs="Arial"/>
          <w:noProof/>
          <w:vanish/>
          <w:color w:val="0000FF"/>
          <w:sz w:val="24"/>
          <w:szCs w:val="24"/>
          <w:lang w:eastAsia="en-AU"/>
        </w:rPr>
        <w:drawing>
          <wp:inline distT="0" distB="0" distL="0" distR="0" wp14:anchorId="0418577E" wp14:editId="34E12190">
            <wp:extent cx="3808095" cy="2853690"/>
            <wp:effectExtent l="0" t="0" r="1905" b="3810"/>
            <wp:docPr id="7" name="Picture 7" descr="http://t0.gstatic.com/images?q=tbn:ANd9GcQDjnDPdFWIPtc24RK2_IcBHlTeD1TW8Ow-_tCvIGBH-RNigmC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DjnDPdFWIPtc24RK2_IcBHlTeD1TW8Ow-_tCvIGBH-RNigmC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CC56" w14:textId="34913A61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8ECFF60" w14:textId="42521B22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62263A">
        <w:rPr>
          <w:rFonts w:ascii="Calibri" w:hAnsi="Calibri"/>
          <w:sz w:val="24"/>
          <w:szCs w:val="24"/>
        </w:rPr>
        <w:t>Gamma rays.</w:t>
      </w:r>
    </w:p>
    <w:p w14:paraId="070DAA5E" w14:textId="62BE871C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62263A">
        <w:rPr>
          <w:rFonts w:ascii="Calibri" w:hAnsi="Calibri"/>
          <w:sz w:val="24"/>
          <w:szCs w:val="24"/>
        </w:rPr>
        <w:t>Ultraviolet light.</w:t>
      </w:r>
    </w:p>
    <w:p w14:paraId="324D9D3C" w14:textId="62E7B8A6" w:rsidR="002F09CD" w:rsidRPr="001976A4" w:rsidRDefault="002F09CD" w:rsidP="002F09CD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62263A">
        <w:rPr>
          <w:rFonts w:ascii="Calibri" w:hAnsi="Calibri"/>
          <w:sz w:val="24"/>
          <w:szCs w:val="24"/>
        </w:rPr>
        <w:t>X-rays.</w:t>
      </w:r>
    </w:p>
    <w:p w14:paraId="6695CC67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BCF81CF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2B39561" w14:textId="5E6F52D1" w:rsidR="002F09CD" w:rsidRPr="001976A4" w:rsidRDefault="000870AA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7</w:t>
      </w:r>
      <w:r w:rsidR="002F09CD" w:rsidRPr="0062263A">
        <w:rPr>
          <w:rFonts w:ascii="Calibri" w:hAnsi="Calibri"/>
          <w:sz w:val="24"/>
          <w:szCs w:val="24"/>
        </w:rPr>
        <w:t>.</w:t>
      </w:r>
      <w:r w:rsidR="002F09CD" w:rsidRPr="0062263A">
        <w:rPr>
          <w:rFonts w:ascii="Calibri" w:hAnsi="Calibri"/>
          <w:sz w:val="24"/>
          <w:szCs w:val="24"/>
        </w:rPr>
        <w:tab/>
      </w:r>
      <w:r w:rsidR="00BC7501" w:rsidRPr="0062263A">
        <w:rPr>
          <w:rFonts w:ascii="Calibri" w:hAnsi="Calibri"/>
          <w:sz w:val="24"/>
          <w:szCs w:val="24"/>
        </w:rPr>
        <w:t>Choose the correct definition for ‘</w:t>
      </w:r>
      <w:r w:rsidR="008077BD" w:rsidRPr="0062263A">
        <w:rPr>
          <w:rFonts w:ascii="Calibri" w:hAnsi="Calibri"/>
          <w:sz w:val="24"/>
          <w:szCs w:val="24"/>
        </w:rPr>
        <w:t>X-rays</w:t>
      </w:r>
      <w:r w:rsidR="00BC7501" w:rsidRPr="0062263A">
        <w:rPr>
          <w:rFonts w:ascii="Calibri" w:hAnsi="Calibri"/>
          <w:sz w:val="24"/>
          <w:szCs w:val="24"/>
        </w:rPr>
        <w:t>’.</w:t>
      </w:r>
    </w:p>
    <w:p w14:paraId="3E76600A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5E4F2325" w14:textId="11A337E0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8077BD">
        <w:rPr>
          <w:rFonts w:ascii="Calibri" w:hAnsi="Calibri"/>
          <w:sz w:val="24"/>
          <w:szCs w:val="24"/>
        </w:rPr>
        <w:t>Electromagnetic radiation used in communication.</w:t>
      </w:r>
    </w:p>
    <w:p w14:paraId="1D04262C" w14:textId="57090F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8077BD">
        <w:rPr>
          <w:rFonts w:ascii="Calibri" w:hAnsi="Calibri"/>
          <w:sz w:val="24"/>
          <w:szCs w:val="24"/>
        </w:rPr>
        <w:t>Electromagnetic radiation emitted by radioactive materials.</w:t>
      </w:r>
    </w:p>
    <w:p w14:paraId="433936C2" w14:textId="15D2E788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8077BD">
        <w:rPr>
          <w:rFonts w:ascii="Calibri" w:hAnsi="Calibri"/>
          <w:sz w:val="24"/>
          <w:szCs w:val="24"/>
        </w:rPr>
        <w:t>Electromagnetic radiation detected by our skin as heat.</w:t>
      </w:r>
    </w:p>
    <w:p w14:paraId="04F682FA" w14:textId="4E2DB831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8077BD">
        <w:rPr>
          <w:rFonts w:ascii="Calibri" w:hAnsi="Calibri"/>
          <w:sz w:val="24"/>
          <w:szCs w:val="24"/>
        </w:rPr>
        <w:t>High energy electromagnetic radiation that can penetrate materials.</w:t>
      </w:r>
    </w:p>
    <w:p w14:paraId="000B63C7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FFF6A30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D227DDC" w14:textId="1629C5FC" w:rsidR="000F63E6" w:rsidRDefault="000870AA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</w:t>
      </w:r>
      <w:r w:rsidR="002F09CD">
        <w:rPr>
          <w:rFonts w:ascii="Calibri" w:hAnsi="Calibri"/>
          <w:sz w:val="24"/>
          <w:szCs w:val="24"/>
        </w:rPr>
        <w:t xml:space="preserve">. </w:t>
      </w:r>
      <w:r w:rsidR="002F09CD">
        <w:rPr>
          <w:rFonts w:ascii="Calibri" w:hAnsi="Calibri"/>
          <w:sz w:val="24"/>
          <w:szCs w:val="24"/>
        </w:rPr>
        <w:tab/>
      </w:r>
      <w:r w:rsidR="000F63E6">
        <w:rPr>
          <w:rFonts w:ascii="Calibri" w:hAnsi="Calibri"/>
          <w:sz w:val="24"/>
          <w:szCs w:val="24"/>
        </w:rPr>
        <w:t>Choose the correct definition for ‘visible light’.</w:t>
      </w:r>
    </w:p>
    <w:p w14:paraId="14998351" w14:textId="7FA1068A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04F6D4D" w14:textId="1A4F21DA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 w:rsidR="00BC7501">
        <w:rPr>
          <w:rFonts w:ascii="Calibri" w:hAnsi="Calibri"/>
          <w:sz w:val="24"/>
          <w:szCs w:val="24"/>
        </w:rPr>
        <w:tab/>
      </w:r>
      <w:r w:rsidR="000F63E6">
        <w:rPr>
          <w:rFonts w:ascii="Calibri" w:hAnsi="Calibri"/>
          <w:sz w:val="24"/>
          <w:szCs w:val="24"/>
        </w:rPr>
        <w:t>Electromagnetic radiation detected by our eyes.</w:t>
      </w:r>
    </w:p>
    <w:p w14:paraId="6221099F" w14:textId="68D259A3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0F63E6">
        <w:rPr>
          <w:rFonts w:ascii="Calibri" w:hAnsi="Calibri"/>
          <w:sz w:val="24"/>
          <w:szCs w:val="24"/>
        </w:rPr>
        <w:t>Electromagnetic radiation detected by our skin.</w:t>
      </w:r>
    </w:p>
    <w:p w14:paraId="287B131F" w14:textId="559C3433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0F63E6">
        <w:rPr>
          <w:rFonts w:ascii="Calibri" w:hAnsi="Calibri"/>
          <w:sz w:val="24"/>
          <w:szCs w:val="24"/>
        </w:rPr>
        <w:t>Electromagnetic radiation used in communication.</w:t>
      </w:r>
    </w:p>
    <w:p w14:paraId="1499577E" w14:textId="648B6D74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 w:rsidR="009D0731">
        <w:rPr>
          <w:rFonts w:ascii="Calibri" w:hAnsi="Calibri"/>
          <w:sz w:val="24"/>
          <w:szCs w:val="24"/>
        </w:rPr>
        <w:tab/>
      </w:r>
      <w:r w:rsidR="000F63E6">
        <w:rPr>
          <w:rFonts w:ascii="Calibri" w:hAnsi="Calibri"/>
          <w:sz w:val="24"/>
          <w:szCs w:val="24"/>
        </w:rPr>
        <w:t>Electromagnetic radiation emitted by radioactive materials.</w:t>
      </w:r>
      <w:bookmarkStart w:id="0" w:name="_GoBack"/>
      <w:bookmarkEnd w:id="0"/>
    </w:p>
    <w:p w14:paraId="59BE3E56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26A409B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13D7291" w14:textId="772DFC38" w:rsidR="002F09CD" w:rsidRPr="0062263A" w:rsidRDefault="000870AA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>9</w:t>
      </w:r>
      <w:r w:rsidR="002F09CD" w:rsidRPr="0062263A">
        <w:rPr>
          <w:rFonts w:ascii="Calibri" w:hAnsi="Calibri"/>
          <w:sz w:val="24"/>
          <w:szCs w:val="24"/>
        </w:rPr>
        <w:t xml:space="preserve">. </w:t>
      </w:r>
      <w:r w:rsidR="002F09CD" w:rsidRPr="0062263A">
        <w:rPr>
          <w:rFonts w:ascii="Calibri" w:hAnsi="Calibri"/>
          <w:sz w:val="24"/>
          <w:szCs w:val="24"/>
        </w:rPr>
        <w:tab/>
      </w:r>
      <w:r w:rsidR="00BC7501" w:rsidRPr="0062263A">
        <w:rPr>
          <w:rFonts w:ascii="Calibri" w:hAnsi="Calibri"/>
          <w:sz w:val="24"/>
          <w:szCs w:val="24"/>
        </w:rPr>
        <w:t>Choose the correct definition for ‘</w:t>
      </w:r>
      <w:r w:rsidR="00842180" w:rsidRPr="0062263A">
        <w:rPr>
          <w:rFonts w:ascii="Calibri" w:hAnsi="Calibri"/>
          <w:sz w:val="24"/>
          <w:szCs w:val="24"/>
        </w:rPr>
        <w:t>components</w:t>
      </w:r>
      <w:r w:rsidR="00BC7501" w:rsidRPr="0062263A">
        <w:rPr>
          <w:rFonts w:ascii="Calibri" w:hAnsi="Calibri"/>
          <w:sz w:val="24"/>
          <w:szCs w:val="24"/>
        </w:rPr>
        <w:t>’.</w:t>
      </w:r>
    </w:p>
    <w:p w14:paraId="5D61130B" w14:textId="77777777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70247C43" w14:textId="28844101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The parts of a circuit.</w:t>
      </w:r>
    </w:p>
    <w:p w14:paraId="42C00C6D" w14:textId="74BE9662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The parts of a wave.</w:t>
      </w:r>
    </w:p>
    <w:p w14:paraId="5CA995A0" w14:textId="3A31EE00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The parts of an atom.</w:t>
      </w:r>
    </w:p>
    <w:p w14:paraId="70DE07C5" w14:textId="4E9C1155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The parts of an energy circuit.</w:t>
      </w:r>
    </w:p>
    <w:p w14:paraId="10DCF8F2" w14:textId="77777777" w:rsidR="002F09CD" w:rsidRPr="0062263A" w:rsidRDefault="002F09CD" w:rsidP="002F09CD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8471071" w14:textId="77777777" w:rsidR="002F09CD" w:rsidRPr="0062263A" w:rsidRDefault="002F09CD" w:rsidP="002F09CD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94E7F31" w14:textId="5B80DD2B" w:rsidR="002F09CD" w:rsidRPr="0062263A" w:rsidRDefault="000870AA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>10</w:t>
      </w:r>
      <w:r w:rsidR="002F09CD" w:rsidRPr="0062263A">
        <w:rPr>
          <w:rFonts w:ascii="Calibri" w:hAnsi="Calibri" w:cs="Calibri"/>
          <w:sz w:val="24"/>
        </w:rPr>
        <w:t>.</w:t>
      </w:r>
      <w:r w:rsidR="002F09CD" w:rsidRPr="0062263A">
        <w:rPr>
          <w:rFonts w:ascii="Calibri" w:hAnsi="Calibri" w:cs="Calibri"/>
          <w:sz w:val="24"/>
        </w:rPr>
        <w:tab/>
      </w:r>
      <w:r w:rsidR="003F0A41" w:rsidRPr="0062263A">
        <w:rPr>
          <w:rFonts w:ascii="Calibri" w:hAnsi="Calibri" w:cs="Calibri"/>
          <w:sz w:val="24"/>
        </w:rPr>
        <w:t>The nucleus of an atom is made up of:</w:t>
      </w:r>
    </w:p>
    <w:p w14:paraId="437240DC" w14:textId="77777777" w:rsidR="002F09CD" w:rsidRPr="0062263A" w:rsidRDefault="002F09CD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112F0B65" w14:textId="79B1ABFC" w:rsidR="002F09CD" w:rsidRPr="00A214FC" w:rsidRDefault="002F09CD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3F0A41" w:rsidRPr="0062263A">
        <w:rPr>
          <w:rFonts w:ascii="Calibri" w:hAnsi="Calibri" w:cs="Calibri"/>
          <w:sz w:val="24"/>
        </w:rPr>
        <w:t>Protons.</w:t>
      </w:r>
    </w:p>
    <w:p w14:paraId="54D4E281" w14:textId="301FDBEF" w:rsidR="002F09CD" w:rsidRPr="00A214FC" w:rsidRDefault="002F09CD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3F0A41">
        <w:rPr>
          <w:rFonts w:ascii="Calibri" w:hAnsi="Calibri" w:cs="Calibri"/>
          <w:sz w:val="24"/>
        </w:rPr>
        <w:t>Protons and electrons.</w:t>
      </w:r>
    </w:p>
    <w:p w14:paraId="06024D47" w14:textId="51451D31" w:rsidR="002F09CD" w:rsidRPr="00A214FC" w:rsidRDefault="002F09CD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3F0A41">
        <w:rPr>
          <w:rFonts w:ascii="Calibri" w:hAnsi="Calibri" w:cs="Calibri"/>
          <w:sz w:val="24"/>
        </w:rPr>
        <w:t>Neutrons and protons.</w:t>
      </w:r>
    </w:p>
    <w:p w14:paraId="215B4B2D" w14:textId="637DB192" w:rsidR="002F09CD" w:rsidRPr="00A214FC" w:rsidRDefault="002F09CD" w:rsidP="002F09CD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3F0A41">
        <w:rPr>
          <w:rFonts w:ascii="Calibri" w:hAnsi="Calibri" w:cs="Calibri"/>
          <w:sz w:val="24"/>
        </w:rPr>
        <w:t>Electrons and neutrons.</w:t>
      </w:r>
    </w:p>
    <w:p w14:paraId="0C0492E5" w14:textId="77777777" w:rsidR="00580B28" w:rsidRDefault="00580B28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22BD73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99364EF" w14:textId="018A6D55" w:rsidR="000870AA" w:rsidRPr="0062263A" w:rsidRDefault="003F0A41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4864" behindDoc="1" locked="0" layoutInCell="1" allowOverlap="1" wp14:anchorId="23137D47" wp14:editId="69E55736">
            <wp:simplePos x="0" y="0"/>
            <wp:positionH relativeFrom="column">
              <wp:posOffset>4719320</wp:posOffset>
            </wp:positionH>
            <wp:positionV relativeFrom="paragraph">
              <wp:posOffset>-48895</wp:posOffset>
            </wp:positionV>
            <wp:extent cx="1356360" cy="1393190"/>
            <wp:effectExtent l="0" t="0" r="0" b="0"/>
            <wp:wrapTight wrapText="bothSides">
              <wp:wrapPolygon edited="0">
                <wp:start x="0" y="0"/>
                <wp:lineTo x="0" y="21265"/>
                <wp:lineTo x="21236" y="21265"/>
                <wp:lineTo x="212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3" r="8213" b="11267"/>
                    <a:stretch/>
                  </pic:blipFill>
                  <pic:spPr bwMode="auto">
                    <a:xfrm>
                      <a:off x="0" y="0"/>
                      <a:ext cx="13563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0AA" w:rsidRPr="0062263A">
        <w:rPr>
          <w:rFonts w:ascii="Calibri" w:hAnsi="Calibri"/>
          <w:sz w:val="24"/>
          <w:szCs w:val="24"/>
        </w:rPr>
        <w:t>11.</w:t>
      </w:r>
      <w:r w:rsidR="000870AA"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Choose the correct statement for the atom on the right.</w:t>
      </w:r>
    </w:p>
    <w:p w14:paraId="26942B3F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4BE4A2" w14:textId="369103F6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The atom is an ion.</w:t>
      </w:r>
    </w:p>
    <w:p w14:paraId="038EDF0A" w14:textId="4493BFFE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The atom is neutral.</w:t>
      </w:r>
    </w:p>
    <w:p w14:paraId="609CC012" w14:textId="7FB457A8" w:rsidR="003F0A41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The atom has a negative charge.</w:t>
      </w:r>
    </w:p>
    <w:p w14:paraId="334ACE72" w14:textId="7451C30A" w:rsidR="000870AA" w:rsidRPr="0062263A" w:rsidRDefault="000870AA" w:rsidP="000870A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Both (a) and (c).</w:t>
      </w:r>
    </w:p>
    <w:p w14:paraId="426E11B5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56CAB10E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18240716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8F73C7B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FD7FEB7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1C53AFFD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519339FA" w14:textId="77777777" w:rsidR="00AE5206" w:rsidRDefault="00AE5206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13AA2FAA" w14:textId="3930939C" w:rsidR="000870AA" w:rsidRPr="0062263A" w:rsidRDefault="00A37752" w:rsidP="00AE520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85888" behindDoc="1" locked="0" layoutInCell="1" allowOverlap="1" wp14:anchorId="684F554D" wp14:editId="6A4DA0CE">
            <wp:simplePos x="0" y="0"/>
            <wp:positionH relativeFrom="column">
              <wp:posOffset>4106545</wp:posOffset>
            </wp:positionH>
            <wp:positionV relativeFrom="paragraph">
              <wp:posOffset>-116205</wp:posOffset>
            </wp:positionV>
            <wp:extent cx="143637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199" y="21314"/>
                <wp:lineTo x="211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0AA" w:rsidRPr="0062263A">
        <w:rPr>
          <w:rFonts w:ascii="Calibri" w:hAnsi="Calibri"/>
          <w:sz w:val="24"/>
          <w:szCs w:val="24"/>
        </w:rPr>
        <w:t>12.</w:t>
      </w:r>
      <w:r w:rsidR="000870AA"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The atom on the right has a: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394B3F7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Positive charge.</w:t>
      </w:r>
    </w:p>
    <w:p w14:paraId="2500A51C" w14:textId="3D346BF0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Neutral charge.</w:t>
      </w:r>
    </w:p>
    <w:p w14:paraId="24CADB72" w14:textId="1F1DB92C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Negative charge.</w:t>
      </w:r>
    </w:p>
    <w:p w14:paraId="155167B4" w14:textId="52557E70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BA370D" w:rsidRPr="0062263A">
        <w:rPr>
          <w:rFonts w:ascii="Calibri" w:hAnsi="Calibri"/>
          <w:sz w:val="24"/>
          <w:szCs w:val="24"/>
        </w:rPr>
        <w:t>Nucleus charge.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1EC449" w14:textId="72FA7385" w:rsidR="00BA370D" w:rsidRPr="0062263A" w:rsidRDefault="00A37752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6912" behindDoc="1" locked="0" layoutInCell="1" allowOverlap="1" wp14:anchorId="68AF8253" wp14:editId="4C5245AF">
            <wp:simplePos x="0" y="0"/>
            <wp:positionH relativeFrom="column">
              <wp:posOffset>4106545</wp:posOffset>
            </wp:positionH>
            <wp:positionV relativeFrom="paragraph">
              <wp:posOffset>85725</wp:posOffset>
            </wp:positionV>
            <wp:extent cx="1807210" cy="1373505"/>
            <wp:effectExtent l="0" t="0" r="2540" b="0"/>
            <wp:wrapTight wrapText="bothSides">
              <wp:wrapPolygon edited="0">
                <wp:start x="0" y="0"/>
                <wp:lineTo x="0" y="21270"/>
                <wp:lineTo x="21403" y="21270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02DD7" w14:textId="29882FD1" w:rsidR="000870AA" w:rsidRPr="0062263A" w:rsidRDefault="0062263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13. </w:t>
      </w:r>
      <w:r>
        <w:rPr>
          <w:rFonts w:ascii="Calibri" w:hAnsi="Calibri"/>
          <w:sz w:val="24"/>
          <w:szCs w:val="24"/>
        </w:rPr>
        <w:tab/>
      </w:r>
      <w:r w:rsidR="00A37752" w:rsidRPr="0062263A">
        <w:rPr>
          <w:rFonts w:ascii="Calibri" w:hAnsi="Calibri"/>
          <w:sz w:val="24"/>
          <w:szCs w:val="24"/>
        </w:rPr>
        <w:t>The image on the right is an example of:</w:t>
      </w:r>
    </w:p>
    <w:p w14:paraId="624226CC" w14:textId="75E53C16" w:rsidR="00DD7A28" w:rsidRPr="0062263A" w:rsidRDefault="00DD7A28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72B4EB3" w14:textId="67C6647C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F40CE0" w:rsidRPr="0062263A">
        <w:rPr>
          <w:rFonts w:ascii="Calibri" w:hAnsi="Calibri"/>
          <w:sz w:val="24"/>
          <w:szCs w:val="24"/>
        </w:rPr>
        <w:tab/>
      </w:r>
      <w:r w:rsidR="00A37752" w:rsidRPr="0062263A">
        <w:rPr>
          <w:rFonts w:ascii="Calibri" w:hAnsi="Calibri"/>
          <w:sz w:val="24"/>
          <w:szCs w:val="24"/>
        </w:rPr>
        <w:t>An electric circuit.</w:t>
      </w:r>
    </w:p>
    <w:p w14:paraId="2376E858" w14:textId="3C522B90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A37752" w:rsidRPr="0062263A">
        <w:rPr>
          <w:rFonts w:ascii="Calibri" w:hAnsi="Calibri"/>
          <w:sz w:val="24"/>
          <w:szCs w:val="24"/>
        </w:rPr>
        <w:t>An electric source.</w:t>
      </w:r>
    </w:p>
    <w:p w14:paraId="23BC3E1B" w14:textId="71CB80BE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A37752" w:rsidRPr="0062263A">
        <w:rPr>
          <w:rFonts w:ascii="Calibri" w:hAnsi="Calibri"/>
          <w:sz w:val="24"/>
          <w:szCs w:val="24"/>
        </w:rPr>
        <w:t>A circuit diagram.</w:t>
      </w:r>
    </w:p>
    <w:p w14:paraId="07A745E3" w14:textId="30049EF0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A37752" w:rsidRPr="0062263A">
        <w:rPr>
          <w:rFonts w:ascii="Calibri" w:hAnsi="Calibri"/>
          <w:sz w:val="24"/>
          <w:szCs w:val="24"/>
        </w:rPr>
        <w:t>A path of protons.</w:t>
      </w:r>
    </w:p>
    <w:p w14:paraId="3730D228" w14:textId="6D830CDE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FB275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201FA6" w14:textId="5F6B1E3A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 xml:space="preserve">14. </w:t>
      </w:r>
      <w:r w:rsidRPr="0062263A">
        <w:rPr>
          <w:rFonts w:ascii="Calibri" w:hAnsi="Calibri"/>
          <w:sz w:val="24"/>
          <w:szCs w:val="24"/>
        </w:rPr>
        <w:tab/>
      </w:r>
      <w:r w:rsidR="008077BD" w:rsidRPr="0062263A">
        <w:rPr>
          <w:rFonts w:ascii="Calibri" w:hAnsi="Calibri"/>
          <w:sz w:val="24"/>
          <w:szCs w:val="24"/>
        </w:rPr>
        <w:t>The damaging rays that are emitted in a nuclear explosion are:</w:t>
      </w:r>
    </w:p>
    <w:p w14:paraId="076AF94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DE8CCD7" w14:textId="393E6994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8077BD" w:rsidRPr="0062263A">
        <w:rPr>
          <w:rFonts w:ascii="Calibri" w:hAnsi="Calibri"/>
          <w:sz w:val="24"/>
          <w:szCs w:val="24"/>
        </w:rPr>
        <w:t>Ultraviolet light rays.</w:t>
      </w:r>
    </w:p>
    <w:p w14:paraId="57071D9C" w14:textId="2B7380A5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8077BD" w:rsidRPr="0062263A">
        <w:rPr>
          <w:rFonts w:ascii="Calibri" w:hAnsi="Calibri"/>
          <w:sz w:val="24"/>
          <w:szCs w:val="24"/>
        </w:rPr>
        <w:t>Gamma rays.</w:t>
      </w:r>
    </w:p>
    <w:p w14:paraId="4707CAC7" w14:textId="091B1129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8077BD" w:rsidRPr="0062263A">
        <w:rPr>
          <w:rFonts w:ascii="Calibri" w:hAnsi="Calibri"/>
          <w:sz w:val="24"/>
          <w:szCs w:val="24"/>
        </w:rPr>
        <w:t>X-rays.</w:t>
      </w:r>
    </w:p>
    <w:p w14:paraId="10FB1DB8" w14:textId="104942BC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8077BD" w:rsidRPr="0062263A">
        <w:rPr>
          <w:rFonts w:ascii="Calibri" w:hAnsi="Calibri"/>
          <w:sz w:val="24"/>
          <w:szCs w:val="24"/>
        </w:rPr>
        <w:t>Infrared radiation.</w:t>
      </w:r>
    </w:p>
    <w:p w14:paraId="0CAFE521" w14:textId="0883EEE9" w:rsidR="000870AA" w:rsidRPr="0062263A" w:rsidRDefault="000870AA" w:rsidP="000870A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2F5C8D4" w14:textId="7BF59387" w:rsidR="000870AA" w:rsidRPr="0062263A" w:rsidRDefault="00AE5206" w:rsidP="000870AA">
      <w:pPr>
        <w:tabs>
          <w:tab w:val="left" w:pos="567"/>
        </w:tabs>
        <w:ind w:left="-284" w:right="-342"/>
        <w:rPr>
          <w:color w:val="FF0000"/>
          <w:sz w:val="24"/>
        </w:rPr>
      </w:pPr>
      <w:r w:rsidRPr="0062263A">
        <w:rPr>
          <w:noProof/>
          <w:color w:val="0000FF"/>
          <w:lang w:eastAsia="en-AU"/>
        </w:rPr>
        <w:drawing>
          <wp:anchor distT="0" distB="0" distL="114300" distR="114300" simplePos="0" relativeHeight="251687936" behindDoc="1" locked="0" layoutInCell="1" allowOverlap="1" wp14:anchorId="26714344" wp14:editId="1729A9AA">
            <wp:simplePos x="0" y="0"/>
            <wp:positionH relativeFrom="column">
              <wp:posOffset>4025900</wp:posOffset>
            </wp:positionH>
            <wp:positionV relativeFrom="paragraph">
              <wp:posOffset>161290</wp:posOffset>
            </wp:positionV>
            <wp:extent cx="1517015" cy="852805"/>
            <wp:effectExtent l="0" t="0" r="6985" b="4445"/>
            <wp:wrapTight wrapText="bothSides">
              <wp:wrapPolygon edited="0">
                <wp:start x="0" y="0"/>
                <wp:lineTo x="0" y="21230"/>
                <wp:lineTo x="21428" y="21230"/>
                <wp:lineTo x="21428" y="0"/>
                <wp:lineTo x="0" y="0"/>
              </wp:wrapPolygon>
            </wp:wrapTight>
            <wp:docPr id="6" name="irc_mi" descr="http://img.gawkerassets.com/img/17nfp520wu29sjpg/original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gawkerassets.com/img/17nfp520wu29sjpg/original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63C71" w14:textId="16B71BF9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>15.</w:t>
      </w:r>
      <w:r w:rsidRPr="0062263A">
        <w:rPr>
          <w:rFonts w:ascii="Calibri" w:hAnsi="Calibri" w:cs="Calibri"/>
          <w:sz w:val="24"/>
        </w:rPr>
        <w:tab/>
      </w:r>
      <w:r w:rsidR="008077BD" w:rsidRPr="0062263A">
        <w:rPr>
          <w:rFonts w:ascii="Calibri" w:hAnsi="Calibri" w:cs="Calibri"/>
          <w:sz w:val="24"/>
        </w:rPr>
        <w:t>The object on the right uses:</w:t>
      </w:r>
    </w:p>
    <w:p w14:paraId="67E98334" w14:textId="50AC4590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045B5F06" w14:textId="2A65256A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8077BD" w:rsidRPr="0062263A">
        <w:rPr>
          <w:rFonts w:ascii="Calibri" w:hAnsi="Calibri" w:cs="Calibri"/>
          <w:sz w:val="24"/>
        </w:rPr>
        <w:t>Ultraviolet light.</w:t>
      </w:r>
    </w:p>
    <w:p w14:paraId="405929B1" w14:textId="45704C12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8077BD">
        <w:rPr>
          <w:rFonts w:ascii="Calibri" w:hAnsi="Calibri" w:cs="Calibri"/>
          <w:sz w:val="24"/>
        </w:rPr>
        <w:t>Radio waves.</w:t>
      </w:r>
    </w:p>
    <w:p w14:paraId="37A15434" w14:textId="05591466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8077BD">
        <w:rPr>
          <w:rFonts w:ascii="Calibri" w:hAnsi="Calibri" w:cs="Calibri"/>
          <w:sz w:val="24"/>
        </w:rPr>
        <w:t>Infrared radiation.</w:t>
      </w:r>
    </w:p>
    <w:p w14:paraId="4632B11E" w14:textId="00231F2B" w:rsidR="00F40CE0" w:rsidRPr="001976A4" w:rsidRDefault="000870AA" w:rsidP="00F40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8077BD">
        <w:rPr>
          <w:rFonts w:ascii="Calibri" w:hAnsi="Calibri" w:cs="Calibri"/>
          <w:sz w:val="24"/>
        </w:rPr>
        <w:t>Gamma rays.</w:t>
      </w:r>
    </w:p>
    <w:p w14:paraId="43280DC1" w14:textId="4AE47659" w:rsidR="000870AA" w:rsidRPr="00A214FC" w:rsidRDefault="000870AA" w:rsidP="000870A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04DDC32A" w14:textId="77777777" w:rsidR="002F09CD" w:rsidRDefault="002F09C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5EAFC2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A94E804" w14:textId="77777777" w:rsidR="002F09CD" w:rsidRDefault="002F09C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C8C121" w14:textId="0DACE26B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AE5206">
        <w:rPr>
          <w:rFonts w:ascii="Calibri" w:hAnsi="Calibri"/>
          <w:b/>
          <w:sz w:val="24"/>
        </w:rPr>
        <w:tab/>
      </w:r>
      <w:r w:rsidR="00AE5206">
        <w:rPr>
          <w:rFonts w:ascii="Calibri" w:hAnsi="Calibri"/>
          <w:b/>
          <w:sz w:val="24"/>
        </w:rPr>
        <w:tab/>
      </w:r>
      <w:r w:rsidR="00AE5206">
        <w:rPr>
          <w:rFonts w:ascii="Calibri" w:hAnsi="Calibri"/>
          <w:b/>
          <w:sz w:val="24"/>
        </w:rPr>
        <w:tab/>
      </w:r>
      <w:r w:rsidR="00AE5206">
        <w:rPr>
          <w:rFonts w:ascii="Calibri" w:hAnsi="Calibri"/>
          <w:b/>
          <w:sz w:val="24"/>
        </w:rPr>
        <w:tab/>
      </w:r>
      <w:r w:rsidR="00AE5206">
        <w:rPr>
          <w:rFonts w:ascii="Calibri" w:hAnsi="Calibri"/>
          <w:b/>
          <w:sz w:val="24"/>
        </w:rPr>
        <w:tab/>
        <w:t>(28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370B3E15" w14:textId="4C4E4C4F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>1.</w:t>
      </w:r>
      <w:r w:rsidRPr="006265A5">
        <w:rPr>
          <w:rFonts w:ascii="Calibri" w:hAnsi="Calibri"/>
          <w:b/>
          <w:sz w:val="24"/>
        </w:rPr>
        <w:tab/>
      </w:r>
      <w:r w:rsidR="000870AA">
        <w:rPr>
          <w:rFonts w:ascii="Calibri" w:hAnsi="Calibri"/>
          <w:sz w:val="24"/>
        </w:rPr>
        <w:t xml:space="preserve">Label the diagram of the </w:t>
      </w:r>
      <w:r w:rsidR="0026362E">
        <w:rPr>
          <w:rFonts w:ascii="Calibri" w:hAnsi="Calibri"/>
          <w:sz w:val="24"/>
        </w:rPr>
        <w:t>wave below.</w:t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>(</w:t>
      </w:r>
      <w:r w:rsidR="007C21E9">
        <w:rPr>
          <w:rFonts w:ascii="Calibri" w:hAnsi="Calibri"/>
          <w:sz w:val="24"/>
        </w:rPr>
        <w:t>1 mark</w:t>
      </w:r>
      <w:r w:rsidRPr="006265A5">
        <w:rPr>
          <w:rFonts w:ascii="Calibri" w:hAnsi="Calibri"/>
          <w:sz w:val="24"/>
        </w:rPr>
        <w:t>)</w:t>
      </w:r>
    </w:p>
    <w:p w14:paraId="45598F0F" w14:textId="4C020FE7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628EBBD" w14:textId="34AF490B" w:rsidR="0026362E" w:rsidRDefault="00AE5206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80768" behindDoc="1" locked="0" layoutInCell="1" allowOverlap="1" wp14:anchorId="76766541" wp14:editId="1052C229">
            <wp:simplePos x="0" y="0"/>
            <wp:positionH relativeFrom="column">
              <wp:posOffset>941070</wp:posOffset>
            </wp:positionH>
            <wp:positionV relativeFrom="paragraph">
              <wp:posOffset>20955</wp:posOffset>
            </wp:positionV>
            <wp:extent cx="4722495" cy="1245870"/>
            <wp:effectExtent l="0" t="0" r="1905" b="0"/>
            <wp:wrapTight wrapText="bothSides">
              <wp:wrapPolygon edited="0">
                <wp:start x="0" y="0"/>
                <wp:lineTo x="0" y="21138"/>
                <wp:lineTo x="21522" y="21138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852DA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BF60F1" w14:textId="2F96510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F12F6A2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58C5987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4535E1E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4E8913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8ED987B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1F6DF08" w14:textId="106EB8EE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6D71BE2" w14:textId="7777777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5558F1C" w14:textId="6209AB95" w:rsidR="0026362E" w:rsidRDefault="00AE5206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tab/>
      </w:r>
    </w:p>
    <w:p w14:paraId="0BBC6BD1" w14:textId="5A2BA580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2.</w:t>
      </w:r>
      <w:r>
        <w:rPr>
          <w:rFonts w:ascii="Calibri" w:hAnsi="Calibri"/>
          <w:b/>
          <w:sz w:val="24"/>
          <w:szCs w:val="24"/>
        </w:rPr>
        <w:tab/>
        <w:t xml:space="preserve"> </w:t>
      </w:r>
      <w:r w:rsidRPr="00842180">
        <w:rPr>
          <w:rFonts w:ascii="Calibri" w:hAnsi="Calibri"/>
          <w:sz w:val="24"/>
          <w:szCs w:val="24"/>
        </w:rPr>
        <w:t>Write a definition for ‘</w:t>
      </w:r>
      <w:r>
        <w:rPr>
          <w:rFonts w:ascii="Calibri" w:hAnsi="Calibri"/>
          <w:sz w:val="24"/>
          <w:szCs w:val="24"/>
        </w:rPr>
        <w:t>microwaves’</w:t>
      </w:r>
      <w:r w:rsidRPr="00842180">
        <w:rPr>
          <w:rFonts w:ascii="Calibri" w:hAnsi="Calibri"/>
          <w:sz w:val="24"/>
          <w:szCs w:val="24"/>
        </w:rPr>
        <w:t>.</w:t>
      </w:r>
      <w:r w:rsidRPr="0084218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842180">
        <w:rPr>
          <w:rFonts w:ascii="Calibri" w:hAnsi="Calibri"/>
          <w:sz w:val="24"/>
          <w:szCs w:val="24"/>
        </w:rPr>
        <w:t>(2 marks)</w:t>
      </w:r>
    </w:p>
    <w:p w14:paraId="5680D963" w14:textId="28085AE8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</w:p>
    <w:p w14:paraId="2820881A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3121ED2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9351BCE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5788C8C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CB4B81D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FBAA4BC" w14:textId="2E0341ED" w:rsidR="00612E98" w:rsidRDefault="005D064A" w:rsidP="0058268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C0ED18" wp14:editId="6BEB6DEA">
                <wp:simplePos x="0" y="0"/>
                <wp:positionH relativeFrom="column">
                  <wp:posOffset>8288655</wp:posOffset>
                </wp:positionH>
                <wp:positionV relativeFrom="paragraph">
                  <wp:posOffset>8336915</wp:posOffset>
                </wp:positionV>
                <wp:extent cx="1009650" cy="381000"/>
                <wp:effectExtent l="0" t="0" r="19050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7F85" w14:textId="77777777" w:rsidR="00E50DDA" w:rsidRPr="00AF30FD" w:rsidRDefault="00E50DDA" w:rsidP="00DA7D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Beryllium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2.65pt;margin-top:656.45pt;width:79.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">
                <v:textbox>
                  <w:txbxContent>
                    <w:p w14:paraId="732F7F85" w14:textId="77777777" w:rsidR="00E50DDA" w:rsidRPr="00AF30FD" w:rsidRDefault="00E50DDA" w:rsidP="00DA7D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Beryllium</w:t>
                      </w:r>
                    </w:p>
                  </w:txbxContent>
                </v:textbox>
              </v:shape>
            </w:pict>
          </mc:Fallback>
        </mc:AlternateContent>
      </w:r>
      <w:r w:rsidR="00B774D7" w:rsidRPr="006265A5">
        <w:rPr>
          <w:rFonts w:ascii="Calibri" w:hAnsi="Calibri"/>
          <w:b/>
          <w:sz w:val="24"/>
          <w:szCs w:val="24"/>
        </w:rPr>
        <w:t>2</w:t>
      </w:r>
      <w:r w:rsidR="00AE5206">
        <w:rPr>
          <w:rFonts w:ascii="Calibri" w:hAnsi="Calibri"/>
          <w:b/>
          <w:sz w:val="24"/>
          <w:szCs w:val="24"/>
        </w:rPr>
        <w:t>a</w:t>
      </w:r>
      <w:r w:rsidR="00612E98" w:rsidRPr="006265A5">
        <w:rPr>
          <w:rFonts w:ascii="Calibri" w:hAnsi="Calibri"/>
          <w:b/>
          <w:sz w:val="24"/>
          <w:szCs w:val="24"/>
        </w:rPr>
        <w:t>.</w:t>
      </w:r>
      <w:r w:rsidR="00612E98" w:rsidRPr="008B78DC">
        <w:rPr>
          <w:rFonts w:ascii="Calibri" w:hAnsi="Calibri"/>
          <w:sz w:val="24"/>
          <w:szCs w:val="24"/>
        </w:rPr>
        <w:tab/>
      </w:r>
      <w:proofErr w:type="gramStart"/>
      <w:r w:rsidR="00AE5206">
        <w:rPr>
          <w:rFonts w:ascii="Calibri" w:hAnsi="Calibri"/>
          <w:sz w:val="24"/>
          <w:szCs w:val="24"/>
        </w:rPr>
        <w:t>What</w:t>
      </w:r>
      <w:proofErr w:type="gramEnd"/>
      <w:r w:rsidR="00AE5206">
        <w:rPr>
          <w:rFonts w:ascii="Calibri" w:hAnsi="Calibri"/>
          <w:sz w:val="24"/>
          <w:szCs w:val="24"/>
        </w:rPr>
        <w:t xml:space="preserve"> is the diagram below called?</w:t>
      </w:r>
      <w:r w:rsidR="00AE5206">
        <w:rPr>
          <w:rFonts w:ascii="Calibri" w:hAnsi="Calibri"/>
          <w:sz w:val="24"/>
          <w:szCs w:val="24"/>
        </w:rPr>
        <w:tab/>
      </w:r>
      <w:r w:rsidR="00AE5206">
        <w:rPr>
          <w:rFonts w:ascii="Calibri" w:hAnsi="Calibri"/>
          <w:sz w:val="24"/>
          <w:szCs w:val="24"/>
        </w:rPr>
        <w:tab/>
      </w:r>
      <w:r w:rsidR="008B78DC" w:rsidRPr="008B78DC">
        <w:rPr>
          <w:rFonts w:ascii="Calibri" w:hAnsi="Calibri"/>
          <w:sz w:val="24"/>
          <w:szCs w:val="24"/>
        </w:rPr>
        <w:tab/>
      </w:r>
      <w:r w:rsidR="008B78DC">
        <w:rPr>
          <w:rFonts w:ascii="Calibri" w:hAnsi="Calibri"/>
          <w:b/>
          <w:sz w:val="24"/>
          <w:szCs w:val="24"/>
        </w:rPr>
        <w:tab/>
      </w:r>
      <w:r w:rsidR="00612E98" w:rsidRPr="006265A5">
        <w:rPr>
          <w:rFonts w:ascii="Calibri" w:hAnsi="Calibri"/>
          <w:b/>
          <w:sz w:val="24"/>
          <w:szCs w:val="24"/>
        </w:rPr>
        <w:tab/>
      </w:r>
      <w:r w:rsidR="00814998" w:rsidRPr="001976A4"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</w:r>
      <w:r w:rsidR="00AE5206">
        <w:rPr>
          <w:rFonts w:ascii="Calibri" w:hAnsi="Calibri"/>
          <w:sz w:val="24"/>
          <w:szCs w:val="24"/>
        </w:rPr>
        <w:t>(1 mark</w:t>
      </w:r>
      <w:r w:rsidR="00814998" w:rsidRPr="001976A4">
        <w:rPr>
          <w:rFonts w:ascii="Calibri" w:hAnsi="Calibri"/>
          <w:sz w:val="24"/>
          <w:szCs w:val="24"/>
        </w:rPr>
        <w:t>)</w:t>
      </w:r>
    </w:p>
    <w:p w14:paraId="41746FD0" w14:textId="77777777" w:rsidR="00AE5206" w:rsidRPr="001976A4" w:rsidRDefault="00AE5206" w:rsidP="00582682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5B928566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11FDB04" w14:textId="2D9E4D18" w:rsidR="003B46E7" w:rsidRDefault="003B46E7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9F5ED8" w14:textId="233FDEEC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E5206">
        <w:rPr>
          <w:rFonts w:ascii="Calibri" w:hAnsi="Calibri"/>
          <w:b/>
          <w:sz w:val="24"/>
          <w:szCs w:val="24"/>
        </w:rPr>
        <w:t>b</w:t>
      </w:r>
      <w:r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  <w:t>Label the diagram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(3.5 marks)</w:t>
      </w:r>
    </w:p>
    <w:p w14:paraId="5F066DBE" w14:textId="77777777" w:rsidR="00AE5206" w:rsidRPr="00D25D45" w:rsidRDefault="00AE5206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396D80E" w14:textId="1F148C66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1" locked="0" layoutInCell="1" allowOverlap="1" wp14:anchorId="4C286A88" wp14:editId="01879D04">
            <wp:simplePos x="0" y="0"/>
            <wp:positionH relativeFrom="column">
              <wp:posOffset>-474980</wp:posOffset>
            </wp:positionH>
            <wp:positionV relativeFrom="paragraph">
              <wp:posOffset>81915</wp:posOffset>
            </wp:positionV>
            <wp:extent cx="6983095" cy="2367915"/>
            <wp:effectExtent l="0" t="0" r="8255" b="0"/>
            <wp:wrapTight wrapText="bothSides">
              <wp:wrapPolygon edited="0">
                <wp:start x="0" y="0"/>
                <wp:lineTo x="0" y="21374"/>
                <wp:lineTo x="21567" y="21374"/>
                <wp:lineTo x="21567" y="0"/>
                <wp:lineTo x="0" y="0"/>
              </wp:wrapPolygon>
            </wp:wrapTight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1" b="6464"/>
                    <a:stretch/>
                  </pic:blipFill>
                  <pic:spPr bwMode="auto">
                    <a:xfrm>
                      <a:off x="0" y="0"/>
                      <a:ext cx="698309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92976" w14:textId="61D52547" w:rsidR="00EA6535" w:rsidRPr="008077BD" w:rsidRDefault="0087453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3.</w:t>
      </w:r>
      <w:r>
        <w:rPr>
          <w:rFonts w:ascii="Calibri" w:hAnsi="Calibri"/>
          <w:b/>
          <w:sz w:val="24"/>
          <w:szCs w:val="24"/>
        </w:rPr>
        <w:tab/>
      </w:r>
      <w:r w:rsidR="008077BD" w:rsidRPr="008077BD">
        <w:rPr>
          <w:rFonts w:ascii="Calibri" w:hAnsi="Calibri"/>
          <w:sz w:val="24"/>
          <w:szCs w:val="24"/>
        </w:rPr>
        <w:t xml:space="preserve">List three forms of energy released when </w:t>
      </w:r>
      <w:r w:rsidR="008077BD">
        <w:rPr>
          <w:rFonts w:ascii="Calibri" w:hAnsi="Calibri"/>
          <w:sz w:val="24"/>
          <w:szCs w:val="24"/>
        </w:rPr>
        <w:t>a</w:t>
      </w:r>
      <w:r w:rsidR="008077BD" w:rsidRPr="008077BD">
        <w:rPr>
          <w:rFonts w:ascii="Calibri" w:hAnsi="Calibri"/>
          <w:sz w:val="24"/>
          <w:szCs w:val="24"/>
        </w:rPr>
        <w:t xml:space="preserve"> spark jumps across a gap.</w:t>
      </w:r>
      <w:r w:rsidR="008077BD">
        <w:rPr>
          <w:rFonts w:ascii="Calibri" w:hAnsi="Calibri"/>
          <w:sz w:val="24"/>
          <w:szCs w:val="24"/>
        </w:rPr>
        <w:tab/>
      </w:r>
      <w:r w:rsidR="008077BD">
        <w:rPr>
          <w:rFonts w:ascii="Calibri" w:hAnsi="Calibri"/>
          <w:sz w:val="24"/>
          <w:szCs w:val="24"/>
        </w:rPr>
        <w:tab/>
        <w:t>(1 mark)</w:t>
      </w:r>
    </w:p>
    <w:p w14:paraId="3DA35894" w14:textId="77777777" w:rsidR="008077BD" w:rsidRDefault="008077B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46068F3" w14:textId="77777777" w:rsidR="008077BD" w:rsidRDefault="008077BD" w:rsidP="008077B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6887CB1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D247090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376AE16" w14:textId="6EA626DE" w:rsidR="00842180" w:rsidRPr="008077BD" w:rsidRDefault="00842180" w:rsidP="0084218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4.</w:t>
      </w:r>
      <w:r>
        <w:rPr>
          <w:rFonts w:ascii="Calibri" w:hAnsi="Calibri"/>
          <w:b/>
          <w:sz w:val="24"/>
          <w:szCs w:val="24"/>
        </w:rPr>
        <w:tab/>
      </w:r>
      <w:r w:rsidRPr="008077BD">
        <w:rPr>
          <w:rFonts w:ascii="Calibri" w:hAnsi="Calibri"/>
          <w:sz w:val="24"/>
          <w:szCs w:val="24"/>
        </w:rPr>
        <w:t xml:space="preserve">List </w:t>
      </w:r>
      <w:r>
        <w:rPr>
          <w:rFonts w:ascii="Calibri" w:hAnsi="Calibri"/>
          <w:sz w:val="24"/>
          <w:szCs w:val="24"/>
        </w:rPr>
        <w:t>three things that an electric circuit needs.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(3 marks)</w:t>
      </w:r>
    </w:p>
    <w:p w14:paraId="2B0176F5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23D5D4F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9FF0B1F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861152C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85A70B0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902965E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5166DC6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4F46E0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0A1F444" w14:textId="487DE8F8" w:rsidR="00EA6535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5.</w:t>
      </w:r>
      <w:r>
        <w:rPr>
          <w:rFonts w:ascii="Calibri" w:hAnsi="Calibri"/>
          <w:b/>
          <w:sz w:val="24"/>
          <w:szCs w:val="24"/>
        </w:rPr>
        <w:tab/>
        <w:t xml:space="preserve"> </w:t>
      </w:r>
      <w:r w:rsidRPr="00842180">
        <w:rPr>
          <w:rFonts w:ascii="Calibri" w:hAnsi="Calibri"/>
          <w:sz w:val="24"/>
          <w:szCs w:val="24"/>
        </w:rPr>
        <w:t>Write a definition for ‘electric circuit’.</w:t>
      </w:r>
      <w:r w:rsidRPr="0084218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842180">
        <w:rPr>
          <w:rFonts w:ascii="Calibri" w:hAnsi="Calibri"/>
          <w:sz w:val="24"/>
          <w:szCs w:val="24"/>
        </w:rPr>
        <w:t>(2 marks)</w:t>
      </w:r>
    </w:p>
    <w:p w14:paraId="475CBA11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AA2AC5E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DBB3FA2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4E725" w14:textId="77777777" w:rsidR="00842180" w:rsidRDefault="00842180" w:rsidP="0084218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13F34FF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713E4D9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1EF67CD" w14:textId="77777777" w:rsidR="00AE5206" w:rsidRDefault="00AE5206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86DF332" w14:textId="77777777" w:rsidR="00AE5206" w:rsidRDefault="00AE5206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4A5979D" w14:textId="5B49F58F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6.</w:t>
      </w:r>
      <w:r>
        <w:rPr>
          <w:rFonts w:ascii="Calibri" w:hAnsi="Calibri"/>
          <w:b/>
          <w:sz w:val="24"/>
          <w:szCs w:val="24"/>
        </w:rPr>
        <w:tab/>
        <w:t xml:space="preserve"> </w:t>
      </w:r>
      <w:r w:rsidRPr="00842180">
        <w:rPr>
          <w:rFonts w:ascii="Calibri" w:hAnsi="Calibri"/>
          <w:sz w:val="24"/>
          <w:szCs w:val="24"/>
        </w:rPr>
        <w:t>Write a definition for ‘</w:t>
      </w:r>
      <w:r>
        <w:rPr>
          <w:rFonts w:ascii="Calibri" w:hAnsi="Calibri"/>
          <w:sz w:val="24"/>
          <w:szCs w:val="24"/>
        </w:rPr>
        <w:t>static electricity’</w:t>
      </w:r>
      <w:r w:rsidRPr="00842180">
        <w:rPr>
          <w:rFonts w:ascii="Calibri" w:hAnsi="Calibri"/>
          <w:sz w:val="24"/>
          <w:szCs w:val="24"/>
        </w:rPr>
        <w:t>.</w:t>
      </w:r>
      <w:r w:rsidRPr="0084218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842180">
        <w:rPr>
          <w:rFonts w:ascii="Calibri" w:hAnsi="Calibri"/>
          <w:sz w:val="24"/>
          <w:szCs w:val="24"/>
        </w:rPr>
        <w:t>(2 marks)</w:t>
      </w:r>
    </w:p>
    <w:p w14:paraId="6FB6398C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CAB60E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7B71D37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6E8908F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2FEA607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DB72488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0E0DE25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ECEF54F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17A931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50A24E" w14:textId="1F09FFD5" w:rsidR="00EA6535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="00842180">
        <w:rPr>
          <w:rFonts w:ascii="Calibri" w:hAnsi="Calibri"/>
          <w:b/>
          <w:sz w:val="24"/>
          <w:szCs w:val="24"/>
        </w:rPr>
        <w:t xml:space="preserve">. </w:t>
      </w:r>
      <w:r w:rsidR="00842180">
        <w:rPr>
          <w:rFonts w:ascii="Calibri" w:hAnsi="Calibri"/>
          <w:b/>
          <w:sz w:val="24"/>
          <w:szCs w:val="24"/>
        </w:rPr>
        <w:tab/>
      </w:r>
      <w:r w:rsidR="00842180" w:rsidRPr="00842180">
        <w:rPr>
          <w:rFonts w:ascii="Calibri" w:hAnsi="Calibri"/>
          <w:sz w:val="24"/>
          <w:szCs w:val="24"/>
        </w:rPr>
        <w:t>Draw a circuit diagram that has an open switch, light globe and battery.</w:t>
      </w:r>
      <w:r w:rsidR="00842180">
        <w:rPr>
          <w:rFonts w:ascii="Calibri" w:hAnsi="Calibri"/>
          <w:sz w:val="24"/>
          <w:szCs w:val="24"/>
        </w:rPr>
        <w:tab/>
      </w:r>
      <w:r w:rsidR="00842180">
        <w:rPr>
          <w:rFonts w:ascii="Calibri" w:hAnsi="Calibri"/>
          <w:sz w:val="24"/>
          <w:szCs w:val="24"/>
        </w:rPr>
        <w:tab/>
        <w:t>(3 marks)</w:t>
      </w:r>
    </w:p>
    <w:p w14:paraId="5D6F54F7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D593DEB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3A92EC0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C732F14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31B5E47" w14:textId="77777777" w:rsidR="00EA6535" w:rsidRDefault="00EA6535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46F2BA3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7E9E993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3B292AD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4B1F4BB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05F01C9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B2A02B8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B73452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A85A21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E969655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211F567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6001E93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A1C30B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1C46E71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A066367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C22CDA8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E384EB8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2204C78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C228091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2BF8B4" w14:textId="75670474" w:rsidR="00842180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Fill in the missing words below.</w:t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  <w:t>(2 marks)</w:t>
      </w:r>
      <w:r w:rsidR="00842180">
        <w:rPr>
          <w:rFonts w:ascii="Calibri" w:hAnsi="Calibri"/>
          <w:b/>
          <w:sz w:val="24"/>
          <w:szCs w:val="24"/>
        </w:rPr>
        <w:tab/>
      </w:r>
    </w:p>
    <w:p w14:paraId="02AB26E0" w14:textId="2022F63E" w:rsidR="00842180" w:rsidRDefault="00842180" w:rsidP="0062263A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  <w:r w:rsidRPr="00842180">
        <w:rPr>
          <w:rFonts w:ascii="Calibri" w:hAnsi="Calibri"/>
          <w:sz w:val="24"/>
          <w:szCs w:val="24"/>
        </w:rPr>
        <w:t>When a plastic rod is rubbed onto a piece of fur, ___________________________ move off the rod and this gives the rod a ________________________ charge.</w:t>
      </w:r>
    </w:p>
    <w:p w14:paraId="784D7399" w14:textId="77777777" w:rsidR="00842180" w:rsidRDefault="00842180" w:rsidP="0062263A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</w:p>
    <w:p w14:paraId="4E58B4EF" w14:textId="2293E0DB" w:rsidR="00842180" w:rsidRPr="00842180" w:rsidRDefault="0062263A" w:rsidP="0062263A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fur now has more ______________________ and therefore has a ________________________ charge.</w:t>
      </w:r>
    </w:p>
    <w:p w14:paraId="78CD768E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1507FDB" w14:textId="1B96D359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AFF1DF0" w14:textId="107E0B2E" w:rsidR="00842180" w:rsidRDefault="0062263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9.</w:t>
      </w:r>
      <w:r>
        <w:rPr>
          <w:rFonts w:ascii="Calibri" w:hAnsi="Calibri"/>
          <w:b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>List two places where electromagnetic waves are generated (created) naturally.</w:t>
      </w:r>
      <w:r>
        <w:rPr>
          <w:rFonts w:ascii="Calibri" w:hAnsi="Calibri"/>
          <w:sz w:val="24"/>
          <w:szCs w:val="24"/>
        </w:rPr>
        <w:tab/>
        <w:t>(2</w:t>
      </w:r>
      <w:r w:rsidRPr="0062263A">
        <w:rPr>
          <w:rFonts w:ascii="Calibri" w:hAnsi="Calibri"/>
          <w:sz w:val="24"/>
          <w:szCs w:val="24"/>
        </w:rPr>
        <w:t xml:space="preserve"> mark</w:t>
      </w:r>
      <w:r>
        <w:rPr>
          <w:rFonts w:ascii="Calibri" w:hAnsi="Calibri"/>
          <w:sz w:val="24"/>
          <w:szCs w:val="24"/>
        </w:rPr>
        <w:t>s)</w:t>
      </w:r>
    </w:p>
    <w:p w14:paraId="282C73BB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01D9110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952D81F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A39F7C6" w14:textId="77777777" w:rsidR="0062263A" w:rsidRDefault="0062263A" w:rsidP="006226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C609AC9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11EE04B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35ED817" w14:textId="012A8174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10.</w:t>
      </w:r>
      <w:r>
        <w:rPr>
          <w:rFonts w:ascii="Calibri" w:hAnsi="Calibri"/>
          <w:b/>
          <w:sz w:val="24"/>
          <w:szCs w:val="24"/>
        </w:rPr>
        <w:tab/>
      </w:r>
      <w:r w:rsidRPr="00AE5206">
        <w:rPr>
          <w:rFonts w:ascii="Calibri" w:hAnsi="Calibri"/>
          <w:sz w:val="24"/>
          <w:szCs w:val="24"/>
        </w:rPr>
        <w:t xml:space="preserve">State an example of an energy source </w:t>
      </w:r>
      <w:r>
        <w:rPr>
          <w:rFonts w:ascii="Calibri" w:hAnsi="Calibri"/>
          <w:sz w:val="24"/>
          <w:szCs w:val="24"/>
        </w:rPr>
        <w:t>that could be used in an electric circuit.</w:t>
      </w:r>
      <w:r w:rsidRPr="00AE5206">
        <w:rPr>
          <w:rFonts w:ascii="Calibri" w:hAnsi="Calibri"/>
          <w:sz w:val="24"/>
          <w:szCs w:val="24"/>
        </w:rPr>
        <w:tab/>
        <w:t>(1 mark)</w:t>
      </w:r>
    </w:p>
    <w:p w14:paraId="088F7DD5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0166546" w14:textId="77777777" w:rsidR="00AE5206" w:rsidRDefault="00AE5206" w:rsidP="00AE520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D46DA1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229C48D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7663C66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827F378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5306B02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D85EA72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57FCC2A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0CEAA94" w14:textId="1E774A4F" w:rsidR="003B46E7" w:rsidRPr="00D25D45" w:rsidRDefault="00AE5206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="003B46E7" w:rsidRPr="00582682">
        <w:rPr>
          <w:rFonts w:ascii="Calibri" w:hAnsi="Calibri"/>
          <w:b/>
          <w:sz w:val="24"/>
          <w:szCs w:val="24"/>
        </w:rPr>
        <w:t>.</w:t>
      </w:r>
      <w:r w:rsidR="003B46E7" w:rsidRPr="00D25D4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>Fill in the table below.</w:t>
      </w:r>
      <w:r w:rsidR="0061349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ab/>
      </w:r>
      <w:r w:rsidR="00613495">
        <w:rPr>
          <w:rFonts w:ascii="Calibri" w:hAnsi="Calibri"/>
          <w:sz w:val="24"/>
          <w:szCs w:val="24"/>
        </w:rPr>
        <w:tab/>
      </w:r>
      <w:r w:rsidR="003B46E7" w:rsidRPr="00D25D45">
        <w:rPr>
          <w:rFonts w:ascii="Calibri" w:hAnsi="Calibri"/>
          <w:sz w:val="24"/>
          <w:szCs w:val="24"/>
        </w:rPr>
        <w:tab/>
      </w:r>
      <w:r w:rsidR="003B46E7" w:rsidRPr="00D25D45">
        <w:rPr>
          <w:rFonts w:ascii="Calibri" w:hAnsi="Calibri"/>
          <w:sz w:val="24"/>
          <w:szCs w:val="24"/>
        </w:rPr>
        <w:tab/>
      </w:r>
      <w:r w:rsidR="00DD7A28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(4.5</w:t>
      </w:r>
      <w:r w:rsidR="003B46E7" w:rsidRPr="00D25D45">
        <w:rPr>
          <w:rFonts w:ascii="Calibri" w:hAnsi="Calibri"/>
          <w:sz w:val="24"/>
          <w:szCs w:val="24"/>
        </w:rPr>
        <w:t xml:space="preserve"> marks)</w:t>
      </w:r>
    </w:p>
    <w:p w14:paraId="2372E04F" w14:textId="3602DB28" w:rsidR="003B46E7" w:rsidRPr="00D25D45" w:rsidRDefault="00DD7A2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111"/>
        <w:gridCol w:w="3402"/>
      </w:tblGrid>
      <w:tr w:rsidR="00613495" w14:paraId="010CCCCF" w14:textId="77777777" w:rsidTr="003C56D3">
        <w:tc>
          <w:tcPr>
            <w:tcW w:w="4111" w:type="dxa"/>
          </w:tcPr>
          <w:p w14:paraId="55F853C4" w14:textId="4ECE573B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402" w:type="dxa"/>
          </w:tcPr>
          <w:p w14:paraId="32B26656" w14:textId="5DC1B860" w:rsidR="00AE5206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</w:t>
            </w:r>
          </w:p>
        </w:tc>
      </w:tr>
      <w:tr w:rsidR="00613495" w14:paraId="043FDB24" w14:textId="77777777" w:rsidTr="003C56D3">
        <w:tc>
          <w:tcPr>
            <w:tcW w:w="4111" w:type="dxa"/>
          </w:tcPr>
          <w:p w14:paraId="49EEC01F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wire</w:t>
            </w:r>
          </w:p>
          <w:p w14:paraId="674D3F79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988F979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6319D353" w14:textId="4BC9309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0CD04D9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613495" w14:paraId="70761FDF" w14:textId="77777777" w:rsidTr="003C56D3">
        <w:tc>
          <w:tcPr>
            <w:tcW w:w="4111" w:type="dxa"/>
          </w:tcPr>
          <w:p w14:paraId="45EC8EF6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F3544D1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599DCA69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17D8167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0C6B38B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1E2AF92" w14:textId="43255DBF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1845" w:dyaOrig="1095" w14:anchorId="5BFE3A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55pt;height:54.6pt" o:ole="">
                  <v:imagedata r:id="rId19" o:title=""/>
                </v:shape>
                <o:OLEObject Type="Embed" ProgID="PBrush" ShapeID="_x0000_i1025" DrawAspect="Content" ObjectID="_1465360484" r:id="rId20"/>
              </w:object>
            </w:r>
          </w:p>
        </w:tc>
      </w:tr>
      <w:tr w:rsidR="00613495" w14:paraId="4C2EC4FF" w14:textId="77777777" w:rsidTr="003C56D3">
        <w:tc>
          <w:tcPr>
            <w:tcW w:w="4111" w:type="dxa"/>
          </w:tcPr>
          <w:p w14:paraId="3DB8BD30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(open)</w:t>
            </w:r>
          </w:p>
          <w:p w14:paraId="733EB6AC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47F2D554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66DA0A4F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7EB191D1" w14:textId="0059E96D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D33ED97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613495" w14:paraId="329BBD64" w14:textId="77777777" w:rsidTr="003C56D3">
        <w:tc>
          <w:tcPr>
            <w:tcW w:w="4111" w:type="dxa"/>
          </w:tcPr>
          <w:p w14:paraId="156AF8BC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55CA53E3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43D50EED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5FAA70A3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39485051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63DF990" w14:textId="436DFC6E" w:rsidR="00613495" w:rsidRDefault="00C7677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2115" w:dyaOrig="1110" w14:anchorId="112494D2">
                <v:shape id="_x0000_i1026" type="#_x0000_t75" style="width:106pt;height:55.4pt" o:ole="">
                  <v:imagedata r:id="rId21" o:title=""/>
                </v:shape>
                <o:OLEObject Type="Embed" ProgID="PBrush" ShapeID="_x0000_i1026" DrawAspect="Content" ObjectID="_1465360485" r:id="rId22"/>
              </w:object>
            </w:r>
          </w:p>
        </w:tc>
      </w:tr>
      <w:tr w:rsidR="00613495" w14:paraId="2B963D2B" w14:textId="77777777" w:rsidTr="003C56D3">
        <w:tc>
          <w:tcPr>
            <w:tcW w:w="4111" w:type="dxa"/>
          </w:tcPr>
          <w:p w14:paraId="36D75BBE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7EE7581E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0C2C7DC6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4E01077A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BBD6206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D531F87" w14:textId="77777777" w:rsidR="00874531" w:rsidRDefault="00874531" w:rsidP="00DA7DCA">
            <w:pPr>
              <w:tabs>
                <w:tab w:val="left" w:pos="567"/>
              </w:tabs>
              <w:ind w:right="-342"/>
            </w:pPr>
          </w:p>
          <w:p w14:paraId="4B66389A" w14:textId="7EDB9EC3" w:rsidR="00613495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2115" w:dyaOrig="360" w14:anchorId="52A0D36B">
                <v:shape id="_x0000_i1027" type="#_x0000_t75" style="width:106pt;height:18.2pt" o:ole="">
                  <v:imagedata r:id="rId23" o:title=""/>
                </v:shape>
                <o:OLEObject Type="Embed" ProgID="PBrush" ShapeID="_x0000_i1027" DrawAspect="Content" ObjectID="_1465360486" r:id="rId24"/>
              </w:object>
            </w:r>
          </w:p>
        </w:tc>
      </w:tr>
      <w:tr w:rsidR="00613495" w14:paraId="0C049936" w14:textId="77777777" w:rsidTr="003C56D3">
        <w:tc>
          <w:tcPr>
            <w:tcW w:w="4111" w:type="dxa"/>
          </w:tcPr>
          <w:p w14:paraId="1888AF43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Voltmeter</w:t>
            </w:r>
          </w:p>
          <w:p w14:paraId="4EB84BF2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0F465C02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9446B15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3DB57090" w14:textId="145CA28A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453AE4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34F0FC98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C171CCE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74AC2B43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613495" w14:paraId="53C1D9D3" w14:textId="77777777" w:rsidTr="003C56D3">
        <w:tc>
          <w:tcPr>
            <w:tcW w:w="4111" w:type="dxa"/>
          </w:tcPr>
          <w:p w14:paraId="21E1C69C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6D8D128E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8B0158D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70CCBA80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49BDF7D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AD97749" w14:textId="587F325D" w:rsidR="00613495" w:rsidRDefault="00874531" w:rsidP="00874531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object w:dxaOrig="1230" w:dyaOrig="960" w14:anchorId="75CD1A84">
                <v:shape id="_x0000_i1028" type="#_x0000_t75" style="width:61.7pt;height:48.25pt" o:ole="">
                  <v:imagedata r:id="rId25" o:title=""/>
                </v:shape>
                <o:OLEObject Type="Embed" ProgID="PBrush" ShapeID="_x0000_i1028" DrawAspect="Content" ObjectID="_1465360487" r:id="rId26"/>
              </w:object>
            </w:r>
          </w:p>
        </w:tc>
      </w:tr>
      <w:tr w:rsidR="00613495" w14:paraId="3E4DA9EA" w14:textId="77777777" w:rsidTr="003C56D3">
        <w:tc>
          <w:tcPr>
            <w:tcW w:w="4111" w:type="dxa"/>
          </w:tcPr>
          <w:p w14:paraId="22B7E0D8" w14:textId="7B3546DD" w:rsidR="00613495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</w:t>
            </w:r>
          </w:p>
          <w:p w14:paraId="0339729F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06379120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4DEF016C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73FA280D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EDF79B9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613495" w14:paraId="17944101" w14:textId="77777777" w:rsidTr="003C56D3">
        <w:tc>
          <w:tcPr>
            <w:tcW w:w="4111" w:type="dxa"/>
          </w:tcPr>
          <w:p w14:paraId="651666E6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14:paraId="27766E28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1CC7365E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056CBDE4" w14:textId="77777777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14:paraId="27766770" w14:textId="40D4347E" w:rsidR="00874531" w:rsidRDefault="00874531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46AFDB8" w14:textId="77777777" w:rsidR="00613495" w:rsidRDefault="00613495" w:rsidP="00DA7DCA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</w:tbl>
    <w:p w14:paraId="21672C0C" w14:textId="77777777" w:rsidR="003B46E7" w:rsidRDefault="003B46E7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FBF059C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E473219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C59CFA8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20D2595" w14:textId="77777777" w:rsidR="00613495" w:rsidRDefault="0061349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sectPr w:rsidR="00613495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E5EE5" w14:textId="77777777" w:rsidR="002D0949" w:rsidRDefault="002D0949">
      <w:r>
        <w:separator/>
      </w:r>
    </w:p>
  </w:endnote>
  <w:endnote w:type="continuationSeparator" w:id="0">
    <w:p w14:paraId="08EA90BC" w14:textId="77777777" w:rsidR="002D0949" w:rsidRDefault="002D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DB639" w14:textId="77777777" w:rsidR="002D0949" w:rsidRDefault="002D0949">
      <w:r>
        <w:separator/>
      </w:r>
    </w:p>
  </w:footnote>
  <w:footnote w:type="continuationSeparator" w:id="0">
    <w:p w14:paraId="5A4FE243" w14:textId="77777777" w:rsidR="002D0949" w:rsidRDefault="002D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83F3E"/>
    <w:rsid w:val="000870AA"/>
    <w:rsid w:val="000F63E6"/>
    <w:rsid w:val="0010098B"/>
    <w:rsid w:val="001976A4"/>
    <w:rsid w:val="0021730B"/>
    <w:rsid w:val="0026362E"/>
    <w:rsid w:val="002D0949"/>
    <w:rsid w:val="002D1A2D"/>
    <w:rsid w:val="002F09CD"/>
    <w:rsid w:val="002F4CE4"/>
    <w:rsid w:val="00346F3A"/>
    <w:rsid w:val="003607C1"/>
    <w:rsid w:val="0037760E"/>
    <w:rsid w:val="003805B1"/>
    <w:rsid w:val="003B46E7"/>
    <w:rsid w:val="003C56D3"/>
    <w:rsid w:val="003C7C92"/>
    <w:rsid w:val="003D05FF"/>
    <w:rsid w:val="003F0A41"/>
    <w:rsid w:val="004A0730"/>
    <w:rsid w:val="004D751C"/>
    <w:rsid w:val="004D7734"/>
    <w:rsid w:val="005047FC"/>
    <w:rsid w:val="005326B3"/>
    <w:rsid w:val="00580B28"/>
    <w:rsid w:val="00582682"/>
    <w:rsid w:val="005D064A"/>
    <w:rsid w:val="00612E98"/>
    <w:rsid w:val="00613495"/>
    <w:rsid w:val="0062263A"/>
    <w:rsid w:val="006265A5"/>
    <w:rsid w:val="006D52C4"/>
    <w:rsid w:val="007728B0"/>
    <w:rsid w:val="007C1931"/>
    <w:rsid w:val="007C21E9"/>
    <w:rsid w:val="008077BD"/>
    <w:rsid w:val="00814998"/>
    <w:rsid w:val="0083217F"/>
    <w:rsid w:val="00842180"/>
    <w:rsid w:val="0084607B"/>
    <w:rsid w:val="00862FA1"/>
    <w:rsid w:val="00872335"/>
    <w:rsid w:val="00874531"/>
    <w:rsid w:val="008B78DC"/>
    <w:rsid w:val="009672F0"/>
    <w:rsid w:val="009D0731"/>
    <w:rsid w:val="009D29FF"/>
    <w:rsid w:val="009F55AE"/>
    <w:rsid w:val="009F7673"/>
    <w:rsid w:val="00A214FC"/>
    <w:rsid w:val="00A37752"/>
    <w:rsid w:val="00AB3C25"/>
    <w:rsid w:val="00AE5206"/>
    <w:rsid w:val="00B115D3"/>
    <w:rsid w:val="00B774D7"/>
    <w:rsid w:val="00BA370D"/>
    <w:rsid w:val="00BC7501"/>
    <w:rsid w:val="00C25CC0"/>
    <w:rsid w:val="00C43B1C"/>
    <w:rsid w:val="00C76775"/>
    <w:rsid w:val="00CC6720"/>
    <w:rsid w:val="00CD079D"/>
    <w:rsid w:val="00D25D45"/>
    <w:rsid w:val="00D67C9E"/>
    <w:rsid w:val="00D71D78"/>
    <w:rsid w:val="00DA7DCA"/>
    <w:rsid w:val="00DD7A28"/>
    <w:rsid w:val="00E35191"/>
    <w:rsid w:val="00E478BD"/>
    <w:rsid w:val="00E50DDA"/>
    <w:rsid w:val="00E871CB"/>
    <w:rsid w:val="00EA6535"/>
    <w:rsid w:val="00EA6E93"/>
    <w:rsid w:val="00F40CE0"/>
    <w:rsid w:val="00FB37C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1F0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://www.google.com.au/url?sa=i&amp;rct=j&amp;q=remote+control&amp;source=images&amp;cd=&amp;cad=rja&amp;uact=8&amp;docid=HtMnIH3q5EmhUM&amp;tbnid=yIS_ysv9tIIJMM:&amp;ved=0CAUQjRw&amp;url=http://www.gizmodo.com.au/2012/05/everything-you-need-to-remote-control-your-life/&amp;ei=AeyrU5KVEcnFkQX5mIGoBw&amp;psig=AFQjCNHe7DyZIqoKsFxQ-rv_c-mbUbe-dQ&amp;ust=1403862397742337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tanning+bed&amp;source=images&amp;cd=&amp;cad=rja&amp;uact=8&amp;docid=D-pA3jdREkVrIM&amp;tbnid=ydVs30u9L9DAZM:&amp;ved=0CAUQjRw&amp;url=http://www.fastnocreditcheckloans.co.uk/Credit_for_tanning_bed_advice.html&amp;ei=0PCrU6q3LYuikwXgtIHICw&amp;psig=AFQjCNE0motNIR6xgLmikY_1JziMKB0qgw&amp;ust=1403863526749397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11</cp:revision>
  <cp:lastPrinted>2014-06-02T23:06:00Z</cp:lastPrinted>
  <dcterms:created xsi:type="dcterms:W3CDTF">2014-06-24T05:01:00Z</dcterms:created>
  <dcterms:modified xsi:type="dcterms:W3CDTF">2014-06-26T23:48:00Z</dcterms:modified>
</cp:coreProperties>
</file>