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63" w:type="dxa"/>
        <w:tblLayout w:type="fixed"/>
        <w:tblLook w:val="0000" w:firstRow="0" w:lastRow="0" w:firstColumn="0" w:lastColumn="0" w:noHBand="0" w:noVBand="0"/>
      </w:tblPr>
      <w:tblGrid>
        <w:gridCol w:w="5529"/>
        <w:gridCol w:w="850"/>
        <w:gridCol w:w="3584"/>
      </w:tblGrid>
      <w:tr w:rsidR="00ED0C6C" w:rsidRPr="00F57EE2" w14:paraId="5D5F07DD" w14:textId="77777777" w:rsidTr="00F5442E">
        <w:tc>
          <w:tcPr>
            <w:tcW w:w="9963" w:type="dxa"/>
            <w:gridSpan w:val="3"/>
          </w:tcPr>
          <w:p w14:paraId="46753D3A" w14:textId="20395231" w:rsidR="00ED0C6C" w:rsidRPr="00F57EE2" w:rsidRDefault="00B16259" w:rsidP="0067228C">
            <w:pPr>
              <w:jc w:val="center"/>
              <w:rPr>
                <w:rFonts w:asciiTheme="minorHAnsi" w:hAnsiTheme="minorHAnsi" w:cs="Calibri"/>
                <w:b/>
                <w:sz w:val="28"/>
                <w:szCs w:val="28"/>
              </w:rPr>
            </w:pPr>
            <w:bookmarkStart w:id="0" w:name="_Hlk505797979"/>
            <w:r w:rsidRPr="00F57EE2">
              <w:rPr>
                <w:rFonts w:asciiTheme="minorHAnsi" w:hAnsiTheme="minorHAnsi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1584" behindDoc="0" locked="0" layoutInCell="1" allowOverlap="1" wp14:anchorId="78203D0B" wp14:editId="4F18B5AB">
                  <wp:simplePos x="0" y="0"/>
                  <wp:positionH relativeFrom="column">
                    <wp:posOffset>5775960</wp:posOffset>
                  </wp:positionH>
                  <wp:positionV relativeFrom="paragraph">
                    <wp:posOffset>-160020</wp:posOffset>
                  </wp:positionV>
                  <wp:extent cx="1047750" cy="1177290"/>
                  <wp:effectExtent l="0" t="0" r="0" b="381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0339">
              <w:rPr>
                <w:rFonts w:asciiTheme="minorHAnsi" w:hAnsiTheme="minorHAnsi" w:cs="Calibri"/>
                <w:b/>
                <w:sz w:val="28"/>
                <w:szCs w:val="28"/>
              </w:rPr>
              <w:t xml:space="preserve">Year </w:t>
            </w:r>
            <w:r w:rsidR="00346111">
              <w:rPr>
                <w:rFonts w:asciiTheme="minorHAnsi" w:hAnsiTheme="minorHAnsi" w:cs="Calibri"/>
                <w:b/>
                <w:sz w:val="28"/>
                <w:szCs w:val="28"/>
              </w:rPr>
              <w:t>11 Essentials</w:t>
            </w:r>
          </w:p>
          <w:p w14:paraId="05197FE7" w14:textId="7F15C233" w:rsidR="003D5A48" w:rsidRPr="00F57EE2" w:rsidRDefault="00F87460" w:rsidP="003D5A48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Mini Test </w:t>
            </w:r>
            <w:r w:rsidR="00346111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="007E542B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="003D5A48" w:rsidRPr="00F57EE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E4C69FB" w14:textId="7F348A03" w:rsidR="003D5A48" w:rsidRPr="00F57EE2" w:rsidRDefault="007E542B" w:rsidP="003D5A48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Volume and Capacity</w:t>
            </w:r>
          </w:p>
          <w:p w14:paraId="0A8222DF" w14:textId="3D807005" w:rsidR="006C2D71" w:rsidRPr="00F5442E" w:rsidRDefault="006C2D71" w:rsidP="006C2D71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gramStart"/>
            <w:r w:rsidRPr="00F5442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Name:_</w:t>
            </w:r>
            <w:proofErr w:type="gramEnd"/>
            <w:r w:rsidRPr="00F5442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_______________</w:t>
            </w:r>
          </w:p>
          <w:p w14:paraId="2969DD64" w14:textId="77777777" w:rsidR="00E6526A" w:rsidRPr="00F57EE2" w:rsidRDefault="00E6526A" w:rsidP="00E6526A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3002B1" w:rsidRPr="00F57EE2" w14:paraId="1E28D722" w14:textId="77777777" w:rsidTr="00F5442E">
        <w:trPr>
          <w:trHeight w:val="698"/>
        </w:trPr>
        <w:tc>
          <w:tcPr>
            <w:tcW w:w="5529" w:type="dxa"/>
          </w:tcPr>
          <w:p w14:paraId="5FA45455" w14:textId="30912585" w:rsidR="00F5442E" w:rsidRDefault="00F5442E" w:rsidP="00F5442E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Resources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to be provided by the student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: Calculato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r, a single sided A4 page of notes, ruler, pens, pencils</w:t>
            </w:r>
          </w:p>
          <w:p w14:paraId="4B59351C" w14:textId="38574C30" w:rsidR="00F5442E" w:rsidRDefault="00F5442E" w:rsidP="00F5442E">
            <w:pPr>
              <w:rPr>
                <w:lang w:val="en-US"/>
              </w:rPr>
            </w:pPr>
          </w:p>
          <w:p w14:paraId="08129F30" w14:textId="4E078759" w:rsidR="00F5442E" w:rsidRPr="00F5442E" w:rsidRDefault="00F5442E" w:rsidP="00F5442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442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Time: </w:t>
            </w:r>
            <w:r w:rsidRPr="00F5442E">
              <w:rPr>
                <w:rFonts w:asciiTheme="minorHAnsi" w:hAnsiTheme="minorHAnsi" w:cstheme="minorHAnsi"/>
                <w:sz w:val="24"/>
                <w:szCs w:val="24"/>
                <w:highlight w:val="yellow"/>
                <w:lang w:val="en-US"/>
              </w:rPr>
              <w:t>20min</w:t>
            </w:r>
          </w:p>
          <w:p w14:paraId="03F3E7F3" w14:textId="140E4AEB" w:rsidR="003002B1" w:rsidRDefault="003002B1" w:rsidP="003002B1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</w:p>
        </w:tc>
        <w:tc>
          <w:tcPr>
            <w:tcW w:w="850" w:type="dxa"/>
          </w:tcPr>
          <w:p w14:paraId="008BC295" w14:textId="528492B7" w:rsidR="003002B1" w:rsidRPr="00F57EE2" w:rsidRDefault="003002B1" w:rsidP="003002B1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</w:p>
        </w:tc>
        <w:tc>
          <w:tcPr>
            <w:tcW w:w="3584" w:type="dxa"/>
          </w:tcPr>
          <w:p w14:paraId="4F01B3AD" w14:textId="4A8DCE2E" w:rsidR="003002B1" w:rsidRDefault="003002B1" w:rsidP="003002B1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  <w:t>Total:              /</w:t>
            </w:r>
            <w:r w:rsidR="00DA7662"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  <w:t>1</w:t>
            </w:r>
            <w:r w:rsidR="004E17CD"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  <w:t>8</w:t>
            </w:r>
          </w:p>
          <w:p w14:paraId="3909FC6E" w14:textId="3366F6F6" w:rsidR="00F5442E" w:rsidRDefault="00F5442E" w:rsidP="003002B1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  <w:t>Weighting: 1%</w:t>
            </w:r>
          </w:p>
          <w:p w14:paraId="21D5B260" w14:textId="559EFAA0" w:rsidR="00FD1521" w:rsidRPr="00F57EE2" w:rsidRDefault="00FD1521" w:rsidP="003002B1">
            <w:pPr>
              <w:rPr>
                <w:rFonts w:asciiTheme="minorHAnsi" w:hAnsiTheme="minorHAnsi"/>
                <w:noProof/>
                <w:sz w:val="28"/>
                <w:szCs w:val="28"/>
                <w:lang w:eastAsia="en-AU"/>
              </w:rPr>
            </w:pPr>
          </w:p>
        </w:tc>
      </w:tr>
    </w:tbl>
    <w:p w14:paraId="0A108AE5" w14:textId="77777777" w:rsidR="00CE0039" w:rsidRPr="00F5442E" w:rsidRDefault="00CE0039" w:rsidP="00F5442E">
      <w:pPr>
        <w:jc w:val="both"/>
        <w:rPr>
          <w:rFonts w:asciiTheme="minorHAnsi" w:hAnsiTheme="minorHAnsi" w:cstheme="minorHAnsi"/>
          <w:sz w:val="24"/>
        </w:rPr>
      </w:pPr>
    </w:p>
    <w:p w14:paraId="0F85A0D3" w14:textId="77777777" w:rsidR="00F5442E" w:rsidRDefault="00F5442E" w:rsidP="00F5442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[4 marks]</w:t>
      </w:r>
    </w:p>
    <w:p w14:paraId="14778457" w14:textId="77777777" w:rsidR="00F5442E" w:rsidRPr="00A72A26" w:rsidRDefault="00F5442E" w:rsidP="00F5442E">
      <w:pPr>
        <w:ind w:left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Choose an appropriate unit of measurement to describe the volume of the following items.</w:t>
      </w:r>
    </w:p>
    <w:tbl>
      <w:tblPr>
        <w:tblStyle w:val="TableGrid"/>
        <w:tblpPr w:leftFromText="180" w:rightFromText="180" w:vertAnchor="text" w:horzAnchor="page" w:tblpX="1259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911"/>
        <w:gridCol w:w="418"/>
        <w:gridCol w:w="4697"/>
      </w:tblGrid>
      <w:tr w:rsidR="00F5442E" w14:paraId="34405BD2" w14:textId="77777777" w:rsidTr="00F80CCA">
        <w:trPr>
          <w:trHeight w:val="132"/>
        </w:trPr>
        <w:tc>
          <w:tcPr>
            <w:tcW w:w="625" w:type="dxa"/>
          </w:tcPr>
          <w:p w14:paraId="481CAE3C" w14:textId="77777777" w:rsidR="00F5442E" w:rsidRPr="00CE0039" w:rsidRDefault="00F5442E" w:rsidP="00F80CC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E0039">
              <w:rPr>
                <w:rFonts w:asciiTheme="minorHAnsi" w:hAnsiTheme="minorHAnsi" w:cstheme="minorHAnsi"/>
                <w:sz w:val="24"/>
                <w:szCs w:val="24"/>
              </w:rPr>
              <w:t>a)</w:t>
            </w:r>
          </w:p>
        </w:tc>
        <w:tc>
          <w:tcPr>
            <w:tcW w:w="4911" w:type="dxa"/>
          </w:tcPr>
          <w:p w14:paraId="0F550938" w14:textId="77777777" w:rsidR="00F5442E" w:rsidRPr="00CE0039" w:rsidRDefault="00F5442E" w:rsidP="00F80CC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Refrigerator</w:t>
            </w:r>
          </w:p>
        </w:tc>
        <w:tc>
          <w:tcPr>
            <w:tcW w:w="418" w:type="dxa"/>
          </w:tcPr>
          <w:p w14:paraId="4C4F5F84" w14:textId="77777777" w:rsidR="00F5442E" w:rsidRPr="00CE0039" w:rsidRDefault="00F5442E" w:rsidP="00F80CC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E0039">
              <w:rPr>
                <w:rFonts w:asciiTheme="minorHAnsi" w:hAnsiTheme="minorHAnsi" w:cstheme="minorHAnsi"/>
                <w:sz w:val="24"/>
                <w:szCs w:val="24"/>
              </w:rPr>
              <w:t>b)</w:t>
            </w:r>
          </w:p>
        </w:tc>
        <w:tc>
          <w:tcPr>
            <w:tcW w:w="4697" w:type="dxa"/>
          </w:tcPr>
          <w:p w14:paraId="1C10314F" w14:textId="77777777" w:rsidR="00F5442E" w:rsidRPr="00CE0039" w:rsidRDefault="00F5442E" w:rsidP="00F80CC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Moving box</w:t>
            </w:r>
          </w:p>
        </w:tc>
      </w:tr>
      <w:tr w:rsidR="00F5442E" w14:paraId="3351A99B" w14:textId="77777777" w:rsidTr="00F80CCA">
        <w:trPr>
          <w:trHeight w:val="100"/>
        </w:trPr>
        <w:tc>
          <w:tcPr>
            <w:tcW w:w="625" w:type="dxa"/>
          </w:tcPr>
          <w:p w14:paraId="240F6301" w14:textId="77777777" w:rsidR="00F5442E" w:rsidRPr="00CE0039" w:rsidRDefault="00F5442E" w:rsidP="00F80CC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11" w:type="dxa"/>
          </w:tcPr>
          <w:p w14:paraId="7D55DD6C" w14:textId="77777777" w:rsidR="00F5442E" w:rsidRPr="00CE0039" w:rsidRDefault="00F5442E" w:rsidP="00F80CC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8" w:type="dxa"/>
          </w:tcPr>
          <w:p w14:paraId="621C840C" w14:textId="77777777" w:rsidR="00F5442E" w:rsidRPr="00CE0039" w:rsidRDefault="00F5442E" w:rsidP="00F80CC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97" w:type="dxa"/>
          </w:tcPr>
          <w:p w14:paraId="7B02BE76" w14:textId="77777777" w:rsidR="00F5442E" w:rsidRPr="00CE0039" w:rsidRDefault="00F5442E" w:rsidP="00F80CC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EE47925" w14:textId="77777777" w:rsidR="00F5442E" w:rsidRDefault="00F5442E" w:rsidP="00F5442E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tbl>
      <w:tblPr>
        <w:tblStyle w:val="TableGrid"/>
        <w:tblW w:w="10681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4948"/>
        <w:gridCol w:w="421"/>
        <w:gridCol w:w="4720"/>
      </w:tblGrid>
      <w:tr w:rsidR="00F5442E" w:rsidRPr="00CE0039" w14:paraId="6BF26F13" w14:textId="77777777" w:rsidTr="00F80CCA">
        <w:trPr>
          <w:trHeight w:val="649"/>
        </w:trPr>
        <w:tc>
          <w:tcPr>
            <w:tcW w:w="592" w:type="dxa"/>
          </w:tcPr>
          <w:p w14:paraId="7E087879" w14:textId="77777777" w:rsidR="00F5442E" w:rsidRPr="00CE0039" w:rsidRDefault="00F5442E" w:rsidP="00F80C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E0039">
              <w:rPr>
                <w:rFonts w:asciiTheme="minorHAnsi" w:hAnsiTheme="minorHAnsi" w:cstheme="minorHAnsi"/>
                <w:sz w:val="24"/>
                <w:szCs w:val="24"/>
              </w:rPr>
              <w:t>c)</w:t>
            </w:r>
          </w:p>
        </w:tc>
        <w:tc>
          <w:tcPr>
            <w:tcW w:w="4948" w:type="dxa"/>
          </w:tcPr>
          <w:p w14:paraId="2602B9B6" w14:textId="77777777" w:rsidR="00F5442E" w:rsidRPr="00CE0039" w:rsidRDefault="00F5442E" w:rsidP="00F80C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Takeaway food container</w:t>
            </w:r>
          </w:p>
        </w:tc>
        <w:tc>
          <w:tcPr>
            <w:tcW w:w="421" w:type="dxa"/>
          </w:tcPr>
          <w:p w14:paraId="519B496B" w14:textId="77777777" w:rsidR="00F5442E" w:rsidRPr="00CE0039" w:rsidRDefault="00F5442E" w:rsidP="00F80C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E0039">
              <w:rPr>
                <w:rFonts w:asciiTheme="minorHAnsi" w:hAnsiTheme="minorHAnsi" w:cstheme="minorHAnsi"/>
                <w:sz w:val="24"/>
                <w:szCs w:val="24"/>
              </w:rPr>
              <w:t>d)</w:t>
            </w:r>
          </w:p>
        </w:tc>
        <w:tc>
          <w:tcPr>
            <w:tcW w:w="4720" w:type="dxa"/>
          </w:tcPr>
          <w:p w14:paraId="4D5C6097" w14:textId="77777777" w:rsidR="00F5442E" w:rsidRPr="00CE0039" w:rsidRDefault="00F5442E" w:rsidP="00F80C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Car</w:t>
            </w:r>
          </w:p>
        </w:tc>
      </w:tr>
    </w:tbl>
    <w:p w14:paraId="6DB13159" w14:textId="77777777" w:rsidR="004E24B1" w:rsidRPr="00F5442E" w:rsidRDefault="004E24B1" w:rsidP="00F5442E">
      <w:pPr>
        <w:jc w:val="both"/>
        <w:rPr>
          <w:rFonts w:asciiTheme="minorHAnsi" w:hAnsiTheme="minorHAnsi" w:cstheme="minorHAnsi"/>
          <w:sz w:val="24"/>
        </w:rPr>
      </w:pPr>
      <w:bookmarkStart w:id="1" w:name="_GoBack"/>
      <w:bookmarkEnd w:id="1"/>
    </w:p>
    <w:p w14:paraId="11D8E885" w14:textId="009A4CE8" w:rsidR="00006A3B" w:rsidRDefault="00180DD0" w:rsidP="00F5442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[</w:t>
      </w:r>
      <w:r w:rsidR="00F62F1A">
        <w:rPr>
          <w:rFonts w:asciiTheme="minorHAnsi" w:hAnsiTheme="minorHAnsi" w:cstheme="minorHAnsi"/>
          <w:sz w:val="24"/>
        </w:rPr>
        <w:t>4</w:t>
      </w:r>
      <w:r>
        <w:rPr>
          <w:rFonts w:asciiTheme="minorHAnsi" w:hAnsiTheme="minorHAnsi" w:cstheme="minorHAnsi"/>
          <w:sz w:val="24"/>
        </w:rPr>
        <w:t xml:space="preserve"> </w:t>
      </w:r>
      <w:r w:rsidR="00006A3B">
        <w:rPr>
          <w:rFonts w:asciiTheme="minorHAnsi" w:hAnsiTheme="minorHAnsi" w:cstheme="minorHAnsi"/>
          <w:sz w:val="24"/>
        </w:rPr>
        <w:t>marks]</w:t>
      </w:r>
    </w:p>
    <w:p w14:paraId="3884DB72" w14:textId="2E0D6419" w:rsidR="003002B1" w:rsidRDefault="00CE0039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Calculate the volume of the following</w:t>
      </w:r>
      <w:r w:rsidR="00177215">
        <w:rPr>
          <w:rFonts w:asciiTheme="minorHAnsi" w:hAnsiTheme="minorHAnsi" w:cstheme="minorHAnsi"/>
          <w:sz w:val="24"/>
        </w:rPr>
        <w:t xml:space="preserve"> 3D objects </w:t>
      </w:r>
    </w:p>
    <w:p w14:paraId="52C5E98C" w14:textId="31A2C7A2" w:rsidR="00177215" w:rsidRDefault="00177215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3CF50A86" w14:textId="4751AC40" w:rsidR="008C312A" w:rsidRDefault="00177215" w:rsidP="008C312A">
      <w:pPr>
        <w:pStyle w:val="ListParagraph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a) </w:t>
      </w:r>
      <w:r w:rsidR="008C312A">
        <w:rPr>
          <w:rFonts w:asciiTheme="minorHAnsi" w:hAnsiTheme="minorHAnsi" w:cstheme="minorHAnsi"/>
          <w:sz w:val="24"/>
        </w:rPr>
        <w:t>A cube with edges of length 5cm</w:t>
      </w:r>
      <w:r w:rsidR="008C312A">
        <w:rPr>
          <w:rFonts w:asciiTheme="minorHAnsi" w:hAnsiTheme="minorHAnsi" w:cstheme="minorHAnsi"/>
          <w:sz w:val="24"/>
        </w:rPr>
        <w:tab/>
      </w:r>
      <w:r w:rsidR="008C312A">
        <w:rPr>
          <w:rFonts w:asciiTheme="minorHAnsi" w:hAnsiTheme="minorHAnsi" w:cstheme="minorHAnsi"/>
          <w:sz w:val="24"/>
        </w:rPr>
        <w:tab/>
      </w:r>
      <w:r w:rsidR="008C312A">
        <w:rPr>
          <w:rFonts w:asciiTheme="minorHAnsi" w:hAnsiTheme="minorHAnsi" w:cstheme="minorHAnsi"/>
          <w:sz w:val="24"/>
        </w:rPr>
        <w:tab/>
      </w:r>
      <w:r w:rsidR="008C312A">
        <w:rPr>
          <w:rFonts w:asciiTheme="minorHAnsi" w:hAnsiTheme="minorHAnsi" w:cstheme="minorHAnsi"/>
          <w:sz w:val="24"/>
        </w:rPr>
        <w:tab/>
        <w:t xml:space="preserve">b) </w:t>
      </w:r>
    </w:p>
    <w:p w14:paraId="2349E885" w14:textId="656A04EA" w:rsidR="002301FB" w:rsidRDefault="002301FB" w:rsidP="008C312A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2F4B739A" w14:textId="77777777" w:rsidR="002301FB" w:rsidRPr="008C312A" w:rsidRDefault="002301FB" w:rsidP="008C312A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5F77D3D7" w14:textId="3AB7A60B" w:rsidR="00177215" w:rsidRDefault="008C312A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3F0459" wp14:editId="272D5BFD">
            <wp:simplePos x="0" y="0"/>
            <wp:positionH relativeFrom="column">
              <wp:posOffset>659357</wp:posOffset>
            </wp:positionH>
            <wp:positionV relativeFrom="paragraph">
              <wp:posOffset>2856</wp:posOffset>
            </wp:positionV>
            <wp:extent cx="1720850" cy="14414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C729E0" wp14:editId="0BE513E5">
            <wp:simplePos x="0" y="0"/>
            <wp:positionH relativeFrom="margin">
              <wp:posOffset>4148136</wp:posOffset>
            </wp:positionH>
            <wp:positionV relativeFrom="paragraph">
              <wp:posOffset>3175</wp:posOffset>
            </wp:positionV>
            <wp:extent cx="2487909" cy="1522238"/>
            <wp:effectExtent l="0" t="0" r="825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909" cy="152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38E3D" w14:textId="4BD45B6E" w:rsidR="00177215" w:rsidRDefault="00177215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2CC45750" w14:textId="0356756D" w:rsidR="00177215" w:rsidRDefault="00177215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26E39683" w14:textId="0411F71C" w:rsidR="00177215" w:rsidRDefault="00177215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4041A6A4" w14:textId="6347D50A" w:rsidR="00177215" w:rsidRDefault="00177215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55C4BD65" w14:textId="77A2A095" w:rsidR="008C312A" w:rsidRDefault="008C312A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34F76C9D" w14:textId="130E9FE0" w:rsidR="008C312A" w:rsidRDefault="008C312A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331809E0" w14:textId="3C3FA460" w:rsidR="008C312A" w:rsidRDefault="008C312A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7091D415" w14:textId="25822856" w:rsidR="008C312A" w:rsidRDefault="008C312A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0D5224B7" w14:textId="2952C327" w:rsidR="008C312A" w:rsidRDefault="00F5442E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</w:p>
    <w:p w14:paraId="65459A98" w14:textId="77777777" w:rsidR="008C312A" w:rsidRPr="00CE0039" w:rsidRDefault="008C312A" w:rsidP="00CE0039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03088C5D" w14:textId="4D03F738" w:rsidR="00F5442E" w:rsidRPr="009C69A7" w:rsidRDefault="00F5442E" w:rsidP="00F5442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[</w:t>
      </w:r>
      <w:r w:rsidR="004E17CD">
        <w:rPr>
          <w:rFonts w:asciiTheme="minorHAnsi" w:hAnsiTheme="minorHAnsi" w:cstheme="minorHAnsi"/>
          <w:sz w:val="24"/>
        </w:rPr>
        <w:t>4</w:t>
      </w:r>
      <w:r>
        <w:rPr>
          <w:rFonts w:asciiTheme="minorHAnsi" w:hAnsiTheme="minorHAnsi" w:cstheme="minorHAnsi"/>
          <w:sz w:val="24"/>
        </w:rPr>
        <w:t xml:space="preserve"> marks]</w:t>
      </w:r>
    </w:p>
    <w:p w14:paraId="79FD82EE" w14:textId="24C97E10" w:rsidR="00F5442E" w:rsidRDefault="00F5442E" w:rsidP="00F5442E">
      <w:pPr>
        <w:pStyle w:val="ListParagrap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Determine the capacity of the objects in Question 2</w:t>
      </w:r>
      <w:r w:rsidR="00134695">
        <w:rPr>
          <w:rFonts w:asciiTheme="minorHAnsi" w:hAnsiTheme="minorHAnsi" w:cstheme="minorHAnsi"/>
          <w:sz w:val="24"/>
        </w:rPr>
        <w:t xml:space="preserve"> in millilitres and litres</w:t>
      </w:r>
      <w:r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lastRenderedPageBreak/>
        <w:br/>
      </w:r>
      <w:r>
        <w:rPr>
          <w:rFonts w:asciiTheme="minorHAnsi" w:hAnsiTheme="minorHAnsi" w:cstheme="minorHAnsi"/>
          <w:sz w:val="24"/>
        </w:rPr>
        <w:br/>
      </w:r>
    </w:p>
    <w:p w14:paraId="34ED432B" w14:textId="77777777" w:rsidR="00F5442E" w:rsidRDefault="00F5442E" w:rsidP="00F5442E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0893635A" w14:textId="68686AD7" w:rsidR="009C69A7" w:rsidRDefault="009C69A7" w:rsidP="00F5442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[</w:t>
      </w:r>
      <w:r w:rsidR="00F5442E">
        <w:rPr>
          <w:rFonts w:asciiTheme="minorHAnsi" w:hAnsiTheme="minorHAnsi" w:cstheme="minorHAnsi"/>
          <w:sz w:val="24"/>
        </w:rPr>
        <w:t>6</w:t>
      </w:r>
      <w:r>
        <w:rPr>
          <w:rFonts w:asciiTheme="minorHAnsi" w:hAnsiTheme="minorHAnsi" w:cstheme="minorHAnsi"/>
          <w:sz w:val="24"/>
        </w:rPr>
        <w:t xml:space="preserve"> mark</w:t>
      </w:r>
      <w:r w:rsidR="008C312A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>]</w:t>
      </w:r>
    </w:p>
    <w:p w14:paraId="7B92A07C" w14:textId="1555A7D6" w:rsidR="00F5442E" w:rsidRDefault="00F5442E" w:rsidP="00F5442E">
      <w:pPr>
        <w:pStyle w:val="ListParagraph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fish tank has rectangular sides made of glass. It is 120 cm long and 70 cm wide. The water is 42 cm deep.</w:t>
      </w:r>
    </w:p>
    <w:p w14:paraId="12147252" w14:textId="35726265" w:rsidR="00F5442E" w:rsidRDefault="00F5442E" w:rsidP="00F5442E">
      <w:pPr>
        <w:pStyle w:val="ListParagraph"/>
        <w:jc w:val="both"/>
        <w:rPr>
          <w:rFonts w:asciiTheme="minorHAnsi" w:hAnsiTheme="minorHAnsi" w:cstheme="minorHAnsi"/>
          <w:sz w:val="24"/>
        </w:rPr>
      </w:pPr>
    </w:p>
    <w:p w14:paraId="0F340A34" w14:textId="6F45518E" w:rsidR="00F5442E" w:rsidRDefault="00F5442E" w:rsidP="00F5442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Sketch a diagram depicting this information.</w:t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</w:p>
    <w:p w14:paraId="368F490A" w14:textId="77777777" w:rsidR="00F5442E" w:rsidRDefault="00F5442E" w:rsidP="00F5442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How many cubic </w:t>
      </w:r>
      <w:proofErr w:type="spellStart"/>
      <w:r>
        <w:rPr>
          <w:rFonts w:asciiTheme="minorHAnsi" w:hAnsiTheme="minorHAnsi" w:cstheme="minorHAnsi"/>
          <w:sz w:val="24"/>
        </w:rPr>
        <w:t>centimeters</w:t>
      </w:r>
      <w:proofErr w:type="spellEnd"/>
      <w:r>
        <w:rPr>
          <w:rFonts w:asciiTheme="minorHAnsi" w:hAnsiTheme="minorHAnsi" w:cstheme="minorHAnsi"/>
          <w:sz w:val="24"/>
        </w:rPr>
        <w:t xml:space="preserve"> of water does the fish tank contain?</w:t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</w:p>
    <w:p w14:paraId="23280BB0" w14:textId="4C1C7100" w:rsidR="00F5442E" w:rsidRPr="00F5442E" w:rsidRDefault="00F5442E" w:rsidP="00F5442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each litre of water occupies 1000 cm</w:t>
      </w:r>
      <w:r>
        <w:rPr>
          <w:rFonts w:asciiTheme="minorHAnsi" w:hAnsiTheme="minorHAnsi" w:cstheme="minorHAnsi"/>
          <w:sz w:val="24"/>
          <w:vertAlign w:val="superscript"/>
        </w:rPr>
        <w:t>3</w:t>
      </w:r>
      <w:r>
        <w:rPr>
          <w:rFonts w:asciiTheme="minorHAnsi" w:hAnsiTheme="minorHAnsi" w:cstheme="minorHAnsi"/>
          <w:sz w:val="24"/>
        </w:rPr>
        <w:t>, how many litres does the tank contain?</w:t>
      </w:r>
      <w:r>
        <w:rPr>
          <w:rFonts w:asciiTheme="minorHAnsi" w:hAnsiTheme="minorHAnsi" w:cstheme="minorHAnsi"/>
          <w:sz w:val="24"/>
        </w:rPr>
        <w:br/>
      </w:r>
      <w:r>
        <w:rPr>
          <w:rFonts w:asciiTheme="minorHAnsi" w:hAnsiTheme="minorHAnsi" w:cstheme="minorHAnsi"/>
          <w:sz w:val="24"/>
        </w:rPr>
        <w:br/>
      </w:r>
    </w:p>
    <w:p w14:paraId="5FE7C40F" w14:textId="7A27FA04" w:rsidR="008C312A" w:rsidRDefault="008C312A" w:rsidP="008C312A">
      <w:pPr>
        <w:pStyle w:val="ListParagraph"/>
        <w:rPr>
          <w:rFonts w:asciiTheme="minorHAnsi" w:hAnsiTheme="minorHAnsi" w:cstheme="minorHAnsi"/>
          <w:sz w:val="24"/>
        </w:rPr>
      </w:pPr>
    </w:p>
    <w:p w14:paraId="5CC4B40A" w14:textId="013BC9EA" w:rsidR="008C312A" w:rsidRDefault="008C312A" w:rsidP="008C312A">
      <w:pPr>
        <w:pStyle w:val="ListParagraph"/>
        <w:rPr>
          <w:rFonts w:asciiTheme="minorHAnsi" w:hAnsiTheme="minorHAnsi" w:cstheme="minorHAnsi"/>
          <w:sz w:val="24"/>
        </w:rPr>
      </w:pPr>
    </w:p>
    <w:p w14:paraId="6DBDC729" w14:textId="248E4FBB" w:rsidR="008C312A" w:rsidRDefault="008C312A" w:rsidP="008C312A">
      <w:pPr>
        <w:pStyle w:val="ListParagraph"/>
        <w:rPr>
          <w:rFonts w:asciiTheme="minorHAnsi" w:hAnsiTheme="minorHAnsi" w:cstheme="minorHAnsi"/>
          <w:sz w:val="24"/>
        </w:rPr>
      </w:pPr>
    </w:p>
    <w:p w14:paraId="0295843E" w14:textId="77777777" w:rsidR="008C312A" w:rsidRPr="008C312A" w:rsidRDefault="008C312A" w:rsidP="008C312A">
      <w:pPr>
        <w:pStyle w:val="ListParagraph"/>
        <w:rPr>
          <w:rFonts w:asciiTheme="minorHAnsi" w:hAnsiTheme="minorHAnsi" w:cstheme="minorHAnsi"/>
          <w:sz w:val="24"/>
        </w:rPr>
      </w:pPr>
    </w:p>
    <w:bookmarkEnd w:id="0"/>
    <w:p w14:paraId="5C013319" w14:textId="77777777" w:rsidR="003002B1" w:rsidRPr="00A669D2" w:rsidRDefault="003002B1" w:rsidP="00364FC8">
      <w:pPr>
        <w:rPr>
          <w:rFonts w:asciiTheme="minorHAnsi" w:hAnsiTheme="minorHAnsi" w:cstheme="minorHAnsi"/>
          <w:b/>
          <w:sz w:val="24"/>
        </w:rPr>
      </w:pPr>
    </w:p>
    <w:sectPr w:rsidR="003002B1" w:rsidRPr="00A669D2" w:rsidSect="00E10339">
      <w:footerReference w:type="even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BAE13" w14:textId="77777777" w:rsidR="00AD081B" w:rsidRDefault="00AD081B">
      <w:r>
        <w:separator/>
      </w:r>
    </w:p>
  </w:endnote>
  <w:endnote w:type="continuationSeparator" w:id="0">
    <w:p w14:paraId="222FC582" w14:textId="77777777" w:rsidR="00AD081B" w:rsidRDefault="00AD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-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8980E" w14:textId="77777777" w:rsidR="00AC3B27" w:rsidRDefault="00AC3B27" w:rsidP="00D648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4CFE095B" w14:textId="77777777" w:rsidR="00AC3B27" w:rsidRDefault="00AC3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EAF1" w14:textId="2014E4E3" w:rsidR="00AC3B27" w:rsidRDefault="00AC3B27" w:rsidP="00D648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282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77DF64" w14:textId="77777777" w:rsidR="00AC3B27" w:rsidRDefault="00AC3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7FD63" w14:textId="77777777" w:rsidR="00AD081B" w:rsidRDefault="00AD081B">
      <w:r>
        <w:separator/>
      </w:r>
    </w:p>
  </w:footnote>
  <w:footnote w:type="continuationSeparator" w:id="0">
    <w:p w14:paraId="2EE8B8CE" w14:textId="77777777" w:rsidR="00AD081B" w:rsidRDefault="00AD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0CDF"/>
    <w:multiLevelType w:val="hybridMultilevel"/>
    <w:tmpl w:val="4EDEFE5C"/>
    <w:lvl w:ilvl="0" w:tplc="BF965788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4067"/>
    <w:multiLevelType w:val="hybridMultilevel"/>
    <w:tmpl w:val="589E392E"/>
    <w:lvl w:ilvl="0" w:tplc="E6086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2C31"/>
    <w:multiLevelType w:val="hybridMultilevel"/>
    <w:tmpl w:val="B7E08D40"/>
    <w:lvl w:ilvl="0" w:tplc="83688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47A70"/>
    <w:multiLevelType w:val="hybridMultilevel"/>
    <w:tmpl w:val="38E64026"/>
    <w:lvl w:ilvl="0" w:tplc="51021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96884"/>
    <w:multiLevelType w:val="hybridMultilevel"/>
    <w:tmpl w:val="C4E2C3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4518"/>
    <w:multiLevelType w:val="hybridMultilevel"/>
    <w:tmpl w:val="3E8291BA"/>
    <w:lvl w:ilvl="0" w:tplc="6F7C467A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7718D"/>
    <w:multiLevelType w:val="hybridMultilevel"/>
    <w:tmpl w:val="BDC6C9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F36E5FC8">
      <w:start w:val="1"/>
      <w:numFmt w:val="decimal"/>
      <w:lvlText w:val="%4."/>
      <w:lvlJc w:val="left"/>
      <w:pPr>
        <w:ind w:left="2880" w:hanging="360"/>
      </w:pPr>
      <w:rPr>
        <w:b/>
        <w:sz w:val="22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86584"/>
    <w:multiLevelType w:val="hybridMultilevel"/>
    <w:tmpl w:val="6F5815F6"/>
    <w:lvl w:ilvl="0" w:tplc="E6086D0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0CB6D37"/>
    <w:multiLevelType w:val="hybridMultilevel"/>
    <w:tmpl w:val="2E804A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588C"/>
    <w:multiLevelType w:val="hybridMultilevel"/>
    <w:tmpl w:val="6F5815F6"/>
    <w:lvl w:ilvl="0" w:tplc="E6086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03160"/>
    <w:multiLevelType w:val="hybridMultilevel"/>
    <w:tmpl w:val="60A65448"/>
    <w:lvl w:ilvl="0" w:tplc="E5E8C980">
      <w:start w:val="1"/>
      <w:numFmt w:val="bullet"/>
      <w:pStyle w:val="PTableTex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0C43BE4"/>
    <w:multiLevelType w:val="hybridMultilevel"/>
    <w:tmpl w:val="F5882DA6"/>
    <w:lvl w:ilvl="0" w:tplc="402646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F40E1"/>
    <w:multiLevelType w:val="hybridMultilevel"/>
    <w:tmpl w:val="229AF662"/>
    <w:lvl w:ilvl="0" w:tplc="F1D63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937165"/>
    <w:multiLevelType w:val="hybridMultilevel"/>
    <w:tmpl w:val="D9E47C48"/>
    <w:lvl w:ilvl="0" w:tplc="0DD056D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781DBD"/>
    <w:multiLevelType w:val="hybridMultilevel"/>
    <w:tmpl w:val="3B3489EE"/>
    <w:lvl w:ilvl="0" w:tplc="C7086BF4">
      <w:start w:val="1"/>
      <w:numFmt w:val="lowerLetter"/>
      <w:pStyle w:val="PTableTextNumbereda"/>
      <w:lvlText w:val="%1"/>
      <w:lvlJc w:val="left"/>
      <w:pPr>
        <w:tabs>
          <w:tab w:val="num" w:pos="851"/>
        </w:tabs>
        <w:ind w:left="851" w:hanging="284"/>
      </w:pPr>
      <w:rPr>
        <w:rFonts w:hint="default"/>
        <w:b/>
        <w:i w:val="0"/>
        <w:sz w:val="22"/>
      </w:rPr>
    </w:lvl>
    <w:lvl w:ilvl="1" w:tplc="00190409">
      <w:start w:val="1"/>
      <w:numFmt w:val="lowerRoman"/>
      <w:pStyle w:val="PTableTextNumberedi"/>
      <w:lvlText w:val="%2"/>
      <w:lvlJc w:val="left"/>
      <w:pPr>
        <w:tabs>
          <w:tab w:val="num" w:pos="1364"/>
        </w:tabs>
        <w:ind w:left="1364" w:hanging="284"/>
      </w:pPr>
      <w:rPr>
        <w:rFonts w:ascii="Times" w:hAnsi="Times" w:hint="default"/>
        <w:b/>
        <w:i w:val="0"/>
        <w:sz w:val="22"/>
      </w:rPr>
    </w:lvl>
    <w:lvl w:ilvl="2" w:tplc="0250FBD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8E4E29"/>
    <w:multiLevelType w:val="hybridMultilevel"/>
    <w:tmpl w:val="D84EC5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809AF"/>
    <w:multiLevelType w:val="hybridMultilevel"/>
    <w:tmpl w:val="73483062"/>
    <w:lvl w:ilvl="0" w:tplc="911EA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570959"/>
    <w:multiLevelType w:val="hybridMultilevel"/>
    <w:tmpl w:val="1898C8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A586E"/>
    <w:multiLevelType w:val="hybridMultilevel"/>
    <w:tmpl w:val="5EB0F6B0"/>
    <w:lvl w:ilvl="0" w:tplc="122C8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D648E"/>
    <w:multiLevelType w:val="hybridMultilevel"/>
    <w:tmpl w:val="5BCAD184"/>
    <w:lvl w:ilvl="0" w:tplc="FC42520C">
      <w:start w:val="1"/>
      <w:numFmt w:val="decimal"/>
      <w:pStyle w:val="PTableNumber"/>
      <w:lvlText w:val="%1"/>
      <w:lvlJc w:val="left"/>
      <w:pPr>
        <w:tabs>
          <w:tab w:val="num" w:pos="284"/>
        </w:tabs>
        <w:ind w:left="284" w:hanging="284"/>
      </w:pPr>
      <w:rPr>
        <w:rFonts w:ascii="Times" w:hAnsi="Times" w:hint="default"/>
        <w:b/>
        <w:i w:val="0"/>
        <w:sz w:val="22"/>
      </w:rPr>
    </w:lvl>
    <w:lvl w:ilvl="1" w:tplc="C7086BF4">
      <w:start w:val="1"/>
      <w:numFmt w:val="lowerLetter"/>
      <w:lvlText w:val="%2"/>
      <w:lvlJc w:val="left"/>
      <w:pPr>
        <w:tabs>
          <w:tab w:val="num" w:pos="1364"/>
        </w:tabs>
        <w:ind w:left="1364" w:hanging="284"/>
      </w:pPr>
      <w:rPr>
        <w:rFonts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1019B5"/>
    <w:multiLevelType w:val="hybridMultilevel"/>
    <w:tmpl w:val="A0EC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2"/>
  </w:num>
  <w:num w:numId="5">
    <w:abstractNumId w:val="16"/>
  </w:num>
  <w:num w:numId="6">
    <w:abstractNumId w:val="11"/>
  </w:num>
  <w:num w:numId="7">
    <w:abstractNumId w:val="13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  <w:num w:numId="12">
    <w:abstractNumId w:val="8"/>
  </w:num>
  <w:num w:numId="13">
    <w:abstractNumId w:val="15"/>
  </w:num>
  <w:num w:numId="14">
    <w:abstractNumId w:val="4"/>
  </w:num>
  <w:num w:numId="15">
    <w:abstractNumId w:val="12"/>
  </w:num>
  <w:num w:numId="16">
    <w:abstractNumId w:val="17"/>
  </w:num>
  <w:num w:numId="17">
    <w:abstractNumId w:val="18"/>
  </w:num>
  <w:num w:numId="18">
    <w:abstractNumId w:val="20"/>
  </w:num>
  <w:num w:numId="19">
    <w:abstractNumId w:val="9"/>
  </w:num>
  <w:num w:numId="20">
    <w:abstractNumId w:val="7"/>
  </w:num>
  <w:num w:numId="2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6C"/>
    <w:rsid w:val="00006A3B"/>
    <w:rsid w:val="00040C64"/>
    <w:rsid w:val="00042DEF"/>
    <w:rsid w:val="00093386"/>
    <w:rsid w:val="0009768A"/>
    <w:rsid w:val="000A51E0"/>
    <w:rsid w:val="000B033A"/>
    <w:rsid w:val="000C21E4"/>
    <w:rsid w:val="000D39F5"/>
    <w:rsid w:val="000E40BB"/>
    <w:rsid w:val="000E7D39"/>
    <w:rsid w:val="000F7CDF"/>
    <w:rsid w:val="00102787"/>
    <w:rsid w:val="0010566F"/>
    <w:rsid w:val="00117DB3"/>
    <w:rsid w:val="001273DD"/>
    <w:rsid w:val="00134695"/>
    <w:rsid w:val="0014200D"/>
    <w:rsid w:val="00177215"/>
    <w:rsid w:val="00180DD0"/>
    <w:rsid w:val="001848B9"/>
    <w:rsid w:val="001D03B6"/>
    <w:rsid w:val="001D5C76"/>
    <w:rsid w:val="001F7D2D"/>
    <w:rsid w:val="002053E5"/>
    <w:rsid w:val="00210622"/>
    <w:rsid w:val="002122E0"/>
    <w:rsid w:val="00223491"/>
    <w:rsid w:val="002301FB"/>
    <w:rsid w:val="00235670"/>
    <w:rsid w:val="00242B6C"/>
    <w:rsid w:val="0024354B"/>
    <w:rsid w:val="0026127D"/>
    <w:rsid w:val="00274525"/>
    <w:rsid w:val="002748F9"/>
    <w:rsid w:val="00296ED0"/>
    <w:rsid w:val="002B19E0"/>
    <w:rsid w:val="002B2250"/>
    <w:rsid w:val="002C1F4F"/>
    <w:rsid w:val="002C5406"/>
    <w:rsid w:val="002D3E67"/>
    <w:rsid w:val="002E0DC6"/>
    <w:rsid w:val="003002B1"/>
    <w:rsid w:val="00303A8F"/>
    <w:rsid w:val="003114C6"/>
    <w:rsid w:val="00311950"/>
    <w:rsid w:val="0032127E"/>
    <w:rsid w:val="00342979"/>
    <w:rsid w:val="00346111"/>
    <w:rsid w:val="00355D5F"/>
    <w:rsid w:val="00360664"/>
    <w:rsid w:val="00364FC8"/>
    <w:rsid w:val="00367786"/>
    <w:rsid w:val="00377404"/>
    <w:rsid w:val="00390B61"/>
    <w:rsid w:val="00397FF6"/>
    <w:rsid w:val="003B26D2"/>
    <w:rsid w:val="003B5B6E"/>
    <w:rsid w:val="003B7149"/>
    <w:rsid w:val="003C564C"/>
    <w:rsid w:val="003D5A48"/>
    <w:rsid w:val="00402C04"/>
    <w:rsid w:val="004206D9"/>
    <w:rsid w:val="004270F8"/>
    <w:rsid w:val="0044109B"/>
    <w:rsid w:val="00464D8C"/>
    <w:rsid w:val="00467187"/>
    <w:rsid w:val="004723C1"/>
    <w:rsid w:val="004727EF"/>
    <w:rsid w:val="00474E3A"/>
    <w:rsid w:val="00491297"/>
    <w:rsid w:val="00491F4D"/>
    <w:rsid w:val="004A4E14"/>
    <w:rsid w:val="004A5BC9"/>
    <w:rsid w:val="004C5B67"/>
    <w:rsid w:val="004E17CD"/>
    <w:rsid w:val="004E24B1"/>
    <w:rsid w:val="004E54E7"/>
    <w:rsid w:val="004E6CC9"/>
    <w:rsid w:val="004F0019"/>
    <w:rsid w:val="004F031D"/>
    <w:rsid w:val="004F172B"/>
    <w:rsid w:val="0050563A"/>
    <w:rsid w:val="00527A80"/>
    <w:rsid w:val="0054462B"/>
    <w:rsid w:val="00576F06"/>
    <w:rsid w:val="0058707E"/>
    <w:rsid w:val="005A522F"/>
    <w:rsid w:val="005A76F7"/>
    <w:rsid w:val="005C048E"/>
    <w:rsid w:val="005D508F"/>
    <w:rsid w:val="005D79EF"/>
    <w:rsid w:val="005E51C3"/>
    <w:rsid w:val="0062455A"/>
    <w:rsid w:val="00644A5E"/>
    <w:rsid w:val="0066518A"/>
    <w:rsid w:val="0067228C"/>
    <w:rsid w:val="00686E03"/>
    <w:rsid w:val="006874E8"/>
    <w:rsid w:val="00693132"/>
    <w:rsid w:val="0069507D"/>
    <w:rsid w:val="006A6AF5"/>
    <w:rsid w:val="006B0A6F"/>
    <w:rsid w:val="006B1F6E"/>
    <w:rsid w:val="006B3140"/>
    <w:rsid w:val="006C0622"/>
    <w:rsid w:val="006C2D71"/>
    <w:rsid w:val="006C70BA"/>
    <w:rsid w:val="00702079"/>
    <w:rsid w:val="00707D3B"/>
    <w:rsid w:val="00715946"/>
    <w:rsid w:val="00721E17"/>
    <w:rsid w:val="00725BC7"/>
    <w:rsid w:val="00734272"/>
    <w:rsid w:val="00737C8F"/>
    <w:rsid w:val="0074027B"/>
    <w:rsid w:val="00741051"/>
    <w:rsid w:val="00744AC9"/>
    <w:rsid w:val="00754180"/>
    <w:rsid w:val="0076158F"/>
    <w:rsid w:val="0077452F"/>
    <w:rsid w:val="0077487C"/>
    <w:rsid w:val="0077617B"/>
    <w:rsid w:val="00780641"/>
    <w:rsid w:val="007815C9"/>
    <w:rsid w:val="00786AA2"/>
    <w:rsid w:val="0079112A"/>
    <w:rsid w:val="00792109"/>
    <w:rsid w:val="00795659"/>
    <w:rsid w:val="00795744"/>
    <w:rsid w:val="00797334"/>
    <w:rsid w:val="007C2D82"/>
    <w:rsid w:val="007D5C4E"/>
    <w:rsid w:val="007D7C3F"/>
    <w:rsid w:val="007E542B"/>
    <w:rsid w:val="007E6AD2"/>
    <w:rsid w:val="007F14AB"/>
    <w:rsid w:val="007F2EC1"/>
    <w:rsid w:val="00801A85"/>
    <w:rsid w:val="00810FE7"/>
    <w:rsid w:val="00827ABE"/>
    <w:rsid w:val="00840A92"/>
    <w:rsid w:val="008519A5"/>
    <w:rsid w:val="00885987"/>
    <w:rsid w:val="008A18FB"/>
    <w:rsid w:val="008A406A"/>
    <w:rsid w:val="008A42B7"/>
    <w:rsid w:val="008B1631"/>
    <w:rsid w:val="008B2A3F"/>
    <w:rsid w:val="008C312A"/>
    <w:rsid w:val="008C3C78"/>
    <w:rsid w:val="008D37E2"/>
    <w:rsid w:val="008D6E5D"/>
    <w:rsid w:val="008E5A88"/>
    <w:rsid w:val="008E78A7"/>
    <w:rsid w:val="008F0DAD"/>
    <w:rsid w:val="008F7890"/>
    <w:rsid w:val="009129B3"/>
    <w:rsid w:val="00945038"/>
    <w:rsid w:val="009566AA"/>
    <w:rsid w:val="00962DBC"/>
    <w:rsid w:val="009660F1"/>
    <w:rsid w:val="0099192D"/>
    <w:rsid w:val="009A31AE"/>
    <w:rsid w:val="009A3E76"/>
    <w:rsid w:val="009C69A7"/>
    <w:rsid w:val="009D0CC4"/>
    <w:rsid w:val="009D5C78"/>
    <w:rsid w:val="009F7A31"/>
    <w:rsid w:val="00A037FE"/>
    <w:rsid w:val="00A20564"/>
    <w:rsid w:val="00A64438"/>
    <w:rsid w:val="00A669D2"/>
    <w:rsid w:val="00A72A26"/>
    <w:rsid w:val="00A76037"/>
    <w:rsid w:val="00A876BA"/>
    <w:rsid w:val="00AA173F"/>
    <w:rsid w:val="00AC3B27"/>
    <w:rsid w:val="00AD081B"/>
    <w:rsid w:val="00AD1580"/>
    <w:rsid w:val="00AE0333"/>
    <w:rsid w:val="00AF2958"/>
    <w:rsid w:val="00B002F9"/>
    <w:rsid w:val="00B16259"/>
    <w:rsid w:val="00B41E63"/>
    <w:rsid w:val="00B431CA"/>
    <w:rsid w:val="00B60B0F"/>
    <w:rsid w:val="00B61270"/>
    <w:rsid w:val="00B90075"/>
    <w:rsid w:val="00B901CF"/>
    <w:rsid w:val="00B97388"/>
    <w:rsid w:val="00B9777B"/>
    <w:rsid w:val="00BA008C"/>
    <w:rsid w:val="00BB367F"/>
    <w:rsid w:val="00BB5616"/>
    <w:rsid w:val="00BC42BC"/>
    <w:rsid w:val="00BC5A39"/>
    <w:rsid w:val="00BD2862"/>
    <w:rsid w:val="00BE6994"/>
    <w:rsid w:val="00BF5E1F"/>
    <w:rsid w:val="00BF631B"/>
    <w:rsid w:val="00BF70D3"/>
    <w:rsid w:val="00C05AE4"/>
    <w:rsid w:val="00C14BCC"/>
    <w:rsid w:val="00C21DF9"/>
    <w:rsid w:val="00C351CE"/>
    <w:rsid w:val="00C44B30"/>
    <w:rsid w:val="00C549FB"/>
    <w:rsid w:val="00C81E56"/>
    <w:rsid w:val="00C86916"/>
    <w:rsid w:val="00CA56F7"/>
    <w:rsid w:val="00CA7D3F"/>
    <w:rsid w:val="00CB235B"/>
    <w:rsid w:val="00CC7CDE"/>
    <w:rsid w:val="00CD1B6C"/>
    <w:rsid w:val="00CE0039"/>
    <w:rsid w:val="00CE0505"/>
    <w:rsid w:val="00CF2F8B"/>
    <w:rsid w:val="00D02D14"/>
    <w:rsid w:val="00D067E0"/>
    <w:rsid w:val="00D07084"/>
    <w:rsid w:val="00D153DD"/>
    <w:rsid w:val="00D2664E"/>
    <w:rsid w:val="00D36CB7"/>
    <w:rsid w:val="00D64810"/>
    <w:rsid w:val="00D66606"/>
    <w:rsid w:val="00D71B77"/>
    <w:rsid w:val="00D75A63"/>
    <w:rsid w:val="00DA4A24"/>
    <w:rsid w:val="00DA546C"/>
    <w:rsid w:val="00DA7662"/>
    <w:rsid w:val="00DB493F"/>
    <w:rsid w:val="00DD5E9F"/>
    <w:rsid w:val="00DE37E1"/>
    <w:rsid w:val="00DE4DBC"/>
    <w:rsid w:val="00DF282B"/>
    <w:rsid w:val="00DF751B"/>
    <w:rsid w:val="00E10339"/>
    <w:rsid w:val="00E26B9C"/>
    <w:rsid w:val="00E3412E"/>
    <w:rsid w:val="00E64197"/>
    <w:rsid w:val="00E6526A"/>
    <w:rsid w:val="00E6652B"/>
    <w:rsid w:val="00E73E1E"/>
    <w:rsid w:val="00E863ED"/>
    <w:rsid w:val="00E90450"/>
    <w:rsid w:val="00E95BE6"/>
    <w:rsid w:val="00EA0A76"/>
    <w:rsid w:val="00EA7511"/>
    <w:rsid w:val="00EC1615"/>
    <w:rsid w:val="00EC6497"/>
    <w:rsid w:val="00ED0C6C"/>
    <w:rsid w:val="00ED6732"/>
    <w:rsid w:val="00EE41EA"/>
    <w:rsid w:val="00F00A2D"/>
    <w:rsid w:val="00F01F7E"/>
    <w:rsid w:val="00F033EE"/>
    <w:rsid w:val="00F17F1D"/>
    <w:rsid w:val="00F273D8"/>
    <w:rsid w:val="00F32249"/>
    <w:rsid w:val="00F341D6"/>
    <w:rsid w:val="00F3463E"/>
    <w:rsid w:val="00F411CA"/>
    <w:rsid w:val="00F42CBC"/>
    <w:rsid w:val="00F44AFA"/>
    <w:rsid w:val="00F50119"/>
    <w:rsid w:val="00F5442E"/>
    <w:rsid w:val="00F57EE2"/>
    <w:rsid w:val="00F62F1A"/>
    <w:rsid w:val="00F85C37"/>
    <w:rsid w:val="00F87460"/>
    <w:rsid w:val="00F92A17"/>
    <w:rsid w:val="00F95D1C"/>
    <w:rsid w:val="00FA13B6"/>
    <w:rsid w:val="00FB3008"/>
    <w:rsid w:val="00FD0B51"/>
    <w:rsid w:val="00FD1521"/>
    <w:rsid w:val="00FD42C8"/>
    <w:rsid w:val="00FD7C7D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0A80A"/>
  <w15:docId w15:val="{34DAB07A-869B-4573-A145-FF5A87E1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6C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D0C6C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0C6C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ED0C6C"/>
    <w:pPr>
      <w:ind w:left="720"/>
      <w:contextualSpacing/>
    </w:pPr>
    <w:rPr>
      <w:rFonts w:eastAsia="Calibri"/>
    </w:rPr>
  </w:style>
  <w:style w:type="paragraph" w:styleId="Caption">
    <w:name w:val="caption"/>
    <w:basedOn w:val="Normal"/>
    <w:next w:val="Normal"/>
    <w:qFormat/>
    <w:rsid w:val="00ED0C6C"/>
    <w:pPr>
      <w:spacing w:after="200"/>
    </w:pPr>
    <w:rPr>
      <w:rFonts w:eastAsia="Calibri"/>
      <w:b/>
      <w:bCs/>
      <w:color w:val="4F81BD"/>
      <w:sz w:val="18"/>
      <w:szCs w:val="18"/>
    </w:rPr>
  </w:style>
  <w:style w:type="paragraph" w:styleId="Footer">
    <w:name w:val="footer"/>
    <w:basedOn w:val="Normal"/>
    <w:rsid w:val="00EA75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7511"/>
  </w:style>
  <w:style w:type="character" w:styleId="PlaceholderText">
    <w:name w:val="Placeholder Text"/>
    <w:basedOn w:val="DefaultParagraphFont"/>
    <w:uiPriority w:val="99"/>
    <w:semiHidden/>
    <w:rsid w:val="00F273D8"/>
    <w:rPr>
      <w:color w:val="808080"/>
    </w:rPr>
  </w:style>
  <w:style w:type="paragraph" w:styleId="BalloonText">
    <w:name w:val="Balloon Text"/>
    <w:basedOn w:val="Normal"/>
    <w:link w:val="BalloonTextChar"/>
    <w:rsid w:val="00F27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3D8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B1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_1"/>
    <w:basedOn w:val="Normal"/>
    <w:rsid w:val="00795744"/>
    <w:pPr>
      <w:ind w:left="720" w:hanging="720"/>
    </w:pPr>
    <w:rPr>
      <w:rFonts w:ascii="Cambria" w:hAnsi="Cambria"/>
      <w:sz w:val="24"/>
      <w:lang w:val="en-US"/>
    </w:rPr>
  </w:style>
  <w:style w:type="paragraph" w:customStyle="1" w:styleId="list2">
    <w:name w:val="list_2"/>
    <w:basedOn w:val="Normal"/>
    <w:rsid w:val="00795744"/>
    <w:pPr>
      <w:tabs>
        <w:tab w:val="left" w:pos="720"/>
        <w:tab w:val="left" w:pos="1152"/>
        <w:tab w:val="left" w:pos="3312"/>
        <w:tab w:val="left" w:pos="3744"/>
        <w:tab w:val="left" w:pos="6192"/>
        <w:tab w:val="left" w:pos="6624"/>
      </w:tabs>
      <w:ind w:left="720"/>
    </w:pPr>
    <w:rPr>
      <w:rFonts w:ascii="Cambria" w:hAnsi="Cambria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3D5A48"/>
    <w:rPr>
      <w:b/>
      <w:sz w:val="32"/>
      <w:u w:val="single"/>
      <w:lang w:val="en-US" w:eastAsia="en-US"/>
    </w:rPr>
  </w:style>
  <w:style w:type="paragraph" w:customStyle="1" w:styleId="PTableTextFO">
    <w:name w:val="P: Table Text FO"/>
    <w:rsid w:val="00CC7CDE"/>
    <w:pPr>
      <w:widowControl w:val="0"/>
      <w:spacing w:after="60"/>
    </w:pPr>
    <w:rPr>
      <w:rFonts w:ascii="Times" w:hAnsi="Times"/>
      <w:bCs/>
      <w:sz w:val="22"/>
    </w:rPr>
  </w:style>
  <w:style w:type="character" w:customStyle="1" w:styleId="PBoldAsIs">
    <w:name w:val="P: Bold As Is"/>
    <w:rsid w:val="00CC7CDE"/>
    <w:rPr>
      <w:b/>
    </w:rPr>
  </w:style>
  <w:style w:type="paragraph" w:customStyle="1" w:styleId="PTableTextIndent">
    <w:name w:val="P: Table Text Indent"/>
    <w:rsid w:val="00CC7CDE"/>
    <w:pPr>
      <w:widowControl w:val="0"/>
      <w:spacing w:after="60"/>
      <w:ind w:left="567"/>
    </w:pPr>
    <w:rPr>
      <w:rFonts w:ascii="Times" w:hAnsi="Times"/>
      <w:bCs/>
      <w:sz w:val="22"/>
    </w:rPr>
  </w:style>
  <w:style w:type="paragraph" w:customStyle="1" w:styleId="PTableTextNumbereda">
    <w:name w:val="P: Table Text Numbered a"/>
    <w:rsid w:val="00CC7CDE"/>
    <w:pPr>
      <w:widowControl w:val="0"/>
      <w:numPr>
        <w:numId w:val="1"/>
      </w:numPr>
      <w:spacing w:after="60"/>
    </w:pPr>
    <w:rPr>
      <w:sz w:val="22"/>
      <w:lang w:eastAsia="en-US"/>
    </w:rPr>
  </w:style>
  <w:style w:type="paragraph" w:customStyle="1" w:styleId="PTableTextNumberedi">
    <w:name w:val="P: Table Text Numbered i"/>
    <w:rsid w:val="00CC7CDE"/>
    <w:pPr>
      <w:widowControl w:val="0"/>
      <w:numPr>
        <w:ilvl w:val="1"/>
        <w:numId w:val="1"/>
      </w:numPr>
      <w:spacing w:after="60"/>
    </w:pPr>
    <w:rPr>
      <w:rFonts w:ascii="Times" w:hAnsi="Times"/>
      <w:bCs/>
      <w:sz w:val="22"/>
    </w:rPr>
  </w:style>
  <w:style w:type="paragraph" w:customStyle="1" w:styleId="PTableTextBullet">
    <w:name w:val="P: Table Text Bullet"/>
    <w:rsid w:val="00F01F7E"/>
    <w:pPr>
      <w:widowControl w:val="0"/>
      <w:numPr>
        <w:numId w:val="2"/>
      </w:numPr>
    </w:pPr>
    <w:rPr>
      <w:rFonts w:ascii="Times" w:hAnsi="Times"/>
      <w:bCs/>
      <w:sz w:val="22"/>
    </w:rPr>
  </w:style>
  <w:style w:type="paragraph" w:customStyle="1" w:styleId="PTableTextCentred">
    <w:name w:val="P: Table Text Centred"/>
    <w:rsid w:val="00242B6C"/>
    <w:pPr>
      <w:widowControl w:val="0"/>
      <w:spacing w:after="60"/>
      <w:jc w:val="center"/>
    </w:pPr>
    <w:rPr>
      <w:rFonts w:ascii="Times" w:hAnsi="Times"/>
      <w:bCs/>
      <w:sz w:val="22"/>
    </w:rPr>
  </w:style>
  <w:style w:type="paragraph" w:customStyle="1" w:styleId="PTableNumber">
    <w:name w:val="P: Table Number"/>
    <w:rsid w:val="00734272"/>
    <w:pPr>
      <w:widowControl w:val="0"/>
      <w:numPr>
        <w:numId w:val="3"/>
      </w:numPr>
    </w:pPr>
    <w:rPr>
      <w:rFonts w:ascii="Times" w:hAnsi="Times"/>
      <w:bCs/>
      <w:sz w:val="22"/>
    </w:rPr>
  </w:style>
  <w:style w:type="character" w:customStyle="1" w:styleId="SUP">
    <w:name w:val="SUP"/>
    <w:basedOn w:val="DefaultParagraphFont"/>
    <w:rsid w:val="00E10339"/>
    <w:rPr>
      <w:vertAlign w:val="superscript"/>
    </w:rPr>
  </w:style>
  <w:style w:type="character" w:customStyle="1" w:styleId="ITAL">
    <w:name w:val="ITAL"/>
    <w:basedOn w:val="DefaultParagraphFont"/>
    <w:rsid w:val="00E10339"/>
    <w:rPr>
      <w:i/>
    </w:rPr>
  </w:style>
  <w:style w:type="paragraph" w:customStyle="1" w:styleId="PARAcenter">
    <w:name w:val="PARA_center"/>
    <w:qFormat/>
    <w:rsid w:val="00390B61"/>
    <w:pPr>
      <w:spacing w:line="240" w:lineRule="atLeast"/>
      <w:jc w:val="center"/>
    </w:pPr>
    <w:rPr>
      <w:rFonts w:eastAsia="Calibri" w:cs="Times-Bold"/>
      <w:bCs/>
      <w:szCs w:val="22"/>
    </w:rPr>
  </w:style>
  <w:style w:type="character" w:customStyle="1" w:styleId="NLLLNUM">
    <w:name w:val="NL_LL_NUM"/>
    <w:uiPriority w:val="1"/>
    <w:qFormat/>
    <w:rsid w:val="00390B61"/>
    <w:rPr>
      <w:rFonts w:ascii="Times New Roman Bold" w:hAnsi="Times New Roman Bold"/>
      <w:b/>
      <w:color w:val="auto"/>
      <w:sz w:val="20"/>
      <w:szCs w:val="20"/>
    </w:rPr>
  </w:style>
  <w:style w:type="paragraph" w:customStyle="1" w:styleId="NL">
    <w:name w:val="NL"/>
    <w:link w:val="NLChar"/>
    <w:rsid w:val="00390B61"/>
    <w:pPr>
      <w:tabs>
        <w:tab w:val="left" w:pos="288"/>
      </w:tabs>
      <w:spacing w:before="520" w:line="240" w:lineRule="atLeast"/>
      <w:ind w:left="288" w:hanging="288"/>
    </w:pPr>
    <w:rPr>
      <w:szCs w:val="24"/>
      <w:lang w:eastAsia="en-US"/>
    </w:rPr>
  </w:style>
  <w:style w:type="paragraph" w:customStyle="1" w:styleId="NLLL2COL">
    <w:name w:val="NL_LL_2COL"/>
    <w:rsid w:val="00390B61"/>
    <w:pPr>
      <w:tabs>
        <w:tab w:val="left" w:pos="288"/>
        <w:tab w:val="left" w:pos="2899"/>
        <w:tab w:val="left" w:pos="3187"/>
      </w:tabs>
      <w:spacing w:before="120" w:line="240" w:lineRule="atLeast"/>
      <w:ind w:left="576" w:hanging="288"/>
    </w:pPr>
    <w:rPr>
      <w:szCs w:val="24"/>
      <w:lang w:eastAsia="en-US"/>
    </w:rPr>
  </w:style>
  <w:style w:type="character" w:customStyle="1" w:styleId="NLChar">
    <w:name w:val="NL Char"/>
    <w:basedOn w:val="DefaultParagraphFont"/>
    <w:link w:val="NL"/>
    <w:rsid w:val="00390B61"/>
    <w:rPr>
      <w:szCs w:val="24"/>
      <w:lang w:eastAsia="en-US"/>
    </w:rPr>
  </w:style>
  <w:style w:type="paragraph" w:customStyle="1" w:styleId="NLTOP">
    <w:name w:val="NL_TOP"/>
    <w:rsid w:val="005D508F"/>
    <w:pPr>
      <w:tabs>
        <w:tab w:val="left" w:pos="288"/>
      </w:tabs>
      <w:spacing w:line="240" w:lineRule="atLeast"/>
      <w:ind w:left="288" w:hanging="288"/>
    </w:pPr>
    <w:rPr>
      <w:szCs w:val="24"/>
      <w:lang w:eastAsia="en-US"/>
    </w:rPr>
  </w:style>
  <w:style w:type="paragraph" w:customStyle="1" w:styleId="FILLline">
    <w:name w:val="FILL_line"/>
    <w:rsid w:val="00F17F1D"/>
    <w:pPr>
      <w:tabs>
        <w:tab w:val="right" w:pos="288"/>
      </w:tabs>
      <w:spacing w:before="60" w:line="240" w:lineRule="atLeast"/>
      <w:ind w:left="576" w:hanging="288"/>
    </w:pPr>
    <w:rPr>
      <w:szCs w:val="24"/>
      <w:lang w:eastAsia="en-US"/>
    </w:rPr>
  </w:style>
  <w:style w:type="character" w:customStyle="1" w:styleId="i-notetoDTOcharacter">
    <w:name w:val="&lt;i - note to DTO character&gt;"/>
    <w:qFormat/>
    <w:rsid w:val="00F17F1D"/>
    <w:rPr>
      <w:rFonts w:ascii="Arial" w:hAnsi="Arial"/>
      <w:b/>
      <w:bCs/>
      <w:color w:val="FF0000"/>
      <w:sz w:val="28"/>
      <w:szCs w:val="24"/>
      <w:lang w:eastAsia="ja-JP"/>
    </w:rPr>
  </w:style>
  <w:style w:type="paragraph" w:customStyle="1" w:styleId="PARANoindent">
    <w:name w:val="PARA_No_indent"/>
    <w:qFormat/>
    <w:rsid w:val="00474E3A"/>
    <w:pPr>
      <w:spacing w:after="240" w:line="240" w:lineRule="atLeast"/>
    </w:pPr>
    <w:rPr>
      <w:rFonts w:eastAsia="Calibri" w:cs="Times-Bold"/>
      <w:bCs/>
      <w:szCs w:val="22"/>
    </w:rPr>
  </w:style>
  <w:style w:type="paragraph" w:customStyle="1" w:styleId="i-tablecolumntextcentred">
    <w:name w:val="i - table column text centred"/>
    <w:qFormat/>
    <w:rsid w:val="00474E3A"/>
    <w:pPr>
      <w:jc w:val="center"/>
    </w:pPr>
    <w:rPr>
      <w:sz w:val="24"/>
      <w:szCs w:val="24"/>
      <w:lang w:eastAsia="en-US"/>
    </w:rPr>
  </w:style>
  <w:style w:type="paragraph" w:customStyle="1" w:styleId="NormalWeb21">
    <w:name w:val="Normal (Web)21"/>
    <w:basedOn w:val="Normal"/>
    <w:rsid w:val="0076158F"/>
    <w:pPr>
      <w:spacing w:before="193" w:after="193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669D2"/>
    <w:rPr>
      <w:b/>
      <w:bCs/>
    </w:rPr>
  </w:style>
  <w:style w:type="character" w:customStyle="1" w:styleId="katex-mathml2">
    <w:name w:val="katex-mathml2"/>
    <w:basedOn w:val="DefaultParagraphFont"/>
    <w:rsid w:val="00A669D2"/>
    <w:rPr>
      <w:bdr w:val="none" w:sz="0" w:space="0" w:color="auto" w:frame="1"/>
    </w:rPr>
  </w:style>
  <w:style w:type="character" w:customStyle="1" w:styleId="mord">
    <w:name w:val="mord"/>
    <w:basedOn w:val="DefaultParagraphFont"/>
    <w:rsid w:val="00A66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4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57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37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23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80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822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677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610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1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101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732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6D8DA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5664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8081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4103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3876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75639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30"/>
                                                                                                                      <w:marBottom w:val="3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743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30"/>
                                                                                                                          <w:marBottom w:val="33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89649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30"/>
                                                                                                                      <w:marBottom w:val="33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69605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30"/>
                                                                                                                          <w:marBottom w:val="33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5A95F-1169-486B-A82C-34219BC7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</vt:lpstr>
    </vt:vector>
  </TitlesOfParts>
  <Company>DET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</dc:title>
  <dc:creator>DET</dc:creator>
  <cp:lastModifiedBy>Magdeline LUM</cp:lastModifiedBy>
  <cp:revision>3</cp:revision>
  <cp:lastPrinted>2018-02-11T03:40:00Z</cp:lastPrinted>
  <dcterms:created xsi:type="dcterms:W3CDTF">2018-04-05T22:59:00Z</dcterms:created>
  <dcterms:modified xsi:type="dcterms:W3CDTF">2018-04-05T23:00:00Z</dcterms:modified>
</cp:coreProperties>
</file>