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169" w:type="dxa"/>
        <w:tblInd w:w="-289" w:type="dxa"/>
        <w:tblLook w:val="04A0" w:firstRow="1" w:lastRow="0" w:firstColumn="1" w:lastColumn="0" w:noHBand="0" w:noVBand="1"/>
      </w:tblPr>
      <w:tblGrid>
        <w:gridCol w:w="1135"/>
        <w:gridCol w:w="3544"/>
        <w:gridCol w:w="3685"/>
        <w:gridCol w:w="3544"/>
        <w:gridCol w:w="3261"/>
      </w:tblGrid>
      <w:tr w:rsidR="00A878CB" w:rsidRPr="00A878CB" w14:paraId="5C2917E1" w14:textId="77777777" w:rsidTr="009D2A08">
        <w:tc>
          <w:tcPr>
            <w:tcW w:w="1135" w:type="dxa"/>
            <w:shd w:val="clear" w:color="auto" w:fill="A8D08D" w:themeFill="accent6" w:themeFillTint="99"/>
          </w:tcPr>
          <w:p w14:paraId="186F4020" w14:textId="5E1A74A2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8D08D" w:themeFill="accent6" w:themeFillTint="99"/>
          </w:tcPr>
          <w:p w14:paraId="7EFBDBF2" w14:textId="0BF55276" w:rsidR="00235B5A" w:rsidRPr="00A878CB" w:rsidRDefault="00DD73CC" w:rsidP="00235B5A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1F31C854" w14:textId="2A68CDFD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(4 marks)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53DF0A44" w14:textId="371BD576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(3 marks)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14:paraId="2E99C50C" w14:textId="5E314DD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(2 marks)</w:t>
            </w:r>
          </w:p>
        </w:tc>
      </w:tr>
      <w:tr w:rsidR="00A878CB" w:rsidRPr="00A878CB" w14:paraId="40954C02" w14:textId="77777777" w:rsidTr="009D2A08">
        <w:trPr>
          <w:cantSplit/>
          <w:trHeight w:val="1813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3F05A49F" w14:textId="47D4C5C4" w:rsidR="005C1BD8" w:rsidRPr="006C3D57" w:rsidRDefault="005C1BD8" w:rsidP="006741E7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Identifies the underlying assumptions related to the relevant mathematics of an investigation.</w:t>
            </w:r>
          </w:p>
          <w:p w14:paraId="48B3C40C" w14:textId="37F4A12E" w:rsidR="00326E6B" w:rsidRPr="00326E6B" w:rsidRDefault="00FF12A1" w:rsidP="006741E7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  <w:r>
              <w:rPr>
                <w:rFonts w:eastAsia="MS Mincho" w:cstheme="minorHAnsi"/>
                <w:sz w:val="18"/>
                <w:szCs w:val="18"/>
                <w:lang w:eastAsia="ja-JP"/>
              </w:rPr>
              <w:t>Restates the problem in own words and includes reasonable assumptions made and explains why.</w:t>
            </w:r>
          </w:p>
          <w:p w14:paraId="541CF961" w14:textId="10102056" w:rsidR="00292C22" w:rsidRDefault="00A751B3" w:rsidP="00326E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Lists the following and explains the context</w:t>
            </w:r>
            <w:r w:rsidR="00326E6B">
              <w:rPr>
                <w:rFonts w:cs="Arial"/>
                <w:sz w:val="18"/>
                <w:szCs w:val="18"/>
              </w:rPr>
              <w:t>:</w:t>
            </w:r>
          </w:p>
          <w:p w14:paraId="0964D628" w14:textId="77777777" w:rsidR="00326E6B" w:rsidRDefault="00326E6B" w:rsidP="00326E6B">
            <w:pPr>
              <w:pStyle w:val="ListParagraph"/>
              <w:numPr>
                <w:ilvl w:val="0"/>
                <w:numId w:val="4"/>
              </w:numPr>
              <w:ind w:left="319" w:hanging="25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Time and date relevant to school year</w:t>
            </w:r>
          </w:p>
          <w:p w14:paraId="568932D7" w14:textId="1B274A2B" w:rsidR="00FF12A1" w:rsidRPr="00620894" w:rsidRDefault="00FF12A1" w:rsidP="00FF12A1">
            <w:pPr>
              <w:pStyle w:val="ListParagraph"/>
              <w:numPr>
                <w:ilvl w:val="0"/>
                <w:numId w:val="4"/>
              </w:numPr>
              <w:ind w:left="319" w:hanging="25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Budget allocated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4B67282" w14:textId="06ECD3D1" w:rsidR="005C1BD8" w:rsidRPr="006C3D57" w:rsidRDefault="005C1BD8" w:rsidP="00A878CB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Identifies suitable variables and constant parameters related to various aspects of an investigation.</w:t>
            </w:r>
          </w:p>
          <w:p w14:paraId="0DFEB7D4" w14:textId="77777777" w:rsidR="00F83A43" w:rsidRDefault="00620894" w:rsidP="00FF12A1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problem in own words and includes assumptions made but does not explain reasoning.</w:t>
            </w:r>
          </w:p>
          <w:p w14:paraId="0AFF38C6" w14:textId="320DF718" w:rsidR="00A751B3" w:rsidRPr="00866588" w:rsidRDefault="00A751B3" w:rsidP="00866588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Lists the following with some explanation of the context</w:t>
            </w:r>
          </w:p>
          <w:p w14:paraId="2DC07936" w14:textId="311D8D71" w:rsidR="00A751B3" w:rsidRDefault="00A751B3" w:rsidP="00A751B3">
            <w:pPr>
              <w:pStyle w:val="ListParagraph"/>
              <w:numPr>
                <w:ilvl w:val="0"/>
                <w:numId w:val="4"/>
              </w:numPr>
              <w:ind w:left="321" w:hanging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Time and date with no relevance to the school year</w:t>
            </w:r>
          </w:p>
          <w:p w14:paraId="68703C18" w14:textId="67EFB896" w:rsidR="00A751B3" w:rsidRPr="00F83A43" w:rsidRDefault="00A751B3" w:rsidP="00A751B3">
            <w:pPr>
              <w:pStyle w:val="ListParagraph"/>
              <w:numPr>
                <w:ilvl w:val="0"/>
                <w:numId w:val="4"/>
              </w:numPr>
              <w:ind w:left="321" w:hanging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Budget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34BE4454" w14:textId="77777777" w:rsidR="00023366" w:rsidRPr="006C3D57" w:rsidRDefault="005C1BD8" w:rsidP="009A648A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Identifies </w:t>
            </w:r>
            <w:r w:rsidR="009A648A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some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mathematical content related to various aspects of an investigation in a given context.</w:t>
            </w:r>
          </w:p>
          <w:p w14:paraId="0763B559" w14:textId="7AC4ACC1" w:rsidR="00A751B3" w:rsidRDefault="00620894" w:rsidP="00A751B3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problem that is being solved in own words</w:t>
            </w:r>
            <w:r w:rsidR="00A751B3">
              <w:rPr>
                <w:rFonts w:cs="Arial"/>
                <w:sz w:val="18"/>
                <w:szCs w:val="18"/>
              </w:rPr>
              <w:t>.</w:t>
            </w:r>
            <w:r w:rsidR="00A751B3">
              <w:rPr>
                <w:rFonts w:cs="Arial"/>
                <w:sz w:val="18"/>
                <w:szCs w:val="18"/>
              </w:rPr>
              <w:br/>
              <w:t>Lists the following with no explanation of the context</w:t>
            </w:r>
          </w:p>
          <w:p w14:paraId="166F0F2A" w14:textId="77777777" w:rsidR="00A751B3" w:rsidRDefault="00A751B3" w:rsidP="00A751B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21" w:hanging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Time and date with no relevance to the school year</w:t>
            </w:r>
          </w:p>
          <w:p w14:paraId="02501BAB" w14:textId="60A0DDEF" w:rsidR="003869D0" w:rsidRPr="00A751B3" w:rsidRDefault="00A751B3" w:rsidP="00A751B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21" w:hanging="284"/>
              <w:rPr>
                <w:rFonts w:cs="Arial"/>
                <w:sz w:val="18"/>
                <w:szCs w:val="18"/>
              </w:rPr>
            </w:pPr>
            <w:r w:rsidRPr="00A751B3">
              <w:rPr>
                <w:rFonts w:cs="Arial"/>
                <w:sz w:val="18"/>
                <w:szCs w:val="18"/>
              </w:rPr>
              <w:t>Budget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1609A42A" w14:textId="77777777" w:rsidR="00C23F7B" w:rsidRPr="006C3D57" w:rsidRDefault="005C1BD8" w:rsidP="00C23F7B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Identifies </w:t>
            </w:r>
            <w:r w:rsidR="009A648A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limited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mathematical content of an investigation.</w:t>
            </w:r>
            <w:r w:rsidR="00023366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</w:p>
          <w:p w14:paraId="4BFE49CD" w14:textId="77777777" w:rsidR="005C1BD8" w:rsidRDefault="00620894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Does not state the problem being solved</w:t>
            </w:r>
            <w:r w:rsidR="00C23F7B" w:rsidRPr="00620894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in own words</w:t>
            </w:r>
          </w:p>
          <w:p w14:paraId="119E2D3A" w14:textId="77777777" w:rsidR="00620894" w:rsidRDefault="00620894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States requirements as a list or in an unclear manner.</w:t>
            </w:r>
          </w:p>
          <w:p w14:paraId="564217BB" w14:textId="1A586FD1" w:rsidR="00A751B3" w:rsidRPr="00620894" w:rsidRDefault="00A751B3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 assumptions made to allow for estimation</w:t>
            </w:r>
            <w:r w:rsidR="009E763A">
              <w:rPr>
                <w:rFonts w:cs="Arial"/>
                <w:sz w:val="18"/>
                <w:szCs w:val="18"/>
              </w:rPr>
              <w:t xml:space="preserve"> or support the mathematical thinking process</w:t>
            </w:r>
          </w:p>
        </w:tc>
      </w:tr>
      <w:tr w:rsidR="00A878CB" w:rsidRPr="00A878CB" w14:paraId="724B8562" w14:textId="77777777" w:rsidTr="009D2A08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05D37B7D" w14:textId="45B2B3D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(12 marks)</w:t>
            </w:r>
          </w:p>
        </w:tc>
        <w:tc>
          <w:tcPr>
            <w:tcW w:w="3685" w:type="dxa"/>
            <w:shd w:val="clear" w:color="auto" w:fill="FFFFFF" w:themeFill="background1"/>
          </w:tcPr>
          <w:p w14:paraId="1D351C8A" w14:textId="5F0A736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(8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1994A178" w14:textId="4F0B8F13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261" w:type="dxa"/>
            <w:shd w:val="clear" w:color="auto" w:fill="FFFFFF" w:themeFill="background1"/>
          </w:tcPr>
          <w:p w14:paraId="76032912" w14:textId="45619DA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(4 marks)</w:t>
            </w:r>
          </w:p>
        </w:tc>
      </w:tr>
      <w:tr w:rsidR="00A878CB" w:rsidRPr="00A878CB" w14:paraId="456E3203" w14:textId="77777777" w:rsidTr="009D2A08">
        <w:trPr>
          <w:cantSplit/>
          <w:trHeight w:val="1844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7815AC81" w14:textId="286A2B04" w:rsidR="000D314D" w:rsidRPr="006C3D57" w:rsidRDefault="004C5FFE" w:rsidP="00E5742C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P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roduce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 results, carries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out analysis and generalise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in situations requiring investigative techniques.</w:t>
            </w:r>
          </w:p>
          <w:p w14:paraId="4B32B5CE" w14:textId="7ABC75A0" w:rsidR="00527CA8" w:rsidRPr="00527CA8" w:rsidRDefault="009E763A" w:rsidP="00527CA8">
            <w:pPr>
              <w:pStyle w:val="ListParagraph"/>
              <w:numPr>
                <w:ilvl w:val="2"/>
                <w:numId w:val="5"/>
              </w:numPr>
              <w:rPr>
                <w:rFonts w:cs="Arial"/>
                <w:sz w:val="18"/>
                <w:szCs w:val="18"/>
              </w:rPr>
            </w:pPr>
            <w:r w:rsidRPr="0050354A">
              <w:rPr>
                <w:rFonts w:cs="Arial"/>
                <w:b/>
                <w:bCs/>
                <w:sz w:val="18"/>
                <w:szCs w:val="18"/>
              </w:rPr>
              <w:t>Use leading digit approximation to obtain estimates of calculations</w:t>
            </w:r>
            <w:r w:rsidR="00527CA8" w:rsidRPr="00A7173F">
              <w:rPr>
                <w:rFonts w:cs="Arial"/>
                <w:b/>
                <w:bCs/>
                <w:sz w:val="18"/>
                <w:szCs w:val="18"/>
              </w:rPr>
              <w:br/>
              <w:t>-</w:t>
            </w:r>
            <w:r w:rsidR="00527CA8" w:rsidRPr="00A7173F">
              <w:rPr>
                <w:rFonts w:cs="Arial"/>
                <w:sz w:val="18"/>
                <w:szCs w:val="18"/>
              </w:rPr>
              <w:t xml:space="preserve"> Working out is presented clearly and is </w:t>
            </w:r>
            <w:r w:rsidR="00873D05">
              <w:rPr>
                <w:rFonts w:cs="Arial"/>
                <w:sz w:val="18"/>
                <w:szCs w:val="18"/>
              </w:rPr>
              <w:t>straightforward to follow and</w:t>
            </w:r>
            <w:r w:rsidR="00527CA8" w:rsidRPr="00A7173F">
              <w:rPr>
                <w:rFonts w:cs="Arial"/>
                <w:sz w:val="18"/>
                <w:szCs w:val="18"/>
              </w:rPr>
              <w:t xml:space="preserve"> interpret</w:t>
            </w:r>
            <w:r w:rsidR="00527CA8">
              <w:rPr>
                <w:rFonts w:cs="Arial"/>
                <w:sz w:val="18"/>
                <w:szCs w:val="18"/>
              </w:rPr>
              <w:br/>
              <w:t xml:space="preserve">- </w:t>
            </w:r>
            <w:r w:rsidR="00873D05">
              <w:rPr>
                <w:rFonts w:cs="Arial"/>
                <w:sz w:val="18"/>
                <w:szCs w:val="18"/>
              </w:rPr>
              <w:t>All e</w:t>
            </w:r>
            <w:r w:rsidR="00527CA8">
              <w:rPr>
                <w:rFonts w:cs="Arial"/>
                <w:sz w:val="18"/>
                <w:szCs w:val="18"/>
              </w:rPr>
              <w:t>stimates are correct</w:t>
            </w:r>
          </w:p>
          <w:p w14:paraId="0BF9F168" w14:textId="2CDBEE6C" w:rsidR="0050354A" w:rsidRPr="0050354A" w:rsidRDefault="009E763A" w:rsidP="0050354A">
            <w:pPr>
              <w:pStyle w:val="ListParagraph"/>
              <w:numPr>
                <w:ilvl w:val="2"/>
                <w:numId w:val="5"/>
              </w:numPr>
              <w:rPr>
                <w:rFonts w:cs="Arial"/>
                <w:b/>
                <w:bCs/>
                <w:sz w:val="18"/>
                <w:szCs w:val="18"/>
              </w:rPr>
            </w:pPr>
            <w:r w:rsidRPr="0050354A">
              <w:rPr>
                <w:rFonts w:cs="Arial"/>
                <w:b/>
                <w:bCs/>
                <w:sz w:val="18"/>
                <w:szCs w:val="18"/>
              </w:rPr>
              <w:t>Check results of calculations for accuracy</w:t>
            </w:r>
            <w:r w:rsidR="0050354A">
              <w:rPr>
                <w:rFonts w:cs="Arial"/>
                <w:b/>
                <w:bCs/>
                <w:sz w:val="18"/>
                <w:szCs w:val="18"/>
              </w:rPr>
              <w:br/>
            </w:r>
            <w:r w:rsidR="0050354A">
              <w:rPr>
                <w:rFonts w:cs="Arial"/>
                <w:sz w:val="18"/>
                <w:szCs w:val="18"/>
              </w:rPr>
              <w:t>- Compares all estimated values and results of calculations for accuracy based on actual values obtained by research</w:t>
            </w:r>
          </w:p>
          <w:p w14:paraId="61EAEB92" w14:textId="4274953D" w:rsidR="00FB5B89" w:rsidRPr="00FB5B89" w:rsidRDefault="009E763A" w:rsidP="00FB5B89">
            <w:pPr>
              <w:pStyle w:val="ListParagraph"/>
              <w:numPr>
                <w:ilvl w:val="2"/>
                <w:numId w:val="7"/>
              </w:numPr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 w:rsidR="002668B6">
              <w:rPr>
                <w:rFonts w:cs="Arial"/>
                <w:b/>
                <w:bCs/>
                <w:sz w:val="18"/>
                <w:szCs w:val="18"/>
              </w:rPr>
              <w:br/>
            </w:r>
            <w:r w:rsidR="002668B6">
              <w:rPr>
                <w:rFonts w:cs="Arial"/>
                <w:sz w:val="18"/>
                <w:szCs w:val="18"/>
              </w:rPr>
              <w:t xml:space="preserve">- </w:t>
            </w:r>
            <w:r w:rsidR="00FB5B89">
              <w:rPr>
                <w:rFonts w:cs="Arial"/>
                <w:sz w:val="18"/>
                <w:szCs w:val="18"/>
              </w:rPr>
              <w:t>Amounts calculated for the cost of the event are based on researched values</w:t>
            </w:r>
            <w:r w:rsidR="00FB5B89">
              <w:rPr>
                <w:rFonts w:cs="Arial"/>
                <w:sz w:val="18"/>
                <w:szCs w:val="18"/>
              </w:rPr>
              <w:br/>
            </w:r>
            <w:r w:rsidR="00FB5B89"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 w:rsidR="00FB5B89">
              <w:rPr>
                <w:rFonts w:cs="Arial"/>
                <w:sz w:val="18"/>
                <w:szCs w:val="18"/>
              </w:rPr>
              <w:t>Cost per head is a reasonable amount for a Year 11 student event and an explanation is provided</w:t>
            </w:r>
          </w:p>
          <w:p w14:paraId="263BC4A0" w14:textId="77777777" w:rsidR="009D2A08" w:rsidRDefault="009E763A" w:rsidP="009D2A08">
            <w:pPr>
              <w:pStyle w:val="ListParagraph"/>
              <w:numPr>
                <w:ilvl w:val="2"/>
                <w:numId w:val="7"/>
              </w:numPr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 w:rsidR="007974A3"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 w:rsidR="009D2A08">
              <w:rPr>
                <w:rFonts w:cs="Arial"/>
                <w:sz w:val="18"/>
                <w:szCs w:val="18"/>
              </w:rPr>
              <w:t>Values involving money are correct to 2 decimal places</w:t>
            </w:r>
            <w:r w:rsidR="009D2A08">
              <w:rPr>
                <w:rFonts w:cs="Arial"/>
                <w:sz w:val="18"/>
                <w:szCs w:val="18"/>
              </w:rPr>
              <w:br/>
            </w:r>
          </w:p>
          <w:p w14:paraId="1DC98FB6" w14:textId="5DF2FFDF" w:rsidR="00235B5A" w:rsidRPr="009D2A08" w:rsidRDefault="00235B5A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3685" w:type="dxa"/>
            <w:shd w:val="clear" w:color="auto" w:fill="FFFFFF" w:themeFill="background1"/>
          </w:tcPr>
          <w:p w14:paraId="681808CB" w14:textId="6C674701" w:rsidR="00F83A43" w:rsidRPr="006C3D57" w:rsidRDefault="004C5FFE" w:rsidP="006602BF">
            <w:pPr>
              <w:tabs>
                <w:tab w:val="left" w:pos="1200"/>
              </w:tabs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Attempts to analyse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and calculate specific cases of generalisation in situations requiring investigative techniques.</w:t>
            </w:r>
          </w:p>
          <w:p w14:paraId="3E8A97D4" w14:textId="7EC3A45F" w:rsidR="00527CA8" w:rsidRPr="00527CA8" w:rsidRDefault="00527CA8" w:rsidP="00A7173F">
            <w:pPr>
              <w:pStyle w:val="ListParagraph"/>
              <w:numPr>
                <w:ilvl w:val="2"/>
                <w:numId w:val="8"/>
              </w:numPr>
              <w:rPr>
                <w:rFonts w:cs="Arial"/>
                <w:sz w:val="18"/>
                <w:szCs w:val="18"/>
              </w:rPr>
            </w:pPr>
            <w:r w:rsidRPr="00A7173F">
              <w:rPr>
                <w:rFonts w:cs="Arial"/>
                <w:b/>
                <w:bCs/>
                <w:sz w:val="18"/>
                <w:szCs w:val="18"/>
              </w:rPr>
              <w:t>Use leading digit approximation to obtain estimates of calculations</w:t>
            </w:r>
            <w:r>
              <w:rPr>
                <w:rFonts w:cs="Arial"/>
                <w:sz w:val="18"/>
                <w:szCs w:val="18"/>
              </w:rPr>
              <w:br/>
              <w:t xml:space="preserve">- Working out is presented </w:t>
            </w:r>
            <w:r w:rsidR="00873D05">
              <w:rPr>
                <w:rFonts w:cs="Arial"/>
                <w:sz w:val="18"/>
                <w:szCs w:val="18"/>
              </w:rPr>
              <w:t>neat</w:t>
            </w:r>
            <w:r>
              <w:rPr>
                <w:rFonts w:cs="Arial"/>
                <w:sz w:val="18"/>
                <w:szCs w:val="18"/>
              </w:rPr>
              <w:t xml:space="preserve">ly </w:t>
            </w:r>
            <w:r w:rsidR="00873D05">
              <w:rPr>
                <w:rFonts w:cs="Arial"/>
                <w:sz w:val="18"/>
                <w:szCs w:val="18"/>
              </w:rPr>
              <w:t>but is not easy to follow</w:t>
            </w:r>
            <w:r>
              <w:rPr>
                <w:rFonts w:cs="Arial"/>
                <w:sz w:val="18"/>
                <w:szCs w:val="18"/>
              </w:rPr>
              <w:br/>
              <w:t xml:space="preserve">- </w:t>
            </w:r>
            <w:r w:rsidR="00873D05">
              <w:rPr>
                <w:rFonts w:cs="Arial"/>
                <w:sz w:val="18"/>
                <w:szCs w:val="18"/>
              </w:rPr>
              <w:t>Most e</w:t>
            </w:r>
            <w:r>
              <w:rPr>
                <w:rFonts w:cs="Arial"/>
                <w:sz w:val="18"/>
                <w:szCs w:val="18"/>
              </w:rPr>
              <w:t>stimates are correct</w:t>
            </w:r>
          </w:p>
          <w:p w14:paraId="65EF7189" w14:textId="15C3AF93" w:rsidR="00527CA8" w:rsidRPr="0050354A" w:rsidRDefault="00527CA8" w:rsidP="00A7173F">
            <w:pPr>
              <w:pStyle w:val="ListParagraph"/>
              <w:numPr>
                <w:ilvl w:val="2"/>
                <w:numId w:val="8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50354A">
              <w:rPr>
                <w:rFonts w:cs="Arial"/>
                <w:b/>
                <w:bCs/>
                <w:sz w:val="18"/>
                <w:szCs w:val="18"/>
              </w:rPr>
              <w:t>Check results of calculations for accuracy</w:t>
            </w:r>
            <w:r w:rsidR="0050354A">
              <w:rPr>
                <w:rFonts w:cs="Arial"/>
                <w:b/>
                <w:bCs/>
                <w:sz w:val="18"/>
                <w:szCs w:val="18"/>
              </w:rPr>
              <w:br/>
            </w:r>
            <w:r w:rsidR="0050354A">
              <w:rPr>
                <w:rFonts w:cs="Arial"/>
                <w:sz w:val="18"/>
                <w:szCs w:val="18"/>
              </w:rPr>
              <w:t xml:space="preserve">- Compares some estimated values and results of calculations for accuracy based on </w:t>
            </w:r>
            <w:r w:rsidR="00FB5B89">
              <w:rPr>
                <w:rFonts w:cs="Arial"/>
                <w:sz w:val="18"/>
                <w:szCs w:val="18"/>
              </w:rPr>
              <w:t>some</w:t>
            </w:r>
            <w:r w:rsidR="0050354A">
              <w:rPr>
                <w:rFonts w:cs="Arial"/>
                <w:sz w:val="18"/>
                <w:szCs w:val="18"/>
              </w:rPr>
              <w:t xml:space="preserve"> values obtained by research</w:t>
            </w:r>
          </w:p>
          <w:p w14:paraId="4898FB9B" w14:textId="77777777" w:rsidR="009D2A08" w:rsidRPr="009D2A08" w:rsidRDefault="00527CA8" w:rsidP="009D2A08">
            <w:pPr>
              <w:pStyle w:val="ListParagraph"/>
              <w:numPr>
                <w:ilvl w:val="2"/>
                <w:numId w:val="9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 w:rsidR="00FB5B89">
              <w:rPr>
                <w:rFonts w:cs="Arial"/>
                <w:b/>
                <w:bCs/>
                <w:sz w:val="18"/>
                <w:szCs w:val="18"/>
              </w:rPr>
              <w:br/>
            </w:r>
            <w:r w:rsidR="00FB5B89">
              <w:rPr>
                <w:rFonts w:cs="Arial"/>
                <w:sz w:val="18"/>
                <w:szCs w:val="18"/>
              </w:rPr>
              <w:t>- Amounts calculated for the cost of the event are based on some researched values</w:t>
            </w:r>
            <w:r w:rsidR="00FB5B89">
              <w:rPr>
                <w:rFonts w:cs="Arial"/>
                <w:sz w:val="18"/>
                <w:szCs w:val="18"/>
              </w:rPr>
              <w:br/>
            </w:r>
            <w:r w:rsidR="00FB5B89"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 w:rsidR="00FB5B89">
              <w:rPr>
                <w:rFonts w:cs="Arial"/>
                <w:sz w:val="18"/>
                <w:szCs w:val="18"/>
              </w:rPr>
              <w:t>Cost per head is determined to be a reasonable amount for a Year 11 student event with no explanation</w:t>
            </w:r>
          </w:p>
          <w:p w14:paraId="4AC6B124" w14:textId="292B1673" w:rsidR="00C23F7B" w:rsidRPr="009D2A08" w:rsidRDefault="009D2A08" w:rsidP="009D2A08">
            <w:pPr>
              <w:pStyle w:val="ListParagraph"/>
              <w:numPr>
                <w:ilvl w:val="2"/>
                <w:numId w:val="9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>
              <w:rPr>
                <w:rFonts w:cs="Arial"/>
                <w:sz w:val="18"/>
                <w:szCs w:val="18"/>
              </w:rPr>
              <w:t>Values involving money are mostly correct to 2 decimal places</w:t>
            </w:r>
          </w:p>
        </w:tc>
        <w:tc>
          <w:tcPr>
            <w:tcW w:w="3544" w:type="dxa"/>
            <w:shd w:val="clear" w:color="auto" w:fill="FFFFFF" w:themeFill="background1"/>
          </w:tcPr>
          <w:p w14:paraId="605B628A" w14:textId="5A37368D" w:rsidR="00564BC6" w:rsidRPr="006C3D57" w:rsidRDefault="00A878CB" w:rsidP="00564BC6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 appropriate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methods to carry through a single thread of reasoning in situations requiring </w:t>
            </w:r>
            <w:r w:rsidR="004C5FFE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investigative techniques</w:t>
            </w:r>
            <w:r w:rsidR="005C1BD8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.</w:t>
            </w:r>
          </w:p>
          <w:p w14:paraId="2F30E783" w14:textId="5F5F2F8F" w:rsidR="00A7173F" w:rsidRPr="00527CA8" w:rsidRDefault="00A7173F" w:rsidP="00A7173F">
            <w:pPr>
              <w:pStyle w:val="ListParagraph"/>
              <w:numPr>
                <w:ilvl w:val="2"/>
                <w:numId w:val="10"/>
              </w:numPr>
              <w:rPr>
                <w:rFonts w:cs="Arial"/>
                <w:sz w:val="18"/>
                <w:szCs w:val="18"/>
              </w:rPr>
            </w:pPr>
            <w:r w:rsidRPr="00A7173F">
              <w:rPr>
                <w:rFonts w:cs="Arial"/>
                <w:b/>
                <w:bCs/>
                <w:sz w:val="18"/>
                <w:szCs w:val="18"/>
              </w:rPr>
              <w:t>Use leading digit approximation to obtain estimates of calculations</w:t>
            </w:r>
            <w:r w:rsidRPr="00A7173F"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 w:rsidRPr="00873D05">
              <w:rPr>
                <w:rFonts w:cs="Arial"/>
                <w:sz w:val="18"/>
                <w:szCs w:val="18"/>
              </w:rPr>
              <w:t xml:space="preserve">Working out is </w:t>
            </w:r>
            <w:r w:rsidR="0050354A">
              <w:rPr>
                <w:rFonts w:cs="Arial"/>
                <w:sz w:val="18"/>
                <w:szCs w:val="18"/>
              </w:rPr>
              <w:t>present and is not easy to follow</w:t>
            </w:r>
            <w:r>
              <w:rPr>
                <w:rFonts w:cs="Arial"/>
                <w:sz w:val="18"/>
                <w:szCs w:val="18"/>
              </w:rPr>
              <w:br/>
              <w:t xml:space="preserve">- </w:t>
            </w:r>
            <w:r w:rsidR="00873D05">
              <w:rPr>
                <w:rFonts w:cs="Arial"/>
                <w:sz w:val="18"/>
                <w:szCs w:val="18"/>
              </w:rPr>
              <w:t>Some e</w:t>
            </w:r>
            <w:r>
              <w:rPr>
                <w:rFonts w:cs="Arial"/>
                <w:sz w:val="18"/>
                <w:szCs w:val="18"/>
              </w:rPr>
              <w:t>stimates are correct</w:t>
            </w:r>
          </w:p>
          <w:p w14:paraId="022E58F2" w14:textId="3E5C201B" w:rsidR="00A7173F" w:rsidRPr="0050354A" w:rsidRDefault="00A7173F" w:rsidP="00A7173F">
            <w:pPr>
              <w:pStyle w:val="ListParagraph"/>
              <w:numPr>
                <w:ilvl w:val="2"/>
                <w:numId w:val="10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50354A">
              <w:rPr>
                <w:rFonts w:cs="Arial"/>
                <w:b/>
                <w:bCs/>
                <w:sz w:val="18"/>
                <w:szCs w:val="18"/>
              </w:rPr>
              <w:t>Check results of calculations for accuracy</w:t>
            </w:r>
            <w:r w:rsidR="0050354A">
              <w:rPr>
                <w:rFonts w:cs="Arial"/>
                <w:b/>
                <w:bCs/>
                <w:sz w:val="18"/>
                <w:szCs w:val="18"/>
              </w:rPr>
              <w:br/>
            </w:r>
            <w:r w:rsidR="0050354A">
              <w:rPr>
                <w:rFonts w:cs="Arial"/>
                <w:sz w:val="18"/>
                <w:szCs w:val="18"/>
              </w:rPr>
              <w:t>- Compares only calculated results for accuracy based on actual values obtained by research</w:t>
            </w:r>
          </w:p>
          <w:p w14:paraId="0B976B1C" w14:textId="77777777" w:rsidR="005C1BD8" w:rsidRPr="009D2A08" w:rsidRDefault="00A7173F" w:rsidP="009D2A08">
            <w:pPr>
              <w:pStyle w:val="ListParagraph"/>
              <w:numPr>
                <w:ilvl w:val="2"/>
                <w:numId w:val="11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 w:rsidR="00FB5B89">
              <w:rPr>
                <w:rFonts w:cs="Arial"/>
                <w:b/>
                <w:bCs/>
                <w:sz w:val="18"/>
                <w:szCs w:val="18"/>
              </w:rPr>
              <w:br/>
            </w:r>
            <w:r w:rsidR="00FB5B89">
              <w:rPr>
                <w:rFonts w:cs="Arial"/>
                <w:sz w:val="18"/>
                <w:szCs w:val="18"/>
              </w:rPr>
              <w:t>- Amounts calculated for the cost of the event are based on one or two researched values</w:t>
            </w:r>
            <w:r w:rsidR="00FB5B89">
              <w:rPr>
                <w:rFonts w:cs="Arial"/>
                <w:sz w:val="18"/>
                <w:szCs w:val="18"/>
              </w:rPr>
              <w:br/>
            </w:r>
            <w:r w:rsidR="00FB5B89"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 w:rsidR="00FB5B89">
              <w:rPr>
                <w:rFonts w:cs="Arial"/>
                <w:sz w:val="18"/>
                <w:szCs w:val="18"/>
              </w:rPr>
              <w:t>Cost per head is calculated with no explanation whether it is a reasonable expenditure</w:t>
            </w:r>
          </w:p>
          <w:p w14:paraId="4386870C" w14:textId="591B58F2" w:rsidR="009D2A08" w:rsidRPr="009D2A08" w:rsidRDefault="009D2A08" w:rsidP="009D2A08">
            <w:pPr>
              <w:pStyle w:val="ListParagraph"/>
              <w:numPr>
                <w:ilvl w:val="2"/>
                <w:numId w:val="11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 w:rsidRPr="009D2A08">
              <w:rPr>
                <w:rFonts w:cs="Arial"/>
                <w:sz w:val="18"/>
                <w:szCs w:val="18"/>
              </w:rPr>
              <w:t>Some v</w:t>
            </w:r>
            <w:r>
              <w:rPr>
                <w:rFonts w:cs="Arial"/>
                <w:sz w:val="18"/>
                <w:szCs w:val="18"/>
              </w:rPr>
              <w:t>alues involving money are correct to 2 decimal places</w:t>
            </w:r>
          </w:p>
        </w:tc>
        <w:tc>
          <w:tcPr>
            <w:tcW w:w="3261" w:type="dxa"/>
            <w:shd w:val="clear" w:color="auto" w:fill="FFFFFF" w:themeFill="background1"/>
          </w:tcPr>
          <w:p w14:paraId="1AF7B074" w14:textId="6D5FDC73" w:rsidR="005C1BD8" w:rsidRPr="006C3D57" w:rsidRDefault="00323D4F" w:rsidP="00323D4F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eastAsia="Times New Roman"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Makes some attempt to 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 appropriate methods in situations requiring inv</w:t>
            </w:r>
            <w:r w:rsidR="00F83A43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estigative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techniques.</w:t>
            </w:r>
          </w:p>
          <w:p w14:paraId="184B9C07" w14:textId="6A0DDA24" w:rsidR="005B4219" w:rsidRDefault="0050354A" w:rsidP="005B4219">
            <w:pPr>
              <w:pStyle w:val="ListParagraph"/>
              <w:numPr>
                <w:ilvl w:val="2"/>
                <w:numId w:val="12"/>
              </w:numPr>
              <w:rPr>
                <w:rFonts w:cs="Arial"/>
                <w:sz w:val="18"/>
                <w:szCs w:val="18"/>
              </w:rPr>
            </w:pPr>
            <w:r w:rsidRPr="00A7173F">
              <w:rPr>
                <w:rFonts w:cs="Arial"/>
                <w:b/>
                <w:bCs/>
                <w:sz w:val="18"/>
                <w:szCs w:val="18"/>
              </w:rPr>
              <w:t>Use leading digit approximation to obtain estimates of calculations</w:t>
            </w:r>
            <w:r w:rsidRPr="00A7173F"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 w:rsidRPr="00873D05">
              <w:rPr>
                <w:rFonts w:cs="Arial"/>
                <w:sz w:val="18"/>
                <w:szCs w:val="18"/>
              </w:rPr>
              <w:t xml:space="preserve">Working out is </w:t>
            </w:r>
            <w:r w:rsidR="005B4219">
              <w:rPr>
                <w:rFonts w:cs="Arial"/>
                <w:sz w:val="18"/>
                <w:szCs w:val="18"/>
              </w:rPr>
              <w:t>vague</w:t>
            </w:r>
            <w:r w:rsidR="005B4219">
              <w:rPr>
                <w:rFonts w:cs="Arial"/>
                <w:sz w:val="18"/>
                <w:szCs w:val="18"/>
              </w:rPr>
              <w:br/>
              <w:t>- No estimates are made or are missing</w:t>
            </w:r>
          </w:p>
          <w:p w14:paraId="3358A7FE" w14:textId="77777777" w:rsidR="00FB5B89" w:rsidRPr="00FB5B89" w:rsidRDefault="005B4219" w:rsidP="00FB5B89">
            <w:pPr>
              <w:pStyle w:val="ListParagraph"/>
              <w:numPr>
                <w:ilvl w:val="2"/>
                <w:numId w:val="14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50354A">
              <w:rPr>
                <w:rFonts w:cs="Arial"/>
                <w:b/>
                <w:bCs/>
                <w:sz w:val="18"/>
                <w:szCs w:val="18"/>
              </w:rPr>
              <w:t>Check results of calculations for accuracy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</w:r>
            <w:r w:rsidR="00AC411A"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 w:rsidR="00AC411A">
              <w:rPr>
                <w:rFonts w:cs="Arial"/>
                <w:sz w:val="18"/>
                <w:szCs w:val="18"/>
              </w:rPr>
              <w:t>Calculations are incorrect</w:t>
            </w:r>
            <w:r w:rsidR="00AC411A"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cs="Arial"/>
                <w:sz w:val="18"/>
                <w:szCs w:val="18"/>
              </w:rPr>
              <w:t>No comparison</w:t>
            </w:r>
            <w:r w:rsidR="00AC411A">
              <w:rPr>
                <w:rFonts w:cs="Arial"/>
                <w:sz w:val="18"/>
                <w:szCs w:val="18"/>
              </w:rPr>
              <w:t xml:space="preserve"> made between </w:t>
            </w:r>
            <w:r>
              <w:rPr>
                <w:rFonts w:cs="Arial"/>
                <w:sz w:val="18"/>
                <w:szCs w:val="18"/>
              </w:rPr>
              <w:t xml:space="preserve">calculated results with </w:t>
            </w:r>
            <w:r w:rsidR="00AC411A">
              <w:rPr>
                <w:rFonts w:cs="Arial"/>
                <w:sz w:val="18"/>
                <w:szCs w:val="18"/>
              </w:rPr>
              <w:t>researched</w:t>
            </w:r>
            <w:r>
              <w:rPr>
                <w:rFonts w:cs="Arial"/>
                <w:sz w:val="18"/>
                <w:szCs w:val="18"/>
              </w:rPr>
              <w:t xml:space="preserve"> values</w:t>
            </w:r>
          </w:p>
          <w:p w14:paraId="2D051636" w14:textId="77777777" w:rsidR="005B4219" w:rsidRPr="009D2A08" w:rsidRDefault="00FB5B89" w:rsidP="009D2A08">
            <w:pPr>
              <w:pStyle w:val="ListParagraph"/>
              <w:numPr>
                <w:ilvl w:val="2"/>
                <w:numId w:val="13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AC411A">
              <w:rPr>
                <w:rFonts w:cs="Arial"/>
                <w:b/>
                <w:bCs/>
                <w:sz w:val="18"/>
                <w:szCs w:val="18"/>
              </w:rPr>
              <w:t>Ascertain the reasonableness of answers, in terms of context, to arithmetic calculations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>- Amounts calculated for the cost of the event are not based on researched values</w:t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cs="Arial"/>
                <w:sz w:val="18"/>
                <w:szCs w:val="18"/>
              </w:rPr>
              <w:t>Cost per head is not calculated</w:t>
            </w:r>
          </w:p>
          <w:p w14:paraId="2B39047E" w14:textId="642667FD" w:rsidR="009D2A08" w:rsidRPr="009D2A08" w:rsidRDefault="009D2A08" w:rsidP="009D2A08">
            <w:pPr>
              <w:pStyle w:val="ListParagraph"/>
              <w:numPr>
                <w:ilvl w:val="2"/>
                <w:numId w:val="13"/>
              </w:numPr>
              <w:spacing w:after="160" w:line="259" w:lineRule="auto"/>
              <w:rPr>
                <w:rFonts w:cs="Arial"/>
                <w:b/>
                <w:bCs/>
                <w:sz w:val="18"/>
                <w:szCs w:val="18"/>
              </w:rPr>
            </w:pPr>
            <w:r w:rsidRPr="007974A3">
              <w:rPr>
                <w:rFonts w:cs="Arial"/>
                <w:b/>
                <w:bCs/>
                <w:sz w:val="18"/>
                <w:szCs w:val="18"/>
              </w:rPr>
              <w:t>Round up or round down answers to the accuracy required, including to the required number of decimal places</w:t>
            </w:r>
            <w:r>
              <w:rPr>
                <w:rFonts w:cs="Arial"/>
                <w:b/>
                <w:bCs/>
                <w:sz w:val="18"/>
                <w:szCs w:val="18"/>
              </w:rPr>
              <w:br/>
              <w:t xml:space="preserve">- </w:t>
            </w:r>
            <w:r>
              <w:rPr>
                <w:rFonts w:cs="Arial"/>
                <w:sz w:val="18"/>
                <w:szCs w:val="18"/>
              </w:rPr>
              <w:t>There is no consistency in rounding money amounts.</w:t>
            </w:r>
          </w:p>
        </w:tc>
      </w:tr>
      <w:tr w:rsidR="00A878CB" w:rsidRPr="00A878CB" w14:paraId="356E43AC" w14:textId="77777777" w:rsidTr="009D2A08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126F14A6" w14:textId="48EAA441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(10 marks)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A77D828" w14:textId="5FEE1CF8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(7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2AC44AE" w14:textId="7DE64B7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(5 marks)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55D3B25B" w14:textId="2FAAECA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(3 marks)</w:t>
            </w:r>
          </w:p>
        </w:tc>
      </w:tr>
      <w:tr w:rsidR="00A878CB" w:rsidRPr="00A878CB" w14:paraId="25531388" w14:textId="77777777" w:rsidTr="001F1CAA">
        <w:trPr>
          <w:cantSplit/>
          <w:trHeight w:val="620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7FC72EBF" w14:textId="1EEB312A" w:rsidR="009D2A08" w:rsidRPr="006C3D57" w:rsidRDefault="005C1BD8" w:rsidP="00750E92">
            <w:pPr>
              <w:spacing w:line="276" w:lineRule="auto"/>
              <w:rPr>
                <w:color w:val="385623" w:themeColor="accent6" w:themeShade="80"/>
                <w:sz w:val="20"/>
                <w:szCs w:val="20"/>
                <w:lang w:eastAsia="en-AU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Selects, extends and applies mathematical and/or statistical procedures to investigate a problem.</w:t>
            </w:r>
          </w:p>
          <w:p w14:paraId="42BC1BB4" w14:textId="1C31B668" w:rsidR="009D2A08" w:rsidRPr="009D2A08" w:rsidRDefault="009D2A08" w:rsidP="00750E92">
            <w:pPr>
              <w:pStyle w:val="ListParagraph"/>
              <w:numPr>
                <w:ilvl w:val="2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Choose and use addition, subtraction, multiplications and division, or combinations of these operations, to solve practical problems</w:t>
            </w:r>
            <w:r w:rsidRPr="009D2A08">
              <w:rPr>
                <w:rFonts w:cs="Arial"/>
                <w:b/>
                <w:bCs/>
                <w:sz w:val="18"/>
                <w:szCs w:val="18"/>
              </w:rPr>
              <w:br/>
            </w:r>
            <w:r w:rsidR="0061063C">
              <w:rPr>
                <w:rFonts w:cs="Arial"/>
                <w:sz w:val="18"/>
                <w:szCs w:val="18"/>
              </w:rPr>
              <w:t xml:space="preserve">- </w:t>
            </w:r>
            <w:r w:rsidR="005B499F">
              <w:rPr>
                <w:rFonts w:cs="Arial"/>
                <w:sz w:val="18"/>
                <w:szCs w:val="18"/>
              </w:rPr>
              <w:t>Applies correct</w:t>
            </w:r>
            <w:r w:rsidR="0061063C">
              <w:rPr>
                <w:rFonts w:cs="Arial"/>
                <w:sz w:val="18"/>
                <w:szCs w:val="18"/>
              </w:rPr>
              <w:t xml:space="preserve"> formulas in MS Excel to perform the four operations in a logical manner</w:t>
            </w:r>
          </w:p>
          <w:p w14:paraId="23E33C24" w14:textId="5206C0E3" w:rsidR="009D2A08" w:rsidRPr="009D2A08" w:rsidRDefault="009D2A08" w:rsidP="00750E92">
            <w:pPr>
              <w:pStyle w:val="ListParagraph"/>
              <w:numPr>
                <w:ilvl w:val="2"/>
                <w:numId w:val="13"/>
              </w:numPr>
              <w:spacing w:before="120"/>
              <w:rPr>
                <w:sz w:val="18"/>
                <w:szCs w:val="18"/>
                <w:lang w:eastAsia="en-AU"/>
              </w:rPr>
            </w:pPr>
            <w:r>
              <w:rPr>
                <w:b/>
                <w:bCs/>
                <w:sz w:val="18"/>
                <w:szCs w:val="18"/>
                <w:lang w:eastAsia="en-AU"/>
              </w:rPr>
              <w:t>A</w:t>
            </w:r>
            <w:r w:rsidRPr="009D2A08">
              <w:rPr>
                <w:b/>
                <w:bCs/>
                <w:sz w:val="18"/>
                <w:szCs w:val="18"/>
                <w:lang w:eastAsia="en-AU"/>
              </w:rPr>
              <w:t>pply arithmetic operations according to their correct order</w:t>
            </w:r>
            <w:r w:rsidR="0061063C">
              <w:rPr>
                <w:b/>
                <w:bCs/>
                <w:sz w:val="18"/>
                <w:szCs w:val="18"/>
                <w:lang w:eastAsia="en-AU"/>
              </w:rPr>
              <w:br/>
              <w:t xml:space="preserve">- </w:t>
            </w:r>
            <w:r w:rsidR="0061063C">
              <w:rPr>
                <w:sz w:val="18"/>
                <w:szCs w:val="18"/>
                <w:lang w:eastAsia="en-AU"/>
              </w:rPr>
              <w:t>Mathematical operations are performed in logical flowing progression</w:t>
            </w:r>
            <w:r w:rsidR="005B499F">
              <w:rPr>
                <w:sz w:val="18"/>
                <w:szCs w:val="18"/>
                <w:lang w:eastAsia="en-AU"/>
              </w:rPr>
              <w:t xml:space="preserve"> and relate to the context</w:t>
            </w:r>
          </w:p>
          <w:p w14:paraId="42EF6BFA" w14:textId="75AF2DEC" w:rsidR="005B499F" w:rsidRPr="001F1CAA" w:rsidRDefault="009D2A08" w:rsidP="005B499F">
            <w:pPr>
              <w:pStyle w:val="ListParagraph"/>
              <w:numPr>
                <w:ilvl w:val="2"/>
                <w:numId w:val="18"/>
              </w:numPr>
              <w:tabs>
                <w:tab w:val="left" w:pos="461"/>
              </w:tabs>
              <w:ind w:left="177" w:hanging="228"/>
              <w:rPr>
                <w:b/>
                <w:bCs/>
                <w:sz w:val="18"/>
                <w:szCs w:val="18"/>
                <w:lang w:eastAsia="en-AU"/>
              </w:rPr>
            </w:pPr>
            <w:r w:rsidRPr="009D2A08">
              <w:rPr>
                <w:b/>
                <w:bCs/>
                <w:sz w:val="18"/>
                <w:szCs w:val="18"/>
                <w:lang w:eastAsia="en-AU"/>
              </w:rPr>
              <w:t>App</w:t>
            </w:r>
            <w:r>
              <w:rPr>
                <w:b/>
                <w:bCs/>
                <w:sz w:val="18"/>
                <w:szCs w:val="18"/>
                <w:lang w:eastAsia="en-AU"/>
              </w:rPr>
              <w:t xml:space="preserve">ly approximation for calculations if </w:t>
            </w:r>
            <w:r w:rsidR="000D39AD">
              <w:rPr>
                <w:b/>
                <w:bCs/>
                <w:sz w:val="18"/>
                <w:szCs w:val="18"/>
                <w:lang w:eastAsia="en-AU"/>
              </w:rPr>
              <w:t>appropriate</w:t>
            </w:r>
            <w:r w:rsidR="0061063C">
              <w:rPr>
                <w:b/>
                <w:bCs/>
                <w:sz w:val="18"/>
                <w:szCs w:val="18"/>
                <w:lang w:eastAsia="en-AU"/>
              </w:rPr>
              <w:br/>
            </w:r>
            <w:r w:rsidR="005B499F">
              <w:rPr>
                <w:b/>
                <w:bCs/>
                <w:sz w:val="18"/>
                <w:szCs w:val="18"/>
                <w:lang w:eastAsia="en-AU"/>
              </w:rPr>
              <w:t xml:space="preserve">- </w:t>
            </w:r>
            <w:r w:rsidR="005B499F">
              <w:rPr>
                <w:sz w:val="18"/>
                <w:szCs w:val="18"/>
                <w:lang w:eastAsia="en-AU"/>
              </w:rPr>
              <w:t>Estimates are used for reasonable assumptions</w:t>
            </w:r>
            <w:r w:rsidR="001F1CAA">
              <w:rPr>
                <w:sz w:val="18"/>
                <w:szCs w:val="18"/>
                <w:lang w:eastAsia="en-AU"/>
              </w:rPr>
              <w:t xml:space="preserve"> for parameters that cannot be determined by research</w:t>
            </w:r>
          </w:p>
          <w:p w14:paraId="5C81A45A" w14:textId="52E62708" w:rsidR="001F1CAA" w:rsidRPr="005B499F" w:rsidRDefault="001F1CAA" w:rsidP="001F1CAA">
            <w:pPr>
              <w:pStyle w:val="ListParagraph"/>
              <w:tabs>
                <w:tab w:val="left" w:pos="461"/>
              </w:tabs>
              <w:ind w:left="177"/>
              <w:rPr>
                <w:b/>
                <w:bCs/>
                <w:sz w:val="18"/>
                <w:szCs w:val="18"/>
                <w:lang w:eastAsia="en-AU"/>
              </w:rPr>
            </w:pPr>
            <w:r>
              <w:rPr>
                <w:b/>
                <w:bCs/>
                <w:sz w:val="18"/>
                <w:szCs w:val="18"/>
                <w:lang w:eastAsia="en-AU"/>
              </w:rPr>
              <w:t xml:space="preserve">- </w:t>
            </w:r>
            <w:r w:rsidRPr="001F1CAA">
              <w:rPr>
                <w:sz w:val="18"/>
                <w:szCs w:val="18"/>
                <w:lang w:eastAsia="en-AU"/>
              </w:rPr>
              <w:t xml:space="preserve">Detailed </w:t>
            </w:r>
            <w:r>
              <w:rPr>
                <w:sz w:val="18"/>
                <w:szCs w:val="18"/>
                <w:lang w:eastAsia="en-AU"/>
              </w:rPr>
              <w:t>e</w:t>
            </w:r>
            <w:r w:rsidRPr="001F1CAA">
              <w:rPr>
                <w:sz w:val="18"/>
                <w:szCs w:val="18"/>
                <w:lang w:eastAsia="en-AU"/>
              </w:rPr>
              <w:t>xplanation of reasoning for estimate</w:t>
            </w:r>
            <w:r>
              <w:rPr>
                <w:sz w:val="18"/>
                <w:szCs w:val="18"/>
                <w:lang w:eastAsia="en-AU"/>
              </w:rPr>
              <w:t>s</w:t>
            </w:r>
            <w:r w:rsidRPr="001F1CAA">
              <w:rPr>
                <w:sz w:val="18"/>
                <w:szCs w:val="18"/>
                <w:lang w:eastAsia="en-AU"/>
              </w:rPr>
              <w:t xml:space="preserve"> is provided</w:t>
            </w:r>
          </w:p>
          <w:p w14:paraId="79E82675" w14:textId="1DC7754C" w:rsidR="005B499F" w:rsidRPr="001F1CAA" w:rsidRDefault="000D39AD" w:rsidP="001F1CAA">
            <w:pPr>
              <w:pStyle w:val="ListParagraph"/>
              <w:numPr>
                <w:ilvl w:val="2"/>
                <w:numId w:val="18"/>
              </w:numPr>
              <w:tabs>
                <w:tab w:val="left" w:pos="461"/>
              </w:tabs>
              <w:ind w:left="177" w:hanging="228"/>
              <w:rPr>
                <w:b/>
                <w:bCs/>
                <w:sz w:val="18"/>
                <w:szCs w:val="18"/>
                <w:lang w:eastAsia="en-AU"/>
              </w:rPr>
            </w:pPr>
            <w:r w:rsidRPr="005B499F">
              <w:rPr>
                <w:b/>
                <w:bCs/>
                <w:sz w:val="18"/>
                <w:szCs w:val="18"/>
                <w:lang w:eastAsia="en-AU"/>
              </w:rPr>
              <w:t>U</w:t>
            </w:r>
            <w:r w:rsidR="009D2A08" w:rsidRPr="005B499F">
              <w:rPr>
                <w:b/>
                <w:bCs/>
                <w:sz w:val="18"/>
                <w:szCs w:val="18"/>
                <w:lang w:eastAsia="en-AU"/>
              </w:rPr>
              <w:t>se mental and/or flexible written strategies when appropriate</w:t>
            </w:r>
            <w:r w:rsidR="001F1CAA">
              <w:rPr>
                <w:b/>
                <w:bCs/>
                <w:sz w:val="18"/>
                <w:szCs w:val="18"/>
                <w:lang w:eastAsia="en-AU"/>
              </w:rPr>
              <w:br/>
            </w:r>
            <w:r w:rsidR="001F1CAA">
              <w:rPr>
                <w:sz w:val="18"/>
                <w:szCs w:val="18"/>
                <w:lang w:eastAsia="en-AU"/>
              </w:rPr>
              <w:t xml:space="preserve">- </w:t>
            </w:r>
            <w:r w:rsidR="00FB36CE">
              <w:rPr>
                <w:sz w:val="18"/>
                <w:szCs w:val="18"/>
                <w:lang w:eastAsia="en-AU"/>
              </w:rPr>
              <w:t>M</w:t>
            </w:r>
            <w:r w:rsidR="005B499F" w:rsidRPr="001F1CAA">
              <w:rPr>
                <w:sz w:val="18"/>
                <w:szCs w:val="18"/>
                <w:lang w:eastAsia="en-AU"/>
              </w:rPr>
              <w:t>athematical operations chosen</w:t>
            </w:r>
            <w:r w:rsidR="001F1CAA">
              <w:rPr>
                <w:sz w:val="18"/>
                <w:szCs w:val="18"/>
                <w:lang w:eastAsia="en-AU"/>
              </w:rPr>
              <w:t xml:space="preserve"> </w:t>
            </w:r>
            <w:r w:rsidR="00FB36CE">
              <w:rPr>
                <w:sz w:val="18"/>
                <w:szCs w:val="18"/>
                <w:lang w:eastAsia="en-AU"/>
              </w:rPr>
              <w:t>are</w:t>
            </w:r>
            <w:r w:rsidR="001F1CAA">
              <w:rPr>
                <w:sz w:val="18"/>
                <w:szCs w:val="18"/>
                <w:lang w:eastAsia="en-AU"/>
              </w:rPr>
              <w:t xml:space="preserve"> accompanied with an explanation of choice</w:t>
            </w:r>
            <w:r w:rsidR="005B499F" w:rsidRPr="001F1CAA">
              <w:rPr>
                <w:sz w:val="18"/>
                <w:szCs w:val="18"/>
                <w:lang w:eastAsia="en-AU"/>
              </w:rPr>
              <w:t>.</w:t>
            </w:r>
          </w:p>
          <w:p w14:paraId="39C1FBF5" w14:textId="03F5CFE5" w:rsidR="00E5742C" w:rsidRPr="00A7173F" w:rsidRDefault="00E5742C" w:rsidP="00564BC6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E2EFD9" w:themeFill="accent6" w:themeFillTint="33"/>
          </w:tcPr>
          <w:p w14:paraId="61EBA82A" w14:textId="77777777" w:rsidR="005C1BD8" w:rsidRPr="006C3D57" w:rsidRDefault="005C1BD8" w:rsidP="003869D0">
            <w:pPr>
              <w:rPr>
                <w:rFonts w:cs="Arial"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 and applies mathematical and/or statistical procedures previously learnt to investigate a problem</w:t>
            </w:r>
            <w:r w:rsidRPr="006C3D57">
              <w:rPr>
                <w:rFonts w:cs="Arial"/>
                <w:color w:val="385623" w:themeColor="accent6" w:themeShade="80"/>
                <w:sz w:val="20"/>
                <w:szCs w:val="20"/>
              </w:rPr>
              <w:t>.</w:t>
            </w:r>
          </w:p>
          <w:p w14:paraId="7497E81D" w14:textId="6BDB518C" w:rsidR="005B499F" w:rsidRPr="009D2A08" w:rsidRDefault="005B499F" w:rsidP="005B499F">
            <w:pPr>
              <w:pStyle w:val="ListParagraph"/>
              <w:numPr>
                <w:ilvl w:val="2"/>
                <w:numId w:val="19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Choose and use addition, subtraction, multiplications and division, or combinations of these operations, to solve practical problems</w:t>
            </w:r>
            <w:r w:rsidRPr="009D2A08">
              <w:rPr>
                <w:rFonts w:cs="Arial"/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>- Applies mostly formulas in MS Excel to perform the four operations in a logical manner</w:t>
            </w:r>
          </w:p>
          <w:p w14:paraId="02B0A084" w14:textId="32AA7EC2" w:rsidR="005B499F" w:rsidRPr="009D2A08" w:rsidRDefault="005B499F" w:rsidP="005B499F">
            <w:pPr>
              <w:pStyle w:val="ListParagraph"/>
              <w:numPr>
                <w:ilvl w:val="2"/>
                <w:numId w:val="19"/>
              </w:numPr>
              <w:spacing w:before="120" w:after="160" w:line="259" w:lineRule="auto"/>
              <w:rPr>
                <w:sz w:val="18"/>
                <w:szCs w:val="18"/>
                <w:lang w:eastAsia="en-AU"/>
              </w:rPr>
            </w:pPr>
            <w:r>
              <w:rPr>
                <w:b/>
                <w:bCs/>
                <w:sz w:val="18"/>
                <w:szCs w:val="18"/>
                <w:lang w:eastAsia="en-AU"/>
              </w:rPr>
              <w:t>A</w:t>
            </w:r>
            <w:r w:rsidRPr="009D2A08">
              <w:rPr>
                <w:b/>
                <w:bCs/>
                <w:sz w:val="18"/>
                <w:szCs w:val="18"/>
                <w:lang w:eastAsia="en-AU"/>
              </w:rPr>
              <w:t>pply arithmetic operations according to their correct order</w:t>
            </w:r>
            <w:r>
              <w:rPr>
                <w:b/>
                <w:bCs/>
                <w:sz w:val="18"/>
                <w:szCs w:val="18"/>
                <w:lang w:eastAsia="en-AU"/>
              </w:rPr>
              <w:br/>
              <w:t xml:space="preserve">- </w:t>
            </w:r>
            <w:r>
              <w:rPr>
                <w:sz w:val="18"/>
                <w:szCs w:val="18"/>
                <w:lang w:eastAsia="en-AU"/>
              </w:rPr>
              <w:t>Mathematical operations are performed in a logical flowing progression but are not consistently linked to the context.</w:t>
            </w:r>
          </w:p>
          <w:p w14:paraId="11B74525" w14:textId="7912E2D3" w:rsidR="005B499F" w:rsidRPr="001F1CAA" w:rsidRDefault="005B499F" w:rsidP="005B499F">
            <w:pPr>
              <w:pStyle w:val="ListParagraph"/>
              <w:numPr>
                <w:ilvl w:val="2"/>
                <w:numId w:val="20"/>
              </w:numPr>
              <w:spacing w:after="160" w:line="259" w:lineRule="auto"/>
              <w:ind w:hanging="511"/>
              <w:rPr>
                <w:b/>
                <w:bCs/>
                <w:sz w:val="18"/>
                <w:szCs w:val="18"/>
                <w:lang w:eastAsia="en-AU"/>
              </w:rPr>
            </w:pPr>
            <w:r w:rsidRPr="009D2A08">
              <w:rPr>
                <w:b/>
                <w:bCs/>
                <w:sz w:val="18"/>
                <w:szCs w:val="18"/>
                <w:lang w:eastAsia="en-AU"/>
              </w:rPr>
              <w:t>App</w:t>
            </w:r>
            <w:r>
              <w:rPr>
                <w:b/>
                <w:bCs/>
                <w:sz w:val="18"/>
                <w:szCs w:val="18"/>
                <w:lang w:eastAsia="en-AU"/>
              </w:rPr>
              <w:t>ly approximation for calculations if appropriate</w:t>
            </w:r>
            <w:r>
              <w:rPr>
                <w:b/>
                <w:bCs/>
                <w:sz w:val="18"/>
                <w:szCs w:val="18"/>
                <w:lang w:eastAsia="en-AU"/>
              </w:rPr>
              <w:br/>
              <w:t xml:space="preserve">- </w:t>
            </w:r>
            <w:r>
              <w:rPr>
                <w:sz w:val="18"/>
                <w:szCs w:val="18"/>
                <w:lang w:eastAsia="en-AU"/>
              </w:rPr>
              <w:t>Estimates are used fo</w:t>
            </w:r>
            <w:r w:rsidR="001F1CAA">
              <w:rPr>
                <w:sz w:val="18"/>
                <w:szCs w:val="18"/>
                <w:lang w:eastAsia="en-AU"/>
              </w:rPr>
              <w:t>r</w:t>
            </w:r>
            <w:r>
              <w:rPr>
                <w:sz w:val="18"/>
                <w:szCs w:val="18"/>
                <w:lang w:eastAsia="en-AU"/>
              </w:rPr>
              <w:t xml:space="preserve"> assumptions</w:t>
            </w:r>
            <w:r w:rsidR="001F1CAA">
              <w:rPr>
                <w:sz w:val="18"/>
                <w:szCs w:val="18"/>
                <w:lang w:eastAsia="en-AU"/>
              </w:rPr>
              <w:t xml:space="preserve"> and some parameters that can be determined by research</w:t>
            </w:r>
          </w:p>
          <w:p w14:paraId="6494B328" w14:textId="01DE9426" w:rsidR="001F1CAA" w:rsidRPr="005B499F" w:rsidRDefault="001F1CAA" w:rsidP="001F1CAA">
            <w:pPr>
              <w:pStyle w:val="ListParagraph"/>
              <w:spacing w:after="160" w:line="259" w:lineRule="auto"/>
              <w:ind w:left="405"/>
              <w:rPr>
                <w:b/>
                <w:bCs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  <w:lang w:eastAsia="en-AU"/>
              </w:rPr>
              <w:t>- Brief</w:t>
            </w:r>
            <w:r w:rsidRPr="001F1CAA">
              <w:rPr>
                <w:sz w:val="18"/>
                <w:szCs w:val="18"/>
                <w:lang w:eastAsia="en-AU"/>
              </w:rPr>
              <w:t xml:space="preserve"> </w:t>
            </w:r>
            <w:r>
              <w:rPr>
                <w:sz w:val="18"/>
                <w:szCs w:val="18"/>
                <w:lang w:eastAsia="en-AU"/>
              </w:rPr>
              <w:t>e</w:t>
            </w:r>
            <w:r w:rsidRPr="001F1CAA">
              <w:rPr>
                <w:sz w:val="18"/>
                <w:szCs w:val="18"/>
                <w:lang w:eastAsia="en-AU"/>
              </w:rPr>
              <w:t>xplanation of reasoning for estimate</w:t>
            </w:r>
            <w:r>
              <w:rPr>
                <w:sz w:val="18"/>
                <w:szCs w:val="18"/>
                <w:lang w:eastAsia="en-AU"/>
              </w:rPr>
              <w:t>s</w:t>
            </w:r>
            <w:r w:rsidRPr="001F1CAA">
              <w:rPr>
                <w:sz w:val="18"/>
                <w:szCs w:val="18"/>
                <w:lang w:eastAsia="en-AU"/>
              </w:rPr>
              <w:t xml:space="preserve"> is provided</w:t>
            </w:r>
          </w:p>
          <w:p w14:paraId="289F3C02" w14:textId="7B0DCE50" w:rsidR="003869D0" w:rsidRPr="001F1CAA" w:rsidRDefault="005B499F" w:rsidP="001F1CAA">
            <w:pPr>
              <w:pStyle w:val="ListParagraph"/>
              <w:numPr>
                <w:ilvl w:val="2"/>
                <w:numId w:val="20"/>
              </w:numPr>
              <w:spacing w:after="160" w:line="259" w:lineRule="auto"/>
              <w:ind w:hanging="511"/>
              <w:rPr>
                <w:b/>
                <w:bCs/>
                <w:sz w:val="18"/>
                <w:szCs w:val="18"/>
                <w:lang w:eastAsia="en-AU"/>
              </w:rPr>
            </w:pPr>
            <w:r w:rsidRPr="005B499F">
              <w:rPr>
                <w:b/>
                <w:bCs/>
                <w:sz w:val="18"/>
                <w:szCs w:val="18"/>
                <w:lang w:eastAsia="en-AU"/>
              </w:rPr>
              <w:t>Use mental and/or flexible written strategies when appropriate</w:t>
            </w:r>
            <w:r w:rsidR="001F1CAA">
              <w:rPr>
                <w:b/>
                <w:bCs/>
                <w:sz w:val="18"/>
                <w:szCs w:val="18"/>
                <w:lang w:eastAsia="en-AU"/>
              </w:rPr>
              <w:br/>
            </w:r>
            <w:r w:rsidR="001F1CAA">
              <w:rPr>
                <w:sz w:val="18"/>
                <w:szCs w:val="18"/>
                <w:lang w:eastAsia="en-AU"/>
              </w:rPr>
              <w:t xml:space="preserve">- </w:t>
            </w:r>
            <w:r w:rsidR="00FB36CE">
              <w:rPr>
                <w:sz w:val="18"/>
                <w:szCs w:val="18"/>
                <w:lang w:eastAsia="en-AU"/>
              </w:rPr>
              <w:t>M</w:t>
            </w:r>
            <w:r w:rsidRPr="001F1CAA">
              <w:rPr>
                <w:sz w:val="18"/>
                <w:szCs w:val="18"/>
                <w:lang w:eastAsia="en-AU"/>
              </w:rPr>
              <w:t>athematical operations are chosen</w:t>
            </w:r>
            <w:r w:rsidR="001F1CAA">
              <w:rPr>
                <w:sz w:val="18"/>
                <w:szCs w:val="18"/>
                <w:lang w:eastAsia="en-AU"/>
              </w:rPr>
              <w:t xml:space="preserve"> with </w:t>
            </w:r>
            <w:r w:rsidR="00FB36CE">
              <w:rPr>
                <w:sz w:val="18"/>
                <w:szCs w:val="18"/>
                <w:lang w:eastAsia="en-AU"/>
              </w:rPr>
              <w:t>few</w:t>
            </w:r>
            <w:r w:rsidR="001F1CAA">
              <w:rPr>
                <w:sz w:val="18"/>
                <w:szCs w:val="18"/>
                <w:lang w:eastAsia="en-AU"/>
              </w:rPr>
              <w:t xml:space="preserve"> explanation</w:t>
            </w:r>
            <w:r w:rsidR="00FB36CE">
              <w:rPr>
                <w:sz w:val="18"/>
                <w:szCs w:val="18"/>
                <w:lang w:eastAsia="en-AU"/>
              </w:rPr>
              <w:t>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FCDF004" w14:textId="77777777" w:rsidR="005C1BD8" w:rsidRPr="006C3D57" w:rsidRDefault="005C1BD8" w:rsidP="003869D0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 and applies, with direction, mathematical and/or statistical procedures previously learnt to investigate a problem.</w:t>
            </w:r>
          </w:p>
          <w:p w14:paraId="2E691F5C" w14:textId="6498CBCD" w:rsidR="005B499F" w:rsidRPr="009D2A08" w:rsidRDefault="005B499F" w:rsidP="005B499F">
            <w:pPr>
              <w:pStyle w:val="ListParagraph"/>
              <w:numPr>
                <w:ilvl w:val="2"/>
                <w:numId w:val="21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Choose and use addition, subtraction, multiplications and division, or combinations of these operations, to solve practical problems</w:t>
            </w:r>
            <w:r w:rsidRPr="009D2A08">
              <w:rPr>
                <w:rFonts w:cs="Arial"/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 xml:space="preserve">- </w:t>
            </w:r>
            <w:r w:rsidR="001F1CAA">
              <w:rPr>
                <w:rFonts w:cs="Arial"/>
                <w:sz w:val="18"/>
                <w:szCs w:val="18"/>
              </w:rPr>
              <w:t>Applies some formulas in MS Excel to perform the four operations in a logical manner</w:t>
            </w:r>
          </w:p>
          <w:p w14:paraId="11E4CC44" w14:textId="1E268437" w:rsidR="005B499F" w:rsidRPr="009D2A08" w:rsidRDefault="005B499F" w:rsidP="005B499F">
            <w:pPr>
              <w:pStyle w:val="ListParagraph"/>
              <w:numPr>
                <w:ilvl w:val="2"/>
                <w:numId w:val="21"/>
              </w:numPr>
              <w:spacing w:before="120" w:after="160" w:line="259" w:lineRule="auto"/>
              <w:rPr>
                <w:sz w:val="18"/>
                <w:szCs w:val="18"/>
                <w:lang w:eastAsia="en-AU"/>
              </w:rPr>
            </w:pPr>
            <w:r>
              <w:rPr>
                <w:b/>
                <w:bCs/>
                <w:sz w:val="18"/>
                <w:szCs w:val="18"/>
                <w:lang w:eastAsia="en-AU"/>
              </w:rPr>
              <w:t>A</w:t>
            </w:r>
            <w:r w:rsidRPr="009D2A08">
              <w:rPr>
                <w:b/>
                <w:bCs/>
                <w:sz w:val="18"/>
                <w:szCs w:val="18"/>
                <w:lang w:eastAsia="en-AU"/>
              </w:rPr>
              <w:t>pply arithmetic operations according to their correct order</w:t>
            </w:r>
            <w:r>
              <w:rPr>
                <w:b/>
                <w:bCs/>
                <w:sz w:val="18"/>
                <w:szCs w:val="18"/>
                <w:lang w:eastAsia="en-AU"/>
              </w:rPr>
              <w:br/>
              <w:t xml:space="preserve">- </w:t>
            </w:r>
            <w:r>
              <w:rPr>
                <w:sz w:val="18"/>
                <w:szCs w:val="18"/>
                <w:lang w:eastAsia="en-AU"/>
              </w:rPr>
              <w:t>Mathematical operations are performed logically but are not linked to the context</w:t>
            </w:r>
          </w:p>
          <w:p w14:paraId="15724BA6" w14:textId="077F28A7" w:rsidR="001F1CAA" w:rsidRPr="001F1CAA" w:rsidRDefault="005B499F" w:rsidP="001F1CAA">
            <w:pPr>
              <w:pStyle w:val="ListParagraph"/>
              <w:numPr>
                <w:ilvl w:val="2"/>
                <w:numId w:val="22"/>
              </w:numPr>
              <w:tabs>
                <w:tab w:val="left" w:pos="461"/>
              </w:tabs>
              <w:spacing w:after="160" w:line="259" w:lineRule="auto"/>
              <w:ind w:hanging="514"/>
              <w:rPr>
                <w:b/>
                <w:bCs/>
                <w:sz w:val="18"/>
                <w:szCs w:val="18"/>
                <w:lang w:eastAsia="en-AU"/>
              </w:rPr>
            </w:pPr>
            <w:r w:rsidRPr="009D2A08">
              <w:rPr>
                <w:b/>
                <w:bCs/>
                <w:sz w:val="18"/>
                <w:szCs w:val="18"/>
                <w:lang w:eastAsia="en-AU"/>
              </w:rPr>
              <w:t>App</w:t>
            </w:r>
            <w:r>
              <w:rPr>
                <w:b/>
                <w:bCs/>
                <w:sz w:val="18"/>
                <w:szCs w:val="18"/>
                <w:lang w:eastAsia="en-AU"/>
              </w:rPr>
              <w:t>ly approximation for calculations if appropriate</w:t>
            </w:r>
            <w:r>
              <w:rPr>
                <w:b/>
                <w:bCs/>
                <w:sz w:val="18"/>
                <w:szCs w:val="18"/>
                <w:lang w:eastAsia="en-AU"/>
              </w:rPr>
              <w:br/>
              <w:t xml:space="preserve">- </w:t>
            </w:r>
            <w:r>
              <w:rPr>
                <w:sz w:val="18"/>
                <w:szCs w:val="18"/>
                <w:lang w:eastAsia="en-AU"/>
              </w:rPr>
              <w:t xml:space="preserve">Estimates are used </w:t>
            </w:r>
            <w:r w:rsidR="001F1CAA">
              <w:rPr>
                <w:sz w:val="18"/>
                <w:szCs w:val="18"/>
                <w:lang w:eastAsia="en-AU"/>
              </w:rPr>
              <w:t>throughout the investigation</w:t>
            </w:r>
            <w:r w:rsidR="001F1CAA">
              <w:rPr>
                <w:sz w:val="18"/>
                <w:szCs w:val="18"/>
                <w:lang w:eastAsia="en-AU"/>
              </w:rPr>
              <w:br/>
            </w:r>
            <w:r w:rsidR="001F1CAA" w:rsidRPr="001F1CAA">
              <w:rPr>
                <w:sz w:val="18"/>
                <w:szCs w:val="18"/>
                <w:lang w:eastAsia="en-AU"/>
              </w:rPr>
              <w:t xml:space="preserve">- </w:t>
            </w:r>
            <w:r w:rsidR="001F1CAA">
              <w:rPr>
                <w:sz w:val="18"/>
                <w:szCs w:val="18"/>
                <w:lang w:eastAsia="en-AU"/>
              </w:rPr>
              <w:t>Some explanation of reasoning for estimates is provided</w:t>
            </w:r>
          </w:p>
          <w:p w14:paraId="1A7DBABF" w14:textId="050B814E" w:rsidR="003869D0" w:rsidRPr="00FB36CE" w:rsidRDefault="005B499F" w:rsidP="00FB36CE">
            <w:pPr>
              <w:pStyle w:val="ListParagraph"/>
              <w:numPr>
                <w:ilvl w:val="2"/>
                <w:numId w:val="22"/>
              </w:numPr>
              <w:tabs>
                <w:tab w:val="left" w:pos="316"/>
              </w:tabs>
              <w:spacing w:after="160" w:line="259" w:lineRule="auto"/>
              <w:ind w:hanging="514"/>
              <w:rPr>
                <w:b/>
                <w:bCs/>
                <w:sz w:val="18"/>
                <w:szCs w:val="18"/>
                <w:lang w:eastAsia="en-AU"/>
              </w:rPr>
            </w:pPr>
            <w:r w:rsidRPr="005B499F">
              <w:rPr>
                <w:b/>
                <w:bCs/>
                <w:sz w:val="18"/>
                <w:szCs w:val="18"/>
                <w:lang w:eastAsia="en-AU"/>
              </w:rPr>
              <w:t>Use mental and/or flexible written strategies when appropriate</w:t>
            </w:r>
            <w:r w:rsidR="001F1CAA">
              <w:rPr>
                <w:b/>
                <w:bCs/>
                <w:sz w:val="18"/>
                <w:szCs w:val="18"/>
                <w:lang w:eastAsia="en-AU"/>
              </w:rPr>
              <w:br/>
            </w:r>
            <w:r w:rsidR="001F1CAA">
              <w:rPr>
                <w:sz w:val="18"/>
                <w:szCs w:val="18"/>
                <w:lang w:eastAsia="en-AU"/>
              </w:rPr>
              <w:t xml:space="preserve">- </w:t>
            </w:r>
            <w:r w:rsidR="00FB36CE">
              <w:rPr>
                <w:sz w:val="18"/>
                <w:szCs w:val="18"/>
                <w:lang w:eastAsia="en-AU"/>
              </w:rPr>
              <w:t>Mathematical</w:t>
            </w:r>
            <w:r w:rsidRPr="001F1CAA">
              <w:rPr>
                <w:sz w:val="18"/>
                <w:szCs w:val="18"/>
                <w:lang w:eastAsia="en-AU"/>
              </w:rPr>
              <w:t xml:space="preserve"> operations are chosen</w:t>
            </w:r>
            <w:r w:rsidR="00FB36CE">
              <w:rPr>
                <w:sz w:val="18"/>
                <w:szCs w:val="18"/>
                <w:lang w:eastAsia="en-AU"/>
              </w:rPr>
              <w:t xml:space="preserve"> with no explanation of choice.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6471FD70" w14:textId="0E3A188E" w:rsidR="005C1BD8" w:rsidRPr="006C3D57" w:rsidRDefault="00A878CB" w:rsidP="003869D0">
            <w:pPr>
              <w:tabs>
                <w:tab w:val="left" w:pos="909"/>
              </w:tabs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Attempts to apply</w:t>
            </w:r>
            <w:r w:rsidR="00323D4F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r w:rsidR="00FB5B89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mathematical and/or </w:t>
            </w:r>
            <w:r w:rsidR="00323D4F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statistical procedures 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to </w:t>
            </w:r>
            <w:r w:rsidR="00323D4F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 problem.</w:t>
            </w:r>
          </w:p>
          <w:p w14:paraId="335876DE" w14:textId="72C94E7F" w:rsidR="005B499F" w:rsidRPr="009D2A08" w:rsidRDefault="005B499F" w:rsidP="005B499F">
            <w:pPr>
              <w:pStyle w:val="ListParagraph"/>
              <w:numPr>
                <w:ilvl w:val="2"/>
                <w:numId w:val="23"/>
              </w:numPr>
              <w:spacing w:after="160" w:line="259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Choose and use addition, subtraction, multiplications and division, or combinations of these operations, to solve practical problems</w:t>
            </w:r>
            <w:r w:rsidRPr="009D2A08">
              <w:rPr>
                <w:rFonts w:cs="Arial"/>
                <w:b/>
                <w:bCs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 xml:space="preserve">- </w:t>
            </w:r>
            <w:r w:rsidR="001F1CAA">
              <w:rPr>
                <w:rFonts w:cs="Arial"/>
                <w:sz w:val="18"/>
                <w:szCs w:val="18"/>
              </w:rPr>
              <w:t>Enters numerical values in MS Excel with no evidence of applying formulas</w:t>
            </w:r>
          </w:p>
          <w:p w14:paraId="63D4E063" w14:textId="1D18D3E0" w:rsidR="005B499F" w:rsidRPr="009D2A08" w:rsidRDefault="005B499F" w:rsidP="005B499F">
            <w:pPr>
              <w:pStyle w:val="ListParagraph"/>
              <w:numPr>
                <w:ilvl w:val="2"/>
                <w:numId w:val="23"/>
              </w:numPr>
              <w:spacing w:before="120" w:after="160" w:line="259" w:lineRule="auto"/>
              <w:rPr>
                <w:sz w:val="18"/>
                <w:szCs w:val="18"/>
                <w:lang w:eastAsia="en-AU"/>
              </w:rPr>
            </w:pPr>
            <w:r>
              <w:rPr>
                <w:b/>
                <w:bCs/>
                <w:sz w:val="18"/>
                <w:szCs w:val="18"/>
                <w:lang w:eastAsia="en-AU"/>
              </w:rPr>
              <w:t>A</w:t>
            </w:r>
            <w:r w:rsidRPr="009D2A08">
              <w:rPr>
                <w:b/>
                <w:bCs/>
                <w:sz w:val="18"/>
                <w:szCs w:val="18"/>
                <w:lang w:eastAsia="en-AU"/>
              </w:rPr>
              <w:t>pply arithmetic operations according to their correct order</w:t>
            </w:r>
            <w:r>
              <w:rPr>
                <w:b/>
                <w:bCs/>
                <w:sz w:val="18"/>
                <w:szCs w:val="18"/>
                <w:lang w:eastAsia="en-AU"/>
              </w:rPr>
              <w:br/>
              <w:t xml:space="preserve">- </w:t>
            </w:r>
            <w:r>
              <w:rPr>
                <w:sz w:val="18"/>
                <w:szCs w:val="18"/>
                <w:lang w:eastAsia="en-AU"/>
              </w:rPr>
              <w:t xml:space="preserve">Mathematical operations are </w:t>
            </w:r>
            <w:r w:rsidR="001F1CAA">
              <w:rPr>
                <w:sz w:val="18"/>
                <w:szCs w:val="18"/>
                <w:lang w:eastAsia="en-AU"/>
              </w:rPr>
              <w:t>not performed in a logical manner with vague mention of the context</w:t>
            </w:r>
          </w:p>
          <w:p w14:paraId="6900E863" w14:textId="44C6B057" w:rsidR="005B499F" w:rsidRPr="005B499F" w:rsidRDefault="005B499F" w:rsidP="005B499F">
            <w:pPr>
              <w:pStyle w:val="ListParagraph"/>
              <w:numPr>
                <w:ilvl w:val="2"/>
                <w:numId w:val="24"/>
              </w:numPr>
              <w:tabs>
                <w:tab w:val="left" w:pos="317"/>
              </w:tabs>
              <w:spacing w:after="160" w:line="259" w:lineRule="auto"/>
              <w:ind w:hanging="513"/>
              <w:rPr>
                <w:b/>
                <w:bCs/>
                <w:sz w:val="18"/>
                <w:szCs w:val="18"/>
                <w:lang w:eastAsia="en-AU"/>
              </w:rPr>
            </w:pPr>
            <w:r w:rsidRPr="009D2A08">
              <w:rPr>
                <w:b/>
                <w:bCs/>
                <w:sz w:val="18"/>
                <w:szCs w:val="18"/>
                <w:lang w:eastAsia="en-AU"/>
              </w:rPr>
              <w:t>App</w:t>
            </w:r>
            <w:r>
              <w:rPr>
                <w:b/>
                <w:bCs/>
                <w:sz w:val="18"/>
                <w:szCs w:val="18"/>
                <w:lang w:eastAsia="en-AU"/>
              </w:rPr>
              <w:t>ly approximation for calculations if appropriate</w:t>
            </w:r>
            <w:r>
              <w:rPr>
                <w:b/>
                <w:bCs/>
                <w:sz w:val="18"/>
                <w:szCs w:val="18"/>
                <w:lang w:eastAsia="en-AU"/>
              </w:rPr>
              <w:br/>
              <w:t xml:space="preserve">- </w:t>
            </w:r>
            <w:r>
              <w:rPr>
                <w:sz w:val="18"/>
                <w:szCs w:val="18"/>
                <w:lang w:eastAsia="en-AU"/>
              </w:rPr>
              <w:t xml:space="preserve">Estimates are used </w:t>
            </w:r>
            <w:r w:rsidR="001F1CAA">
              <w:rPr>
                <w:sz w:val="18"/>
                <w:szCs w:val="18"/>
                <w:lang w:eastAsia="en-AU"/>
              </w:rPr>
              <w:t>throughout the investigation with no explanation of reasoning</w:t>
            </w:r>
          </w:p>
          <w:p w14:paraId="0414998B" w14:textId="5285FB6B" w:rsidR="00C175F4" w:rsidRPr="00675E4A" w:rsidRDefault="005B499F" w:rsidP="00675E4A">
            <w:pPr>
              <w:pStyle w:val="ListParagraph"/>
              <w:numPr>
                <w:ilvl w:val="2"/>
                <w:numId w:val="24"/>
              </w:numPr>
              <w:tabs>
                <w:tab w:val="left" w:pos="317"/>
              </w:tabs>
              <w:spacing w:after="160" w:line="259" w:lineRule="auto"/>
              <w:ind w:hanging="513"/>
              <w:rPr>
                <w:b/>
                <w:bCs/>
                <w:sz w:val="18"/>
                <w:szCs w:val="18"/>
                <w:lang w:eastAsia="en-AU"/>
              </w:rPr>
            </w:pPr>
            <w:r w:rsidRPr="005B499F">
              <w:rPr>
                <w:b/>
                <w:bCs/>
                <w:sz w:val="18"/>
                <w:szCs w:val="18"/>
                <w:lang w:eastAsia="en-AU"/>
              </w:rPr>
              <w:t>Use mental and/or flexible written strategies when appropriate</w:t>
            </w:r>
            <w:r w:rsidR="001F1CAA">
              <w:rPr>
                <w:b/>
                <w:bCs/>
                <w:sz w:val="18"/>
                <w:szCs w:val="18"/>
                <w:lang w:eastAsia="en-AU"/>
              </w:rPr>
              <w:br/>
            </w:r>
            <w:r w:rsidR="001F1CAA">
              <w:rPr>
                <w:sz w:val="18"/>
                <w:szCs w:val="18"/>
                <w:lang w:eastAsia="en-AU"/>
              </w:rPr>
              <w:t>- M</w:t>
            </w:r>
            <w:r w:rsidRPr="001F1CAA">
              <w:rPr>
                <w:sz w:val="18"/>
                <w:szCs w:val="18"/>
                <w:lang w:eastAsia="en-AU"/>
              </w:rPr>
              <w:t xml:space="preserve">athematical operations </w:t>
            </w:r>
            <w:r w:rsidR="001F1CAA">
              <w:rPr>
                <w:sz w:val="18"/>
                <w:szCs w:val="18"/>
                <w:lang w:eastAsia="en-AU"/>
              </w:rPr>
              <w:t xml:space="preserve">chosen </w:t>
            </w:r>
            <w:r w:rsidR="00675E4A">
              <w:rPr>
                <w:sz w:val="18"/>
                <w:szCs w:val="18"/>
                <w:lang w:eastAsia="en-AU"/>
              </w:rPr>
              <w:t>are mostly</w:t>
            </w:r>
            <w:r w:rsidR="00FB36CE">
              <w:rPr>
                <w:sz w:val="18"/>
                <w:szCs w:val="18"/>
                <w:lang w:eastAsia="en-AU"/>
              </w:rPr>
              <w:t xml:space="preserve"> applied incorrectly</w:t>
            </w:r>
          </w:p>
        </w:tc>
      </w:tr>
      <w:tr w:rsidR="00A878CB" w:rsidRPr="00A878CB" w14:paraId="40F3A90B" w14:textId="77777777" w:rsidTr="009D2A08">
        <w:trPr>
          <w:cantSplit/>
          <w:trHeight w:val="20"/>
        </w:trPr>
        <w:tc>
          <w:tcPr>
            <w:tcW w:w="1135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34990328" w14:textId="74A758CF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46490D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685" w:type="dxa"/>
            <w:shd w:val="clear" w:color="auto" w:fill="FFFFFF" w:themeFill="background1"/>
          </w:tcPr>
          <w:p w14:paraId="6D1ADAFD" w14:textId="57D8AF6A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46490D">
              <w:rPr>
                <w:sz w:val="18"/>
                <w:szCs w:val="18"/>
              </w:rPr>
              <w:t xml:space="preserve"> (4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3A50045C" w14:textId="5956E91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46490D">
              <w:rPr>
                <w:sz w:val="18"/>
                <w:szCs w:val="18"/>
              </w:rPr>
              <w:t xml:space="preserve"> (3 marks)</w:t>
            </w:r>
          </w:p>
        </w:tc>
        <w:tc>
          <w:tcPr>
            <w:tcW w:w="3261" w:type="dxa"/>
            <w:shd w:val="clear" w:color="auto" w:fill="FFFFFF" w:themeFill="background1"/>
          </w:tcPr>
          <w:p w14:paraId="2AC41F5B" w14:textId="3059F1E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46490D">
              <w:rPr>
                <w:sz w:val="18"/>
                <w:szCs w:val="18"/>
              </w:rPr>
              <w:t xml:space="preserve"> (2 marks)</w:t>
            </w:r>
          </w:p>
        </w:tc>
      </w:tr>
      <w:tr w:rsidR="00A878CB" w:rsidRPr="00A878CB" w14:paraId="4796FAFB" w14:textId="77777777" w:rsidTr="00675E4A">
        <w:trPr>
          <w:cantSplit/>
          <w:trHeight w:val="1522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EA8F3AB" w14:textId="1A4B6E79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</w:t>
            </w:r>
            <w:r w:rsidR="00053633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327564D8" w14:textId="466EA986" w:rsidR="00564BC6" w:rsidRPr="006C3D57" w:rsidRDefault="005C1BD8" w:rsidP="00564BC6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Considers the strengths and limitations of an investigation and refines the results to make sensible conclusions.</w:t>
            </w:r>
          </w:p>
          <w:p w14:paraId="024B9745" w14:textId="77777777" w:rsidR="00F83A43" w:rsidRDefault="00F83A43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2138A989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6B034AD1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35C59C39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1F7A17E1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6262F560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192F1FA7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46A093EF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6470A3FF" w14:textId="77777777" w:rsidR="0046490D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  <w:p w14:paraId="0D821D41" w14:textId="19581D81" w:rsidR="0046490D" w:rsidRPr="006C3D57" w:rsidRDefault="0046490D" w:rsidP="00A22AEA">
            <w:pPr>
              <w:rPr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126FCE79" w14:textId="1E6A5BB0" w:rsidR="003869D0" w:rsidRPr="006C3D57" w:rsidRDefault="00A059FF" w:rsidP="00C175F4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Uses examples in mathematical analysis of an investigation and draws valid conclusions related to a given context.</w:t>
            </w:r>
          </w:p>
        </w:tc>
        <w:tc>
          <w:tcPr>
            <w:tcW w:w="3544" w:type="dxa"/>
            <w:shd w:val="clear" w:color="auto" w:fill="FFFFFF" w:themeFill="background1"/>
          </w:tcPr>
          <w:p w14:paraId="4179DFBA" w14:textId="714C38E4" w:rsidR="003869D0" w:rsidRPr="006C3D57" w:rsidRDefault="00A059FF" w:rsidP="00564BC6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Make inferences from analysis and uses these to draw conclusions related to a</w:t>
            </w:r>
            <w:r w:rsidR="00113D8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n</w:t>
            </w: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investigation.</w:t>
            </w:r>
          </w:p>
        </w:tc>
        <w:tc>
          <w:tcPr>
            <w:tcW w:w="3261" w:type="dxa"/>
            <w:shd w:val="clear" w:color="auto" w:fill="FFFFFF" w:themeFill="background1"/>
          </w:tcPr>
          <w:p w14:paraId="7B88BBBB" w14:textId="142F6763" w:rsidR="005C1BD8" w:rsidRPr="006C3D57" w:rsidRDefault="000268B5" w:rsidP="00564BC6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Draws</w:t>
            </w:r>
            <w:r w:rsidR="005C1BD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some </w:t>
            </w:r>
            <w:r w:rsidR="000214E3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conclusions</w:t>
            </w:r>
            <w:r w:rsidR="005C1BD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from the results of an investigation.</w:t>
            </w:r>
          </w:p>
        </w:tc>
      </w:tr>
      <w:tr w:rsidR="00A878CB" w:rsidRPr="00A878CB" w14:paraId="58A5379E" w14:textId="77777777" w:rsidTr="009D2A08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2BE9FFB3" w14:textId="1670C0A9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B0336FD" w14:textId="1EEF6002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55617441" w14:textId="3D17546C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16B5D47B" w14:textId="50966F0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2</w:t>
            </w:r>
            <w:r w:rsidR="000B325D">
              <w:rPr>
                <w:sz w:val="18"/>
                <w:szCs w:val="18"/>
              </w:rPr>
              <w:t xml:space="preserve"> </w:t>
            </w:r>
            <w:r w:rsidRPr="00A878CB">
              <w:rPr>
                <w:sz w:val="18"/>
                <w:szCs w:val="18"/>
              </w:rPr>
              <w:t>mark</w:t>
            </w:r>
            <w:r w:rsidR="0046490D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73F7AD86" w14:textId="77777777" w:rsidTr="009D2A08">
        <w:trPr>
          <w:cantSplit/>
          <w:trHeight w:val="149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553866F" w14:textId="77777777" w:rsidR="005C1BD8" w:rsidRPr="006C3D57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</w:pPr>
            <w:r w:rsidRPr="006C3D57"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  <w:t>Communicates mathematical reasoning, results and conclusions</w:t>
            </w:r>
          </w:p>
          <w:p w14:paraId="00592898" w14:textId="77777777" w:rsidR="005C1BD8" w:rsidRPr="006C3D57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777701A4" w14:textId="758A1E6B" w:rsidR="005C1BD8" w:rsidRPr="006C3D57" w:rsidRDefault="005C1BD8" w:rsidP="00675E4A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>Communicates investigation findings with a comprehensive interpretation of mathematical results in the context of the investigation.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7437588C" w14:textId="4EBDDCA5" w:rsidR="003869D0" w:rsidRPr="006C3D57" w:rsidRDefault="005C1BD8" w:rsidP="006619F7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>Communicates investigation findings in a systematic and concise way using mathematical language and relating the solution to the original problem or statement.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1D6C402" w14:textId="64C67464" w:rsidR="003869D0" w:rsidRPr="006C3D57" w:rsidRDefault="00102457" w:rsidP="006619F7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 xml:space="preserve">Communicates investigation findings in a systematic way </w:t>
            </w: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using some mathematical expression and everyday language.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6128C418" w14:textId="2C6C00FD" w:rsidR="006619F7" w:rsidRPr="006C3D57" w:rsidRDefault="005C1BD8" w:rsidP="006619F7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Offers simple conclusions that are not supported by data or calculations</w:t>
            </w:r>
          </w:p>
        </w:tc>
      </w:tr>
    </w:tbl>
    <w:p w14:paraId="7FC8E197" w14:textId="790B0AD0" w:rsidR="005C1BD8" w:rsidRDefault="005C1BD8">
      <w:pPr>
        <w:rPr>
          <w:sz w:val="18"/>
          <w:szCs w:val="18"/>
        </w:rPr>
      </w:pPr>
    </w:p>
    <w:p w14:paraId="37AAD0B0" w14:textId="7B5438D7" w:rsidR="00675E4A" w:rsidRPr="00675E4A" w:rsidRDefault="00675E4A">
      <w:r>
        <w:t>Overall Feedback:</w:t>
      </w:r>
    </w:p>
    <w:sectPr w:rsidR="00675E4A" w:rsidRPr="00675E4A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21B56" w14:textId="77777777" w:rsidR="004112ED" w:rsidRDefault="004112ED" w:rsidP="00030DFD">
      <w:pPr>
        <w:spacing w:after="0" w:line="240" w:lineRule="auto"/>
      </w:pPr>
      <w:r>
        <w:separator/>
      </w:r>
    </w:p>
  </w:endnote>
  <w:endnote w:type="continuationSeparator" w:id="0">
    <w:p w14:paraId="36F135B4" w14:textId="77777777" w:rsidR="004112ED" w:rsidRDefault="004112ED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3B7DB" w14:textId="77777777" w:rsidR="004112ED" w:rsidRDefault="004112ED" w:rsidP="00030DFD">
      <w:pPr>
        <w:spacing w:after="0" w:line="240" w:lineRule="auto"/>
      </w:pPr>
      <w:r>
        <w:separator/>
      </w:r>
    </w:p>
  </w:footnote>
  <w:footnote w:type="continuationSeparator" w:id="0">
    <w:p w14:paraId="278EC782" w14:textId="77777777" w:rsidR="004112ED" w:rsidRDefault="004112ED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2AAAC" w14:textId="0AA34503" w:rsidR="000B325D" w:rsidRPr="005B6587" w:rsidRDefault="00A878CB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 xml:space="preserve">Mathematics </w:t>
    </w:r>
    <w:r w:rsidR="00564BC6">
      <w:rPr>
        <w:rFonts w:ascii="Calibri" w:eastAsiaTheme="minorEastAsia" w:hAnsi="Calibri" w:cs="Arial"/>
        <w:b/>
        <w:sz w:val="28"/>
        <w:szCs w:val="18"/>
      </w:rPr>
      <w:t>Essential</w:t>
    </w:r>
    <w:r w:rsidRPr="00030DFD">
      <w:rPr>
        <w:rFonts w:ascii="Calibri" w:eastAsiaTheme="minorEastAsia" w:hAnsi="Calibri" w:cs="Arial"/>
        <w:b/>
        <w:sz w:val="28"/>
        <w:szCs w:val="18"/>
      </w:rPr>
      <w:t>s</w:t>
    </w:r>
    <w:r>
      <w:rPr>
        <w:rFonts w:ascii="Calibri" w:eastAsiaTheme="minorEastAsia" w:hAnsi="Calibri" w:cs="Arial"/>
        <w:b/>
        <w:sz w:val="28"/>
        <w:szCs w:val="18"/>
      </w:rPr>
      <w:t xml:space="preserve">     Year 1</w:t>
    </w:r>
    <w:r w:rsidR="00564BC6">
      <w:rPr>
        <w:rFonts w:ascii="Calibri" w:eastAsiaTheme="minorEastAsia" w:hAnsi="Calibri" w:cs="Arial"/>
        <w:b/>
        <w:sz w:val="28"/>
        <w:szCs w:val="18"/>
      </w:rPr>
      <w:t>1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711AC7">
      <w:rPr>
        <w:rFonts w:ascii="Calibri" w:eastAsiaTheme="minorEastAsia" w:hAnsi="Calibri" w:cs="Arial"/>
        <w:b/>
        <w:sz w:val="28"/>
        <w:szCs w:val="18"/>
      </w:rPr>
      <w:t xml:space="preserve">Practical Application 1 – </w:t>
    </w:r>
    <w:r w:rsidR="009528DF">
      <w:rPr>
        <w:rFonts w:ascii="Calibri" w:eastAsiaTheme="minorEastAsia" w:hAnsi="Calibri" w:cs="Arial"/>
        <w:b/>
        <w:sz w:val="28"/>
        <w:szCs w:val="18"/>
      </w:rPr>
      <w:t>Budgeting for a Party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2469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E6DCF"/>
    <w:multiLevelType w:val="multilevel"/>
    <w:tmpl w:val="FF2E30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E457E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BB4664"/>
    <w:multiLevelType w:val="multilevel"/>
    <w:tmpl w:val="261680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095479"/>
    <w:multiLevelType w:val="hybridMultilevel"/>
    <w:tmpl w:val="61EE6800"/>
    <w:lvl w:ilvl="0" w:tplc="F79A8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7C88"/>
    <w:multiLevelType w:val="multilevel"/>
    <w:tmpl w:val="F4A276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71345A1"/>
    <w:multiLevelType w:val="multilevel"/>
    <w:tmpl w:val="B34AC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8" w15:restartNumberingAfterBreak="0">
    <w:nsid w:val="324820DA"/>
    <w:multiLevelType w:val="multilevel"/>
    <w:tmpl w:val="B39C1B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292D77"/>
    <w:multiLevelType w:val="multilevel"/>
    <w:tmpl w:val="478AFC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7335E59"/>
    <w:multiLevelType w:val="multilevel"/>
    <w:tmpl w:val="F9D042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E660A34"/>
    <w:multiLevelType w:val="multilevel"/>
    <w:tmpl w:val="54C0BD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03738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6" w15:restartNumberingAfterBreak="0">
    <w:nsid w:val="55D7693E"/>
    <w:multiLevelType w:val="multilevel"/>
    <w:tmpl w:val="B39C1B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80F7498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91968AE"/>
    <w:multiLevelType w:val="multilevel"/>
    <w:tmpl w:val="0360EA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B7E28A9"/>
    <w:multiLevelType w:val="multilevel"/>
    <w:tmpl w:val="0FC099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D773450"/>
    <w:multiLevelType w:val="multilevel"/>
    <w:tmpl w:val="32CE7F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35557B0"/>
    <w:multiLevelType w:val="multilevel"/>
    <w:tmpl w:val="ED706C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9F209E2"/>
    <w:multiLevelType w:val="multilevel"/>
    <w:tmpl w:val="F4A276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DD2452F"/>
    <w:multiLevelType w:val="hybridMultilevel"/>
    <w:tmpl w:val="EB20CF32"/>
    <w:lvl w:ilvl="0" w:tplc="F1609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23"/>
  </w:num>
  <w:num w:numId="5">
    <w:abstractNumId w:val="6"/>
  </w:num>
  <w:num w:numId="6">
    <w:abstractNumId w:val="18"/>
  </w:num>
  <w:num w:numId="7">
    <w:abstractNumId w:val="3"/>
  </w:num>
  <w:num w:numId="8">
    <w:abstractNumId w:val="19"/>
  </w:num>
  <w:num w:numId="9">
    <w:abstractNumId w:val="8"/>
  </w:num>
  <w:num w:numId="10">
    <w:abstractNumId w:val="22"/>
  </w:num>
  <w:num w:numId="11">
    <w:abstractNumId w:val="16"/>
  </w:num>
  <w:num w:numId="12">
    <w:abstractNumId w:val="5"/>
  </w:num>
  <w:num w:numId="13">
    <w:abstractNumId w:val="9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0"/>
  </w:num>
  <w:num w:numId="19">
    <w:abstractNumId w:val="21"/>
  </w:num>
  <w:num w:numId="20">
    <w:abstractNumId w:val="13"/>
  </w:num>
  <w:num w:numId="21">
    <w:abstractNumId w:val="20"/>
  </w:num>
  <w:num w:numId="22">
    <w:abstractNumId w:val="2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D8"/>
    <w:rsid w:val="0000233C"/>
    <w:rsid w:val="000214E3"/>
    <w:rsid w:val="00023366"/>
    <w:rsid w:val="000268B5"/>
    <w:rsid w:val="00030DFD"/>
    <w:rsid w:val="000463ED"/>
    <w:rsid w:val="00053633"/>
    <w:rsid w:val="00080646"/>
    <w:rsid w:val="000B325D"/>
    <w:rsid w:val="000D021E"/>
    <w:rsid w:val="000D314D"/>
    <w:rsid w:val="000D39AD"/>
    <w:rsid w:val="00102457"/>
    <w:rsid w:val="00102C98"/>
    <w:rsid w:val="00113D88"/>
    <w:rsid w:val="0012151F"/>
    <w:rsid w:val="00146C4E"/>
    <w:rsid w:val="00152D4C"/>
    <w:rsid w:val="001615AA"/>
    <w:rsid w:val="00177D52"/>
    <w:rsid w:val="001D28B3"/>
    <w:rsid w:val="001D7C7B"/>
    <w:rsid w:val="001F1CAA"/>
    <w:rsid w:val="00235B5A"/>
    <w:rsid w:val="0024234A"/>
    <w:rsid w:val="002668B6"/>
    <w:rsid w:val="00281D86"/>
    <w:rsid w:val="00292C22"/>
    <w:rsid w:val="00323D4F"/>
    <w:rsid w:val="00326E6B"/>
    <w:rsid w:val="003852C7"/>
    <w:rsid w:val="003869D0"/>
    <w:rsid w:val="00393357"/>
    <w:rsid w:val="003D0FC5"/>
    <w:rsid w:val="003D654F"/>
    <w:rsid w:val="004112ED"/>
    <w:rsid w:val="00436F58"/>
    <w:rsid w:val="00443877"/>
    <w:rsid w:val="0046490D"/>
    <w:rsid w:val="004C5FFE"/>
    <w:rsid w:val="004D20A8"/>
    <w:rsid w:val="00501A3E"/>
    <w:rsid w:val="0050354A"/>
    <w:rsid w:val="00507F52"/>
    <w:rsid w:val="00527CA8"/>
    <w:rsid w:val="005520D1"/>
    <w:rsid w:val="00556555"/>
    <w:rsid w:val="00564BC6"/>
    <w:rsid w:val="00575414"/>
    <w:rsid w:val="005A1CCD"/>
    <w:rsid w:val="005B4219"/>
    <w:rsid w:val="005B499F"/>
    <w:rsid w:val="005B6587"/>
    <w:rsid w:val="005C1BD8"/>
    <w:rsid w:val="00602E6C"/>
    <w:rsid w:val="0061063C"/>
    <w:rsid w:val="00620894"/>
    <w:rsid w:val="006216BC"/>
    <w:rsid w:val="006372AE"/>
    <w:rsid w:val="00654DA8"/>
    <w:rsid w:val="006602BF"/>
    <w:rsid w:val="006619F7"/>
    <w:rsid w:val="00665B03"/>
    <w:rsid w:val="006741E7"/>
    <w:rsid w:val="00675E4A"/>
    <w:rsid w:val="006B613F"/>
    <w:rsid w:val="006C249F"/>
    <w:rsid w:val="006C3D57"/>
    <w:rsid w:val="006E7CA1"/>
    <w:rsid w:val="00711AC7"/>
    <w:rsid w:val="00736632"/>
    <w:rsid w:val="00750E92"/>
    <w:rsid w:val="00772FB5"/>
    <w:rsid w:val="007974A3"/>
    <w:rsid w:val="007A1F7C"/>
    <w:rsid w:val="007E495C"/>
    <w:rsid w:val="007F43B0"/>
    <w:rsid w:val="00851075"/>
    <w:rsid w:val="00866588"/>
    <w:rsid w:val="00873D05"/>
    <w:rsid w:val="00880E91"/>
    <w:rsid w:val="008B4B67"/>
    <w:rsid w:val="00944B83"/>
    <w:rsid w:val="009528DF"/>
    <w:rsid w:val="0097440A"/>
    <w:rsid w:val="009A648A"/>
    <w:rsid w:val="009B04BE"/>
    <w:rsid w:val="009B7C02"/>
    <w:rsid w:val="009D2A08"/>
    <w:rsid w:val="009E4536"/>
    <w:rsid w:val="009E763A"/>
    <w:rsid w:val="009F161C"/>
    <w:rsid w:val="00A0321D"/>
    <w:rsid w:val="00A059FF"/>
    <w:rsid w:val="00A223B2"/>
    <w:rsid w:val="00A22AEA"/>
    <w:rsid w:val="00A24BDF"/>
    <w:rsid w:val="00A316B0"/>
    <w:rsid w:val="00A7173F"/>
    <w:rsid w:val="00A751B3"/>
    <w:rsid w:val="00A878CB"/>
    <w:rsid w:val="00AB25AF"/>
    <w:rsid w:val="00AC411A"/>
    <w:rsid w:val="00B455A2"/>
    <w:rsid w:val="00B66875"/>
    <w:rsid w:val="00BC491E"/>
    <w:rsid w:val="00C00323"/>
    <w:rsid w:val="00C175F4"/>
    <w:rsid w:val="00C23F7B"/>
    <w:rsid w:val="00C340C9"/>
    <w:rsid w:val="00C824EA"/>
    <w:rsid w:val="00CB6AAA"/>
    <w:rsid w:val="00CC6A87"/>
    <w:rsid w:val="00D12B8D"/>
    <w:rsid w:val="00D50B7E"/>
    <w:rsid w:val="00D84D11"/>
    <w:rsid w:val="00DD73CC"/>
    <w:rsid w:val="00E21B04"/>
    <w:rsid w:val="00E5742C"/>
    <w:rsid w:val="00E81ACC"/>
    <w:rsid w:val="00EB5020"/>
    <w:rsid w:val="00EC3E20"/>
    <w:rsid w:val="00F83A43"/>
    <w:rsid w:val="00FB36CE"/>
    <w:rsid w:val="00FB5B89"/>
    <w:rsid w:val="00FC52D7"/>
    <w:rsid w:val="00FE6986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Magdeline Lum</cp:lastModifiedBy>
  <cp:revision>16</cp:revision>
  <cp:lastPrinted>2018-05-17T04:33:00Z</cp:lastPrinted>
  <dcterms:created xsi:type="dcterms:W3CDTF">2021-02-25T06:27:00Z</dcterms:created>
  <dcterms:modified xsi:type="dcterms:W3CDTF">2021-03-05T07:25:00Z</dcterms:modified>
</cp:coreProperties>
</file>