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523" w:rsidRDefault="00A92327">
      <w:r>
        <w:t>Teste unitário PM</w:t>
      </w:r>
    </w:p>
    <w:p w:rsidR="0095716E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A92327">
        <w:rPr>
          <w:rFonts w:ascii="Trebuchet MS" w:hAnsi="Trebuchet MS"/>
          <w:color w:val="FFFFFF"/>
          <w:shd w:val="clear" w:color="auto" w:fill="005599"/>
        </w:rPr>
        <w:t>Caso de Teste SAP-4</w:t>
      </w:r>
      <w:r w:rsidR="00AC4075">
        <w:rPr>
          <w:rFonts w:ascii="Trebuchet MS" w:hAnsi="Trebuchet MS"/>
          <w:color w:val="FFFFFF"/>
          <w:shd w:val="clear" w:color="auto" w:fill="005599"/>
        </w:rPr>
        <w:t>69</w:t>
      </w:r>
      <w:proofErr w:type="gramStart"/>
      <w:r w:rsidR="00A92327">
        <w:rPr>
          <w:rFonts w:ascii="Trebuchet MS" w:hAnsi="Trebuchet MS"/>
          <w:color w:val="FFFFFF"/>
          <w:shd w:val="clear" w:color="auto" w:fill="005599"/>
        </w:rPr>
        <w:t xml:space="preserve"> ::</w:t>
      </w:r>
      <w:proofErr w:type="gramEnd"/>
      <w:r w:rsidR="00A92327">
        <w:rPr>
          <w:rFonts w:ascii="Trebuchet MS" w:hAnsi="Trebuchet MS"/>
          <w:color w:val="FFFFFF"/>
          <w:shd w:val="clear" w:color="auto" w:fill="005599"/>
        </w:rPr>
        <w:t xml:space="preserve"> Versão: 1 :: </w:t>
      </w:r>
      <w:r w:rsidR="00B92631">
        <w:rPr>
          <w:rFonts w:ascii="Trebuchet MS" w:hAnsi="Trebuchet MS"/>
          <w:color w:val="FFFFFF"/>
          <w:shd w:val="clear" w:color="auto" w:fill="005599"/>
        </w:rPr>
        <w:t>CONSUMO_MATERIAL_Z</w:t>
      </w:r>
      <w:r w:rsidR="00AC4075">
        <w:rPr>
          <w:rFonts w:ascii="Trebuchet MS" w:hAnsi="Trebuchet MS"/>
          <w:color w:val="FFFFFF"/>
          <w:shd w:val="clear" w:color="auto" w:fill="005599"/>
        </w:rPr>
        <w:t>ERS</w:t>
      </w:r>
      <w:r w:rsidR="00B92631">
        <w:rPr>
          <w:rFonts w:ascii="Trebuchet MS" w:hAnsi="Trebuchet MS"/>
          <w:color w:val="FFFFFF"/>
          <w:shd w:val="clear" w:color="auto" w:fill="005599"/>
        </w:rPr>
        <w:t>_01 </w:t>
      </w:r>
    </w:p>
    <w:p w:rsidR="00B27BBA" w:rsidRDefault="003D5B51" w:rsidP="00AC4075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586C8BF8" wp14:editId="1D4C7C02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51" w:rsidRDefault="003D5B51" w:rsidP="00AC4075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0E030F91" wp14:editId="7FB9E098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51" w:rsidRDefault="003D5B51" w:rsidP="00AC4075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 xml:space="preserve">Ordem </w:t>
      </w:r>
      <w:r w:rsidRPr="003D5B51">
        <w:rPr>
          <w:rFonts w:ascii="Trebuchet MS" w:hAnsi="Trebuchet MS"/>
          <w:color w:val="FFFFFF"/>
          <w:shd w:val="clear" w:color="auto" w:fill="005599"/>
        </w:rPr>
        <w:t>60068416</w:t>
      </w:r>
    </w:p>
    <w:p w:rsidR="00B27BBA" w:rsidRDefault="003D5B5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141EC6F5" wp14:editId="63BDD0F4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51" w:rsidRDefault="003D5B5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1634E333" wp14:editId="77D11403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51" w:rsidRDefault="003D5B5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1B56A7C8" wp14:editId="08A4015A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51" w:rsidRDefault="003D5B5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1B724DF" wp14:editId="3870E99A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51" w:rsidRDefault="003D5B5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3CFFD627" wp14:editId="4A2E5906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51" w:rsidRPr="0095716E" w:rsidRDefault="003D5B51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8665A73" wp14:editId="58C097D5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5B51" w:rsidRPr="00957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23"/>
    <w:rsid w:val="000101B7"/>
    <w:rsid w:val="00017D13"/>
    <w:rsid w:val="00021E29"/>
    <w:rsid w:val="000364AA"/>
    <w:rsid w:val="00073AE0"/>
    <w:rsid w:val="00093B42"/>
    <w:rsid w:val="000A51ED"/>
    <w:rsid w:val="000B3C7E"/>
    <w:rsid w:val="00106B50"/>
    <w:rsid w:val="00133C48"/>
    <w:rsid w:val="00137AB2"/>
    <w:rsid w:val="001608D0"/>
    <w:rsid w:val="00183050"/>
    <w:rsid w:val="001B46D7"/>
    <w:rsid w:val="00252D3C"/>
    <w:rsid w:val="002C5530"/>
    <w:rsid w:val="002E750F"/>
    <w:rsid w:val="00301482"/>
    <w:rsid w:val="0035632A"/>
    <w:rsid w:val="003D5B51"/>
    <w:rsid w:val="003F3D11"/>
    <w:rsid w:val="0041277D"/>
    <w:rsid w:val="004C5218"/>
    <w:rsid w:val="004E37A4"/>
    <w:rsid w:val="004F0D79"/>
    <w:rsid w:val="00520354"/>
    <w:rsid w:val="005425D5"/>
    <w:rsid w:val="00551F0A"/>
    <w:rsid w:val="0058705A"/>
    <w:rsid w:val="005A1361"/>
    <w:rsid w:val="00615225"/>
    <w:rsid w:val="00624482"/>
    <w:rsid w:val="006454CB"/>
    <w:rsid w:val="00673823"/>
    <w:rsid w:val="006768BB"/>
    <w:rsid w:val="006C2016"/>
    <w:rsid w:val="007175D4"/>
    <w:rsid w:val="0072078F"/>
    <w:rsid w:val="00735523"/>
    <w:rsid w:val="007444A9"/>
    <w:rsid w:val="007B14E7"/>
    <w:rsid w:val="007D22DE"/>
    <w:rsid w:val="007D5B47"/>
    <w:rsid w:val="008159BC"/>
    <w:rsid w:val="00824DB4"/>
    <w:rsid w:val="00832699"/>
    <w:rsid w:val="00856980"/>
    <w:rsid w:val="00870B76"/>
    <w:rsid w:val="0089106E"/>
    <w:rsid w:val="008F4126"/>
    <w:rsid w:val="00932E68"/>
    <w:rsid w:val="00943D39"/>
    <w:rsid w:val="009559BF"/>
    <w:rsid w:val="00956F0F"/>
    <w:rsid w:val="0095716E"/>
    <w:rsid w:val="00977A8A"/>
    <w:rsid w:val="009A1055"/>
    <w:rsid w:val="009C044F"/>
    <w:rsid w:val="009E5F29"/>
    <w:rsid w:val="00A1701F"/>
    <w:rsid w:val="00A3223E"/>
    <w:rsid w:val="00A56D44"/>
    <w:rsid w:val="00A8092D"/>
    <w:rsid w:val="00A92327"/>
    <w:rsid w:val="00AB6AFA"/>
    <w:rsid w:val="00AC4075"/>
    <w:rsid w:val="00AE35EE"/>
    <w:rsid w:val="00B27BBA"/>
    <w:rsid w:val="00B92631"/>
    <w:rsid w:val="00BC19B3"/>
    <w:rsid w:val="00BD6223"/>
    <w:rsid w:val="00C0580A"/>
    <w:rsid w:val="00C70C9B"/>
    <w:rsid w:val="00D84040"/>
    <w:rsid w:val="00DA64B2"/>
    <w:rsid w:val="00E071F5"/>
    <w:rsid w:val="00E24DBB"/>
    <w:rsid w:val="00E344F4"/>
    <w:rsid w:val="00E93262"/>
    <w:rsid w:val="00EC55D1"/>
    <w:rsid w:val="00ED06E3"/>
    <w:rsid w:val="00F262C4"/>
    <w:rsid w:val="00F91EF8"/>
    <w:rsid w:val="00FB6F3C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AF2789-771D-4FE5-BA36-A7251991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José Henrique Dallagnese</cp:lastModifiedBy>
  <cp:revision>3</cp:revision>
  <dcterms:created xsi:type="dcterms:W3CDTF">2018-06-19T11:26:00Z</dcterms:created>
  <dcterms:modified xsi:type="dcterms:W3CDTF">2018-06-19T11:34:00Z</dcterms:modified>
</cp:coreProperties>
</file>