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0CB471" w14:textId="77777777" w:rsidR="00B445AB" w:rsidRDefault="00974834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297325A0" w14:textId="77777777" w:rsidR="00B445AB" w:rsidRDefault="00974834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177250B" w14:textId="77777777" w:rsidR="00B445AB" w:rsidRDefault="00974834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12D50080" w14:textId="77777777" w:rsidR="00B445AB" w:rsidRDefault="00974834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1080D863" w14:textId="77777777" w:rsidR="00B445AB" w:rsidRDefault="00974834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39FA160C" w14:textId="77777777" w:rsidR="00B445AB" w:rsidRDefault="00974834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A2C9A28" w14:textId="77777777" w:rsidR="00B445AB" w:rsidRDefault="00974834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C22DB88" w14:textId="77777777" w:rsidR="00B445AB" w:rsidRDefault="00974834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№6</w:t>
      </w:r>
    </w:p>
    <w:p w14:paraId="504CB291" w14:textId="77777777" w:rsidR="00B445AB" w:rsidRDefault="00974834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96B4D6D" w14:textId="77777777" w:rsidR="00B445AB" w:rsidRDefault="00974834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48625E4" w14:textId="77777777" w:rsidR="00B445AB" w:rsidRDefault="00974834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796866C1" w14:textId="77777777" w:rsidR="00B445AB" w:rsidRDefault="00974834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353AEC88" w14:textId="77777777" w:rsidR="00B445AB" w:rsidRDefault="00974834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090DEF8" w14:textId="77777777" w:rsidR="00B445AB" w:rsidRDefault="00974834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0C6A776" w14:textId="77777777" w:rsidR="00B445AB" w:rsidRDefault="00974834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20132BC4" w14:textId="77777777" w:rsidR="00B445AB" w:rsidRDefault="00974834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9AE54DE" w14:textId="02061DEC" w:rsidR="00974834" w:rsidRDefault="00974834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607" w:history="1">
        <w:r w:rsidRPr="00544109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FA9AD9" w14:textId="5BD0D515" w:rsidR="00974834" w:rsidRDefault="00974834">
      <w:pPr>
        <w:pStyle w:val="12"/>
        <w:tabs>
          <w:tab w:val="right" w:leader="dot" w:pos="9345"/>
        </w:tabs>
        <w:rPr>
          <w:noProof/>
        </w:rPr>
      </w:pPr>
      <w:hyperlink w:anchor="_Toc241934608" w:history="1">
        <w:r w:rsidRPr="00544109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133445" w14:textId="017BF0B0" w:rsidR="00974834" w:rsidRDefault="00974834">
      <w:pPr>
        <w:pStyle w:val="22"/>
        <w:tabs>
          <w:tab w:val="right" w:leader="dot" w:pos="9345"/>
        </w:tabs>
        <w:rPr>
          <w:noProof/>
        </w:rPr>
      </w:pPr>
      <w:hyperlink w:anchor="_Toc241934609" w:history="1">
        <w:r w:rsidRPr="00544109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C9392C" w14:textId="010FFAA2" w:rsidR="00974834" w:rsidRDefault="00974834">
      <w:pPr>
        <w:pStyle w:val="22"/>
        <w:tabs>
          <w:tab w:val="right" w:leader="dot" w:pos="9345"/>
        </w:tabs>
        <w:rPr>
          <w:noProof/>
        </w:rPr>
      </w:pPr>
      <w:hyperlink w:anchor="_Toc241934610" w:history="1">
        <w:r w:rsidRPr="00544109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A31B6F" w14:textId="1919B2C7" w:rsidR="00974834" w:rsidRDefault="00974834">
      <w:pPr>
        <w:pStyle w:val="22"/>
        <w:tabs>
          <w:tab w:val="right" w:leader="dot" w:pos="9345"/>
        </w:tabs>
        <w:rPr>
          <w:noProof/>
        </w:rPr>
      </w:pPr>
      <w:hyperlink w:anchor="_Toc241934611" w:history="1">
        <w:r w:rsidRPr="00544109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6051FC" w14:textId="460DFD6F" w:rsidR="00974834" w:rsidRDefault="00974834">
      <w:pPr>
        <w:pStyle w:val="22"/>
        <w:tabs>
          <w:tab w:val="right" w:leader="dot" w:pos="9345"/>
        </w:tabs>
        <w:rPr>
          <w:noProof/>
        </w:rPr>
      </w:pPr>
      <w:hyperlink w:anchor="_Toc241934612" w:history="1">
        <w:r w:rsidRPr="00544109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35F029" w14:textId="6EFE1685" w:rsidR="00974834" w:rsidRDefault="00974834">
      <w:pPr>
        <w:pStyle w:val="22"/>
        <w:tabs>
          <w:tab w:val="right" w:leader="dot" w:pos="9345"/>
        </w:tabs>
        <w:rPr>
          <w:noProof/>
        </w:rPr>
      </w:pPr>
      <w:hyperlink w:anchor="_Toc241934613" w:history="1">
        <w:r w:rsidRPr="00544109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4B36E6" w14:textId="7C8ABA45" w:rsidR="00974834" w:rsidRDefault="00974834">
      <w:pPr>
        <w:pStyle w:val="22"/>
        <w:tabs>
          <w:tab w:val="right" w:leader="dot" w:pos="9345"/>
        </w:tabs>
        <w:rPr>
          <w:noProof/>
        </w:rPr>
      </w:pPr>
      <w:hyperlink w:anchor="_Toc241934614" w:history="1">
        <w:r w:rsidRPr="00544109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8605E0" w14:textId="602A96E2" w:rsidR="00974834" w:rsidRDefault="00974834">
      <w:pPr>
        <w:pStyle w:val="22"/>
        <w:tabs>
          <w:tab w:val="right" w:leader="dot" w:pos="9345"/>
        </w:tabs>
        <w:rPr>
          <w:noProof/>
        </w:rPr>
      </w:pPr>
      <w:hyperlink w:anchor="_Toc241934615" w:history="1">
        <w:r w:rsidRPr="00544109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9C20A4" w14:textId="48D71553" w:rsidR="00974834" w:rsidRDefault="00974834">
      <w:pPr>
        <w:pStyle w:val="22"/>
        <w:tabs>
          <w:tab w:val="right" w:leader="dot" w:pos="9345"/>
        </w:tabs>
        <w:rPr>
          <w:noProof/>
        </w:rPr>
      </w:pPr>
      <w:hyperlink w:anchor="_Toc241934616" w:history="1">
        <w:r w:rsidRPr="00544109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B9D0B3E" w14:textId="588DBB7B" w:rsidR="00974834" w:rsidRDefault="00974834">
      <w:pPr>
        <w:pStyle w:val="12"/>
        <w:tabs>
          <w:tab w:val="right" w:leader="dot" w:pos="9345"/>
        </w:tabs>
        <w:rPr>
          <w:noProof/>
        </w:rPr>
      </w:pPr>
      <w:hyperlink w:anchor="_Toc241934617" w:history="1">
        <w:r w:rsidRPr="00544109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2C5374B" w14:textId="4C9E3DA8" w:rsidR="00974834" w:rsidRDefault="00974834">
      <w:pPr>
        <w:pStyle w:val="12"/>
        <w:tabs>
          <w:tab w:val="right" w:leader="dot" w:pos="9345"/>
        </w:tabs>
        <w:rPr>
          <w:noProof/>
        </w:rPr>
      </w:pPr>
      <w:hyperlink w:anchor="_Toc241934618" w:history="1">
        <w:r w:rsidRPr="0054410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2E71621" w14:textId="1D1D792F" w:rsidR="00974834" w:rsidRDefault="00974834">
      <w:pPr>
        <w:pStyle w:val="12"/>
        <w:tabs>
          <w:tab w:val="right" w:leader="dot" w:pos="9345"/>
        </w:tabs>
        <w:rPr>
          <w:noProof/>
        </w:rPr>
      </w:pPr>
      <w:hyperlink w:anchor="_Toc241934619" w:history="1">
        <w:r w:rsidRPr="0054410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648E0AF" w14:textId="46AFE63D" w:rsidR="00974834" w:rsidRDefault="00974834">
      <w:pPr>
        <w:pStyle w:val="12"/>
        <w:tabs>
          <w:tab w:val="right" w:leader="dot" w:pos="9345"/>
        </w:tabs>
        <w:rPr>
          <w:noProof/>
        </w:rPr>
      </w:pPr>
      <w:hyperlink w:anchor="_Toc241934620" w:history="1">
        <w:r w:rsidRPr="00544109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4E0543E" w14:textId="2AB3842D" w:rsidR="00974834" w:rsidRDefault="00974834">
      <w:pPr>
        <w:pStyle w:val="12"/>
        <w:tabs>
          <w:tab w:val="right" w:leader="dot" w:pos="9345"/>
        </w:tabs>
        <w:rPr>
          <w:noProof/>
        </w:rPr>
      </w:pPr>
      <w:hyperlink w:anchor="_Toc241934621" w:history="1">
        <w:r w:rsidRPr="00544109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0CB0FB" w14:textId="63517451" w:rsidR="00974834" w:rsidRDefault="00974834">
      <w:pPr>
        <w:pStyle w:val="12"/>
        <w:tabs>
          <w:tab w:val="right" w:leader="dot" w:pos="9345"/>
        </w:tabs>
        <w:rPr>
          <w:noProof/>
        </w:rPr>
      </w:pPr>
      <w:hyperlink w:anchor="_Toc241934622" w:history="1">
        <w:r w:rsidRPr="00544109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EB18D4F" w14:textId="2AEE5A96" w:rsidR="00B445AB" w:rsidRDefault="00974834">
      <w:pPr>
        <w:pStyle w:val="11"/>
      </w:pPr>
      <w:r>
        <w:fldChar w:fldCharType="end"/>
      </w:r>
    </w:p>
    <w:p w14:paraId="7C871D63" w14:textId="77777777" w:rsidR="00B445AB" w:rsidRDefault="00974834">
      <w:pPr>
        <w:pStyle w:val="1"/>
        <w:pageBreakBefore/>
        <w:spacing w:before="0" w:after="360" w:line="360" w:lineRule="exact"/>
        <w:ind w:firstLine="709"/>
      </w:pPr>
      <w:bookmarkStart w:id="1" w:name="_Toc241934607"/>
      <w:r>
        <w:rPr>
          <w:b/>
          <w:sz w:val="28"/>
        </w:rPr>
        <w:lastRenderedPageBreak/>
        <w:t>1 ЦЕЛЬ РАБОТЫ</w:t>
      </w:r>
      <w:bookmarkEnd w:id="1"/>
    </w:p>
    <w:p w14:paraId="667F4B62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</w:t>
      </w:r>
      <w:r>
        <w:rPr>
          <w:sz w:val="28"/>
        </w:rPr>
        <w:t xml:space="preserve">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</w:t>
      </w:r>
      <w:r>
        <w:rPr>
          <w:sz w:val="28"/>
        </w:rPr>
        <w:t>отку на релизы [5].</w:t>
      </w:r>
    </w:p>
    <w:p w14:paraId="3C7BE883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</w:t>
      </w:r>
      <w:r>
        <w:rPr>
          <w:sz w:val="28"/>
        </w:rPr>
        <w:t>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7893B15E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</w:t>
      </w:r>
      <w:r>
        <w:rPr>
          <w:sz w:val="28"/>
        </w:rPr>
        <w:t xml:space="preserve">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приведены в разделе 2.5, доработка прототипа - в приложении Б.</w:t>
      </w:r>
    </w:p>
    <w:p w14:paraId="550863CD" w14:textId="77777777" w:rsidR="00B445AB" w:rsidRDefault="00974834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4608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DE984AB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2935BC1" w14:textId="77777777" w:rsidR="00B445AB" w:rsidRDefault="00974834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34609"/>
      <w:r>
        <w:rPr>
          <w:b/>
          <w:sz w:val="28"/>
        </w:rPr>
        <w:t>2.1 Банк источников и выводов анализа</w:t>
      </w:r>
      <w:bookmarkEnd w:id="5"/>
    </w:p>
    <w:p w14:paraId="2A33C778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</w:t>
      </w:r>
      <w:r>
        <w:rPr>
          <w:sz w:val="28"/>
        </w:rPr>
        <w:t>ь банка.</w:t>
      </w:r>
    </w:p>
    <w:p w14:paraId="1F77FD98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59487022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B445AB" w14:paraId="27D3FE45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4B029FD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3EBBE77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49AC3FB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7015F84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15E25B4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B445AB" w14:paraId="6C003E98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0ACE6A3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2BCEA9D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3255498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CF1DBD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358C8CB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445AB" w14:paraId="4D34448F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606E4AC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02385E7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478B987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5166279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570A9CF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445AB" w14:paraId="6B15B06A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69370ED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0040653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417770B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1E2B8A0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075BE2B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445AB" w14:paraId="5E0D4CBC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3A1DD13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24EFE47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221BF5D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25B2AEF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52F00C1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445AB" w14:paraId="2BB26851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3F45BBD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7143DE0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53A991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2B4D33D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4BCA51D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445AB" w14:paraId="13F1AF70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7658C2A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462FF7E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946292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53A61EB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26F4AF3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445AB" w14:paraId="45BE7A71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39E41D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7F59F69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955896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2185BF3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23065A2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445AB" w14:paraId="02D2AA68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376C11D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47F49E2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E63F11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2B25F98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6AE2333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445AB" w14:paraId="29242412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66E015E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DB4E24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F59F12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1885F8F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66AD806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445AB" w14:paraId="215F0B0C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6A889DE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161E9F2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2FCD6FA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740CEC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0C4A81B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445AB" w14:paraId="2626E936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56377C5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29AACDA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8A17A8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05E58F1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52AF323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445AB" w14:paraId="1838EED0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3DCD860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109C548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86279A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54E2F77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223CF96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445AB" w14:paraId="20C3A0C8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5B2E67D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1E52B1D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57D864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1B9557B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4B51EB7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445AB" w14:paraId="625DB66E" w14:textId="77777777" w:rsidTr="00B445AB">
        <w:trPr>
          <w:cantSplit/>
          <w:jc w:val="center"/>
        </w:trPr>
        <w:tc>
          <w:tcPr>
            <w:tcW w:w="1045" w:type="dxa"/>
            <w:vAlign w:val="center"/>
          </w:tcPr>
          <w:p w14:paraId="0BFBDCF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5859C8E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077DFEF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07AB45E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50A4EE7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02C7A52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055D65E6" w14:textId="77777777" w:rsidR="00B445AB" w:rsidRDefault="00974834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34610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6B1ACE51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</w:t>
      </w:r>
      <w:r>
        <w:rPr>
          <w:sz w:val="28"/>
        </w:rPr>
        <w:t>ности, незакрытости конкурентами, готовности платить и доказательности.</w:t>
      </w:r>
    </w:p>
    <w:p w14:paraId="7E69E83E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3FFF853D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B445AB" w14:paraId="5FDD2F68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8A7529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6187E7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4B86EA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3278D05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B445AB" w14:paraId="5CEE3E7E" w14:textId="77777777" w:rsidTr="00B445AB">
        <w:trPr>
          <w:cantSplit/>
          <w:jc w:val="center"/>
        </w:trPr>
        <w:tc>
          <w:tcPr>
            <w:tcW w:w="849" w:type="dxa"/>
            <w:vAlign w:val="center"/>
          </w:tcPr>
          <w:p w14:paraId="4370A38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33DC6A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3FB14B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525689B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B445AB" w14:paraId="629D2904" w14:textId="77777777" w:rsidTr="00B445AB">
        <w:trPr>
          <w:cantSplit/>
          <w:jc w:val="center"/>
        </w:trPr>
        <w:tc>
          <w:tcPr>
            <w:tcW w:w="849" w:type="dxa"/>
            <w:vAlign w:val="center"/>
          </w:tcPr>
          <w:p w14:paraId="3AE0622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D217D9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18DB7EB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79823A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B445AB" w14:paraId="5BB8FC67" w14:textId="77777777" w:rsidTr="00B445AB">
        <w:trPr>
          <w:cantSplit/>
          <w:jc w:val="center"/>
        </w:trPr>
        <w:tc>
          <w:tcPr>
            <w:tcW w:w="849" w:type="dxa"/>
            <w:vAlign w:val="center"/>
          </w:tcPr>
          <w:p w14:paraId="423B6CB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CC7C39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16A82AE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C83149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445AB" w14:paraId="2B8C8765" w14:textId="77777777" w:rsidTr="00B445AB">
        <w:trPr>
          <w:cantSplit/>
          <w:jc w:val="center"/>
        </w:trPr>
        <w:tc>
          <w:tcPr>
            <w:tcW w:w="849" w:type="dxa"/>
            <w:vAlign w:val="center"/>
          </w:tcPr>
          <w:p w14:paraId="62B7F3A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60C222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A86A74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ACD283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B445AB" w14:paraId="3B0DC64A" w14:textId="77777777" w:rsidTr="00B445AB">
        <w:trPr>
          <w:cantSplit/>
          <w:jc w:val="center"/>
        </w:trPr>
        <w:tc>
          <w:tcPr>
            <w:tcW w:w="849" w:type="dxa"/>
            <w:vAlign w:val="center"/>
          </w:tcPr>
          <w:p w14:paraId="4932F73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3421A4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9F6B27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82A550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445AB" w14:paraId="702DA271" w14:textId="77777777" w:rsidTr="00B445AB">
        <w:trPr>
          <w:cantSplit/>
          <w:jc w:val="center"/>
        </w:trPr>
        <w:tc>
          <w:tcPr>
            <w:tcW w:w="849" w:type="dxa"/>
            <w:vAlign w:val="center"/>
          </w:tcPr>
          <w:p w14:paraId="1A7CD44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1E9A2D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B19825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CA9910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1BDAE48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04D3C2EC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4AE98524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B445AB" w14:paraId="262652BA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BA592C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9FC372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7BDBC33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38DD8AE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B445AB" w14:paraId="312F024D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274073C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EA55FD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95ACC2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0B575A4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445AB" w14:paraId="7575E795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737819C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1814D3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87C2F1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F2765B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445AB" w14:paraId="450B4191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4742319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176693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46AF559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4F748B2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445AB" w14:paraId="52598E2E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5BDF2ED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C13EB4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335FD7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09490BE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445AB" w14:paraId="2C432104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50B0539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1783189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B52A80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4D03F7B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445AB" w14:paraId="6510F37E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265661C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AF1180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E32D7F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2F943DB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445AB" w14:paraId="5BB442F4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565A0A5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74B256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8E61DE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2F15358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445AB" w14:paraId="06F35B37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2D79779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27ED936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603BBA9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6E712DB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445AB" w14:paraId="4BC8C8B4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40FEF42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0FE9EF6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1C9173A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130F44A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B445AB" w14:paraId="322571BB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70C870A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54970A5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1748AB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2EF96F0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445AB" w14:paraId="2EF69673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6188D50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5961029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9AD82F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10873B3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445AB" w14:paraId="52CB918E" w14:textId="77777777" w:rsidTr="00B445AB">
        <w:trPr>
          <w:cantSplit/>
          <w:jc w:val="center"/>
        </w:trPr>
        <w:tc>
          <w:tcPr>
            <w:tcW w:w="1967" w:type="dxa"/>
            <w:vAlign w:val="center"/>
          </w:tcPr>
          <w:p w14:paraId="44F696D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4305808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51FE33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735D066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69BE367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056FD910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EE6EAD8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B445AB" w14:paraId="0C05F651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6BCC248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11A1400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722149C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0218CC0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0C574BD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445AB" w14:paraId="21BA22B5" w14:textId="77777777" w:rsidTr="00B445AB">
        <w:trPr>
          <w:cantSplit/>
          <w:jc w:val="center"/>
        </w:trPr>
        <w:tc>
          <w:tcPr>
            <w:tcW w:w="985" w:type="dxa"/>
            <w:vAlign w:val="center"/>
          </w:tcPr>
          <w:p w14:paraId="5BC73F2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05CEC5E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688A7F0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243879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25A7642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B445AB" w14:paraId="76F4B998" w14:textId="77777777" w:rsidTr="00B445AB">
        <w:trPr>
          <w:cantSplit/>
          <w:jc w:val="center"/>
        </w:trPr>
        <w:tc>
          <w:tcPr>
            <w:tcW w:w="985" w:type="dxa"/>
            <w:vAlign w:val="center"/>
          </w:tcPr>
          <w:p w14:paraId="7CD23AD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28292A9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4E52E74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5D803AA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1B57160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445AB" w14:paraId="019214DD" w14:textId="77777777" w:rsidTr="00B445AB">
        <w:trPr>
          <w:cantSplit/>
          <w:jc w:val="center"/>
        </w:trPr>
        <w:tc>
          <w:tcPr>
            <w:tcW w:w="985" w:type="dxa"/>
            <w:vAlign w:val="center"/>
          </w:tcPr>
          <w:p w14:paraId="2580FF1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60C8085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4F43D9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58EC3AE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799C706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445AB" w14:paraId="7336D734" w14:textId="77777777" w:rsidTr="00B445AB">
        <w:trPr>
          <w:cantSplit/>
          <w:jc w:val="center"/>
        </w:trPr>
        <w:tc>
          <w:tcPr>
            <w:tcW w:w="985" w:type="dxa"/>
            <w:vAlign w:val="center"/>
          </w:tcPr>
          <w:p w14:paraId="5C37212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49FF97D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6D7184D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37016B7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4C83B15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9EAD11E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60651CAD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2209FC34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B445AB" w14:paraId="78B60F0C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741D2B2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1E0E912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2FE442C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62E3183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3D26131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445AB" w14:paraId="37541CA4" w14:textId="77777777" w:rsidTr="00B445AB">
        <w:trPr>
          <w:cantSplit/>
          <w:jc w:val="center"/>
        </w:trPr>
        <w:tc>
          <w:tcPr>
            <w:tcW w:w="1210" w:type="dxa"/>
            <w:vAlign w:val="center"/>
          </w:tcPr>
          <w:p w14:paraId="7B6C2F1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0056E58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20AFA4F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0D57569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AA0D68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445AB" w14:paraId="63AD11F8" w14:textId="77777777" w:rsidTr="00B445AB">
        <w:trPr>
          <w:cantSplit/>
          <w:jc w:val="center"/>
        </w:trPr>
        <w:tc>
          <w:tcPr>
            <w:tcW w:w="1210" w:type="dxa"/>
            <w:vAlign w:val="center"/>
          </w:tcPr>
          <w:p w14:paraId="30DBA09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74AD632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3AC0B66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0E21E63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58A3F5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445AB" w14:paraId="7B16233F" w14:textId="77777777" w:rsidTr="00B445AB">
        <w:trPr>
          <w:cantSplit/>
          <w:jc w:val="center"/>
        </w:trPr>
        <w:tc>
          <w:tcPr>
            <w:tcW w:w="1210" w:type="dxa"/>
            <w:vAlign w:val="center"/>
          </w:tcPr>
          <w:p w14:paraId="019752B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254D782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2807F83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54CA3F3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DE8126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B532C96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60E24457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6364B33E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B445AB" w14:paraId="4EA4623A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293D321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2BB814D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50037C0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30BAEEA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0E62D7D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00FEEBB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445AB" w14:paraId="2BA05B8C" w14:textId="77777777" w:rsidTr="00B445AB">
        <w:trPr>
          <w:cantSplit/>
          <w:jc w:val="center"/>
        </w:trPr>
        <w:tc>
          <w:tcPr>
            <w:tcW w:w="955" w:type="dxa"/>
            <w:vAlign w:val="center"/>
          </w:tcPr>
          <w:p w14:paraId="13593A1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6117572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5778681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413DEEC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7FFF345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7C88EAB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445AB" w14:paraId="7012A547" w14:textId="77777777" w:rsidTr="00B445AB">
        <w:trPr>
          <w:cantSplit/>
          <w:jc w:val="center"/>
        </w:trPr>
        <w:tc>
          <w:tcPr>
            <w:tcW w:w="955" w:type="dxa"/>
            <w:vAlign w:val="center"/>
          </w:tcPr>
          <w:p w14:paraId="41E4DC3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03E0A8A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5CB21E5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384331D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04DB17F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6432131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445AB" w14:paraId="3D567226" w14:textId="77777777" w:rsidTr="00B445AB">
        <w:trPr>
          <w:cantSplit/>
          <w:jc w:val="center"/>
        </w:trPr>
        <w:tc>
          <w:tcPr>
            <w:tcW w:w="955" w:type="dxa"/>
            <w:vAlign w:val="center"/>
          </w:tcPr>
          <w:p w14:paraId="165B8BC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510E3C3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2A28EB8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7EE0D3A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1224118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0CC0039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86601C8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3C5F37AA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2BE73EB7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B445AB" w14:paraId="3086AC7C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615DB0A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624F872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2001E19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0338AE6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B445AB" w14:paraId="75F9FB47" w14:textId="77777777" w:rsidTr="00B445AB">
        <w:trPr>
          <w:cantSplit/>
          <w:jc w:val="center"/>
        </w:trPr>
        <w:tc>
          <w:tcPr>
            <w:tcW w:w="1336" w:type="dxa"/>
            <w:vAlign w:val="center"/>
          </w:tcPr>
          <w:p w14:paraId="3993E47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79AFBA4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658975C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579352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B445AB" w14:paraId="10D68127" w14:textId="77777777" w:rsidTr="00B445AB">
        <w:trPr>
          <w:cantSplit/>
          <w:jc w:val="center"/>
        </w:trPr>
        <w:tc>
          <w:tcPr>
            <w:tcW w:w="1336" w:type="dxa"/>
            <w:vAlign w:val="center"/>
          </w:tcPr>
          <w:p w14:paraId="1229BD4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664EB7E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74F165A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BD621A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B445AB" w14:paraId="416D2164" w14:textId="77777777" w:rsidTr="00B445AB">
        <w:trPr>
          <w:cantSplit/>
          <w:jc w:val="center"/>
        </w:trPr>
        <w:tc>
          <w:tcPr>
            <w:tcW w:w="1336" w:type="dxa"/>
            <w:vAlign w:val="center"/>
          </w:tcPr>
          <w:p w14:paraId="10257B8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0900B30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7AE0C3D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BC721E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B445AB" w14:paraId="4AB8AD0C" w14:textId="77777777" w:rsidTr="00B445AB">
        <w:trPr>
          <w:cantSplit/>
          <w:jc w:val="center"/>
        </w:trPr>
        <w:tc>
          <w:tcPr>
            <w:tcW w:w="1336" w:type="dxa"/>
            <w:vAlign w:val="center"/>
          </w:tcPr>
          <w:p w14:paraId="12A6DE2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26A6774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5B3AE69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DAC013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29D37336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2FF7ADE5" w14:textId="77777777" w:rsidR="00B445AB" w:rsidRDefault="00974834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34611"/>
      <w:bookmarkEnd w:id="6"/>
      <w:r>
        <w:rPr>
          <w:b/>
          <w:sz w:val="28"/>
        </w:rPr>
        <w:t>2.3 Канвас бизнес-модели</w:t>
      </w:r>
      <w:bookmarkEnd w:id="9"/>
    </w:p>
    <w:p w14:paraId="4BD6E469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0E056F28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186114D" w14:textId="77777777" w:rsidR="00B445AB" w:rsidRDefault="0097483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D1B54C" wp14:editId="3224FF20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525A31" w14:textId="77777777" w:rsidR="00B445AB" w:rsidRDefault="0097483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655ACB83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673E5164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5CC567F5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B445AB" w14:paraId="3BD2D31A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1C31FAC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446F20F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764FF6F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74C383F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0BAB0B0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445AB" w14:paraId="51EDE921" w14:textId="77777777" w:rsidTr="00B445AB">
        <w:trPr>
          <w:cantSplit/>
          <w:jc w:val="center"/>
        </w:trPr>
        <w:tc>
          <w:tcPr>
            <w:tcW w:w="3211" w:type="dxa"/>
            <w:vAlign w:val="center"/>
          </w:tcPr>
          <w:p w14:paraId="21F951D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74C5137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789D50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DBEBBA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932838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445AB" w14:paraId="01337F4B" w14:textId="77777777" w:rsidTr="00B445AB">
        <w:trPr>
          <w:cantSplit/>
          <w:jc w:val="center"/>
        </w:trPr>
        <w:tc>
          <w:tcPr>
            <w:tcW w:w="3211" w:type="dxa"/>
            <w:vAlign w:val="center"/>
          </w:tcPr>
          <w:p w14:paraId="2F156B3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63BEB06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581A18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91E908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49B9F1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445AB" w14:paraId="7EA89241" w14:textId="77777777" w:rsidTr="00B445AB">
        <w:trPr>
          <w:cantSplit/>
          <w:jc w:val="center"/>
        </w:trPr>
        <w:tc>
          <w:tcPr>
            <w:tcW w:w="3211" w:type="dxa"/>
            <w:vAlign w:val="center"/>
          </w:tcPr>
          <w:p w14:paraId="2FA7015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34EC319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6436526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304A0B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395389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445AB" w14:paraId="17866589" w14:textId="77777777" w:rsidTr="00B445AB">
        <w:trPr>
          <w:cantSplit/>
          <w:jc w:val="center"/>
        </w:trPr>
        <w:tc>
          <w:tcPr>
            <w:tcW w:w="3211" w:type="dxa"/>
            <w:vAlign w:val="center"/>
          </w:tcPr>
          <w:p w14:paraId="23FFB78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2431AAD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072BA7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C67427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06D98A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445AB" w14:paraId="7EB2ABB8" w14:textId="77777777" w:rsidTr="00B445AB">
        <w:trPr>
          <w:cantSplit/>
          <w:jc w:val="center"/>
        </w:trPr>
        <w:tc>
          <w:tcPr>
            <w:tcW w:w="3211" w:type="dxa"/>
            <w:vAlign w:val="center"/>
          </w:tcPr>
          <w:p w14:paraId="19F1FFF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73F4FC8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889569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7CB762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380C92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445AB" w14:paraId="3731D3AE" w14:textId="77777777" w:rsidTr="00B445AB">
        <w:trPr>
          <w:cantSplit/>
          <w:jc w:val="center"/>
        </w:trPr>
        <w:tc>
          <w:tcPr>
            <w:tcW w:w="3211" w:type="dxa"/>
            <w:vAlign w:val="center"/>
          </w:tcPr>
          <w:p w14:paraId="2772B30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764AA65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8DC94E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3148289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84B2E0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445AB" w14:paraId="0776DFCF" w14:textId="77777777" w:rsidTr="00B445AB">
        <w:trPr>
          <w:cantSplit/>
          <w:jc w:val="center"/>
        </w:trPr>
        <w:tc>
          <w:tcPr>
            <w:tcW w:w="3211" w:type="dxa"/>
            <w:vAlign w:val="center"/>
          </w:tcPr>
          <w:p w14:paraId="0D928DD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4A57F32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B170F2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EAD470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88A94A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B445AB" w14:paraId="222CFCFE" w14:textId="77777777" w:rsidTr="00B445AB">
        <w:trPr>
          <w:cantSplit/>
          <w:jc w:val="center"/>
        </w:trPr>
        <w:tc>
          <w:tcPr>
            <w:tcW w:w="3211" w:type="dxa"/>
            <w:vAlign w:val="center"/>
          </w:tcPr>
          <w:p w14:paraId="7674C0B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781144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98B577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01A6EB8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BA5C96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445AB" w14:paraId="48F73762" w14:textId="77777777" w:rsidTr="00B445AB">
        <w:trPr>
          <w:cantSplit/>
          <w:jc w:val="center"/>
        </w:trPr>
        <w:tc>
          <w:tcPr>
            <w:tcW w:w="3211" w:type="dxa"/>
            <w:vAlign w:val="center"/>
          </w:tcPr>
          <w:p w14:paraId="32F269A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8CCDDA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66108C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39B308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3A0C02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F148770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19CAF8C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53078239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B445AB" w14:paraId="2662CD76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621BA1E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591F8CB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2A6601E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445AB" w14:paraId="4FE2C86E" w14:textId="77777777" w:rsidTr="00B445AB">
        <w:trPr>
          <w:cantSplit/>
          <w:jc w:val="center"/>
        </w:trPr>
        <w:tc>
          <w:tcPr>
            <w:tcW w:w="4451" w:type="dxa"/>
            <w:vAlign w:val="center"/>
          </w:tcPr>
          <w:p w14:paraId="3770EE9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027E4F6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42B90AD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B445AB" w14:paraId="4D231B1C" w14:textId="77777777" w:rsidTr="00B445AB">
        <w:trPr>
          <w:cantSplit/>
          <w:jc w:val="center"/>
        </w:trPr>
        <w:tc>
          <w:tcPr>
            <w:tcW w:w="4451" w:type="dxa"/>
            <w:vAlign w:val="center"/>
          </w:tcPr>
          <w:p w14:paraId="4A30166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31D748B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2B0DD7F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B445AB" w14:paraId="26C7D101" w14:textId="77777777" w:rsidTr="00B445AB">
        <w:trPr>
          <w:cantSplit/>
          <w:jc w:val="center"/>
        </w:trPr>
        <w:tc>
          <w:tcPr>
            <w:tcW w:w="4451" w:type="dxa"/>
            <w:vAlign w:val="center"/>
          </w:tcPr>
          <w:p w14:paraId="56D3EF1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B88311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2D093E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B445AB" w14:paraId="6AD0190B" w14:textId="77777777" w:rsidTr="00B445AB">
        <w:trPr>
          <w:cantSplit/>
          <w:jc w:val="center"/>
        </w:trPr>
        <w:tc>
          <w:tcPr>
            <w:tcW w:w="4451" w:type="dxa"/>
            <w:vAlign w:val="center"/>
          </w:tcPr>
          <w:p w14:paraId="5AA9C80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3E6BF5B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4EBE04E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4C5D9B21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3E151CA0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4AF80595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B445AB" w14:paraId="3047C107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27FB0EB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656FE69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10EEB2A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B445AB" w14:paraId="5D11799A" w14:textId="77777777" w:rsidTr="00B445AB">
        <w:trPr>
          <w:cantSplit/>
          <w:jc w:val="center"/>
        </w:trPr>
        <w:tc>
          <w:tcPr>
            <w:tcW w:w="5911" w:type="dxa"/>
            <w:vAlign w:val="center"/>
          </w:tcPr>
          <w:p w14:paraId="4BC4EAA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5C6B02F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05D0EE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B445AB" w14:paraId="7DEFE0D0" w14:textId="77777777" w:rsidTr="00B445AB">
        <w:trPr>
          <w:cantSplit/>
          <w:jc w:val="center"/>
        </w:trPr>
        <w:tc>
          <w:tcPr>
            <w:tcW w:w="5911" w:type="dxa"/>
            <w:vAlign w:val="center"/>
          </w:tcPr>
          <w:p w14:paraId="0272DFF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0C05CF9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55FA49D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445AB" w14:paraId="135990F9" w14:textId="77777777" w:rsidTr="00B445AB">
        <w:trPr>
          <w:cantSplit/>
          <w:jc w:val="center"/>
        </w:trPr>
        <w:tc>
          <w:tcPr>
            <w:tcW w:w="5911" w:type="dxa"/>
            <w:vAlign w:val="center"/>
          </w:tcPr>
          <w:p w14:paraId="7690780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1F5AB1E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567349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445AB" w14:paraId="26D71CC3" w14:textId="77777777" w:rsidTr="00B445AB">
        <w:trPr>
          <w:cantSplit/>
          <w:jc w:val="center"/>
        </w:trPr>
        <w:tc>
          <w:tcPr>
            <w:tcW w:w="5911" w:type="dxa"/>
            <w:vAlign w:val="center"/>
          </w:tcPr>
          <w:p w14:paraId="6E1B6DB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2D4C9D0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F30311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B445AB" w14:paraId="040A54C8" w14:textId="77777777" w:rsidTr="00B445AB">
        <w:trPr>
          <w:cantSplit/>
          <w:jc w:val="center"/>
        </w:trPr>
        <w:tc>
          <w:tcPr>
            <w:tcW w:w="5911" w:type="dxa"/>
            <w:vAlign w:val="center"/>
          </w:tcPr>
          <w:p w14:paraId="257738B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69C6753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D8C223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B445AB" w14:paraId="7929F9D4" w14:textId="77777777" w:rsidTr="00B445AB">
        <w:trPr>
          <w:cantSplit/>
          <w:jc w:val="center"/>
        </w:trPr>
        <w:tc>
          <w:tcPr>
            <w:tcW w:w="5911" w:type="dxa"/>
            <w:vAlign w:val="center"/>
          </w:tcPr>
          <w:p w14:paraId="1B632F3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4717DB9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94F7AE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B445AB" w14:paraId="2177ED03" w14:textId="77777777" w:rsidTr="00B445AB">
        <w:trPr>
          <w:cantSplit/>
          <w:jc w:val="center"/>
        </w:trPr>
        <w:tc>
          <w:tcPr>
            <w:tcW w:w="5911" w:type="dxa"/>
            <w:vAlign w:val="center"/>
          </w:tcPr>
          <w:p w14:paraId="5A62300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03D959A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4452399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B445AB" w14:paraId="42B71E9D" w14:textId="77777777" w:rsidTr="00B445AB">
        <w:trPr>
          <w:cantSplit/>
          <w:jc w:val="center"/>
        </w:trPr>
        <w:tc>
          <w:tcPr>
            <w:tcW w:w="5911" w:type="dxa"/>
            <w:vAlign w:val="center"/>
          </w:tcPr>
          <w:p w14:paraId="10CC447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076A46F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330659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61E3A11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50A64729" w14:textId="77777777" w:rsidR="00B445AB" w:rsidRDefault="00974834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34612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1604D773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52CA0B4D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2C206F7A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B445AB" w14:paraId="215A0E69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7361616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79E199B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5ED29C1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50BA97B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B445AB" w14:paraId="01511E31" w14:textId="77777777" w:rsidTr="00B445AB">
        <w:trPr>
          <w:cantSplit/>
          <w:jc w:val="center"/>
        </w:trPr>
        <w:tc>
          <w:tcPr>
            <w:tcW w:w="1002" w:type="dxa"/>
            <w:vAlign w:val="center"/>
          </w:tcPr>
          <w:p w14:paraId="16E792F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4CFD9F6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38D97A4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0A33D3C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B445AB" w14:paraId="3EA13638" w14:textId="77777777" w:rsidTr="00B445AB">
        <w:trPr>
          <w:cantSplit/>
          <w:jc w:val="center"/>
        </w:trPr>
        <w:tc>
          <w:tcPr>
            <w:tcW w:w="1002" w:type="dxa"/>
            <w:vAlign w:val="center"/>
          </w:tcPr>
          <w:p w14:paraId="1FFFF28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3908E04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24907C4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55FBF98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B445AB" w14:paraId="4D9AB00B" w14:textId="77777777" w:rsidTr="00B445AB">
        <w:trPr>
          <w:cantSplit/>
          <w:jc w:val="center"/>
        </w:trPr>
        <w:tc>
          <w:tcPr>
            <w:tcW w:w="1002" w:type="dxa"/>
            <w:vAlign w:val="center"/>
          </w:tcPr>
          <w:p w14:paraId="49A9CB5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11EA05D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59EF0F6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32DC2E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B445AB" w14:paraId="0CE108D0" w14:textId="77777777" w:rsidTr="00B445AB">
        <w:trPr>
          <w:cantSplit/>
          <w:jc w:val="center"/>
        </w:trPr>
        <w:tc>
          <w:tcPr>
            <w:tcW w:w="1002" w:type="dxa"/>
            <w:vAlign w:val="center"/>
          </w:tcPr>
          <w:p w14:paraId="4260829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0B7DD61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758AC28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6756ED7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B445AB" w14:paraId="43C034D5" w14:textId="77777777" w:rsidTr="00B445AB">
        <w:trPr>
          <w:cantSplit/>
          <w:jc w:val="center"/>
        </w:trPr>
        <w:tc>
          <w:tcPr>
            <w:tcW w:w="1002" w:type="dxa"/>
            <w:vAlign w:val="center"/>
          </w:tcPr>
          <w:p w14:paraId="301BBC7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331A4E8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1343E32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E6DC23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B445AB" w14:paraId="78BAD586" w14:textId="77777777" w:rsidTr="00B445AB">
        <w:trPr>
          <w:cantSplit/>
          <w:jc w:val="center"/>
        </w:trPr>
        <w:tc>
          <w:tcPr>
            <w:tcW w:w="1002" w:type="dxa"/>
            <w:vAlign w:val="center"/>
          </w:tcPr>
          <w:p w14:paraId="3FB7B77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0605C27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2601591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1CC2D03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29E6613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01BEAC11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0ADBAE65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B445AB" w14:paraId="7B182F5D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28BDFE3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1BCF0E5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7166064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720C55E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5E4881A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1EA3559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B445AB" w14:paraId="1B881FC2" w14:textId="77777777" w:rsidTr="00B445AB">
        <w:trPr>
          <w:cantSplit/>
          <w:jc w:val="center"/>
        </w:trPr>
        <w:tc>
          <w:tcPr>
            <w:tcW w:w="752" w:type="dxa"/>
            <w:vAlign w:val="center"/>
          </w:tcPr>
          <w:p w14:paraId="69DDFFF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04B27AD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4E1F02C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6B9D45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21333B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5B2E85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B445AB" w14:paraId="5EF68BC0" w14:textId="77777777" w:rsidTr="00B445AB">
        <w:trPr>
          <w:cantSplit/>
          <w:jc w:val="center"/>
        </w:trPr>
        <w:tc>
          <w:tcPr>
            <w:tcW w:w="752" w:type="dxa"/>
            <w:vAlign w:val="center"/>
          </w:tcPr>
          <w:p w14:paraId="50371A4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6CF74C7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663C453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137673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57F202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900CE4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445AB" w14:paraId="0B1D4761" w14:textId="77777777" w:rsidTr="00B445AB">
        <w:trPr>
          <w:cantSplit/>
          <w:jc w:val="center"/>
        </w:trPr>
        <w:tc>
          <w:tcPr>
            <w:tcW w:w="752" w:type="dxa"/>
            <w:vAlign w:val="center"/>
          </w:tcPr>
          <w:p w14:paraId="335C3EA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74DCA12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4F2015A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CEAE36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A22FAC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AFB70A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B445AB" w14:paraId="50D2B87E" w14:textId="77777777" w:rsidTr="00B445AB">
        <w:trPr>
          <w:cantSplit/>
          <w:jc w:val="center"/>
        </w:trPr>
        <w:tc>
          <w:tcPr>
            <w:tcW w:w="752" w:type="dxa"/>
            <w:vAlign w:val="center"/>
          </w:tcPr>
          <w:p w14:paraId="7D481B1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524547A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46DAD85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4A95E9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009D8A9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6D97E6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445AB" w14:paraId="48072897" w14:textId="77777777" w:rsidTr="00B445AB">
        <w:trPr>
          <w:cantSplit/>
          <w:jc w:val="center"/>
        </w:trPr>
        <w:tc>
          <w:tcPr>
            <w:tcW w:w="752" w:type="dxa"/>
            <w:vAlign w:val="center"/>
          </w:tcPr>
          <w:p w14:paraId="3EFC89D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7942108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7680965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E150B6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8627ED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05A9394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B445AB" w14:paraId="68D1D971" w14:textId="77777777" w:rsidTr="00B445AB">
        <w:trPr>
          <w:cantSplit/>
          <w:jc w:val="center"/>
        </w:trPr>
        <w:tc>
          <w:tcPr>
            <w:tcW w:w="752" w:type="dxa"/>
            <w:vAlign w:val="center"/>
          </w:tcPr>
          <w:p w14:paraId="55AD13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6BDF7AB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773CD9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0A317A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BCF875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387B90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445AB" w14:paraId="26BD3E1E" w14:textId="77777777" w:rsidTr="00B445AB">
        <w:trPr>
          <w:cantSplit/>
          <w:jc w:val="center"/>
        </w:trPr>
        <w:tc>
          <w:tcPr>
            <w:tcW w:w="752" w:type="dxa"/>
            <w:vAlign w:val="center"/>
          </w:tcPr>
          <w:p w14:paraId="558FC21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0715670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5B1EA21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13CC2F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311491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92CCCE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445AB" w14:paraId="581BF715" w14:textId="77777777" w:rsidTr="00B445AB">
        <w:trPr>
          <w:cantSplit/>
          <w:jc w:val="center"/>
        </w:trPr>
        <w:tc>
          <w:tcPr>
            <w:tcW w:w="752" w:type="dxa"/>
            <w:vAlign w:val="center"/>
          </w:tcPr>
          <w:p w14:paraId="4504BEF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21F012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5A7C96A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8AB675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2A77D8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4E8825B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B445AB" w14:paraId="7530B65B" w14:textId="77777777" w:rsidTr="00B445AB">
        <w:trPr>
          <w:cantSplit/>
          <w:jc w:val="center"/>
        </w:trPr>
        <w:tc>
          <w:tcPr>
            <w:tcW w:w="752" w:type="dxa"/>
            <w:vAlign w:val="center"/>
          </w:tcPr>
          <w:p w14:paraId="43E2C86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6E2F073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1D347CC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1A2E5B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1542D2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555BC9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B445AB" w14:paraId="25A993B9" w14:textId="77777777" w:rsidTr="00B445AB">
        <w:trPr>
          <w:cantSplit/>
          <w:jc w:val="center"/>
        </w:trPr>
        <w:tc>
          <w:tcPr>
            <w:tcW w:w="752" w:type="dxa"/>
            <w:vAlign w:val="center"/>
          </w:tcPr>
          <w:p w14:paraId="68D0C89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2CACAC6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775F2AA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18F377A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F42CDD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0DF681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594F7B8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EF0540A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4D4E9C3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B445AB" w14:paraId="6E5E36DF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4718A77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7DE7BD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4D40E21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4D2F163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22738E0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461D554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B445AB" w14:paraId="2D845EC6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2F6C094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5EAD348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35C4CDF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A1DB1E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403DCCF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1DED23D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51132F38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4A3494D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E3EDDC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2CD0490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D8DA06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D4F5E9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8EDAD0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582F8EC0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68075D2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7D8E350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53962C4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32DAA0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9E0F9F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6E2DC7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09CDDE88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3384425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73F15D8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0D9E6CD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1C2821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E05B49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BED4DC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34C06273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39DEB80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304706B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2FD86A7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C798A5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DBBD72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A3B01C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747F9788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538D94D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7994E03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5F6B6AF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6F3414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2D1CE9F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94844A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723AE024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5DE531D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3CB5110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095B9EF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AEE975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4E30B92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E3AD64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09DB4F50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57B5C56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7363ECA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B7A4E0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E11604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7BA8556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3E1D5F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74091D7A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3D7E61F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3481198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57BCE68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4E4690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99E6D9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DDFF6B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B445AB" w14:paraId="290AE397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1CBCBE5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0FDEF48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7757F8F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4F6393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4FD38E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17D254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B445AB" w14:paraId="2B59147F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21C9DB7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57F451B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52F0E21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E1EF7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517626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D27CFB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B445AB" w14:paraId="329BDB57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137424C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69B3BB8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2F2F51E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566463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7FA16FE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F4E86F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B445AB" w14:paraId="593603AD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203A61F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7ACCED8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22C1927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71B9B4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7921667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1648B0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B445AB" w14:paraId="6E1D529B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0837DAE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61D61F6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6E7F3E1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27E788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8E2FAC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6BCA54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B445AB" w14:paraId="74C5489A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75F6FEE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1F9D50F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7137C90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4270AD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8D7040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BC1CC3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B445AB" w14:paraId="21377594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4F7F333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5DDD3ED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0BC19BB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D7FD03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4B6396C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69D725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B445AB" w14:paraId="3657F680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67A674A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77D6D66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07EB36A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59CA8C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460349F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739254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B445AB" w14:paraId="7E3B8B7D" w14:textId="77777777" w:rsidTr="00B445AB">
        <w:trPr>
          <w:cantSplit/>
          <w:jc w:val="center"/>
        </w:trPr>
        <w:tc>
          <w:tcPr>
            <w:tcW w:w="773" w:type="dxa"/>
            <w:vAlign w:val="center"/>
          </w:tcPr>
          <w:p w14:paraId="679860F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5BCBF29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3A265A0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C59A4B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6104A2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9F9C65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4D63331F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71ACF7B6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13A7FDF3" w14:textId="77777777" w:rsidR="00B445AB" w:rsidRDefault="0097483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05C3249" wp14:editId="7C01F52E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C61E6F" w14:textId="77777777" w:rsidR="00B445AB" w:rsidRDefault="0097483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018A42EC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30360CDC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24982572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B445AB" w14:paraId="69A0DC27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7BE15D5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0FC7C44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7DC1302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776144F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B445AB" w14:paraId="2142DFC2" w14:textId="77777777" w:rsidTr="00B445AB">
        <w:trPr>
          <w:cantSplit/>
          <w:jc w:val="center"/>
        </w:trPr>
        <w:tc>
          <w:tcPr>
            <w:tcW w:w="891" w:type="dxa"/>
            <w:vAlign w:val="center"/>
          </w:tcPr>
          <w:p w14:paraId="5B2AA53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0E1077F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28D7CBF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9B7F51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B445AB" w14:paraId="366230A9" w14:textId="77777777" w:rsidTr="00B445AB">
        <w:trPr>
          <w:cantSplit/>
          <w:jc w:val="center"/>
        </w:trPr>
        <w:tc>
          <w:tcPr>
            <w:tcW w:w="891" w:type="dxa"/>
            <w:vAlign w:val="center"/>
          </w:tcPr>
          <w:p w14:paraId="1D8ECBF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0A33052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6259041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BFE507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B445AB" w14:paraId="1A41B0BA" w14:textId="77777777" w:rsidTr="00B445AB">
        <w:trPr>
          <w:cantSplit/>
          <w:jc w:val="center"/>
        </w:trPr>
        <w:tc>
          <w:tcPr>
            <w:tcW w:w="891" w:type="dxa"/>
            <w:vAlign w:val="center"/>
          </w:tcPr>
          <w:p w14:paraId="6FF1A32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40CEE4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1F1CFA6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5BFCDA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B445AB" w14:paraId="32EB8174" w14:textId="77777777" w:rsidTr="00B445AB">
        <w:trPr>
          <w:cantSplit/>
          <w:jc w:val="center"/>
        </w:trPr>
        <w:tc>
          <w:tcPr>
            <w:tcW w:w="891" w:type="dxa"/>
            <w:vAlign w:val="center"/>
          </w:tcPr>
          <w:p w14:paraId="65258B5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6C6046A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4484372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F44F15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B445AB" w14:paraId="7A101A4D" w14:textId="77777777" w:rsidTr="00B445AB">
        <w:trPr>
          <w:cantSplit/>
          <w:jc w:val="center"/>
        </w:trPr>
        <w:tc>
          <w:tcPr>
            <w:tcW w:w="891" w:type="dxa"/>
            <w:vAlign w:val="center"/>
          </w:tcPr>
          <w:p w14:paraId="0FD219B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0A31E59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37409BD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4A7F28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B445AB" w14:paraId="3F288BFD" w14:textId="77777777" w:rsidTr="00B445AB">
        <w:trPr>
          <w:cantSplit/>
          <w:jc w:val="center"/>
        </w:trPr>
        <w:tc>
          <w:tcPr>
            <w:tcW w:w="891" w:type="dxa"/>
            <w:vAlign w:val="center"/>
          </w:tcPr>
          <w:p w14:paraId="56CE067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38D9EA4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1AFE703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E243C4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B445AB" w14:paraId="0BBC9BC9" w14:textId="77777777" w:rsidTr="00B445AB">
        <w:trPr>
          <w:cantSplit/>
          <w:jc w:val="center"/>
        </w:trPr>
        <w:tc>
          <w:tcPr>
            <w:tcW w:w="891" w:type="dxa"/>
            <w:vAlign w:val="center"/>
          </w:tcPr>
          <w:p w14:paraId="118F44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40510DC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008B4A9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7AB84F0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B445AB" w14:paraId="6E638FCD" w14:textId="77777777" w:rsidTr="00B445AB">
        <w:trPr>
          <w:cantSplit/>
          <w:jc w:val="center"/>
        </w:trPr>
        <w:tc>
          <w:tcPr>
            <w:tcW w:w="891" w:type="dxa"/>
            <w:vAlign w:val="center"/>
          </w:tcPr>
          <w:p w14:paraId="5DB11DB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6ECF1D4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AA2EE0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7793710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7C90944B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519605F1" w14:textId="77777777" w:rsidR="00B445AB" w:rsidRDefault="00974834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34613"/>
      <w:bookmarkEnd w:id="10"/>
      <w:r>
        <w:rPr>
          <w:b/>
          <w:sz w:val="28"/>
        </w:rPr>
        <w:t>2.5 Страницы и экраны</w:t>
      </w:r>
      <w:bookmarkEnd w:id="13"/>
    </w:p>
    <w:p w14:paraId="036EE2C5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4FFE487A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92F50E7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B445AB" w14:paraId="564B2426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573F8CE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3C0E463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0AA8E8A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0CF2106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3D6B3E8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B445AB" w14:paraId="12DCE349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1BB6B4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4B44CA0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906C57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03D2EB3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D961CD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B445AB" w14:paraId="0C6879FD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3F081B1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35035A2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CA76BF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1DE64AC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6CFC94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B445AB" w14:paraId="70234885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1F1C9B4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277EC24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4EECC9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182BB7A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031C36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B445AB" w14:paraId="3A27B16A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14A2164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293E1E6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F202EA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20A9A39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6F5AE2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B445AB" w14:paraId="710CEF9E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1FCE0AC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3E800A8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12174A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0B85E63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2ADCBB5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B445AB" w14:paraId="5CB2013E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185184E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0A633E4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C57CB8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6F28EA2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0FAC367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B445AB" w14:paraId="6C2D92B1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33E6801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2CCCC0A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607BFC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325416F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F02095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B445AB" w14:paraId="0942F667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2B6177B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553A015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D52555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4AA1230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22C8B7E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B445AB" w14:paraId="367D54FB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68F381B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60C4417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40F5E7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3CA81A4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1805EDB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B445AB" w14:paraId="364CF4F9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0131F05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73DCD95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A8AEC3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3E95114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7C406F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B445AB" w14:paraId="4211DA57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415EBF0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6AD2A5A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E2A40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2606B9C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6B128F5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B445AB" w14:paraId="295CB088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41F21E7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0086789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1CC304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51644F2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03DAE8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B445AB" w14:paraId="1736BA23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63ED1C2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1A5F1B8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DB0E05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159A531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5C71DCF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B445AB" w14:paraId="7A1D97A1" w14:textId="77777777" w:rsidTr="00B445AB">
        <w:trPr>
          <w:cantSplit/>
          <w:jc w:val="center"/>
        </w:trPr>
        <w:tc>
          <w:tcPr>
            <w:tcW w:w="839" w:type="dxa"/>
            <w:vAlign w:val="center"/>
          </w:tcPr>
          <w:p w14:paraId="298F925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03EE650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BA6B1A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74FB4EE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80DF28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5C4EE7FC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5A2688FC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</w:t>
      </w:r>
      <w:r>
        <w:rPr>
          <w:sz w:val="28"/>
        </w:rPr>
        <w:t>но: основные переходы.</w:t>
      </w:r>
    </w:p>
    <w:p w14:paraId="13620E9B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B445AB" w14:paraId="607BCB4C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33D708B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5B76BF2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7590377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8AD03E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B445AB" w14:paraId="3934C316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083311A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A3914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6AE1B93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708BAB3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445AB" w14:paraId="321B05A5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382CF5F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2FE3D4F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26D432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44B6C11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445AB" w14:paraId="591DC4F1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51B466C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0D8BAD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658480F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753E8F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445AB" w14:paraId="69D3BB09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661930A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6F6BA3F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0F7D66B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58DB22D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445AB" w14:paraId="6FA96DCE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7ABB45E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D76600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414EB89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40C872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445AB" w14:paraId="72BB77F3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51E6701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1067371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2B9362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7660983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445AB" w14:paraId="3CC31BE7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1CF591B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13E3539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1309F63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0036435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445AB" w14:paraId="5ECB38D3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241253F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6E2B49C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0DBA092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34FCBC2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445AB" w14:paraId="5AC1BE69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354FDEE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4262A9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573DB0C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74B4E4F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445AB" w14:paraId="674624D9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55B2AFC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430DC21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01DB44D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3EDDD0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445AB" w14:paraId="4D562262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0900839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3C5A4E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0550D3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59E8A6D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445AB" w14:paraId="2D913D1B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7C71F75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3B2BD55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BA3948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D854AB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445AB" w14:paraId="5D66A8A0" w14:textId="77777777" w:rsidTr="00B445AB">
        <w:trPr>
          <w:cantSplit/>
          <w:jc w:val="center"/>
        </w:trPr>
        <w:tc>
          <w:tcPr>
            <w:tcW w:w="1502" w:type="dxa"/>
            <w:vAlign w:val="center"/>
          </w:tcPr>
          <w:p w14:paraId="37E205C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7505973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287CC1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5EAE3CF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65FDF7C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670D7E52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0BB40DAC" w14:textId="77777777" w:rsidR="00B445AB" w:rsidRDefault="0097483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227DDAB" wp14:editId="7E6FE1FA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7D38F5" w14:textId="77777777" w:rsidR="00B445AB" w:rsidRDefault="0097483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7FFECEB0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6D4C4546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220A7AB4" w14:textId="77777777" w:rsidR="00B445AB" w:rsidRDefault="00974834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07121101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</w:t>
      </w:r>
      <w:r>
        <w:rPr>
          <w:sz w:val="28"/>
        </w:rPr>
        <w:t>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5B22FD06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</w:t>
      </w:r>
      <w:r>
        <w:rPr>
          <w:sz w:val="28"/>
        </w:rPr>
        <w:t xml:space="preserve">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6851A8B8" w14:textId="77777777" w:rsidR="00B445AB" w:rsidRDefault="0097483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53D3393" wp14:editId="37F05CB4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C27702" w14:textId="77777777" w:rsidR="00B445AB" w:rsidRDefault="00974834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025C4B3E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</w:t>
      </w:r>
      <w:r>
        <w:rPr>
          <w:sz w:val="28"/>
        </w:rPr>
        <w:t>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29BF2FE3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</w:t>
      </w:r>
      <w:r>
        <w:rPr>
          <w:sz w:val="28"/>
        </w:rPr>
        <w:t>укт).</w:t>
      </w:r>
    </w:p>
    <w:p w14:paraId="269CF14F" w14:textId="77777777" w:rsidR="00B445AB" w:rsidRDefault="0097483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21381D" wp14:editId="64727864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E22602" w14:textId="77777777" w:rsidR="00B445AB" w:rsidRDefault="00974834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17D9116A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</w:t>
      </w:r>
      <w:r>
        <w:rPr>
          <w:sz w:val="28"/>
        </w:rPr>
        <w:t>ок и доказательства находки.</w:t>
      </w:r>
    </w:p>
    <w:p w14:paraId="7D7DDE8E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60CFDFA0" w14:textId="77777777" w:rsidR="00B445AB" w:rsidRDefault="0097483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817597" wp14:editId="7F88CC7C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C2E8A6" w14:textId="77777777" w:rsidR="00B445AB" w:rsidRDefault="0097483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4D63F4E2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</w:t>
      </w:r>
      <w:r>
        <w:rPr>
          <w:sz w:val="28"/>
        </w:rPr>
        <w:t>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0EB64E02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02DB5648" w14:textId="77777777" w:rsidR="00B445AB" w:rsidRDefault="0097483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19BED0" wp14:editId="7CB9FE83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89BA6F" w14:textId="77777777" w:rsidR="00B445AB" w:rsidRDefault="0097483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45C20998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темно-бирюзовый), шапку с навигацией и подвал. Единые компоненты шапки и подвала </w:t>
      </w:r>
      <w:r>
        <w:rPr>
          <w:sz w:val="28"/>
        </w:rPr>
        <w:t>используются на всех трех страницах, что обеспечивает целостность интерфейса.</w:t>
      </w:r>
    </w:p>
    <w:p w14:paraId="3FF6F1D2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7FA7EAD0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B445AB" w14:paraId="01F92872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67E8327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51E5A1E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</w:t>
            </w:r>
            <w:r>
              <w:rPr>
                <w:b/>
                <w:sz w:val="24"/>
              </w:rPr>
              <w:t>иница (раздел 2.5)</w:t>
            </w:r>
          </w:p>
        </w:tc>
        <w:tc>
          <w:tcPr>
            <w:tcW w:w="1226" w:type="dxa"/>
            <w:vAlign w:val="center"/>
          </w:tcPr>
          <w:p w14:paraId="717FFE9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5657D0F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B445AB" w14:paraId="3EBD6A44" w14:textId="77777777" w:rsidTr="00B445AB">
        <w:trPr>
          <w:cantSplit/>
          <w:jc w:val="center"/>
        </w:trPr>
        <w:tc>
          <w:tcPr>
            <w:tcW w:w="1246" w:type="dxa"/>
            <w:vAlign w:val="center"/>
          </w:tcPr>
          <w:p w14:paraId="4E91492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36B0F9D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3E6CE02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71E0237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B445AB" w14:paraId="58E425CC" w14:textId="77777777" w:rsidTr="00B445AB">
        <w:trPr>
          <w:cantSplit/>
          <w:jc w:val="center"/>
        </w:trPr>
        <w:tc>
          <w:tcPr>
            <w:tcW w:w="1246" w:type="dxa"/>
            <w:vAlign w:val="center"/>
          </w:tcPr>
          <w:p w14:paraId="03A28B0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0DBD04C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276C3F3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7EC14E4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B445AB" w14:paraId="169D5A69" w14:textId="77777777" w:rsidTr="00B445AB">
        <w:trPr>
          <w:cantSplit/>
          <w:jc w:val="center"/>
        </w:trPr>
        <w:tc>
          <w:tcPr>
            <w:tcW w:w="1246" w:type="dxa"/>
            <w:vAlign w:val="center"/>
          </w:tcPr>
          <w:p w14:paraId="438AEBA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437E8E9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6931813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B37CC1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B445AB" w14:paraId="60160C82" w14:textId="77777777" w:rsidTr="00B445AB">
        <w:trPr>
          <w:cantSplit/>
          <w:jc w:val="center"/>
        </w:trPr>
        <w:tc>
          <w:tcPr>
            <w:tcW w:w="1246" w:type="dxa"/>
            <w:vAlign w:val="center"/>
          </w:tcPr>
          <w:p w14:paraId="2DA22FA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420A2A4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1B03AF4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7767B19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добавить страницу</w:t>
            </w:r>
            <w:r>
              <w:rPr>
                <w:sz w:val="24"/>
              </w:rPr>
              <w:t xml:space="preserve">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B445AB" w14:paraId="092712D4" w14:textId="77777777" w:rsidTr="00B445AB">
        <w:trPr>
          <w:cantSplit/>
          <w:jc w:val="center"/>
        </w:trPr>
        <w:tc>
          <w:tcPr>
            <w:tcW w:w="1246" w:type="dxa"/>
            <w:vAlign w:val="center"/>
          </w:tcPr>
          <w:p w14:paraId="48EAB8D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6FC29D6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181D24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311B8E1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3B09F5E7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082B832D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08540A2D" w14:textId="77777777" w:rsidR="00B445AB" w:rsidRDefault="00974834">
      <w:pPr>
        <w:pStyle w:val="2"/>
        <w:spacing w:before="360" w:after="360" w:line="360" w:lineRule="exact"/>
        <w:ind w:firstLine="709"/>
      </w:pPr>
      <w:bookmarkStart w:id="15" w:name="_fc51781abcc4857bf621eab6b8861ea54729fed"/>
      <w:bookmarkStart w:id="16" w:name="_Toc241934614"/>
      <w:bookmarkEnd w:id="14"/>
      <w:bookmarkEnd w:id="12"/>
      <w:r>
        <w:rPr>
          <w:b/>
          <w:sz w:val="28"/>
        </w:rPr>
        <w:t>2.6 Деление разработки на релизы</w:t>
      </w:r>
      <w:bookmarkEnd w:id="16"/>
    </w:p>
    <w:p w14:paraId="1B171600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</w:t>
      </w:r>
      <w:r>
        <w:rPr>
          <w:sz w:val="28"/>
        </w:rPr>
        <w:t xml:space="preserve">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</w:t>
      </w:r>
      <w:r>
        <w:rPr>
          <w:sz w:val="28"/>
        </w:rPr>
        <w:t>релиза не ниже 3,7.</w:t>
      </w:r>
    </w:p>
    <w:p w14:paraId="5FB3B392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0BFCE360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B445AB" w14:paraId="126FB64E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FAB8C9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733DC8A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2447D7A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73282C6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73C615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B445AB" w14:paraId="0861084C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62B1846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4F3275B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5DDA835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22EE3BC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28776B6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445AB" w14:paraId="2C95C477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0D87FAF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34B3A7C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6B38532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6ADB2BE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752F247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445AB" w14:paraId="485C6B10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089ED2B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007576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44B0F3D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53876EB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0DB087F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445AB" w14:paraId="14F11BCA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1C84335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16B21AA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49B512D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429FC4D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064EB7E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445AB" w14:paraId="6892DEFA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00C3E13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75A2A8E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7C35B3A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3339F30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512DE40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445AB" w14:paraId="2DEEF6F9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6580FA4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00D7CD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407BD75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6A001EA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21A40F6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445AB" w14:paraId="5D561DE5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4385762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7212FC9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5D70930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42C4741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05A6715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445AB" w14:paraId="0AAEC524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4BC5C27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7CC32F9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6706A40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04D0770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4C739F3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445AB" w14:paraId="58CA9A89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6DCD9B3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03C976F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62E5825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19C5848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979980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445AB" w14:paraId="2117BFE6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6F9770F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1FD626A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759583A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03E84CE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01D9F1A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445AB" w14:paraId="34CC7A59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2729B18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058D344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151B81A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5B48BE4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10B96E6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445AB" w14:paraId="0B893FEE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237E6C8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4415E90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1799B30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7E759BD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00E926F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B445AB" w14:paraId="405BBE6F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2B6651A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0F57178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1B2E331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566A5BB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494D950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445AB" w14:paraId="67A61A27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1AA5705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57D335B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5CC04FD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58C5062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198A3F2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445AB" w14:paraId="312407EA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6A46399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231C0D2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06316CF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312DBA0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246CC9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445AB" w14:paraId="6AF7F2E7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4E5058E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7B70496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1DBD9F7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0E9B22A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708CF74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B445AB" w14:paraId="0AAE4A53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452E6F1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2168CA3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4C22089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50B0E25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2CE93BF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B445AB" w14:paraId="650771A6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5B66129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75E40CC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48CB645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3DD652F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6239F8B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445AB" w14:paraId="69B465F9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699FE01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3564DD0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7980F78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63A45AD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333DECD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B445AB" w14:paraId="5E2E2829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48B8E82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78B02E0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19E2FCB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3406C70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030E7F1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445AB" w14:paraId="5FB937FC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2BC79D7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23EFBBC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F03EFA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150DA72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47D2093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445AB" w14:paraId="1BB6A66F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5FA59BA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6F5259F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45517CC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622D568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05D70A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445AB" w14:paraId="311C696A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491BB0E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465ED8E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3FB3CBD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FA0D51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081BE49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B445AB" w14:paraId="4E145EDC" w14:textId="77777777" w:rsidTr="00B445AB">
        <w:trPr>
          <w:cantSplit/>
          <w:jc w:val="center"/>
        </w:trPr>
        <w:tc>
          <w:tcPr>
            <w:tcW w:w="837" w:type="dxa"/>
            <w:vAlign w:val="center"/>
          </w:tcPr>
          <w:p w14:paraId="2A04E01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1815073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79C2289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289CD6E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23ECCA2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E880133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42A2F537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00A62A35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B445AB" w14:paraId="5A8A2B9B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01ADE3F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070F0A6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670E823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32A762E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B445AB" w14:paraId="7D57529E" w14:textId="77777777" w:rsidTr="00B445AB">
        <w:trPr>
          <w:cantSplit/>
          <w:jc w:val="center"/>
        </w:trPr>
        <w:tc>
          <w:tcPr>
            <w:tcW w:w="1189" w:type="dxa"/>
            <w:vAlign w:val="center"/>
          </w:tcPr>
          <w:p w14:paraId="01B7C48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01FB6C7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257D3A5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5034316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B445AB" w14:paraId="1372B356" w14:textId="77777777" w:rsidTr="00B445AB">
        <w:trPr>
          <w:cantSplit/>
          <w:jc w:val="center"/>
        </w:trPr>
        <w:tc>
          <w:tcPr>
            <w:tcW w:w="1189" w:type="dxa"/>
            <w:vAlign w:val="center"/>
          </w:tcPr>
          <w:p w14:paraId="1A09655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7580C03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75C195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5344DA2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B445AB" w14:paraId="05E6ACFB" w14:textId="77777777" w:rsidTr="00B445AB">
        <w:trPr>
          <w:cantSplit/>
          <w:jc w:val="center"/>
        </w:trPr>
        <w:tc>
          <w:tcPr>
            <w:tcW w:w="1189" w:type="dxa"/>
            <w:vAlign w:val="center"/>
          </w:tcPr>
          <w:p w14:paraId="3256AC8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422693E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5D0520B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28C4185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B445AB" w14:paraId="633D278A" w14:textId="77777777" w:rsidTr="00B445AB">
        <w:trPr>
          <w:cantSplit/>
          <w:jc w:val="center"/>
        </w:trPr>
        <w:tc>
          <w:tcPr>
            <w:tcW w:w="1189" w:type="dxa"/>
            <w:vAlign w:val="center"/>
          </w:tcPr>
          <w:p w14:paraId="7D86D7D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39128DC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17D6A45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206BD0F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C22CABA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1DC80323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D2D06B8" w14:textId="77777777" w:rsidR="00B445AB" w:rsidRDefault="0097483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65D656" wp14:editId="0BDC66B4">
            <wp:extent cx="5334000" cy="2341756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6792BD" w14:textId="77777777" w:rsidR="00B445AB" w:rsidRDefault="0097483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17754AF5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</w:t>
      </w:r>
      <w:r>
        <w:rPr>
          <w:sz w:val="28"/>
        </w:rPr>
        <w:t>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09C95ADF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</w:t>
      </w:r>
      <w:r>
        <w:rPr>
          <w:sz w:val="28"/>
        </w:rPr>
        <w:t>ости релизов.</w:t>
      </w:r>
    </w:p>
    <w:p w14:paraId="0CAFC387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B445AB" w14:paraId="3E168DEA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4DECD37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1178F8F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68F2C2F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442E44E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B445AB" w14:paraId="1E9DC758" w14:textId="77777777" w:rsidTr="00B445AB">
        <w:trPr>
          <w:cantSplit/>
          <w:jc w:val="center"/>
        </w:trPr>
        <w:tc>
          <w:tcPr>
            <w:tcW w:w="915" w:type="dxa"/>
            <w:vAlign w:val="center"/>
          </w:tcPr>
          <w:p w14:paraId="024F19B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2F9AFEF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6834100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3057427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B445AB" w14:paraId="3B1848DF" w14:textId="77777777" w:rsidTr="00B445AB">
        <w:trPr>
          <w:cantSplit/>
          <w:jc w:val="center"/>
        </w:trPr>
        <w:tc>
          <w:tcPr>
            <w:tcW w:w="915" w:type="dxa"/>
            <w:vAlign w:val="center"/>
          </w:tcPr>
          <w:p w14:paraId="25F534F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4AFDB1D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019C2AE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5F25757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B445AB" w14:paraId="26A2E729" w14:textId="77777777" w:rsidTr="00B445AB">
        <w:trPr>
          <w:cantSplit/>
          <w:jc w:val="center"/>
        </w:trPr>
        <w:tc>
          <w:tcPr>
            <w:tcW w:w="915" w:type="dxa"/>
            <w:vAlign w:val="center"/>
          </w:tcPr>
          <w:p w14:paraId="2DB074D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65804B0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05CB385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603D318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B445AB" w14:paraId="15A161FE" w14:textId="77777777" w:rsidTr="00B445AB">
        <w:trPr>
          <w:cantSplit/>
          <w:jc w:val="center"/>
        </w:trPr>
        <w:tc>
          <w:tcPr>
            <w:tcW w:w="915" w:type="dxa"/>
            <w:vAlign w:val="center"/>
          </w:tcPr>
          <w:p w14:paraId="528AC9D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316D1A1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418DA81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727535E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B445AB" w14:paraId="05ACAA78" w14:textId="77777777" w:rsidTr="00B445AB">
        <w:trPr>
          <w:cantSplit/>
          <w:jc w:val="center"/>
        </w:trPr>
        <w:tc>
          <w:tcPr>
            <w:tcW w:w="915" w:type="dxa"/>
            <w:vAlign w:val="center"/>
          </w:tcPr>
          <w:p w14:paraId="6B3911F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0773B9A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DA7067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0BB04DF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B445AB" w14:paraId="01EBED96" w14:textId="77777777" w:rsidTr="00B445AB">
        <w:trPr>
          <w:cantSplit/>
          <w:jc w:val="center"/>
        </w:trPr>
        <w:tc>
          <w:tcPr>
            <w:tcW w:w="915" w:type="dxa"/>
            <w:vAlign w:val="center"/>
          </w:tcPr>
          <w:p w14:paraId="4C1482F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9F1924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538679E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68FE616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B445AB" w14:paraId="5B271C85" w14:textId="77777777" w:rsidTr="00B445AB">
        <w:trPr>
          <w:cantSplit/>
          <w:jc w:val="center"/>
        </w:trPr>
        <w:tc>
          <w:tcPr>
            <w:tcW w:w="915" w:type="dxa"/>
            <w:vAlign w:val="center"/>
          </w:tcPr>
          <w:p w14:paraId="5306514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346A17E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6524898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5BC12B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067E07F1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2C035210" w14:textId="77777777" w:rsidR="00B445AB" w:rsidRDefault="00974834">
      <w:pPr>
        <w:pStyle w:val="2"/>
        <w:spacing w:before="360" w:after="360" w:line="360" w:lineRule="exact"/>
        <w:ind w:firstLine="709"/>
      </w:pPr>
      <w:bookmarkStart w:id="17" w:name="_fb011a212b736610690ebb69f4e92f01bd3b3f9"/>
      <w:bookmarkStart w:id="18" w:name="_Toc241934615"/>
      <w:bookmarkEnd w:id="15"/>
      <w:r>
        <w:rPr>
          <w:b/>
          <w:sz w:val="28"/>
        </w:rPr>
        <w:t>2.7 Согласованность с ПЗ1 и ПЗ4</w:t>
      </w:r>
      <w:bookmarkEnd w:id="18"/>
    </w:p>
    <w:p w14:paraId="166FFB6B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610CF5E9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B445AB" w14:paraId="22F80C36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942D4C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23E95D5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4AAE88E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24C7E06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B445AB" w14:paraId="61755334" w14:textId="77777777" w:rsidTr="00B445AB">
        <w:trPr>
          <w:cantSplit/>
          <w:jc w:val="center"/>
        </w:trPr>
        <w:tc>
          <w:tcPr>
            <w:tcW w:w="1708" w:type="dxa"/>
            <w:vAlign w:val="center"/>
          </w:tcPr>
          <w:p w14:paraId="20F929B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11C230D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61D970E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6DCCB62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5FE022B4" w14:textId="77777777" w:rsidTr="00B445AB">
        <w:trPr>
          <w:cantSplit/>
          <w:jc w:val="center"/>
        </w:trPr>
        <w:tc>
          <w:tcPr>
            <w:tcW w:w="1708" w:type="dxa"/>
            <w:vAlign w:val="center"/>
          </w:tcPr>
          <w:p w14:paraId="6D05EC1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173F5EB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7522429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3E62659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3507C406" w14:textId="77777777" w:rsidTr="00B445AB">
        <w:trPr>
          <w:cantSplit/>
          <w:jc w:val="center"/>
        </w:trPr>
        <w:tc>
          <w:tcPr>
            <w:tcW w:w="1708" w:type="dxa"/>
            <w:vAlign w:val="center"/>
          </w:tcPr>
          <w:p w14:paraId="34A02CD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7FE5A2C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27A18DB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7BC7A4B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55EF22D8" w14:textId="77777777" w:rsidTr="00B445AB">
        <w:trPr>
          <w:cantSplit/>
          <w:jc w:val="center"/>
        </w:trPr>
        <w:tc>
          <w:tcPr>
            <w:tcW w:w="1708" w:type="dxa"/>
            <w:vAlign w:val="center"/>
          </w:tcPr>
          <w:p w14:paraId="05F7DA3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107C61F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0EC78B6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183C21F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3EAFAF94" w14:textId="77777777" w:rsidTr="00B445AB">
        <w:trPr>
          <w:cantSplit/>
          <w:jc w:val="center"/>
        </w:trPr>
        <w:tc>
          <w:tcPr>
            <w:tcW w:w="1708" w:type="dxa"/>
            <w:vAlign w:val="center"/>
          </w:tcPr>
          <w:p w14:paraId="5218A1D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604B79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4E045F4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18C7A91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755C03A8" w14:textId="77777777" w:rsidTr="00B445AB">
        <w:trPr>
          <w:cantSplit/>
          <w:jc w:val="center"/>
        </w:trPr>
        <w:tc>
          <w:tcPr>
            <w:tcW w:w="1708" w:type="dxa"/>
            <w:vAlign w:val="center"/>
          </w:tcPr>
          <w:p w14:paraId="74EF85C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23EBE1E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2B4761F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6C86404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445AB" w14:paraId="400EF5D8" w14:textId="77777777" w:rsidTr="00B445AB">
        <w:trPr>
          <w:cantSplit/>
          <w:jc w:val="center"/>
        </w:trPr>
        <w:tc>
          <w:tcPr>
            <w:tcW w:w="1708" w:type="dxa"/>
            <w:vAlign w:val="center"/>
          </w:tcPr>
          <w:p w14:paraId="6605429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72D8466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6E11324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24C1F63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B445AB" w14:paraId="62A7DC37" w14:textId="77777777" w:rsidTr="00B445AB">
        <w:trPr>
          <w:cantSplit/>
          <w:jc w:val="center"/>
        </w:trPr>
        <w:tc>
          <w:tcPr>
            <w:tcW w:w="1708" w:type="dxa"/>
            <w:vAlign w:val="center"/>
          </w:tcPr>
          <w:p w14:paraId="18FA27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4FD79B8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1D757E6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3F7E12E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CB821F0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1EFAECF9" w14:textId="77777777" w:rsidR="00B445AB" w:rsidRDefault="00974834">
      <w:pPr>
        <w:pStyle w:val="2"/>
        <w:spacing w:before="360" w:after="360" w:line="360" w:lineRule="exact"/>
        <w:ind w:firstLine="709"/>
      </w:pPr>
      <w:bookmarkStart w:id="19" w:name="_339ae803435bd6b9a653c2b18dadc62dc9ad8e7"/>
      <w:bookmarkStart w:id="20" w:name="_Toc241934616"/>
      <w:bookmarkEnd w:id="17"/>
      <w:r>
        <w:rPr>
          <w:b/>
          <w:sz w:val="28"/>
        </w:rPr>
        <w:t>2.8 Проверка расчетов и ограничения</w:t>
      </w:r>
      <w:bookmarkEnd w:id="20"/>
    </w:p>
    <w:p w14:paraId="1B61DECE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4AD5037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 модельные данные), прототи</w:t>
      </w:r>
      <w:r>
        <w:rPr>
          <w:sz w:val="28"/>
        </w:rPr>
        <w:t xml:space="preserve">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57EB1D7A" w14:textId="77777777" w:rsidR="00B445AB" w:rsidRDefault="00974834">
      <w:pPr>
        <w:pStyle w:val="1"/>
        <w:pageBreakBefore/>
        <w:spacing w:before="0" w:after="360" w:line="360" w:lineRule="exact"/>
        <w:ind w:firstLine="709"/>
      </w:pPr>
      <w:bookmarkStart w:id="21" w:name="_1bfdad9d2d88ddb6ca16c31c1d4d4943679f32f"/>
      <w:bookmarkStart w:id="22" w:name="_Toc241934617"/>
      <w:bookmarkEnd w:id="1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2"/>
    </w:p>
    <w:p w14:paraId="71D6C6CE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точкам книг [3], [4] и проверкам </w:t>
      </w:r>
      <w:r>
        <w:rPr>
          <w:sz w:val="28"/>
        </w:rPr>
        <w:t>связности [1], [2].</w:t>
      </w:r>
    </w:p>
    <w:p w14:paraId="5795C5D8" w14:textId="77777777" w:rsidR="00B445AB" w:rsidRDefault="009748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27D3D6CC" w14:textId="77777777" w:rsidR="00B445AB" w:rsidRDefault="009748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04E41619" w14:textId="77777777" w:rsidR="00B445AB" w:rsidRDefault="009748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3D306339" w14:textId="77777777" w:rsidR="00B445AB" w:rsidRDefault="009748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045B46A5" w14:textId="77777777" w:rsidR="00B445AB" w:rsidRDefault="009748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3CB1DF9D" w14:textId="77777777" w:rsidR="00B445AB" w:rsidRDefault="009748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EDC624E" w14:textId="77777777" w:rsidR="00B445AB" w:rsidRDefault="009748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37B3FCC3" w14:textId="77777777" w:rsidR="00B445AB" w:rsidRDefault="0097483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Выполнены ли все пункты методики? Да; прототип сайта созда</w:t>
      </w:r>
      <w:r>
        <w:rPr>
          <w:sz w:val="28"/>
        </w:rPr>
        <w:t xml:space="preserve">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0EF4A80C" w14:textId="77777777" w:rsidR="00B445AB" w:rsidRDefault="00974834">
      <w:pPr>
        <w:pStyle w:val="1"/>
        <w:pageBreakBefore/>
        <w:spacing w:before="0" w:after="360" w:line="360" w:lineRule="exact"/>
        <w:jc w:val="center"/>
      </w:pPr>
      <w:bookmarkStart w:id="23" w:name="_выводы"/>
      <w:bookmarkStart w:id="24" w:name="_Toc241934618"/>
      <w:bookmarkEnd w:id="21"/>
      <w:r>
        <w:rPr>
          <w:b/>
          <w:sz w:val="28"/>
        </w:rPr>
        <w:lastRenderedPageBreak/>
        <w:t>ВЫВОДЫ</w:t>
      </w:r>
      <w:bookmarkEnd w:id="24"/>
    </w:p>
    <w:p w14:paraId="5ADF9AB7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</w:t>
      </w:r>
      <w:r>
        <w:rPr>
          <w:sz w:val="28"/>
        </w:rPr>
        <w:t xml:space="preserve">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4F3F4DD3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</w:t>
      </w:r>
      <w:r>
        <w:rPr>
          <w:sz w:val="28"/>
        </w:rPr>
        <w:t xml:space="preserve">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4A996E58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</w:t>
      </w:r>
      <w:r>
        <w:rPr>
          <w:sz w:val="28"/>
        </w:rPr>
        <w:t xml:space="preserve">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платежеспособности и Кано, затем свести результаты в итого</w:t>
      </w:r>
      <w:r>
        <w:rPr>
          <w:sz w:val="28"/>
        </w:rPr>
        <w:t>вом отчете ЛР7.</w:t>
      </w:r>
    </w:p>
    <w:p w14:paraId="7B2B05E0" w14:textId="77777777" w:rsidR="00B445AB" w:rsidRDefault="00974834">
      <w:pPr>
        <w:pStyle w:val="1"/>
        <w:pageBreakBefore/>
        <w:spacing w:before="0" w:after="360" w:line="360" w:lineRule="exact"/>
        <w:jc w:val="center"/>
      </w:pPr>
      <w:bookmarkStart w:id="25" w:name="_274f6a444530ef90b0479dabf3d210f01e97699"/>
      <w:bookmarkStart w:id="26" w:name="_Toc241934619"/>
      <w:bookmarkEnd w:id="23"/>
      <w:r>
        <w:rPr>
          <w:b/>
          <w:sz w:val="28"/>
        </w:rPr>
        <w:lastRenderedPageBreak/>
        <w:t>СПИСОК ИСПОЛЬЗОВАННЫХ ИСТОЧНИКОВ</w:t>
      </w:r>
      <w:bookmarkEnd w:id="26"/>
    </w:p>
    <w:p w14:paraId="3C8D4F65" w14:textId="77777777" w:rsidR="00B445AB" w:rsidRDefault="009748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142BBA9F" w14:textId="77777777" w:rsidR="00B445AB" w:rsidRDefault="009748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сборки бизн</w:t>
      </w:r>
      <w:r>
        <w:rPr>
          <w:sz w:val="28"/>
        </w:rPr>
        <w:t xml:space="preserve">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CA332EF" w14:textId="77777777" w:rsidR="00B445AB" w:rsidRDefault="009748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</w:t>
      </w:r>
      <w:r>
        <w:rPr>
          <w:sz w:val="28"/>
        </w:rPr>
        <w:t>нный бизнес». – Минск : БГУИР, 2026.</w:t>
      </w:r>
    </w:p>
    <w:p w14:paraId="4BE5FE79" w14:textId="77777777" w:rsidR="00B445AB" w:rsidRDefault="009748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1604757" w14:textId="77777777" w:rsidR="00B445AB" w:rsidRDefault="009748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</w:t>
      </w:r>
      <w:r>
        <w:rPr>
          <w:sz w:val="28"/>
        </w:rPr>
        <w:t>ические материалы дисциплины «Электронный бизнес». – Минск : БГУИР, 2026.</w:t>
      </w:r>
    </w:p>
    <w:p w14:paraId="759DB735" w14:textId="77777777" w:rsidR="00B445AB" w:rsidRDefault="009748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проектами»; отчеты по </w:t>
      </w:r>
      <w:r>
        <w:rPr>
          <w:sz w:val="28"/>
        </w:rPr>
        <w:t>лабораторным работам № 1, № 2–3, № 4, № 5 по дисциплине «Электронный бизнес» / Р. В. Земляник. – Минск : БГУИР, 2026.</w:t>
      </w:r>
    </w:p>
    <w:p w14:paraId="3E8A6DF5" w14:textId="77777777" w:rsidR="00B445AB" w:rsidRDefault="009748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FA913AA" w14:textId="77777777" w:rsidR="00B445AB" w:rsidRDefault="0097483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4643B6B" w14:textId="77777777" w:rsidR="00B445AB" w:rsidRDefault="00974834">
      <w:pPr>
        <w:pStyle w:val="1"/>
        <w:keepNext w:val="0"/>
        <w:pageBreakBefore/>
        <w:spacing w:before="0" w:after="0" w:line="360" w:lineRule="exact"/>
        <w:jc w:val="center"/>
      </w:pPr>
      <w:bookmarkStart w:id="27" w:name="_3d74faf1500c1b2a4a8bfa8e0e37c74206ce73d"/>
      <w:bookmarkStart w:id="28" w:name="_Toc241934620"/>
      <w:bookmarkEnd w:id="25"/>
      <w:r>
        <w:rPr>
          <w:b/>
          <w:sz w:val="28"/>
        </w:rPr>
        <w:lastRenderedPageBreak/>
        <w:t>ПРИЛОЖЕНИЕ А</w:t>
      </w:r>
      <w:bookmarkEnd w:id="28"/>
    </w:p>
    <w:p w14:paraId="44486FD5" w14:textId="77777777" w:rsidR="00B445AB" w:rsidRDefault="0097483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9F710E0" w14:textId="77777777" w:rsidR="00B445AB" w:rsidRDefault="00974834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64F3AB2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288B5F8F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</w:t>
      </w:r>
      <w:r>
        <w:rPr>
          <w:sz w:val="28"/>
        </w:rPr>
        <w:t>лено: журнал допущений ЛР6.</w:t>
      </w:r>
    </w:p>
    <w:p w14:paraId="05DDC0D4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B445AB" w14:paraId="06914F35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73B2A4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23D0E40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1FC8569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63AE3F8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2EC8477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546A216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445AB" w14:paraId="64F8CEFC" w14:textId="77777777" w:rsidTr="00B445AB">
        <w:trPr>
          <w:cantSplit/>
          <w:jc w:val="center"/>
        </w:trPr>
        <w:tc>
          <w:tcPr>
            <w:tcW w:w="642" w:type="dxa"/>
            <w:vAlign w:val="center"/>
          </w:tcPr>
          <w:p w14:paraId="0F985A5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62CF0E1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3C5BF7D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2F41015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6BDD9D4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2FE7A6D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B445AB" w14:paraId="0BAACA4D" w14:textId="77777777" w:rsidTr="00B445AB">
        <w:trPr>
          <w:cantSplit/>
          <w:jc w:val="center"/>
        </w:trPr>
        <w:tc>
          <w:tcPr>
            <w:tcW w:w="642" w:type="dxa"/>
            <w:vAlign w:val="center"/>
          </w:tcPr>
          <w:p w14:paraId="382998E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2EDC8DD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5E3A77D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0413CA2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063DD36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0CE36BC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B445AB" w14:paraId="4C32E9B2" w14:textId="77777777" w:rsidTr="00B445AB">
        <w:trPr>
          <w:cantSplit/>
          <w:jc w:val="center"/>
        </w:trPr>
        <w:tc>
          <w:tcPr>
            <w:tcW w:w="642" w:type="dxa"/>
            <w:vAlign w:val="center"/>
          </w:tcPr>
          <w:p w14:paraId="321F9C0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01B0966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6E869E3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D6FC78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044624B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11FA58F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B445AB" w14:paraId="3F565687" w14:textId="77777777" w:rsidTr="00B445AB">
        <w:trPr>
          <w:cantSplit/>
          <w:jc w:val="center"/>
        </w:trPr>
        <w:tc>
          <w:tcPr>
            <w:tcW w:w="642" w:type="dxa"/>
            <w:vAlign w:val="center"/>
          </w:tcPr>
          <w:p w14:paraId="583C2AD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1743E6B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2F6392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AFB0B4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6BED27B1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04189D4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E42598C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02724E44" w14:textId="77777777" w:rsidR="00B445AB" w:rsidRDefault="00974834">
      <w:pPr>
        <w:pStyle w:val="1"/>
        <w:keepNext w:val="0"/>
        <w:pageBreakBefore/>
        <w:spacing w:before="0" w:after="0" w:line="360" w:lineRule="exact"/>
        <w:jc w:val="center"/>
      </w:pPr>
      <w:bookmarkStart w:id="29" w:name="_d684f183eb868ee4ace295916bed2e6be64d16e"/>
      <w:bookmarkStart w:id="30" w:name="_Toc241934621"/>
      <w:bookmarkEnd w:id="27"/>
      <w:r>
        <w:rPr>
          <w:b/>
          <w:sz w:val="28"/>
        </w:rPr>
        <w:lastRenderedPageBreak/>
        <w:t>ПРИЛОЖЕНИЕ Б</w:t>
      </w:r>
      <w:bookmarkEnd w:id="30"/>
    </w:p>
    <w:p w14:paraId="76314AA9" w14:textId="77777777" w:rsidR="00B445AB" w:rsidRDefault="0097483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C0A2BEF" w14:textId="77777777" w:rsidR="00B445AB" w:rsidRDefault="00974834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0D444805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0F8B9347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789DCBC1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2176"/>
        <w:gridCol w:w="1818"/>
        <w:gridCol w:w="2708"/>
        <w:gridCol w:w="2016"/>
      </w:tblGrid>
      <w:tr w:rsidR="00B445AB" w14:paraId="0B847787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589E977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6" w:type="dxa"/>
            <w:vAlign w:val="center"/>
          </w:tcPr>
          <w:p w14:paraId="5725568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18" w:type="dxa"/>
            <w:vAlign w:val="center"/>
          </w:tcPr>
          <w:p w14:paraId="4E74FF3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08" w:type="dxa"/>
            <w:vAlign w:val="center"/>
          </w:tcPr>
          <w:p w14:paraId="796EAA3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16" w:type="dxa"/>
            <w:vAlign w:val="center"/>
          </w:tcPr>
          <w:p w14:paraId="25857273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B445AB" w14:paraId="2D5B8817" w14:textId="77777777" w:rsidTr="00B445AB">
        <w:trPr>
          <w:cantSplit/>
          <w:jc w:val="center"/>
        </w:trPr>
        <w:tc>
          <w:tcPr>
            <w:tcW w:w="637" w:type="dxa"/>
            <w:vAlign w:val="center"/>
          </w:tcPr>
          <w:p w14:paraId="73EA300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6" w:type="dxa"/>
            <w:vAlign w:val="center"/>
          </w:tcPr>
          <w:p w14:paraId="7A41B9BC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18" w:type="dxa"/>
            <w:vAlign w:val="center"/>
          </w:tcPr>
          <w:p w14:paraId="467F53D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ссылка в разделе 2.5.1)</w:t>
            </w:r>
          </w:p>
        </w:tc>
        <w:tc>
          <w:tcPr>
            <w:tcW w:w="2708" w:type="dxa"/>
            <w:vAlign w:val="center"/>
          </w:tcPr>
          <w:p w14:paraId="1DC114C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16" w:type="dxa"/>
            <w:vAlign w:val="center"/>
          </w:tcPr>
          <w:p w14:paraId="1347322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B445AB" w14:paraId="26D15752" w14:textId="77777777" w:rsidTr="00B445AB">
        <w:trPr>
          <w:cantSplit/>
          <w:jc w:val="center"/>
        </w:trPr>
        <w:tc>
          <w:tcPr>
            <w:tcW w:w="637" w:type="dxa"/>
            <w:vAlign w:val="center"/>
          </w:tcPr>
          <w:p w14:paraId="2B809B3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6" w:type="dxa"/>
            <w:vAlign w:val="center"/>
          </w:tcPr>
          <w:p w14:paraId="7FD07EE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18" w:type="dxa"/>
            <w:vAlign w:val="center"/>
          </w:tcPr>
          <w:p w14:paraId="7CA1348A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08" w:type="dxa"/>
            <w:vAlign w:val="center"/>
          </w:tcPr>
          <w:p w14:paraId="4F697D0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16" w:type="dxa"/>
            <w:vAlign w:val="center"/>
          </w:tcPr>
          <w:p w14:paraId="1CEF63B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B445AB" w14:paraId="00D4DA99" w14:textId="77777777" w:rsidTr="00B445AB">
        <w:trPr>
          <w:cantSplit/>
          <w:jc w:val="center"/>
        </w:trPr>
        <w:tc>
          <w:tcPr>
            <w:tcW w:w="637" w:type="dxa"/>
            <w:vAlign w:val="center"/>
          </w:tcPr>
          <w:p w14:paraId="480FB79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6" w:type="dxa"/>
            <w:vAlign w:val="center"/>
          </w:tcPr>
          <w:p w14:paraId="1E02C45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18" w:type="dxa"/>
            <w:vAlign w:val="center"/>
          </w:tcPr>
          <w:p w14:paraId="6B32348F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hrome</w:t>
            </w:r>
          </w:p>
        </w:tc>
        <w:tc>
          <w:tcPr>
            <w:tcW w:w="2708" w:type="dxa"/>
            <w:vAlign w:val="center"/>
          </w:tcPr>
          <w:p w14:paraId="001749B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главные страницы и тарифы 7 конкурентов</w:t>
            </w:r>
          </w:p>
        </w:tc>
        <w:tc>
          <w:tcPr>
            <w:tcW w:w="2016" w:type="dxa"/>
            <w:vAlign w:val="center"/>
          </w:tcPr>
          <w:p w14:paraId="1872A29B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B445AB" w14:paraId="29E31882" w14:textId="77777777" w:rsidTr="00B445AB">
        <w:trPr>
          <w:cantSplit/>
          <w:jc w:val="center"/>
        </w:trPr>
        <w:tc>
          <w:tcPr>
            <w:tcW w:w="637" w:type="dxa"/>
            <w:vAlign w:val="center"/>
          </w:tcPr>
          <w:p w14:paraId="00D2C8E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6" w:type="dxa"/>
            <w:vAlign w:val="center"/>
          </w:tcPr>
          <w:p w14:paraId="317181A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8" w:type="dxa"/>
            <w:vAlign w:val="center"/>
          </w:tcPr>
          <w:p w14:paraId="6A88BB7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08" w:type="dxa"/>
            <w:vAlign w:val="center"/>
          </w:tcPr>
          <w:p w14:paraId="1A8DB089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16" w:type="dxa"/>
            <w:vAlign w:val="center"/>
          </w:tcPr>
          <w:p w14:paraId="48BA307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B445AB" w14:paraId="01577332" w14:textId="77777777" w:rsidTr="00B445AB">
        <w:trPr>
          <w:cantSplit/>
          <w:jc w:val="center"/>
        </w:trPr>
        <w:tc>
          <w:tcPr>
            <w:tcW w:w="637" w:type="dxa"/>
            <w:vAlign w:val="center"/>
          </w:tcPr>
          <w:p w14:paraId="082FF8B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6" w:type="dxa"/>
            <w:vAlign w:val="center"/>
          </w:tcPr>
          <w:p w14:paraId="33643A06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18" w:type="dxa"/>
            <w:vAlign w:val="center"/>
          </w:tcPr>
          <w:p w14:paraId="2712D9F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08" w:type="dxa"/>
            <w:vAlign w:val="center"/>
          </w:tcPr>
          <w:p w14:paraId="19408DC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16" w:type="dxa"/>
            <w:vAlign w:val="center"/>
          </w:tcPr>
          <w:p w14:paraId="5C8BFC3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2EAF4E5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5AC1C3B7" w14:textId="77777777" w:rsidR="00B445AB" w:rsidRDefault="00974834">
      <w:pPr>
        <w:pStyle w:val="1"/>
        <w:keepNext w:val="0"/>
        <w:pageBreakBefore/>
        <w:spacing w:before="0" w:after="0" w:line="360" w:lineRule="exact"/>
        <w:jc w:val="center"/>
      </w:pPr>
      <w:bookmarkStart w:id="31" w:name="_6574ce6d3bdcb7786930e8390195aee2be99a58"/>
      <w:bookmarkStart w:id="32" w:name="_Toc241934622"/>
      <w:bookmarkEnd w:id="29"/>
      <w:r>
        <w:rPr>
          <w:b/>
          <w:sz w:val="28"/>
        </w:rPr>
        <w:lastRenderedPageBreak/>
        <w:t>ПРИЛОЖЕНИЕ В</w:t>
      </w:r>
      <w:bookmarkEnd w:id="32"/>
    </w:p>
    <w:p w14:paraId="567E369B" w14:textId="77777777" w:rsidR="00B445AB" w:rsidRDefault="0097483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301C8DA" w14:textId="77777777" w:rsidR="00B445AB" w:rsidRDefault="00974834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3683264B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</w:t>
      </w:r>
      <w:r>
        <w:rPr>
          <w:i/>
          <w:sz w:val="28"/>
        </w:rPr>
        <w:t>ableMind</w:t>
      </w:r>
      <w:r>
        <w:rPr>
          <w:sz w:val="28"/>
        </w:rPr>
        <w:t>, строки с формулами не изменялись.</w:t>
      </w:r>
    </w:p>
    <w:p w14:paraId="6060CF94" w14:textId="77777777" w:rsidR="00B445AB" w:rsidRDefault="0097483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7D0853C7" w14:textId="77777777" w:rsidR="00B445AB" w:rsidRDefault="00974834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B445AB" w14:paraId="3C280401" w14:textId="77777777" w:rsidTr="00B44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4382F287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119EFAFD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1B0F7C80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B445AB" w14:paraId="16A48449" w14:textId="77777777" w:rsidTr="00B445AB">
        <w:trPr>
          <w:cantSplit/>
          <w:jc w:val="center"/>
        </w:trPr>
        <w:tc>
          <w:tcPr>
            <w:tcW w:w="646" w:type="dxa"/>
            <w:vAlign w:val="center"/>
          </w:tcPr>
          <w:p w14:paraId="662E7B7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20439405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5B924D18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B445AB" w14:paraId="708C4736" w14:textId="77777777" w:rsidTr="00B445AB">
        <w:trPr>
          <w:cantSplit/>
          <w:jc w:val="center"/>
        </w:trPr>
        <w:tc>
          <w:tcPr>
            <w:tcW w:w="646" w:type="dxa"/>
            <w:vAlign w:val="center"/>
          </w:tcPr>
          <w:p w14:paraId="4073B3F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31CB131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56A7704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B445AB" w14:paraId="03AA4ACC" w14:textId="77777777" w:rsidTr="00B445AB">
        <w:trPr>
          <w:cantSplit/>
          <w:jc w:val="center"/>
        </w:trPr>
        <w:tc>
          <w:tcPr>
            <w:tcW w:w="646" w:type="dxa"/>
            <w:vAlign w:val="center"/>
          </w:tcPr>
          <w:p w14:paraId="5094CB84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77506C2E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635309C2" w14:textId="77777777" w:rsidR="00B445AB" w:rsidRDefault="0097483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37041621" w14:textId="77777777" w:rsidR="00B445AB" w:rsidRDefault="0097483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bookmarkEnd w:id="31"/>
    <w:sectPr w:rsidR="00B445AB">
      <w:headerReference w:type="default" r:id="rId15"/>
      <w:footerReference w:type="default" r:id="rId1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7C3CE5" w14:textId="77777777" w:rsidR="00000000" w:rsidRDefault="00974834">
      <w:pPr>
        <w:spacing w:after="0"/>
      </w:pPr>
      <w:r>
        <w:separator/>
      </w:r>
    </w:p>
  </w:endnote>
  <w:endnote w:type="continuationSeparator" w:id="0">
    <w:p w14:paraId="03DA060C" w14:textId="77777777" w:rsidR="00000000" w:rsidRDefault="009748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97618" w14:textId="77777777" w:rsidR="00B445AB" w:rsidRDefault="0097483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5CC97B" w14:textId="77777777" w:rsidR="00000000" w:rsidRDefault="00974834">
      <w:pPr>
        <w:spacing w:after="0"/>
      </w:pPr>
      <w:r>
        <w:separator/>
      </w:r>
    </w:p>
  </w:footnote>
  <w:footnote w:type="continuationSeparator" w:id="0">
    <w:p w14:paraId="3EDDD3DC" w14:textId="77777777" w:rsidR="00000000" w:rsidRDefault="0097483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8A49F" w14:textId="77777777" w:rsidR="00B445AB" w:rsidRDefault="00B445A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67A76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2CCD2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45AB"/>
    <w:rsid w:val="00974834"/>
    <w:rsid w:val="00B4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5C3E3"/>
  <w15:docId w15:val="{AB7B5D80-834A-43AB-9D8A-C023C7693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974834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7483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31</Pages>
  <Words>5570</Words>
  <Characters>31750</Characters>
  <Application>Microsoft Office Word</Application>
  <DocSecurity>0</DocSecurity>
  <Lines>264</Lines>
  <Paragraphs>74</Paragraphs>
  <ScaleCrop>false</ScaleCrop>
  <Company/>
  <LinksUpToDate>false</LinksUpToDate>
  <CharactersWithSpaces>37246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2026-10-03T12:43:00Z</dcterms:created>
  <dcterms:modified xsi:type="dcterms:W3CDTF">2026-10-03T12:43:00Z</dcterms:modified>
</cp:coreProperties>
</file>