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9E198" w14:textId="77777777" w:rsidR="00524A9C" w:rsidRDefault="00CD4555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4220554B" w14:textId="77777777" w:rsidR="00524A9C" w:rsidRDefault="00CD455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D74E640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8B21472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2C7222C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C76B3C5" w14:textId="77777777" w:rsidR="00524A9C" w:rsidRDefault="00CD455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0DB78D8" w14:textId="77777777" w:rsidR="00524A9C" w:rsidRDefault="00CD455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EB795A3" w14:textId="77777777" w:rsidR="00524A9C" w:rsidRDefault="00CD4555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3F47DA2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35849920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AF34255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1448B53" w14:textId="77777777" w:rsidR="00524A9C" w:rsidRDefault="00CD4555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5DA1BDD3" w14:textId="77777777" w:rsidR="00524A9C" w:rsidRDefault="00CD4555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0FC3D38" w14:textId="77777777" w:rsidR="00524A9C" w:rsidRDefault="00CD455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7C54099" w14:textId="77777777" w:rsidR="00524A9C" w:rsidRDefault="00CD455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54BEA5A" w14:textId="77777777" w:rsidR="00524A9C" w:rsidRDefault="00CD4555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3C6A3E16" w14:textId="77777777" w:rsidR="00524A9C" w:rsidRDefault="00CD455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D77C542" w14:textId="61C1C3B8" w:rsidR="00CD4555" w:rsidRDefault="00CD455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60" w:history="1">
        <w:r w:rsidRPr="0011148C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D75D0E" w14:textId="43F48260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1" w:history="1">
        <w:r w:rsidRPr="0011148C">
          <w:rPr>
            <w:rStyle w:val="af"/>
            <w:b/>
            <w:noProof/>
          </w:rPr>
          <w:t xml:space="preserve">2 АРГУМЕНТАЦИЯ СПРОСА НА ОСНОВЕ </w:t>
        </w:r>
        <w:r w:rsidRPr="0011148C">
          <w:rPr>
            <w:rStyle w:val="af"/>
            <w:b/>
            <w:i/>
            <w:noProof/>
          </w:rPr>
          <w:t>GOOGLE</w:t>
        </w:r>
        <w:r w:rsidRPr="0011148C">
          <w:rPr>
            <w:rStyle w:val="af"/>
            <w:b/>
            <w:noProof/>
          </w:rPr>
          <w:t xml:space="preserve"> </w:t>
        </w:r>
        <w:r w:rsidRPr="0011148C">
          <w:rPr>
            <w:rStyle w:val="af"/>
            <w:b/>
            <w:i/>
            <w:noProof/>
          </w:rPr>
          <w:t>TRENDS</w:t>
        </w:r>
        <w:r w:rsidRPr="0011148C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19A11A" w14:textId="5C75F5D0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2" w:history="1">
        <w:r w:rsidRPr="0011148C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463312" w14:textId="0080DF1D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3" w:history="1">
        <w:r w:rsidRPr="0011148C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21FE19" w14:textId="639F0ED6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4" w:history="1">
        <w:r w:rsidRPr="0011148C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1DE6A4" w14:textId="419C089B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5" w:history="1">
        <w:r w:rsidRPr="0011148C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25E83C" w14:textId="7D8AA6C0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6" w:history="1">
        <w:r w:rsidRPr="0011148C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4B2AA7" w14:textId="76E373EB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7" w:history="1">
        <w:r w:rsidRPr="0011148C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B00EE0" w14:textId="317EAAEB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8" w:history="1">
        <w:r w:rsidRPr="0011148C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3788C9" w14:textId="5099D7BC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69" w:history="1">
        <w:r w:rsidRPr="0011148C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873F97" w14:textId="53F4FDCF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0" w:history="1">
        <w:r w:rsidRPr="0011148C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9F6304" w14:textId="0DDC6F89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1" w:history="1">
        <w:r w:rsidRPr="0011148C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A65E27" w14:textId="57A00529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2" w:history="1">
        <w:r w:rsidRPr="0011148C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76E5DE" w14:textId="6D60393E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3" w:history="1">
        <w:r w:rsidRPr="0011148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5D5E7A" w14:textId="32161D5F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4" w:history="1">
        <w:r w:rsidRPr="0011148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FE264B" w14:textId="413205EE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5" w:history="1">
        <w:r w:rsidRPr="0011148C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0FD905" w14:textId="08ABD81F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6" w:history="1">
        <w:r w:rsidRPr="0011148C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05837C" w14:textId="5A3B0533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7" w:history="1">
        <w:r w:rsidRPr="0011148C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69210C0" w14:textId="24B29F04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8" w:history="1">
        <w:r w:rsidRPr="0011148C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997463" w14:textId="3E109408" w:rsidR="00CD4555" w:rsidRDefault="00CD4555">
      <w:pPr>
        <w:pStyle w:val="12"/>
        <w:tabs>
          <w:tab w:val="right" w:leader="dot" w:pos="9345"/>
        </w:tabs>
        <w:rPr>
          <w:noProof/>
        </w:rPr>
      </w:pPr>
      <w:hyperlink w:anchor="_Toc241956379" w:history="1">
        <w:r w:rsidRPr="0011148C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5AC298" w14:textId="4612BD40" w:rsidR="00524A9C" w:rsidRDefault="00CD4555">
      <w:pPr>
        <w:pStyle w:val="11"/>
      </w:pPr>
      <w:r>
        <w:fldChar w:fldCharType="end"/>
      </w:r>
    </w:p>
    <w:p w14:paraId="6CE7FC69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1" w:name="_Toc241956360"/>
      <w:r>
        <w:rPr>
          <w:b/>
          <w:sz w:val="28"/>
        </w:rPr>
        <w:lastRenderedPageBreak/>
        <w:t>1 ИДЕЯ И ИСХОДНАЯ ГИПОТЕЗА</w:t>
      </w:r>
      <w:bookmarkEnd w:id="1"/>
    </w:p>
    <w:p w14:paraId="1ACB3505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00BDB173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084D37D6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524A9C" w14:paraId="4B77F10E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563C2E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F397CD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24A9C" w14:paraId="71BF24AF" w14:textId="77777777" w:rsidTr="00524A9C">
        <w:trPr>
          <w:cantSplit/>
          <w:jc w:val="center"/>
        </w:trPr>
        <w:tc>
          <w:tcPr>
            <w:tcW w:w="2237" w:type="dxa"/>
            <w:vAlign w:val="center"/>
          </w:tcPr>
          <w:p w14:paraId="5367823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44FB24C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24A9C" w14:paraId="5313FC60" w14:textId="77777777" w:rsidTr="00524A9C">
        <w:trPr>
          <w:cantSplit/>
          <w:jc w:val="center"/>
        </w:trPr>
        <w:tc>
          <w:tcPr>
            <w:tcW w:w="2237" w:type="dxa"/>
            <w:vAlign w:val="center"/>
          </w:tcPr>
          <w:p w14:paraId="4CEF3C7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10EF9AD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524A9C" w14:paraId="6400BAD8" w14:textId="77777777" w:rsidTr="00524A9C">
        <w:trPr>
          <w:cantSplit/>
          <w:jc w:val="center"/>
        </w:trPr>
        <w:tc>
          <w:tcPr>
            <w:tcW w:w="2237" w:type="dxa"/>
            <w:vAlign w:val="center"/>
          </w:tcPr>
          <w:p w14:paraId="40C5D9A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13B88E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524A9C" w14:paraId="633E077D" w14:textId="77777777" w:rsidTr="00524A9C">
        <w:trPr>
          <w:cantSplit/>
          <w:jc w:val="center"/>
        </w:trPr>
        <w:tc>
          <w:tcPr>
            <w:tcW w:w="2237" w:type="dxa"/>
            <w:vAlign w:val="center"/>
          </w:tcPr>
          <w:p w14:paraId="0B0CED0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09ECF9F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524A9C" w14:paraId="748AFD47" w14:textId="77777777" w:rsidTr="00524A9C">
        <w:trPr>
          <w:cantSplit/>
          <w:jc w:val="center"/>
        </w:trPr>
        <w:tc>
          <w:tcPr>
            <w:tcW w:w="2237" w:type="dxa"/>
            <w:vAlign w:val="center"/>
          </w:tcPr>
          <w:p w14:paraId="5DB23E4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1A0CB51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24A9C" w14:paraId="7EA47D9B" w14:textId="77777777" w:rsidTr="00524A9C">
        <w:trPr>
          <w:cantSplit/>
          <w:jc w:val="center"/>
        </w:trPr>
        <w:tc>
          <w:tcPr>
            <w:tcW w:w="2237" w:type="dxa"/>
            <w:vAlign w:val="center"/>
          </w:tcPr>
          <w:p w14:paraId="13237E2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3ABBDF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07739654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785AC118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56361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4CAEB8D8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65F60B83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B2480A6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524A9C" w14:paraId="35F5C613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26834E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2C2382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4FF1909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144582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24A9C" w14:paraId="3061B67D" w14:textId="77777777" w:rsidTr="00524A9C">
        <w:trPr>
          <w:cantSplit/>
          <w:jc w:val="center"/>
        </w:trPr>
        <w:tc>
          <w:tcPr>
            <w:tcW w:w="2009" w:type="dxa"/>
            <w:vAlign w:val="center"/>
          </w:tcPr>
          <w:p w14:paraId="30BCA9C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0CB468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215CE10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033201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524A9C" w14:paraId="3540CC4B" w14:textId="77777777" w:rsidTr="00524A9C">
        <w:trPr>
          <w:cantSplit/>
          <w:jc w:val="center"/>
        </w:trPr>
        <w:tc>
          <w:tcPr>
            <w:tcW w:w="2009" w:type="dxa"/>
            <w:vAlign w:val="center"/>
          </w:tcPr>
          <w:p w14:paraId="2FA2A40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0D7C012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9460A9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F121F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524A9C" w14:paraId="36DA4A6D" w14:textId="77777777" w:rsidTr="00524A9C">
        <w:trPr>
          <w:cantSplit/>
          <w:jc w:val="center"/>
        </w:trPr>
        <w:tc>
          <w:tcPr>
            <w:tcW w:w="2009" w:type="dxa"/>
            <w:vAlign w:val="center"/>
          </w:tcPr>
          <w:p w14:paraId="11EA1F8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DC8666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C0DF1A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6DFDA61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F6611BC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39C346D8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13819587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56362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6D521356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0BCCC66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5FA05CC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524A9C" w14:paraId="69172352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3BD4B6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002DA7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8836FC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56404C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24A9C" w14:paraId="25A0DE27" w14:textId="77777777" w:rsidTr="00524A9C">
        <w:trPr>
          <w:cantSplit/>
          <w:jc w:val="center"/>
        </w:trPr>
        <w:tc>
          <w:tcPr>
            <w:tcW w:w="3699" w:type="dxa"/>
            <w:vAlign w:val="center"/>
          </w:tcPr>
          <w:p w14:paraId="37B2FE5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8D5467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58FD602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B5DB97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24A9C" w14:paraId="1979AC10" w14:textId="77777777" w:rsidTr="00524A9C">
        <w:trPr>
          <w:cantSplit/>
          <w:jc w:val="center"/>
        </w:trPr>
        <w:tc>
          <w:tcPr>
            <w:tcW w:w="3699" w:type="dxa"/>
            <w:vAlign w:val="center"/>
          </w:tcPr>
          <w:p w14:paraId="2777426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53C3BA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12C8FFF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440F493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524A9C" w14:paraId="223BDEA1" w14:textId="77777777" w:rsidTr="00524A9C">
        <w:trPr>
          <w:cantSplit/>
          <w:jc w:val="center"/>
        </w:trPr>
        <w:tc>
          <w:tcPr>
            <w:tcW w:w="3699" w:type="dxa"/>
            <w:vAlign w:val="center"/>
          </w:tcPr>
          <w:p w14:paraId="6BCAA1C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7AE13F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C4079C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608D27C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24A9C" w14:paraId="1213A405" w14:textId="77777777" w:rsidTr="00524A9C">
        <w:trPr>
          <w:cantSplit/>
          <w:jc w:val="center"/>
        </w:trPr>
        <w:tc>
          <w:tcPr>
            <w:tcW w:w="3699" w:type="dxa"/>
            <w:vAlign w:val="center"/>
          </w:tcPr>
          <w:p w14:paraId="6DD8781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483EDA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7440539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2D4A03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6880A38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7BFCB4DF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8B3C780" w14:textId="77777777" w:rsidR="00524A9C" w:rsidRDefault="00CD455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B4481F" wp14:editId="163FAEAC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F92FFA" w14:textId="77777777" w:rsidR="00524A9C" w:rsidRDefault="00CD455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59B23F51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633FACB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328F498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56363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453C438F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3F8A4B5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524A9C" w14:paraId="5013ADC3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4D392D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23B508D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320E59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24A9C" w14:paraId="18DE9BE6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1DFDF3C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27DB5E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BB8BAA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24A9C" w14:paraId="0B1C2861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2F0F959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03EB26F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F437CE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24A9C" w14:paraId="2F663BC4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5245BF0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8BDFBF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B78ABD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24A9C" w14:paraId="033680FA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000F991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16F998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6161E26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24A9C" w14:paraId="14C1AF83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5CFEB33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22E07E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AF1AE8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24A9C" w14:paraId="1A4D37C5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6577041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1E4B57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E13025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24A9C" w14:paraId="48B5171E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1F613F9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0D107C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1E233BA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24A9C" w14:paraId="6287B4D5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6644A75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72D5E0A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218F55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24A9C" w14:paraId="336FCA99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0B31471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C82076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3634C3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24A9C" w14:paraId="021F5B52" w14:textId="77777777" w:rsidTr="00524A9C">
        <w:trPr>
          <w:cantSplit/>
          <w:jc w:val="center"/>
        </w:trPr>
        <w:tc>
          <w:tcPr>
            <w:tcW w:w="2738" w:type="dxa"/>
            <w:vAlign w:val="center"/>
          </w:tcPr>
          <w:p w14:paraId="62BC29A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6796858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48D0C5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7FF19FB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609466B6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8352B40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56364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6AC90A51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D9DBDFC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524A9C" w14:paraId="647CEEB4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78E506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59B0444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A3954F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524A9C" w14:paraId="1709043A" w14:textId="77777777" w:rsidTr="00524A9C">
        <w:trPr>
          <w:cantSplit/>
          <w:jc w:val="center"/>
        </w:trPr>
        <w:tc>
          <w:tcPr>
            <w:tcW w:w="3666" w:type="dxa"/>
            <w:vAlign w:val="center"/>
          </w:tcPr>
          <w:p w14:paraId="27DE55F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1794D8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433EC9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524A9C" w14:paraId="20AE392D" w14:textId="77777777" w:rsidTr="00524A9C">
        <w:trPr>
          <w:cantSplit/>
          <w:jc w:val="center"/>
        </w:trPr>
        <w:tc>
          <w:tcPr>
            <w:tcW w:w="3666" w:type="dxa"/>
            <w:vAlign w:val="center"/>
          </w:tcPr>
          <w:p w14:paraId="4FF3D99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8EF82B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776B94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524A9C" w14:paraId="7C383A37" w14:textId="77777777" w:rsidTr="00524A9C">
        <w:trPr>
          <w:cantSplit/>
          <w:jc w:val="center"/>
        </w:trPr>
        <w:tc>
          <w:tcPr>
            <w:tcW w:w="3666" w:type="dxa"/>
            <w:vAlign w:val="center"/>
          </w:tcPr>
          <w:p w14:paraId="56D4344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25E7A70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30043D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524A9C" w14:paraId="5B1E79C3" w14:textId="77777777" w:rsidTr="00524A9C">
        <w:trPr>
          <w:cantSplit/>
          <w:jc w:val="center"/>
        </w:trPr>
        <w:tc>
          <w:tcPr>
            <w:tcW w:w="3666" w:type="dxa"/>
            <w:vAlign w:val="center"/>
          </w:tcPr>
          <w:p w14:paraId="141E546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A97E59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04F3E8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24A9C" w14:paraId="602DD61C" w14:textId="77777777" w:rsidTr="00524A9C">
        <w:trPr>
          <w:cantSplit/>
          <w:jc w:val="center"/>
        </w:trPr>
        <w:tc>
          <w:tcPr>
            <w:tcW w:w="3666" w:type="dxa"/>
            <w:vAlign w:val="center"/>
          </w:tcPr>
          <w:p w14:paraId="3B321AF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C402EA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54A586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597BCB95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D3E040B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F2E0FEF" w14:textId="77777777" w:rsidR="00524A9C" w:rsidRDefault="00CD455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1CB50F" wp14:editId="7C5AB93E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261A11" w14:textId="77777777" w:rsidR="00524A9C" w:rsidRDefault="00CD455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1C2DAA4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B4A7E98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3E7962F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56365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16798AC7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FCDB7F4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24A9C" w14:paraId="6923662C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216E64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38E0FE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C06163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090413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24A9C" w14:paraId="5EC9E1B3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0E139C0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15462B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D5B376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F6A5EF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24A9C" w14:paraId="2DC1A920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01E4843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6B20DC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7C82BB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5411B5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24A9C" w14:paraId="02A76CD7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7981FB0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A88238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3C869D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A90DE2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24A9C" w14:paraId="67C66B26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6C07327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B271E0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6B8B30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6B84F4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24A9C" w14:paraId="0BA427FE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4209838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20762A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0616D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4A43C2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24A9C" w14:paraId="6DF60C42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339EF8D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4BE1BF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C4398D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84C30B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3414521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A05ADEC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6EE13A5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56366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067483C7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3EF00CCF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524A9C" w14:paraId="5B37F842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A283EC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4FD79D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24A9C" w14:paraId="6EBB0695" w14:textId="77777777" w:rsidTr="00524A9C">
        <w:trPr>
          <w:cantSplit/>
          <w:jc w:val="center"/>
        </w:trPr>
        <w:tc>
          <w:tcPr>
            <w:tcW w:w="3226" w:type="dxa"/>
            <w:vAlign w:val="center"/>
          </w:tcPr>
          <w:p w14:paraId="0D3BDCF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C97985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524A9C" w14:paraId="51CA177A" w14:textId="77777777" w:rsidTr="00524A9C">
        <w:trPr>
          <w:cantSplit/>
          <w:jc w:val="center"/>
        </w:trPr>
        <w:tc>
          <w:tcPr>
            <w:tcW w:w="3226" w:type="dxa"/>
            <w:vAlign w:val="center"/>
          </w:tcPr>
          <w:p w14:paraId="17F873F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184E17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524A9C" w14:paraId="72D7B307" w14:textId="77777777" w:rsidTr="00524A9C">
        <w:trPr>
          <w:cantSplit/>
          <w:jc w:val="center"/>
        </w:trPr>
        <w:tc>
          <w:tcPr>
            <w:tcW w:w="3226" w:type="dxa"/>
            <w:vAlign w:val="center"/>
          </w:tcPr>
          <w:p w14:paraId="50F3723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671B27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524A9C" w14:paraId="4F42875D" w14:textId="77777777" w:rsidTr="00524A9C">
        <w:trPr>
          <w:cantSplit/>
          <w:jc w:val="center"/>
        </w:trPr>
        <w:tc>
          <w:tcPr>
            <w:tcW w:w="3226" w:type="dxa"/>
            <w:vAlign w:val="center"/>
          </w:tcPr>
          <w:p w14:paraId="57FBF7C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85E287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524A9C" w14:paraId="47DB873F" w14:textId="77777777" w:rsidTr="00524A9C">
        <w:trPr>
          <w:cantSplit/>
          <w:jc w:val="center"/>
        </w:trPr>
        <w:tc>
          <w:tcPr>
            <w:tcW w:w="3226" w:type="dxa"/>
            <w:vAlign w:val="center"/>
          </w:tcPr>
          <w:p w14:paraId="464FCEA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EB6DA2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BE05294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77CCD7AC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087ACE82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56367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6A510FCA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2D7ABEC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524A9C" w14:paraId="0B482DE1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6EB5A0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6DE951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ADA144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24A9C" w14:paraId="42EA6E2B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6B14B48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145F7EA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2E8BC3F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24A9C" w14:paraId="764B54F8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3691365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BDFB0A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F89D8B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24A9C" w14:paraId="699ED4D5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4307974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543F2F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ACD861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24A9C" w14:paraId="09DADE74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0D57E88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0080C4F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710C82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24A9C" w14:paraId="25703FE2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2C94D1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42768F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56F2388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24A9C" w14:paraId="2B9C304D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5E4F7F9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2ADEB06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C23270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24A9C" w14:paraId="336EB53E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21F5B2C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9D7FD4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E1C016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24A9C" w14:paraId="6976DA61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392BE9C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4B48AD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D3EB37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24A9C" w14:paraId="79BADBB3" w14:textId="77777777" w:rsidTr="00524A9C">
        <w:trPr>
          <w:cantSplit/>
          <w:jc w:val="center"/>
        </w:trPr>
        <w:tc>
          <w:tcPr>
            <w:tcW w:w="2718" w:type="dxa"/>
            <w:vAlign w:val="center"/>
          </w:tcPr>
          <w:p w14:paraId="0FA49D7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939E37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CD7B15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08B495B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A89EE1E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880C85F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56368"/>
      <w:bookmarkEnd w:id="14"/>
      <w:r>
        <w:rPr>
          <w:b/>
          <w:sz w:val="28"/>
        </w:rPr>
        <w:lastRenderedPageBreak/>
        <w:t>9 БИЗНЕС-ЛОГИКА И ПОЛЬЗОВАТЕЛЬС</w:t>
      </w:r>
      <w:r>
        <w:rPr>
          <w:b/>
          <w:sz w:val="28"/>
        </w:rPr>
        <w:t>КИЕ СЦЕНАРИИ</w:t>
      </w:r>
      <w:bookmarkEnd w:id="17"/>
    </w:p>
    <w:p w14:paraId="6F93A552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</w:t>
      </w:r>
      <w:r>
        <w:rPr>
          <w:sz w:val="28"/>
        </w:rPr>
        <w:t>трация, оплата, политика данных, страница тарифов и загрузка файла без регистрации.</w:t>
      </w:r>
    </w:p>
    <w:p w14:paraId="0E3A3F91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6BA54C0E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524A9C" w14:paraId="47F754B2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F639FA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6BEFEF1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6EB3BB5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0025DF6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24A9C" w14:paraId="6CCA140C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7678FCF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1A8C8E5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1D3D123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AEFCE4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24A9C" w14:paraId="2FAD2221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1F6FF36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24DA087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5B82B63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095035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24A9C" w14:paraId="779801A5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20030E7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304E300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4295B67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0484D97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24A9C" w14:paraId="33F6D903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1D841F7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70B7C9E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55C9B38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35F931C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24A9C" w14:paraId="4FE38E6B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1FF0136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5824D23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17A1A7F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FB50DE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24A9C" w14:paraId="13AD41A9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67DB727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68C41A8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463A5CD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808C65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24A9C" w14:paraId="2E92BDBD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78BCAC4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7929653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441C2DD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8187D7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24A9C" w14:paraId="7DBC2FAD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4E85BE4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7BE1494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0CC4744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67AD485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24A9C" w14:paraId="5AF3093B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377E016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7808822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797581F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C08716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24A9C" w14:paraId="6C329C48" w14:textId="77777777" w:rsidTr="00524A9C">
        <w:trPr>
          <w:cantSplit/>
          <w:jc w:val="center"/>
        </w:trPr>
        <w:tc>
          <w:tcPr>
            <w:tcW w:w="849" w:type="dxa"/>
            <w:vAlign w:val="center"/>
          </w:tcPr>
          <w:p w14:paraId="38B5F89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380EC91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2A456A7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4411714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CA275E8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2F9239F2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17C5CBB6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56369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1A24D3F2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</w:t>
      </w:r>
      <w:r>
        <w:rPr>
          <w:sz w:val="28"/>
        </w:rPr>
        <w:t>кого задания первого релиза.</w:t>
      </w:r>
    </w:p>
    <w:p w14:paraId="11E3A1B1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524A9C" w14:paraId="12F29E79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64BEAE4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0231F09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50E73C7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207DE9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24A9C" w14:paraId="5AE5829D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00B63F1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6A9FBCA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0D156EA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A43822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24A9C" w14:paraId="7EE13CE0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31D0967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2A28BCA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7DB1F3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C48C60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24A9C" w14:paraId="114D16E9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21E94AC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DE648E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687778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6010C9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24A9C" w14:paraId="4C7E4A7C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5574AD8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83104E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B96FAD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A222F5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529C0643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23FC4DE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2144EB5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C041A7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4789FE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2BA27FDF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46A916F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5FE3381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2AEC41F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44AC937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30E4A390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14104B9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5031389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B56184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0ED766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50173D12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4E63AA1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0815DC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5DF88C6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32EA90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3898CB9A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268EB8F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C5B15B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5D5C6DC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3DEC983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639FD3DB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58C7A75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7E6A962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A0E69A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5F8C4B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24A9C" w14:paraId="2E2F4ABA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058F731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6B3E2C5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B37E54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A64201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24A9C" w14:paraId="18551FEB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6752828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36687C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6F72C39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0C7495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24A9C" w14:paraId="49F0612F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14B62C4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BCD523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7ED8118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4226149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24A9C" w14:paraId="79BD0C8D" w14:textId="77777777" w:rsidTr="00524A9C">
        <w:trPr>
          <w:cantSplit/>
          <w:jc w:val="center"/>
        </w:trPr>
        <w:tc>
          <w:tcPr>
            <w:tcW w:w="943" w:type="dxa"/>
            <w:vAlign w:val="center"/>
          </w:tcPr>
          <w:p w14:paraId="25CD25B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A2D791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D8B080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9BFAF8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49786DD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41DC00D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</w:t>
      </w:r>
      <w:r>
        <w:rPr>
          <w:sz w:val="28"/>
        </w:rPr>
        <w:t>акрыть до утверждения задания, либо перенести в следующие релизы.</w:t>
      </w:r>
    </w:p>
    <w:p w14:paraId="245D7E8D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56370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31CCBA2B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160EE063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524A9C" w14:paraId="19D26581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3C2E47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6C4AE4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25DF6C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524A9C" w14:paraId="6059C552" w14:textId="77777777" w:rsidTr="00524A9C">
        <w:trPr>
          <w:cantSplit/>
          <w:jc w:val="center"/>
        </w:trPr>
        <w:tc>
          <w:tcPr>
            <w:tcW w:w="2903" w:type="dxa"/>
            <w:vAlign w:val="center"/>
          </w:tcPr>
          <w:p w14:paraId="378CB48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BF7188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4175D42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524A9C" w14:paraId="2C47BF35" w14:textId="77777777" w:rsidTr="00524A9C">
        <w:trPr>
          <w:cantSplit/>
          <w:jc w:val="center"/>
        </w:trPr>
        <w:tc>
          <w:tcPr>
            <w:tcW w:w="2903" w:type="dxa"/>
            <w:vAlign w:val="center"/>
          </w:tcPr>
          <w:p w14:paraId="6EF3C81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950B48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82AC80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524A9C" w14:paraId="0EE3D370" w14:textId="77777777" w:rsidTr="00524A9C">
        <w:trPr>
          <w:cantSplit/>
          <w:jc w:val="center"/>
        </w:trPr>
        <w:tc>
          <w:tcPr>
            <w:tcW w:w="2903" w:type="dxa"/>
            <w:vAlign w:val="center"/>
          </w:tcPr>
          <w:p w14:paraId="577F1CD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282FE2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365C52D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524A9C" w14:paraId="3A830110" w14:textId="77777777" w:rsidTr="00524A9C">
        <w:trPr>
          <w:cantSplit/>
          <w:jc w:val="center"/>
        </w:trPr>
        <w:tc>
          <w:tcPr>
            <w:tcW w:w="2903" w:type="dxa"/>
            <w:vAlign w:val="center"/>
          </w:tcPr>
          <w:p w14:paraId="5533196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46324B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A85651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4ECC8C04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1824610E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6AC0345" w14:textId="77777777" w:rsidR="00524A9C" w:rsidRDefault="00CD455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817396" wp14:editId="643C2944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0635D9" w14:textId="77777777" w:rsidR="00524A9C" w:rsidRDefault="00CD455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94CA020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BA79A62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57DA6243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56371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6FF89B2C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2F65EA56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524A9C" w14:paraId="4E820DE2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3DBA8C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CE5C0D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523D1F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A3A029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24A9C" w14:paraId="1CF07E27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6E5B655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34B134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22F0A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51A408C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24A9C" w14:paraId="28EF3154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51244DD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8CA5F3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6B3600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2A76C1A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524A9C" w14:paraId="298B054F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7B44364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02E469E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0FBF069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E6D135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524A9C" w14:paraId="74F479B2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55577D5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870640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2ABAFA5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622307F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24A9C" w14:paraId="6FBA2A94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61ED970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2C6C63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EAF4FC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6943B7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24A9C" w14:paraId="3AFCF93F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5400749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08686D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3EF13A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5D301E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24A9C" w14:paraId="4B525AC8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15F2C95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E2203B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19F459E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E2A643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24A9C" w14:paraId="67E09F59" w14:textId="77777777" w:rsidTr="00524A9C">
        <w:trPr>
          <w:cantSplit/>
          <w:jc w:val="center"/>
        </w:trPr>
        <w:tc>
          <w:tcPr>
            <w:tcW w:w="1991" w:type="dxa"/>
            <w:vAlign w:val="center"/>
          </w:tcPr>
          <w:p w14:paraId="3171803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6A50F52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EDAC3D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69972E8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F4DFCEA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5DEC5FD8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5025BC35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524A9C" w14:paraId="1EF05E94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2B215D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4FBE79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24A9C" w14:paraId="30B684D1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06691BA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0955840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524A9C" w14:paraId="04B447F5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651206F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FA1FEA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524A9C" w14:paraId="5A039F35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1339477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777625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524A9C" w14:paraId="2111856C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57FF8FA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2375DA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524A9C" w14:paraId="2172168F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3838565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454BA0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24A9C" w14:paraId="2680818E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30D8284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6F8D9B0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524A9C" w14:paraId="230459C4" w14:textId="77777777" w:rsidTr="00524A9C">
        <w:trPr>
          <w:cantSplit/>
          <w:jc w:val="center"/>
        </w:trPr>
        <w:tc>
          <w:tcPr>
            <w:tcW w:w="2935" w:type="dxa"/>
            <w:vAlign w:val="center"/>
          </w:tcPr>
          <w:p w14:paraId="2AF6F8B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FB0F71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78F48C51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58B7F0A4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2397AF1A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524A9C" w14:paraId="36986B23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0D25450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69D5C31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48A9D68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524A9C" w14:paraId="620DE501" w14:textId="77777777" w:rsidTr="00524A9C">
        <w:trPr>
          <w:cantSplit/>
          <w:jc w:val="center"/>
        </w:trPr>
        <w:tc>
          <w:tcPr>
            <w:tcW w:w="3800" w:type="dxa"/>
            <w:vAlign w:val="center"/>
          </w:tcPr>
          <w:p w14:paraId="1052F2F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59407C2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19E7860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524A9C" w14:paraId="6D6719BE" w14:textId="77777777" w:rsidTr="00524A9C">
        <w:trPr>
          <w:cantSplit/>
          <w:jc w:val="center"/>
        </w:trPr>
        <w:tc>
          <w:tcPr>
            <w:tcW w:w="3800" w:type="dxa"/>
            <w:vAlign w:val="center"/>
          </w:tcPr>
          <w:p w14:paraId="4A173A1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81D7A2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1DE4CBB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524A9C" w14:paraId="44DC784D" w14:textId="77777777" w:rsidTr="00524A9C">
        <w:trPr>
          <w:cantSplit/>
          <w:jc w:val="center"/>
        </w:trPr>
        <w:tc>
          <w:tcPr>
            <w:tcW w:w="3800" w:type="dxa"/>
            <w:vAlign w:val="center"/>
          </w:tcPr>
          <w:p w14:paraId="2753831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49D7CC2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76C0287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524A9C" w14:paraId="0D04E936" w14:textId="77777777" w:rsidTr="00524A9C">
        <w:trPr>
          <w:cantSplit/>
          <w:jc w:val="center"/>
        </w:trPr>
        <w:tc>
          <w:tcPr>
            <w:tcW w:w="3800" w:type="dxa"/>
            <w:vAlign w:val="center"/>
          </w:tcPr>
          <w:p w14:paraId="5900088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154D63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5EAC249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524A9C" w14:paraId="3CAEB1C4" w14:textId="77777777" w:rsidTr="00524A9C">
        <w:trPr>
          <w:cantSplit/>
          <w:jc w:val="center"/>
        </w:trPr>
        <w:tc>
          <w:tcPr>
            <w:tcW w:w="3800" w:type="dxa"/>
            <w:vAlign w:val="center"/>
          </w:tcPr>
          <w:p w14:paraId="1073781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38D3AC8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2B8F8A0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14E67EC7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699A5236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6050CB1D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56372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168D0E26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3C648FE3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524A9C" w14:paraId="69B4D5EE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78F0C74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4819405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0BC60BC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47BE46F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24A9C" w14:paraId="49C7D022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597FFCC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1E10442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7113E71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395ED9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6AE9470E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118876E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3B45570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6E277CD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BEDBFF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1C9BCD4C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1257E17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5070818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0726950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E2F033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2643D727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201F8E9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75ADF03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2CE6A65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787F80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706F8610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13A1B12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3D15478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74651E1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641413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4559EA6B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0176FEA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4D14742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24B814E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507552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30BF7A5E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2582E86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2A19C57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39B8C26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0073D1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24A9C" w14:paraId="4E7939BE" w14:textId="77777777" w:rsidTr="00524A9C">
        <w:trPr>
          <w:cantSplit/>
          <w:jc w:val="center"/>
        </w:trPr>
        <w:tc>
          <w:tcPr>
            <w:tcW w:w="3133" w:type="dxa"/>
            <w:vAlign w:val="center"/>
          </w:tcPr>
          <w:p w14:paraId="3CC627E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18F6133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334C5C0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3736F1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BA901F2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3DBC652D" w14:textId="77777777" w:rsidR="00524A9C" w:rsidRDefault="00CD455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7F823507" w14:textId="77777777" w:rsidR="00524A9C" w:rsidRDefault="00CD4555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6373"/>
      <w:bookmarkEnd w:id="24"/>
      <w:r>
        <w:rPr>
          <w:b/>
          <w:sz w:val="28"/>
        </w:rPr>
        <w:lastRenderedPageBreak/>
        <w:t>ВЫВОДЫ</w:t>
      </w:r>
      <w:bookmarkEnd w:id="27"/>
    </w:p>
    <w:p w14:paraId="41394AE6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</w:t>
      </w:r>
      <w:r>
        <w:rPr>
          <w:sz w:val="28"/>
        </w:rPr>
        <w:t xml:space="preserve"> - довести число платящих до цели 50 дополнительными каналами и ранней проверкой конверсий.</w:t>
      </w:r>
    </w:p>
    <w:p w14:paraId="4DFB2F0C" w14:textId="77777777" w:rsidR="00524A9C" w:rsidRDefault="00CD4555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6374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848C2DD" w14:textId="77777777" w:rsidR="00524A9C" w:rsidRDefault="00CD455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A687A84" w14:textId="77777777" w:rsidR="00524A9C" w:rsidRDefault="00CD455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530F8CF" w14:textId="77777777" w:rsidR="00524A9C" w:rsidRDefault="00CD455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72C61BC0" w14:textId="77777777" w:rsidR="00524A9C" w:rsidRDefault="00CD455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5238D03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56375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2FE57419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10A3ABEA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524A9C" w14:paraId="6ED12E54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206F8C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08238F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24A9C" w14:paraId="6F243860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69EB465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1F6ABA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524A9C" w14:paraId="1C590B57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5B93ADB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B7D2DF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524A9C" w14:paraId="79E29774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1F14BB5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963849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524A9C" w14:paraId="233E2D25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04D92E1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AC8C51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524A9C" w14:paraId="4279E5EE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2356AED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F7E7C7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24A9C" w14:paraId="230D26F0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5976A93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847517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524A9C" w14:paraId="1C6C455B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4A9B7D7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A28DB2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524A9C" w14:paraId="63043C66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00AD73E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9440F1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524A9C" w14:paraId="472E788D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348E063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4792009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524A9C" w14:paraId="6097200C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5CD39A2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CCEB23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524A9C" w14:paraId="100DAEEF" w14:textId="77777777" w:rsidTr="00524A9C">
        <w:trPr>
          <w:cantSplit/>
          <w:jc w:val="center"/>
        </w:trPr>
        <w:tc>
          <w:tcPr>
            <w:tcW w:w="3093" w:type="dxa"/>
            <w:vAlign w:val="center"/>
          </w:tcPr>
          <w:p w14:paraId="20B55E2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8EABAD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77FCB37A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</w:t>
      </w:r>
      <w:r>
        <w:rPr>
          <w:sz w:val="28"/>
        </w:rPr>
        <w:t>та.</w:t>
      </w:r>
    </w:p>
    <w:p w14:paraId="347E596A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56376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6E39085A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1D026487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524A9C" w14:paraId="50AE8CFB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FD73E0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F7341B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3AE270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B1B63D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4D259C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4CB920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24A9C" w14:paraId="44A34E9F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536362F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26D9234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32C454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046B45E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265B24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274C48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524A9C" w14:paraId="0063CAC9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480C07B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091158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8F2D2C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68CD8C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4647AB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DC4C26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524A9C" w14:paraId="56A2225C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0F6725D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0322572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5776836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89B418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72E469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557DC1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524A9C" w14:paraId="25E4F288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250D076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FE0D38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F20B4B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4C1D14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A869A4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8D9C84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524A9C" w14:paraId="65DCFE07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5B3921B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9CF99A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C45DD7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F4E744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FD085D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DAC4B9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524A9C" w14:paraId="1537209F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6A0A3D6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5E1FFE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6A23A4F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47DC78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85CF17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0A857A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524A9C" w14:paraId="20541159" w14:textId="77777777" w:rsidTr="00524A9C">
        <w:trPr>
          <w:cantSplit/>
          <w:jc w:val="center"/>
        </w:trPr>
        <w:tc>
          <w:tcPr>
            <w:tcW w:w="1895" w:type="dxa"/>
            <w:vAlign w:val="center"/>
          </w:tcPr>
          <w:p w14:paraId="7EEB38C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0EDC29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5C4E2F2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E74F73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83DBED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3CF3C9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42A486A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528F67A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56377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3F849CB5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полноты.</w:t>
      </w:r>
    </w:p>
    <w:p w14:paraId="5D7CA54B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524A9C" w14:paraId="3E344A51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1DE0A6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0E4221A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A11F6C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24A9C" w14:paraId="7D8E71B2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7713D71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4F2FB37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404F74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0777862B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5CACA7E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66B16A6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F4CFC4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524A9C" w14:paraId="5AD9913A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0F62C69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5B692D5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CFDACC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35C2B781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67A5368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82AF9A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3B805C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552481E7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0A068E4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388D1F6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8FA4B3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18716B52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74985D9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144B98E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335224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78D0B43E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522ED49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699FBB9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EB816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19CB9EAB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799FAE9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7DF9279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A701B1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75F1693F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3392B5C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1E545AD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52E229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35A02B07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495F7BC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6F1CCF6B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F4E304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3B5C2D06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5C9F8DB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</w:t>
            </w:r>
            <w:r>
              <w:rPr>
                <w:sz w:val="24"/>
              </w:rPr>
              <w:t>язность</w:t>
            </w:r>
          </w:p>
        </w:tc>
        <w:tc>
          <w:tcPr>
            <w:tcW w:w="1233" w:type="dxa"/>
            <w:vAlign w:val="center"/>
          </w:tcPr>
          <w:p w14:paraId="700BE3E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3338AB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1BFB56E9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5A3803A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1F16B5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5AFFFF7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4F4F42BB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1441FA9E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2384E4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05209DB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524A9C" w14:paraId="32B0B8A7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2EBFE43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12A1E0A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733362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24A9C" w14:paraId="3E6408F6" w14:textId="77777777" w:rsidTr="00524A9C">
        <w:trPr>
          <w:cantSplit/>
          <w:jc w:val="center"/>
        </w:trPr>
        <w:tc>
          <w:tcPr>
            <w:tcW w:w="3817" w:type="dxa"/>
            <w:vAlign w:val="center"/>
          </w:tcPr>
          <w:p w14:paraId="40A8B3A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3004D4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DA2820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EB88FD9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29734070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56378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457BE2E7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3CBC8612" w14:textId="77777777" w:rsidR="00524A9C" w:rsidRDefault="00CD4555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524A9C" w14:paraId="54291E84" w14:textId="77777777" w:rsidTr="00524A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770255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1454B14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020C4C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24A9C" w14:paraId="0D7416F9" w14:textId="77777777" w:rsidTr="00524A9C">
        <w:trPr>
          <w:cantSplit/>
          <w:jc w:val="center"/>
        </w:trPr>
        <w:tc>
          <w:tcPr>
            <w:tcW w:w="3097" w:type="dxa"/>
            <w:vAlign w:val="center"/>
          </w:tcPr>
          <w:p w14:paraId="4884983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1CFCC1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3BD5A051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524A9C" w14:paraId="519FE438" w14:textId="77777777" w:rsidTr="00524A9C">
        <w:trPr>
          <w:cantSplit/>
          <w:jc w:val="center"/>
        </w:trPr>
        <w:tc>
          <w:tcPr>
            <w:tcW w:w="3097" w:type="dxa"/>
            <w:vAlign w:val="center"/>
          </w:tcPr>
          <w:p w14:paraId="39A2163D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1A3BFC74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0A509CE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524A9C" w14:paraId="46EE050B" w14:textId="77777777" w:rsidTr="00524A9C">
        <w:trPr>
          <w:cantSplit/>
          <w:jc w:val="center"/>
        </w:trPr>
        <w:tc>
          <w:tcPr>
            <w:tcW w:w="3097" w:type="dxa"/>
            <w:vAlign w:val="center"/>
          </w:tcPr>
          <w:p w14:paraId="7E0308D0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557616E9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2E59D28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24A9C" w14:paraId="630BFFC7" w14:textId="77777777" w:rsidTr="00524A9C">
        <w:trPr>
          <w:cantSplit/>
          <w:jc w:val="center"/>
        </w:trPr>
        <w:tc>
          <w:tcPr>
            <w:tcW w:w="3097" w:type="dxa"/>
            <w:vAlign w:val="center"/>
          </w:tcPr>
          <w:p w14:paraId="344450D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BDDF36A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CD002E6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24A9C" w14:paraId="697CD8F5" w14:textId="77777777" w:rsidTr="00524A9C">
        <w:trPr>
          <w:cantSplit/>
          <w:jc w:val="center"/>
        </w:trPr>
        <w:tc>
          <w:tcPr>
            <w:tcW w:w="3097" w:type="dxa"/>
            <w:vAlign w:val="center"/>
          </w:tcPr>
          <w:p w14:paraId="5E606768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336BF31F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F5ACD25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524A9C" w14:paraId="531EC406" w14:textId="77777777" w:rsidTr="00524A9C">
        <w:trPr>
          <w:cantSplit/>
          <w:jc w:val="center"/>
        </w:trPr>
        <w:tc>
          <w:tcPr>
            <w:tcW w:w="3097" w:type="dxa"/>
            <w:vAlign w:val="center"/>
          </w:tcPr>
          <w:p w14:paraId="759C2B02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32ADD2C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1E7394C3" w14:textId="77777777" w:rsidR="00524A9C" w:rsidRDefault="00CD455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E52FA16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0510B04" w14:textId="77777777" w:rsidR="00524A9C" w:rsidRDefault="00CD4555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56379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302056F2" w14:textId="77777777" w:rsidR="00524A9C" w:rsidRDefault="00CD455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bookmarkEnd w:id="38"/>
    <w:sectPr w:rsidR="00524A9C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6CB52E" w14:textId="77777777" w:rsidR="00000000" w:rsidRDefault="00CD4555">
      <w:pPr>
        <w:spacing w:after="0"/>
      </w:pPr>
      <w:r>
        <w:separator/>
      </w:r>
    </w:p>
  </w:endnote>
  <w:endnote w:type="continuationSeparator" w:id="0">
    <w:p w14:paraId="76D23885" w14:textId="77777777" w:rsidR="00000000" w:rsidRDefault="00CD455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211BF" w14:textId="57F31E6F" w:rsidR="00524A9C" w:rsidRDefault="00CD455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8057E" w14:textId="77777777" w:rsidR="00000000" w:rsidRDefault="00CD4555">
      <w:pPr>
        <w:spacing w:after="0"/>
      </w:pPr>
      <w:r>
        <w:separator/>
      </w:r>
    </w:p>
  </w:footnote>
  <w:footnote w:type="continuationSeparator" w:id="0">
    <w:p w14:paraId="2935720D" w14:textId="77777777" w:rsidR="00000000" w:rsidRDefault="00CD455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7DC3D" w14:textId="77777777" w:rsidR="00524A9C" w:rsidRDefault="00524A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8AC3B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6CCBB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4A9C"/>
    <w:rsid w:val="00524A9C"/>
    <w:rsid w:val="00CD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D8DCF"/>
  <w15:docId w15:val="{A614184D-F75D-4647-A81E-3C465498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D45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4528</Words>
  <Characters>25810</Characters>
  <Application>Microsoft Office Word</Application>
  <DocSecurity>0</DocSecurity>
  <Lines>215</Lines>
  <Paragraphs>60</Paragraphs>
  <ScaleCrop>false</ScaleCrop>
  <Company/>
  <LinksUpToDate>false</LinksUpToDate>
  <CharactersWithSpaces>30278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2026-10-03T18:45:00Z</dcterms:modified>
</cp:coreProperties>
</file>