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8EE5" w14:textId="77777777" w:rsidR="00270B90" w:rsidRDefault="00270B90">
      <w:r>
        <w:t xml:space="preserve">                               Introduction to C</w:t>
      </w:r>
    </w:p>
    <w:p w14:paraId="2AABBD5C" w14:textId="77777777" w:rsidR="00270B90" w:rsidRDefault="00270B90">
      <w:r>
        <w:t xml:space="preserve">There is no assignment </w:t>
      </w:r>
    </w:p>
    <w:sectPr w:rsidR="0027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90"/>
    <w:rsid w:val="00270B90"/>
    <w:rsid w:val="00E0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CBAFE"/>
  <w15:chartTrackingRefBased/>
  <w15:docId w15:val="{A6166A58-9322-D642-BD5E-D825E6B5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ebineshar1974@gmail.com</dc:creator>
  <cp:keywords/>
  <dc:description/>
  <cp:lastModifiedBy>ebineshar1974@gmail.com</cp:lastModifiedBy>
  <cp:revision>2</cp:revision>
  <dcterms:created xsi:type="dcterms:W3CDTF">2024-04-18T03:21:00Z</dcterms:created>
  <dcterms:modified xsi:type="dcterms:W3CDTF">2024-04-18T03:21:00Z</dcterms:modified>
</cp:coreProperties>
</file>