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9E7" w:rsidRDefault="002E5BAA">
      <w:r>
        <w:rPr>
          <w:noProof/>
          <w:lang w:eastAsia="ru-RU"/>
        </w:rPr>
        <w:drawing>
          <wp:inline distT="0" distB="0" distL="0" distR="0" wp14:anchorId="21BF266A" wp14:editId="48F6D3D0">
            <wp:extent cx="5267325" cy="3429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BAA" w:rsidRDefault="002E5BAA">
      <w:r>
        <w:t xml:space="preserve">Создали 2 </w:t>
      </w:r>
      <w:proofErr w:type="spellStart"/>
      <w:r>
        <w:t>коммита</w:t>
      </w:r>
      <w:proofErr w:type="spellEnd"/>
      <w:r>
        <w:t xml:space="preserve"> и 1 ветку </w:t>
      </w:r>
    </w:p>
    <w:p w:rsidR="002E5BAA" w:rsidRDefault="002E5BAA">
      <w:r>
        <w:rPr>
          <w:noProof/>
          <w:lang w:eastAsia="ru-RU"/>
        </w:rPr>
        <w:drawing>
          <wp:inline distT="0" distB="0" distL="0" distR="0" wp14:anchorId="1C959887" wp14:editId="63A49CD6">
            <wp:extent cx="4305300" cy="3057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E5BAA" w:rsidRDefault="00214F41">
      <w:r>
        <w:t xml:space="preserve">3 </w:t>
      </w:r>
      <w:proofErr w:type="spellStart"/>
      <w:r>
        <w:t>коммита</w:t>
      </w:r>
      <w:proofErr w:type="spellEnd"/>
      <w:r>
        <w:t xml:space="preserve"> и 2 ветки </w:t>
      </w:r>
    </w:p>
    <w:p w:rsidR="00214F41" w:rsidRDefault="00214F4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E20FE16" wp14:editId="2EC9FE0C">
            <wp:extent cx="5038725" cy="3133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F41" w:rsidRPr="00214F41" w:rsidRDefault="00214F41">
      <w:r>
        <w:t xml:space="preserve">4 </w:t>
      </w:r>
      <w:proofErr w:type="spellStart"/>
      <w:r>
        <w:t>коммита</w:t>
      </w:r>
      <w:proofErr w:type="spellEnd"/>
      <w:r>
        <w:t xml:space="preserve"> и 2 ветки </w:t>
      </w:r>
      <w:bookmarkStart w:id="0" w:name="_GoBack"/>
      <w:bookmarkEnd w:id="0"/>
    </w:p>
    <w:sectPr w:rsidR="00214F41" w:rsidRPr="00214F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272"/>
    <w:rsid w:val="00214F41"/>
    <w:rsid w:val="002E09E7"/>
    <w:rsid w:val="002E5BAA"/>
    <w:rsid w:val="00EC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8A4AF"/>
  <w15:chartTrackingRefBased/>
  <w15:docId w15:val="{10DC2131-BA15-42C0-B33A-EF3FD68F1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2</cp:revision>
  <dcterms:created xsi:type="dcterms:W3CDTF">2024-12-16T15:32:00Z</dcterms:created>
  <dcterms:modified xsi:type="dcterms:W3CDTF">2024-12-16T15:52:00Z</dcterms:modified>
</cp:coreProperties>
</file>