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E75E" w14:textId="77777777" w:rsidR="00727C88" w:rsidRDefault="00727C88">
      <w:pPr>
        <w:rPr>
          <w:sz w:val="2"/>
          <w:szCs w:val="2"/>
        </w:rPr>
      </w:pPr>
    </w:p>
    <w:tbl>
      <w:tblPr>
        <w:tblStyle w:val="a"/>
        <w:tblW w:w="1224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727C88" w14:paraId="27490846" w14:textId="77777777" w:rsidTr="00CB5BBA">
        <w:trPr>
          <w:trHeight w:val="38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EBC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09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EE07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57F7" w14:textId="77777777" w:rsidR="00727C88" w:rsidRDefault="00727C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54E8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727C88" w14:paraId="4B2E2B26" w14:textId="77777777" w:rsidTr="00CB5BBA">
        <w:trPr>
          <w:trHeight w:val="246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1D8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85F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noProof/>
                <w:color w:val="FFFFFF"/>
                <w:sz w:val="72"/>
                <w:szCs w:val="72"/>
              </w:rPr>
              <w:drawing>
                <wp:inline distT="114300" distB="114300" distL="114300" distR="114300" wp14:anchorId="6F615786" wp14:editId="42168F34">
                  <wp:extent cx="1192189" cy="42289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189" cy="422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F8084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color w:val="FFFFFF"/>
                <w:sz w:val="72"/>
                <w:szCs w:val="72"/>
              </w:rPr>
              <w:t>Invoice</w:t>
            </w: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64B3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24FB" w14:textId="65BA64BF" w:rsidR="00727C88" w:rsidRDefault="00F71AB0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Business</w:t>
            </w:r>
            <w:r w:rsidR="007E5FEF">
              <w:rPr>
                <w:b/>
                <w:color w:val="FFFFFF"/>
              </w:rPr>
              <w:t xml:space="preserve"> Name</w:t>
            </w:r>
          </w:p>
          <w:p w14:paraId="7CD4980F" w14:textId="3AB7DADD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Business Address</w:t>
            </w:r>
          </w:p>
          <w:p w14:paraId="02DA606E" w14:textId="277DD92C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City</w:t>
            </w:r>
            <w:r w:rsidR="00F71AB0">
              <w:rPr>
                <w:color w:val="FFFFFF"/>
                <w:sz w:val="18"/>
                <w:szCs w:val="18"/>
              </w:rPr>
              <w:t>, State</w:t>
            </w:r>
          </w:p>
          <w:p w14:paraId="5D0A6FC3" w14:textId="2485F8C3" w:rsidR="00727C88" w:rsidRPr="00F71AB0" w:rsidRDefault="007E5FEF" w:rsidP="00F71AB0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</w:t>
            </w:r>
            <w:r w:rsidR="00F71AB0">
              <w:rPr>
                <w:color w:val="FFFFFF"/>
                <w:sz w:val="18"/>
                <w:szCs w:val="18"/>
              </w:rPr>
              <w:t>ntact Number</w:t>
            </w: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6BE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</w:tc>
      </w:tr>
      <w:tr w:rsidR="00727C88" w14:paraId="63F008B2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2D7E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</w:pPr>
          </w:p>
        </w:tc>
      </w:tr>
      <w:tr w:rsidR="00727C88" w14:paraId="11FF262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9146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E088" w14:textId="77777777" w:rsidR="00727C88" w:rsidRDefault="007E5FEF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14:paraId="26F97A6E" w14:textId="64DF829A" w:rsidR="00727C88" w:rsidRDefault="00437E31">
            <w:pPr>
              <w:widowControl w:val="0"/>
              <w:spacing w:line="392" w:lineRule="auto"/>
              <w:ind w:hanging="90"/>
              <w:rPr>
                <w:b/>
              </w:rPr>
            </w:pPr>
            <w:r>
              <w:rPr>
                <w:b/>
              </w:rPr>
              <w:t>Google</w:t>
            </w:r>
          </w:p>
          <w:p w14:paraId="4BDA8A34" w14:textId="77777777" w:rsidR="00727C88" w:rsidRDefault="007E5FEF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  <w:p w14:paraId="19F4D3BB" w14:textId="0A685072" w:rsidR="00727C88" w:rsidRDefault="008601DA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</w:t>
            </w:r>
            <w:r w:rsidR="000A138F">
              <w:rPr>
                <w:sz w:val="18"/>
                <w:szCs w:val="18"/>
              </w:rPr>
              <w:t xml:space="preserve">, </w:t>
            </w:r>
            <w:r w:rsidR="00C656A6">
              <w:rPr>
                <w:sz w:val="18"/>
                <w:szCs w:val="18"/>
              </w:rPr>
              <w:t>Del</w:t>
            </w:r>
          </w:p>
          <w:p w14:paraId="16FBD8AB" w14:textId="6CEEDC2A" w:rsidR="00727C88" w:rsidRDefault="00292CA5">
            <w:pPr>
              <w:widowControl w:val="0"/>
              <w:spacing w:line="392" w:lineRule="auto"/>
              <w:ind w:hanging="90"/>
            </w:pPr>
            <w:r>
              <w:rPr>
                <w:sz w:val="18"/>
                <w:szCs w:val="18"/>
              </w:rPr>
              <w:t>23984937238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C56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E8FD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14:paraId="49A20814" w14:textId="28DE096E" w:rsidR="00727C88" w:rsidRDefault="000A138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invoice_num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681CBCC2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14:paraId="318241FC" w14:textId="7F6D5BD2" w:rsidR="00727C88" w:rsidRDefault="000A138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date_in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6D2A1C6A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14:paraId="0390ED5F" w14:textId="1D827F5F" w:rsidR="00727C88" w:rsidRDefault="000A138F">
            <w:pPr>
              <w:widowControl w:val="0"/>
              <w:spacing w:line="392" w:lineRule="auto"/>
              <w:ind w:right="45"/>
              <w:jc w:val="right"/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date_due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077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296ECC7D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1EB6" w14:textId="77777777" w:rsidR="00727C88" w:rsidRDefault="008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pict w14:anchorId="17B6AF94">
                <v:rect id="_x0000_i1025" style="width:0;height:1.5pt" o:hralign="center" o:hrstd="t" o:hr="t" fillcolor="#a0a0a0" stroked="f"/>
              </w:pict>
            </w:r>
          </w:p>
        </w:tc>
      </w:tr>
    </w:tbl>
    <w:p w14:paraId="1AA79CDF" w14:textId="77777777" w:rsidR="00727C88" w:rsidRDefault="00727C88"/>
    <w:tbl>
      <w:tblPr>
        <w:tblStyle w:val="a0"/>
        <w:tblW w:w="12225" w:type="dxa"/>
        <w:tblLayout w:type="fixed"/>
        <w:tblLook w:val="0600" w:firstRow="0" w:lastRow="0" w:firstColumn="0" w:lastColumn="0" w:noHBand="1" w:noVBand="1"/>
      </w:tblPr>
      <w:tblGrid>
        <w:gridCol w:w="465"/>
        <w:gridCol w:w="1515"/>
        <w:gridCol w:w="5535"/>
        <w:gridCol w:w="1125"/>
        <w:gridCol w:w="1200"/>
        <w:gridCol w:w="555"/>
        <w:gridCol w:w="1380"/>
        <w:gridCol w:w="450"/>
      </w:tblGrid>
      <w:tr w:rsidR="00727C88" w14:paraId="5AA24AC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91A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5DD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ITEMS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7AB2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EF95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QUANTITY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F6C6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PRICE</w:t>
            </w: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0D5A" w14:textId="77777777" w:rsidR="00727C88" w:rsidRDefault="007E5FEF">
            <w:pPr>
              <w:widowControl w:val="0"/>
              <w:spacing w:line="360" w:lineRule="auto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269C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AMOUNT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49C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3F9B1321" w14:textId="77777777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0FBB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3A32" w14:textId="543B51EF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[prod1_num]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206" w14:textId="17745793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[prod1]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0C58" w14:textId="743AF050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[prod1_qt]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86B3" w14:textId="7305C5D3" w:rsidR="00727C88" w:rsidRDefault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0A138F">
              <w:rPr>
                <w:sz w:val="18"/>
                <w:szCs w:val="18"/>
              </w:rPr>
              <w:t>[prod1_price]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6F3F" w14:textId="25996F51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[prod1_</w:t>
            </w:r>
            <w:proofErr w:type="gramStart"/>
            <w:r>
              <w:rPr>
                <w:sz w:val="18"/>
                <w:szCs w:val="18"/>
              </w:rPr>
              <w:t>tax]</w:t>
            </w:r>
            <w:r w:rsidR="007E5FEF">
              <w:rPr>
                <w:sz w:val="18"/>
                <w:szCs w:val="18"/>
              </w:rPr>
              <w:t>%</w:t>
            </w:r>
            <w:proofErr w:type="gram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A537" w14:textId="0B80825F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FE0BD5">
              <w:rPr>
                <w:sz w:val="18"/>
                <w:szCs w:val="18"/>
              </w:rPr>
              <w:t>[prod1_amt]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2D5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727C88" w14:paraId="02D029EA" w14:textId="77777777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B44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E3B" w14:textId="5371968D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[prod2_num]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5540" w14:textId="57EFBE30" w:rsidR="00727C88" w:rsidRDefault="000A138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[prod2]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4D98" w14:textId="2D5EA5CC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[prod2_qt]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95C9" w14:textId="581E374A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0A138F">
              <w:rPr>
                <w:sz w:val="18"/>
                <w:szCs w:val="18"/>
              </w:rPr>
              <w:t>[prod2_price]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2A7E" w14:textId="3941A9B4" w:rsidR="00727C88" w:rsidRDefault="000A138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[prod2_</w:t>
            </w:r>
            <w:proofErr w:type="gramStart"/>
            <w:r>
              <w:rPr>
                <w:sz w:val="18"/>
                <w:szCs w:val="18"/>
              </w:rPr>
              <w:t>tax]</w:t>
            </w:r>
            <w:r w:rsidR="007E5FEF">
              <w:rPr>
                <w:sz w:val="18"/>
                <w:szCs w:val="18"/>
              </w:rPr>
              <w:t>%</w:t>
            </w:r>
            <w:proofErr w:type="gram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01E2" w14:textId="301AFD06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FE0BD5">
              <w:rPr>
                <w:sz w:val="18"/>
                <w:szCs w:val="18"/>
              </w:rPr>
              <w:t>[prod2_amt]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1A5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B5BBA" w14:paraId="5EE041C3" w14:textId="77777777" w:rsidTr="00CB5BBA">
        <w:trPr>
          <w:trHeight w:val="420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B0C9D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FA173" w14:textId="44036EF5" w:rsidR="00CB5BBA" w:rsidRDefault="00CB5BBA" w:rsidP="00CB5BBA">
            <w:pPr>
              <w:widowControl w:val="0"/>
              <w:spacing w:line="392" w:lineRule="auto"/>
            </w:pPr>
            <w:r>
              <w:rPr>
                <w:b/>
                <w:sz w:val="16"/>
                <w:szCs w:val="16"/>
              </w:rPr>
              <w:t>Terms &amp; Conditions:</w:t>
            </w: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819E61" w14:textId="77777777" w:rsidR="00CB5BBA" w:rsidRDefault="00CB5BBA" w:rsidP="00CB5BBA">
            <w:pPr>
              <w:widowControl w:val="0"/>
              <w:spacing w:line="392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TOTAL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5D4C3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BBA" w14:paraId="76F0BDDC" w14:textId="77777777" w:rsidTr="002841F7">
        <w:trPr>
          <w:trHeight w:val="25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B8AB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685D" w14:textId="619136C4" w:rsidR="00CB5BBA" w:rsidRPr="00CB5BBA" w:rsidRDefault="00CB5BBA" w:rsidP="00CB5BBA">
            <w:pPr>
              <w:widowControl w:val="0"/>
              <w:spacing w:line="392" w:lineRule="auto"/>
              <w:rPr>
                <w:i/>
                <w:iCs/>
                <w:sz w:val="18"/>
                <w:szCs w:val="18"/>
              </w:rPr>
            </w:pPr>
            <w:r w:rsidRPr="00CB5BBA">
              <w:rPr>
                <w:i/>
                <w:iCs/>
                <w:sz w:val="18"/>
                <w:szCs w:val="18"/>
              </w:rPr>
              <w:t>Your Terms and Conditions here</w:t>
            </w:r>
          </w:p>
          <w:p w14:paraId="60A4955E" w14:textId="77777777" w:rsidR="00CB5BBA" w:rsidRDefault="00CB5BBA" w:rsidP="00CB5BBA">
            <w:pPr>
              <w:widowControl w:val="0"/>
              <w:spacing w:line="392" w:lineRule="auto"/>
              <w:rPr>
                <w:sz w:val="18"/>
                <w:szCs w:val="18"/>
              </w:rPr>
            </w:pP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3255" w14:textId="7CA277EA" w:rsidR="00CB5BBA" w:rsidRDefault="00CB5BBA" w:rsidP="00CB5BBA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52"/>
                <w:szCs w:val="52"/>
              </w:rPr>
              <w:t>₹</w:t>
            </w:r>
            <w:r w:rsidR="000A138F">
              <w:rPr>
                <w:b/>
                <w:color w:val="FFFFFF"/>
                <w:sz w:val="52"/>
                <w:szCs w:val="52"/>
              </w:rPr>
              <w:t>[</w:t>
            </w:r>
            <w:proofErr w:type="spellStart"/>
            <w:r w:rsidR="000A138F">
              <w:rPr>
                <w:b/>
                <w:color w:val="FFFFFF"/>
                <w:sz w:val="52"/>
                <w:szCs w:val="52"/>
              </w:rPr>
              <w:t>total_amt</w:t>
            </w:r>
            <w:proofErr w:type="spellEnd"/>
            <w:r w:rsidR="000A138F">
              <w:rPr>
                <w:b/>
                <w:color w:val="FFFFFF"/>
                <w:sz w:val="52"/>
                <w:szCs w:val="52"/>
              </w:rPr>
              <w:t>]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B209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7EB96CB" w14:textId="6EB8D7B9" w:rsidR="002841F7" w:rsidRDefault="002841F7"/>
    <w:sectPr w:rsidR="00284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A68B" w14:textId="77777777" w:rsidR="003F11EA" w:rsidRDefault="003F11EA">
      <w:pPr>
        <w:spacing w:line="240" w:lineRule="auto"/>
      </w:pPr>
      <w:r>
        <w:separator/>
      </w:r>
    </w:p>
  </w:endnote>
  <w:endnote w:type="continuationSeparator" w:id="0">
    <w:p w14:paraId="1B96A045" w14:textId="77777777" w:rsidR="003F11EA" w:rsidRDefault="003F1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E384" w14:textId="77777777" w:rsidR="00437E31" w:rsidRDefault="00437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ABCA" w14:textId="77777777" w:rsidR="00437E31" w:rsidRDefault="00437E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C620" w14:textId="77777777" w:rsidR="00437E31" w:rsidRDefault="00437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819A" w14:textId="77777777" w:rsidR="003F11EA" w:rsidRDefault="003F11EA">
      <w:pPr>
        <w:spacing w:line="240" w:lineRule="auto"/>
      </w:pPr>
      <w:r>
        <w:separator/>
      </w:r>
    </w:p>
  </w:footnote>
  <w:footnote w:type="continuationSeparator" w:id="0">
    <w:p w14:paraId="6A062FB8" w14:textId="77777777" w:rsidR="003F11EA" w:rsidRDefault="003F1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B0E8" w14:textId="77777777" w:rsidR="00437E31" w:rsidRDefault="00437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3133" w14:textId="77777777" w:rsidR="00437E31" w:rsidRDefault="00437E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1C7C" w14:textId="77777777" w:rsidR="00437E31" w:rsidRDefault="00437E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A138F"/>
    <w:rsid w:val="002841F7"/>
    <w:rsid w:val="00292CA5"/>
    <w:rsid w:val="003F11EA"/>
    <w:rsid w:val="00437E31"/>
    <w:rsid w:val="00727C88"/>
    <w:rsid w:val="007E5FEF"/>
    <w:rsid w:val="008601DA"/>
    <w:rsid w:val="00C656A6"/>
    <w:rsid w:val="00CB5BBA"/>
    <w:rsid w:val="00EA7BBE"/>
    <w:rsid w:val="00F71AB0"/>
    <w:rsid w:val="00F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character" w:styleId="Hyperlink">
    <w:name w:val="Hyperlink"/>
    <w:basedOn w:val="DefaultParagraphFont"/>
    <w:uiPriority w:val="99"/>
    <w:unhideWhenUsed/>
    <w:rsid w:val="002841F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Maurya</cp:lastModifiedBy>
  <cp:revision>7</cp:revision>
  <dcterms:created xsi:type="dcterms:W3CDTF">2022-09-12T14:10:00Z</dcterms:created>
  <dcterms:modified xsi:type="dcterms:W3CDTF">2023-05-13T12:57:00Z</dcterms:modified>
</cp:coreProperties>
</file>