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68" w:rsidRDefault="000E6E68" w:rsidP="00CE5C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</w:pPr>
      <w:r w:rsidRPr="000E6E68"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Проект</w:t>
      </w:r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 xml:space="preserve"> за темою </w:t>
      </w:r>
      <w:r w:rsidRPr="000E6E68"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 xml:space="preserve">Магазин з продажу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кави</w:t>
      </w:r>
      <w:proofErr w:type="spellEnd"/>
      <w:r w:rsidRPr="000E6E68"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”</w:t>
      </w:r>
    </w:p>
    <w:p w:rsidR="000E6E68" w:rsidRPr="000E6E68" w:rsidRDefault="000E6E68" w:rsidP="000E6E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Виконавц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</w:rPr>
        <w:t>i:</w:t>
      </w:r>
    </w:p>
    <w:p w:rsidR="000E6E68" w:rsidRPr="000E6E68" w:rsidRDefault="000E6E68" w:rsidP="000E6E6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Довженко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Павло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Геннадiйович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-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Project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Manager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</w:t>
      </w:r>
    </w:p>
    <w:p w:rsidR="000E6E68" w:rsidRPr="000E6E68" w:rsidRDefault="000E6E68" w:rsidP="000E6E6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Явдошляр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Вадим</w:t>
      </w:r>
      <w:r w:rsidRPr="000E6E68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Андрійович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</w:rPr>
        <w:t xml:space="preserve"> - Frontend/Backend developer </w:t>
      </w:r>
    </w:p>
    <w:p w:rsidR="000E6E68" w:rsidRDefault="000E6E68" w:rsidP="000E6E6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Лiсна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Катерина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Володимирівна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–</w:t>
      </w:r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QA</w:t>
      </w:r>
    </w:p>
    <w:p w:rsidR="000E6E68" w:rsidRPr="000E6E68" w:rsidRDefault="000E6E68" w:rsidP="000E6E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Вид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додатку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– </w:t>
      </w:r>
      <w:r w:rsidR="001A24D5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сайт.</w:t>
      </w:r>
    </w:p>
    <w:p w:rsidR="0076252B" w:rsidRPr="001A24D5" w:rsidRDefault="000E6E68" w:rsidP="0048666C">
      <w:pPr>
        <w:pStyle w:val="1"/>
        <w:rPr>
          <w:rStyle w:val="a4"/>
        </w:rPr>
      </w:pPr>
      <w:proofErr w:type="spellStart"/>
      <w:r w:rsidRPr="001A24D5">
        <w:rPr>
          <w:rStyle w:val="a4"/>
        </w:rPr>
        <w:t>Функціональні</w:t>
      </w:r>
      <w:proofErr w:type="spellEnd"/>
      <w:r w:rsidRPr="001A24D5">
        <w:rPr>
          <w:rStyle w:val="a4"/>
        </w:rPr>
        <w:t xml:space="preserve"> </w:t>
      </w:r>
      <w:proofErr w:type="spellStart"/>
      <w:r w:rsidRPr="001A24D5">
        <w:rPr>
          <w:rStyle w:val="a4"/>
        </w:rPr>
        <w:t>вимоги</w:t>
      </w:r>
      <w:proofErr w:type="spellEnd"/>
    </w:p>
    <w:p w:rsidR="001A24D5" w:rsidRPr="001A24D5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Управління</w:t>
      </w:r>
      <w:proofErr w:type="spellEnd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асортиментом</w:t>
      </w:r>
      <w:proofErr w:type="spellEnd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кави</w:t>
      </w:r>
      <w:proofErr w:type="spellEnd"/>
    </w:p>
    <w:p w:rsidR="001A24D5" w:rsidRPr="00764E1C" w:rsidRDefault="001A24D5" w:rsidP="001A2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Система повинна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зберігати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інформацію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про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товари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включаючи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E6E68">
        <w:rPr>
          <w:rFonts w:ascii="Times New Roman" w:eastAsia="Times New Roman" w:hAnsi="Times New Roman" w:cs="Times New Roman"/>
          <w:sz w:val="28"/>
          <w:szCs w:val="24"/>
          <w:lang w:val="ru-RU"/>
        </w:rPr>
        <w:t>Н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азва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Ціна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закупівлі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одиницю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товару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Ціна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продажу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одиницю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товару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Кількість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одиниць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складі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Маса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нетто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однієї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упаковки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Вид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кави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(в зернах, мелена)</w:t>
      </w:r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Країна-виробник</w:t>
      </w:r>
      <w:proofErr w:type="spellEnd"/>
    </w:p>
    <w:p w:rsidR="001A24D5" w:rsidRPr="001A24D5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Склад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арабіка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робуста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1A24D5" w:rsidRPr="00764E1C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2.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Фільтрація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та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пошук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товарів</w:t>
      </w:r>
      <w:proofErr w:type="spellEnd"/>
    </w:p>
    <w:p w:rsidR="001A24D5" w:rsidRPr="00764E1C" w:rsidRDefault="001A24D5" w:rsidP="001A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Користувач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повинен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можливість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A24D5" w:rsidRPr="00764E1C" w:rsidRDefault="001A24D5" w:rsidP="001A2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Сортувати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назвою</w:t>
      </w:r>
      <w:proofErr w:type="spellEnd"/>
    </w:p>
    <w:p w:rsidR="001A24D5" w:rsidRPr="00764E1C" w:rsidRDefault="001A24D5" w:rsidP="001A2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Сортувати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ціною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продажу</w:t>
      </w:r>
      <w:proofErr w:type="spellEnd"/>
    </w:p>
    <w:p w:rsidR="001A24D5" w:rsidRPr="00764E1C" w:rsidRDefault="001A24D5" w:rsidP="001A2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Шукати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товари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за такими параметрами:</w:t>
      </w:r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Назва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Ціна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продажу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Маса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нетто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Вид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кави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Склад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Країна-виробник</w:t>
      </w:r>
      <w:proofErr w:type="spellEnd"/>
    </w:p>
    <w:p w:rsidR="001A24D5" w:rsidRPr="00764E1C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3.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Оформлення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покупки</w:t>
      </w:r>
      <w:proofErr w:type="spellEnd"/>
    </w:p>
    <w:p w:rsidR="001A24D5" w:rsidRPr="00764E1C" w:rsidRDefault="001A24D5" w:rsidP="001A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Покупець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повинен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можливість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A24D5" w:rsidRPr="00764E1C" w:rsidRDefault="001A24D5" w:rsidP="001A2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Вводити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кількість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упаковок і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назву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кави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для покупки</w:t>
      </w:r>
    </w:p>
    <w:p w:rsidR="001A24D5" w:rsidRPr="00764E1C" w:rsidRDefault="001A24D5" w:rsidP="001A2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Отримувати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розрахунок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загальної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вартості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покупки</w:t>
      </w:r>
      <w:proofErr w:type="spellEnd"/>
    </w:p>
    <w:p w:rsidR="001A24D5" w:rsidRPr="00764E1C" w:rsidRDefault="001A24D5" w:rsidP="001A2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lastRenderedPageBreak/>
        <w:t>Отримувати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сповіщення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разі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недостатньої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кількості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товару на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складі</w:t>
      </w:r>
      <w:proofErr w:type="spellEnd"/>
    </w:p>
    <w:p w:rsidR="001A24D5" w:rsidRPr="00764E1C" w:rsidRDefault="001A24D5" w:rsidP="001A2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Оформляти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замовлення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наявності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товару на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складі</w:t>
      </w:r>
      <w:proofErr w:type="spellEnd"/>
    </w:p>
    <w:p w:rsidR="001A24D5" w:rsidRPr="00764E1C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4.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Оновлення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даних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складу</w:t>
      </w:r>
      <w:proofErr w:type="spellEnd"/>
    </w:p>
    <w:p w:rsidR="001A24D5" w:rsidRPr="00764E1C" w:rsidRDefault="001A24D5" w:rsidP="001A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Після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успішного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оформлення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покупки система повинна:</w:t>
      </w:r>
    </w:p>
    <w:p w:rsidR="001A24D5" w:rsidRPr="00764E1C" w:rsidRDefault="001A24D5" w:rsidP="001A24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Оновити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кількість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доступного товару на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складі</w:t>
      </w:r>
      <w:proofErr w:type="spellEnd"/>
    </w:p>
    <w:p w:rsidR="001A24D5" w:rsidRPr="001A24D5" w:rsidRDefault="001A24D5" w:rsidP="001A24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Фіксувати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факт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продажу</w:t>
      </w:r>
      <w:proofErr w:type="spellEnd"/>
    </w:p>
    <w:p w:rsidR="001A24D5" w:rsidRPr="00764E1C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5</w:t>
      </w:r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.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Користувацький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інтерфейс</w:t>
      </w:r>
      <w:proofErr w:type="spellEnd"/>
    </w:p>
    <w:p w:rsidR="001A24D5" w:rsidRPr="00764E1C" w:rsidRDefault="001A24D5" w:rsidP="001A2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Веб-застосунок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повинен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A24D5" w:rsidRPr="00764E1C" w:rsidRDefault="001A24D5" w:rsidP="001A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Зручну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навігацію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фільтрацію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товарів</w:t>
      </w:r>
      <w:proofErr w:type="spellEnd"/>
    </w:p>
    <w:p w:rsidR="001A24D5" w:rsidRDefault="001A24D5" w:rsidP="001A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При</w:t>
      </w:r>
      <w:r w:rsidRPr="0076252B">
        <w:rPr>
          <w:rFonts w:ascii="Times New Roman" w:eastAsia="Times New Roman" w:hAnsi="Times New Roman" w:cs="Times New Roman"/>
          <w:sz w:val="28"/>
          <w:szCs w:val="24"/>
          <w:lang w:val="ru-RU"/>
        </w:rPr>
        <w:t>є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мний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дизайн</w:t>
      </w:r>
      <w:proofErr w:type="spellEnd"/>
    </w:p>
    <w:p w:rsidR="000E6E68" w:rsidRDefault="001A24D5" w:rsidP="004866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>Простий</w:t>
      </w:r>
      <w:proofErr w:type="spellEnd"/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для </w:t>
      </w:r>
      <w:proofErr w:type="spellStart"/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>користувача</w:t>
      </w:r>
      <w:proofErr w:type="spellEnd"/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A24D5">
        <w:rPr>
          <w:rFonts w:ascii="Times New Roman" w:eastAsia="Times New Roman" w:hAnsi="Times New Roman" w:cs="Times New Roman"/>
          <w:sz w:val="28"/>
          <w:szCs w:val="24"/>
        </w:rPr>
        <w:t>i</w:t>
      </w:r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>нтерфейс</w:t>
      </w:r>
      <w:proofErr w:type="spellEnd"/>
    </w:p>
    <w:p w:rsidR="0048666C" w:rsidRPr="0048666C" w:rsidRDefault="0048666C" w:rsidP="00486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bookmarkStart w:id="0" w:name="_GoBack"/>
      <w:bookmarkEnd w:id="0"/>
    </w:p>
    <w:sectPr w:rsidR="0048666C" w:rsidRPr="004866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105D"/>
    <w:multiLevelType w:val="multilevel"/>
    <w:tmpl w:val="EA3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A5F61"/>
    <w:multiLevelType w:val="multilevel"/>
    <w:tmpl w:val="B99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A7AA3"/>
    <w:multiLevelType w:val="multilevel"/>
    <w:tmpl w:val="47C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27978"/>
    <w:multiLevelType w:val="hybridMultilevel"/>
    <w:tmpl w:val="95D0CABE"/>
    <w:lvl w:ilvl="0" w:tplc="28303BD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367263"/>
    <w:multiLevelType w:val="multilevel"/>
    <w:tmpl w:val="0FB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5D30"/>
    <w:multiLevelType w:val="hybridMultilevel"/>
    <w:tmpl w:val="EF0E8E30"/>
    <w:lvl w:ilvl="0" w:tplc="28303B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02A69"/>
    <w:multiLevelType w:val="multilevel"/>
    <w:tmpl w:val="741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F27E1"/>
    <w:multiLevelType w:val="hybridMultilevel"/>
    <w:tmpl w:val="5486F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2036D9"/>
    <w:multiLevelType w:val="multilevel"/>
    <w:tmpl w:val="C9A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E0590"/>
    <w:multiLevelType w:val="multilevel"/>
    <w:tmpl w:val="1DD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F7C50"/>
    <w:multiLevelType w:val="hybridMultilevel"/>
    <w:tmpl w:val="1EC0EF14"/>
    <w:lvl w:ilvl="0" w:tplc="6E4CE2EC">
      <w:start w:val="1"/>
      <w:numFmt w:val="decimal"/>
      <w:pStyle w:val="1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524D0"/>
    <w:multiLevelType w:val="multilevel"/>
    <w:tmpl w:val="E53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83"/>
    <w:rsid w:val="000E6E68"/>
    <w:rsid w:val="001A24D5"/>
    <w:rsid w:val="0048666C"/>
    <w:rsid w:val="00535B5D"/>
    <w:rsid w:val="0076252B"/>
    <w:rsid w:val="00764E1C"/>
    <w:rsid w:val="00B70AEE"/>
    <w:rsid w:val="00CD7383"/>
    <w:rsid w:val="00C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1F17"/>
  <w15:chartTrackingRefBased/>
  <w15:docId w15:val="{918C34D4-CC75-48E9-94AF-2AC9F5B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4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4E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6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64E1C"/>
    <w:rPr>
      <w:b/>
      <w:bCs/>
    </w:rPr>
  </w:style>
  <w:style w:type="paragraph" w:styleId="a5">
    <w:name w:val="List Paragraph"/>
    <w:basedOn w:val="a"/>
    <w:link w:val="a6"/>
    <w:uiPriority w:val="34"/>
    <w:qFormat/>
    <w:rsid w:val="000E6E68"/>
    <w:pPr>
      <w:ind w:left="720"/>
      <w:contextualSpacing/>
    </w:pPr>
  </w:style>
  <w:style w:type="paragraph" w:customStyle="1" w:styleId="1">
    <w:name w:val="Стиль1"/>
    <w:basedOn w:val="a5"/>
    <w:link w:val="10"/>
    <w:qFormat/>
    <w:rsid w:val="001A24D5"/>
    <w:pPr>
      <w:numPr>
        <w:numId w:val="12"/>
      </w:numPr>
      <w:jc w:val="center"/>
    </w:pPr>
    <w:rPr>
      <w:rFonts w:ascii="Times New Roman" w:hAnsi="Times New Roman" w:cs="Times New Roman"/>
      <w:sz w:val="32"/>
    </w:rPr>
  </w:style>
  <w:style w:type="character" w:customStyle="1" w:styleId="a6">
    <w:name w:val="Абзац списка Знак"/>
    <w:basedOn w:val="a0"/>
    <w:link w:val="a5"/>
    <w:uiPriority w:val="34"/>
    <w:rsid w:val="001A24D5"/>
  </w:style>
  <w:style w:type="character" w:customStyle="1" w:styleId="10">
    <w:name w:val="Стиль1 Знак"/>
    <w:basedOn w:val="a6"/>
    <w:link w:val="1"/>
    <w:rsid w:val="001A24D5"/>
    <w:rPr>
      <w:rFonts w:ascii="Times New Roman" w:hAnsi="Times New Roman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2025-02-18T12:28:00Z</dcterms:created>
  <dcterms:modified xsi:type="dcterms:W3CDTF">2025-02-18T13:55:00Z</dcterms:modified>
</cp:coreProperties>
</file>