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7D4" w:rsidRDefault="00830F66">
      <w:pPr>
        <w:pStyle w:val="BodyText"/>
        <w:spacing w:before="1"/>
        <w:rPr>
          <w:rFonts w:ascii="Times New Roman"/>
          <w:sz w:val="2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5027819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10504805</wp:posOffset>
                </wp:positionV>
                <wp:extent cx="194945" cy="186690"/>
                <wp:effectExtent l="0" t="0" r="0" b="0"/>
                <wp:wrapNone/>
                <wp:docPr id="12" name="_x0000_s2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4945" cy="186690"/>
                          <a:chOff x="0" y="16544"/>
                          <a:chExt cx="307" cy="293"/>
                        </a:xfrm>
                      </wpg:grpSpPr>
                      <wps:wsp>
                        <wps:cNvPr id="1" name="Straight Connector 1"/>
                        <wps:cNvCnPr/>
                        <wps:spPr bwMode="auto">
                          <a:xfrm flipV="1">
                            <a:off x="5" y="16544"/>
                            <a:ext cx="0" cy="283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231F20"/>
                            </a:solidFill>
                          </a:ln>
                        </wps:spPr>
                        <wps:bodyPr/>
                      </wps:wsp>
                      <wps:wsp>
                        <wps:cNvPr id="2" name="Straight Connector 2"/>
                        <wps:cNvCnPr/>
                        <wps:spPr bwMode="auto">
                          <a:xfrm flipH="1">
                            <a:off x="23" y="16833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231F20"/>
                            </a:solidFill>
                          </a:ln>
                        </wps:spPr>
                        <wps:bodyPr/>
                      </wps:wsp>
                      <wps:wsp>
                        <wps:cNvPr id="3" name="Straight Connector 3"/>
                        <wps:cNvCnPr/>
                        <wps:spPr bwMode="auto">
                          <a:xfrm flipV="1">
                            <a:off x="5" y="16544"/>
                            <a:ext cx="0" cy="283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231F20"/>
                            </a:solidFill>
                          </a:ln>
                        </wps:spPr>
                        <wps:bodyPr/>
                      </wps:wsp>
                      <wps:wsp>
                        <wps:cNvPr id="4" name="Straight Connector 4"/>
                        <wps:cNvCnPr/>
                        <wps:spPr bwMode="auto">
                          <a:xfrm flipH="1">
                            <a:off x="23" y="16833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231F2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202AA" id="_x0000_s2093" o:spid="_x0000_s1026" style="position:absolute;margin-left:0;margin-top:827.15pt;width:15.35pt;height:14.7pt;z-index:502781952;mso-position-horizontal-relative:page;mso-position-vertical-relative:page" coordorigin=",16544" coordsize="307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">
                <v:line id="Straight Connector 1" o:spid="_x0000_s1027" style="position:absolute;flip:y;visibility:visible;mso-wrap-style:square" from="5,16544" to="5,16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v7zMAAAADaAAAADwAAAGRycy9kb3ducmV2LnhtbERPO2vDMBDeA/0P4grdYrkZmuBGMcXk&#10;UbLVyZBsV+tqi1onI6mJ+++rQCHT8fE9b1mOthcX8sE4VvCc5SCIG6cNtwqOh810ASJEZI29Y1Lw&#10;SwHK1cNkiYV2V/6gSx1bkUI4FKigi3EopAxNRxZD5gbixH05bzEm6FupPV5TuO3lLM9fpEXDqaHD&#10;gaqOmu/6xyrwpj+vfdiddpVh+0n1ftvMUamnx/HtFUSkMd7F/+53nebD7ZXbla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r+8zAAAAA2gAAAA8AAAAAAAAAAAAAAAAA&#10;oQIAAGRycy9kb3ducmV2LnhtbFBLBQYAAAAABAAEAPkAAACOAwAAAAA=&#10;" filled="t" strokecolor="#231f20" strokeweight=".5pt"/>
                <v:line id="Straight Connector 2" o:spid="_x0000_s1028" style="position:absolute;flip:x;visibility:visible;mso-wrap-style:square" from="23,16833" to="306,16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llu8EAAADaAAAADwAAAGRycy9kb3ducmV2LnhtbESPT2sCMRTE7wW/Q3iCt5rVg5atUUT8&#10;R2+uHvT2unndDd28LEnU9ds3gtDjMDO/YWaLzjbiRj4YxwpGwwwEcem04UrB6bh5/wARIrLGxjEp&#10;eFCAxbz3NsNcuzsf6FbESiQIhxwV1DG2uZShrMliGLqWOHk/zluMSfpKao/3BLeNHGfZRFo0nBZq&#10;bGlVU/lbXK0Cb5rL2ofdebcybL+p+NqWU1Rq0O+WnyAidfE//GrvtYIxPK+kG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+WW7wQAAANoAAAAPAAAAAAAAAAAAAAAA&#10;AKECAABkcnMvZG93bnJldi54bWxQSwUGAAAAAAQABAD5AAAAjwMAAAAA&#10;" filled="t" strokecolor="#231f20" strokeweight=".5pt"/>
                <v:line id="Straight Connector 3" o:spid="_x0000_s1029" style="position:absolute;flip:y;visibility:visible;mso-wrap-style:square" from="5,16544" to="5,16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XAIMEAAADaAAAADwAAAGRycy9kb3ducmV2LnhtbESPQWsCMRSE74L/ITzBm2ZrQctqlCK2&#10;Sm+uPejtuXndDd28LEmq679vBMHjMDPfMItVZxtxIR+MYwUv4wwEcem04UrB9+Fj9AYiRGSNjWNS&#10;cKMAq2W/t8Bcuyvv6VLESiQIhxwV1DG2uZShrMliGLuWOHk/zluMSfpKao/XBLeNnGTZVFo0nBZq&#10;bGldU/lb/FkF3jSnjQ/b43Zt2J6p+PosZ6jUcNC9z0FE6uIz/GjvtIJXuF9JN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cAgwQAAANoAAAAPAAAAAAAAAAAAAAAA&#10;AKECAABkcnMvZG93bnJldi54bWxQSwUGAAAAAAQABAD5AAAAjwMAAAAA&#10;" filled="t" strokecolor="#231f20" strokeweight=".5pt"/>
                <v:line id="Straight Connector 4" o:spid="_x0000_s1030" style="position:absolute;flip:x;visibility:visible;mso-wrap-style:square" from="23,16833" to="306,16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YVMEAAADaAAAADwAAAGRycy9kb3ducmV2LnhtbESPQWsCMRSE74L/ITzBm2YrRctqlCK2&#10;Sm+uPejtuXndDd28LEmq679vBMHjMDPfMItVZxtxIR+MYwUv4wwEcem04UrB9+Fj9AYiRGSNjWNS&#10;cKMAq2W/t8Bcuyvv6VLESiQIhxwV1DG2uZShrMliGLuWOHk/zluMSfpKao/XBLeNnGTZVFo0nBZq&#10;bGldU/lb/FkF3jSnjQ/b43Zt2J6p+PosZ6jUcNC9z0FE6uIz/GjvtIJXuF9JN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XFhUwQAAANoAAAAPAAAAAAAAAAAAAAAA&#10;AKECAABkcnMvZG93bnJldi54bWxQSwUGAAAAAAQABAD5AAAAjwMAAAAA&#10;" filled="t" strokecolor="#231f20" strokeweight=".5pt"/>
                <w10:wrap anchorx="page" anchory="page"/>
              </v:group>
            </w:pict>
          </mc:Fallback>
        </mc:AlternateContent>
      </w:r>
    </w:p>
    <w:p w:rsidR="004207D4" w:rsidRDefault="00830F66">
      <w:pPr>
        <w:pStyle w:val="BodyText"/>
        <w:ind w:left="130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5580380" cy="3339465"/>
                <wp:effectExtent l="0" t="0" r="0" b="0"/>
                <wp:docPr id="13" name="_x0000_s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80380" cy="3339465"/>
                          <a:chOff x="0" y="0"/>
                          <a:chExt cx="8788" cy="5259"/>
                        </a:xfrm>
                      </wpg:grpSpPr>
                      <wps:wsp>
                        <wps:cNvPr id="5" name="Freeform 5"/>
                        <wps:cNvSpPr/>
                        <wps:spPr bwMode="auto">
                          <a:xfrm>
                            <a:off x="321" y="2126"/>
                            <a:ext cx="8152" cy="188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22"/>
                              <a:gd name="gd2" fmla="val 2127"/>
                              <a:gd name="gd3" fmla="+- gd1 0 0"/>
                              <a:gd name="gd4" fmla="+- gd2 1712 0"/>
                              <a:gd name="gd5" fmla="val 335"/>
                              <a:gd name="gd6" fmla="val 3905"/>
                              <a:gd name="gd7" fmla="+- gd5 36 0"/>
                              <a:gd name="gd8" fmla="+- gd6 54 0"/>
                              <a:gd name="gd9" fmla="val 425"/>
                              <a:gd name="gd10" fmla="val 3995"/>
                              <a:gd name="gd11" fmla="+- gd9 67 0"/>
                              <a:gd name="gd12" fmla="+- gd10 14 0"/>
                              <a:gd name="gd13" fmla="val 8303"/>
                              <a:gd name="gd14" fmla="val 4009"/>
                              <a:gd name="gd15" fmla="+- gd13 66 0"/>
                              <a:gd name="gd16" fmla="+- gd14 -14 0"/>
                              <a:gd name="gd17" fmla="val 8423"/>
                              <a:gd name="gd18" fmla="val 3959"/>
                              <a:gd name="gd19" fmla="+- gd17 37 0"/>
                              <a:gd name="gd20" fmla="+- gd18 -54 0"/>
                              <a:gd name="gd21" fmla="val 8473"/>
                              <a:gd name="gd22" fmla="val 3839"/>
                              <a:gd name="gd23" fmla="+- gd21 0 0"/>
                              <a:gd name="gd24" fmla="+- gd22 -1712 0"/>
                              <a:gd name="gd25" fmla="val 322"/>
                              <a:gd name="gd26" fmla="val 2127"/>
                            </a:gdLst>
                            <a:ahLst/>
                            <a:cxnLst/>
                            <a:rect l="0" t="0" r="r" b="b"/>
                            <a:pathLst>
                              <a:path w="8152" h="1882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6D6E71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 bwMode="auto">
                          <a:xfrm>
                            <a:off x="20" y="20"/>
                            <a:ext cx="8748" cy="521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90"/>
                              <a:gd name="gd2" fmla="val 20"/>
                              <a:gd name="gd3" fmla="val 124"/>
                              <a:gd name="gd4" fmla="val 33"/>
                              <a:gd name="gd5" fmla="val 70"/>
                              <a:gd name="gd6" fmla="val 70"/>
                              <a:gd name="gd7" fmla="val 33"/>
                              <a:gd name="gd8" fmla="val 124"/>
                              <a:gd name="gd9" fmla="val 20"/>
                              <a:gd name="gd10" fmla="val 190"/>
                              <a:gd name="gd11" fmla="+- gd9 0 0"/>
                              <a:gd name="gd12" fmla="+- gd10 4879 0"/>
                              <a:gd name="gd13" fmla="val 33"/>
                              <a:gd name="gd14" fmla="val 5135"/>
                              <a:gd name="gd15" fmla="+- gd13 37 0"/>
                              <a:gd name="gd16" fmla="+- gd14 54 0"/>
                              <a:gd name="gd17" fmla="val 124"/>
                              <a:gd name="gd18" fmla="val 5225"/>
                              <a:gd name="gd19" fmla="+- gd17 66 0"/>
                              <a:gd name="gd20" fmla="+- gd18 14 0"/>
                              <a:gd name="gd21" fmla="val 8597"/>
                              <a:gd name="gd22" fmla="val 5239"/>
                              <a:gd name="gd23" fmla="+- gd21 67 0"/>
                              <a:gd name="gd24" fmla="+- gd22 -14 0"/>
                              <a:gd name="gd25" fmla="val 8718"/>
                              <a:gd name="gd26" fmla="val 5189"/>
                              <a:gd name="gd27" fmla="+- gd25 36 0"/>
                              <a:gd name="gd28" fmla="+- gd26 -54 0"/>
                              <a:gd name="gd29" fmla="val 8767"/>
                              <a:gd name="gd30" fmla="val 5069"/>
                              <a:gd name="gd31" fmla="+- gd29 0 0"/>
                              <a:gd name="gd32" fmla="+- gd30 -4879 0"/>
                              <a:gd name="gd33" fmla="val 8754"/>
                              <a:gd name="gd34" fmla="val 124"/>
                              <a:gd name="gd35" fmla="val 8718"/>
                              <a:gd name="gd36" fmla="val 70"/>
                              <a:gd name="gd37" fmla="val 8664"/>
                              <a:gd name="gd38" fmla="val 33"/>
                              <a:gd name="gd39" fmla="val 8597"/>
                              <a:gd name="gd40" fmla="val 20"/>
                              <a:gd name="gd41" fmla="val 190"/>
                              <a:gd name="gd42" fmla="val 20"/>
                            </a:gdLst>
                            <a:ahLst/>
                            <a:cxnLst/>
                            <a:rect l="0" t="0" r="r" b="b"/>
                            <a:pathLst>
                              <a:path w="8748" h="5219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6D6E71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 7"/>
                        <wps:cNvSpPr/>
                        <wps:spPr bwMode="auto">
                          <a:xfrm>
                            <a:off x="305" y="815"/>
                            <a:ext cx="8169" cy="57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65"/>
                              <a:gd name="gd2" fmla="val 816"/>
                              <a:gd name="gd3" fmla="+- gd1 -62 0"/>
                              <a:gd name="gd4" fmla="+- gd2 12 0"/>
                              <a:gd name="gd5" fmla="val 352"/>
                              <a:gd name="gd6" fmla="val 863"/>
                              <a:gd name="gd7" fmla="+- gd5 -34 0"/>
                              <a:gd name="gd8" fmla="+- gd6 50 0"/>
                              <a:gd name="gd9" fmla="val 305"/>
                              <a:gd name="gd10" fmla="val 976"/>
                              <a:gd name="gd11" fmla="+- gd9 0 0"/>
                              <a:gd name="gd12" fmla="+- gd10 256 0"/>
                              <a:gd name="gd13" fmla="val 318"/>
                              <a:gd name="gd14" fmla="val 1294"/>
                              <a:gd name="gd15" fmla="+- gd13 34 0"/>
                              <a:gd name="gd16" fmla="+- gd14 51 0"/>
                              <a:gd name="gd17" fmla="val 403"/>
                              <a:gd name="gd18" fmla="val 1379"/>
                              <a:gd name="gd19" fmla="+- gd17 62 0"/>
                              <a:gd name="gd20" fmla="+- gd18 13 0"/>
                              <a:gd name="gd21" fmla="val 8314"/>
                              <a:gd name="gd22" fmla="val 1392"/>
                              <a:gd name="gd23" fmla="+- gd21 63 0"/>
                              <a:gd name="gd24" fmla="+- gd22 -13 0"/>
                              <a:gd name="gd25" fmla="val 8427"/>
                              <a:gd name="gd26" fmla="val 1345"/>
                              <a:gd name="gd27" fmla="+- gd25 35 0"/>
                              <a:gd name="gd28" fmla="+- gd26 -51 0"/>
                              <a:gd name="gd29" fmla="val 8474"/>
                              <a:gd name="gd30" fmla="val 1232"/>
                              <a:gd name="gd31" fmla="+- gd29 0 0"/>
                              <a:gd name="gd32" fmla="+- gd30 -256 0"/>
                              <a:gd name="gd33" fmla="val 8462"/>
                              <a:gd name="gd34" fmla="val 913"/>
                              <a:gd name="gd35" fmla="+- gd33 -35 0"/>
                              <a:gd name="gd36" fmla="+- gd34 -50 0"/>
                              <a:gd name="gd37" fmla="val 8377"/>
                              <a:gd name="gd38" fmla="val 828"/>
                              <a:gd name="gd39" fmla="+- gd37 -63 0"/>
                              <a:gd name="gd40" fmla="+- gd38 -12 0"/>
                              <a:gd name="gd41" fmla="val 465"/>
                              <a:gd name="gd42" fmla="val 816"/>
                            </a:gdLst>
                            <a:ahLst/>
                            <a:cxnLst/>
                            <a:rect l="0" t="0" r="r" b="b"/>
                            <a:pathLst>
                              <a:path w="8169" h="577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6D6E71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 8"/>
                        <wps:cNvSpPr/>
                        <wps:spPr bwMode="auto">
                          <a:xfrm>
                            <a:off x="4174" y="1504"/>
                            <a:ext cx="4300" cy="61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8474"/>
                              <a:gd name="gd2" fmla="val 2123"/>
                              <a:gd name="gd3" fmla="+- gd1 0 0"/>
                              <a:gd name="gd4" fmla="+- gd2 -448 0"/>
                              <a:gd name="gd5" fmla="val 8459"/>
                              <a:gd name="gd6" fmla="val 1609"/>
                              <a:gd name="gd7" fmla="+- gd5 -41 0"/>
                              <a:gd name="gd8" fmla="+- gd6 -54 0"/>
                              <a:gd name="gd9" fmla="val 8356"/>
                              <a:gd name="gd10" fmla="val 1518"/>
                              <a:gd name="gd11" fmla="+- gd9 -75 0"/>
                              <a:gd name="gd12" fmla="+- gd10 -13 0"/>
                              <a:gd name="gd13" fmla="val 4175"/>
                              <a:gd name="gd14" fmla="val 1505"/>
                              <a:gd name="gd15" fmla="+- gd13 0 0"/>
                              <a:gd name="gd16" fmla="+- gd14 618 0"/>
                            </a:gdLst>
                            <a:ahLst/>
                            <a:cxnLst/>
                            <a:rect l="0" t="0" r="r" b="b"/>
                            <a:pathLst>
                              <a:path w="4300" h="619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6D6E71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9"/>
                        <wps:cNvSpPr/>
                        <wps:spPr bwMode="auto">
                          <a:xfrm>
                            <a:off x="5469" y="1509"/>
                            <a:ext cx="2993" cy="61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8292"/>
                              <a:gd name="gd2" fmla="val 1509"/>
                              <a:gd name="gd3" fmla="+- gd1 -2822 0"/>
                              <a:gd name="gd4" fmla="+- gd2 0 0"/>
                              <a:gd name="gd5" fmla="val 5470"/>
                              <a:gd name="gd6" fmla="val 2123"/>
                              <a:gd name="gd7" fmla="+- gd5 2992 0"/>
                              <a:gd name="gd8" fmla="+- gd6 0 0"/>
                              <a:gd name="gd9" fmla="val 8462"/>
                              <a:gd name="gd10" fmla="val 1679"/>
                              <a:gd name="gd11" fmla="+- gd9 -13 0"/>
                              <a:gd name="gd12" fmla="+- gd10 -66 0"/>
                              <a:gd name="gd13" fmla="val 8412"/>
                              <a:gd name="gd14" fmla="val 1559"/>
                              <a:gd name="gd15" fmla="+- gd13 -54 0"/>
                              <a:gd name="gd16" fmla="+- gd14 -37 0"/>
                              <a:gd name="gd17" fmla="val 8292"/>
                              <a:gd name="gd18" fmla="val 1509"/>
                            </a:gdLst>
                            <a:ahLst/>
                            <a:cxnLst/>
                            <a:rect l="0" t="0" r="r" b="b"/>
                            <a:pathLst>
                              <a:path w="2993" h="615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 bwMode="auto">
                          <a:xfrm>
                            <a:off x="331" y="4178"/>
                            <a:ext cx="8168" cy="92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91"/>
                              <a:gd name="gd2" fmla="val 4179"/>
                              <a:gd name="gd3" fmla="+- gd1 -62 0"/>
                              <a:gd name="gd4" fmla="+- gd2 12 0"/>
                              <a:gd name="gd5" fmla="val 378"/>
                              <a:gd name="gd6" fmla="val 4226"/>
                              <a:gd name="gd7" fmla="+- gd5 -34 0"/>
                              <a:gd name="gd8" fmla="+- gd6 51 0"/>
                              <a:gd name="gd9" fmla="val 331"/>
                              <a:gd name="gd10" fmla="val 4339"/>
                              <a:gd name="gd11" fmla="+- gd9 0 0"/>
                              <a:gd name="gd12" fmla="+- gd10 604 0"/>
                              <a:gd name="gd13" fmla="val 344"/>
                              <a:gd name="gd14" fmla="val 5005"/>
                              <a:gd name="gd15" fmla="+- gd13 34 0"/>
                              <a:gd name="gd16" fmla="+- gd14 51 0"/>
                              <a:gd name="gd17" fmla="val 429"/>
                              <a:gd name="gd18" fmla="val 5090"/>
                              <a:gd name="gd19" fmla="+- gd17 62 0"/>
                              <a:gd name="gd20" fmla="+- gd18 13 0"/>
                              <a:gd name="gd21" fmla="val 8339"/>
                              <a:gd name="gd22" fmla="val 5103"/>
                              <a:gd name="gd23" fmla="+- gd21 62 0"/>
                              <a:gd name="gd24" fmla="+- gd22 -13 0"/>
                              <a:gd name="gd25" fmla="val 8452"/>
                              <a:gd name="gd26" fmla="val 5056"/>
                              <a:gd name="gd27" fmla="+- gd25 34 0"/>
                              <a:gd name="gd28" fmla="+- gd26 -51 0"/>
                              <a:gd name="gd29" fmla="val 8499"/>
                              <a:gd name="gd30" fmla="val 4943"/>
                              <a:gd name="gd31" fmla="+- gd29 0 0"/>
                              <a:gd name="gd32" fmla="+- gd30 -604 0"/>
                              <a:gd name="gd33" fmla="val 8486"/>
                              <a:gd name="gd34" fmla="val 4277"/>
                              <a:gd name="gd35" fmla="+- gd33 -34 0"/>
                              <a:gd name="gd36" fmla="+- gd34 -51 0"/>
                              <a:gd name="gd37" fmla="val 8401"/>
                              <a:gd name="gd38" fmla="val 4191"/>
                              <a:gd name="gd39" fmla="+- gd37 -62 0"/>
                              <a:gd name="gd40" fmla="+- gd38 -12 0"/>
                              <a:gd name="gd41" fmla="val 491"/>
                              <a:gd name="gd42" fmla="val 4179"/>
                            </a:gdLst>
                            <a:ahLst/>
                            <a:cxnLst/>
                            <a:rect l="0" t="0" r="r" b="b"/>
                            <a:pathLst>
                              <a:path w="8168" h="924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6D6E71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 bwMode="auto">
                          <a:xfrm>
                            <a:off x="322" y="121"/>
                            <a:ext cx="7483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207D4" w:rsidRDefault="00830F66">
                              <w:pPr>
                                <w:spacing w:before="7" w:line="230" w:lineRule="auto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6"/>
                                </w:rPr>
                                <w:t>Pearson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6"/>
                                </w:rPr>
                                <w:t>BTEC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6"/>
                                </w:rPr>
                                <w:t>International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6"/>
                                </w:rPr>
                                <w:t>Level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6"/>
                                </w:rPr>
                                <w:t>3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6"/>
                                </w:rPr>
                                <w:t>Subsidiary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6"/>
                                </w:rPr>
                                <w:t>Diploma,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6"/>
                                </w:rPr>
                                <w:t>Foundation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6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6"/>
                                </w:rPr>
                                <w:t>Diploma,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6"/>
                                </w:rPr>
                                <w:t>Diploma,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2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6"/>
                                </w:rPr>
                                <w:t>Extended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6"/>
                                </w:rPr>
                                <w:t>Diploma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4" name="Text Box 14"/>
                        <wps:cNvSpPr txBox="1"/>
                        <wps:spPr bwMode="auto">
                          <a:xfrm>
                            <a:off x="321" y="1591"/>
                            <a:ext cx="3095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207D4" w:rsidRDefault="00830F66">
                              <w:pPr>
                                <w:spacing w:line="29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4"/>
                                </w:rPr>
                                <w:t>Recommended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5" name="Text Box 15"/>
                        <wps:cNvSpPr txBox="1"/>
                        <wps:spPr bwMode="auto">
                          <a:xfrm>
                            <a:off x="4267" y="1509"/>
                            <a:ext cx="1032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207D4" w:rsidRDefault="00830F66">
                              <w:pPr>
                                <w:spacing w:before="4" w:line="232" w:lineRule="auto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4"/>
                                </w:rPr>
                                <w:t>Paper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24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6" name="Text Box 16"/>
                        <wps:cNvSpPr txBox="1"/>
                        <wps:spPr bwMode="auto">
                          <a:xfrm>
                            <a:off x="5899" y="1460"/>
                            <a:ext cx="2121" cy="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207D4" w:rsidRDefault="00830F66">
                              <w:pPr>
                                <w:spacing w:line="693" w:lineRule="exact"/>
                                <w:rPr>
                                  <w:rFonts w:ascii="Tahoma"/>
                                  <w:b/>
                                  <w:sz w:val="5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58"/>
                                </w:rPr>
                                <w:t>41060M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7" name="Text Box 17"/>
                        <wps:cNvSpPr txBox="1"/>
                        <wps:spPr bwMode="auto">
                          <a:xfrm>
                            <a:off x="357" y="4198"/>
                            <a:ext cx="8115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207D4" w:rsidRDefault="00830F66">
                              <w:pPr>
                                <w:spacing w:line="272" w:lineRule="exact"/>
                                <w:ind w:left="133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sz w:val="24"/>
                                </w:rPr>
                                <w:t>need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sz w:val="24"/>
                                </w:rPr>
                                <w:t>materials.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8" name="Text Box 18"/>
                        <wps:cNvSpPr txBox="1"/>
                        <wps:spPr bwMode="auto">
                          <a:xfrm>
                            <a:off x="348" y="2146"/>
                            <a:ext cx="8099" cy="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207D4" w:rsidRDefault="00830F66">
                              <w:pPr>
                                <w:spacing w:line="553" w:lineRule="exact"/>
                                <w:ind w:left="136"/>
                                <w:rPr>
                                  <w:rFonts w:ascii="Tahoma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48"/>
                                </w:rPr>
                                <w:t>Information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2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48"/>
                                </w:rPr>
                                <w:t>Technology</w:t>
                              </w:r>
                            </w:p>
                            <w:p w:rsidR="004207D4" w:rsidRDefault="00830F66">
                              <w:pPr>
                                <w:spacing w:before="21" w:line="218" w:lineRule="auto"/>
                                <w:ind w:left="136" w:right="2588" w:firstLine="3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36"/>
                                </w:rPr>
                                <w:t>UNIT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36"/>
                                </w:rPr>
                                <w:t xml:space="preserve">6: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32"/>
                                </w:rPr>
                                <w:t>Website Development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32"/>
                                </w:rPr>
                                <w:t>Pearson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32"/>
                                </w:rPr>
                                <w:t>Set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32"/>
                                </w:rPr>
                                <w:t>Assignment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32"/>
                                </w:rPr>
                                <w:t>Brief</w:t>
                              </w:r>
                            </w:p>
                            <w:p w:rsidR="004207D4" w:rsidRDefault="00830F66">
                              <w:pPr>
                                <w:spacing w:line="367" w:lineRule="exact"/>
                                <w:ind w:left="4713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32"/>
                                </w:rPr>
                                <w:t>Single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2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32"/>
                                </w:rPr>
                                <w:t>Part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2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z w:val="32"/>
                                </w:rPr>
                                <w:t>Assessment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9" name="Text Box 19"/>
                        <wps:cNvSpPr txBox="1"/>
                        <wps:spPr bwMode="auto">
                          <a:xfrm>
                            <a:off x="331" y="835"/>
                            <a:ext cx="8117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207D4" w:rsidRDefault="00830F66">
                              <w:pPr>
                                <w:spacing w:line="502" w:lineRule="exact"/>
                                <w:ind w:left="72"/>
                                <w:rPr>
                                  <w:rFonts w:ascii="Tahoma" w:hAnsi="Tahoma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z w:val="44"/>
                                </w:rPr>
                                <w:t>December 2024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1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z w:val="44"/>
                                </w:rPr>
                                <w:t>–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3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z w:val="44"/>
                                </w:rPr>
                                <w:t>Version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18"/>
                                  <w:sz w:val="4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2079" o:spid="_x0000_s1026" style="width:439.4pt;height:262.95pt;mso-position-horizontal-relative:char;mso-position-vertical-relative:line" coordsize="8788,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">
                <v:shape id="Freeform 5" o:spid="_x0000_s1027" style="position:absolute;left:321;top:2126;width:8152;height:1882;visibility:visible;mso-wrap-style:square;v-text-anchor:top" coordsize="8152,1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k6lb8A&#10;AADaAAAADwAAAGRycy9kb3ducmV2LnhtbESPQYvCMBSE78L+h/AEbzbVxbJ0jWIXhMWbrgePj+bZ&#10;FJuXkkSt/94Iwh6HmfmGWa4H24kb+dA6VjDLchDEtdMtNwqOf9vpF4gQkTV2jknBgwKsVx+jJZba&#10;3XlPt0NsRIJwKFGBibEvpQy1IYshcz1x8s7OW4xJ+kZqj/cEt52c53khLbacFgz29GOovhyuVkHQ&#10;9eNzsytM4U94tdVeVxVFpSbjYfMNItIQ/8Pv9q9WsIDXlXQ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eTqVvwAAANoAAAAPAAAAAAAAAAAAAAAAAJgCAABkcnMvZG93bnJl&#10;di54bWxQSwUGAAAAAAQABAD1AAAAhAMAAAAA&#10;" path="m322,2127r,1712l335,3905r36,54l425,3995r67,14l8303,4009r66,-14l8423,3959r37,-54l8473,3839r,-1712l322,2127xe" filled="f" strokecolor="#6d6e71" strokeweight="2pt">
                  <v:path arrowok="t" o:extrusionok="f"/>
                </v:shape>
                <v:shape id="Freeform 6" o:spid="_x0000_s1028" style="position:absolute;left:20;top:20;width:8748;height:5219;visibility:visible;mso-wrap-style:square;v-text-anchor:top" coordsize="8748,5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WKS8MA&#10;AADaAAAADwAAAGRycy9kb3ducmV2LnhtbESPQWvCQBSE7wX/w/KE3pqNHqSNriKi4KEIsSLk9sg+&#10;k2D2bcxuYvLv3UKhx2FmvmFWm8HUoqfWVZYVzKIYBHFudcWFgsvP4eMThPPIGmvLpGAkB5v15G2F&#10;ibZPTqk/+0IECLsEFZTeN4mULi/JoItsQxy8m20N+iDbQuoWnwFuajmP44U0WHFYKLGhXUn5/dwZ&#10;BfF1TA/X2yPr+z119f1bn7LuS6n36bBdgvA0+P/wX/uoFSzg90q4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WKS8MAAADaAAAADwAAAAAAAAAAAAAAAACYAgAAZHJzL2Rv&#10;d25yZXYueG1sUEsFBgAAAAAEAAQA9QAAAIgDAAAAAA==&#10;" path="m190,20l124,33,70,70,33,124,20,190r,4879l33,5135r37,54l124,5225r66,14l8597,5239r67,-14l8718,5189r36,-54l8767,5069r,-4879l8754,124,8718,70,8664,33,8597,20,190,20xe" filled="f" strokecolor="#6d6e71" strokeweight="2pt">
                  <v:path arrowok="t" o:extrusionok="f"/>
                </v:shape>
                <v:shape id="Freeform 7" o:spid="_x0000_s1029" style="position:absolute;left:305;top:815;width:8169;height:577;visibility:visible;mso-wrap-style:square;v-text-anchor:top" coordsize="8169,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nprMEA&#10;AADaAAAADwAAAGRycy9kb3ducmV2LnhtbESPQWvCQBSE7wX/w/IEb/VFES3RVdRS6UVKrN4f2WcS&#10;zL4N2VXjv+8KQo/DzHzDLFadrdWNW1850TAaJqBYcmcqKTQcf7/eP0D5QGKodsIaHuxhtey9LSg1&#10;7i4Z3w6hUBEiPiUNZQhNiujzki35oWtYond2raUQZVugaeke4bbGcZJM0VIlcaGkhrcl55fD1Wrw&#10;13qz//yhyXE3y9CfzjjONqj1oN+t56ACd+E//Gp/Gw0zeF6JNw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Z6azBAAAA2gAAAA8AAAAAAAAAAAAAAAAAmAIAAGRycy9kb3du&#10;cmV2LnhtbFBLBQYAAAAABAAEAPUAAACGAwAAAAA=&#10;" path="m465,816r-62,12l352,863r-34,50l305,976r,256l318,1294r34,51l403,1379r62,13l8314,1392r63,-13l8427,1345r35,-51l8474,1232r,-256l8462,913r-35,-50l8377,828r-63,-12l465,816xe" filled="f" strokecolor="#6d6e71" strokeweight="2pt">
                  <v:path arrowok="t" o:extrusionok="f"/>
                </v:shape>
                <v:shape id="Freeform 8" o:spid="_x0000_s1030" style="position:absolute;left:4174;top:1504;width:4300;height:618;visibility:visible;mso-wrap-style:square;v-text-anchor:top" coordsize="4300,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1tr8A&#10;AADaAAAADwAAAGRycy9kb3ducmV2LnhtbERPyWrDMBC9F/IPYgq9NXICTYwTOZRAuhybBXqcWmPL&#10;xBoZSbWdv68OhRwfb9/uJtuJgXxoHStYzDMQxJXTLTcKzqfDcw4iRGSNnWNScKMAu3L2sMVCu5G/&#10;aDjGRqQQDgUqMDH2hZShMmQxzF1PnLjaeYsxQd9I7XFM4baTyyxbSYstpwaDPe0NVdfjr1XQ334u&#10;bmVf6rj+/jT5/j0c3hZBqafH6XUDItIU7+J/94dWkLamK+kGy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UnW2vwAAANoAAAAPAAAAAAAAAAAAAAAAAJgCAABkcnMvZG93bnJl&#10;di54bWxQSwUGAAAAAAQABAD1AAAAhAMAAAAA&#10;" path="m8474,2123r,-448l8459,1609r-41,-54l8356,1518r-75,-13l4175,1505r,618e" filled="f" strokecolor="#6d6e71" strokeweight="2pt">
                  <v:path arrowok="t" o:extrusionok="f"/>
                </v:shape>
                <v:shape id="Freeform 9" o:spid="_x0000_s1031" style="position:absolute;left:5469;top:1509;width:2993;height:615;visibility:visible;mso-wrap-style:square;v-text-anchor:top" coordsize="2993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OrUMUA&#10;AADaAAAADwAAAGRycy9kb3ducmV2LnhtbESPQWvCQBSE7wX/w/IEL6IbC9UasxGRqqW3Wls9PrPP&#10;JJh9G7Krpv/eLRQ8DjPzDZPMW1OJKzWutKxgNIxAEGdWl5wr2H2tBq8gnEfWWFkmBb/kYJ52nhKM&#10;tb3xJ123PhcBwi5GBYX3dSylywoy6Ia2Jg7eyTYGfZBNLnWDtwA3lXyOorE0WHJYKLCmZUHZeXsx&#10;CupJ/+3jUO5HUX+62mx+Xsbr7yMq1eu2ixkIT61/hP/b71rBFP6uhBs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06tQxQAAANoAAAAPAAAAAAAAAAAAAAAAAJgCAABkcnMv&#10;ZG93bnJldi54bWxQSwUGAAAAAAQABAD1AAAAigMAAAAA&#10;" path="m8292,1509r-2822,l5470,2123r2992,l8462,1679r-13,-66l8412,1559r-54,-37l8292,1509xe" fillcolor="#58595b" stroked="f">
                  <v:path arrowok="t" o:extrusionok="f"/>
                </v:shape>
                <v:shape id="Freeform 10" o:spid="_x0000_s1032" style="position:absolute;left:331;top:4178;width:8168;height:924;visibility:visible;mso-wrap-style:square;v-text-anchor:top" coordsize="8168,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Z3HsUA&#10;AADbAAAADwAAAGRycy9kb3ducmV2LnhtbESPQWvCQBCF7wX/wzKCt7rRg5TUVYIgiNbaqgjehuyY&#10;BLOzIbs18d93DoXeZnhv3vtmvuxdrR7Uhsqzgck4AUWce1txYeB8Wr++gQoR2WLtmQw8KcByMXiZ&#10;Y2p9x9/0OMZCSQiHFA2UMTap1iEvyWEY+4ZYtJtvHUZZ20LbFjsJd7WeJslMO6xYGkpsaFVSfj/+&#10;OAPT6vTVXT4O2XbiMVt9ZrvDdb8zZjTss3dQkfr4b/673ljBF3r5RQ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ncexQAAANsAAAAPAAAAAAAAAAAAAAAAAJgCAABkcnMv&#10;ZG93bnJldi54bWxQSwUGAAAAAAQABAD1AAAAigMAAAAA&#10;" path="m491,4179r-62,12l378,4226r-34,51l331,4339r,604l344,5005r34,51l429,5090r62,13l8339,5103r62,-13l8452,5056r34,-51l8499,4943r,-604l8486,4277r-34,-51l8401,4191r-62,-12l491,4179xe" filled="f" strokecolor="#6d6e71" strokeweight="2pt">
                  <v:path arrowok="t" o:extrusionok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3" type="#_x0000_t202" style="position:absolute;left:322;top:121;width:7483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4207D4" w:rsidRDefault="00830F66">
                        <w:pPr>
                          <w:spacing w:before="7" w:line="230" w:lineRule="auto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Pearson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BTEC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International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Level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3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Subsidiary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Diploma,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Foundation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Diploma,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Diploma,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Extended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26"/>
                          </w:rPr>
                          <w:t>Diploma</w:t>
                        </w:r>
                      </w:p>
                    </w:txbxContent>
                  </v:textbox>
                </v:shape>
                <v:shape id="Text Box 14" o:spid="_x0000_s1034" type="#_x0000_t202" style="position:absolute;left:321;top:1591;width:3095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4207D4" w:rsidRDefault="00830F66">
                        <w:pPr>
                          <w:spacing w:line="291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4"/>
                          </w:rPr>
                          <w:t>Recommended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24"/>
                          </w:rPr>
                          <w:t>time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20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hours</w:t>
                        </w:r>
                      </w:p>
                    </w:txbxContent>
                  </v:textbox>
                </v:shape>
                <v:shape id="Text Box 15" o:spid="_x0000_s1035" type="#_x0000_t202" style="position:absolute;left:4267;top:1509;width:1032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4207D4" w:rsidRDefault="00830F66">
                        <w:pPr>
                          <w:spacing w:before="4" w:line="232" w:lineRule="auto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24"/>
                          </w:rPr>
                          <w:t>Paper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24"/>
                          </w:rPr>
                          <w:t>reference</w:t>
                        </w:r>
                      </w:p>
                    </w:txbxContent>
                  </v:textbox>
                </v:shape>
                <v:shape id="Text Box 16" o:spid="_x0000_s1036" type="#_x0000_t202" style="position:absolute;left:5899;top:1460;width:2121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4207D4" w:rsidRDefault="00830F66">
                        <w:pPr>
                          <w:spacing w:line="693" w:lineRule="exact"/>
                          <w:rPr>
                            <w:rFonts w:ascii="Tahoma"/>
                            <w:b/>
                            <w:sz w:val="58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58"/>
                          </w:rPr>
                          <w:t>41060M</w:t>
                        </w:r>
                      </w:p>
                    </w:txbxContent>
                  </v:textbox>
                </v:shape>
                <v:shape id="Text Box 17" o:spid="_x0000_s1037" type="#_x0000_t202" style="position:absolute;left:357;top:4198;width:8115;height: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4207D4" w:rsidRDefault="00830F66">
                        <w:pPr>
                          <w:spacing w:line="272" w:lineRule="exact"/>
                          <w:ind w:left="133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24"/>
                          </w:rPr>
                          <w:t>You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24"/>
                          </w:rPr>
                          <w:t>do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24"/>
                          </w:rPr>
                          <w:t>not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24"/>
                          </w:rPr>
                          <w:t>need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24"/>
                          </w:rPr>
                          <w:t>any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24"/>
                          </w:rPr>
                          <w:t>other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24"/>
                          </w:rPr>
                          <w:t>materials.</w:t>
                        </w:r>
                      </w:p>
                    </w:txbxContent>
                  </v:textbox>
                </v:shape>
                <v:shape id="Text Box 18" o:spid="_x0000_s1038" type="#_x0000_t202" style="position:absolute;left:348;top:2146;width:8099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4207D4" w:rsidRDefault="00830F66">
                        <w:pPr>
                          <w:spacing w:line="553" w:lineRule="exact"/>
                          <w:ind w:left="136"/>
                          <w:rPr>
                            <w:rFonts w:ascii="Tahoma"/>
                            <w:b/>
                            <w:sz w:val="48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48"/>
                          </w:rPr>
                          <w:t>Information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26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48"/>
                          </w:rPr>
                          <w:t>Technology</w:t>
                        </w:r>
                      </w:p>
                      <w:p w:rsidR="004207D4" w:rsidRDefault="00830F66">
                        <w:pPr>
                          <w:spacing w:before="21" w:line="218" w:lineRule="auto"/>
                          <w:ind w:left="136" w:right="2588" w:firstLine="3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36"/>
                          </w:rPr>
                          <w:t>UNIT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36"/>
                          </w:rPr>
                          <w:t xml:space="preserve">6: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32"/>
                          </w:rPr>
                          <w:t>Website Development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32"/>
                          </w:rPr>
                          <w:t>Pearson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32"/>
                          </w:rPr>
                          <w:t>Set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32"/>
                          </w:rPr>
                          <w:t>Assignment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32"/>
                          </w:rPr>
                          <w:t>Brief</w:t>
                        </w:r>
                      </w:p>
                      <w:p w:rsidR="004207D4" w:rsidRDefault="00830F66">
                        <w:pPr>
                          <w:spacing w:line="367" w:lineRule="exact"/>
                          <w:ind w:left="4713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z w:val="32"/>
                          </w:rPr>
                          <w:t>Single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2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32"/>
                          </w:rPr>
                          <w:t>Part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2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z w:val="32"/>
                          </w:rPr>
                          <w:t>Assessment</w:t>
                        </w:r>
                      </w:p>
                    </w:txbxContent>
                  </v:textbox>
                </v:shape>
                <v:shape id="Text Box 19" o:spid="_x0000_s1039" type="#_x0000_t202" style="position:absolute;left:331;top:835;width:8117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4207D4" w:rsidRDefault="00830F66">
                        <w:pPr>
                          <w:spacing w:line="502" w:lineRule="exact"/>
                          <w:ind w:left="72"/>
                          <w:rPr>
                            <w:rFonts w:ascii="Tahoma" w:hAnsi="Tahoma"/>
                            <w:b/>
                            <w:sz w:val="44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231F20"/>
                            <w:sz w:val="44"/>
                          </w:rPr>
                          <w:t>December 2024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18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z w:val="44"/>
                          </w:rPr>
                          <w:t>–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38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z w:val="44"/>
                          </w:rPr>
                          <w:t>Version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18"/>
                            <w:sz w:val="44"/>
                          </w:rPr>
                          <w:t xml:space="preserve">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207D4" w:rsidRDefault="004207D4">
      <w:pPr>
        <w:pStyle w:val="BodyText"/>
        <w:spacing w:before="9"/>
        <w:rPr>
          <w:rFonts w:ascii="Times New Roman"/>
          <w:sz w:val="16"/>
        </w:rPr>
      </w:pPr>
    </w:p>
    <w:p w:rsidR="004207D4" w:rsidRDefault="00830F66">
      <w:pPr>
        <w:pStyle w:val="BodyText"/>
        <w:spacing w:before="103"/>
        <w:ind w:left="1307"/>
      </w:pPr>
      <w:r>
        <w:rPr>
          <w:color w:val="231F20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with:</w:t>
      </w:r>
    </w:p>
    <w:p w:rsidR="004207D4" w:rsidRDefault="00830F66">
      <w:pPr>
        <w:pStyle w:val="Heading1"/>
        <w:spacing w:before="187"/>
        <w:ind w:left="1307"/>
      </w:pPr>
      <w:r>
        <w:rPr>
          <w:color w:val="231F20"/>
        </w:rPr>
        <w:t>Pearson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BTEC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qualifications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Technology</w:t>
      </w: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rPr>
          <w:rFonts w:ascii="Tahoma"/>
          <w:b/>
          <w:sz w:val="20"/>
        </w:rPr>
      </w:pPr>
    </w:p>
    <w:p w:rsidR="004207D4" w:rsidRDefault="004207D4">
      <w:pPr>
        <w:pStyle w:val="BodyText"/>
        <w:spacing w:before="9"/>
        <w:rPr>
          <w:rFonts w:ascii="Tahoma"/>
          <w:b/>
          <w:sz w:val="16"/>
        </w:rPr>
      </w:pPr>
    </w:p>
    <w:p w:rsidR="004207D4" w:rsidRDefault="00830F66">
      <w:pPr>
        <w:pStyle w:val="Heading2"/>
        <w:ind w:right="11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2782976" behindDoc="0" locked="0" layoutInCell="1" allowOverlap="1">
                <wp:simplePos x="0" y="0"/>
                <wp:positionH relativeFrom="page">
                  <wp:posOffset>6946900</wp:posOffset>
                </wp:positionH>
                <wp:positionV relativeFrom="paragraph">
                  <wp:posOffset>104775</wp:posOffset>
                </wp:positionV>
                <wp:extent cx="89535" cy="104140"/>
                <wp:effectExtent l="0" t="0" r="0" b="0"/>
                <wp:wrapNone/>
                <wp:docPr id="20" name="_x0000_s2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9535" cy="10414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164"/>
                            <a:gd name="gd5" fmla="val 140"/>
                            <a:gd name="gd6" fmla="val 79"/>
                            <a:gd name="gd7" fmla="val 0"/>
                            <a:gd name="gd8" fmla="val 0"/>
                          </a:gdLst>
                          <a:ahLst/>
                          <a:cxnLst/>
                          <a:rect l="0" t="0" r="r" b="b"/>
                          <a:pathLst>
                            <a:path w="141" h="16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9AC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24DB8" id="_x0000_s2078" o:spid="_x0000_s1026" style="position:absolute;margin-left:547pt;margin-top:8.25pt;width:7.05pt;height:8.2pt;z-index:5027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" path="m,l,164,140,79,,xe" fillcolor="#a7a9ac" stroked="f">
                <v:path arrowok="t" o:extrusionok="f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2784000" behindDoc="0" locked="0" layoutInCell="1" allowOverlap="1">
                <wp:simplePos x="0" y="0"/>
                <wp:positionH relativeFrom="page">
                  <wp:posOffset>6403340</wp:posOffset>
                </wp:positionH>
                <wp:positionV relativeFrom="paragraph">
                  <wp:posOffset>399415</wp:posOffset>
                </wp:positionV>
                <wp:extent cx="363220" cy="398145"/>
                <wp:effectExtent l="0" t="0" r="0" b="0"/>
                <wp:wrapNone/>
                <wp:docPr id="21" name="_x0000_s2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3220" cy="398145"/>
                          <a:chOff x="10084" y="630"/>
                          <a:chExt cx="572" cy="627"/>
                        </a:xfrm>
                      </wpg:grpSpPr>
                      <wps:wsp>
                        <wps:cNvPr id="22" name="Freeform 22"/>
                        <wps:cNvSpPr/>
                        <wps:spPr bwMode="auto">
                          <a:xfrm>
                            <a:off x="10084" y="629"/>
                            <a:ext cx="572" cy="62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0400"/>
                              <a:gd name="gd2" fmla="val 630"/>
                              <a:gd name="gd3" fmla="+- gd1 -68 0"/>
                              <a:gd name="gd4" fmla="+- gd2 4 0"/>
                              <a:gd name="gd5" fmla="val 10266"/>
                              <a:gd name="gd6" fmla="val 654"/>
                              <a:gd name="gd7" fmla="+- gd5 -60 0"/>
                              <a:gd name="gd8" fmla="+- gd6 36 0"/>
                              <a:gd name="gd9" fmla="val 10154"/>
                              <a:gd name="gd10" fmla="val 742"/>
                              <a:gd name="gd11" fmla="+- gd9 -41 0"/>
                              <a:gd name="gd12" fmla="+- gd10 69 0"/>
                              <a:gd name="gd13" fmla="val 10091"/>
                              <a:gd name="gd14" fmla="val 879"/>
                              <a:gd name="gd15" fmla="+- gd13 -7 0"/>
                              <a:gd name="gd16" fmla="+- gd14 77 0"/>
                              <a:gd name="gd17" fmla="val 10092"/>
                              <a:gd name="gd18" fmla="val 1035"/>
                              <a:gd name="gd19" fmla="+- gd17 24 0"/>
                              <a:gd name="gd20" fmla="+- gd18 75 0"/>
                              <a:gd name="gd21" fmla="val 10156"/>
                              <a:gd name="gd22" fmla="val 1176"/>
                              <a:gd name="gd23" fmla="+- gd21 58 0"/>
                              <a:gd name="gd24" fmla="+- gd22 48 0"/>
                              <a:gd name="gd25" fmla="val 10283"/>
                              <a:gd name="gd26" fmla="val 1251"/>
                              <a:gd name="gd27" fmla="+- gd25 72 0"/>
                              <a:gd name="gd28" fmla="+- gd26 5 0"/>
                              <a:gd name="gd29" fmla="val 10428"/>
                              <a:gd name="gd30" fmla="val 1240"/>
                              <a:gd name="gd31" fmla="+- gd29 68 0"/>
                              <a:gd name="gd32" fmla="+- gd30 -34 0"/>
                              <a:gd name="gd33" fmla="val 10556"/>
                              <a:gd name="gd34" fmla="val 1154"/>
                              <a:gd name="gd35" fmla="+- gd33 48 0"/>
                              <a:gd name="gd36" fmla="+- gd34 -68 0"/>
                              <a:gd name="gd37" fmla="val 10640"/>
                              <a:gd name="gd38" fmla="val 1001"/>
                              <a:gd name="gd39" fmla="+- gd37 16 0"/>
                              <a:gd name="gd40" fmla="+- gd38 -82 0"/>
                              <a:gd name="gd41" fmla="val 10652"/>
                              <a:gd name="gd42" fmla="val 842"/>
                              <a:gd name="gd43" fmla="+- gd41 -22 0"/>
                              <a:gd name="gd44" fmla="+- gd42 -69 0"/>
                              <a:gd name="gd45" fmla="val 10590"/>
                              <a:gd name="gd46" fmla="val 715"/>
                              <a:gd name="gd47" fmla="+- gd45 -58 0"/>
                              <a:gd name="gd48" fmla="+- gd46 -45 0"/>
                              <a:gd name="gd49" fmla="val 10467"/>
                              <a:gd name="gd50" fmla="val 642"/>
                              <a:gd name="gd51" fmla="+- gd49 -67 0"/>
                              <a:gd name="gd52" fmla="+- gd50 -12 0"/>
                            </a:gdLst>
                            <a:ahLst/>
                            <a:cxnLst/>
                            <a:rect l="0" t="0" r="r" b="b"/>
                            <a:pathLst>
                              <a:path w="572" h="627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CD2EC" id="_x0000_s2075" o:spid="_x0000_s1026" style="position:absolute;margin-left:504.2pt;margin-top:31.45pt;width:28.6pt;height:31.35pt;z-index:502784000;mso-position-horizontal-relative:page" coordorigin="10084,630" coordsize="572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">
                <v:shape id="Freeform 22" o:spid="_x0000_s1027" style="position:absolute;left:10084;top:629;width:572;height:627;visibility:visible;mso-wrap-style:square;v-text-anchor:top" coordsize="572,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excsMA&#10;AADbAAAADwAAAGRycy9kb3ducmV2LnhtbESPzWrDMBCE74W8g9hCLyWRbUIwbpRQAoFikkN+HmCx&#10;traJtTKWGqlvXxUCOQ4z8w2z3kYziDtNrresIF9kIIgbq3tuFVwv+3kJwnlkjYNlUvBLDrab2csa&#10;K20Dn+h+9q1IEHYVKui8HyspXdORQbewI3Hyvu1k0Cc5tVJPGBLcDLLIspU02HNa6HCkXUfN7fxj&#10;FMRYHkNd135/eF+24RDy29jkSr29xs8PEJ6if4Yf7S+toCjg/0v6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excsMAAADbAAAADwAAAAAAAAAAAAAAAACYAgAAZHJzL2Rv&#10;d25yZXYueG1sUEsFBgAAAAAEAAQA9QAAAIgDAAAAAA==&#10;" path="m10400,630r-68,4l10266,654r-60,36l10154,742r-41,69l10091,879r-7,77l10092,1035r24,75l10156,1176r58,48l10283,1251r72,5l10428,1240r68,-34l10556,1154r48,-68l10640,1001r16,-82l10652,842r-22,-69l10590,715r-58,-45l10467,642r-67,-12xe" fillcolor="#231f20" stroked="f">
                  <v:path arrowok="t" o:extrusionok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2786048" behindDoc="0" locked="0" layoutInCell="1" allowOverlap="1">
                <wp:simplePos x="0" y="0"/>
                <wp:positionH relativeFrom="page">
                  <wp:posOffset>2753995</wp:posOffset>
                </wp:positionH>
                <wp:positionV relativeFrom="paragraph">
                  <wp:posOffset>398780</wp:posOffset>
                </wp:positionV>
                <wp:extent cx="1892300" cy="638175"/>
                <wp:effectExtent l="0" t="0" r="0" b="0"/>
                <wp:wrapNone/>
                <wp:docPr id="23" name="_x0000_s2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92300" cy="638175"/>
                          <a:chOff x="4338" y="629"/>
                          <a:chExt cx="2980" cy="1005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4337" y="628"/>
                            <a:ext cx="315" cy="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rou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6669" y="628"/>
                            <a:ext cx="31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6336" y="628"/>
                            <a:ext cx="31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6003" y="628"/>
                            <a:ext cx="31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5670" y="628"/>
                            <a:ext cx="31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5337" y="628"/>
                            <a:ext cx="31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5004" y="628"/>
                            <a:ext cx="31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4671" y="628"/>
                            <a:ext cx="315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7002" y="628"/>
                            <a:ext cx="315" cy="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A01B48" id="_x0000_s2065" o:spid="_x0000_s1026" style="position:absolute;margin-left:216.85pt;margin-top:31.4pt;width:149pt;height:50.25pt;z-index:502786048;mso-position-horizontal-relative:page" coordorigin="4338,629" coordsize="2980,1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left:4337;top:628;width:315;height:8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ZCw3GAAAA2wAAAA8AAABkcnMvZG93bnJldi54bWxEj0FLAzEUhO+C/yE8wZvNWmqx26bFtgra&#10;i3TbQ4/PzetmcfOyJOnu6q83guBxmJlvmMVqsI3oyIfasYL7UQaCuHS65krB8fBy9wgiRGSNjWNS&#10;8EUBVsvrqwXm2vW8p66IlUgQDjkqMDG2uZShNGQxjFxLnLyz8xZjkr6S2mOf4LaR4yybSos1pwWD&#10;LW0MlZ/FxSqY+vOH8Zf33ey7609v6+3zQ1FnSt3eDE9zEJGG+B/+a79qBeMJ/H5JP0Au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ZkLDcYAAADbAAAADwAAAAAAAAAAAAAA&#10;AACfAgAAZHJzL2Rvd25yZXYueG1sUEsFBgAAAAAEAAQA9wAAAJIDAAAAAA==&#10;">
                  <v:stroke joinstyle="round"/>
                  <v:imagedata r:id="rId14" o:title=""/>
                </v:shape>
                <v:shape id="Picture 25" o:spid="_x0000_s1028" type="#_x0000_t75" style="position:absolute;left:6669;top:628;width:31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uRkjDAAAA2wAAAA8AAABkcnMvZG93bnJldi54bWxEj81rAjEUxO9C/4fwCt4061fRrVFKQfAi&#10;fvXi7bF5ZpduXpZNXNP/vhEEj8PM/IZZrqOtRUetrxwrGA0zEMSF0xUbBT/nzWAOwgdkjbVjUvBH&#10;Htart94Sc+3ufKTuFIxIEPY5KihDaHIpfVGSRT90DXHyrq61GJJsjdQt3hPc1nKcZR/SYsVpocSG&#10;vksqfk83q2CyG0038Xy87LUpbtlWmkXsDkr13+PXJ4hAMbzCz/ZWKxjP4PEl/QC5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C5GSMMAAADbAAAADwAAAAAAAAAAAAAAAACf&#10;AgAAZHJzL2Rvd25yZXYueG1sUEsFBgAAAAAEAAQA9wAAAI8DAAAAAA==&#10;">
                  <v:imagedata r:id="rId15" o:title=""/>
                </v:shape>
                <v:shape id="Picture 26" o:spid="_x0000_s1029" type="#_x0000_t75" style="position:absolute;left:6336;top:628;width:31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cwcLDAAAA2wAAAA8AAABkcnMvZG93bnJldi54bWxEj8FuwjAQRO9I/QdrK3EDpxwiGjAIqiJx&#10;gAOBD1jiJTHE6zQ2EP4eIyH1OJqZN5rpvLO1uFHrjWMFX8MEBHHhtOFSwWG/GoxB+ICssXZMCh7k&#10;YT776E0x0+7OO7rloRQRwj5DBVUITSalLyqy6IeuIY7eybUWQ5RtKXWL9wi3tRwlSSotGo4LFTb0&#10;U1Fxya9Wwd/mtM+PvxuD5yL9NufVVi93W6X6n91iAiJQF/7D7/ZaKxil8PoSf4C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hzBwsMAAADbAAAADwAAAAAAAAAAAAAAAACf&#10;AgAAZHJzL2Rvd25yZXYueG1sUEsFBgAAAAAEAAQA9wAAAI8DAAAAAA==&#10;">
                  <v:imagedata r:id="rId16" o:title=""/>
                </v:shape>
                <v:shape id="Picture 27" o:spid="_x0000_s1030" type="#_x0000_t75" style="position:absolute;left:6003;top:628;width:31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Fm9vFAAAA2wAAAA8AAABkcnMvZG93bnJldi54bWxEj91qwkAUhO8LvsNyhN7VjWmpEl1FLIWC&#10;BU0U9PKQPfnB7NmQ3Sbp23cLhV4OM/MNs96OphE9da62rGA+i0AQ51bXXCq4nN+fliCcR9bYWCYF&#10;3+Rgu5k8rDHRduCU+syXIkDYJaig8r5NpHR5RQbdzLbEwStsZ9AH2ZVSdzgEuGlkHEWv0mDNYaHC&#10;lvYV5ffsyyion4vhxIdDf03f4s9beUxfjkWq1ON03K1AeBr9f/iv/aEVxAv4/RJ+gNz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hZvbxQAAANsAAAAPAAAAAAAAAAAAAAAA&#10;AJ8CAABkcnMvZG93bnJldi54bWxQSwUGAAAAAAQABAD3AAAAkQMAAAAA&#10;">
                  <v:imagedata r:id="rId17" o:title=""/>
                </v:shape>
                <v:shape id="Picture 28" o:spid="_x0000_s1031" type="#_x0000_t75" style="position:absolute;left:5670;top:628;width:31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KiffAAAAA2wAAAA8AAABkcnMvZG93bnJldi54bWxET01rwkAQvRf6H5Yp9FY3USwSXYMtWLyU&#10;Uu2ltyE7ZoPZ2ZBdY/TXdw5Cj4/3vSpH36qB+tgENpBPMlDEVbAN1wZ+DtuXBaiYkC22gcnAlSKU&#10;68eHFRY2XPibhn2qlYRwLNCAS6krtI6VI49xEjpi4Y6h95gE9rW2PV4k3Ld6mmWv2mPD0uCwo3dH&#10;1Wl/9gaG8Pl1c3U+fxuH3YeIZ7Pflo15fho3S1CJxvQvvrt31sBUxsoX+QF6/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cqJ98AAAADbAAAADwAAAAAAAAAAAAAAAACfAgAA&#10;ZHJzL2Rvd25yZXYueG1sUEsFBgAAAAAEAAQA9wAAAIwDAAAAAA==&#10;">
                  <v:imagedata r:id="rId18" o:title=""/>
                </v:shape>
                <v:shape id="Picture 29" o:spid="_x0000_s1032" type="#_x0000_t75" style="position:absolute;left:5337;top:628;width:31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WqjLFAAAA2wAAAA8AAABkcnMvZG93bnJldi54bWxEj91qwkAUhO8LvsNyhN7VjWkpGl1FLIWC&#10;BU0U9PKQPfnB7NmQ3Sbp23cLhV4OM/MNs96OphE9da62rGA+i0AQ51bXXCq4nN+fFiCcR9bYWCYF&#10;3+Rgu5k8rDHRduCU+syXIkDYJaig8r5NpHR5RQbdzLbEwStsZ9AH2ZVSdzgEuGlkHEWv0mDNYaHC&#10;lvYV5ffsyyion4vhxIdDf03f4s9beUxfjkWq1ON03K1AeBr9f/iv/aEVxEv4/RJ+gNz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VqoyxQAAANsAAAAPAAAAAAAAAAAAAAAA&#10;AJ8CAABkcnMvZG93bnJldi54bWxQSwUGAAAAAAQABAD3AAAAkQMAAAAA&#10;">
                  <v:imagedata r:id="rId17" o:title=""/>
                </v:shape>
                <v:shape id="Picture 30" o:spid="_x0000_s1033" type="#_x0000_t75" style="position:absolute;left:5004;top:628;width:31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1lXLBAAAA2wAAAA8AAABkcnMvZG93bnJldi54bWxET8uKwjAU3Q/4D+EK7sZUHUSqUUQZEBzQ&#10;qqDLS3P7wOamNJm28/eTheDycN6rTW8q0VLjSssKJuMIBHFqdcm5gtv1+3MBwnlkjZVlUvBHDjbr&#10;wccKY207Tqi9+FyEEHYxKii8r2MpXVqQQTe2NXHgMtsY9AE2udQNdiHcVHIaRXNpsOTQUGBNu4LS&#10;5+XXKChnWXfm47G9J/vpzyM/JV+nLFFqNOy3SxCeev8Wv9wHrWAW1ocv4QfI9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u1lXLBAAAA2wAAAA8AAAAAAAAAAAAAAAAAnwIA&#10;AGRycy9kb3ducmV2LnhtbFBLBQYAAAAABAAEAPcAAACNAwAAAAA=&#10;">
                  <v:imagedata r:id="rId17" o:title=""/>
                </v:shape>
                <v:shape id="Picture 31" o:spid="_x0000_s1034" type="#_x0000_t75" style="position:absolute;left:4671;top:628;width:315;height:1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RRiPCAAAA2wAAAA8AAABkcnMvZG93bnJldi54bWxEj9FqAjEURN+F/kO4hb5pdhVFtkYpFtF9&#10;EbR+wGVz3SxNbpYk1e3fG6HQx2FmzjCrzeCsuFGInWcF5aQAQdx43XGr4PK1Gy9BxISs0XomBb8U&#10;YbN+Ga2w0v7OJ7qdUysyhGOFCkxKfSVlbAw5jBPfE2fv6oPDlGVopQ54z3Bn5bQoFtJhx3nBYE9b&#10;Q833+ccp2Hah3V+Odjd81vPa1MvyNL1apd5eh493EImG9B/+ax+0glkJzy/5B8j1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0UYjwgAAANsAAAAPAAAAAAAAAAAAAAAAAJ8C&#10;AABkcnMvZG93bnJldi54bWxQSwUGAAAAAAQABAD3AAAAjgMAAAAA&#10;">
                  <v:imagedata r:id="rId19" o:title=""/>
                </v:shape>
                <v:shape id="Picture 32" o:spid="_x0000_s1035" type="#_x0000_t75" style="position:absolute;left:7002;top:628;width:315;height:8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loD/GAAAA2wAAAA8AAABkcnMvZG93bnJldi54bWxEj0FLAzEUhO+C/yE8wZvN2mKx26bFtgra&#10;i3TbQ4/PzetmcfOyJOnu6q83guBxmJlvmMVqsI3oyIfasYL7UQaCuHS65krB8fBy9wgiRGSNjWNS&#10;8EUBVsvrqwXm2vW8p66IlUgQDjkqMDG2uZShNGQxjFxLnLyz8xZjkr6S2mOf4LaR4yybSos1pwWD&#10;LW0MlZ/FxSqY+vOH8Zf33ey7609v6+3zQ1FnSt3eDE9zEJGG+B/+a79qBZMx/H5JP0Au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OWgP8YAAADbAAAADwAAAAAAAAAAAAAA&#10;AACfAgAAZHJzL2Rvd25yZXYueG1sUEsFBgAAAAAEAAQA9wAAAJID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Turn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over</w:t>
      </w:r>
    </w:p>
    <w:p w:rsidR="004207D4" w:rsidRDefault="004207D4">
      <w:pPr>
        <w:pStyle w:val="BodyText"/>
        <w:rPr>
          <w:b/>
          <w:i/>
          <w:sz w:val="28"/>
        </w:rPr>
      </w:pPr>
    </w:p>
    <w:p w:rsidR="004207D4" w:rsidRDefault="00830F66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2785024" behindDoc="0" locked="0" layoutInCell="1" allowOverlap="1">
                <wp:simplePos x="0" y="0"/>
                <wp:positionH relativeFrom="page">
                  <wp:posOffset>6139180</wp:posOffset>
                </wp:positionH>
                <wp:positionV relativeFrom="paragraph">
                  <wp:posOffset>393065</wp:posOffset>
                </wp:positionV>
                <wp:extent cx="894715" cy="185420"/>
                <wp:effectExtent l="0" t="0" r="0" b="0"/>
                <wp:wrapNone/>
                <wp:docPr id="33" name="_x0000_s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94715" cy="185420"/>
                        </a:xfrm>
                        <a:custGeom>
                          <a:avLst>
                            <a:gd name="adj0" fmla="val 0"/>
                            <a:gd name="adj1" fmla="val 0"/>
                            <a:gd name="adj2" fmla="val 0"/>
                          </a:avLst>
                          <a:gdLst>
                            <a:gd name="gd0" fmla="val 65536"/>
                            <a:gd name="gd1" fmla="val 243"/>
                            <a:gd name="gd2" fmla="val 84"/>
                            <a:gd name="gd3" fmla="val 232"/>
                            <a:gd name="gd4" fmla="val 41"/>
                            <a:gd name="gd5" fmla="val 203"/>
                            <a:gd name="gd6" fmla="val 16"/>
                            <a:gd name="gd7" fmla="val 193"/>
                            <a:gd name="gd8" fmla="val 12"/>
                            <a:gd name="gd9" fmla="+- gd7 0 0"/>
                            <a:gd name="gd10" fmla="+- gd8 71 0"/>
                            <a:gd name="gd11" fmla="val 190"/>
                            <a:gd name="gd12" fmla="val 115"/>
                            <a:gd name="gd13" fmla="+- gd11 -11 0"/>
                            <a:gd name="gd14" fmla="+- gd12 24 0"/>
                            <a:gd name="gd15" fmla="val 157"/>
                            <a:gd name="gd16" fmla="val 153"/>
                            <a:gd name="gd17" fmla="+- gd15 -38 0"/>
                            <a:gd name="gd18" fmla="+- gd16 5 0"/>
                            <a:gd name="gd19" fmla="val 87"/>
                            <a:gd name="gd20" fmla="val 158"/>
                            <a:gd name="gd21" fmla="val 87"/>
                            <a:gd name="gd22" fmla="val 12"/>
                            <a:gd name="gd23" fmla="+- gd21 34 0"/>
                            <a:gd name="gd24" fmla="+- gd22 0 0"/>
                            <a:gd name="gd25" fmla="val 159"/>
                            <a:gd name="gd26" fmla="val 18"/>
                            <a:gd name="gd27" fmla="+- gd25 21 0"/>
                            <a:gd name="gd28" fmla="+- gd26 16 0"/>
                            <a:gd name="gd29" fmla="val 190"/>
                            <a:gd name="gd30" fmla="val 57"/>
                            <a:gd name="gd31" fmla="+- gd29 3 0"/>
                            <a:gd name="gd32" fmla="+- gd30 26 0"/>
                            <a:gd name="gd33" fmla="val 193"/>
                            <a:gd name="gd34" fmla="val 12"/>
                            <a:gd name="gd35" fmla="+- gd33 -3 0"/>
                            <a:gd name="gd36" fmla="+- gd34 0 0"/>
                            <a:gd name="gd37" fmla="val 163"/>
                            <a:gd name="gd38" fmla="val 3"/>
                            <a:gd name="gd39" fmla="val 119"/>
                            <a:gd name="gd40" fmla="val 0"/>
                            <a:gd name="gd41" fmla="val 3"/>
                            <a:gd name="gd42" fmla="val 0"/>
                            <a:gd name="gd43" fmla="val 0"/>
                            <a:gd name="gd44" fmla="val 2"/>
                            <a:gd name="gd45" fmla="val 0"/>
                            <a:gd name="gd46" fmla="val 7"/>
                            <a:gd name="gd47" fmla="val 2"/>
                            <a:gd name="gd48" fmla="val 9"/>
                            <a:gd name="gd49" fmla="+- gd47 2 0"/>
                            <a:gd name="gd50" fmla="+- gd48 1 0"/>
                            <a:gd name="gd51" fmla="val 14"/>
                            <a:gd name="gd52" fmla="val 12"/>
                            <a:gd name="gd53" fmla="+- gd51 13 0"/>
                            <a:gd name="gd54" fmla="+- gd52 2 0"/>
                            <a:gd name="gd55" fmla="val 38"/>
                            <a:gd name="gd56" fmla="val 22"/>
                            <a:gd name="gd57" fmla="+- gd55 4 0"/>
                            <a:gd name="gd58" fmla="+- gd56 16 0"/>
                            <a:gd name="gd59" fmla="val 42"/>
                            <a:gd name="gd60" fmla="val 248"/>
                            <a:gd name="gd61" fmla="+- gd59 -1 0"/>
                            <a:gd name="gd62" fmla="+- gd60 11 0"/>
                            <a:gd name="gd63" fmla="val 35"/>
                            <a:gd name="gd64" fmla="val 267"/>
                            <a:gd name="gd65" fmla="+- gd63 -12 0"/>
                            <a:gd name="gd66" fmla="+- gd64 7 0"/>
                            <a:gd name="gd67" fmla="val 4"/>
                            <a:gd name="gd68" fmla="val 277"/>
                            <a:gd name="gd69" fmla="+- gd67 -2 0"/>
                            <a:gd name="gd70" fmla="+- gd68 0 0"/>
                            <a:gd name="gd71" fmla="val 0"/>
                            <a:gd name="gd72" fmla="val 279"/>
                            <a:gd name="gd73" fmla="+- gd71 0 0"/>
                            <a:gd name="gd74" fmla="+- gd72 6 0"/>
                            <a:gd name="gd75" fmla="val 2"/>
                            <a:gd name="gd76" fmla="val 287"/>
                            <a:gd name="gd77" fmla="+- gd75 128 0"/>
                            <a:gd name="gd78" fmla="+- gd76 0 0"/>
                            <a:gd name="gd79" fmla="val 132"/>
                            <a:gd name="gd80" fmla="val 285"/>
                            <a:gd name="gd81" fmla="+- gd79 0 0"/>
                            <a:gd name="gd82" fmla="+- gd80 -6 0"/>
                            <a:gd name="gd83" fmla="val 130"/>
                            <a:gd name="gd84" fmla="val 277"/>
                            <a:gd name="gd85" fmla="+- gd83 -3 0"/>
                            <a:gd name="gd86" fmla="+- gd84 0 0"/>
                            <a:gd name="gd87" fmla="val 107"/>
                            <a:gd name="gd88" fmla="val 274"/>
                            <a:gd name="gd89" fmla="val 95"/>
                            <a:gd name="gd90" fmla="val 268"/>
                            <a:gd name="gd91" fmla="+- gd89 -6 0"/>
                            <a:gd name="gd92" fmla="+- gd90 -9 0"/>
                            <a:gd name="gd93" fmla="val 87"/>
                            <a:gd name="gd94" fmla="val 248"/>
                            <a:gd name="gd95" fmla="+- gd93 0 0"/>
                            <a:gd name="gd96" fmla="+- gd94 -38 0"/>
                            <a:gd name="gd97" fmla="val 87"/>
                            <a:gd name="gd98" fmla="val 248"/>
                            <a:gd name="gd99" fmla="+- gd97 0 0"/>
                            <a:gd name="gd100" fmla="+- gd98 -76 0"/>
                            <a:gd name="gd101" fmla="val 116"/>
                            <a:gd name="gd102" fmla="val 172"/>
                            <a:gd name="gd103" fmla="+- gd101 31 0"/>
                            <a:gd name="gd104" fmla="+- gd102 -2 0"/>
                            <a:gd name="gd105" fmla="val 174"/>
                            <a:gd name="gd106" fmla="val 165"/>
                            <a:gd name="gd107" fmla="+- gd105 18 0"/>
                            <a:gd name="gd108" fmla="+- gd106 -7 0"/>
                            <a:gd name="gd109" fmla="val 197"/>
                            <a:gd name="gd110" fmla="val 156"/>
                            <a:gd name="gd111" fmla="+- gd109 19 0"/>
                            <a:gd name="gd112" fmla="+- gd110 -12 0"/>
                            <a:gd name="gd113" fmla="val 230"/>
                            <a:gd name="gd114" fmla="val 129"/>
                            <a:gd name="gd115" fmla="+- gd113 8 0"/>
                            <a:gd name="gd116" fmla="+- gd114 -16 0"/>
                            <a:gd name="gd117" fmla="val 242"/>
                            <a:gd name="gd118" fmla="val 98"/>
                            <a:gd name="gd119" fmla="+- gd117 1 0"/>
                            <a:gd name="gd120" fmla="+- gd118 -14 0"/>
                            <a:gd name="gd121" fmla="val 420"/>
                            <a:gd name="gd122" fmla="val 239"/>
                            <a:gd name="gd123" fmla="+- gd121 0 0"/>
                            <a:gd name="gd124" fmla="+- gd122 -3 0"/>
                            <a:gd name="gd125" fmla="val 415"/>
                            <a:gd name="gd126" fmla="val 233"/>
                            <a:gd name="gd127" fmla="+- gd125 -3 0"/>
                            <a:gd name="gd128" fmla="+- gd126 0 0"/>
                            <a:gd name="gd129" fmla="val 411"/>
                            <a:gd name="gd130" fmla="val 235"/>
                            <a:gd name="gd131" fmla="+- gd129 -13 0"/>
                            <a:gd name="gd132" fmla="+- gd130 15 0"/>
                            <a:gd name="gd133" fmla="val 385"/>
                            <a:gd name="gd134" fmla="val 261"/>
                            <a:gd name="gd135" fmla="+- gd133 -15 0"/>
                            <a:gd name="gd136" fmla="+- gd134 6 0"/>
                            <a:gd name="gd137" fmla="val 352"/>
                            <a:gd name="gd138" fmla="val 270"/>
                            <a:gd name="gd139" fmla="+- gd137 -25 0"/>
                            <a:gd name="gd140" fmla="+- gd138 -5 0"/>
                            <a:gd name="gd141" fmla="val 305"/>
                            <a:gd name="gd142" fmla="val 250"/>
                            <a:gd name="gd143" fmla="val 290"/>
                            <a:gd name="gd144" fmla="val 223"/>
                            <a:gd name="gd145" fmla="+- gd143 -6 0"/>
                            <a:gd name="gd146" fmla="+- gd144 -40 0"/>
                            <a:gd name="gd147" fmla="val 284"/>
                            <a:gd name="gd148" fmla="val 172"/>
                            <a:gd name="gd149" fmla="+- gd147 135 0"/>
                            <a:gd name="gd150" fmla="+- gd148 0 0"/>
                            <a:gd name="gd151" fmla="val 420"/>
                            <a:gd name="gd152" fmla="val 172"/>
                            <a:gd name="gd153" fmla="+- gd151 0 0"/>
                            <a:gd name="gd154" fmla="+- gd152 -13 0"/>
                            <a:gd name="gd155" fmla="val 420"/>
                            <a:gd name="gd156" fmla="val 151"/>
                            <a:gd name="gd157" fmla="+- gd155 -4 0"/>
                            <a:gd name="gd158" fmla="+- gd156 -18 0"/>
                            <a:gd name="gd159" fmla="val 409"/>
                            <a:gd name="gd160" fmla="val 118"/>
                            <a:gd name="gd161" fmla="val 399"/>
                            <a:gd name="gd162" fmla="val 104"/>
                            <a:gd name="gd163" fmla="val 386"/>
                            <a:gd name="gd164" fmla="val 93"/>
                            <a:gd name="gd165" fmla="+- gd163 -4 0"/>
                            <a:gd name="gd166" fmla="+- gd164 -2 0"/>
                            <a:gd name="gd167" fmla="val 376"/>
                            <a:gd name="gd168" fmla="val 88"/>
                            <a:gd name="gd169" fmla="+- gd167 0 0"/>
                            <a:gd name="gd170" fmla="+- gd168 52 0"/>
                            <a:gd name="gd171" fmla="val 375"/>
                            <a:gd name="gd172" fmla="val 159"/>
                            <a:gd name="gd173" fmla="+- gd171 -90 0"/>
                            <a:gd name="gd174" fmla="+- gd172 0 0"/>
                            <a:gd name="gd175" fmla="val 290"/>
                            <a:gd name="gd176" fmla="val 130"/>
                            <a:gd name="gd177" fmla="+- gd175 10 0"/>
                            <a:gd name="gd178" fmla="+- gd176 -22 0"/>
                            <a:gd name="gd179" fmla="val 315"/>
                            <a:gd name="gd180" fmla="val 95"/>
                            <a:gd name="gd181" fmla="+- gd179 18 0"/>
                            <a:gd name="gd182" fmla="+- gd180 -4 0"/>
                            <a:gd name="gd183" fmla="val 346"/>
                            <a:gd name="gd184" fmla="val 91"/>
                            <a:gd name="gd185" fmla="+- gd183 10 0"/>
                            <a:gd name="gd186" fmla="+- gd184 4 0"/>
                            <a:gd name="gd187" fmla="val 363"/>
                            <a:gd name="gd188" fmla="val 102"/>
                            <a:gd name="gd189" fmla="+- gd187 6 0"/>
                            <a:gd name="gd190" fmla="+- gd188 10 0"/>
                            <a:gd name="gd191" fmla="val 374"/>
                            <a:gd name="gd192" fmla="val 124"/>
                            <a:gd name="gd193" fmla="+- gd191 2 0"/>
                            <a:gd name="gd194" fmla="+- gd192 16 0"/>
                            <a:gd name="gd195" fmla="val 376"/>
                            <a:gd name="gd196" fmla="val 88"/>
                            <a:gd name="gd197" fmla="+- gd195 -4 0"/>
                            <a:gd name="gd198" fmla="+- gd196 -2 0"/>
                            <a:gd name="gd199" fmla="val 355"/>
                            <a:gd name="gd200" fmla="val 81"/>
                            <a:gd name="gd201" fmla="val 336"/>
                            <a:gd name="gd202" fmla="val 79"/>
                            <a:gd name="gd203" fmla="+- gd201 -38 0"/>
                            <a:gd name="gd204" fmla="+- gd202 9 0"/>
                            <a:gd name="gd205" fmla="val 268"/>
                            <a:gd name="gd206" fmla="val 111"/>
                            <a:gd name="gd207" fmla="+- gd205 -21 0"/>
                            <a:gd name="gd208" fmla="+- gd206 34 0"/>
                            <a:gd name="gd209" fmla="val 239"/>
                            <a:gd name="gd210" fmla="val 187"/>
                            <a:gd name="gd211" fmla="+- gd209 8 0"/>
                            <a:gd name="gd212" fmla="+- gd210 41 0"/>
                            <a:gd name="gd213" fmla="val 267"/>
                            <a:gd name="gd214" fmla="val 261"/>
                            <a:gd name="gd215" fmla="+- gd213 30 0"/>
                            <a:gd name="gd216" fmla="+- gd214 22 0"/>
                            <a:gd name="gd217" fmla="val 336"/>
                            <a:gd name="gd218" fmla="val 290"/>
                            <a:gd name="gd219" fmla="+- gd217 31 0"/>
                            <a:gd name="gd220" fmla="+- gd218 -4 0"/>
                            <a:gd name="gd221" fmla="val 390"/>
                            <a:gd name="gd222" fmla="val 274"/>
                            <a:gd name="gd223" fmla="+- gd221 4 0"/>
                            <a:gd name="gd224" fmla="+- gd222 -4 0"/>
                            <a:gd name="gd225" fmla="val 407"/>
                            <a:gd name="gd226" fmla="val 258"/>
                            <a:gd name="gd227" fmla="+- gd225 12 0"/>
                            <a:gd name="gd228" fmla="+- gd226 -17 0"/>
                            <a:gd name="gd229" fmla="val 420"/>
                            <a:gd name="gd230" fmla="val 239"/>
                            <a:gd name="gd231" fmla="val 630"/>
                            <a:gd name="gd232" fmla="val 277"/>
                            <a:gd name="gd233" fmla="+- gd231 -1 0"/>
                            <a:gd name="gd234" fmla="+- gd232 -4 0"/>
                            <a:gd name="gd235" fmla="val 628"/>
                            <a:gd name="gd236" fmla="val 272"/>
                            <a:gd name="gd237" fmla="+- gd235 -2 0"/>
                            <a:gd name="gd238" fmla="+- gd236 -1 0"/>
                            <a:gd name="gd239" fmla="val 624"/>
                            <a:gd name="gd240" fmla="val 272"/>
                            <a:gd name="gd241" fmla="+- gd239 -7 0"/>
                            <a:gd name="gd242" fmla="+- gd240 1 0"/>
                            <a:gd name="gd243" fmla="val 613"/>
                            <a:gd name="gd244" fmla="val 273"/>
                            <a:gd name="gd245" fmla="+- gd243 -8 0"/>
                            <a:gd name="gd246" fmla="+- gd244 -6 0"/>
                            <a:gd name="gd247" fmla="val 602"/>
                            <a:gd name="gd248" fmla="val 260"/>
                            <a:gd name="gd249" fmla="+- gd247 0 0"/>
                            <a:gd name="gd250" fmla="+- gd248 -4 0"/>
                            <a:gd name="gd251" fmla="val 602"/>
                            <a:gd name="gd252" fmla="val 182"/>
                            <a:gd name="gd253" fmla="+- gd251 0 0"/>
                            <a:gd name="gd254" fmla="+- gd252 -40 0"/>
                            <a:gd name="gd255" fmla="val 598"/>
                            <a:gd name="gd256" fmla="val 116"/>
                            <a:gd name="gd257" fmla="val 584"/>
                            <a:gd name="gd258" fmla="val 96"/>
                            <a:gd name="gd259" fmla="+- gd257 -9 0"/>
                            <a:gd name="gd260" fmla="+- gd258 -4 0"/>
                            <a:gd name="gd261" fmla="val 561"/>
                            <a:gd name="gd262" fmla="val 85"/>
                            <a:gd name="gd263" fmla="val 529"/>
                            <a:gd name="gd264" fmla="val 81"/>
                            <a:gd name="gd265" fmla="+- gd263 -30 0"/>
                            <a:gd name="gd266" fmla="+- gd264 3 0"/>
                            <a:gd name="gd267" fmla="val 474"/>
                            <a:gd name="gd268" fmla="val 94"/>
                            <a:gd name="gd269" fmla="+- gd267 -16 0"/>
                            <a:gd name="gd270" fmla="+- gd268 15 0"/>
                            <a:gd name="gd271" fmla="val 452"/>
                            <a:gd name="gd272" fmla="val 127"/>
                            <a:gd name="gd273" fmla="+- gd271 0 0"/>
                            <a:gd name="gd274" fmla="+- gd272 14 0"/>
                            <a:gd name="gd275" fmla="val 460"/>
                            <a:gd name="gd276" fmla="val 151"/>
                            <a:gd name="gd277" fmla="+- gd275 20 0"/>
                            <a:gd name="gd278" fmla="+- gd276 2 0"/>
                            <a:gd name="gd279" fmla="val 488"/>
                            <a:gd name="gd280" fmla="val 149"/>
                            <a:gd name="gd281" fmla="+- gd279 5 0"/>
                            <a:gd name="gd282" fmla="+- gd280 -5 0"/>
                            <a:gd name="gd283" fmla="val 499"/>
                            <a:gd name="gd284" fmla="val 135"/>
                            <a:gd name="gd285" fmla="+- gd283 1 0"/>
                            <a:gd name="gd286" fmla="+- gd284 -10 0"/>
                            <a:gd name="gd287" fmla="val 497"/>
                            <a:gd name="gd288" fmla="val 115"/>
                            <a:gd name="gd289" fmla="+- gd287 -8 0"/>
                            <a:gd name="gd290" fmla="+- gd288 -10 0"/>
                            <a:gd name="gd291" fmla="val 497"/>
                            <a:gd name="gd292" fmla="val 97"/>
                            <a:gd name="gd293" fmla="+- gd291 14 0"/>
                            <a:gd name="gd294" fmla="+- gd292 -5 0"/>
                            <a:gd name="gd295" fmla="val 526"/>
                            <a:gd name="gd296" fmla="val 92"/>
                            <a:gd name="gd297" fmla="+- gd295 16 0"/>
                            <a:gd name="gd298" fmla="+- gd296 3 0"/>
                            <a:gd name="gd299" fmla="val 554"/>
                            <a:gd name="gd300" fmla="val 104"/>
                            <a:gd name="gd301" fmla="+- gd299 6 0"/>
                            <a:gd name="gd302" fmla="+- gd300 15 0"/>
                            <a:gd name="gd303" fmla="val 562"/>
                            <a:gd name="gd304" fmla="val 141"/>
                            <a:gd name="gd305" fmla="+- gd303 0 0"/>
                            <a:gd name="gd306" fmla="+- gd304 28 0"/>
                            <a:gd name="gd307" fmla="val 562"/>
                            <a:gd name="gd308" fmla="val 182"/>
                            <a:gd name="gd309" fmla="+- gd307 0 0"/>
                            <a:gd name="gd310" fmla="+- gd308 60 0"/>
                            <a:gd name="gd311" fmla="val 556"/>
                            <a:gd name="gd312" fmla="val 249"/>
                            <a:gd name="gd313" fmla="+- gd311 -9 0"/>
                            <a:gd name="gd314" fmla="+- gd312 9 0"/>
                            <a:gd name="gd315" fmla="val 535"/>
                            <a:gd name="gd316" fmla="val 266"/>
                            <a:gd name="gd317" fmla="+- gd315 -14 0"/>
                            <a:gd name="gd318" fmla="+- gd316 3 0"/>
                            <a:gd name="gd319" fmla="val 504"/>
                            <a:gd name="gd320" fmla="val 266"/>
                            <a:gd name="gd321" fmla="+- gd319 -10 0"/>
                            <a:gd name="gd322" fmla="+- gd320 -8 0"/>
                            <a:gd name="gd323" fmla="val 489"/>
                            <a:gd name="gd324" fmla="val 246"/>
                            <a:gd name="gd325" fmla="+- gd323 -1 0"/>
                            <a:gd name="gd326" fmla="+- gd324 -12 0"/>
                            <a:gd name="gd327" fmla="val 492"/>
                            <a:gd name="gd328" fmla="val 217"/>
                            <a:gd name="gd329" fmla="+- gd327 13 0"/>
                            <a:gd name="gd330" fmla="+- gd328 -14 0"/>
                            <a:gd name="gd331" fmla="val 528"/>
                            <a:gd name="gd332" fmla="val 192"/>
                            <a:gd name="gd333" fmla="+- gd331 34 0"/>
                            <a:gd name="gd334" fmla="+- gd332 -10 0"/>
                            <a:gd name="gd335" fmla="val 562"/>
                            <a:gd name="gd336" fmla="val 169"/>
                            <a:gd name="gd337" fmla="+- gd335 -11 0"/>
                            <a:gd name="gd338" fmla="+- gd336 3 0"/>
                            <a:gd name="gd339" fmla="val 524"/>
                            <a:gd name="gd340" fmla="val 178"/>
                            <a:gd name="gd341" fmla="+- gd339 -18 0"/>
                            <a:gd name="gd342" fmla="+- gd340 5 0"/>
                            <a:gd name="gd343" fmla="val 488"/>
                            <a:gd name="gd344" fmla="val 189"/>
                            <a:gd name="gd345" fmla="+- gd343 -17 0"/>
                            <a:gd name="gd346" fmla="+- gd344 8 0"/>
                            <a:gd name="gd347" fmla="val 460"/>
                            <a:gd name="gd348" fmla="val 205"/>
                            <a:gd name="gd349" fmla="+- gd347 -9 0"/>
                            <a:gd name="gd350" fmla="+- gd348 11 0"/>
                            <a:gd name="gd351" fmla="val 446"/>
                            <a:gd name="gd352" fmla="val 228"/>
                            <a:gd name="gd353" fmla="+- gd351 -1 0"/>
                            <a:gd name="gd354" fmla="+- gd352 14 0"/>
                            <a:gd name="gd355" fmla="val 448"/>
                            <a:gd name="gd356" fmla="val 259"/>
                            <a:gd name="gd357" fmla="+- gd355 9 0"/>
                            <a:gd name="gd358" fmla="+- gd356 15 0"/>
                            <a:gd name="gd359" fmla="val 474"/>
                            <a:gd name="gd360" fmla="val 285"/>
                            <a:gd name="gd361" fmla="+- gd359 26 0"/>
                            <a:gd name="gd362" fmla="+- gd360 5 0"/>
                            <a:gd name="gd363" fmla="val 517"/>
                            <a:gd name="gd364" fmla="val 288"/>
                            <a:gd name="gd365" fmla="+- gd363 16 0"/>
                            <a:gd name="gd366" fmla="+- gd364 -7 0"/>
                            <a:gd name="gd367" fmla="val 548"/>
                            <a:gd name="gd368" fmla="val 271"/>
                            <a:gd name="gd369" fmla="+- gd367 2 0"/>
                            <a:gd name="gd370" fmla="+- gd368 -2 0"/>
                            <a:gd name="gd371" fmla="val 564"/>
                            <a:gd name="gd372" fmla="val 256"/>
                            <a:gd name="gd373" fmla="+- gd371 3 0"/>
                            <a:gd name="gd374" fmla="+- gd372 15 0"/>
                            <a:gd name="gd375" fmla="val 573"/>
                            <a:gd name="gd376" fmla="val 281"/>
                            <a:gd name="gd377" fmla="+- gd375 10 0"/>
                            <a:gd name="gd378" fmla="+- gd376 6 0"/>
                            <a:gd name="gd379" fmla="val 597"/>
                            <a:gd name="gd380" fmla="val 289"/>
                            <a:gd name="gd381" fmla="+- gd379 11 0"/>
                            <a:gd name="gd382" fmla="+- gd380 0 0"/>
                            <a:gd name="gd383" fmla="val 616"/>
                            <a:gd name="gd384" fmla="val 286"/>
                            <a:gd name="gd385" fmla="+- gd383 13 0"/>
                            <a:gd name="gd386" fmla="+- gd384 -6 0"/>
                            <a:gd name="gd387" fmla="val 630"/>
                            <a:gd name="gd388" fmla="val 277"/>
                            <a:gd name="gd389" fmla="val 802"/>
                            <a:gd name="gd390" fmla="val 110"/>
                            <a:gd name="gd391" fmla="+- gd389 -2 0"/>
                            <a:gd name="gd392" fmla="+- gd390 -10 0"/>
                            <a:gd name="gd393" fmla="val 795"/>
                            <a:gd name="gd394" fmla="val 90"/>
                            <a:gd name="gd395" fmla="val 784"/>
                            <a:gd name="gd396" fmla="val 83"/>
                            <a:gd name="gd397" fmla="val 769"/>
                            <a:gd name="gd398" fmla="val 80"/>
                            <a:gd name="gd399" fmla="+- gd397 -15 0"/>
                            <a:gd name="gd400" fmla="+- gd398 2 0"/>
                            <a:gd name="gd401" fmla="val 739"/>
                            <a:gd name="gd402" fmla="val 89"/>
                            <a:gd name="gd403" fmla="+- gd401 -14 0"/>
                            <a:gd name="gd404" fmla="+- gd402 12 0"/>
                            <a:gd name="gd405" fmla="val 712"/>
                            <a:gd name="gd406" fmla="val 119"/>
                            <a:gd name="gd407" fmla="+- gd405 0 0"/>
                            <a:gd name="gd408" fmla="+- gd406 -34 0"/>
                            <a:gd name="gd409" fmla="val 709"/>
                            <a:gd name="gd410" fmla="val 82"/>
                            <a:gd name="gd411" fmla="+- gd409 -58 0"/>
                            <a:gd name="gd412" fmla="+- gd410 2 0"/>
                            <a:gd name="gd413" fmla="val 649"/>
                            <a:gd name="gd414" fmla="val 86"/>
                            <a:gd name="gd415" fmla="+- gd413 0 0"/>
                            <a:gd name="gd416" fmla="+- gd414 5 0"/>
                            <a:gd name="gd417" fmla="val 651"/>
                            <a:gd name="gd418" fmla="val 93"/>
                            <a:gd name="gd419" fmla="+- gd417 19 0"/>
                            <a:gd name="gd420" fmla="+- gd418 3 0"/>
                            <a:gd name="gd421" fmla="val 673"/>
                            <a:gd name="gd422" fmla="val 104"/>
                            <a:gd name="gd423" fmla="+- gd421 0 0"/>
                            <a:gd name="gd424" fmla="+- gd422 158 0"/>
                            <a:gd name="gd425" fmla="val 673"/>
                            <a:gd name="gd426" fmla="val 273"/>
                            <a:gd name="gd427" fmla="+- gd425 -3 0"/>
                            <a:gd name="gd428" fmla="+- gd426 4 0"/>
                            <a:gd name="gd429" fmla="val 651"/>
                            <a:gd name="gd430" fmla="val 278"/>
                            <a:gd name="gd431" fmla="+- gd429 -2 0"/>
                            <a:gd name="gd432" fmla="+- gd430 2 0"/>
                            <a:gd name="gd433" fmla="val 649"/>
                            <a:gd name="gd434" fmla="val 285"/>
                            <a:gd name="gd435" fmla="+- gd433 2 0"/>
                            <a:gd name="gd436" fmla="+- gd434 2 0"/>
                            <a:gd name="gd437" fmla="val 740"/>
                            <a:gd name="gd438" fmla="val 287"/>
                            <a:gd name="gd439" fmla="+- gd437 2 0"/>
                            <a:gd name="gd440" fmla="+- gd438 -2 0"/>
                            <a:gd name="gd441" fmla="val 742"/>
                            <a:gd name="gd442" fmla="val 280"/>
                            <a:gd name="gd443" fmla="+- gd441 -2 0"/>
                            <a:gd name="gd444" fmla="+- gd442 -2 0"/>
                            <a:gd name="gd445" fmla="val 718"/>
                            <a:gd name="gd446" fmla="val 277"/>
                            <a:gd name="gd447" fmla="+- gd445 -5 0"/>
                            <a:gd name="gd448" fmla="+- gd446 -3 0"/>
                            <a:gd name="gd449" fmla="val 713"/>
                            <a:gd name="gd450" fmla="val 140"/>
                            <a:gd name="gd451" fmla="+- gd449 10 0"/>
                            <a:gd name="gd452" fmla="+- gd450 -15 0"/>
                            <a:gd name="gd453" fmla="val 732"/>
                            <a:gd name="gd454" fmla="val 113"/>
                            <a:gd name="gd455" fmla="+- gd453 10 0"/>
                            <a:gd name="gd456" fmla="+- gd454 -8 0"/>
                            <a:gd name="gd457" fmla="val 753"/>
                            <a:gd name="gd458" fmla="val 101"/>
                            <a:gd name="gd459" fmla="+- gd457 0 0"/>
                            <a:gd name="gd460" fmla="+- gd458 3 0"/>
                            <a:gd name="gd461" fmla="val 752"/>
                            <a:gd name="gd462" fmla="val 108"/>
                            <a:gd name="gd463" fmla="+- gd461 0 0"/>
                            <a:gd name="gd464" fmla="+- gd462 17 0"/>
                            <a:gd name="gd465" fmla="val 762"/>
                            <a:gd name="gd466" fmla="val 136"/>
                            <a:gd name="gd467" fmla="+- gd465 30 0"/>
                            <a:gd name="gd468" fmla="+- gd466 0 0"/>
                            <a:gd name="gd469" fmla="val 802"/>
                            <a:gd name="gd470" fmla="val 125"/>
                            <a:gd name="gd471" fmla="+- gd469 0 0"/>
                            <a:gd name="gd472" fmla="+- gd470 -15 0"/>
                            <a:gd name="gd473" fmla="val 960"/>
                            <a:gd name="gd474" fmla="val 223"/>
                            <a:gd name="gd475" fmla="+- gd473 -3 0"/>
                            <a:gd name="gd476" fmla="+- gd474 -21 0"/>
                            <a:gd name="gd477" fmla="val 946"/>
                            <a:gd name="gd478" fmla="val 185"/>
                            <a:gd name="gd479" fmla="val 926"/>
                            <a:gd name="gd480" fmla="val 172"/>
                            <a:gd name="gd481" fmla="val 897"/>
                            <a:gd name="gd482" fmla="val 161"/>
                            <a:gd name="gd483" fmla="+- gd481 -24 0"/>
                            <a:gd name="gd484" fmla="+- gd482 -8 0"/>
                            <a:gd name="gd485" fmla="val 857"/>
                            <a:gd name="gd486" fmla="val 145"/>
                            <a:gd name="gd487" fmla="+- gd485 -9 0"/>
                            <a:gd name="gd488" fmla="+- gd486 -10 0"/>
                            <a:gd name="gd489" fmla="val 845"/>
                            <a:gd name="gd490" fmla="val 123"/>
                            <a:gd name="gd491" fmla="+- gd489 3 0"/>
                            <a:gd name="gd492" fmla="+- gd490 -13 0"/>
                            <a:gd name="gd493" fmla="val 855"/>
                            <a:gd name="gd494" fmla="val 100"/>
                            <a:gd name="gd495" fmla="+- gd493 12 0"/>
                            <a:gd name="gd496" fmla="+- gd494 -7 0"/>
                            <a:gd name="gd497" fmla="val 881"/>
                            <a:gd name="gd498" fmla="val 91"/>
                            <a:gd name="gd499" fmla="+- gd497 16 0"/>
                            <a:gd name="gd500" fmla="+- gd498 2 0"/>
                            <a:gd name="gd501" fmla="val 911"/>
                            <a:gd name="gd502" fmla="val 102"/>
                            <a:gd name="gd503" fmla="+- gd501 13 0"/>
                            <a:gd name="gd504" fmla="+- gd502 17 0"/>
                            <a:gd name="gd505" fmla="val 942"/>
                            <a:gd name="gd506" fmla="val 146"/>
                            <a:gd name="gd507" fmla="+- gd505 6 0"/>
                            <a:gd name="gd508" fmla="+- gd506 0 0"/>
                            <a:gd name="gd509" fmla="val 950"/>
                            <a:gd name="gd510" fmla="val 144"/>
                            <a:gd name="gd511" fmla="+- gd509 0 0"/>
                            <a:gd name="gd512" fmla="+- gd510 -64 0"/>
                            <a:gd name="gd513" fmla="val 950"/>
                            <a:gd name="gd514" fmla="val 79"/>
                            <a:gd name="gd515" fmla="+- gd513 -6 0"/>
                            <a:gd name="gd516" fmla="+- gd514 0 0"/>
                            <a:gd name="gd517" fmla="val 942"/>
                            <a:gd name="gd518" fmla="val 80"/>
                            <a:gd name="gd519" fmla="+- gd517 -9 0"/>
                            <a:gd name="gd520" fmla="+- gd518 11 0"/>
                            <a:gd name="gd521" fmla="val 924"/>
                            <a:gd name="gd522" fmla="val 87"/>
                            <a:gd name="gd523" fmla="val 914"/>
                            <a:gd name="gd524" fmla="val 83"/>
                            <a:gd name="gd525" fmla="val 902"/>
                            <a:gd name="gd526" fmla="val 80"/>
                            <a:gd name="gd527" fmla="val 889"/>
                            <a:gd name="gd528" fmla="val 79"/>
                            <a:gd name="gd529" fmla="+- gd527 -29 0"/>
                            <a:gd name="gd530" fmla="+- gd528 5 0"/>
                            <a:gd name="gd531" fmla="val 837"/>
                            <a:gd name="gd532" fmla="val 97"/>
                            <a:gd name="gd533" fmla="+- gd531 -15 0"/>
                            <a:gd name="gd534" fmla="+- gd532 20 0"/>
                            <a:gd name="gd535" fmla="val 817"/>
                            <a:gd name="gd536" fmla="val 143"/>
                            <a:gd name="gd537" fmla="+- gd535 4 0"/>
                            <a:gd name="gd538" fmla="+- gd536 23 0"/>
                            <a:gd name="gd539" fmla="val 834"/>
                            <a:gd name="gd540" fmla="val 182"/>
                            <a:gd name="gd541" fmla="+- gd539 20 0"/>
                            <a:gd name="gd542" fmla="+- gd540 12 0"/>
                            <a:gd name="gd543" fmla="val 906"/>
                            <a:gd name="gd544" fmla="val 211"/>
                            <a:gd name="gd545" fmla="+- gd543 16 0"/>
                            <a:gd name="gd546" fmla="+- gd544 9 0"/>
                            <a:gd name="gd547" fmla="val 931"/>
                            <a:gd name="gd548" fmla="val 231"/>
                            <a:gd name="gd549" fmla="+- gd547 3 0"/>
                            <a:gd name="gd550" fmla="+- gd548 14 0"/>
                            <a:gd name="gd551" fmla="val 930"/>
                            <a:gd name="gd552" fmla="val 260"/>
                            <a:gd name="gd553" fmla="+- gd551 -9 0"/>
                            <a:gd name="gd554" fmla="+- gd552 11 0"/>
                            <a:gd name="gd555" fmla="val 908"/>
                            <a:gd name="gd556" fmla="val 277"/>
                            <a:gd name="gd557" fmla="+- gd555 -12 0"/>
                            <a:gd name="gd558" fmla="+- gd556 2 0"/>
                            <a:gd name="gd559" fmla="val 876"/>
                            <a:gd name="gd560" fmla="val 276"/>
                            <a:gd name="gd561" fmla="+- gd559 -16 0"/>
                            <a:gd name="gd562" fmla="+- gd560 -9 0"/>
                            <a:gd name="gd563" fmla="val 844"/>
                            <a:gd name="gd564" fmla="val 248"/>
                            <a:gd name="gd565" fmla="val 825"/>
                            <a:gd name="gd566" fmla="val 216"/>
                            <a:gd name="gd567" fmla="+- gd565 -7 0"/>
                            <a:gd name="gd568" fmla="+- gd566 0 0"/>
                            <a:gd name="gd569" fmla="val 816"/>
                            <a:gd name="gd570" fmla="val 218"/>
                            <a:gd name="gd571" fmla="+- gd569 0 0"/>
                            <a:gd name="gd572" fmla="+- gd570 72 0"/>
                            <a:gd name="gd573" fmla="val 817"/>
                            <a:gd name="gd574" fmla="val 290"/>
                            <a:gd name="gd575" fmla="+- gd573 6 0"/>
                            <a:gd name="gd576" fmla="+- gd574 0 0"/>
                            <a:gd name="gd577" fmla="val 824"/>
                            <a:gd name="gd578" fmla="val 290"/>
                            <a:gd name="gd579" fmla="+- gd577 14 0"/>
                            <a:gd name="gd580" fmla="+- gd578 -14 0"/>
                            <a:gd name="gd581" fmla="val 850"/>
                            <a:gd name="gd582" fmla="val 282"/>
                            <a:gd name="gd583" fmla="+- gd581 14 0"/>
                            <a:gd name="gd584" fmla="+- gd582 5 0"/>
                            <a:gd name="gd585" fmla="val 878"/>
                            <a:gd name="gd586" fmla="val 289"/>
                            <a:gd name="gd587" fmla="+- gd585 12 0"/>
                            <a:gd name="gd588" fmla="+- gd586 1 0"/>
                            <a:gd name="gd589" fmla="val 906"/>
                            <a:gd name="gd590" fmla="val 289"/>
                            <a:gd name="gd591" fmla="+- gd589 14 0"/>
                            <a:gd name="gd592" fmla="+- gd590 -4 0"/>
                            <a:gd name="gd593" fmla="val 933"/>
                            <a:gd name="gd594" fmla="val 279"/>
                            <a:gd name="gd595" fmla="+- gd593 10 0"/>
                            <a:gd name="gd596" fmla="+- gd594 -9 0"/>
                            <a:gd name="gd597" fmla="val 950"/>
                            <a:gd name="gd598" fmla="val 260"/>
                            <a:gd name="gd599" fmla="+- gd597 6 0"/>
                            <a:gd name="gd600" fmla="+- gd598 -11 0"/>
                            <a:gd name="gd601" fmla="val 959"/>
                            <a:gd name="gd602" fmla="val 237"/>
                            <a:gd name="gd603" fmla="+- gd601 1 0"/>
                            <a:gd name="gd604" fmla="+- gd602 -14 0"/>
                            <a:gd name="gd605" fmla="val 1184"/>
                            <a:gd name="gd606" fmla="val 184"/>
                            <a:gd name="gd607" fmla="+- gd605 -8 0"/>
                            <a:gd name="gd608" fmla="+- gd606 -41 0"/>
                            <a:gd name="gd609" fmla="val 1155"/>
                            <a:gd name="gd610" fmla="val 110"/>
                            <a:gd name="gd611" fmla="val 1138"/>
                            <a:gd name="gd612" fmla="val 98"/>
                            <a:gd name="gd613" fmla="+- gd611 0 0"/>
                            <a:gd name="gd614" fmla="+- gd612 88 0"/>
                            <a:gd name="gd615" fmla="val 1135"/>
                            <a:gd name="gd616" fmla="val 226"/>
                            <a:gd name="gd617" fmla="+- gd615 0 0"/>
                            <a:gd name="gd618" fmla="+- gd616 1 0"/>
                            <a:gd name="gd619" fmla="val 1125"/>
                            <a:gd name="gd620" fmla="val 257"/>
                            <a:gd name="gd621" fmla="+- gd619 -16 0"/>
                            <a:gd name="gd622" fmla="+- gd620 17 0"/>
                            <a:gd name="gd623" fmla="val 1085"/>
                            <a:gd name="gd624" fmla="val 279"/>
                            <a:gd name="gd625" fmla="+- gd623 -25 0"/>
                            <a:gd name="gd626" fmla="+- gd624 -5 0"/>
                            <a:gd name="gd627" fmla="val 1042"/>
                            <a:gd name="gd628" fmla="val 256"/>
                            <a:gd name="gd629" fmla="+- gd627 -11 0"/>
                            <a:gd name="gd630" fmla="+- gd628 -30 0"/>
                            <a:gd name="gd631" fmla="val 1028"/>
                            <a:gd name="gd632" fmla="val 186"/>
                            <a:gd name="gd633" fmla="+- gd631 0 0"/>
                            <a:gd name="gd634" fmla="+- gd632 -2 0"/>
                            <a:gd name="gd635" fmla="val 1032"/>
                            <a:gd name="gd636" fmla="val 135"/>
                            <a:gd name="gd637" fmla="+- gd635 13 0"/>
                            <a:gd name="gd638" fmla="+- gd636 -29 0"/>
                            <a:gd name="gd639" fmla="val 1062"/>
                            <a:gd name="gd640" fmla="val 94"/>
                            <a:gd name="gd641" fmla="+- gd639 19 0"/>
                            <a:gd name="gd642" fmla="+- gd640 -3 0"/>
                            <a:gd name="gd643" fmla="val 1106"/>
                            <a:gd name="gd644" fmla="val 96"/>
                            <a:gd name="gd645" fmla="+- gd643 18 0"/>
                            <a:gd name="gd646" fmla="+- gd644 18 0"/>
                            <a:gd name="gd647" fmla="val 1135"/>
                            <a:gd name="gd648" fmla="val 143"/>
                            <a:gd name="gd649" fmla="+- gd647 3 0"/>
                            <a:gd name="gd650" fmla="+- gd648 41 0"/>
                            <a:gd name="gd651" fmla="val 1138"/>
                            <a:gd name="gd652" fmla="val 186"/>
                            <a:gd name="gd653" fmla="+- gd651 0 0"/>
                            <a:gd name="gd654" fmla="+- gd652 -88 0"/>
                            <a:gd name="gd655" fmla="val 1127"/>
                            <a:gd name="gd656" fmla="val 91"/>
                            <a:gd name="gd657" fmla="+- gd655 -4 0"/>
                            <a:gd name="gd658" fmla="+- gd656 -4 0"/>
                            <a:gd name="gd659" fmla="val 1083"/>
                            <a:gd name="gd660" fmla="val 79"/>
                            <a:gd name="gd661" fmla="+- gd659 -39 0"/>
                            <a:gd name="gd662" fmla="+- gd660 9 0"/>
                            <a:gd name="gd663" fmla="val 1012"/>
                            <a:gd name="gd664" fmla="val 110"/>
                            <a:gd name="gd665" fmla="+- gd663 -22 0"/>
                            <a:gd name="gd666" fmla="+- gd664 34 0"/>
                            <a:gd name="gd667" fmla="val 982"/>
                            <a:gd name="gd668" fmla="val 186"/>
                            <a:gd name="gd669" fmla="+- gd667 8 0"/>
                            <a:gd name="gd670" fmla="+- gd668 41 0"/>
                            <a:gd name="gd671" fmla="val 1011"/>
                            <a:gd name="gd672" fmla="val 261"/>
                            <a:gd name="gd673" fmla="+- gd671 32 0"/>
                            <a:gd name="gd674" fmla="+- gd672 22 0"/>
                            <a:gd name="gd675" fmla="val 1083"/>
                            <a:gd name="gd676" fmla="val 291"/>
                            <a:gd name="gd677" fmla="+- gd675 36 0"/>
                            <a:gd name="gd678" fmla="+- gd676 -8 0"/>
                            <a:gd name="gd679" fmla="val 1125"/>
                            <a:gd name="gd680" fmla="val 279"/>
                            <a:gd name="gd681" fmla="+- gd679 27 0"/>
                            <a:gd name="gd682" fmla="+- gd680 -17 0"/>
                            <a:gd name="gd683" fmla="val 1175"/>
                            <a:gd name="gd684" fmla="val 228"/>
                            <a:gd name="gd685" fmla="+- gd683 9 0"/>
                            <a:gd name="gd686" fmla="+- gd684 -44 0"/>
                            <a:gd name="gd687" fmla="val 1409"/>
                            <a:gd name="gd688" fmla="val 285"/>
                            <a:gd name="gd689" fmla="+- gd687 0 0"/>
                            <a:gd name="gd690" fmla="+- gd688 -5 0"/>
                            <a:gd name="gd691" fmla="val 1407"/>
                            <a:gd name="gd692" fmla="val 278"/>
                            <a:gd name="gd693" fmla="+- gd691 -19 0"/>
                            <a:gd name="gd694" fmla="+- gd692 -2 0"/>
                            <a:gd name="gd695" fmla="val 1385"/>
                            <a:gd name="gd696" fmla="val 273"/>
                            <a:gd name="gd697" fmla="+- gd695 0 0"/>
                            <a:gd name="gd698" fmla="+- gd696 -132 0"/>
                            <a:gd name="gd699" fmla="val 1381"/>
                            <a:gd name="gd700" fmla="val 116"/>
                            <a:gd name="gd701" fmla="+- gd699 -7 0"/>
                            <a:gd name="gd702" fmla="+- gd700 -13 0"/>
                            <a:gd name="gd703" fmla="val 1371"/>
                            <a:gd name="gd704" fmla="val 96"/>
                            <a:gd name="gd705" fmla="val 1353"/>
                            <a:gd name="gd706" fmla="val 85"/>
                            <a:gd name="gd707" fmla="+- gd705 -23 0"/>
                            <a:gd name="gd708" fmla="+- gd706 -4 0"/>
                            <a:gd name="gd709" fmla="val 1297"/>
                            <a:gd name="gd710" fmla="val 81"/>
                            <a:gd name="gd711" fmla="+- gd709 -18 0"/>
                            <a:gd name="gd712" fmla="+- gd710 5 0"/>
                            <a:gd name="gd713" fmla="val 1268"/>
                            <a:gd name="gd714" fmla="val 98"/>
                            <a:gd name="gd715" fmla="+- gd713 -11 0"/>
                            <a:gd name="gd716" fmla="+- gd714 24 0"/>
                            <a:gd name="gd717" fmla="val 1257"/>
                            <a:gd name="gd718" fmla="val 85"/>
                            <a:gd name="gd719" fmla="+- gd717 -1 0"/>
                            <a:gd name="gd720" fmla="+- gd718 -1 0"/>
                            <a:gd name="gd721" fmla="val 1254"/>
                            <a:gd name="gd722" fmla="val 82"/>
                            <a:gd name="gd723" fmla="+- gd721 -1 0"/>
                            <a:gd name="gd724" fmla="+- gd722 0 0"/>
                            <a:gd name="gd725" fmla="val 1252"/>
                            <a:gd name="gd726" fmla="val 82"/>
                            <a:gd name="gd727" fmla="+- gd725 -57 0"/>
                            <a:gd name="gd728" fmla="+- gd726 1 0"/>
                            <a:gd name="gd729" fmla="val 1193"/>
                            <a:gd name="gd730" fmla="val 85"/>
                            <a:gd name="gd731" fmla="+- gd729 0 0"/>
                            <a:gd name="gd732" fmla="+- gd730 6 0"/>
                            <a:gd name="gd733" fmla="val 1195"/>
                            <a:gd name="gd734" fmla="val 93"/>
                            <a:gd name="gd735" fmla="+- gd733 20 0"/>
                            <a:gd name="gd736" fmla="+- gd734 3 0"/>
                            <a:gd name="gd737" fmla="val 1217"/>
                            <a:gd name="gd738" fmla="val 104"/>
                            <a:gd name="gd739" fmla="+- gd737 0 0"/>
                            <a:gd name="gd740" fmla="+- gd738 169 0"/>
                            <a:gd name="gd741" fmla="val 1214"/>
                            <a:gd name="gd742" fmla="val 276"/>
                            <a:gd name="gd743" fmla="+- gd741 -19 0"/>
                            <a:gd name="gd744" fmla="+- gd742 2 0"/>
                            <a:gd name="gd745" fmla="val 1193"/>
                            <a:gd name="gd746" fmla="val 280"/>
                            <a:gd name="gd747" fmla="+- gd745 0 0"/>
                            <a:gd name="gd748" fmla="+- gd746 5 0"/>
                            <a:gd name="gd749" fmla="val 1195"/>
                            <a:gd name="gd750" fmla="val 287"/>
                            <a:gd name="gd751" fmla="+- gd749 80 0"/>
                            <a:gd name="gd752" fmla="+- gd750 0 0"/>
                            <a:gd name="gd753" fmla="val 1277"/>
                            <a:gd name="gd754" fmla="val 285"/>
                            <a:gd name="gd755" fmla="+- gd753 0 0"/>
                            <a:gd name="gd756" fmla="+- gd754 -5 0"/>
                            <a:gd name="gd757" fmla="val 1275"/>
                            <a:gd name="gd758" fmla="val 278"/>
                            <a:gd name="gd759" fmla="+- gd757 -15 0"/>
                            <a:gd name="gd760" fmla="+- gd758 -2 0"/>
                            <a:gd name="gd761" fmla="val 1258"/>
                            <a:gd name="gd762" fmla="val 273"/>
                            <a:gd name="gd763" fmla="+- gd761 -1 0"/>
                            <a:gd name="gd764" fmla="+- gd762 -11 0"/>
                            <a:gd name="gd765" fmla="val 1257"/>
                            <a:gd name="gd766" fmla="val 148"/>
                            <a:gd name="gd767" fmla="+- gd765 5 0"/>
                            <a:gd name="gd768" fmla="+- gd766 -11 0"/>
                            <a:gd name="gd769" fmla="val 1266"/>
                            <a:gd name="gd770" fmla="val 132"/>
                            <a:gd name="gd771" fmla="+- gd769 8 0"/>
                            <a:gd name="gd772" fmla="+- gd770 -10 0"/>
                            <a:gd name="gd773" fmla="val 1284"/>
                            <a:gd name="gd774" fmla="val 112"/>
                            <a:gd name="gd775" fmla="+- gd773 11 0"/>
                            <a:gd name="gd776" fmla="+- gd774 -6 0"/>
                            <a:gd name="gd777" fmla="val 1308"/>
                            <a:gd name="gd778" fmla="val 103"/>
                            <a:gd name="gd779" fmla="+- gd777 17 0"/>
                            <a:gd name="gd780" fmla="+- gd778 3 0"/>
                            <a:gd name="gd781" fmla="val 1336"/>
                            <a:gd name="gd782" fmla="val 115"/>
                            <a:gd name="gd783" fmla="+- gd781 6 0"/>
                            <a:gd name="gd784" fmla="+- gd782 15 0"/>
                            <a:gd name="gd785" fmla="val 1344"/>
                            <a:gd name="gd786" fmla="val 153"/>
                            <a:gd name="gd787" fmla="+- gd785 0 0"/>
                            <a:gd name="gd788" fmla="+- gd786 120 0"/>
                            <a:gd name="gd789" fmla="val 1342"/>
                            <a:gd name="gd790" fmla="val 276"/>
                            <a:gd name="gd791" fmla="+- gd789 -16 0"/>
                            <a:gd name="gd792" fmla="+- gd790 2 0"/>
                            <a:gd name="gd793" fmla="val 1324"/>
                            <a:gd name="gd794" fmla="val 280"/>
                            <a:gd name="gd795" fmla="+- gd793 0 0"/>
                            <a:gd name="gd796" fmla="+- gd794 5 0"/>
                            <a:gd name="gd797" fmla="val 1326"/>
                            <a:gd name="gd798" fmla="val 287"/>
                            <a:gd name="gd799" fmla="+- gd797 81 0"/>
                            <a:gd name="gd800" fmla="+- gd798 0 0"/>
                            <a:gd name="gd801" fmla="val 1409"/>
                            <a:gd name="gd802" fmla="val 285"/>
                          </a:gdLst>
                          <a:ahLst/>
                          <a:cxnLst/>
                          <a:rect l="0" t="0" r="r" b="b"/>
                          <a:pathLst>
                            <a:path w="1409" h="292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lnTo>
                                <a:pt x="gd47" y="gd48"/>
                              </a:lnTo>
                              <a:lnTo>
                                <a:pt x="gd49" y="gd50"/>
                              </a:lnTo>
                              <a:lnTo>
                                <a:pt x="gd51" y="gd52"/>
                              </a:ln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lnTo>
                                <a:pt x="gd57" y="gd58"/>
                              </a:lnTo>
                              <a:lnTo>
                                <a:pt x="gd59" y="gd60"/>
                              </a:lnTo>
                              <a:lnTo>
                                <a:pt x="gd61" y="gd62"/>
                              </a:ln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lnTo>
                                <a:pt x="gd71" y="gd72"/>
                              </a:lnTo>
                              <a:lnTo>
                                <a:pt x="gd73" y="gd74"/>
                              </a:lnTo>
                              <a:lnTo>
                                <a:pt x="gd75" y="gd76"/>
                              </a:lnTo>
                              <a:lnTo>
                                <a:pt x="gd77" y="gd78"/>
                              </a:lnTo>
                              <a:lnTo>
                                <a:pt x="gd79" y="gd80"/>
                              </a:lnTo>
                              <a:lnTo>
                                <a:pt x="gd81" y="gd82"/>
                              </a:lnTo>
                              <a:lnTo>
                                <a:pt x="gd83" y="gd84"/>
                              </a:lnTo>
                              <a:lnTo>
                                <a:pt x="gd85" y="gd86"/>
                              </a:lnTo>
                              <a:lnTo>
                                <a:pt x="gd87" y="gd88"/>
                              </a:lnTo>
                              <a:lnTo>
                                <a:pt x="gd89" y="gd90"/>
                              </a:lnTo>
                              <a:lnTo>
                                <a:pt x="gd91" y="gd92"/>
                              </a:lnTo>
                              <a:lnTo>
                                <a:pt x="gd93" y="gd94"/>
                              </a:lnTo>
                              <a:lnTo>
                                <a:pt x="gd95" y="gd96"/>
                              </a:lnTo>
                              <a:lnTo>
                                <a:pt x="gd97" y="gd98"/>
                              </a:lnTo>
                              <a:lnTo>
                                <a:pt x="gd99" y="gd100"/>
                              </a:lnTo>
                              <a:lnTo>
                                <a:pt x="gd101" y="gd102"/>
                              </a:lnTo>
                              <a:lnTo>
                                <a:pt x="gd103" y="gd104"/>
                              </a:lnTo>
                              <a:lnTo>
                                <a:pt x="gd105" y="gd106"/>
                              </a:lnTo>
                              <a:lnTo>
                                <a:pt x="gd107" y="gd108"/>
                              </a:lnTo>
                              <a:lnTo>
                                <a:pt x="gd109" y="gd110"/>
                              </a:lnTo>
                              <a:lnTo>
                                <a:pt x="gd111" y="gd112"/>
                              </a:lnTo>
                              <a:lnTo>
                                <a:pt x="gd113" y="gd114"/>
                              </a:lnTo>
                              <a:lnTo>
                                <a:pt x="gd115" y="gd116"/>
                              </a:lnTo>
                              <a:lnTo>
                                <a:pt x="gd117" y="gd118"/>
                              </a:lnTo>
                              <a:lnTo>
                                <a:pt x="gd119" y="gd120"/>
                              </a:lnTo>
                              <a:close/>
                              <a:moveTo>
                                <a:pt x="gd121" y="gd122"/>
                              </a:moveTo>
                              <a:lnTo>
                                <a:pt x="gd123" y="gd124"/>
                              </a:lnTo>
                              <a:lnTo>
                                <a:pt x="gd125" y="gd126"/>
                              </a:lnTo>
                              <a:lnTo>
                                <a:pt x="gd127" y="gd128"/>
                              </a:lnTo>
                              <a:lnTo>
                                <a:pt x="gd129" y="gd130"/>
                              </a:lnTo>
                              <a:lnTo>
                                <a:pt x="gd131" y="gd132"/>
                              </a:lnTo>
                              <a:lnTo>
                                <a:pt x="gd133" y="gd134"/>
                              </a:lnTo>
                              <a:lnTo>
                                <a:pt x="gd135" y="gd136"/>
                              </a:lnTo>
                              <a:lnTo>
                                <a:pt x="gd137" y="gd138"/>
                              </a:lnTo>
                              <a:lnTo>
                                <a:pt x="gd139" y="gd140"/>
                              </a:lnTo>
                              <a:lnTo>
                                <a:pt x="gd141" y="gd142"/>
                              </a:lnTo>
                              <a:lnTo>
                                <a:pt x="gd143" y="gd144"/>
                              </a:lnTo>
                              <a:lnTo>
                                <a:pt x="gd145" y="gd146"/>
                              </a:lnTo>
                              <a:lnTo>
                                <a:pt x="gd147" y="gd148"/>
                              </a:lnTo>
                              <a:lnTo>
                                <a:pt x="gd149" y="gd150"/>
                              </a:lnTo>
                              <a:lnTo>
                                <a:pt x="gd151" y="gd152"/>
                              </a:lnTo>
                              <a:lnTo>
                                <a:pt x="gd153" y="gd154"/>
                              </a:lnTo>
                              <a:lnTo>
                                <a:pt x="gd155" y="gd156"/>
                              </a:lnTo>
                              <a:lnTo>
                                <a:pt x="gd157" y="gd158"/>
                              </a:lnTo>
                              <a:lnTo>
                                <a:pt x="gd159" y="gd160"/>
                              </a:lnTo>
                              <a:lnTo>
                                <a:pt x="gd161" y="gd162"/>
                              </a:lnTo>
                              <a:lnTo>
                                <a:pt x="gd163" y="gd164"/>
                              </a:lnTo>
                              <a:lnTo>
                                <a:pt x="gd165" y="gd166"/>
                              </a:lnTo>
                              <a:lnTo>
                                <a:pt x="gd167" y="gd168"/>
                              </a:lnTo>
                              <a:lnTo>
                                <a:pt x="gd169" y="gd170"/>
                              </a:lnTo>
                              <a:lnTo>
                                <a:pt x="gd171" y="gd172"/>
                              </a:lnTo>
                              <a:lnTo>
                                <a:pt x="gd173" y="gd174"/>
                              </a:lnTo>
                              <a:lnTo>
                                <a:pt x="gd175" y="gd176"/>
                              </a:lnTo>
                              <a:lnTo>
                                <a:pt x="gd177" y="gd178"/>
                              </a:lnTo>
                              <a:lnTo>
                                <a:pt x="gd179" y="gd180"/>
                              </a:lnTo>
                              <a:lnTo>
                                <a:pt x="gd181" y="gd182"/>
                              </a:lnTo>
                              <a:lnTo>
                                <a:pt x="gd183" y="gd184"/>
                              </a:lnTo>
                              <a:lnTo>
                                <a:pt x="gd185" y="gd186"/>
                              </a:lnTo>
                              <a:lnTo>
                                <a:pt x="gd187" y="gd188"/>
                              </a:lnTo>
                              <a:lnTo>
                                <a:pt x="gd189" y="gd190"/>
                              </a:lnTo>
                              <a:lnTo>
                                <a:pt x="gd191" y="gd192"/>
                              </a:lnTo>
                              <a:lnTo>
                                <a:pt x="gd193" y="gd194"/>
                              </a:lnTo>
                              <a:lnTo>
                                <a:pt x="gd195" y="gd196"/>
                              </a:lnTo>
                              <a:lnTo>
                                <a:pt x="gd197" y="gd198"/>
                              </a:lnTo>
                              <a:lnTo>
                                <a:pt x="gd199" y="gd200"/>
                              </a:lnTo>
                              <a:lnTo>
                                <a:pt x="gd201" y="gd202"/>
                              </a:lnTo>
                              <a:lnTo>
                                <a:pt x="gd203" y="gd204"/>
                              </a:lnTo>
                              <a:lnTo>
                                <a:pt x="gd205" y="gd206"/>
                              </a:lnTo>
                              <a:lnTo>
                                <a:pt x="gd207" y="gd208"/>
                              </a:lnTo>
                              <a:lnTo>
                                <a:pt x="gd209" y="gd210"/>
                              </a:lnTo>
                              <a:lnTo>
                                <a:pt x="gd211" y="gd212"/>
                              </a:lnTo>
                              <a:lnTo>
                                <a:pt x="gd213" y="gd214"/>
                              </a:lnTo>
                              <a:lnTo>
                                <a:pt x="gd215" y="gd216"/>
                              </a:lnTo>
                              <a:lnTo>
                                <a:pt x="gd217" y="gd218"/>
                              </a:lnTo>
                              <a:lnTo>
                                <a:pt x="gd219" y="gd220"/>
                              </a:lnTo>
                              <a:lnTo>
                                <a:pt x="gd221" y="gd222"/>
                              </a:lnTo>
                              <a:lnTo>
                                <a:pt x="gd223" y="gd224"/>
                              </a:lnTo>
                              <a:lnTo>
                                <a:pt x="gd225" y="gd226"/>
                              </a:lnTo>
                              <a:lnTo>
                                <a:pt x="gd227" y="gd228"/>
                              </a:lnTo>
                              <a:lnTo>
                                <a:pt x="gd229" y="gd230"/>
                              </a:lnTo>
                              <a:close/>
                              <a:moveTo>
                                <a:pt x="gd231" y="gd232"/>
                              </a:moveTo>
                              <a:lnTo>
                                <a:pt x="gd233" y="gd234"/>
                              </a:lnTo>
                              <a:lnTo>
                                <a:pt x="gd235" y="gd236"/>
                              </a:lnTo>
                              <a:lnTo>
                                <a:pt x="gd237" y="gd238"/>
                              </a:lnTo>
                              <a:lnTo>
                                <a:pt x="gd239" y="gd240"/>
                              </a:lnTo>
                              <a:lnTo>
                                <a:pt x="gd241" y="gd242"/>
                              </a:lnTo>
                              <a:lnTo>
                                <a:pt x="gd243" y="gd244"/>
                              </a:lnTo>
                              <a:lnTo>
                                <a:pt x="gd245" y="gd246"/>
                              </a:lnTo>
                              <a:lnTo>
                                <a:pt x="gd247" y="gd248"/>
                              </a:lnTo>
                              <a:lnTo>
                                <a:pt x="gd249" y="gd250"/>
                              </a:lnTo>
                              <a:lnTo>
                                <a:pt x="gd251" y="gd252"/>
                              </a:lnTo>
                              <a:lnTo>
                                <a:pt x="gd253" y="gd254"/>
                              </a:lnTo>
                              <a:lnTo>
                                <a:pt x="gd255" y="gd256"/>
                              </a:lnTo>
                              <a:lnTo>
                                <a:pt x="gd257" y="gd258"/>
                              </a:lnTo>
                              <a:lnTo>
                                <a:pt x="gd259" y="gd260"/>
                              </a:lnTo>
                              <a:lnTo>
                                <a:pt x="gd261" y="gd262"/>
                              </a:lnTo>
                              <a:lnTo>
                                <a:pt x="gd263" y="gd264"/>
                              </a:lnTo>
                              <a:lnTo>
                                <a:pt x="gd265" y="gd266"/>
                              </a:lnTo>
                              <a:lnTo>
                                <a:pt x="gd267" y="gd268"/>
                              </a:lnTo>
                              <a:lnTo>
                                <a:pt x="gd269" y="gd270"/>
                              </a:lnTo>
                              <a:lnTo>
                                <a:pt x="gd271" y="gd272"/>
                              </a:lnTo>
                              <a:lnTo>
                                <a:pt x="gd273" y="gd274"/>
                              </a:lnTo>
                              <a:lnTo>
                                <a:pt x="gd275" y="gd276"/>
                              </a:lnTo>
                              <a:lnTo>
                                <a:pt x="gd277" y="gd278"/>
                              </a:lnTo>
                              <a:lnTo>
                                <a:pt x="gd279" y="gd280"/>
                              </a:lnTo>
                              <a:lnTo>
                                <a:pt x="gd281" y="gd282"/>
                              </a:lnTo>
                              <a:lnTo>
                                <a:pt x="gd283" y="gd284"/>
                              </a:lnTo>
                              <a:lnTo>
                                <a:pt x="gd285" y="gd286"/>
                              </a:lnTo>
                              <a:lnTo>
                                <a:pt x="gd287" y="gd288"/>
                              </a:lnTo>
                              <a:lnTo>
                                <a:pt x="gd289" y="gd290"/>
                              </a:lnTo>
                              <a:lnTo>
                                <a:pt x="gd291" y="gd292"/>
                              </a:lnTo>
                              <a:lnTo>
                                <a:pt x="gd293" y="gd294"/>
                              </a:lnTo>
                              <a:lnTo>
                                <a:pt x="gd295" y="gd296"/>
                              </a:lnTo>
                              <a:lnTo>
                                <a:pt x="gd297" y="gd298"/>
                              </a:lnTo>
                              <a:lnTo>
                                <a:pt x="gd299" y="gd300"/>
                              </a:lnTo>
                              <a:lnTo>
                                <a:pt x="gd301" y="gd302"/>
                              </a:lnTo>
                              <a:lnTo>
                                <a:pt x="gd303" y="gd304"/>
                              </a:lnTo>
                              <a:lnTo>
                                <a:pt x="gd305" y="gd306"/>
                              </a:lnTo>
                              <a:lnTo>
                                <a:pt x="gd307" y="gd308"/>
                              </a:lnTo>
                              <a:lnTo>
                                <a:pt x="gd309" y="gd310"/>
                              </a:lnTo>
                              <a:lnTo>
                                <a:pt x="gd311" y="gd312"/>
                              </a:lnTo>
                              <a:lnTo>
                                <a:pt x="gd313" y="gd314"/>
                              </a:lnTo>
                              <a:lnTo>
                                <a:pt x="gd315" y="gd316"/>
                              </a:lnTo>
                              <a:lnTo>
                                <a:pt x="gd317" y="gd318"/>
                              </a:lnTo>
                              <a:lnTo>
                                <a:pt x="gd319" y="gd320"/>
                              </a:lnTo>
                              <a:lnTo>
                                <a:pt x="gd321" y="gd322"/>
                              </a:lnTo>
                              <a:lnTo>
                                <a:pt x="gd323" y="gd324"/>
                              </a:lnTo>
                              <a:lnTo>
                                <a:pt x="gd325" y="gd326"/>
                              </a:lnTo>
                              <a:lnTo>
                                <a:pt x="gd327" y="gd328"/>
                              </a:lnTo>
                              <a:lnTo>
                                <a:pt x="gd329" y="gd330"/>
                              </a:lnTo>
                              <a:lnTo>
                                <a:pt x="gd331" y="gd332"/>
                              </a:lnTo>
                              <a:lnTo>
                                <a:pt x="gd333" y="gd334"/>
                              </a:lnTo>
                              <a:lnTo>
                                <a:pt x="gd335" y="gd336"/>
                              </a:lnTo>
                              <a:lnTo>
                                <a:pt x="gd337" y="gd338"/>
                              </a:lnTo>
                              <a:lnTo>
                                <a:pt x="gd339" y="gd340"/>
                              </a:lnTo>
                              <a:lnTo>
                                <a:pt x="gd341" y="gd342"/>
                              </a:lnTo>
                              <a:lnTo>
                                <a:pt x="gd343" y="gd344"/>
                              </a:lnTo>
                              <a:lnTo>
                                <a:pt x="gd345" y="gd346"/>
                              </a:lnTo>
                              <a:lnTo>
                                <a:pt x="gd347" y="gd348"/>
                              </a:lnTo>
                              <a:lnTo>
                                <a:pt x="gd349" y="gd350"/>
                              </a:lnTo>
                              <a:lnTo>
                                <a:pt x="gd351" y="gd352"/>
                              </a:lnTo>
                              <a:lnTo>
                                <a:pt x="gd353" y="gd354"/>
                              </a:lnTo>
                              <a:lnTo>
                                <a:pt x="gd355" y="gd356"/>
                              </a:lnTo>
                              <a:lnTo>
                                <a:pt x="gd357" y="gd358"/>
                              </a:lnTo>
                              <a:lnTo>
                                <a:pt x="gd359" y="gd360"/>
                              </a:lnTo>
                              <a:lnTo>
                                <a:pt x="gd361" y="gd362"/>
                              </a:lnTo>
                              <a:lnTo>
                                <a:pt x="gd363" y="gd364"/>
                              </a:lnTo>
                              <a:lnTo>
                                <a:pt x="gd365" y="gd366"/>
                              </a:lnTo>
                              <a:lnTo>
                                <a:pt x="gd367" y="gd368"/>
                              </a:lnTo>
                              <a:lnTo>
                                <a:pt x="gd369" y="gd370"/>
                              </a:lnTo>
                              <a:lnTo>
                                <a:pt x="gd371" y="gd372"/>
                              </a:lnTo>
                              <a:lnTo>
                                <a:pt x="gd373" y="gd374"/>
                              </a:lnTo>
                              <a:lnTo>
                                <a:pt x="gd375" y="gd376"/>
                              </a:lnTo>
                              <a:lnTo>
                                <a:pt x="gd377" y="gd378"/>
                              </a:lnTo>
                              <a:lnTo>
                                <a:pt x="gd379" y="gd380"/>
                              </a:lnTo>
                              <a:lnTo>
                                <a:pt x="gd381" y="gd382"/>
                              </a:lnTo>
                              <a:lnTo>
                                <a:pt x="gd383" y="gd384"/>
                              </a:lnTo>
                              <a:lnTo>
                                <a:pt x="gd385" y="gd386"/>
                              </a:lnTo>
                              <a:lnTo>
                                <a:pt x="gd387" y="gd388"/>
                              </a:lnTo>
                              <a:close/>
                              <a:moveTo>
                                <a:pt x="gd389" y="gd390"/>
                              </a:moveTo>
                              <a:lnTo>
                                <a:pt x="gd391" y="gd392"/>
                              </a:lnTo>
                              <a:lnTo>
                                <a:pt x="gd393" y="gd394"/>
                              </a:lnTo>
                              <a:lnTo>
                                <a:pt x="gd395" y="gd396"/>
                              </a:lnTo>
                              <a:lnTo>
                                <a:pt x="gd397" y="gd398"/>
                              </a:lnTo>
                              <a:lnTo>
                                <a:pt x="gd399" y="gd400"/>
                              </a:lnTo>
                              <a:lnTo>
                                <a:pt x="gd401" y="gd402"/>
                              </a:lnTo>
                              <a:lnTo>
                                <a:pt x="gd403" y="gd404"/>
                              </a:lnTo>
                              <a:lnTo>
                                <a:pt x="gd405" y="gd406"/>
                              </a:lnTo>
                              <a:lnTo>
                                <a:pt x="gd407" y="gd408"/>
                              </a:lnTo>
                              <a:lnTo>
                                <a:pt x="gd409" y="gd410"/>
                              </a:lnTo>
                              <a:lnTo>
                                <a:pt x="gd411" y="gd412"/>
                              </a:lnTo>
                              <a:lnTo>
                                <a:pt x="gd413" y="gd414"/>
                              </a:lnTo>
                              <a:lnTo>
                                <a:pt x="gd415" y="gd416"/>
                              </a:lnTo>
                              <a:lnTo>
                                <a:pt x="gd417" y="gd418"/>
                              </a:lnTo>
                              <a:lnTo>
                                <a:pt x="gd419" y="gd420"/>
                              </a:lnTo>
                              <a:lnTo>
                                <a:pt x="gd421" y="gd422"/>
                              </a:lnTo>
                              <a:lnTo>
                                <a:pt x="gd423" y="gd424"/>
                              </a:lnTo>
                              <a:lnTo>
                                <a:pt x="gd425" y="gd426"/>
                              </a:lnTo>
                              <a:lnTo>
                                <a:pt x="gd427" y="gd428"/>
                              </a:lnTo>
                              <a:lnTo>
                                <a:pt x="gd429" y="gd430"/>
                              </a:lnTo>
                              <a:lnTo>
                                <a:pt x="gd431" y="gd432"/>
                              </a:lnTo>
                              <a:lnTo>
                                <a:pt x="gd433" y="gd434"/>
                              </a:lnTo>
                              <a:lnTo>
                                <a:pt x="gd435" y="gd436"/>
                              </a:lnTo>
                              <a:lnTo>
                                <a:pt x="gd437" y="gd438"/>
                              </a:lnTo>
                              <a:lnTo>
                                <a:pt x="gd439" y="gd440"/>
                              </a:lnTo>
                              <a:lnTo>
                                <a:pt x="gd441" y="gd442"/>
                              </a:lnTo>
                              <a:lnTo>
                                <a:pt x="gd443" y="gd444"/>
                              </a:lnTo>
                              <a:lnTo>
                                <a:pt x="gd445" y="gd446"/>
                              </a:lnTo>
                              <a:lnTo>
                                <a:pt x="gd447" y="gd448"/>
                              </a:lnTo>
                              <a:lnTo>
                                <a:pt x="gd449" y="gd450"/>
                              </a:lnTo>
                              <a:lnTo>
                                <a:pt x="gd451" y="gd452"/>
                              </a:lnTo>
                              <a:lnTo>
                                <a:pt x="gd453" y="gd454"/>
                              </a:lnTo>
                              <a:lnTo>
                                <a:pt x="gd455" y="gd456"/>
                              </a:lnTo>
                              <a:lnTo>
                                <a:pt x="gd457" y="gd458"/>
                              </a:lnTo>
                              <a:lnTo>
                                <a:pt x="gd459" y="gd460"/>
                              </a:lnTo>
                              <a:lnTo>
                                <a:pt x="gd461" y="gd462"/>
                              </a:lnTo>
                              <a:lnTo>
                                <a:pt x="gd463" y="gd464"/>
                              </a:lnTo>
                              <a:lnTo>
                                <a:pt x="gd465" y="gd466"/>
                              </a:lnTo>
                              <a:lnTo>
                                <a:pt x="gd467" y="gd468"/>
                              </a:lnTo>
                              <a:lnTo>
                                <a:pt x="gd469" y="gd470"/>
                              </a:lnTo>
                              <a:lnTo>
                                <a:pt x="gd471" y="gd472"/>
                              </a:lnTo>
                              <a:close/>
                              <a:moveTo>
                                <a:pt x="gd473" y="gd474"/>
                              </a:moveTo>
                              <a:lnTo>
                                <a:pt x="gd475" y="gd476"/>
                              </a:lnTo>
                              <a:lnTo>
                                <a:pt x="gd477" y="gd478"/>
                              </a:lnTo>
                              <a:lnTo>
                                <a:pt x="gd479" y="gd480"/>
                              </a:lnTo>
                              <a:lnTo>
                                <a:pt x="gd481" y="gd482"/>
                              </a:lnTo>
                              <a:lnTo>
                                <a:pt x="gd483" y="gd484"/>
                              </a:lnTo>
                              <a:lnTo>
                                <a:pt x="gd485" y="gd486"/>
                              </a:lnTo>
                              <a:lnTo>
                                <a:pt x="gd487" y="gd488"/>
                              </a:lnTo>
                              <a:lnTo>
                                <a:pt x="gd489" y="gd490"/>
                              </a:lnTo>
                              <a:lnTo>
                                <a:pt x="gd491" y="gd492"/>
                              </a:lnTo>
                              <a:lnTo>
                                <a:pt x="gd493" y="gd494"/>
                              </a:lnTo>
                              <a:lnTo>
                                <a:pt x="gd495" y="gd496"/>
                              </a:lnTo>
                              <a:lnTo>
                                <a:pt x="gd497" y="gd498"/>
                              </a:lnTo>
                              <a:lnTo>
                                <a:pt x="gd499" y="gd500"/>
                              </a:lnTo>
                              <a:lnTo>
                                <a:pt x="gd501" y="gd502"/>
                              </a:lnTo>
                              <a:lnTo>
                                <a:pt x="gd503" y="gd504"/>
                              </a:lnTo>
                              <a:lnTo>
                                <a:pt x="gd505" y="gd506"/>
                              </a:lnTo>
                              <a:lnTo>
                                <a:pt x="gd507" y="gd508"/>
                              </a:lnTo>
                              <a:lnTo>
                                <a:pt x="gd509" y="gd510"/>
                              </a:lnTo>
                              <a:lnTo>
                                <a:pt x="gd511" y="gd512"/>
                              </a:lnTo>
                              <a:lnTo>
                                <a:pt x="gd513" y="gd514"/>
                              </a:lnTo>
                              <a:lnTo>
                                <a:pt x="gd515" y="gd516"/>
                              </a:lnTo>
                              <a:lnTo>
                                <a:pt x="gd517" y="gd518"/>
                              </a:lnTo>
                              <a:lnTo>
                                <a:pt x="gd519" y="gd520"/>
                              </a:lnTo>
                              <a:lnTo>
                                <a:pt x="gd521" y="gd522"/>
                              </a:lnTo>
                              <a:lnTo>
                                <a:pt x="gd523" y="gd524"/>
                              </a:lnTo>
                              <a:lnTo>
                                <a:pt x="gd525" y="gd526"/>
                              </a:lnTo>
                              <a:lnTo>
                                <a:pt x="gd527" y="gd528"/>
                              </a:lnTo>
                              <a:lnTo>
                                <a:pt x="gd529" y="gd530"/>
                              </a:lnTo>
                              <a:lnTo>
                                <a:pt x="gd531" y="gd532"/>
                              </a:lnTo>
                              <a:lnTo>
                                <a:pt x="gd533" y="gd534"/>
                              </a:lnTo>
                              <a:lnTo>
                                <a:pt x="gd535" y="gd536"/>
                              </a:lnTo>
                              <a:lnTo>
                                <a:pt x="gd537" y="gd538"/>
                              </a:lnTo>
                              <a:lnTo>
                                <a:pt x="gd539" y="gd540"/>
                              </a:lnTo>
                              <a:lnTo>
                                <a:pt x="gd541" y="gd542"/>
                              </a:lnTo>
                              <a:lnTo>
                                <a:pt x="gd543" y="gd544"/>
                              </a:lnTo>
                              <a:lnTo>
                                <a:pt x="gd545" y="gd546"/>
                              </a:lnTo>
                              <a:lnTo>
                                <a:pt x="gd547" y="gd548"/>
                              </a:lnTo>
                              <a:lnTo>
                                <a:pt x="gd549" y="gd550"/>
                              </a:lnTo>
                              <a:lnTo>
                                <a:pt x="gd551" y="gd552"/>
                              </a:lnTo>
                              <a:lnTo>
                                <a:pt x="gd553" y="gd554"/>
                              </a:lnTo>
                              <a:lnTo>
                                <a:pt x="gd555" y="gd556"/>
                              </a:lnTo>
                              <a:lnTo>
                                <a:pt x="gd557" y="gd558"/>
                              </a:lnTo>
                              <a:lnTo>
                                <a:pt x="gd559" y="gd560"/>
                              </a:lnTo>
                              <a:lnTo>
                                <a:pt x="gd561" y="gd562"/>
                              </a:lnTo>
                              <a:lnTo>
                                <a:pt x="gd563" y="gd564"/>
                              </a:lnTo>
                              <a:lnTo>
                                <a:pt x="gd565" y="gd566"/>
                              </a:lnTo>
                              <a:lnTo>
                                <a:pt x="gd567" y="gd568"/>
                              </a:lnTo>
                              <a:lnTo>
                                <a:pt x="gd569" y="gd570"/>
                              </a:lnTo>
                              <a:lnTo>
                                <a:pt x="gd571" y="gd572"/>
                              </a:lnTo>
                              <a:lnTo>
                                <a:pt x="gd573" y="gd574"/>
                              </a:lnTo>
                              <a:lnTo>
                                <a:pt x="gd575" y="gd576"/>
                              </a:lnTo>
                              <a:lnTo>
                                <a:pt x="gd577" y="gd578"/>
                              </a:lnTo>
                              <a:lnTo>
                                <a:pt x="gd579" y="gd580"/>
                              </a:lnTo>
                              <a:lnTo>
                                <a:pt x="gd581" y="gd582"/>
                              </a:lnTo>
                              <a:lnTo>
                                <a:pt x="gd583" y="gd584"/>
                              </a:lnTo>
                              <a:lnTo>
                                <a:pt x="gd585" y="gd586"/>
                              </a:lnTo>
                              <a:lnTo>
                                <a:pt x="gd587" y="gd588"/>
                              </a:lnTo>
                              <a:lnTo>
                                <a:pt x="gd589" y="gd590"/>
                              </a:lnTo>
                              <a:lnTo>
                                <a:pt x="gd591" y="gd592"/>
                              </a:lnTo>
                              <a:lnTo>
                                <a:pt x="gd593" y="gd594"/>
                              </a:lnTo>
                              <a:lnTo>
                                <a:pt x="gd595" y="gd596"/>
                              </a:lnTo>
                              <a:lnTo>
                                <a:pt x="gd597" y="gd598"/>
                              </a:lnTo>
                              <a:lnTo>
                                <a:pt x="gd599" y="gd600"/>
                              </a:lnTo>
                              <a:lnTo>
                                <a:pt x="gd601" y="gd602"/>
                              </a:lnTo>
                              <a:lnTo>
                                <a:pt x="gd603" y="gd604"/>
                              </a:lnTo>
                              <a:close/>
                              <a:moveTo>
                                <a:pt x="gd605" y="gd606"/>
                              </a:moveTo>
                              <a:lnTo>
                                <a:pt x="gd607" y="gd608"/>
                              </a:lnTo>
                              <a:lnTo>
                                <a:pt x="gd609" y="gd610"/>
                              </a:lnTo>
                              <a:lnTo>
                                <a:pt x="gd611" y="gd612"/>
                              </a:lnTo>
                              <a:lnTo>
                                <a:pt x="gd613" y="gd614"/>
                              </a:lnTo>
                              <a:lnTo>
                                <a:pt x="gd615" y="gd616"/>
                              </a:lnTo>
                              <a:lnTo>
                                <a:pt x="gd617" y="gd618"/>
                              </a:lnTo>
                              <a:lnTo>
                                <a:pt x="gd619" y="gd620"/>
                              </a:lnTo>
                              <a:lnTo>
                                <a:pt x="gd621" y="gd622"/>
                              </a:lnTo>
                              <a:lnTo>
                                <a:pt x="gd623" y="gd624"/>
                              </a:lnTo>
                              <a:lnTo>
                                <a:pt x="gd625" y="gd626"/>
                              </a:lnTo>
                              <a:lnTo>
                                <a:pt x="gd627" y="gd628"/>
                              </a:lnTo>
                              <a:lnTo>
                                <a:pt x="gd629" y="gd630"/>
                              </a:lnTo>
                              <a:lnTo>
                                <a:pt x="gd631" y="gd632"/>
                              </a:lnTo>
                              <a:lnTo>
                                <a:pt x="gd633" y="gd634"/>
                              </a:lnTo>
                              <a:lnTo>
                                <a:pt x="gd635" y="gd636"/>
                              </a:lnTo>
                              <a:lnTo>
                                <a:pt x="gd637" y="gd638"/>
                              </a:lnTo>
                              <a:lnTo>
                                <a:pt x="gd639" y="gd640"/>
                              </a:lnTo>
                              <a:lnTo>
                                <a:pt x="gd641" y="gd642"/>
                              </a:lnTo>
                              <a:lnTo>
                                <a:pt x="gd643" y="gd644"/>
                              </a:lnTo>
                              <a:lnTo>
                                <a:pt x="gd645" y="gd646"/>
                              </a:lnTo>
                              <a:lnTo>
                                <a:pt x="gd647" y="gd648"/>
                              </a:lnTo>
                              <a:lnTo>
                                <a:pt x="gd649" y="gd650"/>
                              </a:lnTo>
                              <a:lnTo>
                                <a:pt x="gd651" y="gd652"/>
                              </a:lnTo>
                              <a:lnTo>
                                <a:pt x="gd653" y="gd654"/>
                              </a:lnTo>
                              <a:lnTo>
                                <a:pt x="gd655" y="gd656"/>
                              </a:lnTo>
                              <a:lnTo>
                                <a:pt x="gd657" y="gd658"/>
                              </a:lnTo>
                              <a:lnTo>
                                <a:pt x="gd659" y="gd660"/>
                              </a:lnTo>
                              <a:lnTo>
                                <a:pt x="gd661" y="gd662"/>
                              </a:lnTo>
                              <a:lnTo>
                                <a:pt x="gd663" y="gd664"/>
                              </a:lnTo>
                              <a:lnTo>
                                <a:pt x="gd665" y="gd666"/>
                              </a:lnTo>
                              <a:lnTo>
                                <a:pt x="gd667" y="gd668"/>
                              </a:lnTo>
                              <a:lnTo>
                                <a:pt x="gd669" y="gd670"/>
                              </a:lnTo>
                              <a:lnTo>
                                <a:pt x="gd671" y="gd672"/>
                              </a:lnTo>
                              <a:lnTo>
                                <a:pt x="gd673" y="gd674"/>
                              </a:lnTo>
                              <a:lnTo>
                                <a:pt x="gd675" y="gd676"/>
                              </a:lnTo>
                              <a:lnTo>
                                <a:pt x="gd677" y="gd678"/>
                              </a:lnTo>
                              <a:lnTo>
                                <a:pt x="gd679" y="gd680"/>
                              </a:lnTo>
                              <a:lnTo>
                                <a:pt x="gd681" y="gd682"/>
                              </a:lnTo>
                              <a:lnTo>
                                <a:pt x="gd683" y="gd684"/>
                              </a:lnTo>
                              <a:lnTo>
                                <a:pt x="gd685" y="gd686"/>
                              </a:lnTo>
                              <a:close/>
                              <a:moveTo>
                                <a:pt x="gd687" y="gd688"/>
                              </a:moveTo>
                              <a:lnTo>
                                <a:pt x="gd689" y="gd690"/>
                              </a:lnTo>
                              <a:lnTo>
                                <a:pt x="gd691" y="gd692"/>
                              </a:lnTo>
                              <a:lnTo>
                                <a:pt x="gd693" y="gd694"/>
                              </a:lnTo>
                              <a:lnTo>
                                <a:pt x="gd695" y="gd696"/>
                              </a:lnTo>
                              <a:lnTo>
                                <a:pt x="gd697" y="gd698"/>
                              </a:lnTo>
                              <a:lnTo>
                                <a:pt x="gd699" y="gd700"/>
                              </a:lnTo>
                              <a:lnTo>
                                <a:pt x="gd701" y="gd702"/>
                              </a:lnTo>
                              <a:lnTo>
                                <a:pt x="gd703" y="gd704"/>
                              </a:lnTo>
                              <a:lnTo>
                                <a:pt x="gd705" y="gd706"/>
                              </a:lnTo>
                              <a:lnTo>
                                <a:pt x="gd707" y="gd708"/>
                              </a:lnTo>
                              <a:lnTo>
                                <a:pt x="gd709" y="gd710"/>
                              </a:lnTo>
                              <a:lnTo>
                                <a:pt x="gd711" y="gd712"/>
                              </a:lnTo>
                              <a:lnTo>
                                <a:pt x="gd713" y="gd714"/>
                              </a:lnTo>
                              <a:lnTo>
                                <a:pt x="gd715" y="gd716"/>
                              </a:lnTo>
                              <a:lnTo>
                                <a:pt x="gd717" y="gd718"/>
                              </a:lnTo>
                              <a:lnTo>
                                <a:pt x="gd719" y="gd720"/>
                              </a:lnTo>
                              <a:lnTo>
                                <a:pt x="gd721" y="gd722"/>
                              </a:lnTo>
                              <a:lnTo>
                                <a:pt x="gd723" y="gd724"/>
                              </a:lnTo>
                              <a:lnTo>
                                <a:pt x="gd725" y="gd726"/>
                              </a:lnTo>
                              <a:lnTo>
                                <a:pt x="gd727" y="gd728"/>
                              </a:lnTo>
                              <a:lnTo>
                                <a:pt x="gd729" y="gd730"/>
                              </a:lnTo>
                              <a:lnTo>
                                <a:pt x="gd731" y="gd732"/>
                              </a:lnTo>
                              <a:lnTo>
                                <a:pt x="gd733" y="gd734"/>
                              </a:lnTo>
                              <a:lnTo>
                                <a:pt x="gd735" y="gd736"/>
                              </a:lnTo>
                              <a:lnTo>
                                <a:pt x="gd737" y="gd738"/>
                              </a:lnTo>
                              <a:lnTo>
                                <a:pt x="gd739" y="gd740"/>
                              </a:lnTo>
                              <a:lnTo>
                                <a:pt x="gd741" y="gd742"/>
                              </a:lnTo>
                              <a:lnTo>
                                <a:pt x="gd743" y="gd744"/>
                              </a:lnTo>
                              <a:lnTo>
                                <a:pt x="gd745" y="gd746"/>
                              </a:lnTo>
                              <a:lnTo>
                                <a:pt x="gd747" y="gd748"/>
                              </a:lnTo>
                              <a:lnTo>
                                <a:pt x="gd749" y="gd750"/>
                              </a:lnTo>
                              <a:lnTo>
                                <a:pt x="gd751" y="gd752"/>
                              </a:lnTo>
                              <a:lnTo>
                                <a:pt x="gd753" y="gd754"/>
                              </a:lnTo>
                              <a:lnTo>
                                <a:pt x="gd755" y="gd756"/>
                              </a:lnTo>
                              <a:lnTo>
                                <a:pt x="gd757" y="gd758"/>
                              </a:lnTo>
                              <a:lnTo>
                                <a:pt x="gd759" y="gd760"/>
                              </a:lnTo>
                              <a:lnTo>
                                <a:pt x="gd761" y="gd762"/>
                              </a:lnTo>
                              <a:lnTo>
                                <a:pt x="gd763" y="gd764"/>
                              </a:lnTo>
                              <a:lnTo>
                                <a:pt x="gd765" y="gd766"/>
                              </a:lnTo>
                              <a:lnTo>
                                <a:pt x="gd767" y="gd768"/>
                              </a:lnTo>
                              <a:lnTo>
                                <a:pt x="gd769" y="gd770"/>
                              </a:lnTo>
                              <a:lnTo>
                                <a:pt x="gd771" y="gd772"/>
                              </a:lnTo>
                              <a:lnTo>
                                <a:pt x="gd773" y="gd774"/>
                              </a:lnTo>
                              <a:lnTo>
                                <a:pt x="gd775" y="gd776"/>
                              </a:lnTo>
                              <a:lnTo>
                                <a:pt x="gd777" y="gd778"/>
                              </a:lnTo>
                              <a:lnTo>
                                <a:pt x="gd779" y="gd780"/>
                              </a:lnTo>
                              <a:lnTo>
                                <a:pt x="gd781" y="gd782"/>
                              </a:lnTo>
                              <a:lnTo>
                                <a:pt x="gd783" y="gd784"/>
                              </a:lnTo>
                              <a:lnTo>
                                <a:pt x="gd785" y="gd786"/>
                              </a:lnTo>
                              <a:lnTo>
                                <a:pt x="gd787" y="gd788"/>
                              </a:lnTo>
                              <a:lnTo>
                                <a:pt x="gd789" y="gd790"/>
                              </a:lnTo>
                              <a:lnTo>
                                <a:pt x="gd791" y="gd792"/>
                              </a:lnTo>
                              <a:lnTo>
                                <a:pt x="gd793" y="gd794"/>
                              </a:lnTo>
                              <a:lnTo>
                                <a:pt x="gd795" y="gd796"/>
                              </a:lnTo>
                              <a:lnTo>
                                <a:pt x="gd797" y="gd798"/>
                              </a:lnTo>
                              <a:lnTo>
                                <a:pt x="gd799" y="gd800"/>
                              </a:lnTo>
                              <a:lnTo>
                                <a:pt x="gd801" y="gd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2DED1" id="_x0000_s2064" o:spid="_x0000_s1026" style="position:absolute;margin-left:483.4pt;margin-top:30.95pt;width:70.45pt;height:14.6pt;z-index:5027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9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" path="m243,84l232,41,203,16,193,12r,71l190,115r-11,24l157,153r-38,5l87,158,87,12r34,l159,18r21,16l190,57r3,26l193,12r-3,l163,3,119,,3,,,2,,7,2,9r2,1l14,12r13,2l38,22r4,16l42,248r-1,11l35,267r-12,7l4,277r-2,l,279r,6l2,287r128,l132,285r,-6l130,277r-3,l107,274,95,268r-6,-9l87,248r,-38l87,248r,-76l116,172r31,-2l174,165r18,-7l197,156r19,-12l230,129r8,-16l242,98r1,-14xm420,239r,-3l415,233r-3,l411,235r-13,15l385,261r-15,6l352,270r-25,-5l305,250,290,223r-6,-40l284,172r135,l420,172r,-13l420,151r-4,-18l409,118,399,104,386,93r-4,-2l376,88r,52l375,159r-90,l290,130r10,-22l315,95r18,-4l346,91r10,4l363,102r6,10l374,124r2,16l376,88r-4,-2l355,81,336,79r-38,9l268,111r-21,34l239,187r8,41l267,261r30,22l336,290r31,-4l390,274r4,-4l407,258r12,-17l420,239xm630,277r-1,-4l628,272r-2,-1l624,272r-7,1l613,273r-8,-6l602,260r,-4l602,182r,-40l598,116,584,96r-9,-4l561,85,529,81r-30,3l474,94r-16,15l452,127r,14l460,151r20,2l488,149r5,-5l499,135r1,-10l497,115r-8,-10l497,97r14,-5l526,92r16,3l554,104r6,15l562,141r,28l562,182r,60l556,249r-9,9l535,266r-14,3l504,266r-10,-8l489,246r-1,-12l492,217r13,-14l528,192r34,-10l562,169r-11,3l524,178r-18,5l488,189r-17,8l460,205r-9,11l446,228r-1,14l448,259r9,15l474,285r26,5l517,288r16,-7l548,271r2,-2l564,256r3,15l573,281r10,6l597,289r11,l616,286r13,-6l630,277xm802,110r-2,-10l795,90,784,83,769,80r-15,2l739,89r-14,12l712,119r,-34l709,82r-58,2l649,86r,5l651,93r19,3l673,104r,158l673,273r-3,4l651,278r-2,2l649,285r2,2l740,287r2,-2l742,280r-2,-2l718,277r-5,-3l713,140r10,-15l732,113r10,-8l753,101r,3l752,108r,17l762,136r30,l802,125r,-15xm960,223r-3,-21l946,185,926,172,897,161r-24,-8l857,145r-9,-10l845,123r3,-13l855,100r12,-7l881,91r16,2l911,102r13,17l942,146r6,l950,144r,-64l950,79r-6,l942,80r-9,11l924,87,914,83,902,80,889,79r-29,5l837,97r-15,20l817,143r4,23l834,182r20,12l906,211r16,9l931,231r3,14l930,260r-9,11l908,277r-12,2l876,276r-16,-9l844,248,825,216r-7,l816,218r,72l817,290r6,l824,290r14,-14l850,282r14,5l878,289r12,1l906,289r14,-4l933,279r10,-9l950,260r6,-11l959,237r1,-14xm1184,184r-8,-41l1155,110,1138,98r,88l1135,226r,1l1125,257r-16,17l1085,279r-25,-5l1042,256r-11,-30l1028,186r,-2l1032,135r13,-29l1062,94r19,-3l1106,96r18,18l1135,143r3,41l1138,186r,-88l1127,91r-4,-4l1083,79r-39,9l1012,110r-22,34l982,186r8,41l1011,261r32,22l1083,291r36,-8l1125,279r27,-17l1175,228r9,-44xm1409,285r,-5l1407,278r-19,-2l1385,273r,-132l1381,116r-7,-13l1371,96,1353,85r-23,-4l1297,81r-18,5l1268,98r-11,24l1257,85r-1,-1l1254,82r-1,l1252,82r-57,1l1193,85r,6l1195,93r20,3l1217,104r,169l1214,276r-19,2l1193,280r,5l1195,287r80,l1277,285r,-5l1275,278r-15,-2l1258,273r-1,-11l1257,148r5,-11l1266,132r8,-10l1284,112r11,-6l1308,103r17,3l1336,115r6,15l1344,153r,120l1342,276r-16,2l1324,280r,5l1326,287r81,l1409,285xe" fillcolor="#231f20" stroked="f">
                <v:path arrowok="t" o:extrusionok="f"/>
                <w10:wrap anchorx="page"/>
              </v:shape>
            </w:pict>
          </mc:Fallback>
        </mc:AlternateContent>
      </w:r>
      <w:r>
        <w:rPr>
          <w:color w:val="231F20"/>
        </w:rPr>
        <w:t>W77578A</w:t>
      </w:r>
    </w:p>
    <w:p w:rsidR="004207D4" w:rsidRDefault="00830F66">
      <w:pPr>
        <w:spacing w:line="242" w:lineRule="auto"/>
        <w:ind w:left="104" w:right="8692"/>
        <w:rPr>
          <w:sz w:val="12"/>
        </w:rPr>
      </w:pPr>
      <w:r>
        <w:rPr>
          <w:color w:val="231F20"/>
          <w:spacing w:val="-2"/>
          <w:sz w:val="12"/>
        </w:rPr>
        <w:t xml:space="preserve">©2023 Pearson </w:t>
      </w:r>
      <w:r>
        <w:rPr>
          <w:color w:val="231F20"/>
          <w:spacing w:val="-1"/>
          <w:sz w:val="12"/>
        </w:rPr>
        <w:t>Education Ltd.</w:t>
      </w:r>
      <w:r>
        <w:rPr>
          <w:color w:val="231F20"/>
          <w:spacing w:val="-32"/>
          <w:sz w:val="12"/>
        </w:rPr>
        <w:t xml:space="preserve"> </w:t>
      </w:r>
      <w:r>
        <w:rPr>
          <w:color w:val="231F20"/>
          <w:sz w:val="12"/>
        </w:rPr>
        <w:t>1/1/1/</w:t>
      </w:r>
    </w:p>
    <w:p w:rsidR="004207D4" w:rsidRDefault="004207D4">
      <w:pPr>
        <w:spacing w:line="242" w:lineRule="auto"/>
        <w:rPr>
          <w:sz w:val="12"/>
        </w:rPr>
        <w:sectPr w:rsidR="004207D4">
          <w:headerReference w:type="even" r:id="rId20"/>
          <w:headerReference w:type="default" r:id="rId21"/>
          <w:type w:val="continuous"/>
          <w:pgSz w:w="11910" w:h="16840"/>
          <w:pgMar w:top="680" w:right="980" w:bottom="0" w:left="620" w:header="0" w:footer="720" w:gutter="0"/>
          <w:pgNumType w:start="1"/>
          <w:cols w:space="720"/>
          <w:docGrid w:linePitch="360"/>
        </w:sectPr>
      </w:pPr>
    </w:p>
    <w:p w:rsidR="004207D4" w:rsidRDefault="00830F66">
      <w:pPr>
        <w:pStyle w:val="BodyText"/>
        <w:spacing w:before="1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462280</wp:posOffset>
                </wp:positionV>
                <wp:extent cx="6670675" cy="9622790"/>
                <wp:effectExtent l="0" t="0" r="0" b="0"/>
                <wp:wrapNone/>
                <wp:docPr id="34" name="_x0000_s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70675" cy="9622790"/>
                        </a:xfrm>
                        <a:custGeom>
                          <a:avLst/>
                          <a:gdLst>
                            <a:gd name="gd0" fmla="val 65536"/>
                            <a:gd name="gd1" fmla="val 170"/>
                            <a:gd name="gd2" fmla="val 0"/>
                            <a:gd name="gd3" fmla="val 104"/>
                            <a:gd name="gd4" fmla="val 13"/>
                            <a:gd name="gd5" fmla="val 50"/>
                            <a:gd name="gd6" fmla="val 49"/>
                            <a:gd name="gd7" fmla="val 14"/>
                            <a:gd name="gd8" fmla="val 104"/>
                            <a:gd name="gd9" fmla="val 0"/>
                            <a:gd name="gd10" fmla="val 170"/>
                            <a:gd name="gd11" fmla="val 0"/>
                            <a:gd name="gd12" fmla="val 14983"/>
                            <a:gd name="gd13" fmla="+- gd11 14 0"/>
                            <a:gd name="gd14" fmla="+- gd12 66 0"/>
                            <a:gd name="gd15" fmla="val 50"/>
                            <a:gd name="gd16" fmla="val 15104"/>
                            <a:gd name="gd17" fmla="+- gd15 54 0"/>
                            <a:gd name="gd18" fmla="+- gd16 36 0"/>
                            <a:gd name="gd19" fmla="val 170"/>
                            <a:gd name="gd20" fmla="val 15153"/>
                            <a:gd name="gd21" fmla="+- gd19 10165 0"/>
                            <a:gd name="gd22" fmla="+- gd20 0 0"/>
                            <a:gd name="gd23" fmla="val 10401"/>
                            <a:gd name="gd24" fmla="val 15140"/>
                            <a:gd name="gd25" fmla="+- gd23 54 0"/>
                            <a:gd name="gd26" fmla="+- gd24 -36 0"/>
                            <a:gd name="gd27" fmla="val 10492"/>
                            <a:gd name="gd28" fmla="val 15049"/>
                            <a:gd name="gd29" fmla="+- gd27 13 0"/>
                            <a:gd name="gd30" fmla="+- gd28 -66 0"/>
                            <a:gd name="gd31" fmla="val 10505"/>
                            <a:gd name="gd32" fmla="val 170"/>
                            <a:gd name="gd33" fmla="+- gd31 -13 0"/>
                            <a:gd name="gd34" fmla="+- gd32 -66 0"/>
                            <a:gd name="gd35" fmla="val 10455"/>
                            <a:gd name="gd36" fmla="val 49"/>
                            <a:gd name="gd37" fmla="+- gd35 -54 0"/>
                            <a:gd name="gd38" fmla="+- gd36 -36 0"/>
                            <a:gd name="gd39" fmla="val 10335"/>
                            <a:gd name="gd40" fmla="val 0"/>
                            <a:gd name="gd41" fmla="val 170"/>
                            <a:gd name="gd42" fmla="val 0"/>
                          </a:gdLst>
                          <a:ahLst/>
                          <a:cxnLst/>
                          <a:rect l="0" t="0" r="r" b="b"/>
                          <a:pathLst>
                            <a:path w="10505" h="1515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A7A9AC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D36F0" id="_x0000_s2063" o:spid="_x0000_s1026" style="position:absolute;margin-left:35pt;margin-top:36.4pt;width:525.25pt;height:757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5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" path="m170,l104,13,50,49,14,104,,170,,14983r14,66l50,15104r54,36l170,15153r10165,l10401,15140r54,-36l10492,15049r13,-66l10505,170r-13,-66l10455,49r-54,-36l10335,,170,xe" filled="f" strokecolor="#a7a9ac" strokeweight="2pt">
                <v:path arrowok="t" o:extrusionok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462280</wp:posOffset>
                </wp:positionV>
                <wp:extent cx="6670675" cy="9622790"/>
                <wp:effectExtent l="0" t="0" r="0" b="0"/>
                <wp:wrapNone/>
                <wp:docPr id="35" name="_x0000_s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70675" cy="9622790"/>
                        </a:xfrm>
                        <a:custGeom>
                          <a:avLst/>
                          <a:gdLst>
                            <a:gd name="gd0" fmla="val 65536"/>
                            <a:gd name="gd1" fmla="val 170"/>
                            <a:gd name="gd2" fmla="val 0"/>
                            <a:gd name="gd3" fmla="val 104"/>
                            <a:gd name="gd4" fmla="val 13"/>
                            <a:gd name="gd5" fmla="val 50"/>
                            <a:gd name="gd6" fmla="val 49"/>
                            <a:gd name="gd7" fmla="val 14"/>
                            <a:gd name="gd8" fmla="val 104"/>
                            <a:gd name="gd9" fmla="val 0"/>
                            <a:gd name="gd10" fmla="val 170"/>
                            <a:gd name="gd11" fmla="val 0"/>
                            <a:gd name="gd12" fmla="val 14983"/>
                            <a:gd name="gd13" fmla="+- gd11 14 0"/>
                            <a:gd name="gd14" fmla="+- gd12 66 0"/>
                            <a:gd name="gd15" fmla="val 50"/>
                            <a:gd name="gd16" fmla="val 15104"/>
                            <a:gd name="gd17" fmla="+- gd15 54 0"/>
                            <a:gd name="gd18" fmla="+- gd16 36 0"/>
                            <a:gd name="gd19" fmla="val 170"/>
                            <a:gd name="gd20" fmla="val 15153"/>
                            <a:gd name="gd21" fmla="+- gd19 10165 0"/>
                            <a:gd name="gd22" fmla="+- gd20 0 0"/>
                            <a:gd name="gd23" fmla="val 10401"/>
                            <a:gd name="gd24" fmla="val 15140"/>
                            <a:gd name="gd25" fmla="+- gd23 54 0"/>
                            <a:gd name="gd26" fmla="+- gd24 -36 0"/>
                            <a:gd name="gd27" fmla="val 10492"/>
                            <a:gd name="gd28" fmla="val 15049"/>
                            <a:gd name="gd29" fmla="+- gd27 13 0"/>
                            <a:gd name="gd30" fmla="+- gd28 -66 0"/>
                            <a:gd name="gd31" fmla="val 10505"/>
                            <a:gd name="gd32" fmla="val 170"/>
                            <a:gd name="gd33" fmla="+- gd31 -13 0"/>
                            <a:gd name="gd34" fmla="+- gd32 -66 0"/>
                            <a:gd name="gd35" fmla="val 10455"/>
                            <a:gd name="gd36" fmla="val 49"/>
                            <a:gd name="gd37" fmla="+- gd35 -54 0"/>
                            <a:gd name="gd38" fmla="+- gd36 -36 0"/>
                            <a:gd name="gd39" fmla="val 10335"/>
                            <a:gd name="gd40" fmla="val 0"/>
                            <a:gd name="gd41" fmla="val 170"/>
                            <a:gd name="gd42" fmla="val 0"/>
                          </a:gdLst>
                          <a:ahLst/>
                          <a:cxnLst/>
                          <a:rect l="0" t="0" r="r" b="b"/>
                          <a:pathLst>
                            <a:path w="10505" h="1515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A7A9AC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18FB8" id="_x0000_s2062" o:spid="_x0000_s1026" style="position:absolute;margin-left:35pt;margin-top:36.4pt;width:525.25pt;height:757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5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" path="m170,l104,13,50,49,14,104,,170,,14983r14,66l50,15104r54,36l170,15153r10165,l10401,15140r54,-36l10492,15049r13,-66l10505,170r-13,-66l10455,49r-54,-36l10335,,170,xe" filled="f" strokecolor="#a7a9ac" strokeweight="2pt">
                <v:path arrowok="t" o:extrusionok="f"/>
                <w10:wrap anchorx="page" anchory="page"/>
              </v:shape>
            </w:pict>
          </mc:Fallback>
        </mc:AlternateContent>
      </w:r>
    </w:p>
    <w:p w:rsidR="004207D4" w:rsidRDefault="00830F66">
      <w:pPr>
        <w:pStyle w:val="Heading1"/>
        <w:ind w:left="3480" w:right="3121"/>
        <w:jc w:val="center"/>
      </w:pPr>
      <w:r>
        <w:rPr>
          <w:color w:val="231F20"/>
        </w:rPr>
        <w:t>Instructions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Teachers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Tutors</w:t>
      </w:r>
    </w:p>
    <w:p w:rsidR="004207D4" w:rsidRDefault="00830F66">
      <w:pPr>
        <w:pStyle w:val="BodyText"/>
        <w:spacing w:before="204"/>
        <w:ind w:left="230" w:right="1111"/>
      </w:pP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Pearson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assessed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internally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proofErr w:type="spellStart"/>
      <w:r>
        <w:rPr>
          <w:color w:val="231F20"/>
        </w:rPr>
        <w:t>centre</w:t>
      </w:r>
      <w:proofErr w:type="spellEnd"/>
      <w:r>
        <w:rPr>
          <w:color w:val="231F20"/>
          <w:spacing w:val="4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unit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assessment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criteria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detailed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qualification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specification. 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Pearson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sampled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Standards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Verifier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standards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verification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annual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centre</w:t>
      </w:r>
      <w:proofErr w:type="spellEnd"/>
      <w:r>
        <w:rPr>
          <w:color w:val="231F20"/>
          <w:spacing w:val="-19"/>
        </w:rPr>
        <w:t xml:space="preserve"> </w:t>
      </w:r>
      <w:r>
        <w:rPr>
          <w:color w:val="231F20"/>
        </w:rPr>
        <w:t>visit.</w:t>
      </w:r>
    </w:p>
    <w:p w:rsidR="004207D4" w:rsidRDefault="00830F66">
      <w:pPr>
        <w:pStyle w:val="Heading1"/>
        <w:spacing w:before="191"/>
      </w:pPr>
      <w:r>
        <w:rPr>
          <w:color w:val="231F20"/>
        </w:rPr>
        <w:t>Conditions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supervision</w:t>
      </w:r>
    </w:p>
    <w:p w:rsidR="004207D4" w:rsidRDefault="00830F66">
      <w:pPr>
        <w:pStyle w:val="BodyText"/>
        <w:spacing w:before="204"/>
        <w:ind w:left="230" w:right="2051"/>
      </w:pP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Pearson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undertaken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conditions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assure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6"/>
        </w:rPr>
        <w:t xml:space="preserve"> </w:t>
      </w:r>
      <w:r>
        <w:rPr>
          <w:color w:val="231F20"/>
        </w:rPr>
        <w:t>authenticity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outcome.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require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supervision.</w:t>
      </w:r>
    </w:p>
    <w:p w:rsidR="004207D4" w:rsidRDefault="00830F66">
      <w:pPr>
        <w:pStyle w:val="BodyText"/>
        <w:spacing w:before="203"/>
        <w:ind w:left="230" w:right="1111"/>
      </w:pPr>
      <w:r>
        <w:rPr>
          <w:color w:val="231F20"/>
          <w:spacing w:val="-1"/>
        </w:rPr>
        <w:t>We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advise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Pearson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Set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Assignment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completed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sessions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come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6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20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hours.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Pearson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shared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learners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prior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assessment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period.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Teachers/tutors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responsible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Pearson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materials.</w:t>
      </w:r>
    </w:p>
    <w:p w:rsidR="004207D4" w:rsidRDefault="00830F66">
      <w:pPr>
        <w:pStyle w:val="Heading1"/>
        <w:spacing w:before="190"/>
      </w:pPr>
      <w:r>
        <w:rPr>
          <w:color w:val="231F20"/>
        </w:rPr>
        <w:t>Outcomes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submission</w:t>
      </w:r>
    </w:p>
    <w:p w:rsidR="004207D4" w:rsidRDefault="00830F66">
      <w:pPr>
        <w:pStyle w:val="BodyText"/>
        <w:spacing w:before="205"/>
        <w:ind w:left="230" w:right="1111"/>
      </w:pPr>
      <w:r>
        <w:rPr>
          <w:color w:val="231F20"/>
          <w:spacing w:val="-1"/>
        </w:rPr>
        <w:t xml:space="preserve">Learners must complete this set assignment </w:t>
      </w:r>
      <w:r>
        <w:rPr>
          <w:color w:val="231F20"/>
        </w:rPr>
        <w:t>on a computer using suitable office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productivity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software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environments.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Learners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regularly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materials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identified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work.</w:t>
      </w:r>
    </w:p>
    <w:p w:rsidR="004207D4" w:rsidRDefault="00830F66">
      <w:pPr>
        <w:pStyle w:val="BodyText"/>
        <w:spacing w:before="203"/>
        <w:ind w:left="230" w:right="1111"/>
      </w:pPr>
      <w:r>
        <w:rPr>
          <w:color w:val="231F20"/>
        </w:rPr>
        <w:t>Learners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submit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own,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independent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detailed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Pearson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Assignment.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learner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sheet.</w:t>
      </w:r>
    </w:p>
    <w:p w:rsidR="004207D4" w:rsidRDefault="004207D4">
      <w:pPr>
        <w:sectPr w:rsidR="004207D4">
          <w:footerReference w:type="even" r:id="rId22"/>
          <w:footerReference w:type="default" r:id="rId23"/>
          <w:pgSz w:w="11910" w:h="16840"/>
          <w:pgMar w:top="680" w:right="980" w:bottom="840" w:left="620" w:header="0" w:footer="655" w:gutter="0"/>
          <w:pgNumType w:start="2"/>
          <w:cols w:space="720"/>
          <w:docGrid w:linePitch="360"/>
        </w:sectPr>
      </w:pPr>
    </w:p>
    <w:p w:rsidR="004207D4" w:rsidRDefault="00830F66">
      <w:pPr>
        <w:pStyle w:val="BodyText"/>
        <w:spacing w:before="1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462280</wp:posOffset>
                </wp:positionV>
                <wp:extent cx="6670675" cy="9622790"/>
                <wp:effectExtent l="0" t="0" r="0" b="0"/>
                <wp:wrapNone/>
                <wp:docPr id="36" name="_x0000_s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70675" cy="9622790"/>
                        </a:xfrm>
                        <a:custGeom>
                          <a:avLst/>
                          <a:gdLst>
                            <a:gd name="gd0" fmla="val 65536"/>
                            <a:gd name="gd1" fmla="val 170"/>
                            <a:gd name="gd2" fmla="val 0"/>
                            <a:gd name="gd3" fmla="val 104"/>
                            <a:gd name="gd4" fmla="val 13"/>
                            <a:gd name="gd5" fmla="val 50"/>
                            <a:gd name="gd6" fmla="val 49"/>
                            <a:gd name="gd7" fmla="val 14"/>
                            <a:gd name="gd8" fmla="val 104"/>
                            <a:gd name="gd9" fmla="val 0"/>
                            <a:gd name="gd10" fmla="val 170"/>
                            <a:gd name="gd11" fmla="val 0"/>
                            <a:gd name="gd12" fmla="val 14983"/>
                            <a:gd name="gd13" fmla="+- gd11 14 0"/>
                            <a:gd name="gd14" fmla="+- gd12 66 0"/>
                            <a:gd name="gd15" fmla="val 50"/>
                            <a:gd name="gd16" fmla="val 15104"/>
                            <a:gd name="gd17" fmla="+- gd15 54 0"/>
                            <a:gd name="gd18" fmla="+- gd16 36 0"/>
                            <a:gd name="gd19" fmla="val 170"/>
                            <a:gd name="gd20" fmla="val 15153"/>
                            <a:gd name="gd21" fmla="+- gd19 10165 0"/>
                            <a:gd name="gd22" fmla="+- gd20 0 0"/>
                            <a:gd name="gd23" fmla="val 10401"/>
                            <a:gd name="gd24" fmla="val 15140"/>
                            <a:gd name="gd25" fmla="+- gd23 54 0"/>
                            <a:gd name="gd26" fmla="+- gd24 -36 0"/>
                            <a:gd name="gd27" fmla="val 10492"/>
                            <a:gd name="gd28" fmla="val 15049"/>
                            <a:gd name="gd29" fmla="+- gd27 13 0"/>
                            <a:gd name="gd30" fmla="+- gd28 -66 0"/>
                            <a:gd name="gd31" fmla="val 10505"/>
                            <a:gd name="gd32" fmla="val 170"/>
                            <a:gd name="gd33" fmla="+- gd31 -13 0"/>
                            <a:gd name="gd34" fmla="+- gd32 -66 0"/>
                            <a:gd name="gd35" fmla="val 10455"/>
                            <a:gd name="gd36" fmla="val 49"/>
                            <a:gd name="gd37" fmla="+- gd35 -54 0"/>
                            <a:gd name="gd38" fmla="+- gd36 -36 0"/>
                            <a:gd name="gd39" fmla="val 10335"/>
                            <a:gd name="gd40" fmla="val 0"/>
                            <a:gd name="gd41" fmla="val 170"/>
                            <a:gd name="gd42" fmla="val 0"/>
                          </a:gdLst>
                          <a:ahLst/>
                          <a:cxnLst/>
                          <a:rect l="0" t="0" r="r" b="b"/>
                          <a:pathLst>
                            <a:path w="10505" h="1515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A7A9AC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78278" id="_x0000_s2061" o:spid="_x0000_s1026" style="position:absolute;margin-left:35pt;margin-top:36.4pt;width:525.25pt;height:75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5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" path="m170,l104,13,50,49,14,104,,170,,14983r14,66l50,15104r54,36l170,15153r10165,l10401,15140r54,-36l10492,15049r13,-66l10505,170r-13,-66l10455,49r-54,-36l10335,,170,xe" filled="f" strokecolor="#a7a9ac" strokeweight="2pt">
                <v:path arrowok="t" o:extrusionok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462280</wp:posOffset>
                </wp:positionV>
                <wp:extent cx="6670675" cy="9622790"/>
                <wp:effectExtent l="0" t="0" r="0" b="0"/>
                <wp:wrapNone/>
                <wp:docPr id="37" name="_x0000_s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70675" cy="9622790"/>
                        </a:xfrm>
                        <a:custGeom>
                          <a:avLst/>
                          <a:gdLst>
                            <a:gd name="gd0" fmla="val 65536"/>
                            <a:gd name="gd1" fmla="val 170"/>
                            <a:gd name="gd2" fmla="val 0"/>
                            <a:gd name="gd3" fmla="val 104"/>
                            <a:gd name="gd4" fmla="val 13"/>
                            <a:gd name="gd5" fmla="val 50"/>
                            <a:gd name="gd6" fmla="val 49"/>
                            <a:gd name="gd7" fmla="val 14"/>
                            <a:gd name="gd8" fmla="val 104"/>
                            <a:gd name="gd9" fmla="val 0"/>
                            <a:gd name="gd10" fmla="val 170"/>
                            <a:gd name="gd11" fmla="val 0"/>
                            <a:gd name="gd12" fmla="val 14983"/>
                            <a:gd name="gd13" fmla="+- gd11 14 0"/>
                            <a:gd name="gd14" fmla="+- gd12 66 0"/>
                            <a:gd name="gd15" fmla="val 50"/>
                            <a:gd name="gd16" fmla="val 15104"/>
                            <a:gd name="gd17" fmla="+- gd15 54 0"/>
                            <a:gd name="gd18" fmla="+- gd16 36 0"/>
                            <a:gd name="gd19" fmla="val 170"/>
                            <a:gd name="gd20" fmla="val 15153"/>
                            <a:gd name="gd21" fmla="+- gd19 10165 0"/>
                            <a:gd name="gd22" fmla="+- gd20 0 0"/>
                            <a:gd name="gd23" fmla="val 10401"/>
                            <a:gd name="gd24" fmla="val 15140"/>
                            <a:gd name="gd25" fmla="+- gd23 54 0"/>
                            <a:gd name="gd26" fmla="+- gd24 -36 0"/>
                            <a:gd name="gd27" fmla="val 10492"/>
                            <a:gd name="gd28" fmla="val 15049"/>
                            <a:gd name="gd29" fmla="+- gd27 13 0"/>
                            <a:gd name="gd30" fmla="+- gd28 -66 0"/>
                            <a:gd name="gd31" fmla="val 10505"/>
                            <a:gd name="gd32" fmla="val 170"/>
                            <a:gd name="gd33" fmla="+- gd31 -13 0"/>
                            <a:gd name="gd34" fmla="+- gd32 -66 0"/>
                            <a:gd name="gd35" fmla="val 10455"/>
                            <a:gd name="gd36" fmla="val 49"/>
                            <a:gd name="gd37" fmla="+- gd35 -54 0"/>
                            <a:gd name="gd38" fmla="+- gd36 -36 0"/>
                            <a:gd name="gd39" fmla="val 10335"/>
                            <a:gd name="gd40" fmla="val 0"/>
                            <a:gd name="gd41" fmla="val 170"/>
                            <a:gd name="gd42" fmla="val 0"/>
                          </a:gdLst>
                          <a:ahLst/>
                          <a:cxnLst/>
                          <a:rect l="0" t="0" r="r" b="b"/>
                          <a:pathLst>
                            <a:path w="10505" h="1515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A7A9AC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C9724" id="_x0000_s2060" o:spid="_x0000_s1026" style="position:absolute;margin-left:35pt;margin-top:36.4pt;width:525.25pt;height:75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5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" path="m170,l104,13,50,49,14,104,,170,,14983r14,66l50,15104r54,36l170,15153r10165,l10401,15140r54,-36l10492,15049r13,-66l10505,170r-13,-66l10455,49r-54,-36l10335,,170,xe" filled="f" strokecolor="#a7a9ac" strokeweight="2pt">
                <v:path arrowok="t" o:extrusionok="f"/>
                <w10:wrap anchorx="page" anchory="page"/>
              </v:shape>
            </w:pict>
          </mc:Fallback>
        </mc:AlternateContent>
      </w:r>
    </w:p>
    <w:p w:rsidR="004207D4" w:rsidRDefault="00830F66">
      <w:pPr>
        <w:pStyle w:val="Heading1"/>
        <w:ind w:left="3480" w:right="3120"/>
        <w:jc w:val="center"/>
      </w:pPr>
      <w:r>
        <w:rPr>
          <w:color w:val="231F20"/>
        </w:rPr>
        <w:t>Instructions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Learners</w:t>
      </w:r>
    </w:p>
    <w:p w:rsidR="004207D4" w:rsidRDefault="00830F66">
      <w:pPr>
        <w:pStyle w:val="BodyText"/>
        <w:spacing w:before="204"/>
        <w:ind w:left="230"/>
      </w:pPr>
      <w:r>
        <w:rPr>
          <w:color w:val="231F20"/>
          <w:spacing w:val="-1"/>
        </w:rPr>
        <w:t>Read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Set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Assignment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Information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Set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Assignment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carefully.</w:t>
      </w:r>
    </w:p>
    <w:p w:rsidR="004207D4" w:rsidRDefault="00830F66">
      <w:pPr>
        <w:pStyle w:val="BodyText"/>
        <w:spacing w:before="201"/>
        <w:ind w:left="230" w:right="1111"/>
      </w:pP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carry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activities,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supervised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conditions,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provided.</w:t>
      </w:r>
    </w:p>
    <w:p w:rsidR="004207D4" w:rsidRDefault="00830F66">
      <w:pPr>
        <w:pStyle w:val="BodyText"/>
        <w:spacing w:before="203"/>
        <w:ind w:left="230" w:right="2051"/>
      </w:pPr>
      <w:r>
        <w:rPr>
          <w:color w:val="231F20"/>
        </w:rPr>
        <w:t>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independently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share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66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learners.</w:t>
      </w:r>
    </w:p>
    <w:p w:rsidR="004207D4" w:rsidRDefault="004207D4">
      <w:pPr>
        <w:sectPr w:rsidR="004207D4">
          <w:headerReference w:type="even" r:id="rId24"/>
          <w:headerReference w:type="default" r:id="rId25"/>
          <w:pgSz w:w="11910" w:h="16840"/>
          <w:pgMar w:top="680" w:right="980" w:bottom="840" w:left="620" w:header="0" w:footer="655" w:gutter="0"/>
          <w:cols w:space="720"/>
          <w:docGrid w:linePitch="360"/>
        </w:sectPr>
      </w:pPr>
    </w:p>
    <w:p w:rsidR="004207D4" w:rsidRDefault="00830F66">
      <w:pPr>
        <w:pStyle w:val="BodyText"/>
        <w:spacing w:before="1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462280</wp:posOffset>
                </wp:positionV>
                <wp:extent cx="6670675" cy="9622790"/>
                <wp:effectExtent l="0" t="0" r="0" b="0"/>
                <wp:wrapNone/>
                <wp:docPr id="38" name="_x0000_s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70675" cy="9622790"/>
                        </a:xfrm>
                        <a:custGeom>
                          <a:avLst/>
                          <a:gdLst>
                            <a:gd name="gd0" fmla="val 65536"/>
                            <a:gd name="gd1" fmla="val 170"/>
                            <a:gd name="gd2" fmla="val 0"/>
                            <a:gd name="gd3" fmla="val 104"/>
                            <a:gd name="gd4" fmla="val 13"/>
                            <a:gd name="gd5" fmla="val 50"/>
                            <a:gd name="gd6" fmla="val 49"/>
                            <a:gd name="gd7" fmla="val 14"/>
                            <a:gd name="gd8" fmla="val 104"/>
                            <a:gd name="gd9" fmla="val 0"/>
                            <a:gd name="gd10" fmla="val 170"/>
                            <a:gd name="gd11" fmla="val 0"/>
                            <a:gd name="gd12" fmla="val 14983"/>
                            <a:gd name="gd13" fmla="+- gd11 14 0"/>
                            <a:gd name="gd14" fmla="+- gd12 66 0"/>
                            <a:gd name="gd15" fmla="val 50"/>
                            <a:gd name="gd16" fmla="val 15104"/>
                            <a:gd name="gd17" fmla="+- gd15 54 0"/>
                            <a:gd name="gd18" fmla="+- gd16 36 0"/>
                            <a:gd name="gd19" fmla="val 170"/>
                            <a:gd name="gd20" fmla="val 15153"/>
                            <a:gd name="gd21" fmla="+- gd19 10165 0"/>
                            <a:gd name="gd22" fmla="+- gd20 0 0"/>
                            <a:gd name="gd23" fmla="val 10401"/>
                            <a:gd name="gd24" fmla="val 15140"/>
                            <a:gd name="gd25" fmla="+- gd23 54 0"/>
                            <a:gd name="gd26" fmla="+- gd24 -36 0"/>
                            <a:gd name="gd27" fmla="val 10492"/>
                            <a:gd name="gd28" fmla="val 15049"/>
                            <a:gd name="gd29" fmla="+- gd27 13 0"/>
                            <a:gd name="gd30" fmla="+- gd28 -66 0"/>
                            <a:gd name="gd31" fmla="val 10505"/>
                            <a:gd name="gd32" fmla="val 170"/>
                            <a:gd name="gd33" fmla="+- gd31 -13 0"/>
                            <a:gd name="gd34" fmla="+- gd32 -66 0"/>
                            <a:gd name="gd35" fmla="val 10455"/>
                            <a:gd name="gd36" fmla="val 49"/>
                            <a:gd name="gd37" fmla="+- gd35 -54 0"/>
                            <a:gd name="gd38" fmla="+- gd36 -36 0"/>
                            <a:gd name="gd39" fmla="val 10335"/>
                            <a:gd name="gd40" fmla="val 0"/>
                            <a:gd name="gd41" fmla="val 170"/>
                            <a:gd name="gd42" fmla="val 0"/>
                          </a:gdLst>
                          <a:ahLst/>
                          <a:cxnLst/>
                          <a:rect l="0" t="0" r="r" b="b"/>
                          <a:pathLst>
                            <a:path w="10505" h="1515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A7A9AC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5ACDF" id="_x0000_s2059" o:spid="_x0000_s1026" style="position:absolute;margin-left:35pt;margin-top:36.4pt;width:525.25pt;height:75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5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" path="m170,l104,13,50,49,14,104,,170,,14983r14,66l50,15104r54,36l170,15153r10165,l10401,15140r54,-36l10492,15049r13,-66l10505,170r-13,-66l10455,49r-54,-36l10335,,170,xe" filled="f" strokecolor="#a7a9ac" strokeweight="2pt">
                <v:path arrowok="t" o:extrusionok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462280</wp:posOffset>
                </wp:positionV>
                <wp:extent cx="6670675" cy="9622790"/>
                <wp:effectExtent l="0" t="0" r="0" b="0"/>
                <wp:wrapNone/>
                <wp:docPr id="39" name="_x0000_s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70675" cy="9622790"/>
                        </a:xfrm>
                        <a:custGeom>
                          <a:avLst/>
                          <a:gdLst>
                            <a:gd name="gd0" fmla="val 65536"/>
                            <a:gd name="gd1" fmla="val 170"/>
                            <a:gd name="gd2" fmla="val 0"/>
                            <a:gd name="gd3" fmla="val 104"/>
                            <a:gd name="gd4" fmla="val 13"/>
                            <a:gd name="gd5" fmla="val 50"/>
                            <a:gd name="gd6" fmla="val 49"/>
                            <a:gd name="gd7" fmla="val 14"/>
                            <a:gd name="gd8" fmla="val 104"/>
                            <a:gd name="gd9" fmla="val 0"/>
                            <a:gd name="gd10" fmla="val 170"/>
                            <a:gd name="gd11" fmla="val 0"/>
                            <a:gd name="gd12" fmla="val 14983"/>
                            <a:gd name="gd13" fmla="+- gd11 14 0"/>
                            <a:gd name="gd14" fmla="+- gd12 66 0"/>
                            <a:gd name="gd15" fmla="val 50"/>
                            <a:gd name="gd16" fmla="val 15104"/>
                            <a:gd name="gd17" fmla="+- gd15 54 0"/>
                            <a:gd name="gd18" fmla="+- gd16 36 0"/>
                            <a:gd name="gd19" fmla="val 170"/>
                            <a:gd name="gd20" fmla="val 15153"/>
                            <a:gd name="gd21" fmla="+- gd19 10165 0"/>
                            <a:gd name="gd22" fmla="+- gd20 0 0"/>
                            <a:gd name="gd23" fmla="val 10401"/>
                            <a:gd name="gd24" fmla="val 15140"/>
                            <a:gd name="gd25" fmla="+- gd23 54 0"/>
                            <a:gd name="gd26" fmla="+- gd24 -36 0"/>
                            <a:gd name="gd27" fmla="val 10492"/>
                            <a:gd name="gd28" fmla="val 15049"/>
                            <a:gd name="gd29" fmla="+- gd27 13 0"/>
                            <a:gd name="gd30" fmla="+- gd28 -66 0"/>
                            <a:gd name="gd31" fmla="val 10505"/>
                            <a:gd name="gd32" fmla="val 170"/>
                            <a:gd name="gd33" fmla="+- gd31 -13 0"/>
                            <a:gd name="gd34" fmla="+- gd32 -66 0"/>
                            <a:gd name="gd35" fmla="val 10455"/>
                            <a:gd name="gd36" fmla="val 49"/>
                            <a:gd name="gd37" fmla="+- gd35 -54 0"/>
                            <a:gd name="gd38" fmla="+- gd36 -36 0"/>
                            <a:gd name="gd39" fmla="val 10335"/>
                            <a:gd name="gd40" fmla="val 0"/>
                            <a:gd name="gd41" fmla="val 170"/>
                            <a:gd name="gd42" fmla="val 0"/>
                          </a:gdLst>
                          <a:ahLst/>
                          <a:cxnLst/>
                          <a:rect l="0" t="0" r="r" b="b"/>
                          <a:pathLst>
                            <a:path w="10505" h="1515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A7A9AC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0B8F2" id="_x0000_s2058" o:spid="_x0000_s1026" style="position:absolute;margin-left:35pt;margin-top:36.4pt;width:525.25pt;height:757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5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" path="m170,l104,13,50,49,14,104,,170,,14983r14,66l50,15104r54,36l170,15153r10165,l10401,15140r54,-36l10492,15049r13,-66l10505,170r-13,-66l10455,49r-54,-36l10335,,170,xe" filled="f" strokecolor="#a7a9ac" strokeweight="2pt">
                <v:path arrowok="t" o:extrusionok="f"/>
                <w10:wrap anchorx="page" anchory="page"/>
              </v:shape>
            </w:pict>
          </mc:Fallback>
        </mc:AlternateContent>
      </w:r>
    </w:p>
    <w:p w:rsidR="004207D4" w:rsidRDefault="00830F66">
      <w:pPr>
        <w:pStyle w:val="Heading1"/>
        <w:ind w:left="3480" w:right="3121"/>
        <w:jc w:val="center"/>
      </w:pPr>
      <w:r>
        <w:rPr>
          <w:color w:val="231F20"/>
        </w:rPr>
        <w:t>Set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Information</w:t>
      </w:r>
    </w:p>
    <w:p w:rsidR="004207D4" w:rsidRDefault="00830F66">
      <w:pPr>
        <w:pStyle w:val="BodyText"/>
        <w:spacing w:before="204"/>
        <w:ind w:left="230" w:right="1395"/>
        <w:rPr>
          <w:color w:val="231F20"/>
          <w:spacing w:val="-1"/>
        </w:rPr>
      </w:pPr>
      <w:proofErr w:type="spellStart"/>
      <w:r>
        <w:rPr>
          <w:color w:val="231F20"/>
          <w:spacing w:val="-1"/>
          <w:lang w:eastAsia="zh-CN"/>
        </w:rPr>
        <w:t>WorkHub</w:t>
      </w:r>
      <w:proofErr w:type="spellEnd"/>
      <w:r>
        <w:rPr>
          <w:color w:val="231F20"/>
          <w:spacing w:val="-1"/>
          <w:lang w:eastAsia="zh-CN"/>
        </w:rPr>
        <w:t xml:space="preserve"> Central is a modern co-working space that provides flexible office solutions for freelancers, startups, and small businesses. Located in the heart of the city, </w:t>
      </w:r>
      <w:proofErr w:type="spellStart"/>
      <w:r>
        <w:rPr>
          <w:color w:val="231F20"/>
          <w:spacing w:val="-1"/>
          <w:lang w:eastAsia="zh-CN"/>
        </w:rPr>
        <w:t>WorkHub</w:t>
      </w:r>
      <w:proofErr w:type="spellEnd"/>
      <w:r>
        <w:rPr>
          <w:color w:val="231F20"/>
          <w:spacing w:val="-1"/>
          <w:lang w:eastAsia="zh-CN"/>
        </w:rPr>
        <w:t xml:space="preserve"> Central prides itself on fostering innovation, networking, and productivity. With incre</w:t>
      </w:r>
      <w:r>
        <w:rPr>
          <w:color w:val="231F20"/>
          <w:spacing w:val="-1"/>
          <w:lang w:eastAsia="zh-CN"/>
        </w:rPr>
        <w:t>asing demand for remote workspaces, the company has decided to develop a new website to better inform potential clients about its services and streamline the booking process.</w:t>
      </w:r>
    </w:p>
    <w:p w:rsidR="004207D4" w:rsidRDefault="00830F66">
      <w:pPr>
        <w:pStyle w:val="BodyText"/>
        <w:spacing w:before="204"/>
        <w:ind w:left="230" w:right="1395"/>
        <w:rPr>
          <w:color w:val="231F20"/>
          <w:spacing w:val="-1"/>
          <w:lang w:eastAsia="zh-CN"/>
        </w:rPr>
      </w:pPr>
      <w:r>
        <w:rPr>
          <w:color w:val="231F20"/>
          <w:spacing w:val="-1"/>
          <w:lang w:eastAsia="zh-CN"/>
        </w:rPr>
        <w:t>Your web development company has been contracted to design and create the new web</w:t>
      </w:r>
      <w:r>
        <w:rPr>
          <w:color w:val="231F20"/>
          <w:spacing w:val="-1"/>
          <w:lang w:eastAsia="zh-CN"/>
        </w:rPr>
        <w:t xml:space="preserve">site for </w:t>
      </w:r>
      <w:proofErr w:type="spellStart"/>
      <w:r>
        <w:rPr>
          <w:color w:val="231F20"/>
          <w:spacing w:val="-1"/>
          <w:lang w:eastAsia="zh-CN"/>
        </w:rPr>
        <w:t>WorkHub</w:t>
      </w:r>
      <w:proofErr w:type="spellEnd"/>
      <w:r>
        <w:rPr>
          <w:color w:val="231F20"/>
          <w:spacing w:val="-1"/>
          <w:lang w:eastAsia="zh-CN"/>
        </w:rPr>
        <w:t xml:space="preserve"> Central. </w:t>
      </w:r>
    </w:p>
    <w:p w:rsidR="004207D4" w:rsidRDefault="00830F66">
      <w:pPr>
        <w:pStyle w:val="BodyText"/>
        <w:spacing w:before="204"/>
        <w:ind w:left="230" w:right="139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company,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requirements.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designing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proofErr w:type="gramStart"/>
      <w:r>
        <w:rPr>
          <w:color w:val="231F20"/>
        </w:rPr>
        <w:t xml:space="preserve">creating </w:t>
      </w:r>
      <w:r>
        <w:rPr>
          <w:color w:val="231F20"/>
          <w:spacing w:val="-66"/>
        </w:rPr>
        <w:t xml:space="preserve"> </w:t>
      </w:r>
      <w:r>
        <w:rPr>
          <w:color w:val="231F20"/>
        </w:rPr>
        <w:t>the</w:t>
      </w:r>
      <w:proofErr w:type="gramEnd"/>
      <w:r>
        <w:rPr>
          <w:color w:val="231F20"/>
          <w:spacing w:val="-18"/>
        </w:rPr>
        <w:t xml:space="preserve"> </w:t>
      </w:r>
      <w:r>
        <w:rPr>
          <w:color w:val="231F20"/>
        </w:rPr>
        <w:t>website.</w:t>
      </w:r>
    </w:p>
    <w:p w:rsidR="004207D4" w:rsidRDefault="004207D4">
      <w:pPr>
        <w:pStyle w:val="BodyText"/>
        <w:spacing w:before="8" w:after="1"/>
        <w:rPr>
          <w:sz w:val="19"/>
        </w:rPr>
      </w:pPr>
    </w:p>
    <w:tbl>
      <w:tblPr>
        <w:tblW w:w="0" w:type="auto"/>
        <w:tblInd w:w="528" w:type="dxa"/>
        <w:tblBorders>
          <w:top w:val="single" w:sz="8" w:space="0" w:color="A7A9AC"/>
          <w:left w:val="single" w:sz="8" w:space="0" w:color="A7A9AC"/>
          <w:bottom w:val="single" w:sz="8" w:space="0" w:color="A7A9AC"/>
          <w:right w:val="single" w:sz="8" w:space="0" w:color="A7A9AC"/>
          <w:insideH w:val="single" w:sz="8" w:space="0" w:color="A7A9AC"/>
          <w:insideV w:val="single" w:sz="8" w:space="0" w:color="A7A9A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7365"/>
      </w:tblGrid>
      <w:tr w:rsidR="004207D4">
        <w:trPr>
          <w:trHeight w:val="2906"/>
        </w:trPr>
        <w:tc>
          <w:tcPr>
            <w:tcW w:w="2263" w:type="dxa"/>
            <w:shd w:val="clear" w:color="auto" w:fill="D1D3D4"/>
          </w:tcPr>
          <w:p w:rsidR="004207D4" w:rsidRDefault="00830F66">
            <w:pPr>
              <w:pStyle w:val="TableParagraph"/>
              <w:spacing w:before="50" w:line="232" w:lineRule="auto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sz w:val="24"/>
              </w:rPr>
              <w:t>Services and</w:t>
            </w:r>
            <w:r>
              <w:rPr>
                <w:rFonts w:ascii="Tahoma"/>
                <w:b/>
                <w:color w:val="231F20"/>
                <w:spacing w:val="1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pacing w:val="-1"/>
                <w:sz w:val="24"/>
              </w:rPr>
              <w:t>products</w:t>
            </w:r>
            <w:r>
              <w:rPr>
                <w:rFonts w:ascii="Tahoma"/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offered</w:t>
            </w:r>
          </w:p>
        </w:tc>
        <w:tc>
          <w:tcPr>
            <w:tcW w:w="7365" w:type="dxa"/>
          </w:tcPr>
          <w:p w:rsidR="004207D4" w:rsidRDefault="00830F66">
            <w:pPr>
              <w:pStyle w:val="TableParagraph"/>
              <w:numPr>
                <w:ilvl w:val="0"/>
                <w:numId w:val="1"/>
              </w:numPr>
              <w:tabs>
                <w:tab w:val="left" w:pos="481"/>
                <w:tab w:val="left" w:pos="482"/>
              </w:tabs>
              <w:spacing w:before="58"/>
              <w:rPr>
                <w:rFonts w:cs="Trebuchet MS Regular"/>
                <w:sz w:val="24"/>
                <w:szCs w:val="24"/>
              </w:rPr>
            </w:pPr>
            <w:r>
              <w:rPr>
                <w:rFonts w:cs="Trebuchet MS Regular"/>
                <w:color w:val="231F20"/>
                <w:sz w:val="24"/>
                <w:szCs w:val="24"/>
                <w:lang w:eastAsia="zh-CN"/>
              </w:rPr>
              <w:t>Workspace Options (hot desks, dedicated desks, private offices)</w:t>
            </w:r>
            <w:r>
              <w:rPr>
                <w:rFonts w:cs="Trebuchet MS Regular"/>
                <w:color w:val="231F20"/>
                <w:sz w:val="24"/>
                <w:szCs w:val="24"/>
              </w:rPr>
              <w:t>.</w:t>
            </w:r>
          </w:p>
          <w:p w:rsidR="004207D4" w:rsidRDefault="00830F66">
            <w:pPr>
              <w:pStyle w:val="TableParagraph"/>
              <w:numPr>
                <w:ilvl w:val="0"/>
                <w:numId w:val="1"/>
              </w:numPr>
              <w:tabs>
                <w:tab w:val="left" w:pos="481"/>
                <w:tab w:val="left" w:pos="482"/>
              </w:tabs>
              <w:spacing w:before="1"/>
              <w:rPr>
                <w:rFonts w:cs="Trebuchet MS Regular"/>
                <w:sz w:val="24"/>
                <w:szCs w:val="24"/>
              </w:rPr>
            </w:pPr>
            <w:r>
              <w:rPr>
                <w:rFonts w:cs="Trebuchet MS Regular"/>
                <w:color w:val="231F20"/>
                <w:sz w:val="24"/>
                <w:szCs w:val="24"/>
              </w:rPr>
              <w:t>Meeting Rooms.</w:t>
            </w:r>
          </w:p>
          <w:p w:rsidR="004207D4" w:rsidRDefault="00830F66">
            <w:pPr>
              <w:pStyle w:val="TableParagraph"/>
              <w:numPr>
                <w:ilvl w:val="0"/>
                <w:numId w:val="1"/>
              </w:numPr>
              <w:tabs>
                <w:tab w:val="left" w:pos="481"/>
                <w:tab w:val="left" w:pos="482"/>
              </w:tabs>
              <w:spacing w:before="2"/>
              <w:rPr>
                <w:rFonts w:cs="Trebuchet MS Regular"/>
                <w:sz w:val="24"/>
                <w:szCs w:val="24"/>
              </w:rPr>
            </w:pPr>
            <w:r>
              <w:rPr>
                <w:rFonts w:cs="Trebuchet MS Regular"/>
                <w:color w:val="231F20"/>
                <w:sz w:val="24"/>
                <w:szCs w:val="24"/>
              </w:rPr>
              <w:t>Review</w:t>
            </w:r>
            <w:r>
              <w:rPr>
                <w:rFonts w:cs="Trebuchet MS Regular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cs="Trebuchet MS Regular"/>
                <w:color w:val="231F20"/>
                <w:sz w:val="24"/>
                <w:szCs w:val="24"/>
              </w:rPr>
              <w:t>forums.</w:t>
            </w:r>
          </w:p>
          <w:p w:rsidR="004207D4" w:rsidRDefault="00830F66">
            <w:pPr>
              <w:pStyle w:val="TableParagraph"/>
              <w:numPr>
                <w:ilvl w:val="0"/>
                <w:numId w:val="1"/>
              </w:numPr>
              <w:tabs>
                <w:tab w:val="left" w:pos="481"/>
                <w:tab w:val="left" w:pos="482"/>
              </w:tabs>
              <w:spacing w:before="1"/>
              <w:rPr>
                <w:rFonts w:cs="Trebuchet MS Regular"/>
                <w:sz w:val="24"/>
                <w:szCs w:val="24"/>
              </w:rPr>
            </w:pPr>
            <w:r>
              <w:rPr>
                <w:rFonts w:cs="Trebuchet MS Regular"/>
                <w:sz w:val="24"/>
                <w:szCs w:val="24"/>
              </w:rPr>
              <w:t>Community Perks</w:t>
            </w:r>
          </w:p>
          <w:p w:rsidR="004207D4" w:rsidRDefault="00830F66">
            <w:pPr>
              <w:pStyle w:val="TableParagraph"/>
              <w:numPr>
                <w:ilvl w:val="0"/>
                <w:numId w:val="1"/>
              </w:numPr>
              <w:tabs>
                <w:tab w:val="left" w:pos="481"/>
                <w:tab w:val="left" w:pos="482"/>
              </w:tabs>
              <w:spacing w:before="1"/>
              <w:rPr>
                <w:rFonts w:cs="Trebuchet MS Regular"/>
                <w:sz w:val="24"/>
                <w:szCs w:val="24"/>
              </w:rPr>
            </w:pPr>
            <w:r>
              <w:rPr>
                <w:rFonts w:cs="Trebuchet MS Regular"/>
                <w:color w:val="231F20"/>
                <w:sz w:val="24"/>
                <w:szCs w:val="24"/>
              </w:rPr>
              <w:t>Other</w:t>
            </w:r>
            <w:r>
              <w:rPr>
                <w:rFonts w:cs="Trebuchet MS Regular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cs="Trebuchet MS Regular"/>
                <w:color w:val="231F20"/>
                <w:sz w:val="24"/>
                <w:szCs w:val="24"/>
              </w:rPr>
              <w:t>services:</w:t>
            </w:r>
          </w:p>
          <w:p w:rsidR="004207D4" w:rsidRDefault="00830F66">
            <w:pPr>
              <w:pStyle w:val="TableParagraph"/>
              <w:numPr>
                <w:ilvl w:val="1"/>
                <w:numId w:val="1"/>
              </w:numPr>
              <w:tabs>
                <w:tab w:val="left" w:pos="850"/>
                <w:tab w:val="left" w:pos="851"/>
              </w:tabs>
              <w:spacing w:before="1"/>
              <w:ind w:hanging="370"/>
              <w:rPr>
                <w:rFonts w:cs="Trebuchet MS Regular"/>
                <w:sz w:val="24"/>
                <w:szCs w:val="24"/>
              </w:rPr>
            </w:pPr>
            <w:r>
              <w:rPr>
                <w:rFonts w:cs="Trebuchet MS Regular"/>
                <w:sz w:val="24"/>
                <w:szCs w:val="24"/>
              </w:rPr>
              <w:t>High-speed Wi-Fi.</w:t>
            </w:r>
          </w:p>
          <w:p w:rsidR="004207D4" w:rsidRDefault="00830F66">
            <w:pPr>
              <w:pStyle w:val="TableParagraph"/>
              <w:numPr>
                <w:ilvl w:val="1"/>
                <w:numId w:val="1"/>
              </w:numPr>
              <w:tabs>
                <w:tab w:val="left" w:pos="850"/>
                <w:tab w:val="left" w:pos="851"/>
              </w:tabs>
              <w:spacing w:before="1"/>
              <w:ind w:hanging="370"/>
              <w:rPr>
                <w:rFonts w:cs="Trebuchet MS Regular"/>
                <w:sz w:val="24"/>
                <w:szCs w:val="24"/>
              </w:rPr>
            </w:pPr>
            <w:r>
              <w:rPr>
                <w:rFonts w:cs="Trebuchet MS Regular"/>
                <w:sz w:val="24"/>
                <w:szCs w:val="24"/>
              </w:rPr>
              <w:t>Free coffee, tea, and snacks.</w:t>
            </w:r>
          </w:p>
          <w:p w:rsidR="004207D4" w:rsidRDefault="00830F66">
            <w:pPr>
              <w:pStyle w:val="TableParagraph"/>
              <w:numPr>
                <w:ilvl w:val="1"/>
                <w:numId w:val="1"/>
              </w:numPr>
              <w:tabs>
                <w:tab w:val="left" w:pos="850"/>
                <w:tab w:val="left" w:pos="851"/>
              </w:tabs>
              <w:spacing w:before="1"/>
              <w:ind w:hanging="370"/>
              <w:rPr>
                <w:rFonts w:cs="Trebuchet MS Regular"/>
                <w:sz w:val="24"/>
                <w:szCs w:val="24"/>
              </w:rPr>
            </w:pPr>
            <w:r>
              <w:rPr>
                <w:rFonts w:cs="Trebuchet MS Regular"/>
                <w:sz w:val="24"/>
                <w:szCs w:val="24"/>
              </w:rPr>
              <w:t>Printing and scanning services.</w:t>
            </w:r>
          </w:p>
          <w:p w:rsidR="004207D4" w:rsidRDefault="00830F66">
            <w:pPr>
              <w:pStyle w:val="TableParagraph"/>
              <w:numPr>
                <w:ilvl w:val="1"/>
                <w:numId w:val="1"/>
              </w:numPr>
              <w:tabs>
                <w:tab w:val="left" w:pos="850"/>
                <w:tab w:val="left" w:pos="851"/>
              </w:tabs>
              <w:spacing w:before="1"/>
              <w:ind w:hanging="370"/>
              <w:rPr>
                <w:rFonts w:cs="Trebuchet MS Regular"/>
                <w:sz w:val="24"/>
                <w:szCs w:val="24"/>
              </w:rPr>
            </w:pPr>
            <w:r>
              <w:rPr>
                <w:rFonts w:cs="Trebuchet MS Regular"/>
                <w:sz w:val="24"/>
                <w:szCs w:val="24"/>
              </w:rPr>
              <w:t>Quiet zones and brainstorming areas.</w:t>
            </w:r>
          </w:p>
          <w:p w:rsidR="004207D4" w:rsidRDefault="00830F66">
            <w:pPr>
              <w:pStyle w:val="TableParagraph"/>
              <w:numPr>
                <w:ilvl w:val="1"/>
                <w:numId w:val="1"/>
              </w:numPr>
              <w:tabs>
                <w:tab w:val="left" w:pos="850"/>
                <w:tab w:val="left" w:pos="851"/>
              </w:tabs>
              <w:spacing w:before="1"/>
              <w:ind w:hanging="370"/>
              <w:rPr>
                <w:sz w:val="24"/>
              </w:rPr>
            </w:pPr>
            <w:r>
              <w:rPr>
                <w:rFonts w:cs="Trebuchet MS Regular"/>
                <w:sz w:val="24"/>
                <w:szCs w:val="24"/>
              </w:rPr>
              <w:t>Virtual office services (mail handling, business address).</w:t>
            </w:r>
          </w:p>
        </w:tc>
      </w:tr>
      <w:tr w:rsidR="004207D4">
        <w:trPr>
          <w:trHeight w:val="5146"/>
        </w:trPr>
        <w:tc>
          <w:tcPr>
            <w:tcW w:w="2263" w:type="dxa"/>
            <w:shd w:val="clear" w:color="auto" w:fill="D1D3D4"/>
          </w:tcPr>
          <w:p w:rsidR="004207D4" w:rsidRDefault="00830F66">
            <w:pPr>
              <w:pStyle w:val="TableParagraph"/>
              <w:spacing w:before="4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sz w:val="24"/>
              </w:rPr>
              <w:t>Packages</w:t>
            </w:r>
            <w:r>
              <w:rPr>
                <w:rFonts w:ascii="Tahoma"/>
                <w:b/>
                <w:color w:val="231F20"/>
                <w:spacing w:val="23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offered</w:t>
            </w:r>
          </w:p>
        </w:tc>
        <w:tc>
          <w:tcPr>
            <w:tcW w:w="7365" w:type="dxa"/>
          </w:tcPr>
          <w:p w:rsidR="004207D4" w:rsidRDefault="00830F66">
            <w:pPr>
              <w:pStyle w:val="TableParagraph"/>
              <w:numPr>
                <w:ilvl w:val="0"/>
                <w:numId w:val="2"/>
              </w:numPr>
              <w:tabs>
                <w:tab w:val="left" w:pos="481"/>
                <w:tab w:val="left" w:pos="482"/>
              </w:tabs>
              <w:spacing w:before="58"/>
              <w:rPr>
                <w:sz w:val="24"/>
              </w:rPr>
            </w:pPr>
            <w:r>
              <w:rPr>
                <w:color w:val="231F20"/>
                <w:sz w:val="24"/>
              </w:rPr>
              <w:t>Day Pass:</w:t>
            </w:r>
          </w:p>
          <w:p w:rsidR="004207D4" w:rsidRDefault="00830F66">
            <w:pPr>
              <w:pStyle w:val="TableParagraph"/>
              <w:numPr>
                <w:ilvl w:val="1"/>
                <w:numId w:val="2"/>
              </w:numPr>
              <w:tabs>
                <w:tab w:val="left" w:pos="849"/>
                <w:tab w:val="left" w:pos="850"/>
              </w:tabs>
              <w:spacing w:before="2"/>
              <w:rPr>
                <w:sz w:val="24"/>
              </w:rPr>
            </w:pPr>
            <w:r>
              <w:rPr>
                <w:color w:val="231F20"/>
                <w:sz w:val="24"/>
              </w:rPr>
              <w:t>Book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month</w:t>
            </w:r>
          </w:p>
          <w:p w:rsidR="004207D4" w:rsidRDefault="00830F66">
            <w:pPr>
              <w:pStyle w:val="TableParagraph"/>
              <w:numPr>
                <w:ilvl w:val="1"/>
                <w:numId w:val="2"/>
              </w:numPr>
              <w:tabs>
                <w:tab w:val="left" w:pos="849"/>
                <w:tab w:val="left" w:pos="850"/>
              </w:tabs>
              <w:spacing w:before="1"/>
              <w:rPr>
                <w:sz w:val="24"/>
              </w:rPr>
            </w:pPr>
            <w:r>
              <w:rPr>
                <w:color w:val="231F20"/>
                <w:sz w:val="24"/>
              </w:rPr>
              <w:t>Access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one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review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forum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discussion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group</w:t>
            </w:r>
          </w:p>
          <w:p w:rsidR="004207D4" w:rsidRDefault="00830F66">
            <w:pPr>
              <w:pStyle w:val="TableParagraph"/>
              <w:numPr>
                <w:ilvl w:val="1"/>
                <w:numId w:val="2"/>
              </w:numPr>
              <w:tabs>
                <w:tab w:val="left" w:pos="849"/>
                <w:tab w:val="left" w:pos="850"/>
              </w:tabs>
              <w:spacing w:before="2"/>
              <w:rPr>
                <w:sz w:val="24"/>
              </w:rPr>
            </w:pPr>
            <w:r>
              <w:rPr>
                <w:color w:val="231F20"/>
                <w:sz w:val="24"/>
              </w:rPr>
              <w:t>Bookmark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drinks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mug</w:t>
            </w:r>
          </w:p>
          <w:p w:rsidR="004207D4" w:rsidRDefault="00830F66">
            <w:pPr>
              <w:pStyle w:val="TableParagraph"/>
              <w:numPr>
                <w:ilvl w:val="1"/>
                <w:numId w:val="2"/>
              </w:numPr>
              <w:tabs>
                <w:tab w:val="left" w:pos="849"/>
                <w:tab w:val="left" w:pos="850"/>
              </w:tabs>
              <w:spacing w:before="1"/>
              <w:rPr>
                <w:sz w:val="24"/>
              </w:rPr>
            </w:pPr>
            <w:r>
              <w:rPr>
                <w:color w:val="231F20"/>
                <w:sz w:val="24"/>
              </w:rPr>
              <w:t>Refreshments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x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box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coffee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tea.</w:t>
            </w:r>
          </w:p>
          <w:p w:rsidR="004207D4" w:rsidRDefault="00830F66">
            <w:pPr>
              <w:pStyle w:val="TableParagraph"/>
              <w:numPr>
                <w:ilvl w:val="0"/>
                <w:numId w:val="2"/>
              </w:numPr>
              <w:tabs>
                <w:tab w:val="left" w:pos="481"/>
                <w:tab w:val="left" w:pos="482"/>
              </w:tabs>
              <w:spacing w:before="2"/>
              <w:rPr>
                <w:sz w:val="24"/>
              </w:rPr>
            </w:pPr>
            <w:r>
              <w:rPr>
                <w:color w:val="231F20"/>
                <w:sz w:val="24"/>
              </w:rPr>
              <w:t>Flex Membership:</w:t>
            </w:r>
          </w:p>
          <w:p w:rsidR="004207D4" w:rsidRDefault="00830F66">
            <w:pPr>
              <w:pStyle w:val="TableParagraph"/>
              <w:numPr>
                <w:ilvl w:val="1"/>
                <w:numId w:val="2"/>
              </w:numPr>
              <w:tabs>
                <w:tab w:val="left" w:pos="849"/>
                <w:tab w:val="left" w:pos="850"/>
              </w:tabs>
              <w:spacing w:before="2"/>
              <w:rPr>
                <w:sz w:val="24"/>
              </w:rPr>
            </w:pPr>
            <w:r>
              <w:rPr>
                <w:color w:val="231F20"/>
                <w:sz w:val="24"/>
              </w:rPr>
              <w:t>10 days of hot desk access per month</w:t>
            </w:r>
          </w:p>
          <w:p w:rsidR="004207D4" w:rsidRDefault="00830F66">
            <w:pPr>
              <w:pStyle w:val="TableParagraph"/>
              <w:numPr>
                <w:ilvl w:val="1"/>
                <w:numId w:val="2"/>
              </w:numPr>
              <w:tabs>
                <w:tab w:val="left" w:pos="849"/>
                <w:tab w:val="left" w:pos="850"/>
              </w:tabs>
              <w:spacing w:before="2"/>
              <w:rPr>
                <w:sz w:val="24"/>
              </w:rPr>
            </w:pPr>
            <w:r>
              <w:rPr>
                <w:color w:val="231F20"/>
                <w:sz w:val="24"/>
              </w:rPr>
              <w:t>Discounts on meeting room bookings and workshops</w:t>
            </w:r>
          </w:p>
          <w:p w:rsidR="004207D4" w:rsidRDefault="00830F66">
            <w:pPr>
              <w:pStyle w:val="TableParagraph"/>
              <w:numPr>
                <w:ilvl w:val="0"/>
                <w:numId w:val="2"/>
              </w:numPr>
              <w:tabs>
                <w:tab w:val="left" w:pos="480"/>
                <w:tab w:val="left" w:pos="482"/>
              </w:tabs>
              <w:spacing w:before="2"/>
              <w:rPr>
                <w:sz w:val="24"/>
              </w:rPr>
            </w:pPr>
            <w:r>
              <w:rPr>
                <w:color w:val="231F20"/>
                <w:sz w:val="24"/>
              </w:rPr>
              <w:t>Dedicated desk membership:</w:t>
            </w:r>
          </w:p>
          <w:p w:rsidR="004207D4" w:rsidRDefault="00830F66">
            <w:pPr>
              <w:pStyle w:val="TableParagraph"/>
              <w:numPr>
                <w:ilvl w:val="1"/>
                <w:numId w:val="2"/>
              </w:numPr>
              <w:tabs>
                <w:tab w:val="left" w:pos="849"/>
                <w:tab w:val="left" w:pos="850"/>
              </w:tabs>
              <w:spacing w:before="1"/>
              <w:rPr>
                <w:sz w:val="24"/>
              </w:rPr>
            </w:pPr>
            <w:r>
              <w:rPr>
                <w:color w:val="231F20"/>
                <w:sz w:val="24"/>
              </w:rPr>
              <w:t>Book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month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three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own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choice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books</w:t>
            </w:r>
          </w:p>
          <w:p w:rsidR="004207D4" w:rsidRDefault="00830F66">
            <w:pPr>
              <w:pStyle w:val="TableParagraph"/>
              <w:numPr>
                <w:ilvl w:val="1"/>
                <w:numId w:val="2"/>
              </w:numPr>
              <w:tabs>
                <w:tab w:val="left" w:pos="849"/>
                <w:tab w:val="left" w:pos="85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Permanent desk in a shared workspace.</w:t>
            </w:r>
          </w:p>
          <w:p w:rsidR="004207D4" w:rsidRDefault="00830F66">
            <w:pPr>
              <w:pStyle w:val="TableParagraph"/>
              <w:numPr>
                <w:ilvl w:val="1"/>
                <w:numId w:val="2"/>
              </w:numPr>
              <w:tabs>
                <w:tab w:val="left" w:pos="849"/>
                <w:tab w:val="left" w:pos="85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Locker for personal storage.</w:t>
            </w:r>
          </w:p>
          <w:p w:rsidR="004207D4" w:rsidRDefault="00830F66">
            <w:pPr>
              <w:pStyle w:val="TableParagraph"/>
              <w:numPr>
                <w:ilvl w:val="1"/>
                <w:numId w:val="2"/>
              </w:numPr>
              <w:tabs>
                <w:tab w:val="left" w:pos="849"/>
                <w:tab w:val="left" w:pos="85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Priority access to meeting room</w:t>
            </w:r>
            <w:r>
              <w:rPr>
                <w:sz w:val="24"/>
              </w:rPr>
              <w:t>s and events.</w:t>
            </w:r>
          </w:p>
          <w:p w:rsidR="004207D4" w:rsidRDefault="00830F66">
            <w:pPr>
              <w:pStyle w:val="TableParagraph"/>
              <w:numPr>
                <w:ilvl w:val="0"/>
                <w:numId w:val="2"/>
              </w:numPr>
              <w:tabs>
                <w:tab w:val="left" w:pos="480"/>
                <w:tab w:val="left" w:pos="482"/>
              </w:tabs>
              <w:spacing w:before="2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Prive</w:t>
            </w:r>
            <w:proofErr w:type="spellEnd"/>
            <w:r>
              <w:rPr>
                <w:color w:val="231F20"/>
                <w:sz w:val="24"/>
              </w:rPr>
              <w:t xml:space="preserve"> office membership:</w:t>
            </w:r>
          </w:p>
          <w:p w:rsidR="004207D4" w:rsidRDefault="00830F66">
            <w:pPr>
              <w:pStyle w:val="TableParagraph"/>
              <w:numPr>
                <w:ilvl w:val="1"/>
                <w:numId w:val="2"/>
              </w:numPr>
              <w:tabs>
                <w:tab w:val="left" w:pos="849"/>
                <w:tab w:val="left" w:pos="850"/>
              </w:tabs>
              <w:spacing w:before="1"/>
              <w:rPr>
                <w:sz w:val="24"/>
              </w:rPr>
            </w:pPr>
            <w:r>
              <w:rPr>
                <w:sz w:val="24"/>
                <w:lang w:eastAsia="zh-CN"/>
              </w:rPr>
              <w:t>Private office space for 2–10 people.</w:t>
            </w:r>
          </w:p>
          <w:p w:rsidR="004207D4" w:rsidRDefault="00830F66">
            <w:pPr>
              <w:pStyle w:val="TableParagraph"/>
              <w:numPr>
                <w:ilvl w:val="1"/>
                <w:numId w:val="2"/>
              </w:numPr>
              <w:tabs>
                <w:tab w:val="left" w:pos="849"/>
                <w:tab w:val="left" w:pos="850"/>
              </w:tabs>
              <w:spacing w:before="1"/>
              <w:rPr>
                <w:sz w:val="24"/>
              </w:rPr>
            </w:pPr>
            <w:r>
              <w:rPr>
                <w:sz w:val="24"/>
                <w:lang w:eastAsia="zh-CN"/>
              </w:rPr>
              <w:t>Personalized office setup options.</w:t>
            </w:r>
          </w:p>
          <w:p w:rsidR="004207D4" w:rsidRDefault="00830F66">
            <w:pPr>
              <w:pStyle w:val="TableParagraph"/>
              <w:numPr>
                <w:ilvl w:val="1"/>
                <w:numId w:val="2"/>
              </w:numPr>
              <w:tabs>
                <w:tab w:val="left" w:pos="849"/>
                <w:tab w:val="left" w:pos="850"/>
              </w:tabs>
              <w:spacing w:before="1"/>
              <w:rPr>
                <w:sz w:val="24"/>
              </w:rPr>
            </w:pPr>
            <w:r>
              <w:rPr>
                <w:sz w:val="24"/>
                <w:lang w:eastAsia="zh-CN"/>
              </w:rPr>
              <w:t>Full 24/7 access with unlimited use of meeting rooms.</w:t>
            </w:r>
          </w:p>
          <w:p w:rsidR="004207D4" w:rsidRDefault="00830F66">
            <w:pPr>
              <w:pStyle w:val="NormalWeb"/>
              <w:numPr>
                <w:ilvl w:val="0"/>
                <w:numId w:val="2"/>
              </w:numPr>
              <w:spacing w:before="240" w:beforeAutospacing="0" w:after="240" w:afterAutospacing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Custom plans are available for clients who request tailored solutions for unique needs (e.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g., event hosting, long-term private offices).</w:t>
            </w:r>
          </w:p>
        </w:tc>
      </w:tr>
      <w:tr w:rsidR="004207D4">
        <w:trPr>
          <w:trHeight w:val="2906"/>
        </w:trPr>
        <w:tc>
          <w:tcPr>
            <w:tcW w:w="2263" w:type="dxa"/>
            <w:shd w:val="clear" w:color="auto" w:fill="D1D3D4"/>
          </w:tcPr>
          <w:p w:rsidR="004207D4" w:rsidRDefault="00830F66">
            <w:pPr>
              <w:pStyle w:val="TableParagraph"/>
              <w:spacing w:before="52" w:line="232" w:lineRule="auto"/>
              <w:ind w:left="11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sz w:val="24"/>
              </w:rPr>
              <w:lastRenderedPageBreak/>
              <w:t>Initial</w:t>
            </w:r>
            <w:r>
              <w:rPr>
                <w:rFonts w:ascii="Tahoma"/>
                <w:b/>
                <w:color w:val="231F20"/>
                <w:spacing w:val="1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website</w:t>
            </w:r>
            <w:r>
              <w:rPr>
                <w:rFonts w:ascii="Tahoma"/>
                <w:b/>
                <w:color w:val="231F20"/>
                <w:spacing w:val="-56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requirements</w:t>
            </w:r>
          </w:p>
        </w:tc>
        <w:tc>
          <w:tcPr>
            <w:tcW w:w="7365" w:type="dxa"/>
          </w:tcPr>
          <w:p w:rsidR="004207D4" w:rsidRDefault="00830F66">
            <w:pPr>
              <w:pStyle w:val="TableParagraph"/>
              <w:numPr>
                <w:ilvl w:val="0"/>
                <w:numId w:val="3"/>
              </w:numPr>
              <w:tabs>
                <w:tab w:val="left" w:pos="480"/>
                <w:tab w:val="left" w:pos="481"/>
              </w:tabs>
              <w:spacing w:before="60"/>
              <w:rPr>
                <w:sz w:val="24"/>
              </w:rPr>
            </w:pPr>
            <w:r>
              <w:rPr>
                <w:color w:val="231F20"/>
                <w:sz w:val="24"/>
              </w:rPr>
              <w:t>Modern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engaging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design.</w:t>
            </w:r>
          </w:p>
          <w:p w:rsidR="004207D4" w:rsidRDefault="00830F66">
            <w:pPr>
              <w:pStyle w:val="TableParagraph"/>
              <w:numPr>
                <w:ilvl w:val="0"/>
                <w:numId w:val="3"/>
              </w:numPr>
              <w:tabs>
                <w:tab w:val="left" w:pos="480"/>
                <w:tab w:val="left" w:pos="481"/>
              </w:tabs>
              <w:spacing w:before="1"/>
              <w:rPr>
                <w:sz w:val="24"/>
              </w:rPr>
            </w:pPr>
            <w:r>
              <w:rPr>
                <w:color w:val="231F20"/>
                <w:sz w:val="24"/>
              </w:rPr>
              <w:t>Provide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potential</w:t>
            </w:r>
            <w:r>
              <w:rPr>
                <w:color w:val="231F20"/>
                <w:spacing w:val="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clients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information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about:</w:t>
            </w:r>
          </w:p>
          <w:p w:rsidR="004207D4" w:rsidRDefault="00830F66">
            <w:pPr>
              <w:pStyle w:val="TableParagraph"/>
              <w:numPr>
                <w:ilvl w:val="1"/>
                <w:numId w:val="3"/>
              </w:numPr>
              <w:tabs>
                <w:tab w:val="left" w:pos="848"/>
                <w:tab w:val="left" w:pos="849"/>
              </w:tabs>
              <w:spacing w:before="2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company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services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products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offers</w:t>
            </w:r>
          </w:p>
          <w:p w:rsidR="004207D4" w:rsidRDefault="00830F66">
            <w:pPr>
              <w:pStyle w:val="TableParagraph"/>
              <w:numPr>
                <w:ilvl w:val="1"/>
                <w:numId w:val="3"/>
              </w:numPr>
              <w:tabs>
                <w:tab w:val="left" w:pos="848"/>
                <w:tab w:val="left" w:pos="849"/>
              </w:tabs>
              <w:spacing w:before="2"/>
              <w:rPr>
                <w:sz w:val="24"/>
              </w:rPr>
            </w:pPr>
            <w:r>
              <w:rPr>
                <w:color w:val="231F20"/>
                <w:sz w:val="24"/>
              </w:rPr>
              <w:t>Upcoming networking events and workshops.</w:t>
            </w:r>
          </w:p>
          <w:p w:rsidR="004207D4" w:rsidRDefault="00830F66">
            <w:pPr>
              <w:pStyle w:val="TableParagraph"/>
              <w:numPr>
                <w:ilvl w:val="0"/>
                <w:numId w:val="3"/>
              </w:numPr>
              <w:tabs>
                <w:tab w:val="left" w:pos="480"/>
                <w:tab w:val="left" w:pos="481"/>
              </w:tabs>
              <w:spacing w:before="2"/>
              <w:ind w:right="2160"/>
              <w:rPr>
                <w:sz w:val="24"/>
              </w:rPr>
            </w:pPr>
            <w:r>
              <w:rPr>
                <w:color w:val="231F20"/>
                <w:sz w:val="24"/>
              </w:rPr>
              <w:t>Allow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clients</w:t>
            </w:r>
            <w:r>
              <w:rPr>
                <w:color w:val="231F20"/>
                <w:spacing w:val="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contact</w:t>
            </w:r>
            <w:r>
              <w:rPr>
                <w:color w:val="231F20"/>
                <w:spacing w:val="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company</w:t>
            </w:r>
            <w:r>
              <w:rPr>
                <w:color w:val="231F20"/>
                <w:spacing w:val="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ask</w:t>
            </w:r>
            <w:r>
              <w:rPr>
                <w:color w:val="231F20"/>
                <w:spacing w:val="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6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further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information.</w:t>
            </w:r>
          </w:p>
          <w:p w:rsidR="004207D4" w:rsidRDefault="00830F66">
            <w:pPr>
              <w:pStyle w:val="TableParagraph"/>
              <w:numPr>
                <w:ilvl w:val="0"/>
                <w:numId w:val="3"/>
              </w:numPr>
              <w:tabs>
                <w:tab w:val="left" w:pos="480"/>
                <w:tab w:val="left" w:pos="481"/>
              </w:tabs>
              <w:spacing w:before="2"/>
              <w:ind w:right="878"/>
              <w:rPr>
                <w:sz w:val="24"/>
              </w:rPr>
            </w:pP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adaptive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layout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users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accessing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either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mobile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-6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desktop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browsers.</w:t>
            </w:r>
          </w:p>
          <w:p w:rsidR="004207D4" w:rsidRDefault="00830F66">
            <w:pPr>
              <w:pStyle w:val="TableParagraph"/>
              <w:numPr>
                <w:ilvl w:val="0"/>
                <w:numId w:val="3"/>
              </w:numPr>
              <w:tabs>
                <w:tab w:val="left" w:pos="480"/>
                <w:tab w:val="left" w:pos="481"/>
              </w:tabs>
              <w:spacing w:before="3"/>
              <w:ind w:right="529"/>
              <w:rPr>
                <w:sz w:val="24"/>
              </w:rPr>
            </w:pPr>
            <w:r>
              <w:rPr>
                <w:color w:val="231F20"/>
                <w:sz w:val="24"/>
              </w:rPr>
              <w:t>Accessibility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features</w:t>
            </w:r>
            <w:r>
              <w:rPr>
                <w:color w:val="231F20"/>
                <w:spacing w:val="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enable</w:t>
            </w:r>
            <w:r>
              <w:rPr>
                <w:color w:val="231F20"/>
                <w:spacing w:val="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wide</w:t>
            </w:r>
            <w:r>
              <w:rPr>
                <w:color w:val="231F20"/>
                <w:spacing w:val="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range</w:t>
            </w:r>
            <w:r>
              <w:rPr>
                <w:color w:val="231F20"/>
                <w:spacing w:val="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users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website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easily.</w:t>
            </w:r>
          </w:p>
        </w:tc>
      </w:tr>
    </w:tbl>
    <w:p w:rsidR="004207D4" w:rsidRDefault="00830F66">
      <w:pPr>
        <w:pStyle w:val="Heading1"/>
        <w:spacing w:before="76"/>
        <w:ind w:left="3477" w:right="3121"/>
        <w:jc w:val="center"/>
      </w:pPr>
      <w:r>
        <w:rPr>
          <w:color w:val="231F20"/>
          <w:spacing w:val="-3"/>
        </w:rPr>
        <w:t>Table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1</w:t>
      </w:r>
    </w:p>
    <w:p w:rsidR="004207D4" w:rsidRDefault="004207D4">
      <w:pPr>
        <w:jc w:val="center"/>
        <w:sectPr w:rsidR="004207D4">
          <w:pgSz w:w="11910" w:h="16840"/>
          <w:pgMar w:top="680" w:right="980" w:bottom="840" w:left="620" w:header="0" w:footer="655" w:gutter="0"/>
          <w:cols w:space="720"/>
          <w:docGrid w:linePitch="360"/>
        </w:sectPr>
      </w:pPr>
    </w:p>
    <w:p w:rsidR="004207D4" w:rsidRDefault="00830F66">
      <w:pPr>
        <w:pStyle w:val="BodyText"/>
        <w:spacing w:before="7"/>
        <w:rPr>
          <w:rFonts w:ascii="Tahoma"/>
          <w:b/>
          <w:sz w:val="1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2787072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462280</wp:posOffset>
                </wp:positionV>
                <wp:extent cx="6670675" cy="9622790"/>
                <wp:effectExtent l="0" t="0" r="0" b="0"/>
                <wp:wrapNone/>
                <wp:docPr id="40" name="_x0000_s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70675" cy="9622790"/>
                        </a:xfrm>
                        <a:custGeom>
                          <a:avLst/>
                          <a:gdLst>
                            <a:gd name="gd0" fmla="val 65536"/>
                            <a:gd name="gd1" fmla="val 170"/>
                            <a:gd name="gd2" fmla="val 0"/>
                            <a:gd name="gd3" fmla="val 104"/>
                            <a:gd name="gd4" fmla="val 13"/>
                            <a:gd name="gd5" fmla="val 50"/>
                            <a:gd name="gd6" fmla="val 49"/>
                            <a:gd name="gd7" fmla="val 14"/>
                            <a:gd name="gd8" fmla="val 104"/>
                            <a:gd name="gd9" fmla="val 0"/>
                            <a:gd name="gd10" fmla="val 170"/>
                            <a:gd name="gd11" fmla="val 0"/>
                            <a:gd name="gd12" fmla="val 14983"/>
                            <a:gd name="gd13" fmla="+- gd11 14 0"/>
                            <a:gd name="gd14" fmla="+- gd12 66 0"/>
                            <a:gd name="gd15" fmla="val 50"/>
                            <a:gd name="gd16" fmla="val 15104"/>
                            <a:gd name="gd17" fmla="+- gd15 54 0"/>
                            <a:gd name="gd18" fmla="+- gd16 36 0"/>
                            <a:gd name="gd19" fmla="val 170"/>
                            <a:gd name="gd20" fmla="val 15153"/>
                            <a:gd name="gd21" fmla="+- gd19 10165 0"/>
                            <a:gd name="gd22" fmla="+- gd20 0 0"/>
                            <a:gd name="gd23" fmla="val 10401"/>
                            <a:gd name="gd24" fmla="val 15140"/>
                            <a:gd name="gd25" fmla="+- gd23 54 0"/>
                            <a:gd name="gd26" fmla="+- gd24 -36 0"/>
                            <a:gd name="gd27" fmla="val 10492"/>
                            <a:gd name="gd28" fmla="val 15049"/>
                            <a:gd name="gd29" fmla="+- gd27 13 0"/>
                            <a:gd name="gd30" fmla="+- gd28 -66 0"/>
                            <a:gd name="gd31" fmla="val 10505"/>
                            <a:gd name="gd32" fmla="val 170"/>
                            <a:gd name="gd33" fmla="+- gd31 -13 0"/>
                            <a:gd name="gd34" fmla="+- gd32 -66 0"/>
                            <a:gd name="gd35" fmla="val 10455"/>
                            <a:gd name="gd36" fmla="val 49"/>
                            <a:gd name="gd37" fmla="+- gd35 -54 0"/>
                            <a:gd name="gd38" fmla="+- gd36 -36 0"/>
                            <a:gd name="gd39" fmla="val 10335"/>
                            <a:gd name="gd40" fmla="val 0"/>
                            <a:gd name="gd41" fmla="val 170"/>
                            <a:gd name="gd42" fmla="val 0"/>
                          </a:gdLst>
                          <a:ahLst/>
                          <a:cxnLst/>
                          <a:rect l="0" t="0" r="r" b="b"/>
                          <a:pathLst>
                            <a:path w="10505" h="1515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A7A9AC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FA5EC" id="_x0000_s2057" o:spid="_x0000_s1026" style="position:absolute;margin-left:35pt;margin-top:36.4pt;width:525.25pt;height:757.7pt;z-index:-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5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" path="m170,l104,13,50,49,14,104,,170,,14983r14,66l50,15104r54,36l170,15153r10165,l10401,15140r54,-36l10492,15049r13,-66l10505,170r-13,-66l10455,49r-54,-36l10335,,170,xe" filled="f" strokecolor="#a7a9ac" strokeweight="2pt">
                <v:path arrowok="t" o:extrusionok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2788096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462280</wp:posOffset>
                </wp:positionV>
                <wp:extent cx="6670675" cy="9622790"/>
                <wp:effectExtent l="0" t="0" r="0" b="0"/>
                <wp:wrapNone/>
                <wp:docPr id="41" name="_x0000_s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70675" cy="9622790"/>
                        </a:xfrm>
                        <a:custGeom>
                          <a:avLst/>
                          <a:gdLst>
                            <a:gd name="gd0" fmla="val 65536"/>
                            <a:gd name="gd1" fmla="val 170"/>
                            <a:gd name="gd2" fmla="val 0"/>
                            <a:gd name="gd3" fmla="val 104"/>
                            <a:gd name="gd4" fmla="val 13"/>
                            <a:gd name="gd5" fmla="val 50"/>
                            <a:gd name="gd6" fmla="val 49"/>
                            <a:gd name="gd7" fmla="val 14"/>
                            <a:gd name="gd8" fmla="val 104"/>
                            <a:gd name="gd9" fmla="val 0"/>
                            <a:gd name="gd10" fmla="val 170"/>
                            <a:gd name="gd11" fmla="val 0"/>
                            <a:gd name="gd12" fmla="val 14983"/>
                            <a:gd name="gd13" fmla="+- gd11 14 0"/>
                            <a:gd name="gd14" fmla="+- gd12 66 0"/>
                            <a:gd name="gd15" fmla="val 50"/>
                            <a:gd name="gd16" fmla="val 15104"/>
                            <a:gd name="gd17" fmla="+- gd15 54 0"/>
                            <a:gd name="gd18" fmla="+- gd16 36 0"/>
                            <a:gd name="gd19" fmla="val 170"/>
                            <a:gd name="gd20" fmla="val 15153"/>
                            <a:gd name="gd21" fmla="+- gd19 10165 0"/>
                            <a:gd name="gd22" fmla="+- gd20 0 0"/>
                            <a:gd name="gd23" fmla="val 10401"/>
                            <a:gd name="gd24" fmla="val 15140"/>
                            <a:gd name="gd25" fmla="+- gd23 54 0"/>
                            <a:gd name="gd26" fmla="+- gd24 -36 0"/>
                            <a:gd name="gd27" fmla="val 10492"/>
                            <a:gd name="gd28" fmla="val 15049"/>
                            <a:gd name="gd29" fmla="+- gd27 13 0"/>
                            <a:gd name="gd30" fmla="+- gd28 -66 0"/>
                            <a:gd name="gd31" fmla="val 10505"/>
                            <a:gd name="gd32" fmla="val 170"/>
                            <a:gd name="gd33" fmla="+- gd31 -13 0"/>
                            <a:gd name="gd34" fmla="+- gd32 -66 0"/>
                            <a:gd name="gd35" fmla="val 10455"/>
                            <a:gd name="gd36" fmla="val 49"/>
                            <a:gd name="gd37" fmla="+- gd35 -54 0"/>
                            <a:gd name="gd38" fmla="+- gd36 -36 0"/>
                            <a:gd name="gd39" fmla="val 10335"/>
                            <a:gd name="gd40" fmla="val 0"/>
                            <a:gd name="gd41" fmla="val 170"/>
                            <a:gd name="gd42" fmla="val 0"/>
                          </a:gdLst>
                          <a:ahLst/>
                          <a:cxnLst/>
                          <a:rect l="0" t="0" r="r" b="b"/>
                          <a:pathLst>
                            <a:path w="10505" h="1515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A7A9AC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B2A96" id="_x0000_s2056" o:spid="_x0000_s1026" style="position:absolute;margin-left:35pt;margin-top:36.4pt;width:525.25pt;height:757.7pt;z-index:-5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5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" path="m170,l104,13,50,49,14,104,,170,,14983r14,66l50,15104r54,36l170,15153r10165,l10401,15140r54,-36l10492,15049r13,-66l10505,170r-13,-66l10455,49r-54,-36l10335,,170,xe" filled="f" strokecolor="#a7a9ac" strokeweight="2pt">
                <v:path arrowok="t" o:extrusionok="f"/>
                <w10:wrap anchorx="page" anchory="page"/>
              </v:shape>
            </w:pict>
          </mc:Fallback>
        </mc:AlternateContent>
      </w:r>
    </w:p>
    <w:p w:rsidR="004207D4" w:rsidRDefault="00830F66">
      <w:pPr>
        <w:spacing w:before="97"/>
        <w:ind w:left="3480" w:right="3120"/>
        <w:jc w:val="center"/>
        <w:rPr>
          <w:rFonts w:ascii="Tahoma"/>
          <w:b/>
          <w:sz w:val="24"/>
        </w:rPr>
      </w:pPr>
      <w:r>
        <w:rPr>
          <w:rFonts w:ascii="Tahoma"/>
          <w:b/>
          <w:color w:val="231F20"/>
          <w:spacing w:val="-1"/>
          <w:sz w:val="24"/>
        </w:rPr>
        <w:t>Set</w:t>
      </w:r>
      <w:r>
        <w:rPr>
          <w:rFonts w:ascii="Tahoma"/>
          <w:b/>
          <w:color w:val="231F20"/>
          <w:spacing w:val="-14"/>
          <w:sz w:val="24"/>
        </w:rPr>
        <w:t xml:space="preserve"> </w:t>
      </w:r>
      <w:r>
        <w:rPr>
          <w:rFonts w:ascii="Tahoma"/>
          <w:b/>
          <w:color w:val="231F20"/>
          <w:spacing w:val="-1"/>
          <w:sz w:val="24"/>
        </w:rPr>
        <w:t>Assignment</w:t>
      </w:r>
    </w:p>
    <w:p w:rsidR="004207D4" w:rsidRDefault="00830F66">
      <w:pPr>
        <w:pStyle w:val="BodyText"/>
        <w:spacing w:before="205"/>
        <w:ind w:left="230"/>
      </w:pPr>
      <w:r>
        <w:rPr>
          <w:color w:val="231F20"/>
        </w:rPr>
        <w:t>You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activities.</w:t>
      </w:r>
    </w:p>
    <w:p w:rsidR="004207D4" w:rsidRDefault="00830F66">
      <w:pPr>
        <w:pStyle w:val="Heading1"/>
        <w:spacing w:before="186"/>
      </w:pPr>
      <w:r>
        <w:rPr>
          <w:color w:val="231F20"/>
        </w:rPr>
        <w:t>ACTIVITY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suggested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hours</w:t>
      </w:r>
    </w:p>
    <w:p w:rsidR="004207D4" w:rsidRDefault="004207D4">
      <w:pPr>
        <w:pStyle w:val="BodyText"/>
        <w:spacing w:before="5"/>
        <w:rPr>
          <w:rFonts w:ascii="Tahoma"/>
          <w:b/>
          <w:sz w:val="8"/>
        </w:rPr>
      </w:pPr>
    </w:p>
    <w:p w:rsidR="004207D4" w:rsidRDefault="00830F66">
      <w:pPr>
        <w:pStyle w:val="BodyText"/>
        <w:spacing w:before="103"/>
        <w:ind w:left="230" w:right="1111"/>
      </w:pPr>
      <w:r>
        <w:rPr>
          <w:color w:val="231F20"/>
        </w:rPr>
        <w:t>The owners of the company are eager to have a high-quality website and have asked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websites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6"/>
        </w:rPr>
        <w:t xml:space="preserve"> </w:t>
      </w:r>
      <w:r>
        <w:rPr>
          <w:color w:val="231F20"/>
        </w:rPr>
        <w:t>website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owners.</w:t>
      </w:r>
    </w:p>
    <w:p w:rsidR="004207D4" w:rsidRDefault="00830F66">
      <w:pPr>
        <w:pStyle w:val="BodyText"/>
        <w:spacing w:before="204"/>
        <w:ind w:left="230" w:right="1395"/>
      </w:pP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websites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purpose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and/or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business.</w:t>
      </w:r>
    </w:p>
    <w:p w:rsidR="004207D4" w:rsidRDefault="00830F66">
      <w:pPr>
        <w:pStyle w:val="BodyText"/>
        <w:spacing w:before="202"/>
        <w:ind w:left="230"/>
      </w:pPr>
      <w:r>
        <w:rPr>
          <w:color w:val="231F20"/>
        </w:rPr>
        <w:t>You must: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rPr>
          <w:sz w:val="24"/>
        </w:rPr>
      </w:pPr>
      <w:r>
        <w:rPr>
          <w:color w:val="231F20"/>
          <w:sz w:val="24"/>
        </w:rPr>
        <w:t>compare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design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features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two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identified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websites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2"/>
        <w:ind w:right="1215"/>
        <w:rPr>
          <w:sz w:val="24"/>
        </w:rPr>
      </w:pPr>
      <w:r>
        <w:rPr>
          <w:color w:val="231F20"/>
          <w:sz w:val="24"/>
        </w:rPr>
        <w:t>consider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suitability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websites’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features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design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intended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purpose</w:t>
      </w:r>
      <w:r>
        <w:rPr>
          <w:color w:val="231F20"/>
          <w:spacing w:val="-62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audience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3"/>
        <w:rPr>
          <w:sz w:val="24"/>
        </w:rPr>
      </w:pPr>
      <w:proofErr w:type="spellStart"/>
      <w:r>
        <w:rPr>
          <w:color w:val="231F20"/>
          <w:sz w:val="24"/>
        </w:rPr>
        <w:t>analyse</w:t>
      </w:r>
      <w:proofErr w:type="spellEnd"/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how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web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design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development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principles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are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used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ind w:right="1594"/>
        <w:rPr>
          <w:sz w:val="24"/>
        </w:rPr>
      </w:pPr>
      <w:proofErr w:type="gramStart"/>
      <w:r>
        <w:rPr>
          <w:color w:val="231F20"/>
          <w:spacing w:val="-1"/>
          <w:sz w:val="24"/>
        </w:rPr>
        <w:t>provide</w:t>
      </w:r>
      <w:proofErr w:type="gramEnd"/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supported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evaluation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how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well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website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meets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needs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5"/>
          <w:sz w:val="24"/>
        </w:rPr>
        <w:t xml:space="preserve"> </w:t>
      </w:r>
      <w:r>
        <w:rPr>
          <w:color w:val="231F20"/>
          <w:sz w:val="24"/>
        </w:rPr>
        <w:t>website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owner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its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users.</w:t>
      </w:r>
    </w:p>
    <w:p w:rsidR="004207D4" w:rsidRDefault="00830F66">
      <w:pPr>
        <w:pStyle w:val="BodyText"/>
        <w:spacing w:before="202"/>
        <w:ind w:left="230" w:right="1111"/>
      </w:pPr>
      <w:r>
        <w:rPr>
          <w:color w:val="231F20"/>
        </w:rPr>
        <w:t>You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positive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negative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aspects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websites.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points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report.</w:t>
      </w:r>
    </w:p>
    <w:p w:rsidR="004207D4" w:rsidRDefault="00830F66">
      <w:pPr>
        <w:pStyle w:val="BodyText"/>
        <w:spacing w:before="203"/>
        <w:ind w:left="230" w:right="6206"/>
      </w:pPr>
      <w:r>
        <w:rPr>
          <w:color w:val="231F20"/>
        </w:rPr>
        <w:t>This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covers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aim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A.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A.P1,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A.M1,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A.D1</w:t>
      </w:r>
    </w:p>
    <w:p w:rsidR="004207D4" w:rsidRDefault="004207D4">
      <w:pPr>
        <w:pStyle w:val="BodyText"/>
        <w:rPr>
          <w:sz w:val="28"/>
        </w:rPr>
      </w:pPr>
    </w:p>
    <w:p w:rsidR="004207D4" w:rsidRDefault="004207D4">
      <w:pPr>
        <w:pStyle w:val="BodyText"/>
        <w:spacing w:before="5"/>
        <w:rPr>
          <w:sz w:val="29"/>
        </w:rPr>
      </w:pPr>
    </w:p>
    <w:p w:rsidR="004207D4" w:rsidRDefault="00830F66">
      <w:pPr>
        <w:pStyle w:val="Heading1"/>
        <w:spacing w:before="0"/>
      </w:pPr>
      <w:r>
        <w:rPr>
          <w:color w:val="231F20"/>
        </w:rPr>
        <w:t>ACTIVITY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suggested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hours</w:t>
      </w:r>
    </w:p>
    <w:p w:rsidR="004207D4" w:rsidRDefault="00830F66">
      <w:pPr>
        <w:pStyle w:val="BodyText"/>
        <w:spacing w:before="204"/>
        <w:ind w:left="230" w:right="1111"/>
      </w:pP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owners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company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designs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website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developing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it.</w:t>
      </w:r>
    </w:p>
    <w:p w:rsidR="004207D4" w:rsidRDefault="00830F66">
      <w:pPr>
        <w:pStyle w:val="BodyText"/>
        <w:spacing w:before="203"/>
        <w:ind w:left="230"/>
      </w:pPr>
      <w:r>
        <w:rPr>
          <w:color w:val="231F20"/>
        </w:rPr>
        <w:t>Create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comprehensive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designs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include: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rPr>
          <w:sz w:val="24"/>
        </w:rPr>
      </w:pPr>
      <w:r>
        <w:rPr>
          <w:color w:val="231F20"/>
          <w:sz w:val="24"/>
        </w:rPr>
        <w:t>identification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user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requirements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rPr>
          <w:sz w:val="24"/>
        </w:rPr>
      </w:pPr>
      <w:r>
        <w:rPr>
          <w:color w:val="231F20"/>
          <w:sz w:val="24"/>
        </w:rPr>
        <w:t>visual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designs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pages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2"/>
        <w:rPr>
          <w:sz w:val="24"/>
        </w:rPr>
      </w:pPr>
      <w:r>
        <w:rPr>
          <w:color w:val="231F20"/>
          <w:spacing w:val="-1"/>
          <w:sz w:val="24"/>
        </w:rPr>
        <w:t>alternative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design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options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rPr>
          <w:sz w:val="24"/>
        </w:rPr>
      </w:pPr>
      <w:proofErr w:type="gramStart"/>
      <w:r>
        <w:rPr>
          <w:color w:val="231F20"/>
          <w:sz w:val="24"/>
        </w:rPr>
        <w:t>technical</w:t>
      </w:r>
      <w:proofErr w:type="gramEnd"/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documentation.</w:t>
      </w:r>
    </w:p>
    <w:p w:rsidR="004207D4" w:rsidRDefault="00830F66">
      <w:pPr>
        <w:pStyle w:val="BodyText"/>
        <w:spacing w:before="201"/>
        <w:ind w:left="230" w:right="1111"/>
      </w:pPr>
      <w:r>
        <w:rPr>
          <w:color w:val="231F20"/>
        </w:rPr>
        <w:t>You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learned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inform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designs.</w:t>
      </w:r>
    </w:p>
    <w:p w:rsidR="004207D4" w:rsidRDefault="00830F66">
      <w:pPr>
        <w:pStyle w:val="BodyText"/>
        <w:spacing w:before="202"/>
        <w:ind w:left="230" w:right="6641"/>
      </w:pPr>
      <w:r>
        <w:rPr>
          <w:color w:val="231F20"/>
        </w:rPr>
        <w:t>This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covers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aim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B.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B.P2</w:t>
      </w:r>
    </w:p>
    <w:p w:rsidR="004207D4" w:rsidRDefault="004207D4">
      <w:pPr>
        <w:sectPr w:rsidR="004207D4">
          <w:pgSz w:w="11910" w:h="16840"/>
          <w:pgMar w:top="680" w:right="980" w:bottom="840" w:left="620" w:header="0" w:footer="655" w:gutter="0"/>
          <w:cols w:space="720"/>
          <w:docGrid w:linePitch="360"/>
        </w:sectPr>
      </w:pPr>
    </w:p>
    <w:p w:rsidR="004207D4" w:rsidRDefault="00830F66">
      <w:pPr>
        <w:pStyle w:val="BodyText"/>
        <w:spacing w:before="1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2789120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462280</wp:posOffset>
                </wp:positionV>
                <wp:extent cx="6670675" cy="9622790"/>
                <wp:effectExtent l="0" t="0" r="0" b="0"/>
                <wp:wrapNone/>
                <wp:docPr id="42" name="_x0000_s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70675" cy="9622790"/>
                        </a:xfrm>
                        <a:custGeom>
                          <a:avLst/>
                          <a:gdLst>
                            <a:gd name="gd0" fmla="val 65536"/>
                            <a:gd name="gd1" fmla="val 170"/>
                            <a:gd name="gd2" fmla="val 0"/>
                            <a:gd name="gd3" fmla="val 104"/>
                            <a:gd name="gd4" fmla="val 13"/>
                            <a:gd name="gd5" fmla="val 50"/>
                            <a:gd name="gd6" fmla="val 49"/>
                            <a:gd name="gd7" fmla="val 14"/>
                            <a:gd name="gd8" fmla="val 104"/>
                            <a:gd name="gd9" fmla="val 0"/>
                            <a:gd name="gd10" fmla="val 170"/>
                            <a:gd name="gd11" fmla="val 0"/>
                            <a:gd name="gd12" fmla="val 14983"/>
                            <a:gd name="gd13" fmla="+- gd11 14 0"/>
                            <a:gd name="gd14" fmla="+- gd12 66 0"/>
                            <a:gd name="gd15" fmla="val 50"/>
                            <a:gd name="gd16" fmla="val 15104"/>
                            <a:gd name="gd17" fmla="+- gd15 54 0"/>
                            <a:gd name="gd18" fmla="+- gd16 36 0"/>
                            <a:gd name="gd19" fmla="val 170"/>
                            <a:gd name="gd20" fmla="val 15153"/>
                            <a:gd name="gd21" fmla="+- gd19 10165 0"/>
                            <a:gd name="gd22" fmla="+- gd20 0 0"/>
                            <a:gd name="gd23" fmla="val 10401"/>
                            <a:gd name="gd24" fmla="val 15140"/>
                            <a:gd name="gd25" fmla="+- gd23 54 0"/>
                            <a:gd name="gd26" fmla="+- gd24 -36 0"/>
                            <a:gd name="gd27" fmla="val 10492"/>
                            <a:gd name="gd28" fmla="val 15049"/>
                            <a:gd name="gd29" fmla="+- gd27 13 0"/>
                            <a:gd name="gd30" fmla="+- gd28 -66 0"/>
                            <a:gd name="gd31" fmla="val 10505"/>
                            <a:gd name="gd32" fmla="val 170"/>
                            <a:gd name="gd33" fmla="+- gd31 -13 0"/>
                            <a:gd name="gd34" fmla="+- gd32 -66 0"/>
                            <a:gd name="gd35" fmla="val 10455"/>
                            <a:gd name="gd36" fmla="val 49"/>
                            <a:gd name="gd37" fmla="+- gd35 -54 0"/>
                            <a:gd name="gd38" fmla="+- gd36 -36 0"/>
                            <a:gd name="gd39" fmla="val 10335"/>
                            <a:gd name="gd40" fmla="val 0"/>
                            <a:gd name="gd41" fmla="val 170"/>
                            <a:gd name="gd42" fmla="val 0"/>
                          </a:gdLst>
                          <a:ahLst/>
                          <a:cxnLst/>
                          <a:rect l="0" t="0" r="r" b="b"/>
                          <a:pathLst>
                            <a:path w="10505" h="1515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A7A9AC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9D722" id="_x0000_s2055" o:spid="_x0000_s1026" style="position:absolute;margin-left:35pt;margin-top:36.4pt;width:525.25pt;height:757.7pt;z-index:-5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5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" path="m170,l104,13,50,49,14,104,,170,,14983r14,66l50,15104r54,36l170,15153r10165,l10401,15140r54,-36l10492,15049r13,-66l10505,170r-13,-66l10455,49r-54,-36l10335,,170,xe" filled="f" strokecolor="#a7a9ac" strokeweight="2pt">
                <v:path arrowok="t" o:extrusionok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2790144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462280</wp:posOffset>
                </wp:positionV>
                <wp:extent cx="6670675" cy="9622790"/>
                <wp:effectExtent l="0" t="0" r="0" b="0"/>
                <wp:wrapNone/>
                <wp:docPr id="43" name="_x0000_s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70675" cy="9622790"/>
                        </a:xfrm>
                        <a:custGeom>
                          <a:avLst/>
                          <a:gdLst>
                            <a:gd name="gd0" fmla="val 65536"/>
                            <a:gd name="gd1" fmla="val 170"/>
                            <a:gd name="gd2" fmla="val 0"/>
                            <a:gd name="gd3" fmla="val 104"/>
                            <a:gd name="gd4" fmla="val 13"/>
                            <a:gd name="gd5" fmla="val 50"/>
                            <a:gd name="gd6" fmla="val 49"/>
                            <a:gd name="gd7" fmla="val 14"/>
                            <a:gd name="gd8" fmla="val 104"/>
                            <a:gd name="gd9" fmla="val 0"/>
                            <a:gd name="gd10" fmla="val 170"/>
                            <a:gd name="gd11" fmla="val 0"/>
                            <a:gd name="gd12" fmla="val 14983"/>
                            <a:gd name="gd13" fmla="+- gd11 14 0"/>
                            <a:gd name="gd14" fmla="+- gd12 66 0"/>
                            <a:gd name="gd15" fmla="val 50"/>
                            <a:gd name="gd16" fmla="val 15104"/>
                            <a:gd name="gd17" fmla="+- gd15 54 0"/>
                            <a:gd name="gd18" fmla="+- gd16 36 0"/>
                            <a:gd name="gd19" fmla="val 170"/>
                            <a:gd name="gd20" fmla="val 15153"/>
                            <a:gd name="gd21" fmla="+- gd19 10165 0"/>
                            <a:gd name="gd22" fmla="+- gd20 0 0"/>
                            <a:gd name="gd23" fmla="val 10401"/>
                            <a:gd name="gd24" fmla="val 15140"/>
                            <a:gd name="gd25" fmla="+- gd23 54 0"/>
                            <a:gd name="gd26" fmla="+- gd24 -36 0"/>
                            <a:gd name="gd27" fmla="val 10492"/>
                            <a:gd name="gd28" fmla="val 15049"/>
                            <a:gd name="gd29" fmla="+- gd27 13 0"/>
                            <a:gd name="gd30" fmla="+- gd28 -66 0"/>
                            <a:gd name="gd31" fmla="val 10505"/>
                            <a:gd name="gd32" fmla="val 170"/>
                            <a:gd name="gd33" fmla="+- gd31 -13 0"/>
                            <a:gd name="gd34" fmla="+- gd32 -66 0"/>
                            <a:gd name="gd35" fmla="val 10455"/>
                            <a:gd name="gd36" fmla="val 49"/>
                            <a:gd name="gd37" fmla="+- gd35 -54 0"/>
                            <a:gd name="gd38" fmla="+- gd36 -36 0"/>
                            <a:gd name="gd39" fmla="val 10335"/>
                            <a:gd name="gd40" fmla="val 0"/>
                            <a:gd name="gd41" fmla="val 170"/>
                            <a:gd name="gd42" fmla="val 0"/>
                          </a:gdLst>
                          <a:ahLst/>
                          <a:cxnLst/>
                          <a:rect l="0" t="0" r="r" b="b"/>
                          <a:pathLst>
                            <a:path w="10505" h="1515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A7A9AC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4C5C8" id="_x0000_s2054" o:spid="_x0000_s1026" style="position:absolute;margin-left:35pt;margin-top:36.4pt;width:525.25pt;height:757.7pt;z-index:-5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5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" path="m170,l104,13,50,49,14,104,,170,,14983r14,66l50,15104r54,36l170,15153r10165,l10401,15140r54,-36l10492,15049r13,-66l10505,170r-13,-66l10455,49r-54,-36l10335,,170,xe" filled="f" strokecolor="#a7a9ac" strokeweight="2pt">
                <v:path arrowok="t" o:extrusionok="f"/>
                <w10:wrap anchorx="page" anchory="page"/>
              </v:shape>
            </w:pict>
          </mc:Fallback>
        </mc:AlternateContent>
      </w:r>
    </w:p>
    <w:p w:rsidR="004207D4" w:rsidRDefault="00830F66">
      <w:pPr>
        <w:pStyle w:val="Heading1"/>
      </w:pPr>
      <w:r>
        <w:rPr>
          <w:color w:val="231F20"/>
        </w:rPr>
        <w:t>ACTIVITY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suggested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hours</w:t>
      </w:r>
    </w:p>
    <w:p w:rsidR="004207D4" w:rsidRDefault="00830F66">
      <w:pPr>
        <w:pStyle w:val="BodyText"/>
        <w:spacing w:before="204"/>
        <w:ind w:left="230" w:right="1111"/>
      </w:pPr>
      <w:r>
        <w:rPr>
          <w:color w:val="231F20"/>
          <w:spacing w:val="-1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now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need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seek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feedback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order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appropriateness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6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designs.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must: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3"/>
        <w:rPr>
          <w:sz w:val="24"/>
        </w:rPr>
      </w:pPr>
      <w:r>
        <w:rPr>
          <w:color w:val="231F20"/>
          <w:sz w:val="24"/>
        </w:rPr>
        <w:t>show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your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designs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others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2"/>
        <w:rPr>
          <w:sz w:val="24"/>
        </w:rPr>
      </w:pPr>
      <w:r>
        <w:rPr>
          <w:color w:val="231F20"/>
          <w:sz w:val="24"/>
        </w:rPr>
        <w:t>gather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12"/>
          <w:sz w:val="24"/>
        </w:rPr>
        <w:t xml:space="preserve"> </w:t>
      </w:r>
      <w:proofErr w:type="spellStart"/>
      <w:r>
        <w:rPr>
          <w:color w:val="231F20"/>
          <w:sz w:val="24"/>
        </w:rPr>
        <w:t>analyse</w:t>
      </w:r>
      <w:proofErr w:type="spellEnd"/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feedback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receive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rPr>
          <w:sz w:val="24"/>
        </w:rPr>
      </w:pPr>
      <w:r>
        <w:rPr>
          <w:color w:val="231F20"/>
          <w:spacing w:val="-1"/>
          <w:sz w:val="24"/>
        </w:rPr>
        <w:t>identify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areas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of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designs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that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could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improved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2"/>
        <w:rPr>
          <w:sz w:val="24"/>
        </w:rPr>
      </w:pPr>
      <w:proofErr w:type="gramStart"/>
      <w:r>
        <w:rPr>
          <w:color w:val="231F20"/>
          <w:spacing w:val="-1"/>
          <w:sz w:val="24"/>
        </w:rPr>
        <w:t>further</w:t>
      </w:r>
      <w:proofErr w:type="gramEnd"/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develop/improve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your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designs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using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feedback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given.</w:t>
      </w:r>
    </w:p>
    <w:p w:rsidR="004207D4" w:rsidRDefault="00830F66">
      <w:pPr>
        <w:pStyle w:val="BodyText"/>
        <w:spacing w:before="200"/>
        <w:ind w:left="230" w:right="1111"/>
      </w:pPr>
      <w:r>
        <w:rPr>
          <w:color w:val="231F20"/>
        </w:rPr>
        <w:t>You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justification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decisions,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responded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6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feedback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received.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include: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3"/>
        <w:rPr>
          <w:sz w:val="24"/>
        </w:rPr>
      </w:pPr>
      <w:r>
        <w:rPr>
          <w:color w:val="231F20"/>
          <w:sz w:val="24"/>
        </w:rPr>
        <w:t>how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designs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meet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user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needs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fit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purpose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2"/>
        <w:rPr>
          <w:sz w:val="24"/>
        </w:rPr>
      </w:pPr>
      <w:r>
        <w:rPr>
          <w:color w:val="231F20"/>
          <w:sz w:val="24"/>
        </w:rPr>
        <w:t>consideration</w:t>
      </w:r>
      <w:r>
        <w:rPr>
          <w:color w:val="231F20"/>
          <w:spacing w:val="2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alternative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design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options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rPr>
          <w:sz w:val="24"/>
        </w:rPr>
      </w:pPr>
      <w:proofErr w:type="gramStart"/>
      <w:r>
        <w:rPr>
          <w:color w:val="231F20"/>
          <w:sz w:val="24"/>
        </w:rPr>
        <w:t>which</w:t>
      </w:r>
      <w:proofErr w:type="gramEnd"/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suggested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changes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made,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which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didn’t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why.</w:t>
      </w:r>
    </w:p>
    <w:p w:rsidR="004207D4" w:rsidRDefault="00830F66">
      <w:pPr>
        <w:pStyle w:val="BodyText"/>
        <w:spacing w:before="201"/>
        <w:ind w:left="230" w:right="1111"/>
      </w:pPr>
      <w:r>
        <w:rPr>
          <w:color w:val="231F20"/>
        </w:rPr>
        <w:t>This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annotations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designs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piece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evidence.</w:t>
      </w:r>
    </w:p>
    <w:p w:rsidR="004207D4" w:rsidRDefault="00830F66">
      <w:pPr>
        <w:pStyle w:val="BodyText"/>
        <w:spacing w:before="202"/>
        <w:ind w:left="230" w:right="6206"/>
      </w:pPr>
      <w:r>
        <w:rPr>
          <w:color w:val="231F20"/>
        </w:rPr>
        <w:t>This activity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covers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aim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B.</w:t>
      </w:r>
      <w:r>
        <w:rPr>
          <w:color w:val="231F20"/>
          <w:spacing w:val="-63"/>
        </w:rPr>
        <w:t xml:space="preserve"> </w:t>
      </w:r>
      <w:r>
        <w:rPr>
          <w:color w:val="231F20"/>
        </w:rPr>
        <w:t>B.P3,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B.M2</w:t>
      </w:r>
    </w:p>
    <w:p w:rsidR="004207D4" w:rsidRDefault="004207D4">
      <w:pPr>
        <w:pStyle w:val="BodyText"/>
        <w:rPr>
          <w:sz w:val="28"/>
        </w:rPr>
      </w:pPr>
    </w:p>
    <w:p w:rsidR="004207D4" w:rsidRDefault="004207D4">
      <w:pPr>
        <w:pStyle w:val="BodyText"/>
        <w:spacing w:before="5"/>
        <w:rPr>
          <w:sz w:val="29"/>
        </w:rPr>
      </w:pPr>
    </w:p>
    <w:p w:rsidR="004207D4" w:rsidRDefault="00830F66">
      <w:pPr>
        <w:pStyle w:val="Heading1"/>
        <w:spacing w:before="0"/>
      </w:pPr>
      <w:r>
        <w:rPr>
          <w:color w:val="231F20"/>
        </w:rPr>
        <w:t>ACTIVITY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suggested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hours</w:t>
      </w:r>
    </w:p>
    <w:p w:rsidR="004207D4" w:rsidRDefault="00830F66">
      <w:pPr>
        <w:pStyle w:val="BodyText"/>
        <w:spacing w:before="4" w:line="480" w:lineRule="atLeast"/>
        <w:ind w:left="230" w:right="5056"/>
      </w:pPr>
      <w:r>
        <w:rPr>
          <w:color w:val="231F20"/>
        </w:rPr>
        <w:t>You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develop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website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client.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website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must: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0"/>
        <w:rPr>
          <w:sz w:val="24"/>
        </w:rPr>
      </w:pPr>
      <w:r>
        <w:rPr>
          <w:color w:val="231F20"/>
          <w:sz w:val="24"/>
        </w:rPr>
        <w:t>create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website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using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suitable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tools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content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2"/>
        <w:rPr>
          <w:sz w:val="24"/>
        </w:rPr>
      </w:pPr>
      <w:r>
        <w:rPr>
          <w:color w:val="231F20"/>
          <w:sz w:val="24"/>
        </w:rPr>
        <w:t>use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appropriate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test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plans,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test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schedules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test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website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for:</w:t>
      </w:r>
    </w:p>
    <w:p w:rsidR="004207D4" w:rsidRDefault="00830F66">
      <w:pPr>
        <w:pStyle w:val="ListParagraph"/>
        <w:numPr>
          <w:ilvl w:val="1"/>
          <w:numId w:val="4"/>
        </w:numPr>
        <w:tabs>
          <w:tab w:val="left" w:pos="967"/>
          <w:tab w:val="left" w:pos="968"/>
        </w:tabs>
        <w:ind w:hanging="370"/>
        <w:rPr>
          <w:sz w:val="24"/>
        </w:rPr>
      </w:pPr>
      <w:r>
        <w:rPr>
          <w:color w:val="231F20"/>
          <w:sz w:val="24"/>
        </w:rPr>
        <w:t>functionality</w:t>
      </w:r>
    </w:p>
    <w:p w:rsidR="004207D4" w:rsidRDefault="00830F66">
      <w:pPr>
        <w:pStyle w:val="ListParagraph"/>
        <w:numPr>
          <w:ilvl w:val="1"/>
          <w:numId w:val="4"/>
        </w:numPr>
        <w:tabs>
          <w:tab w:val="left" w:pos="967"/>
          <w:tab w:val="left" w:pos="968"/>
        </w:tabs>
        <w:spacing w:before="2"/>
        <w:ind w:hanging="370"/>
        <w:rPr>
          <w:sz w:val="24"/>
        </w:rPr>
      </w:pPr>
      <w:r>
        <w:rPr>
          <w:color w:val="231F20"/>
          <w:sz w:val="24"/>
        </w:rPr>
        <w:t>compatibility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(with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different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devices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browsers)</w:t>
      </w:r>
    </w:p>
    <w:p w:rsidR="004207D4" w:rsidRDefault="00830F66">
      <w:pPr>
        <w:pStyle w:val="ListParagraph"/>
        <w:numPr>
          <w:ilvl w:val="1"/>
          <w:numId w:val="4"/>
        </w:numPr>
        <w:tabs>
          <w:tab w:val="left" w:pos="967"/>
          <w:tab w:val="left" w:pos="968"/>
        </w:tabs>
        <w:ind w:hanging="370"/>
        <w:rPr>
          <w:sz w:val="24"/>
        </w:rPr>
      </w:pPr>
      <w:proofErr w:type="gramStart"/>
      <w:r>
        <w:rPr>
          <w:color w:val="231F20"/>
          <w:sz w:val="24"/>
        </w:rPr>
        <w:t>usability</w:t>
      </w:r>
      <w:proofErr w:type="gramEnd"/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(including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user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testing).</w:t>
      </w:r>
    </w:p>
    <w:p w:rsidR="004207D4" w:rsidRDefault="00830F66">
      <w:pPr>
        <w:pStyle w:val="BodyText"/>
        <w:spacing w:before="201"/>
        <w:ind w:left="230" w:right="1111"/>
      </w:pPr>
      <w:r>
        <w:rPr>
          <w:color w:val="231F20"/>
          <w:spacing w:val="-1"/>
        </w:rPr>
        <w:t>You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must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also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seek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feedback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order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quality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appropriateness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66"/>
        </w:rPr>
        <w:t xml:space="preserve"> </w:t>
      </w:r>
      <w:r>
        <w:rPr>
          <w:color w:val="231F20"/>
        </w:rPr>
        <w:t>website.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must: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3"/>
        <w:rPr>
          <w:sz w:val="24"/>
        </w:rPr>
      </w:pPr>
      <w:r>
        <w:rPr>
          <w:color w:val="231F20"/>
          <w:sz w:val="24"/>
        </w:rPr>
        <w:t>show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your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website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others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rPr>
          <w:sz w:val="24"/>
        </w:rPr>
      </w:pPr>
      <w:r>
        <w:rPr>
          <w:color w:val="231F20"/>
          <w:sz w:val="24"/>
        </w:rPr>
        <w:t>gather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12"/>
          <w:sz w:val="24"/>
        </w:rPr>
        <w:t xml:space="preserve"> </w:t>
      </w:r>
      <w:proofErr w:type="spellStart"/>
      <w:r>
        <w:rPr>
          <w:color w:val="231F20"/>
          <w:sz w:val="24"/>
        </w:rPr>
        <w:t>analyse</w:t>
      </w:r>
      <w:proofErr w:type="spellEnd"/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feedback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receive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2"/>
        <w:rPr>
          <w:sz w:val="24"/>
        </w:rPr>
      </w:pPr>
      <w:r>
        <w:rPr>
          <w:color w:val="231F20"/>
          <w:sz w:val="24"/>
        </w:rPr>
        <w:t>identify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areas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website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could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improved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rPr>
          <w:sz w:val="24"/>
        </w:rPr>
      </w:pPr>
      <w:proofErr w:type="gramStart"/>
      <w:r>
        <w:rPr>
          <w:color w:val="231F20"/>
          <w:spacing w:val="-1"/>
          <w:sz w:val="24"/>
        </w:rPr>
        <w:t>further</w:t>
      </w:r>
      <w:proofErr w:type="gramEnd"/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develop/improve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your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designs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using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the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feedback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given.</w:t>
      </w:r>
    </w:p>
    <w:p w:rsidR="004207D4" w:rsidRDefault="00830F66">
      <w:pPr>
        <w:pStyle w:val="BodyText"/>
        <w:spacing w:before="201"/>
        <w:ind w:left="230" w:right="1529"/>
      </w:pPr>
      <w:r>
        <w:rPr>
          <w:color w:val="231F20"/>
        </w:rPr>
        <w:t>During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testing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feedback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collect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results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feedback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received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document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responded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problems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errors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>identified.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evidence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include: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4"/>
        <w:ind w:right="2332"/>
        <w:rPr>
          <w:sz w:val="24"/>
        </w:rPr>
      </w:pPr>
      <w:r>
        <w:rPr>
          <w:color w:val="231F20"/>
          <w:sz w:val="24"/>
        </w:rPr>
        <w:t>‘before’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‘after’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versions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website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showing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notable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changes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made</w:t>
      </w:r>
      <w:r>
        <w:rPr>
          <w:color w:val="231F20"/>
          <w:spacing w:val="-62"/>
          <w:sz w:val="24"/>
        </w:rPr>
        <w:t xml:space="preserve"> </w:t>
      </w:r>
      <w:r>
        <w:rPr>
          <w:color w:val="231F20"/>
          <w:sz w:val="24"/>
        </w:rPr>
        <w:t>during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development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3"/>
        <w:ind w:right="1849"/>
        <w:rPr>
          <w:sz w:val="24"/>
        </w:rPr>
      </w:pPr>
      <w:proofErr w:type="gramStart"/>
      <w:r>
        <w:rPr>
          <w:color w:val="231F20"/>
          <w:sz w:val="24"/>
        </w:rPr>
        <w:t>details</w:t>
      </w:r>
      <w:proofErr w:type="gramEnd"/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how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website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has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been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‘</w:t>
      </w:r>
      <w:proofErr w:type="spellStart"/>
      <w:r>
        <w:rPr>
          <w:color w:val="231F20"/>
          <w:sz w:val="24"/>
        </w:rPr>
        <w:t>optimised</w:t>
      </w:r>
      <w:proofErr w:type="spellEnd"/>
      <w:r>
        <w:rPr>
          <w:color w:val="231F20"/>
          <w:sz w:val="24"/>
        </w:rPr>
        <w:t>’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based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results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testing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62"/>
          <w:sz w:val="24"/>
        </w:rPr>
        <w:t xml:space="preserve"> </w:t>
      </w:r>
      <w:r>
        <w:rPr>
          <w:color w:val="231F20"/>
          <w:sz w:val="24"/>
        </w:rPr>
        <w:t>user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feedback.</w:t>
      </w:r>
    </w:p>
    <w:p w:rsidR="004207D4" w:rsidRDefault="00830F66">
      <w:pPr>
        <w:pStyle w:val="BodyText"/>
        <w:spacing w:before="202"/>
        <w:ind w:left="230" w:right="6206"/>
      </w:pPr>
      <w:r>
        <w:rPr>
          <w:color w:val="231F20"/>
        </w:rPr>
        <w:t>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covers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aim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C.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C.P4,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C.P5,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C.M3</w:t>
      </w:r>
    </w:p>
    <w:p w:rsidR="004207D4" w:rsidRDefault="004207D4">
      <w:pPr>
        <w:sectPr w:rsidR="004207D4">
          <w:pgSz w:w="11910" w:h="16840"/>
          <w:pgMar w:top="680" w:right="980" w:bottom="840" w:left="620" w:header="0" w:footer="655" w:gutter="0"/>
          <w:cols w:space="720"/>
          <w:docGrid w:linePitch="360"/>
        </w:sectPr>
      </w:pPr>
    </w:p>
    <w:p w:rsidR="004207D4" w:rsidRDefault="00830F66">
      <w:pPr>
        <w:pStyle w:val="BodyText"/>
        <w:spacing w:before="1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2791168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462280</wp:posOffset>
                </wp:positionV>
                <wp:extent cx="6670675" cy="9622790"/>
                <wp:effectExtent l="0" t="0" r="0" b="0"/>
                <wp:wrapNone/>
                <wp:docPr id="44" name="_x0000_s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70675" cy="9622790"/>
                        </a:xfrm>
                        <a:custGeom>
                          <a:avLst/>
                          <a:gdLst>
                            <a:gd name="gd0" fmla="val 65536"/>
                            <a:gd name="gd1" fmla="val 170"/>
                            <a:gd name="gd2" fmla="val 0"/>
                            <a:gd name="gd3" fmla="val 104"/>
                            <a:gd name="gd4" fmla="val 13"/>
                            <a:gd name="gd5" fmla="val 50"/>
                            <a:gd name="gd6" fmla="val 49"/>
                            <a:gd name="gd7" fmla="val 14"/>
                            <a:gd name="gd8" fmla="val 104"/>
                            <a:gd name="gd9" fmla="val 0"/>
                            <a:gd name="gd10" fmla="val 170"/>
                            <a:gd name="gd11" fmla="val 0"/>
                            <a:gd name="gd12" fmla="val 14983"/>
                            <a:gd name="gd13" fmla="+- gd11 14 0"/>
                            <a:gd name="gd14" fmla="+- gd12 66 0"/>
                            <a:gd name="gd15" fmla="val 50"/>
                            <a:gd name="gd16" fmla="val 15104"/>
                            <a:gd name="gd17" fmla="+- gd15 54 0"/>
                            <a:gd name="gd18" fmla="+- gd16 36 0"/>
                            <a:gd name="gd19" fmla="val 170"/>
                            <a:gd name="gd20" fmla="val 15153"/>
                            <a:gd name="gd21" fmla="+- gd19 10165 0"/>
                            <a:gd name="gd22" fmla="+- gd20 0 0"/>
                            <a:gd name="gd23" fmla="val 10401"/>
                            <a:gd name="gd24" fmla="val 15140"/>
                            <a:gd name="gd25" fmla="+- gd23 54 0"/>
                            <a:gd name="gd26" fmla="+- gd24 -36 0"/>
                            <a:gd name="gd27" fmla="val 10492"/>
                            <a:gd name="gd28" fmla="val 15049"/>
                            <a:gd name="gd29" fmla="+- gd27 13 0"/>
                            <a:gd name="gd30" fmla="+- gd28 -66 0"/>
                            <a:gd name="gd31" fmla="val 10505"/>
                            <a:gd name="gd32" fmla="val 170"/>
                            <a:gd name="gd33" fmla="+- gd31 -13 0"/>
                            <a:gd name="gd34" fmla="+- gd32 -66 0"/>
                            <a:gd name="gd35" fmla="val 10455"/>
                            <a:gd name="gd36" fmla="val 49"/>
                            <a:gd name="gd37" fmla="+- gd35 -54 0"/>
                            <a:gd name="gd38" fmla="+- gd36 -36 0"/>
                            <a:gd name="gd39" fmla="val 10335"/>
                            <a:gd name="gd40" fmla="val 0"/>
                            <a:gd name="gd41" fmla="val 170"/>
                            <a:gd name="gd42" fmla="val 0"/>
                          </a:gdLst>
                          <a:ahLst/>
                          <a:cxnLst/>
                          <a:rect l="0" t="0" r="r" b="b"/>
                          <a:pathLst>
                            <a:path w="10505" h="1515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A7A9AC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758D3" id="_x0000_s2053" o:spid="_x0000_s1026" style="position:absolute;margin-left:35pt;margin-top:36.4pt;width:525.25pt;height:757.7pt;z-index:-5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5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" path="m170,l104,13,50,49,14,104,,170,,14983r14,66l50,15104r54,36l170,15153r10165,l10401,15140r54,-36l10492,15049r13,-66l10505,170r-13,-66l10455,49r-54,-36l10335,,170,xe" filled="f" strokecolor="#a7a9ac" strokeweight="2pt">
                <v:path arrowok="t" o:extrusionok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2792192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462280</wp:posOffset>
                </wp:positionV>
                <wp:extent cx="6670675" cy="9622790"/>
                <wp:effectExtent l="0" t="0" r="0" b="0"/>
                <wp:wrapNone/>
                <wp:docPr id="45" name="_x0000_s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70675" cy="9622790"/>
                        </a:xfrm>
                        <a:custGeom>
                          <a:avLst/>
                          <a:gdLst>
                            <a:gd name="gd0" fmla="val 65536"/>
                            <a:gd name="gd1" fmla="val 170"/>
                            <a:gd name="gd2" fmla="val 0"/>
                            <a:gd name="gd3" fmla="val 104"/>
                            <a:gd name="gd4" fmla="val 13"/>
                            <a:gd name="gd5" fmla="val 50"/>
                            <a:gd name="gd6" fmla="val 49"/>
                            <a:gd name="gd7" fmla="val 14"/>
                            <a:gd name="gd8" fmla="val 104"/>
                            <a:gd name="gd9" fmla="val 0"/>
                            <a:gd name="gd10" fmla="val 170"/>
                            <a:gd name="gd11" fmla="val 0"/>
                            <a:gd name="gd12" fmla="val 14983"/>
                            <a:gd name="gd13" fmla="+- gd11 14 0"/>
                            <a:gd name="gd14" fmla="+- gd12 66 0"/>
                            <a:gd name="gd15" fmla="val 50"/>
                            <a:gd name="gd16" fmla="val 15104"/>
                            <a:gd name="gd17" fmla="+- gd15 54 0"/>
                            <a:gd name="gd18" fmla="+- gd16 36 0"/>
                            <a:gd name="gd19" fmla="val 170"/>
                            <a:gd name="gd20" fmla="val 15153"/>
                            <a:gd name="gd21" fmla="+- gd19 10165 0"/>
                            <a:gd name="gd22" fmla="+- gd20 0 0"/>
                            <a:gd name="gd23" fmla="val 10401"/>
                            <a:gd name="gd24" fmla="val 15140"/>
                            <a:gd name="gd25" fmla="+- gd23 54 0"/>
                            <a:gd name="gd26" fmla="+- gd24 -36 0"/>
                            <a:gd name="gd27" fmla="val 10492"/>
                            <a:gd name="gd28" fmla="val 15049"/>
                            <a:gd name="gd29" fmla="+- gd27 13 0"/>
                            <a:gd name="gd30" fmla="+- gd28 -66 0"/>
                            <a:gd name="gd31" fmla="val 10505"/>
                            <a:gd name="gd32" fmla="val 170"/>
                            <a:gd name="gd33" fmla="+- gd31 -13 0"/>
                            <a:gd name="gd34" fmla="+- gd32 -66 0"/>
                            <a:gd name="gd35" fmla="val 10455"/>
                            <a:gd name="gd36" fmla="val 49"/>
                            <a:gd name="gd37" fmla="+- gd35 -54 0"/>
                            <a:gd name="gd38" fmla="+- gd36 -36 0"/>
                            <a:gd name="gd39" fmla="val 10335"/>
                            <a:gd name="gd40" fmla="val 0"/>
                            <a:gd name="gd41" fmla="val 170"/>
                            <a:gd name="gd42" fmla="val 0"/>
                          </a:gdLst>
                          <a:ahLst/>
                          <a:cxnLst/>
                          <a:rect l="0" t="0" r="r" b="b"/>
                          <a:pathLst>
                            <a:path w="10505" h="1515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A7A9AC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5EFF1" id="_x0000_s2052" o:spid="_x0000_s1026" style="position:absolute;margin-left:35pt;margin-top:36.4pt;width:525.25pt;height:757.7pt;z-index:-5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5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" path="m170,l104,13,50,49,14,104,,170,,14983r14,66l50,15104r54,36l170,15153r10165,l10401,15140r54,-36l10492,15049r13,-66l10505,170r-13,-66l10455,49r-54,-36l10335,,170,xe" filled="f" strokecolor="#a7a9ac" strokeweight="2pt">
                <v:path arrowok="t" o:extrusionok="f"/>
                <w10:wrap anchorx="page" anchory="page"/>
              </v:shape>
            </w:pict>
          </mc:Fallback>
        </mc:AlternateContent>
      </w:r>
    </w:p>
    <w:p w:rsidR="004207D4" w:rsidRDefault="00830F66">
      <w:pPr>
        <w:pStyle w:val="Heading1"/>
      </w:pPr>
      <w:r>
        <w:rPr>
          <w:color w:val="231F20"/>
        </w:rPr>
        <w:t>ACTIVITY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suggested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hours</w:t>
      </w:r>
    </w:p>
    <w:p w:rsidR="004207D4" w:rsidRDefault="00830F66">
      <w:pPr>
        <w:pStyle w:val="BodyText"/>
        <w:spacing w:before="204"/>
        <w:ind w:left="230" w:right="1111"/>
      </w:pP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website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asked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6"/>
        </w:rPr>
        <w:t xml:space="preserve"> </w:t>
      </w:r>
      <w:r>
        <w:rPr>
          <w:color w:val="231F20"/>
        </w:rPr>
        <w:t>review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extent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project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meets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client’s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needs.</w:t>
      </w:r>
    </w:p>
    <w:p w:rsidR="004207D4" w:rsidRDefault="00830F66">
      <w:pPr>
        <w:pStyle w:val="BodyText"/>
        <w:spacing w:before="203"/>
        <w:ind w:left="230" w:right="1111"/>
      </w:pPr>
      <w:r>
        <w:rPr>
          <w:color w:val="231F20"/>
        </w:rPr>
        <w:t>Write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evaluation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design,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6"/>
        </w:rPr>
        <w:t xml:space="preserve"> </w:t>
      </w:r>
      <w:proofErr w:type="spellStart"/>
      <w:r>
        <w:rPr>
          <w:color w:val="231F20"/>
        </w:rPr>
        <w:t>optimisation</w:t>
      </w:r>
      <w:proofErr w:type="spellEnd"/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website. Your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evaluation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must: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2"/>
        <w:rPr>
          <w:sz w:val="24"/>
        </w:rPr>
      </w:pPr>
      <w:r>
        <w:rPr>
          <w:color w:val="231F20"/>
          <w:sz w:val="24"/>
        </w:rPr>
        <w:t>consider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how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effectively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website:</w:t>
      </w:r>
    </w:p>
    <w:p w:rsidR="004207D4" w:rsidRDefault="00830F66">
      <w:pPr>
        <w:pStyle w:val="ListParagraph"/>
        <w:numPr>
          <w:ilvl w:val="1"/>
          <w:numId w:val="4"/>
        </w:numPr>
        <w:tabs>
          <w:tab w:val="left" w:pos="967"/>
          <w:tab w:val="left" w:pos="968"/>
        </w:tabs>
        <w:spacing w:before="2"/>
        <w:ind w:hanging="370"/>
        <w:rPr>
          <w:sz w:val="24"/>
        </w:rPr>
      </w:pPr>
      <w:r>
        <w:rPr>
          <w:color w:val="231F20"/>
          <w:sz w:val="24"/>
        </w:rPr>
        <w:t>meets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client’s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requirements</w:t>
      </w:r>
    </w:p>
    <w:p w:rsidR="004207D4" w:rsidRDefault="00830F66">
      <w:pPr>
        <w:pStyle w:val="ListParagraph"/>
        <w:numPr>
          <w:ilvl w:val="1"/>
          <w:numId w:val="4"/>
        </w:numPr>
        <w:tabs>
          <w:tab w:val="left" w:pos="967"/>
          <w:tab w:val="left" w:pos="968"/>
        </w:tabs>
        <w:ind w:hanging="370"/>
        <w:rPr>
          <w:sz w:val="24"/>
        </w:rPr>
      </w:pPr>
      <w:r>
        <w:rPr>
          <w:color w:val="231F20"/>
          <w:sz w:val="24"/>
        </w:rPr>
        <w:t>appeals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meets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needs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target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audience</w:t>
      </w:r>
    </w:p>
    <w:p w:rsidR="004207D4" w:rsidRDefault="00830F66">
      <w:pPr>
        <w:pStyle w:val="ListParagraph"/>
        <w:numPr>
          <w:ilvl w:val="1"/>
          <w:numId w:val="4"/>
        </w:numPr>
        <w:tabs>
          <w:tab w:val="left" w:pos="967"/>
          <w:tab w:val="left" w:pos="968"/>
        </w:tabs>
        <w:spacing w:before="2"/>
        <w:ind w:hanging="370"/>
        <w:rPr>
          <w:sz w:val="24"/>
        </w:rPr>
      </w:pPr>
      <w:r>
        <w:rPr>
          <w:color w:val="231F20"/>
          <w:sz w:val="24"/>
        </w:rPr>
        <w:t>achieves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its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stated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purpose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rPr>
          <w:sz w:val="24"/>
        </w:rPr>
      </w:pPr>
      <w:r>
        <w:rPr>
          <w:color w:val="231F20"/>
          <w:sz w:val="24"/>
        </w:rPr>
        <w:t>compare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features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final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website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other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solutions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could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have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been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used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2"/>
        <w:ind w:right="1298"/>
        <w:rPr>
          <w:sz w:val="24"/>
        </w:rPr>
      </w:pPr>
      <w:r>
        <w:rPr>
          <w:color w:val="231F20"/>
          <w:sz w:val="24"/>
        </w:rPr>
        <w:t>provide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detailed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balanced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evaluation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what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website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does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well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areas</w:t>
      </w:r>
      <w:r>
        <w:rPr>
          <w:color w:val="231F20"/>
          <w:spacing w:val="-62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improvement</w:t>
      </w:r>
    </w:p>
    <w:p w:rsidR="004207D4" w:rsidRDefault="00830F66">
      <w:pPr>
        <w:pStyle w:val="ListParagraph"/>
        <w:numPr>
          <w:ilvl w:val="0"/>
          <w:numId w:val="4"/>
        </w:numPr>
        <w:tabs>
          <w:tab w:val="left" w:pos="598"/>
          <w:tab w:val="left" w:pos="599"/>
        </w:tabs>
        <w:spacing w:before="2"/>
        <w:ind w:right="1268"/>
        <w:rPr>
          <w:sz w:val="24"/>
        </w:rPr>
      </w:pPr>
      <w:proofErr w:type="gramStart"/>
      <w:r>
        <w:rPr>
          <w:color w:val="231F20"/>
          <w:sz w:val="24"/>
        </w:rPr>
        <w:t>review</w:t>
      </w:r>
      <w:proofErr w:type="gramEnd"/>
      <w:r>
        <w:rPr>
          <w:color w:val="231F20"/>
          <w:spacing w:val="18"/>
          <w:sz w:val="24"/>
        </w:rPr>
        <w:t xml:space="preserve"> </w:t>
      </w:r>
      <w:r>
        <w:rPr>
          <w:color w:val="231F20"/>
          <w:sz w:val="24"/>
        </w:rPr>
        <w:t>your</w:t>
      </w:r>
      <w:r>
        <w:rPr>
          <w:color w:val="231F20"/>
          <w:spacing w:val="18"/>
          <w:sz w:val="24"/>
        </w:rPr>
        <w:t xml:space="preserve"> </w:t>
      </w:r>
      <w:r>
        <w:rPr>
          <w:color w:val="231F20"/>
          <w:sz w:val="24"/>
        </w:rPr>
        <w:t>own</w:t>
      </w:r>
      <w:r>
        <w:rPr>
          <w:color w:val="231F20"/>
          <w:spacing w:val="18"/>
          <w:sz w:val="24"/>
        </w:rPr>
        <w:t xml:space="preserve"> </w:t>
      </w:r>
      <w:r>
        <w:rPr>
          <w:color w:val="231F20"/>
          <w:sz w:val="24"/>
        </w:rPr>
        <w:t>skills,</w:t>
      </w:r>
      <w:r>
        <w:rPr>
          <w:color w:val="231F20"/>
          <w:spacing w:val="18"/>
          <w:sz w:val="24"/>
        </w:rPr>
        <w:t xml:space="preserve"> </w:t>
      </w:r>
      <w:r>
        <w:rPr>
          <w:color w:val="231F20"/>
          <w:sz w:val="24"/>
        </w:rPr>
        <w:t>performance</w:t>
      </w:r>
      <w:r>
        <w:rPr>
          <w:color w:val="231F20"/>
          <w:spacing w:val="18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18"/>
          <w:sz w:val="24"/>
        </w:rPr>
        <w:t xml:space="preserve"> </w:t>
      </w:r>
      <w:proofErr w:type="spellStart"/>
      <w:r>
        <w:rPr>
          <w:color w:val="231F20"/>
          <w:sz w:val="24"/>
        </w:rPr>
        <w:t>behaviours</w:t>
      </w:r>
      <w:proofErr w:type="spellEnd"/>
      <w:r>
        <w:rPr>
          <w:color w:val="231F20"/>
          <w:spacing w:val="18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18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impact</w:t>
      </w:r>
      <w:r>
        <w:rPr>
          <w:color w:val="231F20"/>
          <w:spacing w:val="18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18"/>
          <w:sz w:val="24"/>
        </w:rPr>
        <w:t xml:space="preserve"> </w:t>
      </w:r>
      <w:r>
        <w:rPr>
          <w:color w:val="231F20"/>
          <w:sz w:val="24"/>
        </w:rPr>
        <w:t>this</w:t>
      </w:r>
      <w:r>
        <w:rPr>
          <w:color w:val="231F20"/>
          <w:spacing w:val="18"/>
          <w:sz w:val="24"/>
        </w:rPr>
        <w:t xml:space="preserve"> </w:t>
      </w:r>
      <w:r>
        <w:rPr>
          <w:color w:val="231F20"/>
          <w:sz w:val="24"/>
        </w:rPr>
        <w:t>had</w:t>
      </w:r>
      <w:r>
        <w:rPr>
          <w:color w:val="231F20"/>
          <w:spacing w:val="18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6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development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final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website.</w:t>
      </w:r>
    </w:p>
    <w:p w:rsidR="004207D4" w:rsidRDefault="00830F66">
      <w:pPr>
        <w:pStyle w:val="BodyText"/>
        <w:spacing w:before="203"/>
        <w:ind w:left="230" w:right="1111"/>
      </w:pPr>
      <w:r>
        <w:rPr>
          <w:color w:val="231F20"/>
        </w:rPr>
        <w:t>Your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evaluation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evidence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stages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project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reach</w:t>
      </w:r>
      <w:r>
        <w:rPr>
          <w:color w:val="231F20"/>
          <w:spacing w:val="-63"/>
        </w:rPr>
        <w:t xml:space="preserve"> </w:t>
      </w:r>
      <w:r>
        <w:rPr>
          <w:color w:val="231F20"/>
        </w:rPr>
        <w:t>conclusions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suggest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developments.</w:t>
      </w:r>
    </w:p>
    <w:p w:rsidR="004207D4" w:rsidRDefault="00830F66">
      <w:pPr>
        <w:pStyle w:val="BodyText"/>
        <w:spacing w:before="202"/>
        <w:ind w:left="230" w:right="5908"/>
      </w:pPr>
      <w:r>
        <w:rPr>
          <w:color w:val="231F20"/>
        </w:rPr>
        <w:t>This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covers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aims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C.</w:t>
      </w:r>
      <w:r>
        <w:rPr>
          <w:color w:val="231F20"/>
          <w:spacing w:val="-62"/>
        </w:rPr>
        <w:t xml:space="preserve"> </w:t>
      </w:r>
      <w:r>
        <w:rPr>
          <w:color w:val="231F20"/>
        </w:rPr>
        <w:t>C.P6,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BC.D2,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BC.D3</w:t>
      </w:r>
    </w:p>
    <w:p w:rsidR="004207D4" w:rsidRDefault="004207D4">
      <w:pPr>
        <w:sectPr w:rsidR="004207D4">
          <w:pgSz w:w="11910" w:h="16840"/>
          <w:pgMar w:top="680" w:right="980" w:bottom="840" w:left="620" w:header="0" w:footer="655" w:gutter="0"/>
          <w:cols w:space="720"/>
          <w:docGrid w:linePitch="360"/>
        </w:sectPr>
      </w:pPr>
    </w:p>
    <w:p w:rsidR="004207D4" w:rsidRDefault="00830F66">
      <w:pPr>
        <w:pStyle w:val="BodyText"/>
        <w:spacing w:before="1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2793216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462280</wp:posOffset>
                </wp:positionV>
                <wp:extent cx="6670675" cy="9622790"/>
                <wp:effectExtent l="0" t="0" r="0" b="0"/>
                <wp:wrapNone/>
                <wp:docPr id="46" name="_x0000_s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70675" cy="9622790"/>
                        </a:xfrm>
                        <a:custGeom>
                          <a:avLst/>
                          <a:gdLst>
                            <a:gd name="gd0" fmla="val 65536"/>
                            <a:gd name="gd1" fmla="val 170"/>
                            <a:gd name="gd2" fmla="val 0"/>
                            <a:gd name="gd3" fmla="val 104"/>
                            <a:gd name="gd4" fmla="val 13"/>
                            <a:gd name="gd5" fmla="val 50"/>
                            <a:gd name="gd6" fmla="val 49"/>
                            <a:gd name="gd7" fmla="val 14"/>
                            <a:gd name="gd8" fmla="val 104"/>
                            <a:gd name="gd9" fmla="val 0"/>
                            <a:gd name="gd10" fmla="val 170"/>
                            <a:gd name="gd11" fmla="val 0"/>
                            <a:gd name="gd12" fmla="val 14983"/>
                            <a:gd name="gd13" fmla="+- gd11 14 0"/>
                            <a:gd name="gd14" fmla="+- gd12 66 0"/>
                            <a:gd name="gd15" fmla="val 50"/>
                            <a:gd name="gd16" fmla="val 15104"/>
                            <a:gd name="gd17" fmla="+- gd15 54 0"/>
                            <a:gd name="gd18" fmla="+- gd16 36 0"/>
                            <a:gd name="gd19" fmla="val 170"/>
                            <a:gd name="gd20" fmla="val 15153"/>
                            <a:gd name="gd21" fmla="+- gd19 10165 0"/>
                            <a:gd name="gd22" fmla="+- gd20 0 0"/>
                            <a:gd name="gd23" fmla="val 10401"/>
                            <a:gd name="gd24" fmla="val 15140"/>
                            <a:gd name="gd25" fmla="+- gd23 54 0"/>
                            <a:gd name="gd26" fmla="+- gd24 -36 0"/>
                            <a:gd name="gd27" fmla="val 10492"/>
                            <a:gd name="gd28" fmla="val 15049"/>
                            <a:gd name="gd29" fmla="+- gd27 13 0"/>
                            <a:gd name="gd30" fmla="+- gd28 -66 0"/>
                            <a:gd name="gd31" fmla="val 10505"/>
                            <a:gd name="gd32" fmla="val 170"/>
                            <a:gd name="gd33" fmla="+- gd31 -13 0"/>
                            <a:gd name="gd34" fmla="+- gd32 -66 0"/>
                            <a:gd name="gd35" fmla="val 10455"/>
                            <a:gd name="gd36" fmla="val 49"/>
                            <a:gd name="gd37" fmla="+- gd35 -54 0"/>
                            <a:gd name="gd38" fmla="+- gd36 -36 0"/>
                            <a:gd name="gd39" fmla="val 10335"/>
                            <a:gd name="gd40" fmla="val 0"/>
                            <a:gd name="gd41" fmla="val 170"/>
                            <a:gd name="gd42" fmla="val 0"/>
                          </a:gdLst>
                          <a:ahLst/>
                          <a:cxnLst/>
                          <a:rect l="0" t="0" r="r" b="b"/>
                          <a:pathLst>
                            <a:path w="10505" h="1515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A7A9AC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50D98" id="_x0000_s2051" o:spid="_x0000_s1026" style="position:absolute;margin-left:35pt;margin-top:36.4pt;width:525.25pt;height:757.7pt;z-index:-5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5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" path="m170,l104,13,50,49,14,104,,170,,14983r14,66l50,15104r54,36l170,15153r10165,l10401,15140r54,-36l10492,15049r13,-66l10505,170r-13,-66l10455,49r-54,-36l10335,,170,xe" filled="f" strokecolor="#a7a9ac" strokeweight="2pt">
                <v:path arrowok="t" o:extrusionok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2794240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462280</wp:posOffset>
                </wp:positionV>
                <wp:extent cx="6670675" cy="9622790"/>
                <wp:effectExtent l="0" t="0" r="0" b="0"/>
                <wp:wrapNone/>
                <wp:docPr id="47" name="_x0000_s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70675" cy="9622790"/>
                        </a:xfrm>
                        <a:custGeom>
                          <a:avLst/>
                          <a:gdLst>
                            <a:gd name="gd0" fmla="val 65536"/>
                            <a:gd name="gd1" fmla="val 170"/>
                            <a:gd name="gd2" fmla="val 0"/>
                            <a:gd name="gd3" fmla="val 104"/>
                            <a:gd name="gd4" fmla="val 13"/>
                            <a:gd name="gd5" fmla="val 50"/>
                            <a:gd name="gd6" fmla="val 49"/>
                            <a:gd name="gd7" fmla="val 14"/>
                            <a:gd name="gd8" fmla="val 104"/>
                            <a:gd name="gd9" fmla="val 0"/>
                            <a:gd name="gd10" fmla="val 170"/>
                            <a:gd name="gd11" fmla="val 0"/>
                            <a:gd name="gd12" fmla="val 14983"/>
                            <a:gd name="gd13" fmla="+- gd11 14 0"/>
                            <a:gd name="gd14" fmla="+- gd12 66 0"/>
                            <a:gd name="gd15" fmla="val 50"/>
                            <a:gd name="gd16" fmla="val 15104"/>
                            <a:gd name="gd17" fmla="+- gd15 54 0"/>
                            <a:gd name="gd18" fmla="+- gd16 36 0"/>
                            <a:gd name="gd19" fmla="val 170"/>
                            <a:gd name="gd20" fmla="val 15153"/>
                            <a:gd name="gd21" fmla="+- gd19 10165 0"/>
                            <a:gd name="gd22" fmla="+- gd20 0 0"/>
                            <a:gd name="gd23" fmla="val 10401"/>
                            <a:gd name="gd24" fmla="val 15140"/>
                            <a:gd name="gd25" fmla="+- gd23 54 0"/>
                            <a:gd name="gd26" fmla="+- gd24 -36 0"/>
                            <a:gd name="gd27" fmla="val 10492"/>
                            <a:gd name="gd28" fmla="val 15049"/>
                            <a:gd name="gd29" fmla="+- gd27 13 0"/>
                            <a:gd name="gd30" fmla="+- gd28 -66 0"/>
                            <a:gd name="gd31" fmla="val 10505"/>
                            <a:gd name="gd32" fmla="val 170"/>
                            <a:gd name="gd33" fmla="+- gd31 -13 0"/>
                            <a:gd name="gd34" fmla="+- gd32 -66 0"/>
                            <a:gd name="gd35" fmla="val 10455"/>
                            <a:gd name="gd36" fmla="val 49"/>
                            <a:gd name="gd37" fmla="+- gd35 -54 0"/>
                            <a:gd name="gd38" fmla="+- gd36 -36 0"/>
                            <a:gd name="gd39" fmla="val 10335"/>
                            <a:gd name="gd40" fmla="val 0"/>
                            <a:gd name="gd41" fmla="val 170"/>
                            <a:gd name="gd42" fmla="val 0"/>
                          </a:gdLst>
                          <a:ahLst/>
                          <a:cxnLst/>
                          <a:rect l="0" t="0" r="r" b="b"/>
                          <a:pathLst>
                            <a:path w="10505" h="15154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A7A9AC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5D936" id="_x0000_s2050" o:spid="_x0000_s1026" style="position:absolute;margin-left:35pt;margin-top:36.4pt;width:525.25pt;height:757.7pt;z-index:-5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05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" path="m170,l104,13,50,49,14,104,,170,,14983r14,66l50,15104r54,36l170,15153r10165,l10401,15140r54,-36l10492,15049r13,-66l10505,170r-13,-66l10455,49r-54,-36l10335,,170,xe" filled="f" strokecolor="#a7a9ac" strokeweight="2pt">
                <v:path arrowok="t" o:extrusionok="f"/>
                <w10:wrap anchorx="page" anchory="page"/>
              </v:shape>
            </w:pict>
          </mc:Fallback>
        </mc:AlternateContent>
      </w:r>
    </w:p>
    <w:p w:rsidR="004207D4" w:rsidRDefault="00830F66">
      <w:pPr>
        <w:pStyle w:val="Heading1"/>
      </w:pPr>
      <w:r>
        <w:rPr>
          <w:color w:val="231F20"/>
        </w:rPr>
        <w:t>Assessment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Criteria</w:t>
      </w:r>
    </w:p>
    <w:p w:rsidR="004207D4" w:rsidRDefault="004207D4">
      <w:pPr>
        <w:pStyle w:val="BodyText"/>
        <w:rPr>
          <w:rFonts w:ascii="Tahoma"/>
          <w:b/>
          <w:sz w:val="19"/>
        </w:rPr>
      </w:pPr>
    </w:p>
    <w:tbl>
      <w:tblPr>
        <w:tblW w:w="0" w:type="auto"/>
        <w:tblInd w:w="793" w:type="dxa"/>
        <w:tblBorders>
          <w:top w:val="single" w:sz="8" w:space="0" w:color="A7A9AC"/>
          <w:left w:val="single" w:sz="8" w:space="0" w:color="A7A9AC"/>
          <w:bottom w:val="single" w:sz="8" w:space="0" w:color="A7A9AC"/>
          <w:right w:val="single" w:sz="8" w:space="0" w:color="A7A9AC"/>
          <w:insideH w:val="single" w:sz="8" w:space="0" w:color="A7A9AC"/>
          <w:insideV w:val="single" w:sz="8" w:space="0" w:color="A7A9A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3"/>
        <w:gridCol w:w="3055"/>
        <w:gridCol w:w="2990"/>
      </w:tblGrid>
      <w:tr w:rsidR="004207D4">
        <w:trPr>
          <w:trHeight w:val="546"/>
        </w:trPr>
        <w:tc>
          <w:tcPr>
            <w:tcW w:w="3053" w:type="dxa"/>
            <w:tcBorders>
              <w:right w:val="none" w:sz="4" w:space="0" w:color="000000"/>
            </w:tcBorders>
            <w:shd w:val="clear" w:color="auto" w:fill="6D6E71"/>
          </w:tcPr>
          <w:p w:rsidR="004207D4" w:rsidRDefault="00830F66">
            <w:pPr>
              <w:pStyle w:val="TableParagraph"/>
              <w:spacing w:before="123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FFFFFF"/>
                <w:sz w:val="24"/>
              </w:rPr>
              <w:t>Pass</w:t>
            </w:r>
          </w:p>
        </w:tc>
        <w:tc>
          <w:tcPr>
            <w:tcW w:w="3055" w:type="dxa"/>
            <w:tcBorders>
              <w:left w:val="none" w:sz="4" w:space="0" w:color="000000"/>
              <w:right w:val="none" w:sz="4" w:space="0" w:color="000000"/>
            </w:tcBorders>
            <w:shd w:val="clear" w:color="auto" w:fill="6D6E71"/>
          </w:tcPr>
          <w:p w:rsidR="004207D4" w:rsidRDefault="00830F66">
            <w:pPr>
              <w:pStyle w:val="TableParagraph"/>
              <w:spacing w:before="123"/>
              <w:ind w:left="123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FFFFFF"/>
                <w:sz w:val="24"/>
              </w:rPr>
              <w:t>Merit</w:t>
            </w:r>
          </w:p>
        </w:tc>
        <w:tc>
          <w:tcPr>
            <w:tcW w:w="2990" w:type="dxa"/>
            <w:tcBorders>
              <w:left w:val="none" w:sz="4" w:space="0" w:color="000000"/>
            </w:tcBorders>
            <w:shd w:val="clear" w:color="auto" w:fill="6D6E71"/>
          </w:tcPr>
          <w:p w:rsidR="004207D4" w:rsidRDefault="00830F66">
            <w:pPr>
              <w:pStyle w:val="TableParagraph"/>
              <w:spacing w:before="123"/>
              <w:ind w:left="123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FFFFFF"/>
                <w:sz w:val="24"/>
              </w:rPr>
              <w:t>Distinction</w:t>
            </w:r>
          </w:p>
        </w:tc>
      </w:tr>
      <w:tr w:rsidR="004207D4">
        <w:trPr>
          <w:trHeight w:val="324"/>
        </w:trPr>
        <w:tc>
          <w:tcPr>
            <w:tcW w:w="6108" w:type="dxa"/>
            <w:gridSpan w:val="2"/>
            <w:tcBorders>
              <w:bottom w:val="none" w:sz="4" w:space="0" w:color="000000"/>
            </w:tcBorders>
          </w:tcPr>
          <w:p w:rsidR="004207D4" w:rsidRDefault="00830F66">
            <w:pPr>
              <w:pStyle w:val="TableParagraph"/>
              <w:spacing w:before="43" w:line="261" w:lineRule="exac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spacing w:val="-1"/>
                <w:sz w:val="24"/>
              </w:rPr>
              <w:t>Learning</w:t>
            </w:r>
            <w:r>
              <w:rPr>
                <w:rFonts w:ascii="Tahoma"/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Aim</w:t>
            </w:r>
            <w:r>
              <w:rPr>
                <w:rFonts w:ascii="Tahoma"/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A:</w:t>
            </w:r>
            <w:r>
              <w:rPr>
                <w:rFonts w:ascii="Tahoma"/>
                <w:b/>
                <w:color w:val="231F20"/>
                <w:spacing w:val="-10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Understand</w:t>
            </w:r>
            <w:r>
              <w:rPr>
                <w:rFonts w:ascii="Tahoma"/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the</w:t>
            </w:r>
            <w:r>
              <w:rPr>
                <w:rFonts w:ascii="Tahoma"/>
                <w:b/>
                <w:color w:val="231F20"/>
                <w:spacing w:val="-10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principles</w:t>
            </w:r>
            <w:r>
              <w:rPr>
                <w:rFonts w:ascii="Tahoma"/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of</w:t>
            </w:r>
            <w:r>
              <w:rPr>
                <w:rFonts w:ascii="Tahoma"/>
                <w:b/>
                <w:color w:val="231F20"/>
                <w:spacing w:val="-10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website</w:t>
            </w:r>
          </w:p>
        </w:tc>
        <w:tc>
          <w:tcPr>
            <w:tcW w:w="2990" w:type="dxa"/>
            <w:vMerge w:val="restart"/>
            <w:shd w:val="clear" w:color="auto" w:fill="BCBEC0"/>
          </w:tcPr>
          <w:p w:rsidR="004207D4" w:rsidRDefault="004207D4">
            <w:pPr>
              <w:pStyle w:val="TableParagraph"/>
              <w:ind w:left="0"/>
              <w:rPr>
                <w:rFonts w:ascii="Tahoma"/>
                <w:b/>
                <w:sz w:val="32"/>
              </w:rPr>
            </w:pPr>
          </w:p>
          <w:p w:rsidR="004207D4" w:rsidRDefault="00830F66">
            <w:pPr>
              <w:pStyle w:val="TableParagraph"/>
              <w:ind w:right="80"/>
              <w:rPr>
                <w:sz w:val="24"/>
              </w:rPr>
            </w:pPr>
            <w:r>
              <w:rPr>
                <w:rFonts w:ascii="Tahoma"/>
                <w:b/>
                <w:color w:val="231F20"/>
                <w:sz w:val="24"/>
              </w:rPr>
              <w:t xml:space="preserve">A.D1 </w:t>
            </w:r>
            <w:r>
              <w:rPr>
                <w:color w:val="231F20"/>
                <w:sz w:val="24"/>
              </w:rPr>
              <w:t>Evaluate how the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principles</w:t>
            </w:r>
            <w:r>
              <w:rPr>
                <w:color w:val="231F20"/>
                <w:spacing w:val="5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5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website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design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used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produce</w:t>
            </w:r>
            <w:r>
              <w:rPr>
                <w:color w:val="231F20"/>
                <w:spacing w:val="-6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creative,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high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performance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websites that meet client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requirements.</w:t>
            </w:r>
          </w:p>
        </w:tc>
      </w:tr>
      <w:tr w:rsidR="004207D4">
        <w:trPr>
          <w:trHeight w:val="321"/>
        </w:trPr>
        <w:tc>
          <w:tcPr>
            <w:tcW w:w="6108" w:type="dxa"/>
            <w:gridSpan w:val="2"/>
            <w:tcBorders>
              <w:top w:val="none" w:sz="4" w:space="0" w:color="000000"/>
            </w:tcBorders>
          </w:tcPr>
          <w:p w:rsidR="004207D4" w:rsidRDefault="00830F66">
            <w:pPr>
              <w:pStyle w:val="TableParagraph"/>
              <w:spacing w:line="268" w:lineRule="exac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sz w:val="24"/>
              </w:rPr>
              <w:t>development</w:t>
            </w:r>
          </w:p>
        </w:tc>
        <w:tc>
          <w:tcPr>
            <w:tcW w:w="2990" w:type="dxa"/>
            <w:vMerge/>
            <w:tcBorders>
              <w:top w:val="none" w:sz="4" w:space="0" w:color="000000"/>
            </w:tcBorders>
            <w:shd w:val="clear" w:color="auto" w:fill="BCBEC0"/>
          </w:tcPr>
          <w:p w:rsidR="004207D4" w:rsidRDefault="004207D4">
            <w:pPr>
              <w:rPr>
                <w:sz w:val="2"/>
                <w:szCs w:val="2"/>
              </w:rPr>
            </w:pPr>
          </w:p>
        </w:tc>
      </w:tr>
      <w:tr w:rsidR="004207D4">
        <w:trPr>
          <w:trHeight w:val="329"/>
        </w:trPr>
        <w:tc>
          <w:tcPr>
            <w:tcW w:w="3053" w:type="dxa"/>
            <w:tcBorders>
              <w:bottom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before="43" w:line="266" w:lineRule="exact"/>
              <w:rPr>
                <w:sz w:val="24"/>
              </w:rPr>
            </w:pPr>
            <w:r>
              <w:rPr>
                <w:rFonts w:ascii="Tahoma"/>
                <w:b/>
                <w:color w:val="231F20"/>
                <w:sz w:val="24"/>
              </w:rPr>
              <w:t>A.P1</w:t>
            </w:r>
            <w:r>
              <w:rPr>
                <w:rFonts w:ascii="Tahoma"/>
                <w:b/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Compare</w:t>
            </w:r>
            <w:r>
              <w:rPr>
                <w:color w:val="231F20"/>
                <w:spacing w:val="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3055" w:type="dxa"/>
            <w:tcBorders>
              <w:bottom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before="44" w:line="266" w:lineRule="exact"/>
              <w:rPr>
                <w:sz w:val="24"/>
              </w:rPr>
            </w:pPr>
            <w:r>
              <w:rPr>
                <w:rFonts w:ascii="Tahoma"/>
                <w:b/>
                <w:color w:val="231F20"/>
                <w:spacing w:val="-1"/>
                <w:sz w:val="24"/>
              </w:rPr>
              <w:t>A.M1</w:t>
            </w:r>
            <w:r>
              <w:rPr>
                <w:rFonts w:ascii="Tahoma"/>
                <w:b/>
                <w:color w:val="231F20"/>
                <w:spacing w:val="-14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Analyse</w:t>
            </w:r>
            <w:proofErr w:type="spellEnd"/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2990" w:type="dxa"/>
            <w:vMerge/>
            <w:tcBorders>
              <w:top w:val="none" w:sz="4" w:space="0" w:color="000000"/>
            </w:tcBorders>
            <w:shd w:val="clear" w:color="auto" w:fill="BCBEC0"/>
          </w:tcPr>
          <w:p w:rsidR="004207D4" w:rsidRDefault="004207D4">
            <w:pPr>
              <w:rPr>
                <w:sz w:val="2"/>
                <w:szCs w:val="2"/>
              </w:rPr>
            </w:pPr>
          </w:p>
        </w:tc>
      </w:tr>
      <w:tr w:rsidR="004207D4">
        <w:trPr>
          <w:trHeight w:val="260"/>
        </w:trPr>
        <w:tc>
          <w:tcPr>
            <w:tcW w:w="3053" w:type="dxa"/>
            <w:tcBorders>
              <w:top w:val="none" w:sz="4" w:space="0" w:color="000000"/>
              <w:bottom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principles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of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website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design</w:t>
            </w:r>
          </w:p>
        </w:tc>
        <w:tc>
          <w:tcPr>
            <w:tcW w:w="3055" w:type="dxa"/>
            <w:tcBorders>
              <w:top w:val="none" w:sz="4" w:space="0" w:color="000000"/>
              <w:bottom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principles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website</w:t>
            </w:r>
          </w:p>
        </w:tc>
        <w:tc>
          <w:tcPr>
            <w:tcW w:w="2990" w:type="dxa"/>
            <w:vMerge/>
            <w:tcBorders>
              <w:top w:val="none" w:sz="4" w:space="0" w:color="000000"/>
            </w:tcBorders>
            <w:shd w:val="clear" w:color="auto" w:fill="BCBEC0"/>
          </w:tcPr>
          <w:p w:rsidR="004207D4" w:rsidRDefault="004207D4">
            <w:pPr>
              <w:rPr>
                <w:sz w:val="2"/>
                <w:szCs w:val="2"/>
              </w:rPr>
            </w:pPr>
          </w:p>
        </w:tc>
      </w:tr>
      <w:tr w:rsidR="004207D4">
        <w:trPr>
          <w:trHeight w:val="260"/>
        </w:trPr>
        <w:tc>
          <w:tcPr>
            <w:tcW w:w="3053" w:type="dxa"/>
            <w:tcBorders>
              <w:top w:val="none" w:sz="4" w:space="0" w:color="000000"/>
              <w:bottom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used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two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websites,</w:t>
            </w:r>
          </w:p>
        </w:tc>
        <w:tc>
          <w:tcPr>
            <w:tcW w:w="3055" w:type="dxa"/>
            <w:tcBorders>
              <w:top w:val="none" w:sz="4" w:space="0" w:color="000000"/>
              <w:bottom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design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used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produce</w:t>
            </w:r>
          </w:p>
        </w:tc>
        <w:tc>
          <w:tcPr>
            <w:tcW w:w="2990" w:type="dxa"/>
            <w:vMerge/>
            <w:tcBorders>
              <w:top w:val="none" w:sz="4" w:space="0" w:color="000000"/>
            </w:tcBorders>
            <w:shd w:val="clear" w:color="auto" w:fill="BCBEC0"/>
          </w:tcPr>
          <w:p w:rsidR="004207D4" w:rsidRDefault="004207D4">
            <w:pPr>
              <w:rPr>
                <w:sz w:val="2"/>
                <w:szCs w:val="2"/>
              </w:rPr>
            </w:pPr>
          </w:p>
        </w:tc>
      </w:tr>
      <w:tr w:rsidR="004207D4">
        <w:trPr>
          <w:trHeight w:val="260"/>
        </w:trPr>
        <w:tc>
          <w:tcPr>
            <w:tcW w:w="3053" w:type="dxa"/>
            <w:tcBorders>
              <w:top w:val="none" w:sz="4" w:space="0" w:color="000000"/>
              <w:bottom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including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suitability</w:t>
            </w:r>
          </w:p>
        </w:tc>
        <w:tc>
          <w:tcPr>
            <w:tcW w:w="3055" w:type="dxa"/>
            <w:tcBorders>
              <w:top w:val="none" w:sz="4" w:space="0" w:color="000000"/>
              <w:bottom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creative,</w:t>
            </w:r>
            <w:r>
              <w:rPr>
                <w:color w:val="231F20"/>
                <w:spacing w:val="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high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performance</w:t>
            </w:r>
          </w:p>
        </w:tc>
        <w:tc>
          <w:tcPr>
            <w:tcW w:w="2990" w:type="dxa"/>
            <w:vMerge/>
            <w:tcBorders>
              <w:top w:val="none" w:sz="4" w:space="0" w:color="000000"/>
            </w:tcBorders>
            <w:shd w:val="clear" w:color="auto" w:fill="BCBEC0"/>
          </w:tcPr>
          <w:p w:rsidR="004207D4" w:rsidRDefault="004207D4">
            <w:pPr>
              <w:rPr>
                <w:sz w:val="2"/>
                <w:szCs w:val="2"/>
              </w:rPr>
            </w:pPr>
          </w:p>
        </w:tc>
      </w:tr>
      <w:tr w:rsidR="004207D4">
        <w:trPr>
          <w:trHeight w:val="260"/>
        </w:trPr>
        <w:tc>
          <w:tcPr>
            <w:tcW w:w="3053" w:type="dxa"/>
            <w:tcBorders>
              <w:top w:val="none" w:sz="4" w:space="0" w:color="000000"/>
              <w:bottom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intended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audience</w:t>
            </w:r>
          </w:p>
        </w:tc>
        <w:tc>
          <w:tcPr>
            <w:tcW w:w="3055" w:type="dxa"/>
            <w:tcBorders>
              <w:top w:val="none" w:sz="4" w:space="0" w:color="000000"/>
              <w:bottom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websites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meet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client</w:t>
            </w:r>
          </w:p>
        </w:tc>
        <w:tc>
          <w:tcPr>
            <w:tcW w:w="2990" w:type="dxa"/>
            <w:vMerge/>
            <w:tcBorders>
              <w:top w:val="none" w:sz="4" w:space="0" w:color="000000"/>
            </w:tcBorders>
            <w:shd w:val="clear" w:color="auto" w:fill="BCBEC0"/>
          </w:tcPr>
          <w:p w:rsidR="004207D4" w:rsidRDefault="004207D4">
            <w:pPr>
              <w:rPr>
                <w:sz w:val="2"/>
                <w:szCs w:val="2"/>
              </w:rPr>
            </w:pPr>
          </w:p>
        </w:tc>
      </w:tr>
      <w:tr w:rsidR="004207D4">
        <w:trPr>
          <w:trHeight w:val="316"/>
        </w:trPr>
        <w:tc>
          <w:tcPr>
            <w:tcW w:w="3053" w:type="dxa"/>
            <w:tcBorders>
              <w:top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line="267" w:lineRule="exact"/>
              <w:rPr>
                <w:sz w:val="24"/>
              </w:rPr>
            </w:pPr>
            <w:proofErr w:type="gramStart"/>
            <w:r>
              <w:rPr>
                <w:color w:val="231F20"/>
                <w:sz w:val="24"/>
              </w:rPr>
              <w:t>and</w:t>
            </w:r>
            <w:proofErr w:type="gramEnd"/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intended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purpose.</w:t>
            </w:r>
          </w:p>
        </w:tc>
        <w:tc>
          <w:tcPr>
            <w:tcW w:w="3055" w:type="dxa"/>
            <w:tcBorders>
              <w:top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line="268" w:lineRule="exact"/>
              <w:rPr>
                <w:sz w:val="24"/>
              </w:rPr>
            </w:pPr>
            <w:proofErr w:type="gramStart"/>
            <w:r>
              <w:rPr>
                <w:color w:val="231F20"/>
                <w:sz w:val="24"/>
              </w:rPr>
              <w:t>requirements</w:t>
            </w:r>
            <w:proofErr w:type="gramEnd"/>
            <w:r>
              <w:rPr>
                <w:color w:val="231F20"/>
                <w:sz w:val="24"/>
              </w:rPr>
              <w:t>.</w:t>
            </w:r>
          </w:p>
        </w:tc>
        <w:tc>
          <w:tcPr>
            <w:tcW w:w="2990" w:type="dxa"/>
            <w:vMerge/>
            <w:tcBorders>
              <w:top w:val="none" w:sz="4" w:space="0" w:color="000000"/>
            </w:tcBorders>
            <w:shd w:val="clear" w:color="auto" w:fill="BCBEC0"/>
          </w:tcPr>
          <w:p w:rsidR="004207D4" w:rsidRDefault="004207D4">
            <w:pPr>
              <w:rPr>
                <w:sz w:val="2"/>
                <w:szCs w:val="2"/>
              </w:rPr>
            </w:pPr>
          </w:p>
        </w:tc>
      </w:tr>
      <w:tr w:rsidR="004207D4">
        <w:trPr>
          <w:trHeight w:val="666"/>
        </w:trPr>
        <w:tc>
          <w:tcPr>
            <w:tcW w:w="6108" w:type="dxa"/>
            <w:gridSpan w:val="2"/>
          </w:tcPr>
          <w:p w:rsidR="004207D4" w:rsidRDefault="00830F66">
            <w:pPr>
              <w:pStyle w:val="TableParagraph"/>
              <w:spacing w:before="52" w:line="232" w:lineRule="auto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sz w:val="24"/>
              </w:rPr>
              <w:t>Learning</w:t>
            </w:r>
            <w:r>
              <w:rPr>
                <w:rFonts w:ascii="Tahoma"/>
                <w:b/>
                <w:color w:val="231F20"/>
                <w:spacing w:val="19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Aim</w:t>
            </w:r>
            <w:r>
              <w:rPr>
                <w:rFonts w:ascii="Tahoma"/>
                <w:b/>
                <w:color w:val="231F20"/>
                <w:spacing w:val="19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B:</w:t>
            </w:r>
            <w:r>
              <w:rPr>
                <w:rFonts w:ascii="Tahoma"/>
                <w:b/>
                <w:color w:val="231F20"/>
                <w:spacing w:val="19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Design</w:t>
            </w:r>
            <w:r>
              <w:rPr>
                <w:rFonts w:ascii="Tahoma"/>
                <w:b/>
                <w:color w:val="231F20"/>
                <w:spacing w:val="19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a</w:t>
            </w:r>
            <w:r>
              <w:rPr>
                <w:rFonts w:ascii="Tahoma"/>
                <w:b/>
                <w:color w:val="231F20"/>
                <w:spacing w:val="19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website</w:t>
            </w:r>
            <w:r>
              <w:rPr>
                <w:rFonts w:ascii="Tahoma"/>
                <w:b/>
                <w:color w:val="231F20"/>
                <w:spacing w:val="19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to</w:t>
            </w:r>
            <w:r>
              <w:rPr>
                <w:rFonts w:ascii="Tahoma"/>
                <w:b/>
                <w:color w:val="231F20"/>
                <w:spacing w:val="19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meet</w:t>
            </w:r>
            <w:r>
              <w:rPr>
                <w:rFonts w:ascii="Tahoma"/>
                <w:b/>
                <w:color w:val="231F20"/>
                <w:spacing w:val="19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client</w:t>
            </w:r>
            <w:r>
              <w:rPr>
                <w:rFonts w:ascii="Tahoma"/>
                <w:b/>
                <w:color w:val="231F20"/>
                <w:spacing w:val="-57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requirements</w:t>
            </w:r>
          </w:p>
        </w:tc>
        <w:tc>
          <w:tcPr>
            <w:tcW w:w="2990" w:type="dxa"/>
            <w:tcBorders>
              <w:bottom w:val="none" w:sz="4" w:space="0" w:color="000000"/>
            </w:tcBorders>
            <w:shd w:val="clear" w:color="auto" w:fill="BCBEC0"/>
          </w:tcPr>
          <w:p w:rsidR="004207D4" w:rsidRDefault="004207D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207D4">
        <w:trPr>
          <w:trHeight w:val="2266"/>
        </w:trPr>
        <w:tc>
          <w:tcPr>
            <w:tcW w:w="3053" w:type="dxa"/>
            <w:shd w:val="clear" w:color="auto" w:fill="BCBEC0"/>
          </w:tcPr>
          <w:p w:rsidR="004207D4" w:rsidRDefault="00830F66">
            <w:pPr>
              <w:pStyle w:val="TableParagraph"/>
              <w:spacing w:before="45"/>
              <w:rPr>
                <w:sz w:val="24"/>
              </w:rPr>
            </w:pPr>
            <w:r>
              <w:rPr>
                <w:rFonts w:ascii="Tahoma"/>
                <w:b/>
                <w:color w:val="231F20"/>
                <w:sz w:val="24"/>
              </w:rPr>
              <w:t>B.P2</w:t>
            </w:r>
            <w:r>
              <w:rPr>
                <w:rFonts w:ascii="Tahoma"/>
                <w:b/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Produce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designs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6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website that meets client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requirements.</w:t>
            </w:r>
          </w:p>
          <w:p w:rsidR="004207D4" w:rsidRDefault="00830F66">
            <w:pPr>
              <w:pStyle w:val="TableParagraph"/>
              <w:spacing w:before="189"/>
              <w:ind w:right="317"/>
              <w:rPr>
                <w:sz w:val="24"/>
              </w:rPr>
            </w:pPr>
            <w:r>
              <w:rPr>
                <w:rFonts w:ascii="Tahoma"/>
                <w:b/>
                <w:color w:val="231F20"/>
                <w:sz w:val="24"/>
              </w:rPr>
              <w:t>B.P3</w:t>
            </w:r>
            <w:r>
              <w:rPr>
                <w:rFonts w:ascii="Tahoma"/>
                <w:b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Review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website</w:t>
            </w:r>
            <w:r>
              <w:rPr>
                <w:color w:val="231F20"/>
                <w:spacing w:val="-6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design proposals with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others to identify and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inform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improvements.</w:t>
            </w:r>
          </w:p>
        </w:tc>
        <w:tc>
          <w:tcPr>
            <w:tcW w:w="3055" w:type="dxa"/>
            <w:shd w:val="clear" w:color="auto" w:fill="BCBEC0"/>
          </w:tcPr>
          <w:p w:rsidR="004207D4" w:rsidRDefault="004207D4">
            <w:pPr>
              <w:pStyle w:val="TableParagraph"/>
              <w:spacing w:before="3"/>
              <w:ind w:left="0"/>
              <w:rPr>
                <w:rFonts w:ascii="Tahoma"/>
                <w:b/>
                <w:sz w:val="35"/>
              </w:rPr>
            </w:pPr>
          </w:p>
          <w:p w:rsidR="004207D4" w:rsidRDefault="00830F66">
            <w:pPr>
              <w:pStyle w:val="TableParagraph"/>
              <w:ind w:right="344"/>
              <w:rPr>
                <w:sz w:val="24"/>
              </w:rPr>
            </w:pPr>
            <w:r>
              <w:rPr>
                <w:rFonts w:ascii="Tahoma" w:hAnsi="Tahoma"/>
                <w:b/>
                <w:color w:val="231F20"/>
                <w:sz w:val="24"/>
              </w:rPr>
              <w:t xml:space="preserve">B.M2 </w:t>
            </w:r>
            <w:r>
              <w:rPr>
                <w:color w:val="231F20"/>
                <w:sz w:val="24"/>
              </w:rPr>
              <w:t>Justify the design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decisions</w:t>
            </w:r>
            <w:proofErr w:type="gramStart"/>
            <w:r>
              <w:rPr>
                <w:color w:val="231F20"/>
                <w:sz w:val="24"/>
              </w:rPr>
              <w:t>,</w:t>
            </w:r>
            <w:r>
              <w:rPr>
                <w:color w:val="231F20"/>
                <w:spacing w:val="57"/>
                <w:sz w:val="24"/>
              </w:rPr>
              <w:t xml:space="preserve">  </w:t>
            </w:r>
            <w:r>
              <w:rPr>
                <w:color w:val="231F20"/>
                <w:sz w:val="24"/>
              </w:rPr>
              <w:t>explaining</w:t>
            </w:r>
            <w:proofErr w:type="gramEnd"/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how they will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meet the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user’s needs and be fit for</w:t>
            </w:r>
            <w:r>
              <w:rPr>
                <w:color w:val="231F20"/>
                <w:spacing w:val="-6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purpose.</w:t>
            </w:r>
          </w:p>
        </w:tc>
        <w:tc>
          <w:tcPr>
            <w:tcW w:w="2990" w:type="dxa"/>
            <w:vMerge w:val="restart"/>
            <w:tcBorders>
              <w:top w:val="none" w:sz="4" w:space="0" w:color="000000"/>
              <w:bottom w:val="none" w:sz="4" w:space="0" w:color="000000"/>
            </w:tcBorders>
            <w:shd w:val="clear" w:color="auto" w:fill="BCBEC0"/>
          </w:tcPr>
          <w:p w:rsidR="004207D4" w:rsidRDefault="004207D4">
            <w:pPr>
              <w:pStyle w:val="TableParagraph"/>
              <w:ind w:left="0"/>
              <w:rPr>
                <w:rFonts w:ascii="Tahoma"/>
                <w:b/>
                <w:sz w:val="28"/>
              </w:rPr>
            </w:pPr>
          </w:p>
          <w:p w:rsidR="004207D4" w:rsidRDefault="004207D4">
            <w:pPr>
              <w:pStyle w:val="TableParagraph"/>
              <w:ind w:left="0"/>
              <w:rPr>
                <w:rFonts w:ascii="Tahoma"/>
                <w:b/>
                <w:sz w:val="28"/>
              </w:rPr>
            </w:pPr>
          </w:p>
          <w:p w:rsidR="004207D4" w:rsidRDefault="00830F66">
            <w:pPr>
              <w:pStyle w:val="TableParagraph"/>
              <w:spacing w:before="191"/>
              <w:ind w:right="80"/>
              <w:rPr>
                <w:sz w:val="24"/>
              </w:rPr>
            </w:pPr>
            <w:r>
              <w:rPr>
                <w:rFonts w:ascii="Tahoma" w:hAnsi="Tahoma"/>
                <w:b/>
                <w:color w:val="231F20"/>
                <w:sz w:val="24"/>
              </w:rPr>
              <w:t>BC.D2</w:t>
            </w:r>
            <w:r>
              <w:rPr>
                <w:rFonts w:ascii="Tahoma" w:hAnsi="Tahoma"/>
                <w:b/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Evaluate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design</w:t>
            </w:r>
            <w:r>
              <w:rPr>
                <w:color w:val="231F20"/>
                <w:spacing w:val="-6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 xml:space="preserve">decisions and </w:t>
            </w:r>
            <w:proofErr w:type="spellStart"/>
            <w:r>
              <w:rPr>
                <w:color w:val="231F20"/>
                <w:sz w:val="24"/>
              </w:rPr>
              <w:t>optimised</w:t>
            </w:r>
            <w:proofErr w:type="spellEnd"/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website against client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requirements,</w:t>
            </w:r>
            <w:r>
              <w:rPr>
                <w:color w:val="231F20"/>
                <w:spacing w:val="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explaining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how they will meet the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user’s needs and be fit fo</w:t>
            </w:r>
            <w:r>
              <w:rPr>
                <w:color w:val="231F20"/>
                <w:sz w:val="24"/>
              </w:rPr>
              <w:t>r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purpose.</w:t>
            </w:r>
          </w:p>
        </w:tc>
      </w:tr>
      <w:tr w:rsidR="004207D4">
        <w:trPr>
          <w:trHeight w:val="666"/>
        </w:trPr>
        <w:tc>
          <w:tcPr>
            <w:tcW w:w="6108" w:type="dxa"/>
            <w:gridSpan w:val="2"/>
          </w:tcPr>
          <w:p w:rsidR="004207D4" w:rsidRDefault="00830F66">
            <w:pPr>
              <w:pStyle w:val="TableParagraph"/>
              <w:spacing w:before="53" w:line="232" w:lineRule="auto"/>
              <w:ind w:right="73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31F20"/>
                <w:spacing w:val="-1"/>
                <w:sz w:val="24"/>
              </w:rPr>
              <w:t>Learning</w:t>
            </w:r>
            <w:r>
              <w:rPr>
                <w:rFonts w:ascii="Tahoma"/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pacing w:val="-1"/>
                <w:sz w:val="24"/>
              </w:rPr>
              <w:t>Aim</w:t>
            </w:r>
            <w:r>
              <w:rPr>
                <w:rFonts w:ascii="Tahoma"/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pacing w:val="-1"/>
                <w:sz w:val="24"/>
              </w:rPr>
              <w:t>C:</w:t>
            </w:r>
            <w:r>
              <w:rPr>
                <w:rFonts w:ascii="Tahoma"/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pacing w:val="-1"/>
                <w:sz w:val="24"/>
              </w:rPr>
              <w:t>Develop</w:t>
            </w:r>
            <w:r>
              <w:rPr>
                <w:rFonts w:ascii="Tahoma"/>
                <w:b/>
                <w:color w:val="231F20"/>
                <w:spacing w:val="-10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pacing w:val="-1"/>
                <w:sz w:val="24"/>
              </w:rPr>
              <w:t>a</w:t>
            </w:r>
            <w:r>
              <w:rPr>
                <w:rFonts w:ascii="Tahoma"/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pacing w:val="-1"/>
                <w:sz w:val="24"/>
              </w:rPr>
              <w:t>website</w:t>
            </w:r>
            <w:r>
              <w:rPr>
                <w:rFonts w:ascii="Tahoma"/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pacing w:val="-1"/>
                <w:sz w:val="24"/>
              </w:rPr>
              <w:t>to</w:t>
            </w:r>
            <w:r>
              <w:rPr>
                <w:rFonts w:ascii="Tahoma"/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pacing w:val="-1"/>
                <w:sz w:val="24"/>
              </w:rPr>
              <w:t>meet</w:t>
            </w:r>
            <w:r>
              <w:rPr>
                <w:rFonts w:ascii="Tahoma"/>
                <w:b/>
                <w:color w:val="231F20"/>
                <w:spacing w:val="-10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client</w:t>
            </w:r>
            <w:r>
              <w:rPr>
                <w:rFonts w:ascii="Tahoma"/>
                <w:b/>
                <w:color w:val="231F20"/>
                <w:spacing w:val="-61"/>
                <w:sz w:val="24"/>
              </w:rPr>
              <w:t xml:space="preserve"> </w:t>
            </w:r>
            <w:r>
              <w:rPr>
                <w:rFonts w:ascii="Tahoma"/>
                <w:b/>
                <w:color w:val="231F20"/>
                <w:sz w:val="24"/>
              </w:rPr>
              <w:t>requirements</w:t>
            </w:r>
          </w:p>
        </w:tc>
        <w:tc>
          <w:tcPr>
            <w:tcW w:w="2990" w:type="dxa"/>
            <w:vMerge/>
            <w:tcBorders>
              <w:top w:val="none" w:sz="4" w:space="0" w:color="000000"/>
              <w:bottom w:val="none" w:sz="4" w:space="0" w:color="000000"/>
            </w:tcBorders>
            <w:shd w:val="clear" w:color="auto" w:fill="BCBEC0"/>
          </w:tcPr>
          <w:p w:rsidR="004207D4" w:rsidRDefault="004207D4">
            <w:pPr>
              <w:rPr>
                <w:sz w:val="2"/>
                <w:szCs w:val="2"/>
              </w:rPr>
            </w:pPr>
          </w:p>
        </w:tc>
      </w:tr>
      <w:tr w:rsidR="004207D4">
        <w:trPr>
          <w:trHeight w:val="2317"/>
        </w:trPr>
        <w:tc>
          <w:tcPr>
            <w:tcW w:w="3053" w:type="dxa"/>
            <w:tcBorders>
              <w:bottom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before="46"/>
              <w:ind w:right="317"/>
              <w:rPr>
                <w:sz w:val="24"/>
              </w:rPr>
            </w:pPr>
            <w:r>
              <w:rPr>
                <w:rFonts w:ascii="Tahoma"/>
                <w:b/>
                <w:color w:val="231F20"/>
                <w:sz w:val="24"/>
              </w:rPr>
              <w:t xml:space="preserve">C.P4 </w:t>
            </w:r>
            <w:r>
              <w:rPr>
                <w:color w:val="231F20"/>
                <w:sz w:val="24"/>
              </w:rPr>
              <w:t>Produce a website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for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an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intended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audience</w:t>
            </w:r>
            <w:r>
              <w:rPr>
                <w:color w:val="231F20"/>
                <w:spacing w:val="-6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test the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website for</w:t>
            </w:r>
          </w:p>
          <w:p w:rsidR="004207D4" w:rsidRDefault="00830F66">
            <w:pPr>
              <w:pStyle w:val="TableParagraph"/>
              <w:spacing w:before="4"/>
              <w:rPr>
                <w:sz w:val="24"/>
              </w:rPr>
            </w:pPr>
            <w:proofErr w:type="gramStart"/>
            <w:r>
              <w:rPr>
                <w:color w:val="231F20"/>
                <w:spacing w:val="-1"/>
                <w:sz w:val="24"/>
              </w:rPr>
              <w:t>functionality</w:t>
            </w:r>
            <w:proofErr w:type="gramEnd"/>
            <w:r>
              <w:rPr>
                <w:color w:val="231F20"/>
                <w:spacing w:val="-1"/>
                <w:sz w:val="24"/>
              </w:rPr>
              <w:t>, compatibility,</w:t>
            </w:r>
            <w:r>
              <w:rPr>
                <w:color w:val="231F20"/>
                <w:spacing w:val="-6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usability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purpose.</w:t>
            </w:r>
          </w:p>
          <w:p w:rsidR="004207D4" w:rsidRDefault="00830F66">
            <w:pPr>
              <w:pStyle w:val="TableParagraph"/>
              <w:spacing w:before="188"/>
              <w:rPr>
                <w:sz w:val="24"/>
              </w:rPr>
            </w:pPr>
            <w:r>
              <w:rPr>
                <w:rFonts w:ascii="Tahoma"/>
                <w:b/>
                <w:color w:val="231F20"/>
                <w:sz w:val="24"/>
              </w:rPr>
              <w:t xml:space="preserve">C.P5 </w:t>
            </w:r>
            <w:r>
              <w:rPr>
                <w:color w:val="231F20"/>
                <w:sz w:val="24"/>
              </w:rPr>
              <w:t>Test the website for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functionality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usability.</w:t>
            </w:r>
          </w:p>
        </w:tc>
        <w:tc>
          <w:tcPr>
            <w:tcW w:w="3055" w:type="dxa"/>
            <w:tcBorders>
              <w:bottom w:val="none" w:sz="4" w:space="0" w:color="000000"/>
            </w:tcBorders>
            <w:shd w:val="clear" w:color="auto" w:fill="BCBEC0"/>
          </w:tcPr>
          <w:p w:rsidR="004207D4" w:rsidRDefault="004207D4">
            <w:pPr>
              <w:pStyle w:val="TableParagraph"/>
              <w:ind w:left="0"/>
              <w:rPr>
                <w:rFonts w:ascii="Tahoma"/>
                <w:b/>
                <w:sz w:val="28"/>
              </w:rPr>
            </w:pPr>
          </w:p>
          <w:p w:rsidR="004207D4" w:rsidRDefault="004207D4">
            <w:pPr>
              <w:pStyle w:val="TableParagraph"/>
              <w:ind w:left="0"/>
              <w:rPr>
                <w:rFonts w:ascii="Tahoma"/>
                <w:b/>
                <w:sz w:val="28"/>
              </w:rPr>
            </w:pPr>
          </w:p>
          <w:p w:rsidR="004207D4" w:rsidRDefault="004207D4">
            <w:pPr>
              <w:pStyle w:val="TableParagraph"/>
              <w:ind w:left="0"/>
              <w:rPr>
                <w:rFonts w:ascii="Tahoma"/>
                <w:b/>
                <w:sz w:val="28"/>
              </w:rPr>
            </w:pPr>
          </w:p>
          <w:p w:rsidR="004207D4" w:rsidRDefault="004207D4">
            <w:pPr>
              <w:pStyle w:val="TableParagraph"/>
              <w:spacing w:before="2"/>
              <w:ind w:left="0"/>
              <w:rPr>
                <w:rFonts w:ascii="Tahoma"/>
                <w:b/>
                <w:sz w:val="29"/>
              </w:rPr>
            </w:pPr>
          </w:p>
          <w:p w:rsidR="004207D4" w:rsidRDefault="00830F66">
            <w:pPr>
              <w:pStyle w:val="TableParagraph"/>
              <w:rPr>
                <w:sz w:val="24"/>
              </w:rPr>
            </w:pPr>
            <w:r>
              <w:rPr>
                <w:rFonts w:ascii="Tahoma"/>
                <w:b/>
                <w:color w:val="231F20"/>
                <w:sz w:val="24"/>
              </w:rPr>
              <w:t>C.M3</w:t>
            </w:r>
            <w:r>
              <w:rPr>
                <w:rFonts w:ascii="Tahoma"/>
                <w:b/>
                <w:color w:val="231F20"/>
                <w:spacing w:val="5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Optimise</w:t>
            </w:r>
            <w:proofErr w:type="spellEnd"/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website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6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meet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client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requirements.</w:t>
            </w:r>
          </w:p>
        </w:tc>
        <w:tc>
          <w:tcPr>
            <w:tcW w:w="2990" w:type="dxa"/>
            <w:tcBorders>
              <w:top w:val="none" w:sz="4" w:space="0" w:color="000000"/>
              <w:bottom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before="54"/>
              <w:ind w:right="80"/>
              <w:rPr>
                <w:sz w:val="24"/>
              </w:rPr>
            </w:pPr>
            <w:r>
              <w:rPr>
                <w:rFonts w:ascii="Tahoma"/>
                <w:b/>
                <w:color w:val="231F20"/>
                <w:sz w:val="24"/>
              </w:rPr>
              <w:t xml:space="preserve">BC.D3 </w:t>
            </w:r>
            <w:r>
              <w:rPr>
                <w:color w:val="231F20"/>
                <w:sz w:val="24"/>
              </w:rPr>
              <w:t>Demonstrate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individual responsibility,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creativity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effective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self-</w:t>
            </w:r>
            <w:r>
              <w:rPr>
                <w:color w:val="231F20"/>
                <w:spacing w:val="-6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management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design,</w:t>
            </w:r>
            <w:r>
              <w:rPr>
                <w:color w:val="231F20"/>
                <w:spacing w:val="-6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development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and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review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6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website.</w:t>
            </w:r>
          </w:p>
        </w:tc>
      </w:tr>
      <w:tr w:rsidR="004207D4">
        <w:trPr>
          <w:trHeight w:val="988"/>
        </w:trPr>
        <w:tc>
          <w:tcPr>
            <w:tcW w:w="3053" w:type="dxa"/>
            <w:tcBorders>
              <w:top w:val="none" w:sz="4" w:space="0" w:color="000000"/>
            </w:tcBorders>
            <w:shd w:val="clear" w:color="auto" w:fill="BCBEC0"/>
          </w:tcPr>
          <w:p w:rsidR="004207D4" w:rsidRDefault="00830F66">
            <w:pPr>
              <w:pStyle w:val="TableParagraph"/>
              <w:spacing w:before="88"/>
              <w:ind w:right="304"/>
              <w:rPr>
                <w:sz w:val="24"/>
              </w:rPr>
            </w:pPr>
            <w:r>
              <w:rPr>
                <w:rFonts w:ascii="Tahoma"/>
                <w:b/>
                <w:color w:val="231F20"/>
                <w:sz w:val="24"/>
              </w:rPr>
              <w:t xml:space="preserve">C.P6 </w:t>
            </w:r>
            <w:r>
              <w:rPr>
                <w:color w:val="231F20"/>
                <w:sz w:val="24"/>
              </w:rPr>
              <w:t>Review the extent to</w:t>
            </w:r>
            <w:r>
              <w:rPr>
                <w:color w:val="231F20"/>
                <w:spacing w:val="-6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which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website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meets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clients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requirements.</w:t>
            </w:r>
          </w:p>
        </w:tc>
        <w:tc>
          <w:tcPr>
            <w:tcW w:w="3055" w:type="dxa"/>
            <w:tcBorders>
              <w:top w:val="none" w:sz="4" w:space="0" w:color="000000"/>
            </w:tcBorders>
            <w:shd w:val="clear" w:color="auto" w:fill="BCBEC0"/>
          </w:tcPr>
          <w:p w:rsidR="004207D4" w:rsidRDefault="004207D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990" w:type="dxa"/>
            <w:tcBorders>
              <w:top w:val="none" w:sz="4" w:space="0" w:color="000000"/>
            </w:tcBorders>
            <w:shd w:val="clear" w:color="auto" w:fill="BCBEC0"/>
          </w:tcPr>
          <w:p w:rsidR="004207D4" w:rsidRDefault="004207D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4207D4" w:rsidRDefault="004207D4"/>
    <w:sectPr w:rsidR="004207D4">
      <w:pgSz w:w="11910" w:h="16840"/>
      <w:pgMar w:top="680" w:right="980" w:bottom="840" w:left="620" w:header="0" w:footer="6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F66" w:rsidRDefault="00830F66">
      <w:r>
        <w:separator/>
      </w:r>
    </w:p>
  </w:endnote>
  <w:endnote w:type="continuationSeparator" w:id="0">
    <w:p w:rsidR="00830F66" w:rsidRDefault="00830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 Regula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D4" w:rsidRDefault="00830F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7362190</wp:posOffset>
              </wp:positionH>
              <wp:positionV relativeFrom="page">
                <wp:posOffset>10495915</wp:posOffset>
              </wp:positionV>
              <wp:extent cx="197485" cy="195580"/>
              <wp:effectExtent l="0" t="0" r="0" b="0"/>
              <wp:wrapNone/>
              <wp:docPr id="9" name="_x0000_s1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97485" cy="195580"/>
                        <a:chOff x="11595" y="16530"/>
                        <a:chExt cx="311" cy="308"/>
                      </a:xfrm>
                    </wpg:grpSpPr>
                    <wps:wsp>
                      <wps:cNvPr id="40" name="Straight Connector 40"/>
                      <wps:cNvCnPr/>
                      <wps:spPr bwMode="auto">
                        <a:xfrm flipV="1">
                          <a:off x="11901" y="16530"/>
                          <a:ext cx="0" cy="28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231F20"/>
                          </a:solidFill>
                        </a:ln>
                      </wps:spPr>
                      <wps:bodyPr/>
                    </wps:wsp>
                    <wps:wsp>
                      <wps:cNvPr id="41" name="Straight Connector 41"/>
                      <wps:cNvCnPr/>
                      <wps:spPr bwMode="auto">
                        <a:xfrm flipH="1">
                          <a:off x="11595" y="16833"/>
                          <a:ext cx="283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231F20"/>
                          </a:solidFill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29663E" id="_x0000_s1039" o:spid="_x0000_s1026" style="position:absolute;margin-left:579.7pt;margin-top:826.45pt;width:15.55pt;height:15.4pt;z-index:-251654656;mso-position-horizontal-relative:page;mso-position-vertical-relative:page" coordorigin="11595,16530" coordsize="311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">
              <v:line id="Straight Connector 40" o:spid="_x0000_s1027" style="position:absolute;flip:y;visibility:visible;mso-wrap-style:square" from="11901,16530" to="11901,16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ljRL8AAADbAAAADwAAAGRycy9kb3ducmV2LnhtbERPz2vCMBS+C/4P4Qm72VSRTapRRJyO&#10;3VY96O3ZPNtg81KSTLv/fjkMdvz4fi/XvW3Fg3wwjhVMshwEceW04VrB6fg+noMIEVlj65gU/FCA&#10;9Wo4WGKh3ZO/6FHGWqQQDgUqaGLsCilD1ZDFkLmOOHE35y3GBH0ttcdnCretnOb5q7RoODU02NG2&#10;oepeflsF3rSXnQ+H82Fr2F6p/NxXb6jUy6jfLEBE6uO/+M/9oRXM0vr0Jf0Au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RljRL8AAADbAAAADwAAAAAAAAAAAAAAAACh&#10;AgAAZHJzL2Rvd25yZXYueG1sUEsFBgAAAAAEAAQA+QAAAI0DAAAAAA==&#10;" filled="t" strokecolor="#231f20" strokeweight=".5pt"/>
              <v:line id="Straight Connector 41" o:spid="_x0000_s1028" style="position:absolute;flip:x;visibility:visible;mso-wrap-style:square" from="11595,16833" to="11878,16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XG38MAAADbAAAADwAAAGRycy9kb3ducmV2LnhtbESPQWsCMRSE70L/Q3gFb5q1FC2r2aVI&#10;rdKb2x7q7XXzuhu6eVmSqOu/bwTB4zAz3zCrcrCdOJEPxrGC2TQDQVw7bbhR8PW5mbyACBFZY+eY&#10;FFwoQFk8jFaYa3fmPZ2q2IgE4ZCjgjbGPpcy1C1ZDFPXEyfv13mLMUnfSO3xnOC2k09ZNpcWDaeF&#10;Fntat1T/VUerwJvu8ObD9nu7Nmx/qPp4rxeo1PhxeF2CiDTEe/jW3mkFzzO4fkk/QB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Vxt/DAAAA2wAAAA8AAAAAAAAAAAAA&#10;AAAAoQIAAGRycy9kb3ducmV2LnhtbFBLBQYAAAAABAAEAPkAAACRAwAAAAA=&#10;" filled="t" strokecolor="#231f20" strokeweight="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6466205</wp:posOffset>
              </wp:positionH>
              <wp:positionV relativeFrom="page">
                <wp:posOffset>10117455</wp:posOffset>
              </wp:positionV>
              <wp:extent cx="638810" cy="208915"/>
              <wp:effectExtent l="0" t="0" r="0" b="0"/>
              <wp:wrapNone/>
              <wp:docPr id="10" name="_x0000_s10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63881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207D4" w:rsidRDefault="00830F66">
                          <w:pPr>
                            <w:pStyle w:val="BodyText"/>
                            <w:spacing w:before="23"/>
                            <w:ind w:left="20"/>
                          </w:pPr>
                          <w:r>
                            <w:rPr>
                              <w:color w:val="231F20"/>
                            </w:rPr>
                            <w:t>W77578A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o:spid="_x0000_s1040" type="#_x0000_t202" style="position:absolute;margin-left:509.15pt;margin-top:796.65pt;width:50.3pt;height:16.4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" filled="f" stroked="f">
              <v:textbox inset="0,0,0,0">
                <w:txbxContent>
                  <w:p w:rsidR="004207D4" w:rsidRDefault="00830F66">
                    <w:pPr>
                      <w:pStyle w:val="BodyText"/>
                      <w:spacing w:before="23"/>
                      <w:ind w:left="20"/>
                    </w:pPr>
                    <w:r>
                      <w:rPr>
                        <w:color w:val="231F20"/>
                      </w:rPr>
                      <w:t>W77578A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646430</wp:posOffset>
              </wp:positionH>
              <wp:positionV relativeFrom="page">
                <wp:posOffset>10126345</wp:posOffset>
              </wp:positionV>
              <wp:extent cx="146685" cy="182880"/>
              <wp:effectExtent l="0" t="0" r="0" b="0"/>
              <wp:wrapNone/>
              <wp:docPr id="11" name="_x0000_s10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466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207D4" w:rsidRDefault="00830F66">
                          <w:pPr>
                            <w:spacing w:before="17"/>
                            <w:ind w:left="6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F2F05">
                            <w:rPr>
                              <w:rFonts w:ascii="Tahoma"/>
                              <w:b/>
                              <w:noProof/>
                              <w:color w:val="231F20"/>
                              <w:sz w:val="20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7" o:spid="_x0000_s1041" type="#_x0000_t202" style="position:absolute;margin-left:50.9pt;margin-top:797.35pt;width:11.55pt;height:14.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" filled="f" stroked="f">
              <v:textbox inset="0,0,0,0">
                <w:txbxContent>
                  <w:p w:rsidR="004207D4" w:rsidRDefault="00830F66">
                    <w:pPr>
                      <w:spacing w:before="17"/>
                      <w:ind w:left="60"/>
                      <w:rPr>
                        <w:rFonts w:ascii="Tahoma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F2F05">
                      <w:rPr>
                        <w:rFonts w:ascii="Tahoma"/>
                        <w:b/>
                        <w:noProof/>
                        <w:color w:val="231F20"/>
                        <w:sz w:val="20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D4" w:rsidRDefault="00830F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10495915</wp:posOffset>
              </wp:positionV>
              <wp:extent cx="195580" cy="195580"/>
              <wp:effectExtent l="0" t="0" r="0" b="0"/>
              <wp:wrapNone/>
              <wp:docPr id="5" name="_x0000_s1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95580" cy="195580"/>
                        <a:chOff x="0" y="16530"/>
                        <a:chExt cx="308" cy="308"/>
                      </a:xfrm>
                    </wpg:grpSpPr>
                    <wps:wsp>
                      <wps:cNvPr id="34" name="Straight Connector 34"/>
                      <wps:cNvCnPr/>
                      <wps:spPr bwMode="auto">
                        <a:xfrm>
                          <a:off x="24" y="16833"/>
                          <a:ext cx="284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231F20"/>
                          </a:solidFill>
                        </a:ln>
                      </wps:spPr>
                      <wps:bodyPr/>
                    </wps:wsp>
                    <wps:wsp>
                      <wps:cNvPr id="35" name="Straight Connector 35"/>
                      <wps:cNvCnPr/>
                      <wps:spPr bwMode="auto">
                        <a:xfrm flipV="1">
                          <a:off x="5" y="16530"/>
                          <a:ext cx="0" cy="28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231F20"/>
                          </a:solidFill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54AAAA" id="_x0000_s1034" o:spid="_x0000_s1026" style="position:absolute;margin-left:0;margin-top:826.45pt;width:15.4pt;height:15.4pt;z-index:-251656704;mso-position-horizontal-relative:page;mso-position-vertical-relative:page" coordorigin=",16530" coordsize="308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">
              <v:line id="Straight Connector 34" o:spid="_x0000_s1027" style="position:absolute;visibility:visible;mso-wrap-style:square" from="24,16833" to="308,16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cRc8UAAADbAAAADwAAAGRycy9kb3ducmV2LnhtbESP3WrCQBSE7wt9h+UUelN0oxEp0VVE&#10;EKQX/qUPcMyeJqG7Z2N2NWmf3hUKvRxm5htmvuytETdqfe1YwWiYgCAunK65VPCZbwbvIHxA1mgc&#10;k4If8rBcPD/NMdOu4yPdTqEUEcI+QwVVCE0mpS8qsuiHriGO3pdrLYYo21LqFrsIt0aOk2QqLdYc&#10;FypsaF1R8X26WgX55S2Yw/7DdPn+nMrzZZf+XndKvb70qxmIQH34D/+1t1pBOoHHl/gD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cRc8UAAADbAAAADwAAAAAAAAAA&#10;AAAAAAChAgAAZHJzL2Rvd25yZXYueG1sUEsFBgAAAAAEAAQA+QAAAJMDAAAAAA==&#10;" filled="t" strokecolor="#231f20" strokeweight=".5pt"/>
              <v:line id="Straight Connector 35" o:spid="_x0000_s1028" style="position:absolute;flip:y;visibility:visible;mso-wrap-style:square" from="5,16530" to="5,16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izocMAAADbAAAADwAAAGRycy9kb3ducmV2LnhtbESPQWsCMRSE70L/Q3iF3rrZVqqyGqVI&#10;rcWbqwe9PTevu6GblyVJdf33plDwOMzMN8xs0dtWnMkH41jBS5aDIK6cNlwr2O9WzxMQISJrbB2T&#10;gisFWMwfBjMstLvwls5lrEWCcChQQRNjV0gZqoYshsx1xMn7dt5iTNLXUnu8JLht5Wuej6RFw2mh&#10;wY6WDVU/5a9V4E17/PBhfVgvDdsTlZvPaoxKPT3271MQkfp4D/+3v7SC4Rv8fUk/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os6HDAAAA2wAAAA8AAAAAAAAAAAAA&#10;AAAAoQIAAGRycy9kb3ducmV2LnhtbFBLBQYAAAAABAAEAPkAAACRAwAAAAA=&#10;" filled="t" strokecolor="#231f20" strokeweight="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>
              <wp:simplePos x="0" y="0"/>
              <wp:positionH relativeFrom="page">
                <wp:posOffset>7110730</wp:posOffset>
              </wp:positionH>
              <wp:positionV relativeFrom="page">
                <wp:posOffset>10432415</wp:posOffset>
              </wp:positionV>
              <wp:extent cx="89535" cy="104140"/>
              <wp:effectExtent l="0" t="0" r="0" b="0"/>
              <wp:wrapNone/>
              <wp:docPr id="6" name="_x0000_s10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89535" cy="10414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163"/>
                          <a:gd name="gd5" fmla="val 140"/>
                          <a:gd name="gd6" fmla="val 78"/>
                          <a:gd name="gd7" fmla="val 0"/>
                          <a:gd name="gd8" fmla="val 0"/>
                        </a:gdLst>
                        <a:ahLst/>
                        <a:cxnLst/>
                        <a:rect l="0" t="0" r="r" b="b"/>
                        <a:pathLst>
                          <a:path w="141" h="164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</a:pathLst>
                      </a:custGeom>
                      <a:solidFill>
                        <a:srgbClr val="A7A9AC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C0BEB" id="_x0000_s1033" o:spid="_x0000_s1026" style="position:absolute;margin-left:559.9pt;margin-top:821.45pt;width:7.05pt;height:8.2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1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" path="m,l,163,140,78,,xe" fillcolor="#a7a9ac" stroked="f">
              <v:path arrowok="t" o:extrusionok="f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>
              <wp:simplePos x="0" y="0"/>
              <wp:positionH relativeFrom="page">
                <wp:posOffset>455295</wp:posOffset>
              </wp:positionH>
              <wp:positionV relativeFrom="page">
                <wp:posOffset>10117455</wp:posOffset>
              </wp:positionV>
              <wp:extent cx="638810" cy="208915"/>
              <wp:effectExtent l="0" t="0" r="0" b="0"/>
              <wp:wrapNone/>
              <wp:docPr id="7" name="_x0000_s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63881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207D4" w:rsidRDefault="00830F66">
                          <w:pPr>
                            <w:pStyle w:val="BodyText"/>
                            <w:spacing w:before="23"/>
                            <w:ind w:left="20"/>
                          </w:pPr>
                          <w:r>
                            <w:rPr>
                              <w:color w:val="231F20"/>
                            </w:rPr>
                            <w:t>W77578A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o:spid="_x0000_s1042" type="#_x0000_t202" style="position:absolute;margin-left:35.85pt;margin-top:796.65pt;width:50.3pt;height:16.4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" filled="f" stroked="f">
              <v:textbox inset="0,0,0,0">
                <w:txbxContent>
                  <w:p w:rsidR="004207D4" w:rsidRDefault="00830F66">
                    <w:pPr>
                      <w:pStyle w:val="BodyText"/>
                      <w:spacing w:before="23"/>
                      <w:ind w:left="20"/>
                    </w:pPr>
                    <w:r>
                      <w:rPr>
                        <w:color w:val="231F20"/>
                      </w:rPr>
                      <w:t>W77578A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1" locked="0" layoutInCell="1" allowOverlap="1">
              <wp:simplePos x="0" y="0"/>
              <wp:positionH relativeFrom="page">
                <wp:posOffset>6390640</wp:posOffset>
              </wp:positionH>
              <wp:positionV relativeFrom="page">
                <wp:posOffset>10126345</wp:posOffset>
              </wp:positionV>
              <wp:extent cx="659765" cy="460375"/>
              <wp:effectExtent l="0" t="0" r="0" b="0"/>
              <wp:wrapNone/>
              <wp:docPr id="8" name="_x0000_s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659765" cy="46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207D4" w:rsidRDefault="00830F66">
                          <w:pPr>
                            <w:spacing w:before="17"/>
                            <w:ind w:left="651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F2F05">
                            <w:rPr>
                              <w:rFonts w:ascii="Tahoma"/>
                              <w:b/>
                              <w:noProof/>
                              <w:color w:val="231F20"/>
                              <w:sz w:val="20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  <w:p w:rsidR="004207D4" w:rsidRDefault="00830F66">
                          <w:pPr>
                            <w:spacing w:before="161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231F20"/>
                              <w:sz w:val="24"/>
                            </w:rPr>
                            <w:t>Turn</w:t>
                          </w:r>
                          <w:r>
                            <w:rPr>
                              <w:b/>
                              <w:i/>
                              <w:color w:val="231F20"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231F20"/>
                              <w:sz w:val="24"/>
                            </w:rPr>
                            <w:t>over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1" o:spid="_x0000_s1043" type="#_x0000_t202" style="position:absolute;margin-left:503.2pt;margin-top:797.35pt;width:51.95pt;height:36.2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" filled="f" stroked="f">
              <v:textbox inset="0,0,0,0">
                <w:txbxContent>
                  <w:p w:rsidR="004207D4" w:rsidRDefault="00830F66">
                    <w:pPr>
                      <w:spacing w:before="17"/>
                      <w:ind w:left="651"/>
                      <w:rPr>
                        <w:rFonts w:ascii="Tahoma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F2F05">
                      <w:rPr>
                        <w:rFonts w:ascii="Tahoma"/>
                        <w:b/>
                        <w:noProof/>
                        <w:color w:val="231F20"/>
                        <w:sz w:val="20"/>
                      </w:rPr>
                      <w:t>9</w:t>
                    </w:r>
                    <w:r>
                      <w:fldChar w:fldCharType="end"/>
                    </w:r>
                  </w:p>
                  <w:p w:rsidR="004207D4" w:rsidRDefault="00830F66">
                    <w:pPr>
                      <w:spacing w:before="161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231F20"/>
                        <w:sz w:val="24"/>
                      </w:rPr>
                      <w:t>Turn</w:t>
                    </w:r>
                    <w:r>
                      <w:rPr>
                        <w:b/>
                        <w:i/>
                        <w:color w:val="231F20"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231F20"/>
                        <w:sz w:val="24"/>
                      </w:rPr>
                      <w:t>over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F66" w:rsidRDefault="00830F66">
      <w:r>
        <w:separator/>
      </w:r>
    </w:p>
  </w:footnote>
  <w:footnote w:type="continuationSeparator" w:id="0">
    <w:p w:rsidR="00830F66" w:rsidRDefault="00830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D4" w:rsidRDefault="00830F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1" locked="0" layoutInCell="1" allowOverlap="1">
              <wp:simplePos x="0" y="0"/>
              <wp:positionH relativeFrom="page">
                <wp:posOffset>7364095</wp:posOffset>
              </wp:positionH>
              <wp:positionV relativeFrom="page">
                <wp:posOffset>0</wp:posOffset>
              </wp:positionV>
              <wp:extent cx="195580" cy="195580"/>
              <wp:effectExtent l="0" t="0" r="0" b="0"/>
              <wp:wrapNone/>
              <wp:docPr id="2" name="_x0000_s1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95580" cy="195580"/>
                        <a:chOff x="0" y="0"/>
                        <a:chExt cx="308" cy="308"/>
                      </a:xfrm>
                    </wpg:grpSpPr>
                    <wps:wsp>
                      <wps:cNvPr id="29" name="Straight Connector 29"/>
                      <wps:cNvCnPr/>
                      <wps:spPr bwMode="auto">
                        <a:xfrm flipH="1">
                          <a:off x="11598" y="5"/>
                          <a:ext cx="283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231F20"/>
                          </a:solidFill>
                        </a:ln>
                      </wps:spPr>
                      <wps:bodyPr/>
                    </wps:wsp>
                    <wps:wsp>
                      <wps:cNvPr id="30" name="Straight Connector 30"/>
                      <wps:cNvCnPr/>
                      <wps:spPr bwMode="auto">
                        <a:xfrm>
                          <a:off x="11901" y="25"/>
                          <a:ext cx="0" cy="28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231F20"/>
                          </a:solidFill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F185A" id="_x0000_s1045" o:spid="_x0000_s1026" style="position:absolute;margin-left:579.85pt;margin-top:0;width:15.4pt;height:15.4pt;z-index:-251653632;mso-position-horizontal-relative:page;mso-position-vertical-relative:page" coordsize="308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">
              <v:line id="Straight Connector 29" o:spid="_x0000_s1027" style="position:absolute;flip:x;visibility:visible;mso-wrap-style:square" from="11598,5" to="1188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wvecMAAADbAAAADwAAAGRycy9kb3ducmV2LnhtbESPwW7CMBBE70j9B2sr9QZOOVAacKIK&#10;tVBxI+UAtyVeEqvxOrJdSP8eV6rEcTQzbzTLcrCduJAPxrGC50kGgrh22nCjYP/1MZ6DCBFZY+eY&#10;FPxSgLJ4GC0x1+7KO7pUsREJwiFHBW2MfS5lqFuyGCauJ07e2XmLMUnfSO3xmuC2k9Msm0mLhtNC&#10;iz2tWqq/qx+rwJvu+O7D5rBZGbYnqrbr+gWVenoc3hYgIg3xHv5vf2oF01f4+5J+gC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8L3nDAAAA2wAAAA8AAAAAAAAAAAAA&#10;AAAAoQIAAGRycy9kb3ducmV2LnhtbFBLBQYAAAAABAAEAPkAAACRAwAAAAA=&#10;" filled="t" strokecolor="#231f20" strokeweight=".5pt"/>
              <v:line id="Straight Connector 30" o:spid="_x0000_s1028" style="position:absolute;visibility:visible;mso-wrap-style:square" from="11901,25" to="11901,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wXcMIAAADbAAAADwAAAGRycy9kb3ducmV2LnhtbERP3WrCMBS+H/gO4Qi7GTN1hSGdUUQQ&#10;xAvdWh/g2Jy1ZclJbaKtPv1yIXj58f3Pl4M14kqdbxwrmE4SEMSl0w1XCo7F5n0GwgdkjcYxKbiR&#10;h+Vi9DLHTLuef+iah0rEEPYZKqhDaDMpfVmTRT9xLXHkfl1nMUTYVVJ32Mdwa+RHknxKiw3Hhhpb&#10;WtdU/uUXq6A4vwXzfdiZvjicUnk679P7Za/U63hYfYEINISn+OHeagVpXB+/x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5wXcMIAAADbAAAADwAAAAAAAAAAAAAA&#10;AAChAgAAZHJzL2Rvd25yZXYueG1sUEsFBgAAAAAEAAQA+QAAAJADAAAAAA==&#10;" filled="t" strokecolor="#231f20" strokeweight=".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D4" w:rsidRDefault="00830F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1" locked="0" layoutInCell="1" allowOverlap="1">
              <wp:simplePos x="0" y="0"/>
              <wp:positionH relativeFrom="page">
                <wp:posOffset>-3174</wp:posOffset>
              </wp:positionH>
              <wp:positionV relativeFrom="page">
                <wp:posOffset>-2539</wp:posOffset>
              </wp:positionV>
              <wp:extent cx="208915" cy="197485"/>
              <wp:effectExtent l="0" t="0" r="0" b="0"/>
              <wp:wrapNone/>
              <wp:docPr id="1" name="_x0000_s1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208915" cy="197485"/>
                        <a:chOff x="-5" y="-5"/>
                        <a:chExt cx="329" cy="311"/>
                      </a:xfrm>
                    </wpg:grpSpPr>
                    <wps:wsp>
                      <wps:cNvPr id="26" name="Straight Connector 26"/>
                      <wps:cNvCnPr/>
                      <wps:spPr bwMode="auto">
                        <a:xfrm>
                          <a:off x="40" y="0"/>
                          <a:ext cx="284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231F20"/>
                          </a:solidFill>
                        </a:ln>
                      </wps:spPr>
                      <wps:bodyPr/>
                    </wps:wsp>
                    <wps:wsp>
                      <wps:cNvPr id="27" name="Straight Connector 27"/>
                      <wps:cNvCnPr/>
                      <wps:spPr bwMode="auto">
                        <a:xfrm>
                          <a:off x="0" y="22"/>
                          <a:ext cx="0" cy="28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231F20"/>
                          </a:solidFill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E14162" id="_x0000_s1042" o:spid="_x0000_s1026" style="position:absolute;margin-left:-.25pt;margin-top:-.2pt;width:16.45pt;height:15.55pt;z-index:-251652608;mso-position-horizontal-relative:page;mso-position-vertical-relative:page" coordorigin="-5,-5" coordsize="329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">
              <v:line id="Straight Connector 26" o:spid="_x0000_s1027" style="position:absolute;visibility:visible;mso-wrap-style:square" from="40,0" to="32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C8QsQAAADbAAAADwAAAGRycy9kb3ducmV2LnhtbESP0WrCQBRE3wv+w3KFvhTdVEEkuooI&#10;BfFBrfEDrtlrEty9G7OrSfv1XaHg4zAzZ5j5srNGPKjxlWMFn8MEBHHudMWFglP2NZiC8AFZo3FM&#10;Cn7Iw3LRe5tjql3L3/Q4hkJECPsUFZQh1KmUPi/Joh+6mjh6F9dYDFE2hdQNthFujRwlyURarDgu&#10;lFjTuqT8erxbBdntI5jDfmvabH8ey/NtN/6975R673erGYhAXXiF/9sbrWA0geeX+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4LxCxAAAANsAAAAPAAAAAAAAAAAA&#10;AAAAAKECAABkcnMvZG93bnJldi54bWxQSwUGAAAAAAQABAD5AAAAkgMAAAAA&#10;" filled="t" strokecolor="#231f20" strokeweight=".5pt"/>
              <v:line id="Straight Connector 27" o:spid="_x0000_s1028" style="position:absolute;visibility:visible;mso-wrap-style:square" from="0,22" to="0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wZ2cUAAADbAAAADwAAAGRycy9kb3ducmV2LnhtbESP3WrCQBSE7wu+w3IKvZG6UUFLdBUR&#10;CqUX/sUHOGaPSeju2ZhdTfTpuwWhl8PMfMPMl5014kaNrxwrGA4SEMS50xUXCo7Z5/sHCB+QNRrH&#10;pOBOHpaL3sscU+1a3tPtEAoRIexTVFCGUKdS+rwki37gauLonV1jMUTZFFI32Ea4NXKUJBNpseK4&#10;UGJN65Lyn8PVKsgu/WB222/TZtvTWJ4um/HjulHq7bVbzUAE6sJ/+Nn+0gpGU/j7En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wZ2cUAAADbAAAADwAAAAAAAAAA&#10;AAAAAAChAgAAZHJzL2Rvd25yZXYueG1sUEsFBgAAAAAEAAQA+QAAAJMDAAAAAA==&#10;" filled="t" strokecolor="#231f20" strokeweight=".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D4" w:rsidRDefault="00830F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8992" behindDoc="1" locked="0" layoutInCell="1" allowOverlap="1">
              <wp:simplePos x="0" y="0"/>
              <wp:positionH relativeFrom="page">
                <wp:posOffset>7364095</wp:posOffset>
              </wp:positionH>
              <wp:positionV relativeFrom="page">
                <wp:posOffset>0</wp:posOffset>
              </wp:positionV>
              <wp:extent cx="195580" cy="195580"/>
              <wp:effectExtent l="0" t="0" r="0" b="0"/>
              <wp:wrapNone/>
              <wp:docPr id="4" name="_x0000_s1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95580" cy="195580"/>
                        <a:chOff x="0" y="0"/>
                        <a:chExt cx="308" cy="308"/>
                      </a:xfrm>
                    </wpg:grpSpPr>
                    <wps:wsp>
                      <wps:cNvPr id="57" name="Straight Connector 57"/>
                      <wps:cNvCnPr/>
                      <wps:spPr bwMode="auto">
                        <a:xfrm flipH="1">
                          <a:off x="11598" y="5"/>
                          <a:ext cx="283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231F20"/>
                          </a:solidFill>
                        </a:ln>
                      </wps:spPr>
                      <wps:bodyPr/>
                    </wps:wsp>
                    <wps:wsp>
                      <wps:cNvPr id="59" name="Straight Connector 59"/>
                      <wps:cNvCnPr/>
                      <wps:spPr bwMode="auto">
                        <a:xfrm>
                          <a:off x="11901" y="25"/>
                          <a:ext cx="0" cy="28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231F20"/>
                          </a:solidFill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7F4D92" id="_x0000_s1028" o:spid="_x0000_s1026" style="position:absolute;margin-left:579.85pt;margin-top:0;width:15.4pt;height:15.4pt;z-index:-251647488;mso-position-horizontal-relative:page;mso-position-vertical-relative:page" coordsize="308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">
              <v:line id="Straight Connector 57" o:spid="_x0000_s1027" style="position:absolute;flip:x;visibility:visible;mso-wrap-style:square" from="11598,5" to="1188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lt7cIAAADbAAAADwAAAGRycy9kb3ducmV2LnhtbESPQWsCMRSE70L/Q3iCN80qWGU1ikit&#10;4q1rD/X2unndDW5eliTV9d83QsHjMDPfMMt1ZxtxJR+MYwXjUQaCuHTacKXg87QbzkGEiKyxcUwK&#10;7hRgvXrpLTHX7sYfdC1iJRKEQ44K6hjbXMpQ1mQxjFxLnLwf5y3GJH0ltcdbgttGTrLsVVo0nBZq&#10;bGlbU3kpfq0Cb5rzmw/7r/3WsP2m4vhezlCpQb/bLEBE6uIz/N8+aAXTGTy+p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lt7cIAAADbAAAADwAAAAAAAAAAAAAA&#10;AAChAgAAZHJzL2Rvd25yZXYueG1sUEsFBgAAAAAEAAQA+QAAAJADAAAAAA==&#10;" filled="t" strokecolor="#231f20" strokeweight=".5pt"/>
              <v:line id="Straight Connector 59" o:spid="_x0000_s1028" style="position:absolute;visibility:visible;mso-wrap-style:square" from="11901,25" to="11901,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lbTcYAAADbAAAADwAAAGRycy9kb3ducmV2LnhtbESP3WrCQBSE7wu+w3KE3hTdVKlodBUp&#10;CKUX/sUHOGaPSXD3bMyuJu3TdwuFXg4z8w2zWHXWiAc1vnKs4HWYgCDOna64UHDKNoMpCB+QNRrH&#10;pOCLPKyWvacFptq1fKDHMRQiQtinqKAMoU6l9HlJFv3Q1cTRu7jGYoiyKaRusI1wa+QoSSbSYsVx&#10;ocSa3kvKr8e7VZDdXoLZ7z5Nm+3OY3m+bcff961Sz/1uPQcRqAv/4b/2h1bwNoP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5W03GAAAA2wAAAA8AAAAAAAAA&#10;AAAAAAAAoQIAAGRycy9kb3ducmV2LnhtbFBLBQYAAAAABAAEAPkAAACUAwAAAAA=&#10;" filled="t" strokecolor="#231f20" strokeweight=".5pt"/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D4" w:rsidRDefault="00830F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796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7485" cy="195580"/>
              <wp:effectExtent l="0" t="0" r="0" b="0"/>
              <wp:wrapNone/>
              <wp:docPr id="3" name="_x0000_s1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97485" cy="195580"/>
                        <a:chOff x="0" y="0"/>
                        <a:chExt cx="311" cy="308"/>
                      </a:xfrm>
                    </wpg:grpSpPr>
                    <wps:wsp>
                      <wps:cNvPr id="51" name="Straight Connector 51"/>
                      <wps:cNvCnPr/>
                      <wps:spPr bwMode="auto">
                        <a:xfrm>
                          <a:off x="5" y="25"/>
                          <a:ext cx="0" cy="28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231F20"/>
                          </a:solidFill>
                        </a:ln>
                      </wps:spPr>
                      <wps:bodyPr/>
                    </wps:wsp>
                    <wps:wsp>
                      <wps:cNvPr id="53" name="Straight Connector 53"/>
                      <wps:cNvCnPr/>
                      <wps:spPr bwMode="auto">
                        <a:xfrm>
                          <a:off x="27" y="5"/>
                          <a:ext cx="284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231F20"/>
                          </a:solidFill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26AEFC" id="_x0000_s1025" o:spid="_x0000_s1026" style="position:absolute;margin-left:0;margin-top:0;width:15.55pt;height:15.4pt;z-index:-251648512;mso-position-horizontal-relative:page;mso-position-vertical-relative:page" coordsize="311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">
              <v:line id="Straight Connector 51" o:spid="_x0000_s1027" style="position:absolute;visibility:visible;mso-wrap-style:square" from="5,25" to="5,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9XS8UAAADbAAAADwAAAGRycy9kb3ducmV2LnhtbESP3WrCQBSE7wu+w3IK3pS6saKU6Coi&#10;CMUL/+IDHLPHJHT3bMyuJvr03UKhl8PMfMPMFp014k6NrxwrGA4SEMS50xUXCk7Z+v0ThA/IGo1j&#10;UvAgD4t572WGqXYtH+h+DIWIEPYpKihDqFMpfV6SRT9wNXH0Lq6xGKJsCqkbbCPcGvmRJBNpseK4&#10;UGJNq5Ly7+PNKsiub8HsdxvTZrvzSJ6v29HztlWq/9otpyACdeE//Nf+0grGQ/j9En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9XS8UAAADbAAAADwAAAAAAAAAA&#10;AAAAAAChAgAAZHJzL2Rvd25yZXYueG1sUEsFBgAAAAAEAAQA+QAAAJMDAAAAAA==&#10;" filled="t" strokecolor="#231f20" strokeweight=".5pt"/>
              <v:line id="Straight Connector 53" o:spid="_x0000_s1028" style="position:absolute;visibility:visible;mso-wrap-style:square" from="27,5" to="31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Fsp8UAAADbAAAADwAAAGRycy9kb3ducmV2LnhtbESP3WrCQBSE7wt9h+UUelN0o0Ep0VVE&#10;EKQX/qUPcMyeJqG7Z2N2NWmf3hUKvRxm5htmvuytETdqfe1YwWiYgCAunK65VPCZbwbvIHxA1mgc&#10;k4If8rBcPD/NMdOu4yPdTqEUEcI+QwVVCE0mpS8qsuiHriGO3pdrLYYo21LqFrsIt0aOk2QqLdYc&#10;FypsaF1R8X26WgX55S2Yw/7DdPn+nMrzZZf+XndKvb70qxmIQH34D/+1t1rBJIXHl/gD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Fsp8UAAADbAAAADwAAAAAAAAAA&#10;AAAAAAChAgAAZHJzL2Rvd25yZXYueG1sUEsFBgAAAAAEAAQA+QAAAJMDAAAAAA==&#10;" filled="t" strokecolor="#231f20" strokeweight=".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C4CEF"/>
    <w:multiLevelType w:val="hybridMultilevel"/>
    <w:tmpl w:val="88A49E4A"/>
    <w:lvl w:ilvl="0" w:tplc="2F1CD4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821D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E46C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C424B8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3083B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2E86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CD8F2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6D68AA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5BCE9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773507"/>
    <w:multiLevelType w:val="hybridMultilevel"/>
    <w:tmpl w:val="250468A8"/>
    <w:lvl w:ilvl="0" w:tplc="5D74A9E0">
      <w:start w:val="1"/>
      <w:numFmt w:val="bullet"/>
      <w:lvlText w:val="•"/>
      <w:lvlJc w:val="left"/>
      <w:pPr>
        <w:ind w:left="598" w:hanging="369"/>
      </w:pPr>
      <w:rPr>
        <w:rFonts w:ascii="Trebuchet MS" w:eastAsia="Trebuchet MS" w:hAnsi="Trebuchet MS" w:cs="Trebuchet MS" w:hint="default"/>
        <w:color w:val="231F20"/>
        <w:sz w:val="24"/>
        <w:szCs w:val="24"/>
        <w:lang w:val="en-US" w:eastAsia="en-US" w:bidi="ar-SA"/>
      </w:rPr>
    </w:lvl>
    <w:lvl w:ilvl="1" w:tplc="9D1837CA">
      <w:start w:val="1"/>
      <w:numFmt w:val="bullet"/>
      <w:lvlText w:val="•"/>
      <w:lvlJc w:val="left"/>
      <w:pPr>
        <w:ind w:left="967" w:hanging="369"/>
      </w:pPr>
      <w:rPr>
        <w:rFonts w:ascii="Trebuchet MS" w:eastAsia="Trebuchet MS" w:hAnsi="Trebuchet MS" w:cs="Trebuchet MS" w:hint="default"/>
        <w:color w:val="231F20"/>
        <w:sz w:val="24"/>
        <w:szCs w:val="24"/>
        <w:lang w:val="en-US" w:eastAsia="en-US" w:bidi="ar-SA"/>
      </w:rPr>
    </w:lvl>
    <w:lvl w:ilvl="2" w:tplc="A502BBEC">
      <w:start w:val="1"/>
      <w:numFmt w:val="bullet"/>
      <w:lvlText w:val="•"/>
      <w:lvlJc w:val="left"/>
      <w:pPr>
        <w:ind w:left="1998" w:hanging="369"/>
      </w:pPr>
      <w:rPr>
        <w:rFonts w:hint="default"/>
        <w:lang w:val="en-US" w:eastAsia="en-US" w:bidi="ar-SA"/>
      </w:rPr>
    </w:lvl>
    <w:lvl w:ilvl="3" w:tplc="C1461B36">
      <w:start w:val="1"/>
      <w:numFmt w:val="bullet"/>
      <w:lvlText w:val="•"/>
      <w:lvlJc w:val="left"/>
      <w:pPr>
        <w:ind w:left="3036" w:hanging="369"/>
      </w:pPr>
      <w:rPr>
        <w:rFonts w:hint="default"/>
        <w:lang w:val="en-US" w:eastAsia="en-US" w:bidi="ar-SA"/>
      </w:rPr>
    </w:lvl>
    <w:lvl w:ilvl="4" w:tplc="4ED6D33E">
      <w:start w:val="1"/>
      <w:numFmt w:val="bullet"/>
      <w:lvlText w:val="•"/>
      <w:lvlJc w:val="left"/>
      <w:pPr>
        <w:ind w:left="4075" w:hanging="369"/>
      </w:pPr>
      <w:rPr>
        <w:rFonts w:hint="default"/>
        <w:lang w:val="en-US" w:eastAsia="en-US" w:bidi="ar-SA"/>
      </w:rPr>
    </w:lvl>
    <w:lvl w:ilvl="5" w:tplc="AFEA2FF2">
      <w:start w:val="1"/>
      <w:numFmt w:val="bullet"/>
      <w:lvlText w:val="•"/>
      <w:lvlJc w:val="left"/>
      <w:pPr>
        <w:ind w:left="5113" w:hanging="369"/>
      </w:pPr>
      <w:rPr>
        <w:rFonts w:hint="default"/>
        <w:lang w:val="en-US" w:eastAsia="en-US" w:bidi="ar-SA"/>
      </w:rPr>
    </w:lvl>
    <w:lvl w:ilvl="6" w:tplc="DEFC268A">
      <w:start w:val="1"/>
      <w:numFmt w:val="bullet"/>
      <w:lvlText w:val="•"/>
      <w:lvlJc w:val="left"/>
      <w:pPr>
        <w:ind w:left="6151" w:hanging="369"/>
      </w:pPr>
      <w:rPr>
        <w:rFonts w:hint="default"/>
        <w:lang w:val="en-US" w:eastAsia="en-US" w:bidi="ar-SA"/>
      </w:rPr>
    </w:lvl>
    <w:lvl w:ilvl="7" w:tplc="DD3ABEEC">
      <w:start w:val="1"/>
      <w:numFmt w:val="bullet"/>
      <w:lvlText w:val="•"/>
      <w:lvlJc w:val="left"/>
      <w:pPr>
        <w:ind w:left="7190" w:hanging="369"/>
      </w:pPr>
      <w:rPr>
        <w:rFonts w:hint="default"/>
        <w:lang w:val="en-US" w:eastAsia="en-US" w:bidi="ar-SA"/>
      </w:rPr>
    </w:lvl>
    <w:lvl w:ilvl="8" w:tplc="E67E35DE">
      <w:start w:val="1"/>
      <w:numFmt w:val="bullet"/>
      <w:lvlText w:val="•"/>
      <w:lvlJc w:val="left"/>
      <w:pPr>
        <w:ind w:left="8228" w:hanging="369"/>
      </w:pPr>
      <w:rPr>
        <w:rFonts w:hint="default"/>
        <w:lang w:val="en-US" w:eastAsia="en-US" w:bidi="ar-SA"/>
      </w:rPr>
    </w:lvl>
  </w:abstractNum>
  <w:abstractNum w:abstractNumId="2">
    <w:nsid w:val="6C375730"/>
    <w:multiLevelType w:val="hybridMultilevel"/>
    <w:tmpl w:val="281055F6"/>
    <w:lvl w:ilvl="0" w:tplc="3E4C60FE">
      <w:start w:val="1"/>
      <w:numFmt w:val="bullet"/>
      <w:lvlText w:val="•"/>
      <w:lvlJc w:val="left"/>
      <w:pPr>
        <w:ind w:left="480" w:hanging="369"/>
      </w:pPr>
      <w:rPr>
        <w:rFonts w:ascii="Trebuchet MS" w:eastAsia="Trebuchet MS" w:hAnsi="Trebuchet MS" w:cs="Trebuchet MS" w:hint="default"/>
        <w:color w:val="231F20"/>
        <w:sz w:val="24"/>
        <w:szCs w:val="24"/>
        <w:lang w:val="en-US" w:eastAsia="en-US" w:bidi="ar-SA"/>
      </w:rPr>
    </w:lvl>
    <w:lvl w:ilvl="1" w:tplc="8562A4B0">
      <w:start w:val="1"/>
      <w:numFmt w:val="bullet"/>
      <w:lvlText w:val="•"/>
      <w:lvlJc w:val="left"/>
      <w:pPr>
        <w:ind w:left="849" w:hanging="369"/>
      </w:pPr>
      <w:rPr>
        <w:rFonts w:ascii="Trebuchet MS" w:eastAsia="Trebuchet MS" w:hAnsi="Trebuchet MS" w:cs="Trebuchet MS" w:hint="default"/>
        <w:color w:val="231F20"/>
        <w:sz w:val="24"/>
        <w:szCs w:val="24"/>
        <w:lang w:val="en-US" w:eastAsia="en-US" w:bidi="ar-SA"/>
      </w:rPr>
    </w:lvl>
    <w:lvl w:ilvl="2" w:tplc="6826EBA0">
      <w:start w:val="1"/>
      <w:numFmt w:val="bullet"/>
      <w:lvlText w:val="•"/>
      <w:lvlJc w:val="left"/>
      <w:pPr>
        <w:ind w:left="1562" w:hanging="369"/>
      </w:pPr>
      <w:rPr>
        <w:rFonts w:hint="default"/>
        <w:lang w:val="en-US" w:eastAsia="en-US" w:bidi="ar-SA"/>
      </w:rPr>
    </w:lvl>
    <w:lvl w:ilvl="3" w:tplc="1DA827A2">
      <w:start w:val="1"/>
      <w:numFmt w:val="bullet"/>
      <w:lvlText w:val="•"/>
      <w:lvlJc w:val="left"/>
      <w:pPr>
        <w:ind w:left="2285" w:hanging="369"/>
      </w:pPr>
      <w:rPr>
        <w:rFonts w:hint="default"/>
        <w:lang w:val="en-US" w:eastAsia="en-US" w:bidi="ar-SA"/>
      </w:rPr>
    </w:lvl>
    <w:lvl w:ilvl="4" w:tplc="DA1E7164">
      <w:start w:val="1"/>
      <w:numFmt w:val="bullet"/>
      <w:lvlText w:val="•"/>
      <w:lvlJc w:val="left"/>
      <w:pPr>
        <w:ind w:left="3008" w:hanging="369"/>
      </w:pPr>
      <w:rPr>
        <w:rFonts w:hint="default"/>
        <w:lang w:val="en-US" w:eastAsia="en-US" w:bidi="ar-SA"/>
      </w:rPr>
    </w:lvl>
    <w:lvl w:ilvl="5" w:tplc="8CD07E34">
      <w:start w:val="1"/>
      <w:numFmt w:val="bullet"/>
      <w:lvlText w:val="•"/>
      <w:lvlJc w:val="left"/>
      <w:pPr>
        <w:ind w:left="3731" w:hanging="369"/>
      </w:pPr>
      <w:rPr>
        <w:rFonts w:hint="default"/>
        <w:lang w:val="en-US" w:eastAsia="en-US" w:bidi="ar-SA"/>
      </w:rPr>
    </w:lvl>
    <w:lvl w:ilvl="6" w:tplc="0E22AC92">
      <w:start w:val="1"/>
      <w:numFmt w:val="bullet"/>
      <w:lvlText w:val="•"/>
      <w:lvlJc w:val="left"/>
      <w:pPr>
        <w:ind w:left="4453" w:hanging="369"/>
      </w:pPr>
      <w:rPr>
        <w:rFonts w:hint="default"/>
        <w:lang w:val="en-US" w:eastAsia="en-US" w:bidi="ar-SA"/>
      </w:rPr>
    </w:lvl>
    <w:lvl w:ilvl="7" w:tplc="0C22C58C">
      <w:start w:val="1"/>
      <w:numFmt w:val="bullet"/>
      <w:lvlText w:val="•"/>
      <w:lvlJc w:val="left"/>
      <w:pPr>
        <w:ind w:left="5176" w:hanging="369"/>
      </w:pPr>
      <w:rPr>
        <w:rFonts w:hint="default"/>
        <w:lang w:val="en-US" w:eastAsia="en-US" w:bidi="ar-SA"/>
      </w:rPr>
    </w:lvl>
    <w:lvl w:ilvl="8" w:tplc="49466DA0">
      <w:start w:val="1"/>
      <w:numFmt w:val="bullet"/>
      <w:lvlText w:val="•"/>
      <w:lvlJc w:val="left"/>
      <w:pPr>
        <w:ind w:left="5899" w:hanging="369"/>
      </w:pPr>
      <w:rPr>
        <w:rFonts w:hint="default"/>
        <w:lang w:val="en-US" w:eastAsia="en-US" w:bidi="ar-SA"/>
      </w:rPr>
    </w:lvl>
  </w:abstractNum>
  <w:abstractNum w:abstractNumId="3">
    <w:nsid w:val="6D825DE5"/>
    <w:multiLevelType w:val="hybridMultilevel"/>
    <w:tmpl w:val="BD80749C"/>
    <w:lvl w:ilvl="0" w:tplc="23D2BBCE">
      <w:start w:val="1"/>
      <w:numFmt w:val="bullet"/>
      <w:lvlText w:val="•"/>
      <w:lvlJc w:val="left"/>
      <w:pPr>
        <w:ind w:left="480" w:hanging="369"/>
      </w:pPr>
      <w:rPr>
        <w:rFonts w:ascii="Trebuchet MS" w:eastAsia="Trebuchet MS" w:hAnsi="Trebuchet MS" w:cs="Trebuchet MS" w:hint="default"/>
        <w:color w:val="231F20"/>
        <w:sz w:val="24"/>
        <w:szCs w:val="24"/>
        <w:lang w:val="en-US" w:eastAsia="en-US" w:bidi="ar-SA"/>
      </w:rPr>
    </w:lvl>
    <w:lvl w:ilvl="1" w:tplc="5EE87CFE">
      <w:start w:val="1"/>
      <w:numFmt w:val="bullet"/>
      <w:lvlText w:val="•"/>
      <w:lvlJc w:val="left"/>
      <w:pPr>
        <w:ind w:left="848" w:hanging="369"/>
      </w:pPr>
      <w:rPr>
        <w:rFonts w:ascii="Trebuchet MS" w:eastAsia="Trebuchet MS" w:hAnsi="Trebuchet MS" w:cs="Trebuchet MS" w:hint="default"/>
        <w:color w:val="231F20"/>
        <w:sz w:val="24"/>
        <w:szCs w:val="24"/>
        <w:lang w:val="en-US" w:eastAsia="en-US" w:bidi="ar-SA"/>
      </w:rPr>
    </w:lvl>
    <w:lvl w:ilvl="2" w:tplc="A228814A">
      <w:start w:val="1"/>
      <w:numFmt w:val="bullet"/>
      <w:lvlText w:val="•"/>
      <w:lvlJc w:val="left"/>
      <w:pPr>
        <w:ind w:left="1562" w:hanging="369"/>
      </w:pPr>
      <w:rPr>
        <w:rFonts w:hint="default"/>
        <w:lang w:val="en-US" w:eastAsia="en-US" w:bidi="ar-SA"/>
      </w:rPr>
    </w:lvl>
    <w:lvl w:ilvl="3" w:tplc="7084E348">
      <w:start w:val="1"/>
      <w:numFmt w:val="bullet"/>
      <w:lvlText w:val="•"/>
      <w:lvlJc w:val="left"/>
      <w:pPr>
        <w:ind w:left="2285" w:hanging="369"/>
      </w:pPr>
      <w:rPr>
        <w:rFonts w:hint="default"/>
        <w:lang w:val="en-US" w:eastAsia="en-US" w:bidi="ar-SA"/>
      </w:rPr>
    </w:lvl>
    <w:lvl w:ilvl="4" w:tplc="F446DB6E">
      <w:start w:val="1"/>
      <w:numFmt w:val="bullet"/>
      <w:lvlText w:val="•"/>
      <w:lvlJc w:val="left"/>
      <w:pPr>
        <w:ind w:left="3008" w:hanging="369"/>
      </w:pPr>
      <w:rPr>
        <w:rFonts w:hint="default"/>
        <w:lang w:val="en-US" w:eastAsia="en-US" w:bidi="ar-SA"/>
      </w:rPr>
    </w:lvl>
    <w:lvl w:ilvl="5" w:tplc="B596AC1E">
      <w:start w:val="1"/>
      <w:numFmt w:val="bullet"/>
      <w:lvlText w:val="•"/>
      <w:lvlJc w:val="left"/>
      <w:pPr>
        <w:ind w:left="3731" w:hanging="369"/>
      </w:pPr>
      <w:rPr>
        <w:rFonts w:hint="default"/>
        <w:lang w:val="en-US" w:eastAsia="en-US" w:bidi="ar-SA"/>
      </w:rPr>
    </w:lvl>
    <w:lvl w:ilvl="6" w:tplc="96C2F7E2">
      <w:start w:val="1"/>
      <w:numFmt w:val="bullet"/>
      <w:lvlText w:val="•"/>
      <w:lvlJc w:val="left"/>
      <w:pPr>
        <w:ind w:left="4453" w:hanging="369"/>
      </w:pPr>
      <w:rPr>
        <w:rFonts w:hint="default"/>
        <w:lang w:val="en-US" w:eastAsia="en-US" w:bidi="ar-SA"/>
      </w:rPr>
    </w:lvl>
    <w:lvl w:ilvl="7" w:tplc="587E7126">
      <w:start w:val="1"/>
      <w:numFmt w:val="bullet"/>
      <w:lvlText w:val="•"/>
      <w:lvlJc w:val="left"/>
      <w:pPr>
        <w:ind w:left="5176" w:hanging="369"/>
      </w:pPr>
      <w:rPr>
        <w:rFonts w:hint="default"/>
        <w:lang w:val="en-US" w:eastAsia="en-US" w:bidi="ar-SA"/>
      </w:rPr>
    </w:lvl>
    <w:lvl w:ilvl="8" w:tplc="25962D1C">
      <w:start w:val="1"/>
      <w:numFmt w:val="bullet"/>
      <w:lvlText w:val="•"/>
      <w:lvlJc w:val="left"/>
      <w:pPr>
        <w:ind w:left="5899" w:hanging="369"/>
      </w:pPr>
      <w:rPr>
        <w:rFonts w:hint="default"/>
        <w:lang w:val="en-US" w:eastAsia="en-US" w:bidi="ar-SA"/>
      </w:rPr>
    </w:lvl>
  </w:abstractNum>
  <w:abstractNum w:abstractNumId="4">
    <w:nsid w:val="705D6B1A"/>
    <w:multiLevelType w:val="hybridMultilevel"/>
    <w:tmpl w:val="228E18E4"/>
    <w:lvl w:ilvl="0" w:tplc="6A665752">
      <w:start w:val="1"/>
      <w:numFmt w:val="bullet"/>
      <w:lvlText w:val="•"/>
      <w:lvlJc w:val="left"/>
      <w:pPr>
        <w:ind w:left="481" w:hanging="369"/>
      </w:pPr>
      <w:rPr>
        <w:rFonts w:ascii="Trebuchet MS" w:eastAsia="Trebuchet MS" w:hAnsi="Trebuchet MS" w:cs="Trebuchet MS" w:hint="default"/>
        <w:color w:val="231F20"/>
        <w:sz w:val="24"/>
        <w:szCs w:val="24"/>
        <w:lang w:val="en-US" w:eastAsia="en-US" w:bidi="ar-SA"/>
      </w:rPr>
    </w:lvl>
    <w:lvl w:ilvl="1" w:tplc="70D63EF6">
      <w:start w:val="1"/>
      <w:numFmt w:val="bullet"/>
      <w:lvlText w:val="•"/>
      <w:lvlJc w:val="left"/>
      <w:pPr>
        <w:ind w:left="850" w:hanging="369"/>
      </w:pPr>
      <w:rPr>
        <w:rFonts w:ascii="Trebuchet MS" w:eastAsia="Trebuchet MS" w:hAnsi="Trebuchet MS" w:cs="Trebuchet MS" w:hint="default"/>
        <w:color w:val="231F20"/>
        <w:sz w:val="24"/>
        <w:szCs w:val="24"/>
        <w:lang w:val="en-US" w:eastAsia="en-US" w:bidi="ar-SA"/>
      </w:rPr>
    </w:lvl>
    <w:lvl w:ilvl="2" w:tplc="F68E6480">
      <w:start w:val="1"/>
      <w:numFmt w:val="bullet"/>
      <w:lvlText w:val="•"/>
      <w:lvlJc w:val="left"/>
      <w:pPr>
        <w:ind w:left="1580" w:hanging="369"/>
      </w:pPr>
      <w:rPr>
        <w:rFonts w:hint="default"/>
        <w:lang w:val="en-US" w:eastAsia="en-US" w:bidi="ar-SA"/>
      </w:rPr>
    </w:lvl>
    <w:lvl w:ilvl="3" w:tplc="FFA2770A">
      <w:start w:val="1"/>
      <w:numFmt w:val="bullet"/>
      <w:lvlText w:val="•"/>
      <w:lvlJc w:val="left"/>
      <w:pPr>
        <w:ind w:left="2301" w:hanging="369"/>
      </w:pPr>
      <w:rPr>
        <w:rFonts w:hint="default"/>
        <w:lang w:val="en-US" w:eastAsia="en-US" w:bidi="ar-SA"/>
      </w:rPr>
    </w:lvl>
    <w:lvl w:ilvl="4" w:tplc="494A1158">
      <w:start w:val="1"/>
      <w:numFmt w:val="bullet"/>
      <w:lvlText w:val="•"/>
      <w:lvlJc w:val="left"/>
      <w:pPr>
        <w:ind w:left="3021" w:hanging="369"/>
      </w:pPr>
      <w:rPr>
        <w:rFonts w:hint="default"/>
        <w:lang w:val="en-US" w:eastAsia="en-US" w:bidi="ar-SA"/>
      </w:rPr>
    </w:lvl>
    <w:lvl w:ilvl="5" w:tplc="E2209956">
      <w:start w:val="1"/>
      <w:numFmt w:val="bullet"/>
      <w:lvlText w:val="•"/>
      <w:lvlJc w:val="left"/>
      <w:pPr>
        <w:ind w:left="3742" w:hanging="369"/>
      </w:pPr>
      <w:rPr>
        <w:rFonts w:hint="default"/>
        <w:lang w:val="en-US" w:eastAsia="en-US" w:bidi="ar-SA"/>
      </w:rPr>
    </w:lvl>
    <w:lvl w:ilvl="6" w:tplc="09AEAB80">
      <w:start w:val="1"/>
      <w:numFmt w:val="bullet"/>
      <w:lvlText w:val="•"/>
      <w:lvlJc w:val="left"/>
      <w:pPr>
        <w:ind w:left="4462" w:hanging="369"/>
      </w:pPr>
      <w:rPr>
        <w:rFonts w:hint="default"/>
        <w:lang w:val="en-US" w:eastAsia="en-US" w:bidi="ar-SA"/>
      </w:rPr>
    </w:lvl>
    <w:lvl w:ilvl="7" w:tplc="C46CE310">
      <w:start w:val="1"/>
      <w:numFmt w:val="bullet"/>
      <w:lvlText w:val="•"/>
      <w:lvlJc w:val="left"/>
      <w:pPr>
        <w:ind w:left="5183" w:hanging="369"/>
      </w:pPr>
      <w:rPr>
        <w:rFonts w:hint="default"/>
        <w:lang w:val="en-US" w:eastAsia="en-US" w:bidi="ar-SA"/>
      </w:rPr>
    </w:lvl>
    <w:lvl w:ilvl="8" w:tplc="8F46177E">
      <w:start w:val="1"/>
      <w:numFmt w:val="bullet"/>
      <w:lvlText w:val="•"/>
      <w:lvlJc w:val="left"/>
      <w:pPr>
        <w:ind w:left="5903" w:hanging="36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D4"/>
    <w:rsid w:val="004207D4"/>
    <w:rsid w:val="00830F66"/>
    <w:rsid w:val="00A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345609-B0A7-484F-BFA4-3EF1F680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Trebuchet MS" w:eastAsia="Trebuchet MS" w:hAnsi="Trebuchet MS" w:cs="Trebuchet M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98"/>
      <w:ind w:left="230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08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link w:val="TitleChar"/>
    <w:uiPriority w:val="1"/>
    <w:qFormat/>
    <w:pPr>
      <w:spacing w:before="195" w:line="462" w:lineRule="exact"/>
      <w:ind w:left="104"/>
    </w:pPr>
    <w:rPr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"/>
      <w:ind w:left="598" w:hanging="369"/>
    </w:pPr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2049"/>
    <customShpInfo spid="_x0000_s2053"/>
    <customShpInfo spid="_x0000_s2054"/>
    <customShpInfo spid="_x0000_s2052"/>
    <customShpInfo spid="_x0000_s2061"/>
    <customShpInfo spid="_x0000_s2062"/>
    <customShpInfo spid="_x0000_s2060"/>
    <customShpInfo spid="_x0000_s2063"/>
    <customShpInfo spid="_x0000_s2064"/>
    <customShpInfo spid="_x0000_s2065"/>
    <customShpInfo spid="_x0000_s2056"/>
    <customShpInfo spid="_x0000_s2057"/>
    <customShpInfo spid="_x0000_s2055"/>
    <customShpInfo spid="_x0000_s2058"/>
    <customShpInfo spid="_x0000_s2059"/>
    <customShpInfo spid="_x0000_s2067"/>
    <customShpInfo spid="_x0000_s2068"/>
    <customShpInfo spid="_x0000_s2066"/>
    <customShpInfo spid="_x0000_s2070"/>
    <customShpInfo spid="_x0000_s2071"/>
    <customShpInfo spid="_x0000_s2069"/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31"/>
    <customShpInfo spid="_x0000_s1045"/>
    <customShpInfo spid="_x0000_s1047"/>
    <customShpInfo spid="_x0000_s1048"/>
    <customShpInfo spid="_x0000_s1046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49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6 - Version 2 - June 2023</vt:lpstr>
    </vt:vector>
  </TitlesOfParts>
  <Company/>
  <LinksUpToDate>false</LinksUpToDate>
  <CharactersWithSpaces>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6 - Version 2 - June 2023</dc:title>
  <dc:creator>Data</dc:creator>
  <cp:lastModifiedBy>xtech</cp:lastModifiedBy>
  <cp:revision>2</cp:revision>
  <dcterms:created xsi:type="dcterms:W3CDTF">2024-12-18T07:09:00Z</dcterms:created>
  <dcterms:modified xsi:type="dcterms:W3CDTF">2024-12-18T07:09:00Z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Adobe InDesign 18.0 (Macintosh)</vt:lpwstr>
  </property>
  <property fmtid="{D5CDD505-2E9C-101B-9397-08002B2CF9AE}" pid="4" name="LastSaved">
    <vt:filetime>2024-12-12T00:00:00Z</vt:filetime>
  </property>
  <property fmtid="{D5CDD505-2E9C-101B-9397-08002B2CF9AE}" pid="5" name="KSOProductBuildVer">
    <vt:lpwstr>1033-5.7.1.8092</vt:lpwstr>
  </property>
</Properties>
</file>