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704" w:rsidRPr="00F73704" w:rsidRDefault="00127850" w:rsidP="00F944B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3</w:t>
      </w:r>
      <w:r w:rsidR="00367C0C">
        <w:rPr>
          <w:rFonts w:ascii="Times New Roman" w:hAnsi="Times New Roman" w:cs="Times New Roman"/>
          <w:b/>
          <w:sz w:val="32"/>
        </w:rPr>
        <w:t>2</w:t>
      </w:r>
      <w:r w:rsidR="00367C0C" w:rsidRPr="00367C0C">
        <w:rPr>
          <w:rFonts w:ascii="Times New Roman" w:hAnsi="Times New Roman" w:cs="Times New Roman"/>
          <w:b/>
          <w:sz w:val="32"/>
          <w:vertAlign w:val="superscript"/>
        </w:rPr>
        <w:t>nd</w:t>
      </w:r>
      <w:r w:rsidR="00367C0C">
        <w:rPr>
          <w:rFonts w:ascii="Times New Roman" w:hAnsi="Times New Roman" w:cs="Times New Roman"/>
          <w:b/>
          <w:sz w:val="32"/>
        </w:rPr>
        <w:t xml:space="preserve"> </w:t>
      </w:r>
      <w:r w:rsidR="00F73704" w:rsidRPr="00F73704">
        <w:rPr>
          <w:rFonts w:ascii="Times New Roman" w:hAnsi="Times New Roman" w:cs="Times New Roman"/>
          <w:b/>
          <w:sz w:val="32"/>
        </w:rPr>
        <w:t>Board Audit Committee Meeting</w:t>
      </w:r>
      <w:r w:rsidR="00F944B0">
        <w:rPr>
          <w:rFonts w:ascii="Times New Roman" w:hAnsi="Times New Roman" w:cs="Times New Roman"/>
          <w:b/>
          <w:sz w:val="32"/>
        </w:rPr>
        <w:t xml:space="preserve"> Agenda</w:t>
      </w:r>
    </w:p>
    <w:p w:rsidR="00F73704" w:rsidRPr="00143912" w:rsidRDefault="00F73704" w:rsidP="00F737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3704" w:rsidRPr="00143912" w:rsidRDefault="00A658B9" w:rsidP="00F737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Date: Friday 12</w:t>
      </w:r>
      <w:r w:rsidRPr="00A658B9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67C0C">
        <w:rPr>
          <w:rFonts w:ascii="Times New Roman" w:hAnsi="Times New Roman" w:cs="Times New Roman"/>
          <w:b/>
          <w:sz w:val="28"/>
          <w:szCs w:val="28"/>
        </w:rPr>
        <w:t xml:space="preserve">September, </w:t>
      </w:r>
      <w:r w:rsidR="0035257E">
        <w:rPr>
          <w:rFonts w:ascii="Times New Roman" w:hAnsi="Times New Roman" w:cs="Times New Roman"/>
          <w:b/>
          <w:sz w:val="28"/>
          <w:szCs w:val="28"/>
        </w:rPr>
        <w:t>2025</w:t>
      </w:r>
    </w:p>
    <w:p w:rsidR="00F73704" w:rsidRPr="00F73704" w:rsidRDefault="009A54E4" w:rsidP="00F737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Venue: Bhutan Post </w:t>
      </w:r>
      <w:r w:rsidR="0035257E">
        <w:rPr>
          <w:rFonts w:ascii="Times New Roman" w:hAnsi="Times New Roman" w:cs="Times New Roman"/>
          <w:b/>
          <w:sz w:val="28"/>
          <w:szCs w:val="28"/>
        </w:rPr>
        <w:t xml:space="preserve">Mini </w:t>
      </w:r>
      <w:r w:rsidR="00F73704" w:rsidRPr="00F73704">
        <w:rPr>
          <w:rFonts w:ascii="Times New Roman" w:hAnsi="Times New Roman" w:cs="Times New Roman"/>
          <w:b/>
          <w:sz w:val="28"/>
          <w:szCs w:val="28"/>
        </w:rPr>
        <w:t>Conference Hall</w:t>
      </w:r>
    </w:p>
    <w:p w:rsidR="00F73704" w:rsidRPr="00F73704" w:rsidRDefault="00245642" w:rsidP="00F737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Time</w:t>
      </w:r>
      <w:r w:rsidR="0090168F">
        <w:rPr>
          <w:rFonts w:ascii="Times New Roman" w:hAnsi="Times New Roman" w:cs="Times New Roman"/>
          <w:b/>
          <w:sz w:val="28"/>
          <w:szCs w:val="28"/>
        </w:rPr>
        <w:t>: 9:3</w:t>
      </w:r>
      <w:r w:rsidR="0035257E">
        <w:rPr>
          <w:rFonts w:ascii="Times New Roman" w:hAnsi="Times New Roman" w:cs="Times New Roman"/>
          <w:b/>
          <w:sz w:val="28"/>
          <w:szCs w:val="28"/>
        </w:rPr>
        <w:t>0 AM</w:t>
      </w:r>
    </w:p>
    <w:p w:rsidR="00F73704" w:rsidRPr="00F73704" w:rsidRDefault="00F73704" w:rsidP="00F73704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F73704">
        <w:rPr>
          <w:rFonts w:ascii="Times New Roman" w:hAnsi="Times New Roman" w:cs="Times New Roman"/>
          <w:noProof/>
          <w:szCs w:val="22"/>
          <w:lang w:val="en-US" w:bidi="ar-SA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E1C203C" wp14:editId="780D8160">
                <wp:simplePos x="0" y="0"/>
                <wp:positionH relativeFrom="column">
                  <wp:posOffset>-245745</wp:posOffset>
                </wp:positionH>
                <wp:positionV relativeFrom="paragraph">
                  <wp:posOffset>32384</wp:posOffset>
                </wp:positionV>
                <wp:extent cx="6632575" cy="0"/>
                <wp:effectExtent l="0" t="0" r="3492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2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34AA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19.35pt;margin-top:2.55pt;width:522.2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"/>
            </w:pict>
          </mc:Fallback>
        </mc:AlternateContent>
      </w:r>
    </w:p>
    <w:p w:rsidR="00F73704" w:rsidRDefault="00F73704" w:rsidP="00F7370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73704" w:rsidRPr="00A37788" w:rsidRDefault="00F73704" w:rsidP="00C50433">
      <w:pPr>
        <w:spacing w:before="120" w:after="120" w:line="120" w:lineRule="atLeast"/>
        <w:ind w:left="-142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37788">
        <w:rPr>
          <w:rFonts w:ascii="Times New Roman" w:hAnsi="Times New Roman" w:cs="Times New Roman"/>
          <w:b/>
          <w:sz w:val="26"/>
          <w:szCs w:val="26"/>
        </w:rPr>
        <w:t>Order of Business</w:t>
      </w:r>
    </w:p>
    <w:p w:rsidR="00F73704" w:rsidRPr="00D648B4" w:rsidRDefault="00F73704" w:rsidP="006C3B39">
      <w:pPr>
        <w:spacing w:before="120" w:after="120" w:line="120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F73704" w:rsidRPr="00D648B4" w:rsidRDefault="00367C0C" w:rsidP="00D648B4">
      <w:pPr>
        <w:tabs>
          <w:tab w:val="left" w:pos="709"/>
        </w:tabs>
        <w:spacing w:before="120" w:after="120" w:line="120" w:lineRule="atLeast"/>
        <w:ind w:hanging="142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32</w:t>
      </w:r>
      <w:r w:rsidR="00F73704" w:rsidRPr="00D648B4">
        <w:rPr>
          <w:rFonts w:ascii="Times New Roman" w:hAnsi="Times New Roman" w:cs="Times New Roman"/>
          <w:bCs/>
          <w:sz w:val="26"/>
          <w:szCs w:val="26"/>
        </w:rPr>
        <w:t>.01.</w:t>
      </w:r>
      <w:r w:rsidR="00F73704" w:rsidRPr="00D648B4">
        <w:rPr>
          <w:rFonts w:ascii="Times New Roman" w:hAnsi="Times New Roman" w:cs="Times New Roman"/>
          <w:bCs/>
          <w:sz w:val="26"/>
          <w:szCs w:val="26"/>
        </w:rPr>
        <w:tab/>
        <w:t>Call to Order</w:t>
      </w:r>
    </w:p>
    <w:p w:rsidR="00F73704" w:rsidRPr="00D648B4" w:rsidRDefault="00F73704" w:rsidP="00E169DF">
      <w:pPr>
        <w:spacing w:before="120" w:after="120" w:line="12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:rsidR="00F73704" w:rsidRPr="00D648B4" w:rsidRDefault="00367C0C" w:rsidP="00D648B4">
      <w:pPr>
        <w:tabs>
          <w:tab w:val="left" w:pos="709"/>
        </w:tabs>
        <w:spacing w:before="120" w:after="120" w:line="120" w:lineRule="atLeast"/>
        <w:ind w:hanging="142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32</w:t>
      </w:r>
      <w:r w:rsidR="00F73704" w:rsidRPr="00D648B4">
        <w:rPr>
          <w:rFonts w:ascii="Times New Roman" w:hAnsi="Times New Roman" w:cs="Times New Roman"/>
          <w:bCs/>
          <w:sz w:val="26"/>
          <w:szCs w:val="26"/>
        </w:rPr>
        <w:t>.02.</w:t>
      </w:r>
      <w:r w:rsidR="00F73704" w:rsidRPr="00D648B4">
        <w:rPr>
          <w:rFonts w:ascii="Times New Roman" w:hAnsi="Times New Roman" w:cs="Times New Roman"/>
          <w:bCs/>
          <w:sz w:val="26"/>
          <w:szCs w:val="26"/>
        </w:rPr>
        <w:tab/>
        <w:t>Adoption of the Agenda</w:t>
      </w:r>
    </w:p>
    <w:p w:rsidR="00F73704" w:rsidRPr="00D648B4" w:rsidRDefault="00F73704" w:rsidP="006C3B39">
      <w:pPr>
        <w:spacing w:before="120" w:after="120" w:line="120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DC05B2" w:rsidRDefault="00367C0C" w:rsidP="00424645">
      <w:pPr>
        <w:spacing w:before="120" w:after="120" w:line="120" w:lineRule="atLeast"/>
        <w:ind w:left="-142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32</w:t>
      </w:r>
      <w:r w:rsidR="00F73704" w:rsidRPr="00D648B4">
        <w:rPr>
          <w:rFonts w:ascii="Times New Roman" w:hAnsi="Times New Roman" w:cs="Times New Roman"/>
          <w:bCs/>
          <w:sz w:val="26"/>
          <w:szCs w:val="26"/>
        </w:rPr>
        <w:t>.03.</w:t>
      </w:r>
      <w:r w:rsidR="00F73704" w:rsidRPr="00D648B4">
        <w:rPr>
          <w:rFonts w:ascii="Times New Roman" w:hAnsi="Times New Roman" w:cs="Times New Roman"/>
          <w:bCs/>
          <w:sz w:val="26"/>
          <w:szCs w:val="26"/>
        </w:rPr>
        <w:tab/>
        <w:t>Declaration of Conflict of Interest (Annexure I)</w:t>
      </w:r>
    </w:p>
    <w:p w:rsidR="00BC75E9" w:rsidRDefault="00BC75E9" w:rsidP="00BC75E9">
      <w:pPr>
        <w:spacing w:before="120" w:after="120" w:line="256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732872" w:rsidRDefault="00367C0C" w:rsidP="00BC75E9">
      <w:pPr>
        <w:spacing w:before="120" w:after="120" w:line="256" w:lineRule="auto"/>
        <w:ind w:hanging="9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6"/>
          <w:szCs w:val="26"/>
        </w:rPr>
        <w:t>32</w:t>
      </w:r>
      <w:r w:rsidR="000A6732">
        <w:rPr>
          <w:rFonts w:ascii="Times New Roman" w:hAnsi="Times New Roman" w:cs="Times New Roman"/>
          <w:bCs/>
          <w:sz w:val="26"/>
          <w:szCs w:val="26"/>
        </w:rPr>
        <w:t xml:space="preserve">.04.   </w:t>
      </w:r>
      <w:r w:rsidR="00820D58">
        <w:rPr>
          <w:rFonts w:ascii="Times New Roman" w:eastAsia="Times New Roman" w:hAnsi="Times New Roman" w:cs="Times New Roman"/>
          <w:sz w:val="24"/>
          <w:szCs w:val="24"/>
        </w:rPr>
        <w:t xml:space="preserve">Endorsement of </w:t>
      </w:r>
      <w:bookmarkStart w:id="0" w:name="_GoBack"/>
      <w:bookmarkEnd w:id="0"/>
      <w:r w:rsidR="00732872" w:rsidRPr="00877738">
        <w:rPr>
          <w:rFonts w:ascii="Times New Roman" w:eastAsia="Times New Roman" w:hAnsi="Times New Roman" w:cs="Times New Roman"/>
          <w:sz w:val="24"/>
          <w:szCs w:val="24"/>
        </w:rPr>
        <w:t xml:space="preserve"> 31</w:t>
      </w:r>
      <w:r w:rsidR="00732872" w:rsidRPr="0087773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 w:rsidR="005634C6">
        <w:rPr>
          <w:rFonts w:ascii="Times New Roman" w:eastAsia="Times New Roman" w:hAnsi="Times New Roman" w:cs="Times New Roman"/>
          <w:sz w:val="24"/>
          <w:szCs w:val="24"/>
        </w:rPr>
        <w:t xml:space="preserve"> BAC minutes</w:t>
      </w:r>
      <w:r w:rsidR="00732872" w:rsidRPr="00877738">
        <w:rPr>
          <w:rFonts w:ascii="Times New Roman" w:eastAsia="Times New Roman" w:hAnsi="Times New Roman" w:cs="Times New Roman"/>
          <w:sz w:val="24"/>
          <w:szCs w:val="24"/>
        </w:rPr>
        <w:t xml:space="preserve"> of meeting held on 11</w:t>
      </w:r>
      <w:r w:rsidR="00732872" w:rsidRPr="0087773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732872" w:rsidRPr="00877738">
        <w:rPr>
          <w:rFonts w:ascii="Times New Roman" w:eastAsia="Times New Roman" w:hAnsi="Times New Roman" w:cs="Times New Roman"/>
          <w:sz w:val="24"/>
          <w:szCs w:val="24"/>
        </w:rPr>
        <w:t xml:space="preserve"> July, 2025</w:t>
      </w:r>
    </w:p>
    <w:p w:rsidR="00F328D9" w:rsidRDefault="00F328D9" w:rsidP="00961FB4">
      <w:pPr>
        <w:spacing w:before="120" w:after="120" w:line="120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F328D9" w:rsidRDefault="00367C0C" w:rsidP="003172A7">
      <w:pPr>
        <w:spacing w:before="120" w:after="120" w:line="120" w:lineRule="atLeast"/>
        <w:ind w:left="-142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32</w:t>
      </w:r>
      <w:r w:rsidR="00F35DA8">
        <w:rPr>
          <w:rFonts w:ascii="Times New Roman" w:hAnsi="Times New Roman" w:cs="Times New Roman"/>
          <w:bCs/>
          <w:sz w:val="26"/>
          <w:szCs w:val="26"/>
        </w:rPr>
        <w:t>.05</w:t>
      </w:r>
      <w:r w:rsidR="00424645">
        <w:rPr>
          <w:rFonts w:ascii="Times New Roman" w:hAnsi="Times New Roman" w:cs="Times New Roman"/>
          <w:bCs/>
          <w:sz w:val="26"/>
          <w:szCs w:val="26"/>
        </w:rPr>
        <w:t>.</w:t>
      </w:r>
      <w:r w:rsidR="007B7F1B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961FB4">
        <w:rPr>
          <w:rFonts w:ascii="Times New Roman" w:hAnsi="Times New Roman" w:cs="Times New Roman"/>
          <w:bCs/>
          <w:sz w:val="26"/>
          <w:szCs w:val="26"/>
        </w:rPr>
        <w:t xml:space="preserve">  </w:t>
      </w:r>
      <w:r w:rsidR="00F35DA8">
        <w:rPr>
          <w:rFonts w:ascii="Times New Roman" w:hAnsi="Times New Roman" w:cs="Times New Roman"/>
          <w:bCs/>
          <w:sz w:val="26"/>
          <w:szCs w:val="26"/>
        </w:rPr>
        <w:t>Brief update on arbitration case of Gelephu Building (Presentation by Engineer)</w:t>
      </w:r>
    </w:p>
    <w:p w:rsidR="00F35DA8" w:rsidRDefault="00F35DA8" w:rsidP="003172A7">
      <w:pPr>
        <w:spacing w:before="120" w:after="120" w:line="120" w:lineRule="atLeast"/>
        <w:ind w:left="-142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F35DA8" w:rsidRDefault="00F35DA8" w:rsidP="003172A7">
      <w:pPr>
        <w:spacing w:before="120" w:after="120" w:line="120" w:lineRule="atLeast"/>
        <w:ind w:left="-142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32.06</w:t>
      </w:r>
      <w:r>
        <w:rPr>
          <w:rFonts w:ascii="Times New Roman" w:hAnsi="Times New Roman" w:cs="Times New Roman"/>
          <w:bCs/>
          <w:sz w:val="26"/>
          <w:szCs w:val="26"/>
        </w:rPr>
        <w:tab/>
        <w:t>Revenue achievement by Marketing Expert (Presentation by marketing head)</w:t>
      </w:r>
    </w:p>
    <w:p w:rsidR="00F35DA8" w:rsidRDefault="00F35DA8" w:rsidP="003172A7">
      <w:pPr>
        <w:spacing w:before="120" w:after="120" w:line="120" w:lineRule="atLeast"/>
        <w:ind w:left="-142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F35DA8" w:rsidRDefault="00F35DA8" w:rsidP="003172A7">
      <w:pPr>
        <w:spacing w:before="120" w:after="120" w:line="120" w:lineRule="atLeast"/>
        <w:ind w:left="-142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31.07</w:t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Update on </w:t>
      </w:r>
      <w:r w:rsidR="00877738">
        <w:rPr>
          <w:rFonts w:ascii="Times New Roman" w:hAnsi="Times New Roman" w:cs="Times New Roman"/>
          <w:bCs/>
          <w:sz w:val="26"/>
          <w:szCs w:val="26"/>
        </w:rPr>
        <w:t>recent tax audit by RRCO team as of 25</w:t>
      </w:r>
      <w:r w:rsidR="00877738" w:rsidRPr="00877738">
        <w:rPr>
          <w:rFonts w:ascii="Times New Roman" w:hAnsi="Times New Roman" w:cs="Times New Roman"/>
          <w:bCs/>
          <w:sz w:val="26"/>
          <w:szCs w:val="26"/>
          <w:vertAlign w:val="superscript"/>
        </w:rPr>
        <w:t>th</w:t>
      </w:r>
      <w:r w:rsidR="00877738">
        <w:rPr>
          <w:rFonts w:ascii="Times New Roman" w:hAnsi="Times New Roman" w:cs="Times New Roman"/>
          <w:bCs/>
          <w:sz w:val="26"/>
          <w:szCs w:val="26"/>
        </w:rPr>
        <w:t xml:space="preserve"> August, 2025 (Annexure II)</w:t>
      </w:r>
    </w:p>
    <w:p w:rsidR="00F328D9" w:rsidRDefault="00F328D9" w:rsidP="00F7692C">
      <w:pPr>
        <w:spacing w:before="120" w:after="120" w:line="120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285647" w:rsidRDefault="00367C0C" w:rsidP="007B7F1B">
      <w:pPr>
        <w:spacing w:before="120" w:after="120" w:line="120" w:lineRule="atLeast"/>
        <w:ind w:left="-142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32</w:t>
      </w:r>
      <w:r w:rsidR="00877738">
        <w:rPr>
          <w:rFonts w:ascii="Times New Roman" w:hAnsi="Times New Roman" w:cs="Times New Roman"/>
          <w:bCs/>
          <w:sz w:val="26"/>
          <w:szCs w:val="26"/>
        </w:rPr>
        <w:t>.08</w:t>
      </w:r>
      <w:r w:rsidR="00424645">
        <w:rPr>
          <w:rFonts w:ascii="Times New Roman" w:hAnsi="Times New Roman" w:cs="Times New Roman"/>
          <w:bCs/>
          <w:sz w:val="26"/>
          <w:szCs w:val="26"/>
        </w:rPr>
        <w:t>.</w:t>
      </w:r>
      <w:r w:rsidR="00852F8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961FB4">
        <w:rPr>
          <w:rFonts w:ascii="Times New Roman" w:hAnsi="Times New Roman" w:cs="Times New Roman"/>
          <w:bCs/>
          <w:sz w:val="26"/>
          <w:szCs w:val="26"/>
        </w:rPr>
        <w:t xml:space="preserve">  </w:t>
      </w:r>
      <w:r w:rsidR="0035257E">
        <w:rPr>
          <w:rFonts w:ascii="Times New Roman" w:hAnsi="Times New Roman" w:cs="Times New Roman"/>
          <w:bCs/>
          <w:sz w:val="26"/>
          <w:szCs w:val="26"/>
        </w:rPr>
        <w:t>Brief upd</w:t>
      </w:r>
      <w:r w:rsidR="00C545D2">
        <w:rPr>
          <w:rFonts w:ascii="Times New Roman" w:hAnsi="Times New Roman" w:cs="Times New Roman"/>
          <w:bCs/>
          <w:sz w:val="26"/>
          <w:szCs w:val="26"/>
        </w:rPr>
        <w:t>ate on Philately handing/taking</w:t>
      </w:r>
    </w:p>
    <w:p w:rsidR="007B7F1B" w:rsidRDefault="007B7F1B" w:rsidP="007B7F1B">
      <w:pPr>
        <w:spacing w:before="120" w:after="120" w:line="120" w:lineRule="atLeast"/>
        <w:ind w:left="-142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F328D9" w:rsidRDefault="00367C0C" w:rsidP="003172A7">
      <w:pPr>
        <w:spacing w:before="120" w:after="120" w:line="120" w:lineRule="atLeast"/>
        <w:ind w:left="-142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32</w:t>
      </w:r>
      <w:r w:rsidR="00877738">
        <w:rPr>
          <w:rFonts w:ascii="Times New Roman" w:hAnsi="Times New Roman" w:cs="Times New Roman"/>
          <w:bCs/>
          <w:sz w:val="26"/>
          <w:szCs w:val="26"/>
        </w:rPr>
        <w:t>.09</w:t>
      </w:r>
      <w:r w:rsidR="00852F88">
        <w:rPr>
          <w:rFonts w:ascii="Times New Roman" w:hAnsi="Times New Roman" w:cs="Times New Roman"/>
          <w:bCs/>
          <w:sz w:val="26"/>
          <w:szCs w:val="26"/>
        </w:rPr>
        <w:t xml:space="preserve">. </w:t>
      </w:r>
      <w:r w:rsidR="00961FB4">
        <w:rPr>
          <w:rFonts w:ascii="Times New Roman" w:hAnsi="Times New Roman" w:cs="Times New Roman"/>
          <w:bCs/>
          <w:sz w:val="26"/>
          <w:szCs w:val="26"/>
        </w:rPr>
        <w:t xml:space="preserve">  </w:t>
      </w:r>
      <w:r w:rsidR="00F328D9">
        <w:rPr>
          <w:rFonts w:ascii="Times New Roman" w:hAnsi="Times New Roman" w:cs="Times New Roman"/>
          <w:bCs/>
          <w:sz w:val="26"/>
          <w:szCs w:val="26"/>
        </w:rPr>
        <w:t>Any other matters</w:t>
      </w:r>
    </w:p>
    <w:p w:rsidR="00643ED3" w:rsidRDefault="00643ED3" w:rsidP="00B87ECA">
      <w:pPr>
        <w:spacing w:before="120" w:after="120" w:line="120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643ED3" w:rsidRDefault="00367C0C" w:rsidP="00721F77">
      <w:pPr>
        <w:spacing w:before="120" w:after="120" w:line="120" w:lineRule="atLeast"/>
        <w:ind w:left="-142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32</w:t>
      </w:r>
      <w:r w:rsidR="00877738">
        <w:rPr>
          <w:rFonts w:ascii="Times New Roman" w:hAnsi="Times New Roman" w:cs="Times New Roman"/>
          <w:bCs/>
          <w:sz w:val="26"/>
          <w:szCs w:val="26"/>
        </w:rPr>
        <w:t>.10</w:t>
      </w:r>
      <w:r w:rsidR="00643ED3">
        <w:rPr>
          <w:rFonts w:ascii="Times New Roman" w:hAnsi="Times New Roman" w:cs="Times New Roman"/>
          <w:bCs/>
          <w:sz w:val="26"/>
          <w:szCs w:val="26"/>
        </w:rPr>
        <w:t xml:space="preserve">. </w:t>
      </w:r>
      <w:r w:rsidR="00961FB4">
        <w:rPr>
          <w:rFonts w:ascii="Times New Roman" w:hAnsi="Times New Roman" w:cs="Times New Roman"/>
          <w:bCs/>
          <w:sz w:val="26"/>
          <w:szCs w:val="26"/>
        </w:rPr>
        <w:t xml:space="preserve">  </w:t>
      </w:r>
      <w:r w:rsidR="00643ED3">
        <w:rPr>
          <w:rFonts w:ascii="Times New Roman" w:hAnsi="Times New Roman" w:cs="Times New Roman"/>
          <w:bCs/>
          <w:sz w:val="26"/>
          <w:szCs w:val="26"/>
        </w:rPr>
        <w:t>Adjournment of the Meeting.</w:t>
      </w:r>
    </w:p>
    <w:p w:rsidR="00266E3A" w:rsidRDefault="00266E3A" w:rsidP="00721F77">
      <w:pPr>
        <w:spacing w:before="120" w:after="120" w:line="120" w:lineRule="atLeast"/>
        <w:ind w:left="-142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266E3A" w:rsidRDefault="00266E3A" w:rsidP="00721F77">
      <w:pPr>
        <w:spacing w:before="120" w:after="120" w:line="120" w:lineRule="atLeast"/>
        <w:ind w:left="-142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92079B" w:rsidRDefault="0092079B" w:rsidP="003D7247">
      <w:pPr>
        <w:spacing w:before="120" w:after="120" w:line="120" w:lineRule="atLeast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A20C77" w:rsidRDefault="00A20C77" w:rsidP="003D7247">
      <w:pPr>
        <w:spacing w:before="120" w:after="120" w:line="120" w:lineRule="atLeast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E27AFD" w:rsidRDefault="00E27AFD" w:rsidP="003D7247">
      <w:pPr>
        <w:spacing w:before="120" w:after="120" w:line="120" w:lineRule="atLeast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E27AFD" w:rsidRDefault="00E27AFD" w:rsidP="003D7247">
      <w:pPr>
        <w:spacing w:before="120" w:after="120" w:line="120" w:lineRule="atLeast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415B22" w:rsidRDefault="00415B22" w:rsidP="003D7247">
      <w:pPr>
        <w:spacing w:before="120" w:after="120" w:line="120" w:lineRule="atLeast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415B22" w:rsidSect="002B7446">
      <w:pgSz w:w="11906" w:h="16838"/>
      <w:pgMar w:top="1276" w:right="1133" w:bottom="1440" w:left="1134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2650" w:rsidRDefault="00E72650" w:rsidP="000659BA">
      <w:pPr>
        <w:spacing w:after="0" w:line="240" w:lineRule="auto"/>
      </w:pPr>
      <w:r>
        <w:separator/>
      </w:r>
    </w:p>
  </w:endnote>
  <w:endnote w:type="continuationSeparator" w:id="0">
    <w:p w:rsidR="00E72650" w:rsidRDefault="00E72650" w:rsidP="00065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2650" w:rsidRDefault="00E72650" w:rsidP="000659BA">
      <w:pPr>
        <w:spacing w:after="0" w:line="240" w:lineRule="auto"/>
      </w:pPr>
      <w:r>
        <w:separator/>
      </w:r>
    </w:p>
  </w:footnote>
  <w:footnote w:type="continuationSeparator" w:id="0">
    <w:p w:rsidR="00E72650" w:rsidRDefault="00E72650" w:rsidP="000659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D6177"/>
    <w:multiLevelType w:val="hybridMultilevel"/>
    <w:tmpl w:val="6BEE1EF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C131F3"/>
    <w:multiLevelType w:val="multilevel"/>
    <w:tmpl w:val="04A0CCE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27E4611"/>
    <w:multiLevelType w:val="multilevel"/>
    <w:tmpl w:val="5712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70D39"/>
    <w:multiLevelType w:val="multilevel"/>
    <w:tmpl w:val="C7048B2E"/>
    <w:lvl w:ilvl="0">
      <w:start w:val="28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7A919AD"/>
    <w:multiLevelType w:val="multilevel"/>
    <w:tmpl w:val="82323102"/>
    <w:lvl w:ilvl="0">
      <w:start w:val="28"/>
      <w:numFmt w:val="decimal"/>
      <w:lvlText w:val="%1"/>
      <w:lvlJc w:val="left"/>
      <w:pPr>
        <w:ind w:left="540" w:hanging="540"/>
      </w:pPr>
    </w:lvl>
    <w:lvl w:ilvl="1">
      <w:start w:val="5"/>
      <w:numFmt w:val="decimalZero"/>
      <w:lvlText w:val="%1.%2"/>
      <w:lvlJc w:val="left"/>
      <w:pPr>
        <w:ind w:left="540" w:hanging="54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38531349"/>
    <w:multiLevelType w:val="hybridMultilevel"/>
    <w:tmpl w:val="DDD48784"/>
    <w:lvl w:ilvl="0" w:tplc="A5AA0E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14556"/>
    <w:multiLevelType w:val="hybridMultilevel"/>
    <w:tmpl w:val="B9EE975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424C1558"/>
    <w:multiLevelType w:val="multilevel"/>
    <w:tmpl w:val="2A80F5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4AD645D"/>
    <w:multiLevelType w:val="hybridMultilevel"/>
    <w:tmpl w:val="18700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6F2FA3"/>
    <w:multiLevelType w:val="multilevel"/>
    <w:tmpl w:val="8A66E59E"/>
    <w:lvl w:ilvl="0">
      <w:start w:val="28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92F1BED"/>
    <w:multiLevelType w:val="multilevel"/>
    <w:tmpl w:val="F2D8F55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FC869FB"/>
    <w:multiLevelType w:val="hybridMultilevel"/>
    <w:tmpl w:val="1B7E1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1"/>
  </w:num>
  <w:num w:numId="5">
    <w:abstractNumId w:val="8"/>
  </w:num>
  <w:num w:numId="6">
    <w:abstractNumId w:val="2"/>
  </w:num>
  <w:num w:numId="7">
    <w:abstractNumId w:val="4"/>
  </w:num>
  <w:num w:numId="8">
    <w:abstractNumId w:val="7"/>
  </w:num>
  <w:num w:numId="9">
    <w:abstractNumId w:val="1"/>
  </w:num>
  <w:num w:numId="10">
    <w:abstractNumId w:val="10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0AE"/>
    <w:rsid w:val="0001304F"/>
    <w:rsid w:val="000349AC"/>
    <w:rsid w:val="000427F7"/>
    <w:rsid w:val="00044CE1"/>
    <w:rsid w:val="000659BA"/>
    <w:rsid w:val="0007127E"/>
    <w:rsid w:val="000765C2"/>
    <w:rsid w:val="0007717D"/>
    <w:rsid w:val="00084D4E"/>
    <w:rsid w:val="00086DD6"/>
    <w:rsid w:val="000A6732"/>
    <w:rsid w:val="000B2419"/>
    <w:rsid w:val="000D2775"/>
    <w:rsid w:val="000D3362"/>
    <w:rsid w:val="000D63FC"/>
    <w:rsid w:val="000E3DD5"/>
    <w:rsid w:val="000E745F"/>
    <w:rsid w:val="000F5FD5"/>
    <w:rsid w:val="001000AE"/>
    <w:rsid w:val="00102C27"/>
    <w:rsid w:val="001037AA"/>
    <w:rsid w:val="00115B90"/>
    <w:rsid w:val="001240A7"/>
    <w:rsid w:val="00127850"/>
    <w:rsid w:val="001403E6"/>
    <w:rsid w:val="0014041F"/>
    <w:rsid w:val="00143912"/>
    <w:rsid w:val="001804D5"/>
    <w:rsid w:val="00187BA1"/>
    <w:rsid w:val="001D584C"/>
    <w:rsid w:val="001F2552"/>
    <w:rsid w:val="00211E86"/>
    <w:rsid w:val="002120E1"/>
    <w:rsid w:val="002122B8"/>
    <w:rsid w:val="002214F5"/>
    <w:rsid w:val="00225F8D"/>
    <w:rsid w:val="00245642"/>
    <w:rsid w:val="00253851"/>
    <w:rsid w:val="0025635D"/>
    <w:rsid w:val="002651A3"/>
    <w:rsid w:val="00266E3A"/>
    <w:rsid w:val="00271EC2"/>
    <w:rsid w:val="00285647"/>
    <w:rsid w:val="00285B48"/>
    <w:rsid w:val="0029566F"/>
    <w:rsid w:val="00296644"/>
    <w:rsid w:val="002B7446"/>
    <w:rsid w:val="002B7D91"/>
    <w:rsid w:val="002C1FF8"/>
    <w:rsid w:val="002C65C6"/>
    <w:rsid w:val="002C7A8F"/>
    <w:rsid w:val="00300849"/>
    <w:rsid w:val="00312585"/>
    <w:rsid w:val="00312725"/>
    <w:rsid w:val="003172A7"/>
    <w:rsid w:val="0035257E"/>
    <w:rsid w:val="00356F95"/>
    <w:rsid w:val="00367C0C"/>
    <w:rsid w:val="003764B7"/>
    <w:rsid w:val="0039186B"/>
    <w:rsid w:val="003B29A9"/>
    <w:rsid w:val="003B6F4F"/>
    <w:rsid w:val="003B7E6C"/>
    <w:rsid w:val="003D4379"/>
    <w:rsid w:val="003D7247"/>
    <w:rsid w:val="003F73A6"/>
    <w:rsid w:val="00406A96"/>
    <w:rsid w:val="00414E38"/>
    <w:rsid w:val="00415B22"/>
    <w:rsid w:val="00424645"/>
    <w:rsid w:val="00424791"/>
    <w:rsid w:val="004247FE"/>
    <w:rsid w:val="00442C72"/>
    <w:rsid w:val="00452992"/>
    <w:rsid w:val="00454B59"/>
    <w:rsid w:val="00456199"/>
    <w:rsid w:val="00457D97"/>
    <w:rsid w:val="00462EF6"/>
    <w:rsid w:val="00471C9D"/>
    <w:rsid w:val="00476720"/>
    <w:rsid w:val="004829E1"/>
    <w:rsid w:val="004A17A2"/>
    <w:rsid w:val="004A4E4D"/>
    <w:rsid w:val="004B5571"/>
    <w:rsid w:val="004C044F"/>
    <w:rsid w:val="004C4D23"/>
    <w:rsid w:val="005011C0"/>
    <w:rsid w:val="005111EC"/>
    <w:rsid w:val="00514C6A"/>
    <w:rsid w:val="00515A11"/>
    <w:rsid w:val="00520A9B"/>
    <w:rsid w:val="005217C3"/>
    <w:rsid w:val="00526BD3"/>
    <w:rsid w:val="00540E2A"/>
    <w:rsid w:val="00541E37"/>
    <w:rsid w:val="0054554A"/>
    <w:rsid w:val="0054603F"/>
    <w:rsid w:val="005634C6"/>
    <w:rsid w:val="00563CE6"/>
    <w:rsid w:val="00566A8B"/>
    <w:rsid w:val="00572F6C"/>
    <w:rsid w:val="005825EB"/>
    <w:rsid w:val="005A2F88"/>
    <w:rsid w:val="005A58B6"/>
    <w:rsid w:val="005A5D40"/>
    <w:rsid w:val="005F36F9"/>
    <w:rsid w:val="00600733"/>
    <w:rsid w:val="0062708E"/>
    <w:rsid w:val="00640895"/>
    <w:rsid w:val="006431A2"/>
    <w:rsid w:val="00643ED3"/>
    <w:rsid w:val="0064793C"/>
    <w:rsid w:val="006533A4"/>
    <w:rsid w:val="00660045"/>
    <w:rsid w:val="006641AF"/>
    <w:rsid w:val="00683246"/>
    <w:rsid w:val="006B78B7"/>
    <w:rsid w:val="006C3B39"/>
    <w:rsid w:val="006C579C"/>
    <w:rsid w:val="006D164D"/>
    <w:rsid w:val="006E02B1"/>
    <w:rsid w:val="006F21C6"/>
    <w:rsid w:val="007025DE"/>
    <w:rsid w:val="007043D6"/>
    <w:rsid w:val="00721F77"/>
    <w:rsid w:val="0072524E"/>
    <w:rsid w:val="007277F3"/>
    <w:rsid w:val="00732872"/>
    <w:rsid w:val="007550E8"/>
    <w:rsid w:val="0075553E"/>
    <w:rsid w:val="00765335"/>
    <w:rsid w:val="00794D54"/>
    <w:rsid w:val="007B7F1B"/>
    <w:rsid w:val="007C4075"/>
    <w:rsid w:val="00802167"/>
    <w:rsid w:val="00811334"/>
    <w:rsid w:val="00820D58"/>
    <w:rsid w:val="008345F5"/>
    <w:rsid w:val="00844165"/>
    <w:rsid w:val="00852F88"/>
    <w:rsid w:val="00857A69"/>
    <w:rsid w:val="00877738"/>
    <w:rsid w:val="00883AA5"/>
    <w:rsid w:val="00894343"/>
    <w:rsid w:val="008B185A"/>
    <w:rsid w:val="008B1F89"/>
    <w:rsid w:val="008D14C9"/>
    <w:rsid w:val="008E7141"/>
    <w:rsid w:val="0090168F"/>
    <w:rsid w:val="009018B6"/>
    <w:rsid w:val="009042EF"/>
    <w:rsid w:val="00916A38"/>
    <w:rsid w:val="0092079B"/>
    <w:rsid w:val="00923D6F"/>
    <w:rsid w:val="009273E5"/>
    <w:rsid w:val="00937019"/>
    <w:rsid w:val="00937439"/>
    <w:rsid w:val="009437E6"/>
    <w:rsid w:val="009576E4"/>
    <w:rsid w:val="00961FB4"/>
    <w:rsid w:val="00970C81"/>
    <w:rsid w:val="00971574"/>
    <w:rsid w:val="00973887"/>
    <w:rsid w:val="009A54E4"/>
    <w:rsid w:val="009C7FD7"/>
    <w:rsid w:val="009D533C"/>
    <w:rsid w:val="009E4AAF"/>
    <w:rsid w:val="009F22C6"/>
    <w:rsid w:val="00A16C16"/>
    <w:rsid w:val="00A201BD"/>
    <w:rsid w:val="00A20C77"/>
    <w:rsid w:val="00A370A1"/>
    <w:rsid w:val="00A37788"/>
    <w:rsid w:val="00A658B9"/>
    <w:rsid w:val="00A71400"/>
    <w:rsid w:val="00A7490D"/>
    <w:rsid w:val="00A91991"/>
    <w:rsid w:val="00AB7A26"/>
    <w:rsid w:val="00AE3D43"/>
    <w:rsid w:val="00AE3F7D"/>
    <w:rsid w:val="00AF2E63"/>
    <w:rsid w:val="00B0284E"/>
    <w:rsid w:val="00B333C1"/>
    <w:rsid w:val="00B3370C"/>
    <w:rsid w:val="00B42A1C"/>
    <w:rsid w:val="00B5763C"/>
    <w:rsid w:val="00B66DCA"/>
    <w:rsid w:val="00B81D64"/>
    <w:rsid w:val="00B84674"/>
    <w:rsid w:val="00B87ECA"/>
    <w:rsid w:val="00B90E33"/>
    <w:rsid w:val="00BA7FA1"/>
    <w:rsid w:val="00BB2399"/>
    <w:rsid w:val="00BB2871"/>
    <w:rsid w:val="00BC75E9"/>
    <w:rsid w:val="00BD5004"/>
    <w:rsid w:val="00BD6B73"/>
    <w:rsid w:val="00BE1A2A"/>
    <w:rsid w:val="00BE1B7D"/>
    <w:rsid w:val="00BF0F0E"/>
    <w:rsid w:val="00BF4222"/>
    <w:rsid w:val="00C124BB"/>
    <w:rsid w:val="00C1570A"/>
    <w:rsid w:val="00C25EE6"/>
    <w:rsid w:val="00C2704B"/>
    <w:rsid w:val="00C3281A"/>
    <w:rsid w:val="00C46523"/>
    <w:rsid w:val="00C50433"/>
    <w:rsid w:val="00C545D2"/>
    <w:rsid w:val="00C56DDE"/>
    <w:rsid w:val="00C57615"/>
    <w:rsid w:val="00C61AB6"/>
    <w:rsid w:val="00C61BF0"/>
    <w:rsid w:val="00C720ED"/>
    <w:rsid w:val="00C73F08"/>
    <w:rsid w:val="00C81374"/>
    <w:rsid w:val="00CB405C"/>
    <w:rsid w:val="00CB6D0F"/>
    <w:rsid w:val="00CC3EB1"/>
    <w:rsid w:val="00CC6C1D"/>
    <w:rsid w:val="00CE0B29"/>
    <w:rsid w:val="00D05B77"/>
    <w:rsid w:val="00D1670A"/>
    <w:rsid w:val="00D23D0F"/>
    <w:rsid w:val="00D26D90"/>
    <w:rsid w:val="00D6012E"/>
    <w:rsid w:val="00D648B4"/>
    <w:rsid w:val="00D87E96"/>
    <w:rsid w:val="00D93D1B"/>
    <w:rsid w:val="00D94AFA"/>
    <w:rsid w:val="00DC05B2"/>
    <w:rsid w:val="00DC75F1"/>
    <w:rsid w:val="00DC7F5F"/>
    <w:rsid w:val="00DD1F46"/>
    <w:rsid w:val="00DF715A"/>
    <w:rsid w:val="00DF79D9"/>
    <w:rsid w:val="00E0340A"/>
    <w:rsid w:val="00E05F18"/>
    <w:rsid w:val="00E169DF"/>
    <w:rsid w:val="00E27AFD"/>
    <w:rsid w:val="00E3607A"/>
    <w:rsid w:val="00E519F8"/>
    <w:rsid w:val="00E72650"/>
    <w:rsid w:val="00E864A5"/>
    <w:rsid w:val="00EA18FE"/>
    <w:rsid w:val="00EA4161"/>
    <w:rsid w:val="00EA7096"/>
    <w:rsid w:val="00EB045D"/>
    <w:rsid w:val="00EC0241"/>
    <w:rsid w:val="00ED0C19"/>
    <w:rsid w:val="00ED1EE5"/>
    <w:rsid w:val="00EE3F63"/>
    <w:rsid w:val="00EE400B"/>
    <w:rsid w:val="00EF6AD3"/>
    <w:rsid w:val="00F328D9"/>
    <w:rsid w:val="00F35DA8"/>
    <w:rsid w:val="00F4026D"/>
    <w:rsid w:val="00F4155E"/>
    <w:rsid w:val="00F52E18"/>
    <w:rsid w:val="00F53EAD"/>
    <w:rsid w:val="00F54416"/>
    <w:rsid w:val="00F611A8"/>
    <w:rsid w:val="00F73704"/>
    <w:rsid w:val="00F7692C"/>
    <w:rsid w:val="00F83F40"/>
    <w:rsid w:val="00F931B6"/>
    <w:rsid w:val="00F94495"/>
    <w:rsid w:val="00F944B0"/>
    <w:rsid w:val="00F952DF"/>
    <w:rsid w:val="00FA121C"/>
    <w:rsid w:val="00FA36DD"/>
    <w:rsid w:val="00FB0EBA"/>
    <w:rsid w:val="00FB2BA6"/>
    <w:rsid w:val="00FD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049C"/>
  <w15:chartTrackingRefBased/>
  <w15:docId w15:val="{C330226A-1905-49EF-8535-485F6E70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2"/>
        <w:lang w:val="en-GB" w:eastAsia="en-US" w:bidi="dz-BT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78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69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4AF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4AFA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B78B7"/>
    <w:rPr>
      <w:rFonts w:ascii="Times New Roman" w:eastAsia="Times New Roman" w:hAnsi="Times New Roman" w:cs="Times New Roman"/>
      <w:b/>
      <w:bCs/>
      <w:sz w:val="27"/>
      <w:szCs w:val="27"/>
      <w:lang w:eastAsia="en-GB" w:bidi="ar-SA"/>
    </w:rPr>
  </w:style>
  <w:style w:type="paragraph" w:styleId="ListParagraph">
    <w:name w:val="List Paragraph"/>
    <w:basedOn w:val="Normal"/>
    <w:uiPriority w:val="34"/>
    <w:qFormat/>
    <w:rsid w:val="006B78B7"/>
    <w:pPr>
      <w:ind w:left="720"/>
      <w:contextualSpacing/>
    </w:pPr>
    <w:rPr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065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9BA"/>
  </w:style>
  <w:style w:type="paragraph" w:styleId="Footer">
    <w:name w:val="footer"/>
    <w:basedOn w:val="Normal"/>
    <w:link w:val="FooterChar"/>
    <w:uiPriority w:val="99"/>
    <w:unhideWhenUsed/>
    <w:rsid w:val="00065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9BA"/>
  </w:style>
  <w:style w:type="paragraph" w:styleId="BalloonText">
    <w:name w:val="Balloon Text"/>
    <w:basedOn w:val="Normal"/>
    <w:link w:val="BalloonTextChar"/>
    <w:uiPriority w:val="99"/>
    <w:semiHidden/>
    <w:unhideWhenUsed/>
    <w:rsid w:val="00514C6A"/>
    <w:pPr>
      <w:spacing w:after="0" w:line="240" w:lineRule="auto"/>
    </w:pPr>
    <w:rPr>
      <w:rFonts w:ascii="Segoe UI" w:hAnsi="Segoe UI" w:cs="Segoe UI"/>
      <w:sz w:val="18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C6A"/>
    <w:rPr>
      <w:rFonts w:ascii="Segoe UI" w:hAnsi="Segoe UI" w:cs="Segoe UI"/>
      <w:sz w:val="18"/>
      <w:szCs w:val="26"/>
    </w:rPr>
  </w:style>
  <w:style w:type="character" w:styleId="Strong">
    <w:name w:val="Strong"/>
    <w:basedOn w:val="DefaultParagraphFont"/>
    <w:uiPriority w:val="22"/>
    <w:qFormat/>
    <w:rsid w:val="002122B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169D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82C49-7F40-4D4A-9D25-018C5707D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6273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ict@bhutanpost.bt</cp:lastModifiedBy>
  <cp:revision>772</cp:revision>
  <cp:lastPrinted>2025-09-03T04:54:00Z</cp:lastPrinted>
  <dcterms:created xsi:type="dcterms:W3CDTF">2024-11-06T08:46:00Z</dcterms:created>
  <dcterms:modified xsi:type="dcterms:W3CDTF">2025-09-03T10:51:00Z</dcterms:modified>
</cp:coreProperties>
</file>