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F282" w14:textId="07DBB99B" w:rsidR="00773CA5" w:rsidRDefault="007B0057">
      <w:pPr>
        <w:rPr>
          <w:lang w:val="en-US"/>
        </w:rPr>
      </w:pPr>
      <w:r>
        <w:rPr>
          <w:lang w:val="en-US"/>
        </w:rPr>
        <w:t>Exercise 0.</w:t>
      </w:r>
      <w:r w:rsidR="00E83490">
        <w:rPr>
          <w:lang w:val="en-US"/>
        </w:rPr>
        <w:t>4</w:t>
      </w:r>
    </w:p>
    <w:p w14:paraId="35F77E97" w14:textId="77777777" w:rsidR="007B0057" w:rsidRDefault="007B0057">
      <w:pPr>
        <w:rPr>
          <w:lang w:val="en-US"/>
        </w:rPr>
      </w:pPr>
    </w:p>
    <w:p w14:paraId="2400EEBD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B0057">
        <w:rPr>
          <w:lang w:val="en-US"/>
        </w:rPr>
        <w:t xml:space="preserve">   </w:t>
      </w:r>
      <w:r>
        <w:rPr>
          <w:lang w:val="en-US"/>
        </w:rPr>
        <w:t xml:space="preserve"> </w:t>
      </w:r>
    </w:p>
    <w:p w14:paraId="52D39C94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participant browser</w:t>
      </w:r>
    </w:p>
    <w:p w14:paraId="1B2AC464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participant server</w:t>
      </w:r>
    </w:p>
    <w:p w14:paraId="52BCF603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36A815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over browser: User writes a note and clicks the Save button</w:t>
      </w:r>
    </w:p>
    <w:p w14:paraId="69DB030C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10BFE6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POST https://studies.cs.helsinki.fi/exampleapp/new_note</w:t>
      </w:r>
    </w:p>
    <w:p w14:paraId="279E9A8C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0A9BA4FC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left of server: Server saves the new note to the database</w:t>
      </w:r>
    </w:p>
    <w:p w14:paraId="10150CE6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HTTP status code 302 (URL redirect to /notes)</w:t>
      </w:r>
    </w:p>
    <w:p w14:paraId="129C939F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1BD7F9DB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98F7C9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https://studies.cs.helsinki.fi/exampleapp/notes</w:t>
      </w:r>
    </w:p>
    <w:p w14:paraId="5266C0D2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4B001A38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HTML document</w:t>
      </w:r>
    </w:p>
    <w:p w14:paraId="5DFABFB1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7798D1F9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BC3425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https://studies.cs.helsinki.fi/exampleapp/main.css</w:t>
      </w:r>
    </w:p>
    <w:p w14:paraId="1B293E7E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184F3374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file</w:t>
      </w:r>
    </w:p>
    <w:p w14:paraId="3175AE27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0AA6CCD0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0BF558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https://studies.cs.helsinki.fi/exampleapp/main.js</w:t>
      </w:r>
    </w:p>
    <w:p w14:paraId="31D00A22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15219A0A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the JavaScript file</w:t>
      </w:r>
    </w:p>
    <w:p w14:paraId="451F2363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569D57D1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D3ED85F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The browser starts executing the JavaScript code that fetches the JSON from the server</w:t>
      </w:r>
    </w:p>
    <w:p w14:paraId="1EFFA07C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BC8525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https://studies.cs.helsinki.fi/exampleapp/data.json</w:t>
      </w:r>
    </w:p>
    <w:p w14:paraId="0E4CBCF4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30F98E52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[{ "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content": "Your new note", "date": "2026-3-17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... ]</w:t>
      </w:r>
      <w:proofErr w:type="gramEnd"/>
    </w:p>
    <w:p w14:paraId="70D5A3AC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4EF4ED0D" w14:textId="77777777" w:rsidR="007B0057" w:rsidRDefault="007B0057" w:rsidP="007B005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442424" w14:textId="2536F766" w:rsidR="007B0057" w:rsidRPr="007B0057" w:rsidRDefault="007B0057" w:rsidP="007B0057">
      <w:pPr>
        <w:spacing w:line="240" w:lineRule="auto"/>
        <w:rPr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The browser executes the callback function that renders the notes</w:t>
      </w:r>
    </w:p>
    <w:p w14:paraId="29F1D8FB" w14:textId="516841E6" w:rsidR="007B0057" w:rsidRPr="007B0057" w:rsidRDefault="007B0057" w:rsidP="007B0057">
      <w:pPr>
        <w:spacing w:line="240" w:lineRule="auto"/>
        <w:rPr>
          <w:lang w:val="en-US"/>
        </w:rPr>
      </w:pPr>
    </w:p>
    <w:sectPr w:rsidR="007B0057" w:rsidRPr="007B0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57"/>
    <w:rsid w:val="004A4D8F"/>
    <w:rsid w:val="00773CA5"/>
    <w:rsid w:val="007B0057"/>
    <w:rsid w:val="00950837"/>
    <w:rsid w:val="00E83490"/>
    <w:rsid w:val="00F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858ED"/>
  <w15:chartTrackingRefBased/>
  <w15:docId w15:val="{09AC1133-1DFF-0C41-8C99-8A6B33E3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</dc:creator>
  <cp:keywords/>
  <dc:description/>
  <cp:lastModifiedBy>Athira M</cp:lastModifiedBy>
  <cp:revision>2</cp:revision>
  <dcterms:created xsi:type="dcterms:W3CDTF">2026-03-17T05:53:00Z</dcterms:created>
  <dcterms:modified xsi:type="dcterms:W3CDTF">2026-03-17T05:59:00Z</dcterms:modified>
</cp:coreProperties>
</file>