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Roboto" w:hAnsi="Roboto" w:eastAsia="Roboto" w:cs="Roboto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default" w:ascii="Roboto" w:hAnsi="Roboto" w:eastAsia="Roboto" w:cs="Roboto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类式继承和原型链继承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类式继承：在子类型构造函数的内部调用父类的构造函数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原型继承：子类通过prototype将所有在父类中通过prototype添加的属性和方法都追加到Child，从而实现了继承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 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优缺点： 类式继承在运行时，无法修改或者添加新的方法，而原型继承是可以通过改变原型链接而对子类进行修改的，类式继承不支持多重继承，而对于原型继承来说，只需要写好extend对对象进行进一步的扩展就可以。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--------------------- </w:t>
      </w:r>
    </w:p>
    <w:p>
      <w:pPr>
        <w:pStyle w:val="3"/>
        <w:keepNext w:val="0"/>
        <w:keepLines w:val="0"/>
        <w:widowControl/>
        <w:suppressLineNumbers w:val="0"/>
      </w:pPr>
      <w:r>
        <w:t>动态语言基本上全是用原型链的，不只是js，例如ruby,groovy,python应该也是吧我不太清楚。原型链就可以搞什么运行时查询啊，动态生成类，方法重定向。好处就是灵活性强，还可以搞什么元编程之类花里胡哨的东西，缺点就是编译时检查不够呗。</w:t>
      </w:r>
    </w:p>
    <w:p>
      <w:pPr>
        <w:pStyle w:val="3"/>
        <w:keepNext w:val="0"/>
        <w:keepLines w:val="0"/>
        <w:widowControl/>
        <w:suppressLineNumbers w:val="0"/>
      </w:pPr>
      <w:r>
        <w:t>顺便如果想了解动态语言的强大就去看看《ruby元编程》这本书吧。 静态语言就不多说了，你这个问题其实和静态语言和动态语言的区别差不多。</w:t>
      </w:r>
    </w:p>
    <w:p>
      <w:pPr>
        <w:pStyle w:val="3"/>
        <w:keepNext w:val="0"/>
        <w:keepLines w:val="0"/>
        <w:widowControl/>
        <w:suppressLineNumbers w:val="0"/>
      </w:pPr>
      <w:r>
        <w:t>ps:我见过一个as3是同时用类继承和原型链的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e的区别。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&amp;lt;img src="https://pic4.zhimg.com/4f6486ad56da641301a40ae8f98a095b_b.jpg" data-rawwidth="875" data-rawheight="270" class="origin_image zh-lightbox-thumb" width="875" data-original="https://pic4.zhimg.com/4f6486ad56da641301a40ae8f98a095b_r.jpg"&amp;gt;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34375" cy="25717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343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作者：盼盼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链接：https://www.zhihu.com/question/36921755/answer/121895213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B2F58"/>
    <w:rsid w:val="0FE564AA"/>
    <w:rsid w:val="281B2F58"/>
    <w:rsid w:val="7751728F"/>
    <w:rsid w:val="7A564C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2018-12-04T14:59:00Z</dcterms:created>
  <dc:creator>ATI老哇的爪子007</dc:creator>
  <cp:lastModifiedBy>ATI老哇的爪子007</cp:lastModifiedBy>
  <dcterms:modified xsi:type="dcterms:W3CDTF">2018-12-04T15:01:14Z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