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5F5" w:rsidRDefault="004325F5" w:rsidP="004325F5">
      <w:pPr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:rsidR="007A18D6" w:rsidRDefault="007A18D6" w:rsidP="007A18D6">
      <w:pPr>
        <w:pStyle w:val="ListParagraph"/>
        <w:bidi/>
        <w:jc w:val="both"/>
        <w:rPr>
          <w:rFonts w:cs="B Nazanin"/>
          <w:b/>
          <w:bCs/>
          <w:sz w:val="28"/>
          <w:szCs w:val="28"/>
          <w:lang w:bidi="fa-IR"/>
        </w:rPr>
      </w:pPr>
      <w:r w:rsidRPr="007A18D6">
        <w:rPr>
          <w:rFonts w:cs="B Nazanin"/>
          <w:b/>
          <w:bCs/>
          <w:sz w:val="28"/>
          <w:szCs w:val="28"/>
          <w:rtl/>
          <w:lang w:bidi="fa-IR"/>
        </w:rPr>
        <w:t>ن</w:t>
      </w:r>
      <w:r w:rsidRPr="007A18D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A18D6">
        <w:rPr>
          <w:rFonts w:cs="B Nazanin" w:hint="eastAsia"/>
          <w:b/>
          <w:bCs/>
          <w:sz w:val="28"/>
          <w:szCs w:val="28"/>
          <w:rtl/>
          <w:lang w:bidi="fa-IR"/>
        </w:rPr>
        <w:t>ازمند</w:t>
      </w:r>
      <w:r w:rsidRPr="007A18D6">
        <w:rPr>
          <w:rFonts w:cs="B Nazanin" w:hint="cs"/>
          <w:b/>
          <w:bCs/>
          <w:sz w:val="28"/>
          <w:szCs w:val="28"/>
          <w:rtl/>
          <w:lang w:bidi="fa-IR"/>
        </w:rPr>
        <w:t>ی‌</w:t>
      </w:r>
      <w:r w:rsidRPr="007A18D6">
        <w:rPr>
          <w:rFonts w:cs="B Nazanin" w:hint="eastAsia"/>
          <w:b/>
          <w:bCs/>
          <w:sz w:val="28"/>
          <w:szCs w:val="28"/>
          <w:rtl/>
          <w:lang w:bidi="fa-IR"/>
        </w:rPr>
        <w:t>ها</w:t>
      </w:r>
      <w:r w:rsidRPr="007A18D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A18D6">
        <w:rPr>
          <w:rFonts w:cs="B Nazanin"/>
          <w:b/>
          <w:bCs/>
          <w:sz w:val="28"/>
          <w:szCs w:val="28"/>
          <w:rtl/>
          <w:lang w:bidi="fa-IR"/>
        </w:rPr>
        <w:t xml:space="preserve"> عملکرد</w:t>
      </w:r>
      <w:r w:rsidRPr="007A18D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7A18D6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  <w:r w:rsidRPr="007A18D6">
        <w:rPr>
          <w:rFonts w:cs="B Nazanin"/>
          <w:b/>
          <w:bCs/>
          <w:sz w:val="28"/>
          <w:szCs w:val="28"/>
          <w:lang w:bidi="fa-IR"/>
        </w:rPr>
        <w:t>Functional Requirements</w:t>
      </w:r>
    </w:p>
    <w:p w:rsidR="007A18D6" w:rsidRDefault="007A18D6" w:rsidP="007A18D6">
      <w:pPr>
        <w:pStyle w:val="ListParagraph"/>
        <w:bidi/>
        <w:jc w:val="both"/>
        <w:rPr>
          <w:rFonts w:cs="B Nazanin"/>
          <w:b/>
          <w:bCs/>
          <w:sz w:val="28"/>
          <w:szCs w:val="28"/>
          <w:lang w:bidi="fa-IR"/>
        </w:rPr>
      </w:pPr>
    </w:p>
    <w:p w:rsidR="007A18D6" w:rsidRDefault="007A18D6" w:rsidP="007A18D6">
      <w:pPr>
        <w:pStyle w:val="ListParagraph"/>
        <w:bidi/>
        <w:jc w:val="both"/>
        <w:rPr>
          <w:rFonts w:cs="B Nazanin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در زیر، نیازمندی‌های عملکردی که در شرح سیستم در صورت پروژه آورده شده است، در یک لیست آورده شده‌اند. </w:t>
      </w:r>
    </w:p>
    <w:p w:rsidR="007A18D6" w:rsidRDefault="007A18D6" w:rsidP="007A18D6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A18D6" w:rsidRDefault="007A18D6" w:rsidP="007A18D6">
      <w:pPr>
        <w:pStyle w:val="ListParagraph"/>
        <w:bidi/>
        <w:rPr>
          <w:rFonts w:cs="B Nazanin"/>
          <w:sz w:val="28"/>
          <w:szCs w:val="28"/>
          <w:lang w:bidi="fa-IR"/>
        </w:rPr>
      </w:pPr>
    </w:p>
    <w:p w:rsidR="007A18D6" w:rsidRDefault="007A18D6" w:rsidP="007A18D6">
      <w:pPr>
        <w:pStyle w:val="ListParagraph"/>
        <w:numPr>
          <w:ilvl w:val="0"/>
          <w:numId w:val="4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زمانی که مشتری اقدام به ثبت نام در سامانه کرد، سامانه باید شماره همراه یا ایمیل مشتری را ثبت کند و بعد از تایید، اجازه ثبت‌نام و تکمیل مشخصات به مشتری بدهد. </w:t>
      </w:r>
    </w:p>
    <w:p w:rsidR="007A18D6" w:rsidRDefault="007A18D6" w:rsidP="007A18D6">
      <w:pPr>
        <w:pStyle w:val="ListParagraph"/>
        <w:numPr>
          <w:ilvl w:val="0"/>
          <w:numId w:val="4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سامانه باید حساب صاحب فروشگاه را فقط بعد از مراجعه حضوری و عقد قرارداد به صورت دستی توسط کارمندان شرکت ثبت کند و امکان باز کردن حساب برای صاحب فروشگاه مثل مشتری وجود ندارد.</w:t>
      </w:r>
    </w:p>
    <w:p w:rsidR="007A18D6" w:rsidRDefault="007A18D6" w:rsidP="007A18D6">
      <w:pPr>
        <w:pStyle w:val="ListParagraph"/>
        <w:numPr>
          <w:ilvl w:val="0"/>
          <w:numId w:val="4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سامانه باید اطلاعات فروشگاه مثل آدرس و ساعات کاری آن را بتواند ثبت کند.</w:t>
      </w:r>
    </w:p>
    <w:p w:rsidR="007A18D6" w:rsidRDefault="007A18D6" w:rsidP="007A18D6">
      <w:pPr>
        <w:pStyle w:val="ListParagraph"/>
        <w:numPr>
          <w:ilvl w:val="0"/>
          <w:numId w:val="4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سامانه باید قابلیت اضافه کردن، حذف و ویرایش لیست کالاهای صاحبان فروشگاه‌ها به همراه مشخصات کالاهایشان را داشته باشد. </w:t>
      </w:r>
    </w:p>
    <w:p w:rsidR="007A18D6" w:rsidRDefault="007A18D6" w:rsidP="007A18D6">
      <w:pPr>
        <w:pStyle w:val="ListParagraph"/>
        <w:numPr>
          <w:ilvl w:val="0"/>
          <w:numId w:val="4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سامانه باید حساب پیک‌های موتوری را فقط بعد از مراجعه حضوری و ثبت مشخصات و وسیله نقلیه باز کند و اجازه فعالیت در سامانه به آنها بدهد.</w:t>
      </w:r>
    </w:p>
    <w:p w:rsidR="007A18D6" w:rsidRDefault="007A18D6" w:rsidP="007A18D6">
      <w:pPr>
        <w:pStyle w:val="ListParagraph"/>
        <w:numPr>
          <w:ilvl w:val="0"/>
          <w:numId w:val="4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سامانه باید بتواند مکان هر پیک موتوری که از وسیله ردیابی وی قابل ردگیری است، به صورت لحظه‌ای ثبت کند و نمایش دهد.</w:t>
      </w:r>
    </w:p>
    <w:p w:rsidR="007A18D6" w:rsidRDefault="007A18D6" w:rsidP="007A18D6">
      <w:pPr>
        <w:pStyle w:val="ListParagraph"/>
        <w:numPr>
          <w:ilvl w:val="0"/>
          <w:numId w:val="4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سامانه باید بتواند فروشگاه‌های لباس نزدیک به هر مشتری و هزینه ارسال هر یک از این فروشگاه‌ها را به هر مشتری نشان دهد. </w:t>
      </w:r>
    </w:p>
    <w:p w:rsidR="007A18D6" w:rsidRDefault="007A18D6" w:rsidP="007A18D6">
      <w:pPr>
        <w:pStyle w:val="ListParagraph"/>
        <w:numPr>
          <w:ilvl w:val="0"/>
          <w:numId w:val="4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سامانه باید قابلیت اینکه هر کاربر لیست خرید خودش را تشکیل دهد و نوع و تعداد کالاهای موردنیازش را در آن وارد کند داشته باشد.</w:t>
      </w:r>
    </w:p>
    <w:p w:rsidR="007A18D6" w:rsidRDefault="007A18D6" w:rsidP="007A18D6">
      <w:pPr>
        <w:pStyle w:val="ListParagraph"/>
        <w:numPr>
          <w:ilvl w:val="0"/>
          <w:numId w:val="4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سامانه باید بتواند لیست کالاهای سفارش مشتری را بررسی کند تا ایرادی از قبیل اینکه کالا موجود نباشد یا در محدوده زمان کاری فروشگاه نباشد، در سفارش وجود نداشته باشد و بتواند آن را تایید کند.</w:t>
      </w:r>
    </w:p>
    <w:p w:rsidR="007A18D6" w:rsidRDefault="007A18D6" w:rsidP="007A18D6">
      <w:pPr>
        <w:pStyle w:val="ListParagraph"/>
        <w:numPr>
          <w:ilvl w:val="0"/>
          <w:numId w:val="4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سامانه باید بتواند از موفقیت آمیز بودن پرداخت الکترونیکی کاربر باخبر شود تا بتواند ادامه فرایند خرید را انجام دهد. </w:t>
      </w:r>
    </w:p>
    <w:p w:rsidR="007A18D6" w:rsidRDefault="007A18D6" w:rsidP="007A18D6">
      <w:pPr>
        <w:pStyle w:val="ListParagraph"/>
        <w:numPr>
          <w:ilvl w:val="0"/>
          <w:numId w:val="4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سامانه باید در صورت ناموفق بودن پرداخت الکترونیکی مشتری، لیست خرید وی را ذخیره و نگهداری کند. </w:t>
      </w:r>
    </w:p>
    <w:p w:rsidR="007A18D6" w:rsidRDefault="007A18D6" w:rsidP="007A18D6">
      <w:pPr>
        <w:pStyle w:val="ListParagraph"/>
        <w:numPr>
          <w:ilvl w:val="0"/>
          <w:numId w:val="4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سامانه باید بعد از دریافت موفق بودن پرداخت کاربر، لیست سفارشات مشتری را به صاحب فروشگاه اعلام کند تا آماده‌سازی خرید شروع شود. </w:t>
      </w:r>
    </w:p>
    <w:p w:rsidR="007A18D6" w:rsidRDefault="007A18D6" w:rsidP="007A18D6">
      <w:pPr>
        <w:pStyle w:val="ListParagraph"/>
        <w:numPr>
          <w:ilvl w:val="0"/>
          <w:numId w:val="4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سامانه باید بعد از دریافت موفق بودن پرداخت کاربر، روی پیک‌های موتوری آنلاین و در دسترس جستجویی انجام دهد تا نزدیک‌ترین موتور برای ارسال سفارش انتخاب شود. </w:t>
      </w:r>
    </w:p>
    <w:p w:rsidR="007A18D6" w:rsidRDefault="007A18D6" w:rsidP="007A18D6">
      <w:pPr>
        <w:pStyle w:val="ListParagraph"/>
        <w:numPr>
          <w:ilvl w:val="0"/>
          <w:numId w:val="4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سامانه باید بعد از پیدا شدن پیک موتوری که درخواست را تایید کرد، اطلاعات خرید و لیست خرید را به پیک موتوری ارسال کند.  </w:t>
      </w:r>
    </w:p>
    <w:p w:rsidR="007A18D6" w:rsidRDefault="007A18D6" w:rsidP="007A18D6">
      <w:pPr>
        <w:pStyle w:val="ListParagraph"/>
        <w:numPr>
          <w:ilvl w:val="0"/>
          <w:numId w:val="4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سامانه باید قابلیت این را داشته باشد که هر پیک موتوری امکان تایید یا رد کردن درخواست را داشته باشد.</w:t>
      </w:r>
    </w:p>
    <w:p w:rsidR="007A18D6" w:rsidRDefault="007A18D6" w:rsidP="007A18D6">
      <w:pPr>
        <w:pStyle w:val="ListParagraph"/>
        <w:numPr>
          <w:ilvl w:val="0"/>
          <w:numId w:val="4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سامانه باید تا جایی که یک پیک موتوری، درخواست سفارش را تایید کند پروسه جستجو را ادامه دهد. </w:t>
      </w:r>
    </w:p>
    <w:p w:rsidR="007A18D6" w:rsidRDefault="007A18D6" w:rsidP="007A18D6">
      <w:pPr>
        <w:pStyle w:val="ListParagraph"/>
        <w:numPr>
          <w:ilvl w:val="0"/>
          <w:numId w:val="4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سامانه باید از مشتری بخواهد که نظر خود درباره فروشگاه لباس و پیک موتوری را به همراه امتیازی که به آنها می‌دهد ثبت کند، و این امتیازات و نظرات را برای هر فروشگاه و پیک ثبت و ذخیره کند تا دیگران هم بعدا بتوانند آنها را ببینند.</w:t>
      </w:r>
    </w:p>
    <w:p w:rsidR="007A18D6" w:rsidRDefault="007A18D6" w:rsidP="007A18D6">
      <w:pPr>
        <w:pStyle w:val="ListParagraph"/>
        <w:numPr>
          <w:ilvl w:val="0"/>
          <w:numId w:val="47"/>
        </w:num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سامانه باید امکان مرجوع کردن کالای خریداری شده را داشته باشد و این فرایند را انجام دهد.</w:t>
      </w:r>
    </w:p>
    <w:p w:rsidR="005651BD" w:rsidRDefault="005651BD" w:rsidP="008D3EFE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Default="005651BD" w:rsidP="005651BD">
      <w:pPr>
        <w:bidi/>
        <w:jc w:val="both"/>
        <w:rPr>
          <w:i/>
          <w:iCs/>
          <w:rtl/>
          <w:lang w:bidi="fa-IR"/>
        </w:rPr>
      </w:pPr>
    </w:p>
    <w:p w:rsidR="005651BD" w:rsidRPr="00E578EB" w:rsidRDefault="005651BD" w:rsidP="005651BD">
      <w:pPr>
        <w:bidi/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sectPr w:rsidR="005651BD" w:rsidRPr="00E578E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F58" w:rsidRDefault="001A2F58" w:rsidP="00467A82">
      <w:pPr>
        <w:spacing w:after="0" w:line="240" w:lineRule="auto"/>
      </w:pPr>
      <w:r>
        <w:separator/>
      </w:r>
    </w:p>
  </w:endnote>
  <w:endnote w:type="continuationSeparator" w:id="0">
    <w:p w:rsidR="001A2F58" w:rsidRDefault="001A2F58" w:rsidP="0046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080" w:rsidRDefault="00314080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61312" behindDoc="0" locked="0" layoutInCell="1" allowOverlap="0">
              <wp:simplePos x="0" y="0"/>
              <wp:positionH relativeFrom="margin">
                <wp:align>right</wp:align>
              </wp:positionH>
              <wp:positionV relativeFrom="page">
                <wp:posOffset>9405786</wp:posOffset>
              </wp:positionV>
              <wp:extent cx="5943600" cy="361260"/>
              <wp:effectExtent l="0" t="0" r="0" b="1270"/>
              <wp:wrapTopAndBottom/>
              <wp:docPr id="12" name="Text Box 12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61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6"/>
                            <w:gridCol w:w="8696"/>
                            <w:gridCol w:w="468"/>
                          </w:tblGrid>
                          <w:tr w:rsidR="00314080" w:rsidTr="00AA2239">
                            <w:trPr>
                              <w:trHeight w:hRule="exact" w:val="54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p w:rsidR="00314080" w:rsidRPr="00AA2239" w:rsidRDefault="00314080" w:rsidP="00050E56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144" w:right="144"/>
                                  <w:jc w:val="center"/>
                                  <w:rPr>
                                    <w:rFonts w:cs="B Lotus"/>
                                    <w:b/>
                                    <w:bCs/>
                                    <w:color w:val="FFFFFF" w:themeColor="background1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پروژه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 w:rsidR="00050E56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دوم</w:t>
                                </w:r>
                                <w:r w:rsidRPr="00AA2239"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Lotus" w:hint="cs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سیستم‌های اطلاعات مدیریت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314080" w:rsidRDefault="0031408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7A18D6">
                                  <w:rPr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314080" w:rsidRDefault="00314080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2" type="#_x0000_t202" alt="Color-block footer displaying page number" style="position:absolute;margin-left:416.8pt;margin-top:740.6pt;width:468pt;height:28.45pt;z-index:251661312;visibility:visible;mso-wrap-style:square;mso-width-percent:1000;mso-height-percent:0;mso-wrap-distance-left:9pt;mso-wrap-distance-top:14.4pt;mso-wrap-distance-right:9pt;mso-wrap-distance-bottom:14.4pt;mso-position-horizontal:right;mso-position-horizontal-relative:margin;mso-position-vertical:absolute;mso-position-vertical-relative:page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P80lwIAAI0FAAAOAAAAZHJzL2Uyb0RvYy54bWysVN9P2zAQfp+0/8HyO6SUUW0VKepATJMQ&#10;oMG0Z9ex2wjH59luk+6v32cnKYjthWkvzsX3w3f3fXfnF11j2E75UJMt+cnxhDNlJVW1XZf8++P1&#10;0UfOQhS2EoasKvleBX6xeP/uvHVzNaUNmUp5hiA2zFtX8k2Mbl4UQW5UI8IxOWWh1OQbEfHr10Xl&#10;RYvojSmmk8msaMlXzpNUIeD2qlfyRY6vtZLxTuugIjMlR24xnz6fq3QWi3MxX3vhNrUc0hD/kEUj&#10;aotHD6GuRBRs6+s/QjW19BRIx2NJTUFa11LlGlDNyeRVNQ8b4VSuBc0J7tCm8P/CytvdvWd1Beym&#10;nFnRAKNH1UX2mTqWrioVJPp1SYb80cqQfGKaKAK0qg7OiD26zpxYK2a3zUr51NHWhTkCPziEjh0i&#10;Ifp4H3CZGtVp36QvWsCgBzb7Ax7pfYnLs08fTmcTqCR0p7OT6SwDVjx7Ox/iF0UNS0LJPfDOMIjd&#10;TYjIBKajSXrM0nVtTMbcWNaWfHZ6NskOBw08jE22KrNnCJMq6jPPUtwblWyM/aY0upcLSBeZt+rS&#10;eLYTYJyQUtmYa89xYZ2sNJJ4i+Ng/5zVW5z7OsaXycaDc1Nb8rn6V2lXT2PKurdHI1/UncTYrbqe&#10;NiOwK6r2wNtTP2PByesaoNyIEO+Fx1ABRyyKeIdDG0LzaZA425D/9bf7ZA+uQ8tZiyEtefi5FV5x&#10;Zr5aTEGa6FHwo7AaBRAStE3cY8gmi3Dw0Yyi9tT8wP5YplegElbirZLHUbyM/arA/pFqucxGmFsn&#10;4o19cDKFTqAkij12P4R3Aw8jGHxL4/iK+Ss69rbJ09JyG0nXmaupr30Xh35j5jOFh/2UlsrL/2z1&#10;vEUXvwEAAP//AwBQSwMEFAAGAAgAAAAhAGew0FPgAAAACgEAAA8AAABkcnMvZG93bnJldi54bWxM&#10;j8FOwzAQRO9I/IO1SFwqaqctbQhxKkAUELcWLr258TaJiNdR7Kbh71lOcNw3o9mZfD26VgzYh8aT&#10;hmSqQCCV3jZUafj82NykIEI0ZE3rCTV8Y4B1cXmRm8z6M21x2MVKcAiFzGioY+wyKUNZozNh6jsk&#10;1o6+dyby2VfS9ubM4a6VM6WW0pmG+ENtOnyqsfzanZyGTbV/VcfwOKze1X4xvsRJ+/Y80fr6any4&#10;BxFxjH9m+K3P1aHgTgd/IhtEq4GHRKaLNJmBYP1uvmR0YHQ7TxOQRS7/Tyh+AAAA//8DAFBLAQIt&#10;ABQABgAIAAAAIQC2gziS/gAAAOEBAAATAAAAAAAAAAAAAAAAAAAAAABbQ29udGVudF9UeXBlc10u&#10;eG1sUEsBAi0AFAAGAAgAAAAhADj9If/WAAAAlAEAAAsAAAAAAAAAAAAAAAAALwEAAF9yZWxzLy5y&#10;ZWxzUEsBAi0AFAAGAAgAAAAhAPi4/zSXAgAAjQUAAA4AAAAAAAAAAAAAAAAALgIAAGRycy9lMm9E&#10;b2MueG1sUEsBAi0AFAAGAAgAAAAhAGew0FPgAAAACgEAAA8AAAAAAAAAAAAAAAAA8QQAAGRycy9k&#10;b3ducmV2LnhtbFBLBQYAAAAABAAEAPMAAAD+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6"/>
                      <w:gridCol w:w="8696"/>
                      <w:gridCol w:w="468"/>
                    </w:tblGrid>
                    <w:tr w:rsidR="00314080" w:rsidTr="00AA2239">
                      <w:trPr>
                        <w:trHeight w:hRule="exact" w:val="54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p w:rsidR="00314080" w:rsidRPr="00AA2239" w:rsidRDefault="00314080" w:rsidP="00050E5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144" w:right="144"/>
                            <w:jc w:val="center"/>
                            <w:rPr>
                              <w:rFonts w:cs="B Lotus"/>
                              <w:b/>
                              <w:bCs/>
                              <w:color w:val="FFFFFF" w:themeColor="background1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پروژه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 w:rsidR="00050E56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دوم</w:t>
                          </w:r>
                          <w:r w:rsidRPr="00AA2239"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cs="B Lotus" w:hint="cs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rtl/>
                              <w:lang w:bidi="fa-IR"/>
                            </w:rPr>
                            <w:t>سیستم‌های اطلاعات مدیریت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314080" w:rsidRDefault="0031408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7A18D6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314080" w:rsidRDefault="00314080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F58" w:rsidRDefault="001A2F58" w:rsidP="00467A82">
      <w:pPr>
        <w:spacing w:after="0" w:line="240" w:lineRule="auto"/>
      </w:pPr>
      <w:r>
        <w:separator/>
      </w:r>
    </w:p>
  </w:footnote>
  <w:footnote w:type="continuationSeparator" w:id="0">
    <w:p w:rsidR="001A2F58" w:rsidRDefault="001A2F58" w:rsidP="0046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080" w:rsidRDefault="0031408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posOffset>103147</wp:posOffset>
              </wp:positionV>
              <wp:extent cx="7561690" cy="1024128"/>
              <wp:effectExtent l="0" t="0" r="127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1690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ffectLst>
                            <a:innerShdw blurRad="63500" dist="50800" dir="135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62897" y="18924"/>
                          <a:ext cx="53648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4080" w:rsidRDefault="0031408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A18D6" w:rsidRPr="007A18D6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544.2pt;margin-top:8.1pt;width:595.4pt;height:80.65pt;z-index:251659264;mso-position-horizontal:right;mso-position-horizontal-relative:margin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fQLXAgYAACIbAAAOAAAAZHJzL2Uyb0RvYy54bWzsWduO2zYQfS/QfyD0&#10;WKCxJN+NeIM0adIAQRJkt0j6SEuUJUQSVZJee/v1PUOKsrzrxE7aJm2xfrAlci7kzPBwZvzw0a4q&#10;2bVQupD1MogehAETdSLTol4vg1+vnv04C5g2vE55KWuxDG6EDh5dfP/dw22zELHMZZkKxSCk1ott&#10;swxyY5rFYKCTXFRcP5CNqDGZSVVxg1e1HqSKbyG9KgdxGE4GW6nSRslEaI3Rp24yuLDys0wk5nWW&#10;aWFYuQywNmO/lf1e0ffg4iFfrBVv8iJpl8G/YBUVL2oo7UQ95YazjSruiKqKREktM/MgkdVAZlmR&#10;CLsH7CYKb+3muZKbxu5lvdium85MMO0tO32x2OTV9RvFihS+G8NVNa/gJKuX0QDMs23WC1A9V81l&#10;80a1A2v3RjveZaqiX+yF7axhbzrDip1hCQan40k0mcP+CeaiMB5FsZXNF0kO/9zhS/KfW85oGobT&#10;2egO58ArHtD6uuV0L926u93Nb+9u/nft7mNr/Ad2h0Oi93Gg/1ocXOa8ETa8NHnYW2oCP7k4eIvj&#10;w+t1KViEQet6S9kFgl5oxMS5UfAxO3W+5ItGafNcyIrRwzJQWIA9Vvz6pTZYAEg9CWnVsizSZ0VZ&#10;2hfCDPGkVOya47Sv1pFjLZucuyG7B4iw6EKUVuCBkLImUbUkoU4fjSDI/Fbtk7kpBdGV9VuR4fQg&#10;xGOrrJPsFPIkEbVx69A5T4UbHof4kD3vrMUKJMkZ9HeyWwGH+/OynZiWnliFhb2OOfzUwhxzx2E1&#10;y9p0zFVRS3VMQIldtZodvTeSMw1ZaSXTG8SUkg50dZM8K+DVl1ybN1wBZRFnuDnMa3xlpdwuA9k+&#10;BSyX6o9j40SPoMdswLZA7WWgf99wJQJWvqhxHObRaEQwb19G42mMF9WfWfVn6k31RCJUItxRTWIf&#10;id6U/jFTsnqHC+YxacUUrxPoXgaJUf7liXG3Ca6oRDx+bMkA7Q03L+vLJiHhZFWK2qvdO66aNrQN&#10;sPGV9EeQL25FuKMlzlo+3hiZFTb893Zt7Q04IKj7KrgAM93Bhc9ChTieTRD47O4FEY0mw5A85y6I&#10;aDQH5rv48vdLsnHQQDbxxsJ9mwIYaGidtotLZF3rwoj3kJZVJeLshwEL2ZZBRzyLYxJ7hPy3Q/Kc&#10;RSFiaWaj/Aj5exijk95KPq2jzxSykzriL9FxwOT2cFrTsKfpDFv1yVs7ndaBS7yz2Bk6DslP2urQ&#10;ff91b8+jcDiNTwdU39nDKc7Q5LQf+s47ww998m/ga1yR3RnnucsCkFjt6vbc4wmwjIzY3XON1JRN&#10;9kEAaONfccgdqICLUOAEM45rn9nfeOcxwzV9Zos72Mx5zDB6n3n4WcvGyekzeyC1mt0KWttRekWF&#10;UWkLI4OrDylXwFAYrRxK4hYjk5Op6JHhjvYoynLK5B1E0nyFy/tKWkpzK5+Hzv1sWfepOmlYsPeN&#10;p/C/jZXnToTdmQv01iSeyv86aqABJPr1OZ97Cv/bp7ytOymlFo6NNm4ztc4YZMPeZXSQP34kAXSi&#10;DijvM83sPtO8zzSPVqDAzjuZ5sQiKKW6qFVPV6CfyjWncfSplsK+xjyzDF2VReOrUHpuGzVA01tt&#10;miPtLNcCeiqTTYVS0fW0lCi5QUNN50WjgcoLUa1ECmx+kbb5qDZKmAS45CvFpK2OuwmAVH9Zx9HG&#10;F4stxhd1LdRlnm7ZqtyotxwqJ0MUqwFLCyrHx+HMvWBnEU1QGWshX2mzL7xLnnyww3xfevdLXqqF&#10;fPHdqbQQ6wpRu5r7knvfpnBdg/uSu62//w0l977t+NXKb+SEDhSvqK36k9yhK2cTwx4mMrPDBE4n&#10;ZUc03u/PsQzY9AtN0plt+7UxiuL51KVLs3lsk0XAQtt+HQ8nI7SFqSofTsfxbNxmXb4o9824M4Gy&#10;66tR64yySYIXu5puBrjlsKrDAsqd9luxT0f6b2e0uY43185g/NrNtfSDLzXaFMlbYN9cM7vVrnXx&#10;N++ztU23I322dub/0mezhx5/xNi7qv3TiP7p6b9bV+3/2rr4E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m6Pk8t8AAAAIAQAADwAAAGRycy9kb3ducmV2LnhtbEyPQU/CQBCF7yb+&#10;h82YeJNtMYDWbgkh6omYCCaE29AObUN3tukubfn3Die9zcx7efO9dDnaRvXU+dqxgXgSgSLOXVFz&#10;aeBn9/H0AsoH5AIbx2TgSh6W2f1diknhBv6mfhtKJSHsEzRQhdAmWvu8Iot+4lpi0U6usxhk7Upd&#10;dDhIuG30NIrm2mLN8qHCltYV5eftxRr4HHBYPcfv/eZ8Wl8Pu9nXfhOTMY8P4+oNVKAx/Jnhhi/o&#10;kAnT0V248KoxIEWCXOdTUDc1fo2kyVGmxWIGOkv1/wLZLwAAAP//AwBQSwMECgAAAAAAAAAhAGNk&#10;TZd4GgAAeBoAABQAAABkcnMvbWVkaWEvaW1hZ2UxLnBuZ4lQTkcNChoKAAAADUlIRFIAAAHkAAAB&#10;UAgGAAAAbvUNmgAAAAlwSFlzAAAuIwAALiMBeKU/dgAAABl0RVh0U29mdHdhcmUAQWRvYmUgSW1h&#10;Z2VSZWFkeXHJZTwAABoFSURBVHja7N0NlxTVnQfgy04gCAyMO7zoyMsghIMhkChIQAJRUDBqQsSA&#10;GHOMuvlg+1H2S+zH2HP27GbzIgT2/tPVOjYzTL9UdVfdep5z7iFBZqa7ek7/+t761a0dCWAKT58+&#10;Xcp/nMljTwcf/v928DH/eY4/a28eP8jjSQPfe7VFx3R/Hjtb8vt4aoe3FWDKQF5v2Zsr9VjJ42Ae&#10;f3EoGhXH91QeN/L4PI//+IFjAkwRxoeFcZEO5bFPGDfqv/K4lce9PH628T8IZGDSMI4Z1DFHojhH&#10;02D59u8ORe0e5bE7j9/k8XEarEI8QyADk4RxnC9edySKEjlwPI9vhHHt/lId20/y+HCcFwJgnDCO&#10;Elec81pyNIoK45N5/J9DUat/pMG54U8n+QArkIFxRaN6l8NQjDhXvJbm294u2aPqw+oXedxOWyxL&#10;C2Rg1tlxfMrf40gU48U0KOUJ49nFsvRbedzJ49os30ggA9uF8WrSqC6JJnU9/pYGJa2PUk29CoEM&#10;PC+Ml5MSV0nitXyalLemFcvSUdKKy5Ye1P3NBTKwVRjHEvUpR6IIG5vUTxyOif1PGpS0nrl2WCAD&#10;TYdxlFNOJI3qUsJYk3o68fsflyzFsvTKPF4ogFExM1bi6j5N6skNt7SM88MfzvMHC2RgdHYcu3At&#10;OxKdp0k9mbh2+GY1I15fxAMQyMDGMI438MOOROdpUo8nSlovVbPhd9IclqUFMjBOGNsWswzxGmpS&#10;P198UImSVrSlr7XlQQlkIMI4duA640h0mib19nZXIXynjR8+BTIIY3tUlxHGmtSbe5S+u+/wg7a/&#10;iEC/xUxBo7q7NKk3F6s+P06DGzyc68qnKqC/s+N4I19xJDprWN4Sxt+Z67XDAhmoI4yjUf2yI9FZ&#10;8drFOVHlrcGy9IU0OD98u6tPQiBDP8M4lqiPORKdtZ7HY2Gc/iWP62mB1w4LZGCWMI4lvWhUK3F1&#10;8z37RBXEfW5Sx+pOK64dFsiAMO6fWJ6OVY2+Nqnj2uFYko629LUSn6BAhn6JN3SN6u6J4tZLPQ3j&#10;2Mb1ZhXG6yU/UYEM/Zkdx5aYq45E5/RxG8woaZ3N42pq+bXDAhmYNIxXkhJXF/WtSR3XDkdbOkpa&#10;5/r2YgtkKD+M7VHdTfGa9aVJvbsK4djSsrfXxQtkKDuMbYvZzfflPjSpY1n6YhqUtG572QUylC4a&#10;1bschk7NFEtvUsfvY5wbfpjHK15ygQx9mB2vJ43qLim9SR2FwuGWlghk6E0YryaN6i4ptUkdy9LD&#10;+w5f9jILZOhbGMd1m+uORGeU2KR+sQrimBG7eYlAhl6GcSxRn3IkOiM+OJXUpB7ed/hjL61Ahj6H&#10;cTSpo52rUd2N996Tefw1db9JHSWtaEt/kZS0BDLw7exEiav94lzxkdT98lacGrmXBueHLUsLZKCa&#10;HR+r3iBpfxhHk7qr5a0oaV3J41dJSUsgA8+EcbSpDzsSrRdN6v0dDeNYlh6WtCxLC2RgkzC2LWY3&#10;vFKF2l879rhjNh/L0u97CQUysHUYxxv8GUei9eIDU5ea1LEsPbzvsGVpgQxsE8b2qO7G+2uXmtRx&#10;2mO4peVeL59ABsafdWlUt1eXmtSnqhmxLS0FMjDh7Hgtucyk7WHc9iZ1zIDjvsP/lhQCBTIwVRhH&#10;o/plR6K12t6kji0tYwOPiz7UCWRg+jCOJepjjkRrtblJHQH8mzxe9zIJZGC2MI7yVjSqlbjaaT21&#10;r0kdHw7iuuEbybXDAhkQxj14D21bkzpWUYZbWiKQgZrfYDWq26dNTeq4djg27/hVcm26QAYamR1H&#10;A3bVkWidKEQdTIsvb8Xvx3BLS9cOC2SgoTBeSUpcbdSGJvXZNFiWvuLlEMhAs2Fsj+p2OprHzrSY&#10;JnXMgIf3HXbtsEAG5hDGtsVs53tlhPEimtQRvp9Vs2HL0gIZmKMo5exyGFr1PhlN6nmXt2I2HOeG&#10;f+IlEMjA/GfH60mjuk2G22DOK4xjBhwbeNxKlqUFMrCwMI42tUZ1e8yzSX1yQxAjkIEFhvFyUuJq&#10;k0PV7LjpML5VBfFJhxyBDIsP41iiPuVItMawSd1UeevwhtmwkhYCGVoSxtGkPpE0qtvyfthkk/p8&#10;Hr9Orh1GIEMrxcxYiasd74VNNKn3pu+WpZW0EMjQ0tlx7MK17EgsXBNNatcOI5ChI2G8asbUCnU3&#10;qW9Vw7XDCGToQBjbFrMd6mpSu3YYgQwdDOPYgcvt8RavjiZ1lLRuJtcOI5Chc2Fsj+p2vOet5/G3&#10;GcLYtcMIZOi4CAKN6sW+303bpHbtMAIZCpkdr6VBgYjFiHPF8Rr8ecKvc+0wAhkKCuNoVL/sSCzM&#10;i2mwR/i4YezaYQQyFBjGsUR9zJFYmEma1K4dRiBDoWEc5a1oVCtxLcZ6vAxp+/KWa4cRyCCMaeh9&#10;7Xge3+TxZIt/49phBDL0RCxTa1Qv5j3teU1q1w4jkKFHs+OYca06EnO3VZM6ZsNXkmuHEcjQqzBe&#10;SUpci7BZk9q1wwhk6GkY26N6MUab1DEbvplcO4xAhl6GsW0xFyM+AD2t3svuJNcOI5Ch96JRvcth&#10;mOt7VzSp4yYRHybXDiOQgTw7jlmaRvV837e+yuNacu0wAhmowjiKRBrV87E7j9/l8WmyFSkCGdgQ&#10;xstJiWsejuTxZh5/yOO0w4FABjaGcSxRn3IkGnWhGqeqP084JAhkYGMYL1XhoFFdv93VbDgC+EAe&#10;O/O4Uf1vEMjA98SMTYmrXkc2BPFQhPBVxxqBDGw2O45duJYdidoMl6WPj/x9bPZxpZohg0AGvhfG&#10;0aa26cTsRpelR8XpgIsOEwIZ2CyMbYs5u82WpTebMWtSI5CBTcM4duA640hMbatl6VEXkyY1AhnY&#10;IoztUT2dWJaOew9fTts3pDWpQSDDttaTlu8kIlSvp8GKwu4x//0lYQwCGZ43O46b3a84EmM5U82G&#10;j0/wNQeqmbEmNQhk2DKMo1Ftv+Tnm2RZepQmNQhk2DaMY4n6mCPx3JntJMvSo16rBiCQYcswXqqC&#10;RonrWdMsS4/SpAaBDMJ4CrMsS2+kSQ0CGcYWy9Qa1QOzLkuPfi9NahDIMNbsOLbEXHUkalmWHg1j&#10;TWoQyDBWGK+kfpe4dldBfL3mWawmNQhkGDuM+7xH9YFqNnw+zb4sPUqTGgQyjB3Gfd0WM2aub6bm&#10;9ufWpAaBDBOJQNrVk+fa1LL0RprUIJBh4tnxeupHo7rJZenRn6NJDQIZJgrjaFOX3qhuell6NIw1&#10;qUEgw0RhvJzKLXHNY1l6s+C/IIxBIMMkYRxL1KcKfGrzWpYedboKY0Agw9hhvFTN5kpqVM9zWXqU&#10;JjUIZJhKzIxLKXHFrHSey9IbxdL01TwO+pUCgQyTzo5jF67ljj+NA1UQx4x494Iew54qjDWpQSDD&#10;xGEcberDHX4KsSx8Pi3+XK0mNQhkmDqMu7wt5nA2fKQlHwo0qUEgw1RhHDtwnenYw27DsvQoTWoQ&#10;yDB1GHdtj+q2LEuP0qQGgQwzWU/daFS3aVl6I01qEMgw8+x4Lf+x0uKH2MZl6Y00qUEgw8xhHI3q&#10;l1v68Nq6LD36YUGTGgQyzBTGMbM71sKH1tZl6c0+MGhSg0CGmcI4ylvRqG5LiWt3FcIXUjeWfjWp&#10;QSBDUWF8ZEMQd4UmNQhkqEUsUy+6UX2hGsc7dNx2VmG85lcIBDLMOjuOLTFXF/Tju7YsPRrGN5Im&#10;NQhkqCGMV9JiSlxdXJbeSJMaBDLUFsaL2KO6i8vSo2J5+qIwBoEMdYTxPLfF7PKy9KgTVRgDAhlq&#10;EY3qXQ3/jK4vS4/SpAaBDLXOjtdTs43qEpalN9KkBoEMtYdxtKmbaFTHsnRsaXk5ldU61qQGgQy1&#10;h/Fyqr/EFUF1PQ2WwHcXdsg0qUEgQ+1hHEvUp2r8lmeq2fDxQg+ZJjUIZKg9jKNJHWWkWRvVpS5L&#10;j9KkBoEMjYiZ8SwlrpKXpUdpUoNAhkZmx7EL1/KUX176svRGmtQgkKGxMI429eEJv6wvy9KjYaxJ&#10;DQIZGgnjSbfF7NOy9Ojz1qQGgQyNhPGuKljH0adl6VGH8rgijEEgQxNhPM4e1burIL6e+rtMq0kN&#10;AhkatZ62blQfqGbD51O/lqVHxbaep/2qgECGpmbH0RBe2WI2+GYafxm7VDurMHZZEwhkaCyMo1H9&#10;8oa/siz9bBhrUoNAhkbDOJaoj1X/17L0s+KYXE3N3uEKEMj0PIyXqpnwq8my9GY0qUEgQ+NhHJc3&#10;fZLHe8lS7GY0qUEgQ+NBfCSPB3lci79yVJ6hSQ0CGRoL4mhQx1aYsTf1j9OgsPUPR+Z7NKlBIEMj&#10;IbxUzYajRb2r+usIm98K403DWJMaBDLUGsR7qtnw6sh/2p/HXUfoGZrUgECm1iAe3qFps2CJ2fLv&#10;89jnSH2PJjUgkKklhIclrdX0/D2oH1b/RonrO5rUgEBm5iBermbDK2P88yhwnczjiSP3LU1qQCAz&#10;dQgvVbPcmBHvGvPLzubxTh6PHcF/0qQGBDJTB/GeDbPhpQm+NL7mnjD+XhhrUgMCmYmDeLWaES9P&#10;8eXRqP7MUfxWhPAlYQwIZMYN4ViKPljNbpem/DZL1cx4ryP6bRjfSJrUgEBmjCBermbDqzV8u7jW&#10;+JWkUR00qQGBzLYhHDPZOC+8lsYvaW3nrTzOJTtxhdeqASCQ2TSId1UhPGlJaztxG8W4e9MjR/mf&#10;s2JNakAgs2kQz1LS2s6wxNX3MNakBgQym4bwZjd4qFuUt75KzhlrUgMCmWeCuM6S1vNE4P82aVRr&#10;UgMCme/Nhof3HZ7XnYPez2O957NjTWpAIDPRDR7qFncpeiP1u1GtSQ0IZEH8dDgbXl7Aj49G9c2e&#10;h7EmNSCQexzC09zgoW7RqP60xy+DJjUgkHscxMMbPKwu+KHEB4JoVO/o6UuhSQ0I5J4G8Wqab0lr&#10;uzB+mMe+1M8SlyY1IJB7FsJ13OChCW+n/jaqNakBgdyjIF5O3913uG1+lgb7VPexxHU6jwt+QwGB&#10;XHYIt6GkNc7s8IOehrEmNSCQCw/iPRtmw0stfqjRqL7fw5cozhNfTYNTBwACucAgbvIGD3WLDwpf&#10;tnjm3pQ9VRhrUgMCubAQHpa0mrzBQxMeVh8c+lTi0qQGBHKBQTyvGzw04XoeJ/N40qOXLM4VXxDG&#10;gEAuI4SHN3hYS91d6j2bxzt5PO7RS6dJDQjkQoJ4VxXCbS9pbedoHvd6Fsaa1IBALiCIF3mDh7pF&#10;o/qTHr18mtSAQO54CMcMeHi7w1IayMNtMff25GXUpAYEcoeDuMslre3czeNQ6kejWpMaEMgdnQ0P&#10;l6X3FPo0Y0vMc6kfO3FpUgMCuWNBHEvRw2XppYKf6qt5vJfHox68rJrUgEDuUBCvVCG80oOnG2Wm&#10;z3oSxprUgEDuQAh34QYPdYvy1uep/HPGmtSAQO5AEA9v8LDas6ceH0AepPIb1RHGUd7SpAYEckuD&#10;eDWVXdLazm/SYBOTkmfHmtSAQG5pCA9v8HA4lV3S2s6VPH6Sym5Ux4eNi8IYEMjtCuLl9N19h/su&#10;GtU3Cw/jE1UYAwjkFoRwH0ta24ltMT8t/DlqUgMCuSVBXMoNHur2Qh5f5bGj0Oe3swrjNS81IJAX&#10;G8TD7SyXvZzPiA8mcfemfanMEpcmNSCQWzAbPpjKusFDE27ncTKPJwU+N01qQCAvMIhLvsFD3S7n&#10;cSmVWeLSpAYE8gJCeHiDhzWz4bFFuendQsNYkxoQyHMO4r7c4KFu0ai+X+hz06QGBPIcg3h4u0Ml&#10;rcnFB5cvU3krCZrUgECeUwgvbZgNW5ae3sPqg0xJjWpNakAgzyGIlbTqcysNduMq6byxJjUgkBsO&#10;4r7f4KFuF/K4lsfjgp6TJjUgkBsKYSWtZhzN46PCwliTGhDIDQTxShXCbvBQv2hUf1LgbP+0lxYQ&#10;yPWEsBs8NC+OcZS49hbyfHZWYeyyJkAg1xDEcU74cFLSmocHeRxKZTSqNakBgVxTELvBw3y9lQbL&#10;uiU0qiOEryYFP0AgTx3Cwxs8xIxYSWt+zubxXh6PCnguMcO/kjSpASYP5Ora4QhhJa35i0uBPikk&#10;jDWpASYNZDd4aIUob8Ue1SWcM9akBpgkkKtl6bUqjC1LL04c+wep+41qTWqASQJZSat17lYfjLo8&#10;O9akBhgnkDeUtNzgoV2i9HQudbtRrUkNsF0gu8FDq8XNIt7P45sOPwdNaoAxZ8hnHIZWitWKTzse&#10;xprUABMEMu3zQh6f57Gjw89BkxpAIHfacI/qfambJS5NagCBXITbebySx5OOhrEmNYBA7rzLeVxK&#10;3WxUH6geuzAGEMidFku873Y4jG8kTWoAgdxx+9OgxNXVDxKa1AACufOiUf1lRx/7a9UAQCB33r00&#10;2KK0a43qi0mTGkAgF+JWGuzG1aXzxprUAAK5KHGt7rU8HnfoMWtSAwjkohzN46MOhrEmNYBALkY0&#10;qj/r2GPWpAYQyEWJbTG/6NgsU5MaQCAX50EaLP12pVGtSQ0gkIvzThrc/agLjWpNagCBXKSzVcA9&#10;6sBj1aQGEMhFWsvjkw6FsSY1gEAuzt487qdunDPWpAYQyEWKRvUfqlBuO01qAIFcrJgZH+zA7FiT&#10;GkAgF+tKHj9K7W5Ux3niq9WHBgAEcnGiUf1+Ht+0+DHuqcJYkxpAIBcpZpsftzyMNakBBHLRXsjj&#10;8zx2tPgxxrniC8IYQCCXKhrVD/PYl9pb4jqVx0+9VAACuWRxK8VX8njS0senSQ0gkIt3OQ2WgdvY&#10;qI6l6Z/ncdjLBCCQSxazzg9SO0tccU77raRJDSCQC7c/DUpcbQxjTWoAgdwLMfv8ssWz9vPCGEAg&#10;98G9PJZT+xrVmtQAArk3fpXHq6l9JS5NagCB3BuX8ngzj8ctekya1AACuVeO5nG7ZWGsSQ0gkHsl&#10;GtV/TO06Z6xJDSCQeyW2xfyiZWH8UhosnwtjAIHcGw+q2WhbAjmWzi97WQAEcp+8k8fp1J5GtSY1&#10;gEDundifOs7RPmrBY4ml6der2TEAArk31vL4dUvCOM5h/yKPF70sAAK5T/amwR7VbThnHO3uXybl&#10;LQCB3DMxG/26JQGoSQ0gkHvrfjUrXfTs+JU02H0LAIHcO1fy+FFabKP6aTUr1qQGEMi9dDaP99Ni&#10;722sSQ0gkHstGtUfLziMNakBBHKvxc0Z4rzxjgU+Bk1qAHodyMM9qvelxZW4NKkB6H0gf5THoTye&#10;LOjna1ID0PtAjpszxNaYi2hUa1IDIJCrIPwgLabEFUvT54QxAH0P5INpsC3mIsJYkxoAgZwGjerf&#10;L+hnR5P6ahrskw0AvQ7kh3ksp/k3qv81j7fy2OXXDYC+B/LdNNgBa94lrth05IpfMwAE8qDR/NM8&#10;Hs/xZ8Ys/HweZ/yKASCQB7Pi23MO42GT+lW/XgAI5EGR6o9pvueMo0l9LQ3OGwNA7wM5GtVfzDmM&#10;ozAW5S1NagAEcuW3eRyYYyBrUgMgkEfcyeN0ml+jWpMaAIE84lIVjo/m8LM0qQEQyFvMVO/MKYw1&#10;qQEQyJuIItXnaT7njDWpARDIWwTk19WstWma1AAI5C3cT4NrjpueHe/L45dJkxoAgfyMG3n8KDXf&#10;qNakBkAgb+FCHjdTs/c2jll3tKjP+1UBQCBvPmP9cA5h/HrSpAZAIG8qtsWM88Y7GvwZURS7njSp&#10;ARDIWwZl7FG9LzVX4orvfUkYAyCQt3Yvj0N5PGno++/J4+2kSQ2AQN7S5TzOpuYa1ZrUAAjkbcSl&#10;TR+kZkpcT6vvf8GvAwAC+fkz1/sNhXEsfb+RNKkBEMjPFY3q3zX0vaMg9nZS3gJAIG/rYRrsH113&#10;o1qTGgCBPKa7eRxN9Ze4NKkBEMhjitnrT/N4XPP31aQGQCCPKWbFH6V6S1ya1AAI5AkczOOPNYex&#10;JjUAAnkC0ah+mOotcEWT+q08XvJSAyCQx/MgjwM1BvLOPK4lTWoABPLY7uRxPNXXqI4mddwrWZMa&#10;AIE8pmhUR/P5UU3fL5rUbwhjAATyZOF5p6YwjqXuY2lwEwoAEMhj2pvHV6mec8aPq5m2JjUAAnkC&#10;0aj+uqYw1qQGQCBPKbbF3F9DIO+swnjVSwmAQJ7MjTTYNWvWRnXMsm8l5S0ABPLEYuvKuBxp1p24&#10;NKkBEMgzhOiHM4axJjUAAnkGsbz8hzx2zPA9NKkBEMgziBb0n9KggPV0hu+hSQ2AQJ7BvTTYo/rJ&#10;lF+vSQ2AQJ7RL/I4m6ZvVGtSAyCQZxSXNr2bpi9xxYz4qjAGQCBPLxrV96cM4zjPfKSaXQOAQJ7S&#10;C1UYT0OTGgCBXJMv8tiXJm9UxyVRP8/jhJcFAIE8m5gZH06Tl7givH+ZNKkBEMgzi6Xm19Jg2XkS&#10;u9Og/KW8BYBAntGpPD5Kk5W4YlZ8MGlSA0AtgRyh+nCKMNakBoCaAjka1Z+lyQpcsaQdd2o67fAD&#10;QD2B/CCP/RMEsiY1ANQcyL/O43gav1GtSQ0ANQdyNKpj2fnRmP9ekxoAag7ktWp2/PcxZ8Wa1ABQ&#10;cyDvzeOrCcJYkxoAag7kaFR/Pea/1aQGgIYC+W4ar1GtSQ0ADQVyFLLi/sbbNao1qQGgoUCORnWc&#10;B95uJ65oUl/PY9lhBYB6Azka1e9tE8ZPqxB+O2lSA0DtgTwscT3ZJow1qQGgoUBeyuNP6fkFrmhS&#10;n6sGANBAIN/L48A2s+PX06DoBQA0EMix/Hw2bd2ojlnz20mTGgAaC+RYfo5LnLYqcf0wjxtJkxoA&#10;GgvkaFTf3SKMNakBYA6BHI3qz7f4N5rUADCnQP5TNfMdbVVrUgPAnAL5fh4rafMSlyY1AMwpkF+r&#10;ZsIbaVIDwJwDeTSMNakBYAGBvHFWrEkNAAsMZE1qAFhwIMeS9ek83nA4AGBxgfyfefx7Hn91OABg&#10;If77/wUYABrqfiTH5BigAAAAAElFTkSuQmCCUEsBAi0AFAAGAAgAAAAhALGCZ7YKAQAAEwIAABMA&#10;AAAAAAAAAAAAAAAAAAAAAFtDb250ZW50X1R5cGVzXS54bWxQSwECLQAUAAYACAAAACEAOP0h/9YA&#10;AACUAQAACwAAAAAAAAAAAAAAAAA7AQAAX3JlbHMvLnJlbHNQSwECLQAUAAYACAAAACEA130C1wIG&#10;AAAiGwAADgAAAAAAAAAAAAAAAAA6AgAAZHJzL2Uyb0RvYy54bWxQSwECLQAUAAYACAAAACEAqiYO&#10;vrwAAAAhAQAAGQAAAAAAAAAAAAAAAABoCAAAZHJzL19yZWxzL2Uyb0RvYy54bWwucmVsc1BLAQIt&#10;ABQABgAIAAAAIQCbo+Ty3wAAAAgBAAAPAAAAAAAAAAAAAAAAAFsJAABkcnMvZG93bnJldi54bWxQ&#10;SwECLQAKAAAAAAAAACEAY2RNl3gaAAB4GgAAFAAAAAAAAAAAAAAAAABnCgAAZHJzL21lZGlhL2lt&#10;YWdlMS5wbmdQSwUGAAAAAAYABgB8AQAAESU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628;top:189;width:537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314080" w:rsidRDefault="0031408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A18D6" w:rsidRPr="007A18D6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344D1"/>
    <w:multiLevelType w:val="hybridMultilevel"/>
    <w:tmpl w:val="9C7E3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15F"/>
    <w:multiLevelType w:val="hybridMultilevel"/>
    <w:tmpl w:val="C3229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B4BE8"/>
    <w:multiLevelType w:val="hybridMultilevel"/>
    <w:tmpl w:val="82FA2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634238"/>
    <w:multiLevelType w:val="hybridMultilevel"/>
    <w:tmpl w:val="9D00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3006D"/>
    <w:multiLevelType w:val="hybridMultilevel"/>
    <w:tmpl w:val="C6FC5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F4C9B"/>
    <w:multiLevelType w:val="hybridMultilevel"/>
    <w:tmpl w:val="AEF0D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A6F0A"/>
    <w:multiLevelType w:val="hybridMultilevel"/>
    <w:tmpl w:val="A06A9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15724"/>
    <w:multiLevelType w:val="hybridMultilevel"/>
    <w:tmpl w:val="71E02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B516A"/>
    <w:multiLevelType w:val="hybridMultilevel"/>
    <w:tmpl w:val="EF02E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C3CF3"/>
    <w:multiLevelType w:val="hybridMultilevel"/>
    <w:tmpl w:val="DF66F19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1C6219FC"/>
    <w:multiLevelType w:val="hybridMultilevel"/>
    <w:tmpl w:val="91529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A1DAB"/>
    <w:multiLevelType w:val="hybridMultilevel"/>
    <w:tmpl w:val="C1FED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E5108"/>
    <w:multiLevelType w:val="hybridMultilevel"/>
    <w:tmpl w:val="6E2E4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4F2D3C"/>
    <w:multiLevelType w:val="hybridMultilevel"/>
    <w:tmpl w:val="6442A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614FF"/>
    <w:multiLevelType w:val="hybridMultilevel"/>
    <w:tmpl w:val="B12A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421A8"/>
    <w:multiLevelType w:val="hybridMultilevel"/>
    <w:tmpl w:val="D8B41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97FCF"/>
    <w:multiLevelType w:val="hybridMultilevel"/>
    <w:tmpl w:val="5260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74B22"/>
    <w:multiLevelType w:val="hybridMultilevel"/>
    <w:tmpl w:val="A6B0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653293"/>
    <w:multiLevelType w:val="hybridMultilevel"/>
    <w:tmpl w:val="E1D89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1008E"/>
    <w:multiLevelType w:val="hybridMultilevel"/>
    <w:tmpl w:val="5DD08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64709"/>
    <w:multiLevelType w:val="hybridMultilevel"/>
    <w:tmpl w:val="4AD8C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F7CD6"/>
    <w:multiLevelType w:val="hybridMultilevel"/>
    <w:tmpl w:val="46B4E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53C7A17"/>
    <w:multiLevelType w:val="hybridMultilevel"/>
    <w:tmpl w:val="45A6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C6C7B"/>
    <w:multiLevelType w:val="hybridMultilevel"/>
    <w:tmpl w:val="3160A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B225AD"/>
    <w:multiLevelType w:val="hybridMultilevel"/>
    <w:tmpl w:val="A67C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CB6DC8"/>
    <w:multiLevelType w:val="hybridMultilevel"/>
    <w:tmpl w:val="A3B00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760F4"/>
    <w:multiLevelType w:val="hybridMultilevel"/>
    <w:tmpl w:val="45AEA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3F2A7B"/>
    <w:multiLevelType w:val="hybridMultilevel"/>
    <w:tmpl w:val="CFF6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9799A"/>
    <w:multiLevelType w:val="hybridMultilevel"/>
    <w:tmpl w:val="47A6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E1982"/>
    <w:multiLevelType w:val="hybridMultilevel"/>
    <w:tmpl w:val="82C4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C4238"/>
    <w:multiLevelType w:val="hybridMultilevel"/>
    <w:tmpl w:val="BC5A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C65287"/>
    <w:multiLevelType w:val="hybridMultilevel"/>
    <w:tmpl w:val="77824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A70514"/>
    <w:multiLevelType w:val="hybridMultilevel"/>
    <w:tmpl w:val="CAFCB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137D19"/>
    <w:multiLevelType w:val="hybridMultilevel"/>
    <w:tmpl w:val="C3B48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8019E7"/>
    <w:multiLevelType w:val="hybridMultilevel"/>
    <w:tmpl w:val="0734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AD3D7C"/>
    <w:multiLevelType w:val="hybridMultilevel"/>
    <w:tmpl w:val="B414D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CB1355"/>
    <w:multiLevelType w:val="hybridMultilevel"/>
    <w:tmpl w:val="18667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56605"/>
    <w:multiLevelType w:val="hybridMultilevel"/>
    <w:tmpl w:val="FBCED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A05A0"/>
    <w:multiLevelType w:val="hybridMultilevel"/>
    <w:tmpl w:val="DE5E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F0DDA"/>
    <w:multiLevelType w:val="hybridMultilevel"/>
    <w:tmpl w:val="531849E2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0" w15:restartNumberingAfterBreak="0">
    <w:nsid w:val="6D0C2CF1"/>
    <w:multiLevelType w:val="hybridMultilevel"/>
    <w:tmpl w:val="C1209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1F7767"/>
    <w:multiLevelType w:val="hybridMultilevel"/>
    <w:tmpl w:val="36524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0A7539"/>
    <w:multiLevelType w:val="hybridMultilevel"/>
    <w:tmpl w:val="CEB23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75A39"/>
    <w:multiLevelType w:val="hybridMultilevel"/>
    <w:tmpl w:val="30A81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453DD"/>
    <w:multiLevelType w:val="hybridMultilevel"/>
    <w:tmpl w:val="1D06A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47331A2"/>
    <w:multiLevelType w:val="hybridMultilevel"/>
    <w:tmpl w:val="455AE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1D1FAA"/>
    <w:multiLevelType w:val="hybridMultilevel"/>
    <w:tmpl w:val="0E54E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606A69"/>
    <w:multiLevelType w:val="hybridMultilevel"/>
    <w:tmpl w:val="341EB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207341"/>
    <w:multiLevelType w:val="hybridMultilevel"/>
    <w:tmpl w:val="E6166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9"/>
  </w:num>
  <w:num w:numId="3">
    <w:abstractNumId w:val="3"/>
  </w:num>
  <w:num w:numId="4">
    <w:abstractNumId w:val="28"/>
  </w:num>
  <w:num w:numId="5">
    <w:abstractNumId w:val="22"/>
  </w:num>
  <w:num w:numId="6">
    <w:abstractNumId w:val="7"/>
  </w:num>
  <w:num w:numId="7">
    <w:abstractNumId w:val="13"/>
  </w:num>
  <w:num w:numId="8">
    <w:abstractNumId w:val="23"/>
  </w:num>
  <w:num w:numId="9">
    <w:abstractNumId w:val="18"/>
  </w:num>
  <w:num w:numId="10">
    <w:abstractNumId w:val="15"/>
  </w:num>
  <w:num w:numId="11">
    <w:abstractNumId w:val="42"/>
  </w:num>
  <w:num w:numId="12">
    <w:abstractNumId w:val="6"/>
  </w:num>
  <w:num w:numId="13">
    <w:abstractNumId w:val="41"/>
  </w:num>
  <w:num w:numId="14">
    <w:abstractNumId w:val="11"/>
  </w:num>
  <w:num w:numId="15">
    <w:abstractNumId w:val="35"/>
  </w:num>
  <w:num w:numId="16">
    <w:abstractNumId w:val="8"/>
  </w:num>
  <w:num w:numId="17">
    <w:abstractNumId w:val="37"/>
  </w:num>
  <w:num w:numId="18">
    <w:abstractNumId w:val="0"/>
  </w:num>
  <w:num w:numId="19">
    <w:abstractNumId w:val="25"/>
  </w:num>
  <w:num w:numId="20">
    <w:abstractNumId w:val="4"/>
  </w:num>
  <w:num w:numId="21">
    <w:abstractNumId w:val="36"/>
  </w:num>
  <w:num w:numId="22">
    <w:abstractNumId w:val="14"/>
  </w:num>
  <w:num w:numId="23">
    <w:abstractNumId w:val="19"/>
  </w:num>
  <w:num w:numId="24">
    <w:abstractNumId w:val="46"/>
  </w:num>
  <w:num w:numId="25">
    <w:abstractNumId w:val="33"/>
  </w:num>
  <w:num w:numId="26">
    <w:abstractNumId w:val="34"/>
  </w:num>
  <w:num w:numId="27">
    <w:abstractNumId w:val="32"/>
  </w:num>
  <w:num w:numId="28">
    <w:abstractNumId w:val="12"/>
  </w:num>
  <w:num w:numId="29">
    <w:abstractNumId w:val="5"/>
  </w:num>
  <w:num w:numId="30">
    <w:abstractNumId w:val="45"/>
  </w:num>
  <w:num w:numId="31">
    <w:abstractNumId w:val="17"/>
  </w:num>
  <w:num w:numId="32">
    <w:abstractNumId w:val="43"/>
  </w:num>
  <w:num w:numId="33">
    <w:abstractNumId w:val="48"/>
  </w:num>
  <w:num w:numId="34">
    <w:abstractNumId w:val="10"/>
  </w:num>
  <w:num w:numId="35">
    <w:abstractNumId w:val="30"/>
  </w:num>
  <w:num w:numId="36">
    <w:abstractNumId w:val="26"/>
  </w:num>
  <w:num w:numId="37">
    <w:abstractNumId w:val="24"/>
  </w:num>
  <w:num w:numId="38">
    <w:abstractNumId w:val="20"/>
  </w:num>
  <w:num w:numId="39">
    <w:abstractNumId w:val="31"/>
  </w:num>
  <w:num w:numId="40">
    <w:abstractNumId w:val="1"/>
  </w:num>
  <w:num w:numId="41">
    <w:abstractNumId w:val="21"/>
  </w:num>
  <w:num w:numId="42">
    <w:abstractNumId w:val="2"/>
  </w:num>
  <w:num w:numId="43">
    <w:abstractNumId w:val="38"/>
  </w:num>
  <w:num w:numId="44">
    <w:abstractNumId w:val="16"/>
  </w:num>
  <w:num w:numId="45">
    <w:abstractNumId w:val="39"/>
  </w:num>
  <w:num w:numId="46">
    <w:abstractNumId w:val="27"/>
  </w:num>
  <w:num w:numId="47">
    <w:abstractNumId w:val="40"/>
  </w:num>
  <w:num w:numId="48">
    <w:abstractNumId w:val="4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83"/>
    <w:rsid w:val="0000799A"/>
    <w:rsid w:val="00021B8D"/>
    <w:rsid w:val="00026EFF"/>
    <w:rsid w:val="00030416"/>
    <w:rsid w:val="000336FA"/>
    <w:rsid w:val="00046060"/>
    <w:rsid w:val="000509F2"/>
    <w:rsid w:val="00050E56"/>
    <w:rsid w:val="00057E01"/>
    <w:rsid w:val="00074396"/>
    <w:rsid w:val="0008576B"/>
    <w:rsid w:val="00090436"/>
    <w:rsid w:val="000C60E7"/>
    <w:rsid w:val="000C61EE"/>
    <w:rsid w:val="000D5385"/>
    <w:rsid w:val="000F42C6"/>
    <w:rsid w:val="00104B84"/>
    <w:rsid w:val="00114097"/>
    <w:rsid w:val="0012286A"/>
    <w:rsid w:val="001267A5"/>
    <w:rsid w:val="00141CA9"/>
    <w:rsid w:val="0014388E"/>
    <w:rsid w:val="00146776"/>
    <w:rsid w:val="00165890"/>
    <w:rsid w:val="00167799"/>
    <w:rsid w:val="001737CF"/>
    <w:rsid w:val="0018182D"/>
    <w:rsid w:val="00194ABC"/>
    <w:rsid w:val="001968DF"/>
    <w:rsid w:val="001A2F58"/>
    <w:rsid w:val="001B50A8"/>
    <w:rsid w:val="001C3BE5"/>
    <w:rsid w:val="001C5F57"/>
    <w:rsid w:val="001D7642"/>
    <w:rsid w:val="001F198C"/>
    <w:rsid w:val="001F3EB0"/>
    <w:rsid w:val="00202E7F"/>
    <w:rsid w:val="00206362"/>
    <w:rsid w:val="002064FD"/>
    <w:rsid w:val="00214D18"/>
    <w:rsid w:val="00215683"/>
    <w:rsid w:val="00231D36"/>
    <w:rsid w:val="00242503"/>
    <w:rsid w:val="00242672"/>
    <w:rsid w:val="002430B7"/>
    <w:rsid w:val="002433A7"/>
    <w:rsid w:val="00244CBF"/>
    <w:rsid w:val="00256742"/>
    <w:rsid w:val="002637C8"/>
    <w:rsid w:val="00264822"/>
    <w:rsid w:val="002666CF"/>
    <w:rsid w:val="00272C2C"/>
    <w:rsid w:val="00287749"/>
    <w:rsid w:val="00290682"/>
    <w:rsid w:val="00290973"/>
    <w:rsid w:val="00292E7C"/>
    <w:rsid w:val="002967B2"/>
    <w:rsid w:val="00297454"/>
    <w:rsid w:val="002C45D0"/>
    <w:rsid w:val="002D25B7"/>
    <w:rsid w:val="002D6338"/>
    <w:rsid w:val="002D6D6D"/>
    <w:rsid w:val="002D7D48"/>
    <w:rsid w:val="002E5FDC"/>
    <w:rsid w:val="003003E2"/>
    <w:rsid w:val="00314080"/>
    <w:rsid w:val="00323841"/>
    <w:rsid w:val="00334E12"/>
    <w:rsid w:val="00340400"/>
    <w:rsid w:val="00340C07"/>
    <w:rsid w:val="00344221"/>
    <w:rsid w:val="003467C0"/>
    <w:rsid w:val="00347B42"/>
    <w:rsid w:val="003612F4"/>
    <w:rsid w:val="003616F4"/>
    <w:rsid w:val="00361A4B"/>
    <w:rsid w:val="00365502"/>
    <w:rsid w:val="00366DEF"/>
    <w:rsid w:val="003712B0"/>
    <w:rsid w:val="003776DA"/>
    <w:rsid w:val="00380144"/>
    <w:rsid w:val="00380B24"/>
    <w:rsid w:val="00387F4E"/>
    <w:rsid w:val="00396083"/>
    <w:rsid w:val="00396C1C"/>
    <w:rsid w:val="003A00BB"/>
    <w:rsid w:val="003D155B"/>
    <w:rsid w:val="003E1FFD"/>
    <w:rsid w:val="00405A96"/>
    <w:rsid w:val="00424682"/>
    <w:rsid w:val="004313DB"/>
    <w:rsid w:val="004325F5"/>
    <w:rsid w:val="004671E4"/>
    <w:rsid w:val="00467A82"/>
    <w:rsid w:val="00467AB3"/>
    <w:rsid w:val="00475652"/>
    <w:rsid w:val="00487589"/>
    <w:rsid w:val="004931B2"/>
    <w:rsid w:val="004970F5"/>
    <w:rsid w:val="004A0182"/>
    <w:rsid w:val="004B0719"/>
    <w:rsid w:val="004D62E5"/>
    <w:rsid w:val="004F07CA"/>
    <w:rsid w:val="00502930"/>
    <w:rsid w:val="0050525F"/>
    <w:rsid w:val="00505F5B"/>
    <w:rsid w:val="005123F4"/>
    <w:rsid w:val="00524888"/>
    <w:rsid w:val="00544441"/>
    <w:rsid w:val="00556022"/>
    <w:rsid w:val="005651BD"/>
    <w:rsid w:val="005875DB"/>
    <w:rsid w:val="005A4F07"/>
    <w:rsid w:val="005B758A"/>
    <w:rsid w:val="005C37F4"/>
    <w:rsid w:val="005E14A0"/>
    <w:rsid w:val="006457F5"/>
    <w:rsid w:val="006546EF"/>
    <w:rsid w:val="00660C42"/>
    <w:rsid w:val="0066387B"/>
    <w:rsid w:val="00687EC0"/>
    <w:rsid w:val="00691E79"/>
    <w:rsid w:val="006A0461"/>
    <w:rsid w:val="006A187C"/>
    <w:rsid w:val="006A5150"/>
    <w:rsid w:val="006B17D0"/>
    <w:rsid w:val="006F24AF"/>
    <w:rsid w:val="007055F6"/>
    <w:rsid w:val="007145AA"/>
    <w:rsid w:val="007233B8"/>
    <w:rsid w:val="00726F8A"/>
    <w:rsid w:val="007272DF"/>
    <w:rsid w:val="007337A0"/>
    <w:rsid w:val="007353E8"/>
    <w:rsid w:val="007354CF"/>
    <w:rsid w:val="00735FEA"/>
    <w:rsid w:val="007445E4"/>
    <w:rsid w:val="00751CBA"/>
    <w:rsid w:val="00770889"/>
    <w:rsid w:val="00770D54"/>
    <w:rsid w:val="007740E4"/>
    <w:rsid w:val="0078205E"/>
    <w:rsid w:val="007A18D6"/>
    <w:rsid w:val="007A1C28"/>
    <w:rsid w:val="007A4FC0"/>
    <w:rsid w:val="007B1B1C"/>
    <w:rsid w:val="007B2DD4"/>
    <w:rsid w:val="007B3C5E"/>
    <w:rsid w:val="007B702E"/>
    <w:rsid w:val="007B7B0E"/>
    <w:rsid w:val="007B7DFB"/>
    <w:rsid w:val="007C6506"/>
    <w:rsid w:val="007D3532"/>
    <w:rsid w:val="007D7FA5"/>
    <w:rsid w:val="007E077C"/>
    <w:rsid w:val="00830813"/>
    <w:rsid w:val="00837EB1"/>
    <w:rsid w:val="00851F12"/>
    <w:rsid w:val="008625B9"/>
    <w:rsid w:val="0088134F"/>
    <w:rsid w:val="00884721"/>
    <w:rsid w:val="008929EF"/>
    <w:rsid w:val="008A6BD8"/>
    <w:rsid w:val="008C0859"/>
    <w:rsid w:val="008D1CE7"/>
    <w:rsid w:val="008D3EFE"/>
    <w:rsid w:val="008D57FB"/>
    <w:rsid w:val="008D7438"/>
    <w:rsid w:val="008E0664"/>
    <w:rsid w:val="008E2DCC"/>
    <w:rsid w:val="008F17AE"/>
    <w:rsid w:val="00912C25"/>
    <w:rsid w:val="00915EAF"/>
    <w:rsid w:val="00921F61"/>
    <w:rsid w:val="00925BEA"/>
    <w:rsid w:val="00950451"/>
    <w:rsid w:val="00963CAC"/>
    <w:rsid w:val="00981B4A"/>
    <w:rsid w:val="0098361A"/>
    <w:rsid w:val="00984837"/>
    <w:rsid w:val="0099577A"/>
    <w:rsid w:val="00996D1D"/>
    <w:rsid w:val="009A5857"/>
    <w:rsid w:val="009A679E"/>
    <w:rsid w:val="009B3E45"/>
    <w:rsid w:val="009C1162"/>
    <w:rsid w:val="009D4169"/>
    <w:rsid w:val="009D7A88"/>
    <w:rsid w:val="009E0744"/>
    <w:rsid w:val="009E275F"/>
    <w:rsid w:val="009E4066"/>
    <w:rsid w:val="009F499A"/>
    <w:rsid w:val="009F7F3C"/>
    <w:rsid w:val="00A00481"/>
    <w:rsid w:val="00A14BD8"/>
    <w:rsid w:val="00A160D8"/>
    <w:rsid w:val="00A41D95"/>
    <w:rsid w:val="00A42D92"/>
    <w:rsid w:val="00A52F50"/>
    <w:rsid w:val="00A67214"/>
    <w:rsid w:val="00A8599E"/>
    <w:rsid w:val="00AA2239"/>
    <w:rsid w:val="00AB0DD0"/>
    <w:rsid w:val="00AB2D93"/>
    <w:rsid w:val="00AC3A76"/>
    <w:rsid w:val="00AC754C"/>
    <w:rsid w:val="00AD0A08"/>
    <w:rsid w:val="00AD2DB9"/>
    <w:rsid w:val="00AF122A"/>
    <w:rsid w:val="00AF7085"/>
    <w:rsid w:val="00B05468"/>
    <w:rsid w:val="00B05C78"/>
    <w:rsid w:val="00B120CD"/>
    <w:rsid w:val="00B2058E"/>
    <w:rsid w:val="00B36EA9"/>
    <w:rsid w:val="00B40C6C"/>
    <w:rsid w:val="00B43255"/>
    <w:rsid w:val="00B87CE1"/>
    <w:rsid w:val="00B971B0"/>
    <w:rsid w:val="00BB3675"/>
    <w:rsid w:val="00BB6A77"/>
    <w:rsid w:val="00BC6BA0"/>
    <w:rsid w:val="00BD622A"/>
    <w:rsid w:val="00BD7D2A"/>
    <w:rsid w:val="00BE0517"/>
    <w:rsid w:val="00BF0E9C"/>
    <w:rsid w:val="00C13703"/>
    <w:rsid w:val="00C14F10"/>
    <w:rsid w:val="00C25458"/>
    <w:rsid w:val="00C26AF9"/>
    <w:rsid w:val="00C32373"/>
    <w:rsid w:val="00C45453"/>
    <w:rsid w:val="00C479E4"/>
    <w:rsid w:val="00C61E6A"/>
    <w:rsid w:val="00C626A8"/>
    <w:rsid w:val="00C7406A"/>
    <w:rsid w:val="00C84169"/>
    <w:rsid w:val="00C860F5"/>
    <w:rsid w:val="00C867A0"/>
    <w:rsid w:val="00CA3ADB"/>
    <w:rsid w:val="00CA60A9"/>
    <w:rsid w:val="00CB4B3A"/>
    <w:rsid w:val="00CC2879"/>
    <w:rsid w:val="00CC663C"/>
    <w:rsid w:val="00CC6993"/>
    <w:rsid w:val="00CD28AE"/>
    <w:rsid w:val="00CD4073"/>
    <w:rsid w:val="00CE4EC6"/>
    <w:rsid w:val="00CE61CC"/>
    <w:rsid w:val="00CF6F4A"/>
    <w:rsid w:val="00CF787F"/>
    <w:rsid w:val="00D01922"/>
    <w:rsid w:val="00D36780"/>
    <w:rsid w:val="00D73D29"/>
    <w:rsid w:val="00D77934"/>
    <w:rsid w:val="00D80CA8"/>
    <w:rsid w:val="00D86FE5"/>
    <w:rsid w:val="00DA50C5"/>
    <w:rsid w:val="00DB323F"/>
    <w:rsid w:val="00DB51E4"/>
    <w:rsid w:val="00DB6B89"/>
    <w:rsid w:val="00DC2D6E"/>
    <w:rsid w:val="00DC3C3C"/>
    <w:rsid w:val="00DE6A68"/>
    <w:rsid w:val="00DF23F2"/>
    <w:rsid w:val="00DF2CA8"/>
    <w:rsid w:val="00DF2DE4"/>
    <w:rsid w:val="00E108AE"/>
    <w:rsid w:val="00E137AF"/>
    <w:rsid w:val="00E22951"/>
    <w:rsid w:val="00E25933"/>
    <w:rsid w:val="00E36C57"/>
    <w:rsid w:val="00E4223B"/>
    <w:rsid w:val="00E430B3"/>
    <w:rsid w:val="00E4753E"/>
    <w:rsid w:val="00E578EB"/>
    <w:rsid w:val="00E65539"/>
    <w:rsid w:val="00E67D0D"/>
    <w:rsid w:val="00E7099D"/>
    <w:rsid w:val="00E72D39"/>
    <w:rsid w:val="00EA025E"/>
    <w:rsid w:val="00EA25C6"/>
    <w:rsid w:val="00EA727B"/>
    <w:rsid w:val="00EC0644"/>
    <w:rsid w:val="00EE64F1"/>
    <w:rsid w:val="00EF39C9"/>
    <w:rsid w:val="00EF41C5"/>
    <w:rsid w:val="00EF5655"/>
    <w:rsid w:val="00F00E7E"/>
    <w:rsid w:val="00F02E06"/>
    <w:rsid w:val="00F05615"/>
    <w:rsid w:val="00F1170B"/>
    <w:rsid w:val="00F36086"/>
    <w:rsid w:val="00F43BB9"/>
    <w:rsid w:val="00F44A7B"/>
    <w:rsid w:val="00F60CFE"/>
    <w:rsid w:val="00F83308"/>
    <w:rsid w:val="00F85FCF"/>
    <w:rsid w:val="00F901BC"/>
    <w:rsid w:val="00F91472"/>
    <w:rsid w:val="00FA0142"/>
    <w:rsid w:val="00FA5308"/>
    <w:rsid w:val="00FB23A5"/>
    <w:rsid w:val="00FB2A76"/>
    <w:rsid w:val="00FC5EA9"/>
    <w:rsid w:val="00FC6484"/>
    <w:rsid w:val="00FC7373"/>
    <w:rsid w:val="00FC77BD"/>
    <w:rsid w:val="00FD3871"/>
    <w:rsid w:val="00FE0549"/>
    <w:rsid w:val="00FE3AF3"/>
    <w:rsid w:val="00FE5C83"/>
    <w:rsid w:val="00FE5D11"/>
    <w:rsid w:val="00FE7D25"/>
    <w:rsid w:val="00FF034F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1D70C"/>
  <w15:chartTrackingRefBased/>
  <w15:docId w15:val="{199D045C-8C63-4401-89CA-C049A0B6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BD"/>
  </w:style>
  <w:style w:type="paragraph" w:styleId="Heading1">
    <w:name w:val="heading 1"/>
    <w:basedOn w:val="Normal"/>
    <w:next w:val="Normal"/>
    <w:link w:val="Heading1Char"/>
    <w:uiPriority w:val="9"/>
    <w:qFormat/>
    <w:rsid w:val="00B05C78"/>
    <w:pPr>
      <w:keepNext/>
      <w:keepLines/>
      <w:spacing w:before="240" w:after="0"/>
      <w:outlineLvl w:val="0"/>
    </w:pPr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05C78"/>
    <w:pPr>
      <w:bidi/>
      <w:spacing w:before="40"/>
      <w:outlineLvl w:val="1"/>
    </w:pPr>
    <w:rPr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7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4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82"/>
  </w:style>
  <w:style w:type="paragraph" w:styleId="Footer">
    <w:name w:val="footer"/>
    <w:basedOn w:val="Normal"/>
    <w:link w:val="FooterChar"/>
    <w:uiPriority w:val="99"/>
    <w:unhideWhenUsed/>
    <w:qFormat/>
    <w:rsid w:val="00467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82"/>
  </w:style>
  <w:style w:type="paragraph" w:styleId="NoSpacing">
    <w:name w:val="No Spacing"/>
    <w:uiPriority w:val="1"/>
    <w:qFormat/>
    <w:rsid w:val="00AA2239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78"/>
    <w:rPr>
      <w:rFonts w:ascii="B Titr" w:eastAsia="B Titr" w:hAnsi="B Titr" w:cs="B Titr"/>
      <w:b/>
      <w:bCs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F41C5"/>
    <w:pPr>
      <w:outlineLvl w:val="9"/>
    </w:pPr>
    <w:rPr>
      <w:rFonts w:asciiTheme="majorHAnsi" w:eastAsiaTheme="majorEastAsia" w:hAnsiTheme="majorHAnsi" w:cstheme="majorBidi"/>
      <w:b w:val="0"/>
      <w:bC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41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41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F41C5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EF41C5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F41C5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F41C5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F41C5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F41C5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F41C5"/>
    <w:pPr>
      <w:spacing w:after="100"/>
      <w:ind w:left="1760"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DC2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8FDEB-72BF-4647-A0CE-BF3E4D45C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Atrin</dc:creator>
  <cp:keywords/>
  <dc:description/>
  <cp:lastModifiedBy>Atrin</cp:lastModifiedBy>
  <cp:revision>3</cp:revision>
  <cp:lastPrinted>2020-11-17T14:31:00Z</cp:lastPrinted>
  <dcterms:created xsi:type="dcterms:W3CDTF">2020-12-26T11:39:00Z</dcterms:created>
  <dcterms:modified xsi:type="dcterms:W3CDTF">2020-12-26T11:39:00Z</dcterms:modified>
</cp:coreProperties>
</file>