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642B5" w14:textId="58BF18F5" w:rsidR="001E11D9" w:rsidRDefault="001E11D9">
      <w:pPr>
        <w:rPr>
          <w:sz w:val="28"/>
          <w:szCs w:val="28"/>
          <w:lang w:val="en-US"/>
        </w:rPr>
      </w:pPr>
      <w:r w:rsidRPr="001E11D9">
        <w:rPr>
          <w:sz w:val="28"/>
          <w:szCs w:val="28"/>
          <w:lang w:val="en-US"/>
        </w:rPr>
        <w:t>SOCIAL NETWORK ANALYSIS</w:t>
      </w:r>
    </w:p>
    <w:p w14:paraId="3C23A89D" w14:textId="14558FC1" w:rsidR="001E11D9" w:rsidRDefault="001E11D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 13 Jan 2025</w:t>
      </w:r>
    </w:p>
    <w:p w14:paraId="7A76F2B2" w14:textId="469CCB23" w:rsidR="001E11D9" w:rsidRDefault="00E6019C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Hadoop, Big Data, Parallel process</w:t>
      </w:r>
    </w:p>
    <w:p w14:paraId="4847D3DF" w14:textId="0D10B594" w:rsidR="00E6019C" w:rsidRDefault="00E6019C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GAN</w:t>
      </w:r>
    </w:p>
    <w:p w14:paraId="49AFD61F" w14:textId="77777777" w:rsidR="00E6019C" w:rsidRPr="001E11D9" w:rsidRDefault="00E6019C">
      <w:pPr>
        <w:rPr>
          <w:sz w:val="24"/>
          <w:szCs w:val="24"/>
          <w:lang w:val="en-US"/>
        </w:rPr>
      </w:pPr>
    </w:p>
    <w:sectPr w:rsidR="00E6019C" w:rsidRPr="001E11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FD8"/>
    <w:rsid w:val="001E11D9"/>
    <w:rsid w:val="003243E4"/>
    <w:rsid w:val="00836FD8"/>
    <w:rsid w:val="008C795C"/>
    <w:rsid w:val="00B76191"/>
    <w:rsid w:val="00DA6F4D"/>
    <w:rsid w:val="00E60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304D82"/>
  <w15:chartTrackingRefBased/>
  <w15:docId w15:val="{918AB24A-D903-4EB2-95B9-A5EDABC11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F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6F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F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F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F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F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F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F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F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F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6F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F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F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F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F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F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F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F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F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6F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F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6F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6F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F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F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F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F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F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F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12</Words>
  <Characters>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Raveena Sisodiya</dc:creator>
  <cp:keywords/>
  <dc:description/>
  <cp:lastModifiedBy>Raveena Sisodiya</cp:lastModifiedBy>
  <cp:revision>1</cp:revision>
  <dcterms:created xsi:type="dcterms:W3CDTF">2025-01-13T05:23:00Z</dcterms:created>
  <dcterms:modified xsi:type="dcterms:W3CDTF">2025-01-13T11:33:00Z</dcterms:modified>
</cp:coreProperties>
</file>