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642F" w14:textId="3DA7F1BC" w:rsidR="00270E20" w:rsidRDefault="00254CD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254CD3">
        <w:rPr>
          <w:rFonts w:ascii="Times New Roman" w:hAnsi="Times New Roman" w:cs="Times New Roman"/>
          <w:sz w:val="40"/>
          <w:szCs w:val="40"/>
          <w:lang w:val="en-US"/>
        </w:rPr>
        <w:t>Backend:-</w:t>
      </w:r>
      <w:proofErr w:type="gramEnd"/>
    </w:p>
    <w:p w14:paraId="6EF1863F" w14:textId="3457D8F2" w:rsidR="00254CD3" w:rsidRDefault="00254C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MySQL:</w:t>
      </w:r>
    </w:p>
    <w:p w14:paraId="292A7C34" w14:textId="5F7538CC" w:rsidR="00254CD3" w:rsidRDefault="00254C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Before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execution:-</w:t>
      </w:r>
      <w:proofErr w:type="gramEnd"/>
    </w:p>
    <w:p w14:paraId="2F10E405" w14:textId="6E8458F7" w:rsidR="00254CD3" w:rsidRDefault="00254CD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4CD3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AAE3276" wp14:editId="27D29DF4">
            <wp:extent cx="2934109" cy="249589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DA4" w14:textId="556F5512" w:rsidR="00254CD3" w:rsidRDefault="00254CD3" w:rsidP="00254C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execution:-</w:t>
      </w:r>
      <w:proofErr w:type="gramEnd"/>
    </w:p>
    <w:p w14:paraId="6655FE41" w14:textId="25DA975A" w:rsidR="00254CD3" w:rsidRDefault="00CE74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740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06B27DF" wp14:editId="29E54D3C">
            <wp:extent cx="2743583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271E" w14:textId="254BB00E" w:rsidR="00CE7407" w:rsidRDefault="00CE740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Terminal :</w:t>
      </w:r>
      <w:proofErr w:type="gramEnd"/>
    </w:p>
    <w:p w14:paraId="7483F7CE" w14:textId="4A4DBB0A" w:rsidR="00937750" w:rsidRPr="00254CD3" w:rsidRDefault="00CE74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E740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3E0AE73" wp14:editId="3D914D31">
            <wp:extent cx="5087060" cy="1629002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50" w:rsidRPr="0025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20"/>
    <w:rsid w:val="00254CD3"/>
    <w:rsid w:val="00270E20"/>
    <w:rsid w:val="002B548F"/>
    <w:rsid w:val="002F0720"/>
    <w:rsid w:val="008608BC"/>
    <w:rsid w:val="00937750"/>
    <w:rsid w:val="00CE7407"/>
    <w:rsid w:val="00F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870E"/>
  <w15:chartTrackingRefBased/>
  <w15:docId w15:val="{2CECE123-A873-4D4E-9355-B392F8F3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PRABHANJAN M</dc:creator>
  <cp:keywords/>
  <dc:description/>
  <cp:lastModifiedBy>ATULYA PRABHANJAN M</cp:lastModifiedBy>
  <cp:revision>4</cp:revision>
  <dcterms:created xsi:type="dcterms:W3CDTF">2022-08-27T15:38:00Z</dcterms:created>
  <dcterms:modified xsi:type="dcterms:W3CDTF">2022-08-28T08:26:00Z</dcterms:modified>
</cp:coreProperties>
</file>