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65A3B" w14:textId="66904F31" w:rsidR="00A41B91" w:rsidRDefault="00A41B91"/>
    <w:p w14:paraId="3EB1B1A2" w14:textId="30C9929A" w:rsidR="00A41B91" w:rsidRPr="00745AC1" w:rsidRDefault="00745AC1" w:rsidP="00745AC1">
      <w:pPr>
        <w:pStyle w:val="Kop2"/>
        <w:keepNext w:val="0"/>
        <w:widowControl w:val="0"/>
        <w:tabs>
          <w:tab w:val="clear" w:pos="2835"/>
        </w:tabs>
        <w:spacing w:line="276" w:lineRule="auto"/>
        <w:ind w:right="-567"/>
        <w:rPr>
          <w:rFonts w:ascii="Arial" w:hAnsi="Arial" w:cs="Arial"/>
          <w:i w:val="0"/>
          <w:color w:val="4472C4" w:themeColor="accent1"/>
          <w:sz w:val="20"/>
        </w:rPr>
      </w:pPr>
      <w:r w:rsidRPr="00745AC1">
        <w:rPr>
          <w:rFonts w:ascii="Arial" w:hAnsi="Arial" w:cs="Arial"/>
          <w:i w:val="0"/>
          <w:color w:val="4472C4" w:themeColor="accent1"/>
          <w:sz w:val="20"/>
        </w:rPr>
        <w:t>Naam cliënt:</w:t>
      </w:r>
      <w:r>
        <w:rPr>
          <w:rFonts w:ascii="Arial" w:hAnsi="Arial" w:cs="Arial"/>
          <w:i w:val="0"/>
          <w:color w:val="4472C4" w:themeColor="accent1"/>
          <w:sz w:val="20"/>
        </w:rPr>
        <w:tab/>
      </w:r>
      <w:r>
        <w:rPr>
          <w:rFonts w:ascii="Arial" w:hAnsi="Arial" w:cs="Arial"/>
          <w:i w:val="0"/>
          <w:color w:val="4472C4" w:themeColor="accent1"/>
          <w:sz w:val="20"/>
        </w:rPr>
        <w:tab/>
      </w:r>
      <w:r>
        <w:rPr>
          <w:rFonts w:ascii="Arial" w:hAnsi="Arial" w:cs="Arial"/>
          <w:i w:val="0"/>
          <w:color w:val="4472C4" w:themeColor="accent1"/>
          <w:sz w:val="20"/>
        </w:rPr>
        <w:tab/>
      </w:r>
      <w:sdt>
        <w:sdtPr>
          <w:rPr>
            <w:rFonts w:ascii="Arial" w:hAnsi="Arial" w:cs="Arial"/>
            <w:sz w:val="20"/>
          </w:rPr>
          <w:id w:val="1712538473"/>
          <w:placeholder>
            <w:docPart w:val="DDD53FECEC2640E2B4CF40C54EB3780B"/>
          </w:placeholder>
          <w:showingPlcHdr/>
        </w:sdtPr>
        <w:sdtEndPr/>
        <w:sdtContent>
          <w:r w:rsidRPr="00745AC1">
            <w:rPr>
              <w:rFonts w:ascii="Arial" w:hAnsi="Arial" w:cs="Arial"/>
              <w:i w:val="0"/>
              <w:sz w:val="20"/>
            </w:rPr>
            <w:t>Klik of tik om tekst in te voeren.</w:t>
          </w:r>
        </w:sdtContent>
      </w:sdt>
    </w:p>
    <w:p w14:paraId="76029796" w14:textId="761EB79F" w:rsidR="00745AC1" w:rsidRPr="00745AC1" w:rsidRDefault="00745AC1" w:rsidP="00745AC1">
      <w:pPr>
        <w:spacing w:line="276" w:lineRule="auto"/>
        <w:rPr>
          <w:color w:val="4472C4" w:themeColor="accent1"/>
          <w:lang w:eastAsia="nl-NL"/>
        </w:rPr>
      </w:pPr>
      <w:r w:rsidRPr="00745AC1">
        <w:rPr>
          <w:color w:val="4472C4" w:themeColor="accent1"/>
          <w:lang w:eastAsia="nl-NL"/>
        </w:rPr>
        <w:t>Dossiernummer:</w:t>
      </w:r>
      <w:r>
        <w:rPr>
          <w:color w:val="4472C4" w:themeColor="accent1"/>
          <w:lang w:eastAsia="nl-NL"/>
        </w:rPr>
        <w:tab/>
      </w:r>
      <w:r>
        <w:rPr>
          <w:color w:val="4472C4" w:themeColor="accent1"/>
          <w:lang w:eastAsia="nl-NL"/>
        </w:rPr>
        <w:tab/>
      </w:r>
      <w:sdt>
        <w:sdtPr>
          <w:rPr>
            <w:rFonts w:cs="Arial"/>
            <w:szCs w:val="20"/>
          </w:rPr>
          <w:id w:val="-1751642447"/>
          <w:placeholder>
            <w:docPart w:val="0B402C464BCA47FE9EE29CF8A62AC1E3"/>
          </w:placeholder>
          <w:showingPlcHdr/>
        </w:sdtPr>
        <w:sdtEndPr/>
        <w:sdtContent>
          <w:r w:rsidRPr="00F07794">
            <w:rPr>
              <w:rFonts w:cs="Arial"/>
              <w:szCs w:val="20"/>
            </w:rPr>
            <w:t>Klik of tik om tekst in te voeren.</w:t>
          </w:r>
        </w:sdtContent>
      </w:sdt>
    </w:p>
    <w:p w14:paraId="74ABA04A" w14:textId="6603F012" w:rsidR="00745AC1" w:rsidRPr="00745AC1" w:rsidRDefault="00745AC1" w:rsidP="00745AC1">
      <w:pPr>
        <w:spacing w:line="276" w:lineRule="auto"/>
        <w:rPr>
          <w:color w:val="4472C4" w:themeColor="accent1"/>
          <w:lang w:eastAsia="nl-NL"/>
        </w:rPr>
      </w:pPr>
      <w:r w:rsidRPr="00745AC1">
        <w:rPr>
          <w:color w:val="4472C4" w:themeColor="accent1"/>
          <w:lang w:eastAsia="nl-NL"/>
        </w:rPr>
        <w:t>Datum bespreking:</w:t>
      </w:r>
      <w:r>
        <w:rPr>
          <w:color w:val="4472C4" w:themeColor="accent1"/>
          <w:lang w:eastAsia="nl-NL"/>
        </w:rPr>
        <w:tab/>
      </w:r>
      <w:r>
        <w:rPr>
          <w:color w:val="4472C4" w:themeColor="accent1"/>
          <w:lang w:eastAsia="nl-NL"/>
        </w:rPr>
        <w:tab/>
      </w:r>
      <w:sdt>
        <w:sdtPr>
          <w:rPr>
            <w:rFonts w:cs="Arial"/>
            <w:szCs w:val="20"/>
          </w:rPr>
          <w:id w:val="1096983411"/>
          <w:placeholder>
            <w:docPart w:val="0CD585AD32ED4277968F4B78BC178F86"/>
          </w:placeholder>
          <w:showingPlcHdr/>
        </w:sdtPr>
        <w:sdtEndPr/>
        <w:sdtContent>
          <w:r w:rsidRPr="00F07794">
            <w:rPr>
              <w:rFonts w:cs="Arial"/>
              <w:szCs w:val="20"/>
            </w:rPr>
            <w:t>Klik of tik om tekst in te voeren.</w:t>
          </w:r>
        </w:sdtContent>
      </w:sdt>
    </w:p>
    <w:p w14:paraId="3FF84BC3" w14:textId="2C416611" w:rsidR="00745AC1" w:rsidRPr="00745AC1" w:rsidRDefault="00745AC1" w:rsidP="00745AC1">
      <w:pPr>
        <w:spacing w:line="276" w:lineRule="auto"/>
        <w:rPr>
          <w:lang w:eastAsia="nl-NL"/>
        </w:rPr>
      </w:pPr>
      <w:r w:rsidRPr="00745AC1">
        <w:rPr>
          <w:color w:val="4472C4" w:themeColor="accent1"/>
          <w:lang w:eastAsia="nl-NL"/>
        </w:rPr>
        <w:t>Door:</w:t>
      </w:r>
      <w:r>
        <w:rPr>
          <w:color w:val="4472C4" w:themeColor="accent1"/>
          <w:lang w:eastAsia="nl-NL"/>
        </w:rPr>
        <w:tab/>
      </w:r>
      <w:r>
        <w:rPr>
          <w:color w:val="4472C4" w:themeColor="accent1"/>
          <w:lang w:eastAsia="nl-NL"/>
        </w:rPr>
        <w:tab/>
      </w:r>
      <w:r>
        <w:rPr>
          <w:color w:val="4472C4" w:themeColor="accent1"/>
          <w:lang w:eastAsia="nl-NL"/>
        </w:rPr>
        <w:tab/>
      </w:r>
      <w:r>
        <w:rPr>
          <w:color w:val="4472C4" w:themeColor="accent1"/>
          <w:lang w:eastAsia="nl-NL"/>
        </w:rPr>
        <w:tab/>
      </w:r>
      <w:sdt>
        <w:sdtPr>
          <w:rPr>
            <w:rFonts w:cs="Arial"/>
            <w:szCs w:val="20"/>
          </w:rPr>
          <w:id w:val="-1303835777"/>
          <w:placeholder>
            <w:docPart w:val="DB05F47F1F674120AC662E0888631BCD"/>
          </w:placeholder>
          <w:showingPlcHdr/>
        </w:sdtPr>
        <w:sdtEndPr/>
        <w:sdtContent>
          <w:r w:rsidRPr="00F07794">
            <w:rPr>
              <w:rFonts w:cs="Arial"/>
              <w:szCs w:val="20"/>
            </w:rPr>
            <w:t>Klik of tik om tekst in te voeren.</w:t>
          </w:r>
        </w:sdtContent>
      </w:sdt>
    </w:p>
    <w:p w14:paraId="2B91FA3D" w14:textId="77777777" w:rsidR="00A41B91" w:rsidRPr="005E5379" w:rsidRDefault="00A41B91" w:rsidP="00A41B91">
      <w:pPr>
        <w:pStyle w:val="Kop2"/>
        <w:keepNext w:val="0"/>
        <w:widowControl w:val="0"/>
        <w:tabs>
          <w:tab w:val="clear" w:pos="2835"/>
        </w:tabs>
        <w:ind w:right="-567"/>
        <w:jc w:val="center"/>
        <w:rPr>
          <w:rFonts w:ascii="Arial" w:hAnsi="Arial" w:cs="Arial"/>
          <w:b/>
          <w:i w:val="0"/>
          <w:sz w:val="20"/>
          <w:u w:val="single"/>
        </w:rPr>
      </w:pPr>
    </w:p>
    <w:p w14:paraId="340D82C8" w14:textId="08FC1ABF" w:rsidR="00A41B91" w:rsidRPr="0066547A" w:rsidRDefault="00A41B91" w:rsidP="00A41B91">
      <w:pPr>
        <w:rPr>
          <w:color w:val="4472C4" w:themeColor="accent1"/>
        </w:rPr>
      </w:pPr>
      <w:r w:rsidRPr="0066547A">
        <w:rPr>
          <w:b/>
          <w:color w:val="4472C4" w:themeColor="accent1"/>
          <w:sz w:val="30"/>
          <w:szCs w:val="30"/>
          <w:u w:val="single"/>
        </w:rPr>
        <w:t>LEVENSVOLMACHT (LEVENSTESTAMENT)</w:t>
      </w:r>
    </w:p>
    <w:p w14:paraId="2EFD9E45" w14:textId="77777777" w:rsidR="00A41B91" w:rsidRPr="0066547A" w:rsidRDefault="00A41B91" w:rsidP="00A41B91">
      <w:pPr>
        <w:rPr>
          <w:rFonts w:cs="Arial"/>
          <w:b/>
          <w:color w:val="4472C4" w:themeColor="accent1"/>
          <w:szCs w:val="20"/>
        </w:rPr>
      </w:pPr>
    </w:p>
    <w:p w14:paraId="644484D6" w14:textId="77777777" w:rsidR="00A41B91" w:rsidRPr="0066547A" w:rsidRDefault="00A41B91" w:rsidP="00A41B91">
      <w:pPr>
        <w:rPr>
          <w:rFonts w:cs="Arial"/>
          <w:b/>
          <w:color w:val="4472C4" w:themeColor="accent1"/>
          <w:szCs w:val="20"/>
        </w:rPr>
      </w:pPr>
    </w:p>
    <w:p w14:paraId="055EF8DE" w14:textId="52AD7A95" w:rsidR="00A41B91" w:rsidRPr="00F07794" w:rsidRDefault="00A41B91" w:rsidP="00A41B91">
      <w:pPr>
        <w:rPr>
          <w:rFonts w:cs="Arial"/>
          <w:b/>
          <w:color w:val="4472C4" w:themeColor="accent1"/>
          <w:szCs w:val="20"/>
        </w:rPr>
      </w:pPr>
      <w:r w:rsidRPr="00F07794">
        <w:rPr>
          <w:rFonts w:cs="Arial"/>
          <w:b/>
          <w:color w:val="4472C4" w:themeColor="accent1"/>
          <w:szCs w:val="20"/>
        </w:rPr>
        <w:t>Stamboom:</w:t>
      </w:r>
    </w:p>
    <w:p w14:paraId="277E17B2" w14:textId="77777777" w:rsidR="00A41B91" w:rsidRPr="00F07794" w:rsidRDefault="00A41B91" w:rsidP="00A41B91">
      <w:pPr>
        <w:rPr>
          <w:rFonts w:cs="Arial"/>
          <w:b/>
          <w:szCs w:val="20"/>
        </w:rPr>
      </w:pPr>
    </w:p>
    <w:sdt>
      <w:sdtPr>
        <w:rPr>
          <w:rFonts w:cs="Arial"/>
          <w:szCs w:val="20"/>
        </w:rPr>
        <w:id w:val="-1885938328"/>
        <w:placeholder>
          <w:docPart w:val="F1CC647313E041FF8A6ADA4E66E5CFD3"/>
        </w:placeholder>
        <w:showingPlcHdr/>
      </w:sdtPr>
      <w:sdtEndPr/>
      <w:sdtContent>
        <w:p w14:paraId="2B5FC03D" w14:textId="428278B7" w:rsidR="00A41B91" w:rsidRPr="00F07794" w:rsidRDefault="00CD057B" w:rsidP="00621787">
          <w:pPr>
            <w:tabs>
              <w:tab w:val="left" w:pos="5103"/>
              <w:tab w:val="left" w:pos="5954"/>
              <w:tab w:val="left" w:pos="6663"/>
            </w:tabs>
            <w:rPr>
              <w:rFonts w:cs="Arial"/>
              <w:b/>
              <w:szCs w:val="20"/>
            </w:rPr>
          </w:pPr>
          <w:r w:rsidRPr="00745AC1">
            <w:rPr>
              <w:rStyle w:val="Tekstvantijdelijkeaanduiding"/>
              <w:rFonts w:cs="Arial"/>
              <w:color w:val="auto"/>
              <w:szCs w:val="20"/>
            </w:rPr>
            <w:t>Klik of tik om tekst in te voeren.</w:t>
          </w:r>
        </w:p>
      </w:sdtContent>
    </w:sdt>
    <w:p w14:paraId="135E9CF5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2FB830B5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48315117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2700C82F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640C6AF8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4B709944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39B49221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5F56E051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22E86595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488DDD05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0564E522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0AB6F470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27CC312C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5F873F92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629EB507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7D93CA72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29CA6FC0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562DE7CC" w14:textId="77777777" w:rsidR="00A41B91" w:rsidRPr="00F07794" w:rsidRDefault="00A41B91" w:rsidP="00A41B91">
      <w:pPr>
        <w:rPr>
          <w:rFonts w:cs="Arial"/>
          <w:b/>
          <w:szCs w:val="20"/>
        </w:rPr>
      </w:pPr>
    </w:p>
    <w:p w14:paraId="3A226F27" w14:textId="79DB7988" w:rsidR="00A41B91" w:rsidRDefault="00A41B91" w:rsidP="00A41B91">
      <w:pPr>
        <w:rPr>
          <w:rFonts w:cs="Arial"/>
          <w:b/>
          <w:szCs w:val="20"/>
        </w:rPr>
      </w:pPr>
    </w:p>
    <w:p w14:paraId="277B8903" w14:textId="01A411FA" w:rsidR="00447360" w:rsidRDefault="00447360" w:rsidP="00A41B91">
      <w:pPr>
        <w:rPr>
          <w:rFonts w:cs="Arial"/>
          <w:b/>
          <w:szCs w:val="20"/>
        </w:rPr>
      </w:pPr>
    </w:p>
    <w:p w14:paraId="0E525BF2" w14:textId="089E0845" w:rsidR="00447360" w:rsidRDefault="00447360" w:rsidP="00A41B91">
      <w:pPr>
        <w:rPr>
          <w:rFonts w:cs="Arial"/>
          <w:b/>
          <w:szCs w:val="20"/>
        </w:rPr>
      </w:pPr>
    </w:p>
    <w:p w14:paraId="31AFE445" w14:textId="43D4F8CE" w:rsidR="00447360" w:rsidRDefault="00447360" w:rsidP="00A41B91">
      <w:pPr>
        <w:rPr>
          <w:rFonts w:cs="Arial"/>
          <w:b/>
          <w:szCs w:val="20"/>
        </w:rPr>
      </w:pPr>
    </w:p>
    <w:p w14:paraId="5C59CED6" w14:textId="7C60E1B9" w:rsidR="00447360" w:rsidRDefault="00447360" w:rsidP="00A41B91">
      <w:pPr>
        <w:rPr>
          <w:rFonts w:cs="Arial"/>
          <w:b/>
          <w:szCs w:val="20"/>
        </w:rPr>
      </w:pPr>
    </w:p>
    <w:p w14:paraId="2BC06B52" w14:textId="0FE1FF09" w:rsidR="00447360" w:rsidRDefault="00447360" w:rsidP="00A41B91">
      <w:pPr>
        <w:rPr>
          <w:rFonts w:cs="Arial"/>
          <w:b/>
          <w:szCs w:val="20"/>
        </w:rPr>
      </w:pPr>
    </w:p>
    <w:p w14:paraId="6C01B25E" w14:textId="18249F89" w:rsidR="00447360" w:rsidRDefault="00447360" w:rsidP="00A41B91">
      <w:pPr>
        <w:rPr>
          <w:rFonts w:cs="Arial"/>
          <w:b/>
          <w:szCs w:val="20"/>
        </w:rPr>
      </w:pPr>
    </w:p>
    <w:p w14:paraId="560EF02D" w14:textId="25182F87" w:rsidR="00A41B91" w:rsidRDefault="00A41B91" w:rsidP="00A41B91">
      <w:pPr>
        <w:rPr>
          <w:rFonts w:cs="Arial"/>
          <w:b/>
          <w:szCs w:val="20"/>
        </w:rPr>
      </w:pPr>
    </w:p>
    <w:p w14:paraId="2BE421E4" w14:textId="69F4E51E" w:rsidR="00745AC1" w:rsidRDefault="00745AC1" w:rsidP="00A41B91">
      <w:pPr>
        <w:rPr>
          <w:rFonts w:cs="Arial"/>
          <w:b/>
          <w:szCs w:val="20"/>
        </w:rPr>
      </w:pPr>
    </w:p>
    <w:p w14:paraId="7306A010" w14:textId="603782CB" w:rsidR="00745AC1" w:rsidRDefault="00745AC1" w:rsidP="00A41B91">
      <w:pPr>
        <w:rPr>
          <w:rFonts w:cs="Arial"/>
          <w:b/>
          <w:szCs w:val="20"/>
        </w:rPr>
      </w:pPr>
    </w:p>
    <w:p w14:paraId="4CA17EAF" w14:textId="6A85F0B7" w:rsidR="00745AC1" w:rsidRDefault="00745AC1" w:rsidP="00A41B91">
      <w:pPr>
        <w:rPr>
          <w:rFonts w:cs="Arial"/>
          <w:b/>
          <w:szCs w:val="20"/>
        </w:rPr>
      </w:pPr>
    </w:p>
    <w:p w14:paraId="2F7080F6" w14:textId="77777777" w:rsidR="00745AC1" w:rsidRPr="00F07794" w:rsidRDefault="00745AC1" w:rsidP="00A41B91">
      <w:pPr>
        <w:rPr>
          <w:rFonts w:cs="Arial"/>
          <w:b/>
          <w:szCs w:val="20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A41B91" w:rsidRPr="00F07794" w14:paraId="0458F7D8" w14:textId="77777777" w:rsidTr="00D14E86">
        <w:tc>
          <w:tcPr>
            <w:tcW w:w="9070" w:type="dxa"/>
          </w:tcPr>
          <w:p w14:paraId="1620D35B" w14:textId="77777777" w:rsidR="00A41B91" w:rsidRPr="00F07794" w:rsidRDefault="00A41B91" w:rsidP="00447360">
            <w:pPr>
              <w:spacing w:line="360" w:lineRule="auto"/>
              <w:rPr>
                <w:rFonts w:cs="Arial"/>
                <w:b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Aandachtspunten/bijzonderheden:</w:t>
            </w:r>
          </w:p>
        </w:tc>
      </w:tr>
      <w:tr w:rsidR="00A41B91" w:rsidRPr="00F07794" w14:paraId="0C3152C1" w14:textId="77777777" w:rsidTr="00D14E86">
        <w:trPr>
          <w:trHeight w:val="371"/>
        </w:trPr>
        <w:tc>
          <w:tcPr>
            <w:tcW w:w="9070" w:type="dxa"/>
          </w:tcPr>
          <w:p w14:paraId="6428CC45" w14:textId="7C7ACEE2" w:rsidR="00A41B91" w:rsidRPr="00F07794" w:rsidRDefault="00C84640" w:rsidP="00447360">
            <w:pPr>
              <w:spacing w:line="36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75980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A41B91" w:rsidRPr="00F07794">
              <w:rPr>
                <w:rFonts w:cs="Arial"/>
                <w:color w:val="4472C4" w:themeColor="accent1"/>
                <w:szCs w:val="20"/>
              </w:rPr>
              <w:t xml:space="preserve"> protocol wilsbekwaamheid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123378504"/>
                <w:placeholder>
                  <w:docPart w:val="EAC2A9C02406415DB7848EC4C1E365FE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A41B91" w:rsidRPr="00F07794" w14:paraId="172A22D5" w14:textId="77777777" w:rsidTr="00D14E86">
        <w:trPr>
          <w:trHeight w:val="371"/>
        </w:trPr>
        <w:tc>
          <w:tcPr>
            <w:tcW w:w="9070" w:type="dxa"/>
          </w:tcPr>
          <w:p w14:paraId="27E1A956" w14:textId="77777777" w:rsidR="00A41B91" w:rsidRPr="00F07794" w:rsidRDefault="00A41B91" w:rsidP="00447360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A41B91" w:rsidRPr="00F07794" w14:paraId="68EA7009" w14:textId="77777777" w:rsidTr="00D14E86">
        <w:trPr>
          <w:trHeight w:val="371"/>
        </w:trPr>
        <w:tc>
          <w:tcPr>
            <w:tcW w:w="9070" w:type="dxa"/>
          </w:tcPr>
          <w:p w14:paraId="467DF345" w14:textId="279DC30A" w:rsidR="00A41B91" w:rsidRPr="00F07794" w:rsidRDefault="00A41B91" w:rsidP="00447360">
            <w:pPr>
              <w:spacing w:line="360" w:lineRule="auto"/>
              <w:rPr>
                <w:rFonts w:cs="Arial"/>
                <w:color w:val="4472C4" w:themeColor="accent1"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Reden voor levensvolmacht (levenstestament):</w:t>
            </w:r>
          </w:p>
        </w:tc>
      </w:tr>
      <w:tr w:rsidR="00A41B91" w:rsidRPr="00F07794" w14:paraId="13BABC85" w14:textId="77777777" w:rsidTr="00D14E86">
        <w:trPr>
          <w:trHeight w:val="371"/>
        </w:trPr>
        <w:tc>
          <w:tcPr>
            <w:tcW w:w="9070" w:type="dxa"/>
          </w:tcPr>
          <w:p w14:paraId="6F7FF1F2" w14:textId="77777777" w:rsidR="00A41B91" w:rsidRPr="00F07794" w:rsidRDefault="00A41B91" w:rsidP="00447360">
            <w:pPr>
              <w:spacing w:line="360" w:lineRule="auto"/>
              <w:rPr>
                <w:rFonts w:cs="Arial"/>
                <w:b/>
                <w:szCs w:val="20"/>
              </w:rPr>
            </w:pPr>
          </w:p>
          <w:p w14:paraId="19AFD1D3" w14:textId="7D204D7E" w:rsidR="00A41B91" w:rsidRPr="00F07794" w:rsidRDefault="00A41B91" w:rsidP="00447360">
            <w:pPr>
              <w:tabs>
                <w:tab w:val="left" w:pos="5088"/>
                <w:tab w:val="left" w:pos="6012"/>
                <w:tab w:val="left" w:pos="6720"/>
                <w:tab w:val="left" w:pos="7452"/>
              </w:tabs>
              <w:spacing w:line="360" w:lineRule="auto"/>
              <w:rPr>
                <w:rFonts w:cs="Arial"/>
                <w:b/>
                <w:color w:val="4472C4" w:themeColor="accent1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Is er al een bancaire volmacht?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36005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ja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771825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nee</w:t>
            </w:r>
          </w:p>
          <w:p w14:paraId="21354592" w14:textId="342DF396" w:rsidR="00A41B91" w:rsidRPr="00F07794" w:rsidRDefault="00C84640" w:rsidP="00447360">
            <w:pPr>
              <w:spacing w:line="360" w:lineRule="auto"/>
              <w:rPr>
                <w:rFonts w:cs="Arial"/>
                <w:b/>
                <w:szCs w:val="20"/>
              </w:rPr>
            </w:pPr>
            <w:sdt>
              <w:sdtPr>
                <w:rPr>
                  <w:rFonts w:cs="Arial"/>
                  <w:szCs w:val="20"/>
                </w:rPr>
                <w:id w:val="1384212675"/>
                <w:placeholder>
                  <w:docPart w:val="4CECB08B56F94BEA8A09639459968DE5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</w:tbl>
    <w:p w14:paraId="402FA539" w14:textId="305C1E69" w:rsidR="00447360" w:rsidRPr="00F07794" w:rsidRDefault="00447360" w:rsidP="00135EC0">
      <w:pPr>
        <w:rPr>
          <w:rFonts w:cs="Arial"/>
          <w:szCs w:val="20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135EC0" w:rsidRPr="00F07794" w14:paraId="2B051280" w14:textId="77777777" w:rsidTr="00260034">
        <w:tc>
          <w:tcPr>
            <w:tcW w:w="9060" w:type="dxa"/>
          </w:tcPr>
          <w:p w14:paraId="5E84E2FE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lastRenderedPageBreak/>
              <w:t>Wat in geval van:</w:t>
            </w:r>
          </w:p>
        </w:tc>
      </w:tr>
      <w:tr w:rsidR="00135EC0" w:rsidRPr="00F07794" w14:paraId="28409BA7" w14:textId="77777777" w:rsidTr="00260034">
        <w:tc>
          <w:tcPr>
            <w:tcW w:w="9060" w:type="dxa"/>
          </w:tcPr>
          <w:p w14:paraId="7CA38560" w14:textId="638B5A11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color w:val="4472C4" w:themeColor="accent1"/>
                <w:szCs w:val="20"/>
              </w:rPr>
              <w:t>Verhindering/onbekwaam bij leven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009989928"/>
                <w:placeholder>
                  <w:docPart w:val="97C20804DBBC4E7DA812F3A44F2BBA8D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06D8BC18" w14:textId="77777777" w:rsidTr="00260034">
        <w:tc>
          <w:tcPr>
            <w:tcW w:w="9060" w:type="dxa"/>
          </w:tcPr>
          <w:p w14:paraId="51A01F2C" w14:textId="2BD11A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szCs w:val="20"/>
              </w:rPr>
              <w:t xml:space="preserve"> </w:t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color w:val="4472C4" w:themeColor="accent1"/>
                <w:szCs w:val="20"/>
              </w:rPr>
              <w:t>Eén of beide partners</w:t>
            </w:r>
            <w:r w:rsidR="00056B9B" w:rsidRPr="00F07794">
              <w:rPr>
                <w:rFonts w:cs="Arial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401222242"/>
                <w:placeholder>
                  <w:docPart w:val="D1FB230A40AB4F5FB33534384304021F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04956CF1" w14:textId="77777777" w:rsidTr="00260034">
        <w:tc>
          <w:tcPr>
            <w:tcW w:w="9060" w:type="dxa"/>
          </w:tcPr>
          <w:p w14:paraId="43B4A7C8" w14:textId="1EB14F7A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Langstlevende partner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534928818"/>
                <w:placeholder>
                  <w:docPart w:val="A3888F02A9D54ACABD06CCDEC666969D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36D26EC1" w14:textId="77777777" w:rsidTr="00260034">
        <w:tc>
          <w:tcPr>
            <w:tcW w:w="9060" w:type="dxa"/>
          </w:tcPr>
          <w:p w14:paraId="7380FF63" w14:textId="4AAF7A4E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Vermogensrechtelijk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05327591"/>
                <w:placeholder>
                  <w:docPart w:val="21D08055B81646B19AFE6D517074799F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2263EFD6" w14:textId="77777777" w:rsidTr="00260034">
        <w:tc>
          <w:tcPr>
            <w:tcW w:w="9060" w:type="dxa"/>
          </w:tcPr>
          <w:p w14:paraId="41EFAA45" w14:textId="49F85AAE" w:rsidR="00135EC0" w:rsidRPr="00F07794" w:rsidRDefault="00135EC0" w:rsidP="00447360">
            <w:pPr>
              <w:widowControl/>
              <w:numPr>
                <w:ilvl w:val="0"/>
                <w:numId w:val="18"/>
              </w:numPr>
              <w:suppressAutoHyphens w:val="0"/>
              <w:spacing w:line="360" w:lineRule="auto"/>
              <w:ind w:left="0" w:hanging="11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Niet-vermogensrechtelijk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740453810"/>
                <w:placeholder>
                  <w:docPart w:val="2B1B3571688B4EA68C411D2C7D44C95B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3A749783" w14:textId="77777777" w:rsidTr="00260034">
        <w:tc>
          <w:tcPr>
            <w:tcW w:w="9060" w:type="dxa"/>
          </w:tcPr>
          <w:p w14:paraId="6EF4A541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</w:p>
        </w:tc>
      </w:tr>
      <w:tr w:rsidR="00135EC0" w:rsidRPr="00F07794" w14:paraId="6BE677F9" w14:textId="77777777" w:rsidTr="00260034">
        <w:tc>
          <w:tcPr>
            <w:tcW w:w="9060" w:type="dxa"/>
          </w:tcPr>
          <w:p w14:paraId="25E561D2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Kunt u alles alleen?</w:t>
            </w:r>
          </w:p>
        </w:tc>
      </w:tr>
      <w:tr w:rsidR="00135EC0" w:rsidRPr="00F07794" w14:paraId="19277AA6" w14:textId="77777777" w:rsidTr="00260034">
        <w:tc>
          <w:tcPr>
            <w:tcW w:w="9060" w:type="dxa"/>
          </w:tcPr>
          <w:p w14:paraId="03957EA0" w14:textId="2CF3831F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huis vervreemden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58624987"/>
                <w:placeholder>
                  <w:docPart w:val="67E1C299D8354CC8B50443A4A57A7E67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75E7E482" w14:textId="77777777" w:rsidTr="00260034">
        <w:tc>
          <w:tcPr>
            <w:tcW w:w="9060" w:type="dxa"/>
          </w:tcPr>
          <w:p w14:paraId="1A98E077" w14:textId="1021CD11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hypotheek verhogen/wijzigen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703836529"/>
                <w:placeholder>
                  <w:docPart w:val="3FAA29647CA44DCF85DC02CDB44D22BA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285BBA43" w14:textId="77777777" w:rsidTr="00260034">
        <w:tc>
          <w:tcPr>
            <w:tcW w:w="9060" w:type="dxa"/>
          </w:tcPr>
          <w:p w14:paraId="5C3640AB" w14:textId="7BF3CDDD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schenken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864738291"/>
                <w:placeholder>
                  <w:docPart w:val="F17FD385A6254B1BA85ABACDD960EB9B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03C7D497" w14:textId="77777777" w:rsidTr="00260034">
        <w:tc>
          <w:tcPr>
            <w:tcW w:w="9060" w:type="dxa"/>
          </w:tcPr>
          <w:p w14:paraId="62056385" w14:textId="7E82A822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beschikken bankrekeningen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055596557"/>
                <w:placeholder>
                  <w:docPart w:val="1AB8497B2E8947BCB98A844206B62F45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5F4C7802" w14:textId="77777777" w:rsidTr="00260034">
        <w:tc>
          <w:tcPr>
            <w:tcW w:w="9060" w:type="dxa"/>
          </w:tcPr>
          <w:p w14:paraId="24334E38" w14:textId="7FE683C7" w:rsidR="00135EC0" w:rsidRPr="00F07794" w:rsidRDefault="00135EC0" w:rsidP="00447360">
            <w:pPr>
              <w:spacing w:line="360" w:lineRule="auto"/>
              <w:rPr>
                <w:rFonts w:cs="Arial"/>
                <w:i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Pr="00F07794">
              <w:rPr>
                <w:rFonts w:cs="Arial"/>
                <w:i/>
                <w:color w:val="4472C4" w:themeColor="accent1"/>
                <w:szCs w:val="20"/>
              </w:rPr>
              <w:t>Vereist toestemming conform 1:88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353270343"/>
                <w:placeholder>
                  <w:docPart w:val="19EDB6770ECA464DA94DCC47C4A57D93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350111E3" w14:textId="77777777" w:rsidTr="00260034">
        <w:tc>
          <w:tcPr>
            <w:tcW w:w="9060" w:type="dxa"/>
          </w:tcPr>
          <w:p w14:paraId="13A4D160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</w:p>
        </w:tc>
      </w:tr>
      <w:tr w:rsidR="00135EC0" w:rsidRPr="00F07794" w14:paraId="069BDF55" w14:textId="77777777" w:rsidTr="00260034">
        <w:tc>
          <w:tcPr>
            <w:tcW w:w="9060" w:type="dxa"/>
          </w:tcPr>
          <w:p w14:paraId="05180C48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Voorkom gang naar de rechter:</w:t>
            </w:r>
          </w:p>
        </w:tc>
      </w:tr>
      <w:tr w:rsidR="00135EC0" w:rsidRPr="00F07794" w14:paraId="5CA476C2" w14:textId="77777777" w:rsidTr="00260034">
        <w:tc>
          <w:tcPr>
            <w:tcW w:w="9060" w:type="dxa"/>
          </w:tcPr>
          <w:p w14:paraId="24D363B2" w14:textId="4528C1D5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Rechterlijke inmenging/kosten griffierecht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416626282"/>
                <w:placeholder>
                  <w:docPart w:val="AAFE0246B68846099B5531AF7DB89783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672119FF" w14:textId="77777777" w:rsidTr="00260034">
        <w:tc>
          <w:tcPr>
            <w:tcW w:w="9060" w:type="dxa"/>
          </w:tcPr>
          <w:p w14:paraId="2C6CDB2D" w14:textId="61CDA142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Jaarlijkse rekening en verantwoording 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929419698"/>
                <w:placeholder>
                  <w:docPart w:val="0588F09B524E4497B7F0FFE30ADE06CA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2531F4CE" w14:textId="77777777" w:rsidTr="00260034">
        <w:tc>
          <w:tcPr>
            <w:tcW w:w="9060" w:type="dxa"/>
          </w:tcPr>
          <w:p w14:paraId="7BEF44DE" w14:textId="1024D96C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+ toestemming vooraf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07007687"/>
                <w:placeholder>
                  <w:docPart w:val="679D0F0D314C4B84BC69744C0A9D3C2F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18986BD1" w14:textId="77777777" w:rsidTr="00260034">
        <w:tc>
          <w:tcPr>
            <w:tcW w:w="9060" w:type="dxa"/>
          </w:tcPr>
          <w:p w14:paraId="08895BEE" w14:textId="5F0939B9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Medische verklaring(en) vereist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736979304"/>
                <w:placeholder>
                  <w:docPart w:val="79F2B2DF842F4DB0A4A2379479E85719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2EDF10F4" w14:textId="77777777" w:rsidTr="00260034">
        <w:tc>
          <w:tcPr>
            <w:tcW w:w="9060" w:type="dxa"/>
          </w:tcPr>
          <w:p w14:paraId="2A6CE6CD" w14:textId="69FD2941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In eigen hand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053562"/>
                <w:placeholder>
                  <w:docPart w:val="F0B289DE32C54B3D9A63206FFC4CC057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3B2D301A" w14:textId="77777777" w:rsidTr="00260034">
        <w:tc>
          <w:tcPr>
            <w:tcW w:w="9060" w:type="dxa"/>
          </w:tcPr>
          <w:p w14:paraId="3E9A293F" w14:textId="42547AA6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In eigen gezin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615335331"/>
                <w:placeholder>
                  <w:docPart w:val="66E127F98D1A474181FECC1387BDAEE6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0DB1695F" w14:textId="77777777" w:rsidTr="00260034">
        <w:tc>
          <w:tcPr>
            <w:tcW w:w="9060" w:type="dxa"/>
          </w:tcPr>
          <w:p w14:paraId="4F9B2398" w14:textId="0374BCE4" w:rsidR="00135EC0" w:rsidRPr="00F07794" w:rsidRDefault="00135EC0" w:rsidP="00447360">
            <w:pPr>
              <w:spacing w:line="360" w:lineRule="auto"/>
              <w:rPr>
                <w:rFonts w:cs="Arial"/>
                <w:i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i/>
                <w:color w:val="4472C4" w:themeColor="accent1"/>
                <w:szCs w:val="20"/>
              </w:rPr>
              <w:t xml:space="preserve">Op de wijze zoals je zelf gewend bent. 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</w:p>
        </w:tc>
      </w:tr>
      <w:tr w:rsidR="00135EC0" w:rsidRPr="00F07794" w14:paraId="150D922F" w14:textId="77777777" w:rsidTr="00260034">
        <w:tc>
          <w:tcPr>
            <w:tcW w:w="9060" w:type="dxa"/>
          </w:tcPr>
          <w:p w14:paraId="69A90ABB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</w:p>
        </w:tc>
      </w:tr>
      <w:tr w:rsidR="00135EC0" w:rsidRPr="00F07794" w14:paraId="5D353563" w14:textId="77777777" w:rsidTr="00260034">
        <w:tc>
          <w:tcPr>
            <w:tcW w:w="9060" w:type="dxa"/>
          </w:tcPr>
          <w:p w14:paraId="44ADDE47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 xml:space="preserve">Beschermingsbewind/curatele </w:t>
            </w: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 xml:space="preserve"> rechterlijke inmenging:</w:t>
            </w:r>
          </w:p>
        </w:tc>
      </w:tr>
      <w:tr w:rsidR="00135EC0" w:rsidRPr="00F07794" w14:paraId="16EA2929" w14:textId="77777777" w:rsidTr="00260034">
        <w:tc>
          <w:tcPr>
            <w:tcW w:w="9060" w:type="dxa"/>
          </w:tcPr>
          <w:p w14:paraId="5D4E10DF" w14:textId="56D530CF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Grijze periode (kan het nog/niet meer)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627206281"/>
                <w:placeholder>
                  <w:docPart w:val="5DEB6A3F206C456D847D2E8BBA64569F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3233F669" w14:textId="77777777" w:rsidTr="00260034">
        <w:tc>
          <w:tcPr>
            <w:tcW w:w="9060" w:type="dxa"/>
          </w:tcPr>
          <w:p w14:paraId="3039BDD2" w14:textId="598AB6BD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Schenkingen enkel bij sprake van historie </w:t>
            </w:r>
            <w:sdt>
              <w:sdtPr>
                <w:rPr>
                  <w:rFonts w:cs="Arial"/>
                  <w:szCs w:val="20"/>
                </w:rPr>
                <w:id w:val="-1753432567"/>
                <w:placeholder>
                  <w:docPart w:val="A7E36A5F72824BD5A819C86122FB39B7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005707AD" w14:textId="77777777" w:rsidTr="00260034">
        <w:tc>
          <w:tcPr>
            <w:tcW w:w="9060" w:type="dxa"/>
          </w:tcPr>
          <w:p w14:paraId="0E80DAD0" w14:textId="2F28FDE5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v.w.b. schenkingen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</w:p>
        </w:tc>
      </w:tr>
      <w:tr w:rsidR="00135EC0" w:rsidRPr="00F07794" w14:paraId="71D99B64" w14:textId="77777777" w:rsidTr="00260034">
        <w:tc>
          <w:tcPr>
            <w:tcW w:w="9060" w:type="dxa"/>
          </w:tcPr>
          <w:p w14:paraId="25CE2E79" w14:textId="77777777" w:rsidR="00135EC0" w:rsidRPr="00F07794" w:rsidRDefault="00135EC0" w:rsidP="00447360">
            <w:pPr>
              <w:spacing w:line="360" w:lineRule="auto"/>
              <w:rPr>
                <w:rFonts w:cs="Arial"/>
                <w:b/>
                <w:szCs w:val="20"/>
                <w:u w:val="single"/>
              </w:rPr>
            </w:pPr>
          </w:p>
        </w:tc>
      </w:tr>
      <w:tr w:rsidR="00135EC0" w:rsidRPr="00F07794" w14:paraId="4B22FBFB" w14:textId="77777777" w:rsidTr="00260034">
        <w:tc>
          <w:tcPr>
            <w:tcW w:w="9060" w:type="dxa"/>
          </w:tcPr>
          <w:p w14:paraId="442B45D6" w14:textId="77777777" w:rsidR="00135EC0" w:rsidRPr="00F07794" w:rsidRDefault="00135EC0" w:rsidP="00447360">
            <w:pPr>
              <w:spacing w:line="360" w:lineRule="auto"/>
              <w:rPr>
                <w:rFonts w:cs="Arial"/>
                <w:b/>
                <w:szCs w:val="20"/>
                <w:u w:val="single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  <w:u w:val="single"/>
              </w:rPr>
              <w:t>VOORDELEN LEVENSVOLMACHT</w:t>
            </w:r>
          </w:p>
        </w:tc>
      </w:tr>
      <w:tr w:rsidR="00135EC0" w:rsidRPr="00F07794" w14:paraId="12BE8FBD" w14:textId="77777777" w:rsidTr="00260034">
        <w:tc>
          <w:tcPr>
            <w:tcW w:w="9060" w:type="dxa"/>
          </w:tcPr>
          <w:p w14:paraId="1829B2D7" w14:textId="1D7D4112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Bereikt met levensvolmacht flexibiliteit </w:t>
            </w:r>
            <w:sdt>
              <w:sdtPr>
                <w:rPr>
                  <w:rFonts w:cs="Arial"/>
                  <w:szCs w:val="20"/>
                </w:rPr>
                <w:id w:val="-1522462996"/>
                <w:placeholder>
                  <w:docPart w:val="FCF100AE782A445791C027605D1C9DA8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2B9DBC64" w14:textId="77777777" w:rsidTr="00260034">
        <w:tc>
          <w:tcPr>
            <w:tcW w:w="9060" w:type="dxa"/>
          </w:tcPr>
          <w:p w14:paraId="339D10E4" w14:textId="2690BD7B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van vermogen </w:t>
            </w: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schenkingen/verkopen woning mogelijk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16622003"/>
                <w:placeholder>
                  <w:docPart w:val="B67065B5E8E84CC9A3019D82A9AF4464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0C39C190" w14:textId="77777777" w:rsidTr="00260034">
        <w:tc>
          <w:tcPr>
            <w:tcW w:w="9060" w:type="dxa"/>
          </w:tcPr>
          <w:p w14:paraId="5D511FB1" w14:textId="198D1235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Voorkomen opeten vermogen </w:t>
            </w:r>
            <w:sdt>
              <w:sdtPr>
                <w:rPr>
                  <w:rFonts w:cs="Arial"/>
                  <w:szCs w:val="20"/>
                </w:rPr>
                <w:id w:val="-764694215"/>
                <w:placeholder>
                  <w:docPart w:val="C24A4828D01C469DBEEAB9CFF80927AE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4C0F27C0" w14:textId="77777777" w:rsidTr="00260034">
        <w:tc>
          <w:tcPr>
            <w:tcW w:w="9060" w:type="dxa"/>
          </w:tcPr>
          <w:p w14:paraId="1EC3793F" w14:textId="77777777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- </w:t>
            </w:r>
            <w:r w:rsidRPr="00F07794">
              <w:rPr>
                <w:rFonts w:cs="Arial"/>
                <w:i/>
                <w:color w:val="4472C4" w:themeColor="accent1"/>
                <w:szCs w:val="20"/>
                <w:u w:val="single"/>
              </w:rPr>
              <w:t>Wet langdurige zorg</w:t>
            </w:r>
          </w:p>
        </w:tc>
      </w:tr>
      <w:tr w:rsidR="00135EC0" w:rsidRPr="00F07794" w14:paraId="259B8AE7" w14:textId="77777777" w:rsidTr="00260034">
        <w:tc>
          <w:tcPr>
            <w:tcW w:w="9060" w:type="dxa"/>
          </w:tcPr>
          <w:p w14:paraId="7C74BDA0" w14:textId="578601FF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Ook al val je buiten de eigen bijdrage </w:t>
            </w:r>
            <w:sdt>
              <w:sdtPr>
                <w:rPr>
                  <w:rFonts w:cs="Arial"/>
                  <w:szCs w:val="20"/>
                </w:rPr>
                <w:id w:val="864254153"/>
                <w:placeholder>
                  <w:docPart w:val="7CC14172F6954F1FB5B13D10156AAC3D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56A0D557" w14:textId="77777777" w:rsidTr="00260034">
        <w:tc>
          <w:tcPr>
            <w:tcW w:w="9060" w:type="dxa"/>
          </w:tcPr>
          <w:p w14:paraId="5B2C896C" w14:textId="2C55D8DF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regeling </w:t>
            </w: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vermogen blijft </w:t>
            </w:r>
            <w:sdt>
              <w:sdtPr>
                <w:rPr>
                  <w:rFonts w:cs="Arial"/>
                  <w:szCs w:val="20"/>
                </w:rPr>
                <w:id w:val="-1777407029"/>
                <w:placeholder>
                  <w:docPart w:val="1BE6FE9756A64590802CF311CB3CFA62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056B9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135EC0" w:rsidRPr="00F07794" w14:paraId="7A15802F" w14:textId="77777777" w:rsidTr="00260034">
        <w:tc>
          <w:tcPr>
            <w:tcW w:w="9060" w:type="dxa"/>
          </w:tcPr>
          <w:p w14:paraId="73255407" w14:textId="0EDC80D3" w:rsidR="00135EC0" w:rsidRPr="00F07794" w:rsidRDefault="00135EC0" w:rsidP="00447360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Flexibel?</w:t>
            </w:r>
            <w:r w:rsidR="00056B9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388342046"/>
                <w:placeholder>
                  <w:docPart w:val="4200A6B7004B452CA8F91727AD57EF26"/>
                </w:placeholder>
                <w:showingPlcHdr/>
              </w:sdtPr>
              <w:sdtEndPr/>
              <w:sdtContent>
                <w:r w:rsidR="00056B9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135EC0" w:rsidRPr="00F07794" w14:paraId="235D8BD2" w14:textId="77777777" w:rsidTr="00260034">
        <w:tc>
          <w:tcPr>
            <w:tcW w:w="9060" w:type="dxa"/>
          </w:tcPr>
          <w:p w14:paraId="25E37DCB" w14:textId="0AC7666B" w:rsidR="00135EC0" w:rsidRPr="00F07794" w:rsidRDefault="00135EC0" w:rsidP="00260034">
            <w:pPr>
              <w:spacing w:line="480" w:lineRule="auto"/>
              <w:rPr>
                <w:rFonts w:cs="Arial"/>
                <w:szCs w:val="20"/>
                <w:u w:val="single"/>
              </w:rPr>
            </w:pPr>
          </w:p>
        </w:tc>
      </w:tr>
      <w:tr w:rsidR="00D2508B" w:rsidRPr="00F07794" w14:paraId="14917162" w14:textId="77777777" w:rsidTr="00260034">
        <w:tc>
          <w:tcPr>
            <w:tcW w:w="9060" w:type="dxa"/>
          </w:tcPr>
          <w:p w14:paraId="56C9BE2C" w14:textId="0B53E00C" w:rsidR="00D2508B" w:rsidRPr="00F07794" w:rsidRDefault="00D2508B" w:rsidP="00D2508B">
            <w:pPr>
              <w:spacing w:line="480" w:lineRule="auto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lastRenderedPageBreak/>
              <w:t>Wie wordt gevolmachtigde:</w:t>
            </w:r>
          </w:p>
        </w:tc>
      </w:tr>
      <w:tr w:rsidR="00CD3224" w:rsidRPr="00F07794" w14:paraId="77FDCCFF" w14:textId="77777777" w:rsidTr="00260034">
        <w:tc>
          <w:tcPr>
            <w:tcW w:w="9060" w:type="dxa"/>
          </w:tcPr>
          <w:p w14:paraId="319338FB" w14:textId="052F8C96" w:rsidR="00CD3224" w:rsidRPr="00F07794" w:rsidRDefault="00C84640" w:rsidP="00CD3224">
            <w:pPr>
              <w:tabs>
                <w:tab w:val="left" w:pos="690"/>
              </w:tabs>
              <w:spacing w:line="480" w:lineRule="auto"/>
              <w:ind w:left="604" w:hanging="604"/>
              <w:rPr>
                <w:rFonts w:cs="Arial"/>
                <w:color w:val="4472C4" w:themeColor="accent1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47194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CD3224" w:rsidRPr="00F07794">
              <w:rPr>
                <w:rFonts w:cs="Arial"/>
                <w:color w:val="4472C4" w:themeColor="accent1"/>
                <w:szCs w:val="20"/>
              </w:rPr>
              <w:tab/>
              <w:t>Partner</w:t>
            </w:r>
          </w:p>
        </w:tc>
      </w:tr>
      <w:tr w:rsidR="00CD3224" w:rsidRPr="00F07794" w14:paraId="4D4CF7E1" w14:textId="77777777" w:rsidTr="00260034">
        <w:tc>
          <w:tcPr>
            <w:tcW w:w="9060" w:type="dxa"/>
          </w:tcPr>
          <w:p w14:paraId="2B0DD910" w14:textId="44259EF1" w:rsidR="00CD3224" w:rsidRPr="00F07794" w:rsidRDefault="00C84640" w:rsidP="00CD3224">
            <w:pPr>
              <w:tabs>
                <w:tab w:val="left" w:pos="630"/>
              </w:tabs>
              <w:spacing w:line="480" w:lineRule="auto"/>
              <w:rPr>
                <w:rFonts w:cs="Arial"/>
                <w:szCs w:val="20"/>
                <w:u w:val="single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1860418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22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CD3224"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szCs w:val="20"/>
                </w:rPr>
                <w:id w:val="-801999677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CD3224"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5A444645" w14:textId="77777777" w:rsidTr="00260034">
        <w:tc>
          <w:tcPr>
            <w:tcW w:w="9060" w:type="dxa"/>
          </w:tcPr>
          <w:p w14:paraId="7363E48F" w14:textId="51A5B1C3" w:rsidR="00D2508B" w:rsidRPr="00F07794" w:rsidRDefault="00C84640" w:rsidP="00D2508B">
            <w:pPr>
              <w:spacing w:line="480" w:lineRule="auto"/>
              <w:rPr>
                <w:rFonts w:cs="Arial"/>
                <w:szCs w:val="20"/>
                <w:u w:val="single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448584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Direct werkend </w:t>
            </w:r>
            <w:sdt>
              <w:sdtPr>
                <w:rPr>
                  <w:rFonts w:cs="Arial"/>
                  <w:szCs w:val="20"/>
                </w:rPr>
                <w:id w:val="96226936"/>
                <w:placeholder>
                  <w:docPart w:val="51393C765AB141E88F1228F1347A1D88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5B47D5F2" w14:textId="77777777" w:rsidTr="00260034">
        <w:tc>
          <w:tcPr>
            <w:tcW w:w="9060" w:type="dxa"/>
          </w:tcPr>
          <w:p w14:paraId="2AB77673" w14:textId="476F7666" w:rsidR="00D2508B" w:rsidRPr="00F07794" w:rsidRDefault="00C84640" w:rsidP="00D2508B">
            <w:pPr>
              <w:spacing w:line="48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24576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Onder berusting/kennisgeving </w:t>
            </w:r>
            <w:sdt>
              <w:sdtPr>
                <w:rPr>
                  <w:rFonts w:cs="Arial"/>
                  <w:szCs w:val="20"/>
                </w:rPr>
                <w:id w:val="-2081586124"/>
                <w:placeholder>
                  <w:docPart w:val="C37B98A6B0F84FEA96558A6CD4D767C5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6424AD39" w14:textId="77777777" w:rsidTr="00260034">
        <w:tc>
          <w:tcPr>
            <w:tcW w:w="9060" w:type="dxa"/>
          </w:tcPr>
          <w:p w14:paraId="6DE77948" w14:textId="37F84E44" w:rsidR="00D2508B" w:rsidRPr="00F07794" w:rsidRDefault="00C84640" w:rsidP="00D2508B">
            <w:pPr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1526794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Artsenverklaring </w:t>
            </w:r>
            <w:sdt>
              <w:sdtPr>
                <w:rPr>
                  <w:rFonts w:cs="Arial"/>
                  <w:szCs w:val="20"/>
                </w:rPr>
                <w:id w:val="1543326275"/>
                <w:placeholder>
                  <w:docPart w:val="9310E4BAC9014D49A567F84A326CF713"/>
                </w:placeholder>
                <w:showingPlcHdr/>
                <w:text/>
              </w:sdtPr>
              <w:sdtEndPr/>
              <w:sdtContent>
                <w:r w:rsidR="00D2508B"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6B0C7E70" w14:textId="77777777" w:rsidTr="00260034">
        <w:tc>
          <w:tcPr>
            <w:tcW w:w="9060" w:type="dxa"/>
          </w:tcPr>
          <w:p w14:paraId="6E165D77" w14:textId="276BBACB" w:rsidR="00D2508B" w:rsidRPr="00F07794" w:rsidRDefault="00D2508B" w:rsidP="00D2508B">
            <w:pPr>
              <w:rPr>
                <w:rFonts w:cs="Arial"/>
                <w:szCs w:val="20"/>
              </w:rPr>
            </w:pPr>
          </w:p>
        </w:tc>
      </w:tr>
      <w:tr w:rsidR="00D2508B" w:rsidRPr="00F07794" w14:paraId="241345CA" w14:textId="77777777" w:rsidTr="00260034">
        <w:tc>
          <w:tcPr>
            <w:tcW w:w="9060" w:type="dxa"/>
          </w:tcPr>
          <w:p w14:paraId="595B7138" w14:textId="6A565549" w:rsidR="00D2508B" w:rsidRPr="00F07794" w:rsidRDefault="00D2508B" w:rsidP="00D2508B">
            <w:pPr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Wie wordt opvolgende gevolmachtigde?</w:t>
            </w:r>
          </w:p>
        </w:tc>
      </w:tr>
      <w:tr w:rsidR="00D2508B" w:rsidRPr="00F07794" w14:paraId="66BF7FA5" w14:textId="77777777" w:rsidTr="00260034">
        <w:tc>
          <w:tcPr>
            <w:tcW w:w="9060" w:type="dxa"/>
          </w:tcPr>
          <w:p w14:paraId="12692510" w14:textId="38E884F7" w:rsidR="00D2508B" w:rsidRPr="00F07794" w:rsidRDefault="00C84640" w:rsidP="00CD3224">
            <w:pPr>
              <w:tabs>
                <w:tab w:val="left" w:pos="615"/>
              </w:tabs>
              <w:spacing w:line="480" w:lineRule="auto"/>
              <w:rPr>
                <w:rFonts w:cs="Arial"/>
                <w:color w:val="4472C4" w:themeColor="accent1"/>
                <w:szCs w:val="20"/>
                <w:u w:val="single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207330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CD3224" w:rsidRPr="00F07794">
              <w:rPr>
                <w:rFonts w:cs="Arial"/>
                <w:color w:val="4472C4" w:themeColor="accent1"/>
                <w:szCs w:val="20"/>
              </w:rPr>
              <w:tab/>
              <w:t>Kinderen samen</w:t>
            </w:r>
          </w:p>
        </w:tc>
      </w:tr>
      <w:tr w:rsidR="00CD3224" w:rsidRPr="00F07794" w14:paraId="62AC61BA" w14:textId="77777777" w:rsidTr="00260034">
        <w:tc>
          <w:tcPr>
            <w:tcW w:w="9060" w:type="dxa"/>
          </w:tcPr>
          <w:p w14:paraId="3B951DFE" w14:textId="3724DBC1" w:rsidR="00CD3224" w:rsidRPr="00F07794" w:rsidRDefault="00C84640" w:rsidP="00CD3224">
            <w:pPr>
              <w:tabs>
                <w:tab w:val="left" w:pos="600"/>
              </w:tabs>
              <w:spacing w:line="48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2054189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22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CD3224"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szCs w:val="20"/>
                </w:rPr>
                <w:id w:val="-51304284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CD3224"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446084B7" w14:textId="77777777" w:rsidTr="00260034">
        <w:tc>
          <w:tcPr>
            <w:tcW w:w="9060" w:type="dxa"/>
          </w:tcPr>
          <w:p w14:paraId="1A9E4241" w14:textId="510AB491" w:rsidR="00D2508B" w:rsidRPr="00F07794" w:rsidRDefault="00C84640" w:rsidP="00D2508B">
            <w:pPr>
              <w:spacing w:line="48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40460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Direct werkend </w:t>
            </w:r>
            <w:sdt>
              <w:sdtPr>
                <w:rPr>
                  <w:rFonts w:cs="Arial"/>
                  <w:szCs w:val="20"/>
                </w:rPr>
                <w:id w:val="-1764907228"/>
                <w:placeholder>
                  <w:docPart w:val="790401B282F342B6B3E46F22168CB31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5FD3138A" w14:textId="77777777" w:rsidTr="00260034">
        <w:tc>
          <w:tcPr>
            <w:tcW w:w="9060" w:type="dxa"/>
          </w:tcPr>
          <w:p w14:paraId="45D036CC" w14:textId="36FAA0BF" w:rsidR="00D2508B" w:rsidRPr="00F07794" w:rsidRDefault="00C84640" w:rsidP="00D2508B">
            <w:pPr>
              <w:spacing w:line="48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724341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Artsenverklaring </w:t>
            </w:r>
            <w:sdt>
              <w:sdtPr>
                <w:rPr>
                  <w:rFonts w:cs="Arial"/>
                  <w:szCs w:val="20"/>
                </w:rPr>
                <w:id w:val="1412815080"/>
                <w:placeholder>
                  <w:docPart w:val="8B1FE3755B0846858FC6408B25A1EA37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2F61B5AC" w14:textId="77777777" w:rsidTr="00260034">
        <w:tc>
          <w:tcPr>
            <w:tcW w:w="9060" w:type="dxa"/>
          </w:tcPr>
          <w:p w14:paraId="3FA17065" w14:textId="5BED0B78" w:rsidR="00D2508B" w:rsidRPr="00F07794" w:rsidRDefault="00C84640" w:rsidP="00D2508B">
            <w:pPr>
              <w:spacing w:line="48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312563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Onder berusting/kennisgeving </w:t>
            </w:r>
            <w:sdt>
              <w:sdtPr>
                <w:rPr>
                  <w:rFonts w:cs="Arial"/>
                  <w:szCs w:val="20"/>
                </w:rPr>
                <w:id w:val="1581247786"/>
                <w:placeholder>
                  <w:docPart w:val="37B52E7B95EE43E48AE25828409036F5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14EBE252" w14:textId="77777777" w:rsidTr="00260034">
        <w:tc>
          <w:tcPr>
            <w:tcW w:w="9060" w:type="dxa"/>
          </w:tcPr>
          <w:p w14:paraId="52835F4D" w14:textId="77777777" w:rsidR="00D2508B" w:rsidRPr="00F07794" w:rsidRDefault="00D2508B" w:rsidP="00D2508B">
            <w:pPr>
              <w:rPr>
                <w:rFonts w:cs="Arial"/>
                <w:szCs w:val="20"/>
              </w:rPr>
            </w:pPr>
          </w:p>
        </w:tc>
      </w:tr>
      <w:tr w:rsidR="00D2508B" w:rsidRPr="00F07794" w14:paraId="592384BF" w14:textId="77777777" w:rsidTr="00260034">
        <w:tc>
          <w:tcPr>
            <w:tcW w:w="9060" w:type="dxa"/>
          </w:tcPr>
          <w:p w14:paraId="385612FF" w14:textId="77777777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Onder-volmacht mogelijk: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</w:p>
        </w:tc>
      </w:tr>
      <w:tr w:rsidR="00D2508B" w:rsidRPr="00F07794" w14:paraId="5316F45F" w14:textId="77777777" w:rsidTr="003B3105">
        <w:trPr>
          <w:trHeight w:val="690"/>
        </w:trPr>
        <w:tc>
          <w:tcPr>
            <w:tcW w:w="9060" w:type="dxa"/>
          </w:tcPr>
          <w:p w14:paraId="42A8717F" w14:textId="6EDBA94E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Maatwerk</w:t>
            </w:r>
            <w:r w:rsidRPr="00F07794">
              <w:rPr>
                <w:rFonts w:cs="Arial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796271154"/>
                <w:placeholder>
                  <w:docPart w:val="4A9ABFC998E641C09AD9F1D1107F7343"/>
                </w:placeholder>
                <w:showingPlcHdr/>
              </w:sdtPr>
              <w:sdtEndPr/>
              <w:sdtContent>
                <w:r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011D5265" w14:textId="77777777" w:rsidTr="00260034">
        <w:tc>
          <w:tcPr>
            <w:tcW w:w="9060" w:type="dxa"/>
          </w:tcPr>
          <w:p w14:paraId="25D1EA7C" w14:textId="77777777" w:rsidR="00D2508B" w:rsidRPr="00F07794" w:rsidRDefault="00D2508B" w:rsidP="00F07794">
            <w:pPr>
              <w:spacing w:line="360" w:lineRule="auto"/>
              <w:rPr>
                <w:rFonts w:cs="Arial"/>
                <w:b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Vermogensrechtelijk</w:t>
            </w:r>
          </w:p>
        </w:tc>
      </w:tr>
      <w:tr w:rsidR="00D2508B" w:rsidRPr="00F07794" w14:paraId="48B46C9B" w14:textId="77777777" w:rsidTr="00260034">
        <w:tc>
          <w:tcPr>
            <w:tcW w:w="9060" w:type="dxa"/>
          </w:tcPr>
          <w:p w14:paraId="5CEE9AC5" w14:textId="3323E1D5" w:rsidR="00D2508B" w:rsidRPr="00F07794" w:rsidRDefault="00C84640" w:rsidP="00F07794">
            <w:pPr>
              <w:spacing w:line="36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30220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Uitgebreide (algehele)volmacht  </w:t>
            </w:r>
            <w:sdt>
              <w:sdtPr>
                <w:rPr>
                  <w:rFonts w:cs="Arial"/>
                  <w:szCs w:val="20"/>
                </w:rPr>
                <w:id w:val="-1080282903"/>
                <w:placeholder>
                  <w:docPart w:val="50156079F67744898949B0CB8C7AF84E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2FAA320E" w14:textId="77777777" w:rsidTr="00260034">
        <w:tc>
          <w:tcPr>
            <w:tcW w:w="9060" w:type="dxa"/>
          </w:tcPr>
          <w:p w14:paraId="4CB750F9" w14:textId="5208F198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32338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partner </w:t>
            </w:r>
            <w:sdt>
              <w:sdtPr>
                <w:rPr>
                  <w:rFonts w:cs="Arial"/>
                  <w:szCs w:val="20"/>
                </w:rPr>
                <w:id w:val="1915812191"/>
                <w:placeholder>
                  <w:docPart w:val="9A7E23117AA54E00B30DECC5323657F0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07F8EE94" w14:textId="77777777" w:rsidTr="00260034">
        <w:tc>
          <w:tcPr>
            <w:tcW w:w="9060" w:type="dxa"/>
          </w:tcPr>
          <w:p w14:paraId="2F4F1582" w14:textId="6A4DD7F8" w:rsidR="00D2508B" w:rsidRPr="00F07794" w:rsidRDefault="00C84640" w:rsidP="00F07794">
            <w:pPr>
              <w:spacing w:line="360" w:lineRule="auto"/>
              <w:ind w:left="60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8962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kinderen/overig </w:t>
            </w:r>
            <w:sdt>
              <w:sdtPr>
                <w:rPr>
                  <w:rFonts w:cs="Arial"/>
                  <w:szCs w:val="20"/>
                </w:rPr>
                <w:id w:val="-1580820407"/>
                <w:placeholder>
                  <w:docPart w:val="184DB0A77E8F4A99B81F3B1AA11A2FB6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3E25F028" w14:textId="77777777" w:rsidTr="00260034">
        <w:tc>
          <w:tcPr>
            <w:tcW w:w="9060" w:type="dxa"/>
          </w:tcPr>
          <w:p w14:paraId="73E548C7" w14:textId="1F3C19EB" w:rsidR="00D2508B" w:rsidRPr="00F07794" w:rsidRDefault="00C84640" w:rsidP="00F07794">
            <w:pPr>
              <w:spacing w:line="36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40581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Beperkte volmacht </w:t>
            </w:r>
            <w:sdt>
              <w:sdtPr>
                <w:rPr>
                  <w:rFonts w:cs="Arial"/>
                  <w:szCs w:val="20"/>
                </w:rPr>
                <w:id w:val="626594430"/>
                <w:placeholder>
                  <w:docPart w:val="3A79677D45524805A88173D253EF75C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1964C88D" w14:textId="77777777" w:rsidTr="00260034">
        <w:tc>
          <w:tcPr>
            <w:tcW w:w="9060" w:type="dxa"/>
          </w:tcPr>
          <w:p w14:paraId="507AFDBB" w14:textId="0C12874C" w:rsidR="00D2508B" w:rsidRPr="00F07794" w:rsidRDefault="00C84640" w:rsidP="00F07794">
            <w:pPr>
              <w:spacing w:line="360" w:lineRule="auto"/>
              <w:ind w:left="-105" w:firstLine="709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40023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partner </w:t>
            </w:r>
            <w:sdt>
              <w:sdtPr>
                <w:rPr>
                  <w:rFonts w:cs="Arial"/>
                  <w:szCs w:val="20"/>
                </w:rPr>
                <w:id w:val="1691105491"/>
                <w:placeholder>
                  <w:docPart w:val="5479B1A49FDC4E959123F2211965FC3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0D1720AB" w14:textId="77777777" w:rsidTr="00260034">
        <w:tc>
          <w:tcPr>
            <w:tcW w:w="9060" w:type="dxa"/>
          </w:tcPr>
          <w:p w14:paraId="4A6E85FD" w14:textId="28851C01" w:rsidR="00D2508B" w:rsidRPr="00F07794" w:rsidRDefault="00C84640" w:rsidP="00F07794">
            <w:pPr>
              <w:spacing w:line="360" w:lineRule="auto"/>
              <w:ind w:firstLine="60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267005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kinderen/overig </w:t>
            </w:r>
            <w:sdt>
              <w:sdtPr>
                <w:rPr>
                  <w:rFonts w:cs="Arial"/>
                  <w:szCs w:val="20"/>
                </w:rPr>
                <w:id w:val="-979769171"/>
                <w:placeholder>
                  <w:docPart w:val="4ED0A6BF22F34030A979E55AACB1631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60415C3D" w14:textId="77777777" w:rsidTr="00260034">
        <w:tc>
          <w:tcPr>
            <w:tcW w:w="9060" w:type="dxa"/>
          </w:tcPr>
          <w:p w14:paraId="4B4CE6DC" w14:textId="77777777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</w:p>
        </w:tc>
      </w:tr>
      <w:tr w:rsidR="00D2508B" w:rsidRPr="00F07794" w14:paraId="2F6B431F" w14:textId="77777777" w:rsidTr="00260034">
        <w:tc>
          <w:tcPr>
            <w:tcW w:w="9060" w:type="dxa"/>
          </w:tcPr>
          <w:p w14:paraId="467C7397" w14:textId="77777777" w:rsidR="00D2508B" w:rsidRPr="00F07794" w:rsidRDefault="00D2508B" w:rsidP="00D2508B">
            <w:pPr>
              <w:widowControl/>
              <w:numPr>
                <w:ilvl w:val="0"/>
                <w:numId w:val="18"/>
              </w:numPr>
              <w:suppressAutoHyphens w:val="0"/>
              <w:spacing w:line="276" w:lineRule="auto"/>
              <w:ind w:left="0" w:hanging="11"/>
              <w:rPr>
                <w:rFonts w:cs="Arial"/>
                <w:b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Overige beperkingen:</w:t>
            </w:r>
          </w:p>
        </w:tc>
      </w:tr>
      <w:tr w:rsidR="00D2508B" w:rsidRPr="00F07794" w14:paraId="6D93678D" w14:textId="77777777" w:rsidTr="00260034">
        <w:tc>
          <w:tcPr>
            <w:tcW w:w="9060" w:type="dxa"/>
          </w:tcPr>
          <w:p w14:paraId="40FAB8E1" w14:textId="14EC8F33" w:rsidR="00D2508B" w:rsidRPr="00F07794" w:rsidRDefault="00C84640" w:rsidP="00F07794">
            <w:pPr>
              <w:spacing w:line="276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1742870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borgtocht </w:t>
            </w:r>
            <w:sdt>
              <w:sdtPr>
                <w:rPr>
                  <w:rFonts w:cs="Arial"/>
                  <w:szCs w:val="20"/>
                </w:rPr>
                <w:id w:val="-1175731931"/>
                <w:placeholder>
                  <w:docPart w:val="1F797E266E9B48D890F8A0801663B31C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7CF7BF73" w14:textId="77777777" w:rsidTr="00260034">
        <w:tc>
          <w:tcPr>
            <w:tcW w:w="9060" w:type="dxa"/>
          </w:tcPr>
          <w:p w14:paraId="407C55E3" w14:textId="3B79CF68" w:rsidR="00D2508B" w:rsidRPr="00F07794" w:rsidRDefault="00C84640" w:rsidP="00F07794">
            <w:pPr>
              <w:spacing w:line="276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82204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zekerheidsstelling </w:t>
            </w:r>
            <w:sdt>
              <w:sdtPr>
                <w:rPr>
                  <w:rFonts w:cs="Arial"/>
                  <w:szCs w:val="20"/>
                </w:rPr>
                <w:id w:val="-1086153206"/>
                <w:placeholder>
                  <w:docPart w:val="5AD3449C2CC044BDB790389AFD1B4C04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42918E44" w14:textId="77777777" w:rsidTr="00260034">
        <w:tc>
          <w:tcPr>
            <w:tcW w:w="9060" w:type="dxa"/>
          </w:tcPr>
          <w:p w14:paraId="305B8888" w14:textId="3C66F695" w:rsidR="00D2508B" w:rsidRPr="00F07794" w:rsidRDefault="00C84640" w:rsidP="00F07794">
            <w:pPr>
              <w:spacing w:line="276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95196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hoofdelijk medeschuldenaar </w:t>
            </w:r>
            <w:sdt>
              <w:sdtPr>
                <w:rPr>
                  <w:rFonts w:cs="Arial"/>
                  <w:szCs w:val="20"/>
                </w:rPr>
                <w:id w:val="1085034428"/>
                <w:placeholder>
                  <w:docPart w:val="4CDED4BADC3949B2A88357E47881C87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415D5ED0" w14:textId="77777777" w:rsidTr="00260034">
        <w:tc>
          <w:tcPr>
            <w:tcW w:w="9060" w:type="dxa"/>
          </w:tcPr>
          <w:p w14:paraId="5003EB0E" w14:textId="2B5B8C69" w:rsidR="00D2508B" w:rsidRPr="00F07794" w:rsidRDefault="00C84640" w:rsidP="00F07794">
            <w:pPr>
              <w:spacing w:line="276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78293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sterk maken voor een derde </w:t>
            </w:r>
            <w:sdt>
              <w:sdtPr>
                <w:rPr>
                  <w:rFonts w:cs="Arial"/>
                  <w:szCs w:val="20"/>
                </w:rPr>
                <w:id w:val="1662809926"/>
                <w:placeholder>
                  <w:docPart w:val="FF1C0EA7CDA54455B5DDFBBEABF9F45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65B7FE26" w14:textId="77777777" w:rsidTr="00260034">
        <w:tc>
          <w:tcPr>
            <w:tcW w:w="9060" w:type="dxa"/>
          </w:tcPr>
          <w:p w14:paraId="46F9196D" w14:textId="77777777" w:rsidR="00D2508B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</w:p>
          <w:p w14:paraId="360B2C87" w14:textId="0EBEC0DA" w:rsidR="00447360" w:rsidRPr="00F07794" w:rsidRDefault="00447360" w:rsidP="00D2508B">
            <w:pPr>
              <w:spacing w:line="480" w:lineRule="auto"/>
              <w:rPr>
                <w:rFonts w:cs="Arial"/>
                <w:szCs w:val="20"/>
              </w:rPr>
            </w:pPr>
          </w:p>
        </w:tc>
      </w:tr>
      <w:tr w:rsidR="00D2508B" w:rsidRPr="00F07794" w14:paraId="69AB3FA7" w14:textId="77777777" w:rsidTr="00260034">
        <w:tc>
          <w:tcPr>
            <w:tcW w:w="9060" w:type="dxa"/>
          </w:tcPr>
          <w:p w14:paraId="5E9DE01A" w14:textId="77777777" w:rsidR="00D2508B" w:rsidRPr="00F07794" w:rsidRDefault="00D2508B" w:rsidP="00FA1018">
            <w:pPr>
              <w:spacing w:line="276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lastRenderedPageBreak/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r w:rsidRPr="00F07794">
              <w:rPr>
                <w:rFonts w:cs="Arial"/>
                <w:b/>
                <w:color w:val="4472C4" w:themeColor="accent1"/>
                <w:szCs w:val="20"/>
              </w:rPr>
              <w:t>Bevoegdheid schenkingen/giften</w:t>
            </w:r>
          </w:p>
        </w:tc>
      </w:tr>
      <w:tr w:rsidR="00D2508B" w:rsidRPr="00F07794" w14:paraId="7E92B2F4" w14:textId="77777777" w:rsidTr="00260034">
        <w:tc>
          <w:tcPr>
            <w:tcW w:w="9060" w:type="dxa"/>
          </w:tcPr>
          <w:p w14:paraId="69B5CD52" w14:textId="74AA6031" w:rsidR="00D2508B" w:rsidRPr="00F07794" w:rsidRDefault="00D2508B" w:rsidP="00FA1018">
            <w:pPr>
              <w:spacing w:line="276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750624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1018">
                  <w:rPr>
                    <w:rFonts w:ascii="MS Gothic" w:eastAsia="MS Gothic" w:hAnsi="MS Gothic" w:cs="Arial" w:hint="eastAsia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nee </w:t>
            </w:r>
            <w:sdt>
              <w:sdtPr>
                <w:rPr>
                  <w:rFonts w:cs="Arial"/>
                  <w:szCs w:val="20"/>
                </w:rPr>
                <w:id w:val="-1597008286"/>
                <w:placeholder>
                  <w:docPart w:val="D8E20BEB64A64B20831F2D57CBDF36C7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53AAA7B3" w14:textId="77777777" w:rsidTr="00260034">
        <w:tc>
          <w:tcPr>
            <w:tcW w:w="9060" w:type="dxa"/>
          </w:tcPr>
          <w:p w14:paraId="5CE8379F" w14:textId="49878C15" w:rsidR="00D2508B" w:rsidRPr="00F07794" w:rsidRDefault="00D2508B" w:rsidP="00FA1018">
            <w:pPr>
              <w:spacing w:line="276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1021428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ja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339625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kinderen/kleinkinderen gelijk </w:t>
            </w:r>
            <w:sdt>
              <w:sdtPr>
                <w:rPr>
                  <w:rFonts w:cs="Arial"/>
                  <w:szCs w:val="20"/>
                </w:rPr>
                <w:id w:val="731037948"/>
                <w:placeholder>
                  <w:docPart w:val="14CE7250C9144B599D6D20CBE937B029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26E5A91A" w14:textId="77777777" w:rsidTr="00260034">
        <w:tc>
          <w:tcPr>
            <w:tcW w:w="9060" w:type="dxa"/>
          </w:tcPr>
          <w:p w14:paraId="54F06F2B" w14:textId="69F2B3C9" w:rsidR="00D2508B" w:rsidRPr="00F07794" w:rsidRDefault="00D2508B" w:rsidP="00D2508B">
            <w:pPr>
              <w:spacing w:line="276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27217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uit opbrengst woning </w:t>
            </w:r>
            <w:sdt>
              <w:sdtPr>
                <w:rPr>
                  <w:rFonts w:cs="Arial"/>
                  <w:szCs w:val="20"/>
                </w:rPr>
                <w:id w:val="-1334750742"/>
                <w:placeholder>
                  <w:docPart w:val="C71D942D535D4018AA0EAABD53C10A2C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1933D200" w14:textId="77777777" w:rsidTr="00260034">
        <w:tc>
          <w:tcPr>
            <w:tcW w:w="9060" w:type="dxa"/>
          </w:tcPr>
          <w:p w14:paraId="5395142D" w14:textId="10F85401" w:rsidR="00D2508B" w:rsidRPr="00F07794" w:rsidRDefault="00D2508B" w:rsidP="00D2508B">
            <w:pPr>
              <w:spacing w:line="276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46988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tot vermogen € , </w:t>
            </w:r>
            <w:sdt>
              <w:sdtPr>
                <w:rPr>
                  <w:rFonts w:cs="Arial"/>
                  <w:szCs w:val="20"/>
                </w:rPr>
                <w:id w:val="83032631"/>
                <w:placeholder>
                  <w:docPart w:val="A2B00EB71FFE425682D84178B2BD254E"/>
                </w:placeholder>
                <w:showingPlcHdr/>
              </w:sdtPr>
              <w:sdtEndPr/>
              <w:sdtContent>
                <w:r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Style w:val="Tekstvantijdelijkeaanduiding"/>
                <w:rFonts w:cs="Arial"/>
                <w:szCs w:val="20"/>
              </w:rPr>
              <w:t>.</w:t>
            </w:r>
            <w:r w:rsidRPr="00F07794">
              <w:rPr>
                <w:rFonts w:cs="Arial"/>
                <w:szCs w:val="20"/>
              </w:rPr>
              <w:t xml:space="preserve"> </w:t>
            </w:r>
            <w:r w:rsidRPr="00F07794">
              <w:rPr>
                <w:rFonts w:cs="Arial"/>
                <w:color w:val="4472C4" w:themeColor="accent1"/>
                <w:szCs w:val="20"/>
              </w:rPr>
              <w:t>bedraagt</w:t>
            </w:r>
          </w:p>
        </w:tc>
      </w:tr>
      <w:tr w:rsidR="00D2508B" w:rsidRPr="00F07794" w14:paraId="29D2D793" w14:textId="77777777" w:rsidTr="00260034">
        <w:tc>
          <w:tcPr>
            <w:tcW w:w="9060" w:type="dxa"/>
          </w:tcPr>
          <w:p w14:paraId="533B6D09" w14:textId="080CFDCE" w:rsidR="00D2508B" w:rsidRPr="00F07794" w:rsidRDefault="00D2508B" w:rsidP="00CD3224">
            <w:pPr>
              <w:spacing w:line="276" w:lineRule="auto"/>
              <w:ind w:firstLine="2163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Extra clausules voor schenkingen: </w:t>
            </w:r>
            <w:sdt>
              <w:sdtPr>
                <w:rPr>
                  <w:rFonts w:cs="Arial"/>
                  <w:szCs w:val="20"/>
                </w:rPr>
                <w:id w:val="-1216504002"/>
                <w:placeholder>
                  <w:docPart w:val="317F288905FE480EACCAAC92A04FFA1D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0A00C422" w14:textId="77777777" w:rsidTr="00260034">
        <w:tc>
          <w:tcPr>
            <w:tcW w:w="9060" w:type="dxa"/>
          </w:tcPr>
          <w:p w14:paraId="18A4EC0F" w14:textId="5E2B793C" w:rsidR="00D2508B" w:rsidRPr="00F07794" w:rsidRDefault="00C84640" w:rsidP="00CD3224">
            <w:pPr>
              <w:spacing w:line="480" w:lineRule="auto"/>
              <w:ind w:firstLine="244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47784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22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schenkingen in lijn met testament </w:t>
            </w:r>
            <w:sdt>
              <w:sdtPr>
                <w:rPr>
                  <w:rFonts w:cs="Arial"/>
                  <w:szCs w:val="20"/>
                </w:rPr>
                <w:id w:val="1001551492"/>
                <w:placeholder>
                  <w:docPart w:val="BE2E8F6EF51244748683D456FE0D29EA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3D2CED04" w14:textId="77777777" w:rsidTr="00CD3224">
        <w:trPr>
          <w:trHeight w:val="760"/>
        </w:trPr>
        <w:tc>
          <w:tcPr>
            <w:tcW w:w="9060" w:type="dxa"/>
          </w:tcPr>
          <w:p w14:paraId="5A71072B" w14:textId="48969F3D" w:rsidR="00D2508B" w:rsidRPr="00F07794" w:rsidRDefault="00C84640" w:rsidP="00DA0794">
            <w:pPr>
              <w:spacing w:line="480" w:lineRule="auto"/>
              <w:ind w:left="244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93620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79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schenkingen in lijn met testament met tweetrapsmaking </w:t>
            </w:r>
            <w:sdt>
              <w:sdtPr>
                <w:rPr>
                  <w:rFonts w:cs="Arial"/>
                  <w:szCs w:val="20"/>
                </w:rPr>
                <w:id w:val="-1688744977"/>
                <w:placeholder>
                  <w:docPart w:val="21203614614345BE97FEB6877C5BEF90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71328E9C" w14:textId="77777777" w:rsidTr="00260034">
        <w:tc>
          <w:tcPr>
            <w:tcW w:w="9060" w:type="dxa"/>
          </w:tcPr>
          <w:p w14:paraId="7F8D779C" w14:textId="726DC887" w:rsidR="00D2508B" w:rsidRPr="00F07794" w:rsidRDefault="00D2508B" w:rsidP="00CD3224">
            <w:pPr>
              <w:spacing w:line="276" w:lineRule="auto"/>
              <w:ind w:left="2447" w:hanging="284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76105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schenkingen aan goede doelen voortzetten, zoals blijk uit de administratie </w:t>
            </w:r>
          </w:p>
        </w:tc>
      </w:tr>
      <w:tr w:rsidR="00D2508B" w:rsidRPr="00F07794" w14:paraId="011BD8EC" w14:textId="77777777" w:rsidTr="00260034">
        <w:tc>
          <w:tcPr>
            <w:tcW w:w="9060" w:type="dxa"/>
          </w:tcPr>
          <w:p w14:paraId="3B95E917" w14:textId="4F8E0AE7" w:rsidR="00D2508B" w:rsidRPr="00F07794" w:rsidRDefault="00C84640" w:rsidP="00DA0794">
            <w:pPr>
              <w:spacing w:line="276" w:lineRule="auto"/>
              <w:ind w:left="2589" w:hanging="3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szCs w:val="20"/>
                </w:rPr>
                <w:id w:val="1198895820"/>
                <w:placeholder>
                  <w:docPart w:val="8FEF09F0A44D48B1A353D7372AC9A3C5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791CB790" w14:textId="77777777" w:rsidTr="00260034">
        <w:tc>
          <w:tcPr>
            <w:tcW w:w="9060" w:type="dxa"/>
          </w:tcPr>
          <w:p w14:paraId="25423CA1" w14:textId="77777777" w:rsidR="00D2508B" w:rsidRPr="00F07794" w:rsidRDefault="00D2508B" w:rsidP="00D2508B">
            <w:pPr>
              <w:spacing w:line="276" w:lineRule="auto"/>
              <w:rPr>
                <w:rFonts w:cs="Arial"/>
                <w:szCs w:val="20"/>
              </w:rPr>
            </w:pPr>
          </w:p>
        </w:tc>
      </w:tr>
      <w:tr w:rsidR="00D2508B" w:rsidRPr="00F07794" w14:paraId="6C54CC70" w14:textId="77777777" w:rsidTr="00260034">
        <w:tc>
          <w:tcPr>
            <w:tcW w:w="9060" w:type="dxa"/>
          </w:tcPr>
          <w:p w14:paraId="5DBB0FAA" w14:textId="6B336AB2" w:rsidR="00D2508B" w:rsidRPr="00F07794" w:rsidRDefault="00D2508B" w:rsidP="00FA1018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b/>
                <w:color w:val="4472C4" w:themeColor="accent1"/>
                <w:szCs w:val="20"/>
              </w:rPr>
              <w:t xml:space="preserve">Toezichthouder 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- zo gewenst ook toestemming  </w:t>
            </w:r>
            <w:sdt>
              <w:sdtPr>
                <w:rPr>
                  <w:rFonts w:cs="Arial"/>
                  <w:szCs w:val="20"/>
                </w:rPr>
                <w:id w:val="-1426492033"/>
                <w:placeholder>
                  <w:docPart w:val="0A3E68F8E76D45638874A21E9C9CFBDA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3D9EB37A" w14:textId="77777777" w:rsidTr="00260034">
        <w:tc>
          <w:tcPr>
            <w:tcW w:w="9060" w:type="dxa"/>
          </w:tcPr>
          <w:p w14:paraId="0C33E32C" w14:textId="60F07B94" w:rsidR="00D2508B" w:rsidRPr="00F07794" w:rsidRDefault="00D2508B" w:rsidP="00FA1018">
            <w:pPr>
              <w:spacing w:line="360" w:lineRule="auto"/>
              <w:ind w:firstLine="604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koppelen voor beperkte rechtshandelingen </w:t>
            </w:r>
            <w:sdt>
              <w:sdtPr>
                <w:rPr>
                  <w:rFonts w:cs="Arial"/>
                  <w:szCs w:val="20"/>
                </w:rPr>
                <w:id w:val="821245283"/>
                <w:placeholder>
                  <w:docPart w:val="CEB017BD6D8544B2B659B08597AB13CD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2A139F64" w14:textId="77777777" w:rsidTr="00260034">
        <w:tc>
          <w:tcPr>
            <w:tcW w:w="9060" w:type="dxa"/>
          </w:tcPr>
          <w:p w14:paraId="0C581468" w14:textId="146B7B6B" w:rsidR="00D2508B" w:rsidRPr="00F07794" w:rsidRDefault="00D2508B" w:rsidP="00FA1018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08360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nee </w:t>
            </w:r>
            <w:sdt>
              <w:sdtPr>
                <w:rPr>
                  <w:rFonts w:cs="Arial"/>
                  <w:szCs w:val="20"/>
                </w:rPr>
                <w:id w:val="159592556"/>
                <w:placeholder>
                  <w:docPart w:val="041A82E0D4C547B986AEA1654BA1392A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3B46493C" w14:textId="77777777" w:rsidTr="00260034">
        <w:tc>
          <w:tcPr>
            <w:tcW w:w="9060" w:type="dxa"/>
          </w:tcPr>
          <w:p w14:paraId="01775123" w14:textId="77777777" w:rsidR="00D2508B" w:rsidRDefault="00D2508B" w:rsidP="00FA1018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23696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ja, </w:t>
            </w:r>
            <w:sdt>
              <w:sdtPr>
                <w:rPr>
                  <w:rFonts w:cs="Arial"/>
                  <w:szCs w:val="20"/>
                </w:rPr>
                <w:id w:val="-256600295"/>
                <w:placeholder>
                  <w:docPart w:val="08215EDF6D5144CBB1D45DF93F73C0C6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br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2104300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 toezichthouder mag volmacht intrekken </w:t>
            </w:r>
            <w:sdt>
              <w:sdtPr>
                <w:rPr>
                  <w:rFonts w:cs="Arial"/>
                  <w:szCs w:val="20"/>
                </w:rPr>
                <w:id w:val="1803499214"/>
                <w:placeholder>
                  <w:docPart w:val="ED4087BA46644029A3E4C67B9D57B827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  <w:p w14:paraId="4DD68F5A" w14:textId="0048BC95" w:rsidR="00FA1018" w:rsidRPr="00F07794" w:rsidRDefault="00FA1018" w:rsidP="00FA1018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156BC6E1" w14:textId="77777777" w:rsidTr="00260034">
        <w:tc>
          <w:tcPr>
            <w:tcW w:w="9060" w:type="dxa"/>
          </w:tcPr>
          <w:p w14:paraId="12745EF6" w14:textId="588CBF0C" w:rsidR="00D2508B" w:rsidRPr="00F07794" w:rsidRDefault="00C84640" w:rsidP="00FA1018">
            <w:pPr>
              <w:spacing w:line="360" w:lineRule="auto"/>
              <w:ind w:firstLine="60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175087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toezichthouder mag volmacht </w:t>
            </w:r>
            <w:r w:rsidR="00D2508B" w:rsidRPr="00F07794">
              <w:rPr>
                <w:rFonts w:cs="Arial"/>
                <w:color w:val="4472C4" w:themeColor="accent1"/>
                <w:szCs w:val="20"/>
                <w:u w:val="single"/>
              </w:rPr>
              <w:t>niet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intrekken </w:t>
            </w:r>
            <w:sdt>
              <w:sdtPr>
                <w:rPr>
                  <w:rFonts w:cs="Arial"/>
                  <w:szCs w:val="20"/>
                </w:rPr>
                <w:id w:val="-392663289"/>
                <w:placeholder>
                  <w:docPart w:val="6B6D7E0CCF234DCFA34920BCFD53D68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7F691911" w14:textId="77777777" w:rsidTr="00260034">
        <w:tc>
          <w:tcPr>
            <w:tcW w:w="9060" w:type="dxa"/>
          </w:tcPr>
          <w:p w14:paraId="62B97277" w14:textId="7BAADBA5" w:rsidR="00D2508B" w:rsidRPr="00F07794" w:rsidRDefault="00D2508B" w:rsidP="00FA1018">
            <w:pPr>
              <w:spacing w:line="360" w:lineRule="auto"/>
              <w:ind w:left="604" w:hanging="604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Indien er </w:t>
            </w:r>
            <w:r w:rsidRPr="00FA1018">
              <w:rPr>
                <w:rFonts w:cs="Arial"/>
                <w:b/>
                <w:color w:val="4472C4" w:themeColor="accent1"/>
                <w:szCs w:val="20"/>
              </w:rPr>
              <w:t>twee of meer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gevolmachtigden zijn en één van hen is zelfstandig bevoegd (zoals bij een bancaire volmacht en </w:t>
            </w:r>
            <w:proofErr w:type="spellStart"/>
            <w:r w:rsidRPr="00F07794">
              <w:rPr>
                <w:rFonts w:cs="Arial"/>
                <w:color w:val="4472C4" w:themeColor="accent1"/>
                <w:szCs w:val="20"/>
              </w:rPr>
              <w:t>ondervolmacht</w:t>
            </w:r>
            <w:proofErr w:type="spellEnd"/>
            <w:r w:rsidRPr="00F07794">
              <w:rPr>
                <w:rFonts w:cs="Arial"/>
                <w:color w:val="4472C4" w:themeColor="accent1"/>
                <w:szCs w:val="20"/>
              </w:rPr>
              <w:t xml:space="preserve">), moet(en) dan de overige gevolmachtigde(n) tot toezichthouder(s) worden benoemd? </w:t>
            </w:r>
            <w:sdt>
              <w:sdtPr>
                <w:rPr>
                  <w:rFonts w:cs="Arial"/>
                  <w:szCs w:val="20"/>
                </w:rPr>
                <w:id w:val="-413014214"/>
                <w:placeholder>
                  <w:docPart w:val="BF0AC3CA2ADA4FE49192544BB2F7D802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05498629" w14:textId="77777777" w:rsidTr="00260034">
        <w:tc>
          <w:tcPr>
            <w:tcW w:w="9060" w:type="dxa"/>
          </w:tcPr>
          <w:p w14:paraId="7DF39935" w14:textId="5F0B295C" w:rsidR="00D2508B" w:rsidRPr="00F07794" w:rsidRDefault="00D2508B" w:rsidP="00FA1018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173781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2BD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nee </w:t>
            </w:r>
            <w:sdt>
              <w:sdtPr>
                <w:rPr>
                  <w:rFonts w:cs="Arial"/>
                  <w:szCs w:val="20"/>
                </w:rPr>
                <w:id w:val="-811639152"/>
                <w:placeholder>
                  <w:docPart w:val="C976B34236B54AC399C3008DE4F4F95A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2607B80C" w14:textId="77777777" w:rsidTr="00260034">
        <w:tc>
          <w:tcPr>
            <w:tcW w:w="9060" w:type="dxa"/>
          </w:tcPr>
          <w:p w14:paraId="70AC88C4" w14:textId="27D06514" w:rsidR="00D2508B" w:rsidRPr="00F07794" w:rsidRDefault="00D2508B" w:rsidP="00FA1018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422118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ja, </w:t>
            </w:r>
            <w:sdt>
              <w:sdtPr>
                <w:rPr>
                  <w:rFonts w:cs="Arial"/>
                  <w:szCs w:val="20"/>
                </w:rPr>
                <w:id w:val="-1818947800"/>
                <w:placeholder>
                  <w:docPart w:val="202AB91916414C86B7524BCACEA898A2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br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486596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toezichthouder mag volmacht intrekken </w:t>
            </w:r>
            <w:sdt>
              <w:sdtPr>
                <w:rPr>
                  <w:rFonts w:cs="Arial"/>
                  <w:szCs w:val="20"/>
                </w:rPr>
                <w:id w:val="48884648"/>
                <w:placeholder>
                  <w:docPart w:val="662B81346E8C48958A5F3D3A807F4B6A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7062D9AF" w14:textId="77777777" w:rsidTr="00260034">
        <w:tc>
          <w:tcPr>
            <w:tcW w:w="9060" w:type="dxa"/>
          </w:tcPr>
          <w:p w14:paraId="45D0088E" w14:textId="77777777" w:rsidR="00D2508B" w:rsidRDefault="00C84640" w:rsidP="00FA1018">
            <w:pPr>
              <w:spacing w:line="360" w:lineRule="auto"/>
              <w:ind w:firstLine="60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76153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toezichthouder mag volmacht </w:t>
            </w:r>
            <w:r w:rsidR="00D2508B" w:rsidRPr="00F07794">
              <w:rPr>
                <w:rFonts w:cs="Arial"/>
                <w:color w:val="4472C4" w:themeColor="accent1"/>
                <w:szCs w:val="20"/>
                <w:u w:val="single"/>
              </w:rPr>
              <w:t>niet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intrekken </w:t>
            </w:r>
            <w:sdt>
              <w:sdtPr>
                <w:rPr>
                  <w:rFonts w:cs="Arial"/>
                  <w:szCs w:val="20"/>
                </w:rPr>
                <w:id w:val="1080954144"/>
                <w:placeholder>
                  <w:docPart w:val="056E3171B37448E9AFF43AB460830034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  <w:p w14:paraId="112C6D1E" w14:textId="59705740" w:rsidR="00FA1018" w:rsidRPr="00F07794" w:rsidRDefault="00FA1018" w:rsidP="00FA1018">
            <w:pPr>
              <w:spacing w:line="360" w:lineRule="auto"/>
              <w:ind w:firstLine="604"/>
              <w:rPr>
                <w:rFonts w:cs="Arial"/>
                <w:szCs w:val="20"/>
              </w:rPr>
            </w:pPr>
          </w:p>
        </w:tc>
      </w:tr>
      <w:tr w:rsidR="00D2508B" w:rsidRPr="00F07794" w14:paraId="66B51C70" w14:textId="77777777" w:rsidTr="00260034">
        <w:tc>
          <w:tcPr>
            <w:tcW w:w="9060" w:type="dxa"/>
          </w:tcPr>
          <w:p w14:paraId="1B45FAD9" w14:textId="1A7D9132" w:rsidR="00D2508B" w:rsidRPr="00F07794" w:rsidRDefault="00D2508B" w:rsidP="00FA1018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r w:rsidRPr="00F07794">
              <w:rPr>
                <w:rFonts w:cs="Arial"/>
                <w:b/>
                <w:color w:val="4472C4" w:themeColor="accent1"/>
                <w:szCs w:val="20"/>
              </w:rPr>
              <w:t>Toezichthouder: notaris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236213930"/>
                <w:placeholder>
                  <w:docPart w:val="B8C10373F2AA4B4A83368EA5F9266A9A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1D171172" w14:textId="77777777" w:rsidTr="00260034">
        <w:tc>
          <w:tcPr>
            <w:tcW w:w="9060" w:type="dxa"/>
          </w:tcPr>
          <w:p w14:paraId="4D10EB13" w14:textId="00A85183" w:rsidR="00D2508B" w:rsidRPr="00F07794" w:rsidRDefault="00C84640" w:rsidP="00FA1018">
            <w:pPr>
              <w:spacing w:line="360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65090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779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niet van toepassing </w:t>
            </w:r>
            <w:sdt>
              <w:sdtPr>
                <w:rPr>
                  <w:rFonts w:cs="Arial"/>
                  <w:szCs w:val="20"/>
                </w:rPr>
                <w:id w:val="-1133558204"/>
                <w:placeholder>
                  <w:docPart w:val="FD0E2C66C0EF4E85B5D5840F5ED63B9E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6EB3197D" w14:textId="77777777" w:rsidTr="00260034">
        <w:tc>
          <w:tcPr>
            <w:tcW w:w="9060" w:type="dxa"/>
          </w:tcPr>
          <w:p w14:paraId="1904F837" w14:textId="74DA96B2" w:rsidR="00D2508B" w:rsidRPr="00F07794" w:rsidRDefault="00D2508B" w:rsidP="00FA1018">
            <w:pPr>
              <w:pStyle w:val="Lijstalinea"/>
              <w:numPr>
                <w:ilvl w:val="0"/>
                <w:numId w:val="19"/>
              </w:num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Loon! </w:t>
            </w:r>
            <w:sdt>
              <w:sdtPr>
                <w:rPr>
                  <w:rFonts w:cs="Arial"/>
                  <w:szCs w:val="20"/>
                </w:rPr>
                <w:id w:val="-1469204148"/>
                <w:placeholder>
                  <w:docPart w:val="EC519BDB5A824984858FC6F481D32BE5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7489DF56" w14:textId="77777777" w:rsidTr="00260034">
        <w:tc>
          <w:tcPr>
            <w:tcW w:w="9060" w:type="dxa"/>
          </w:tcPr>
          <w:p w14:paraId="67E5C37F" w14:textId="60296051" w:rsidR="00D2508B" w:rsidRPr="00F07794" w:rsidRDefault="00C84640" w:rsidP="00FA1018">
            <w:pPr>
              <w:spacing w:line="360" w:lineRule="auto"/>
              <w:ind w:firstLine="60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710159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Verplichte inzage en marginale toetsing </w:t>
            </w:r>
            <w:sdt>
              <w:sdtPr>
                <w:rPr>
                  <w:rFonts w:cs="Arial"/>
                  <w:szCs w:val="20"/>
                </w:rPr>
                <w:id w:val="133847805"/>
                <w:placeholder>
                  <w:docPart w:val="C060B0B31E404CF18CD4128D5E0C3391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74E12354" w14:textId="77777777" w:rsidTr="00260034">
        <w:tc>
          <w:tcPr>
            <w:tcW w:w="9060" w:type="dxa"/>
          </w:tcPr>
          <w:p w14:paraId="6849DE46" w14:textId="605457FC" w:rsidR="00D2508B" w:rsidRPr="00F07794" w:rsidRDefault="00D2508B" w:rsidP="00FA1018">
            <w:pPr>
              <w:spacing w:line="360" w:lineRule="auto"/>
              <w:ind w:left="1029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207681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per kwartaal </w:t>
            </w:r>
            <w:sdt>
              <w:sdtPr>
                <w:rPr>
                  <w:rFonts w:cs="Arial"/>
                  <w:szCs w:val="20"/>
                </w:rPr>
                <w:id w:val="-615219529"/>
                <w:placeholder>
                  <w:docPart w:val="FE75E76382DA418FA8F4F4566577D003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58AC79A8" w14:textId="77777777" w:rsidTr="00260034">
        <w:tc>
          <w:tcPr>
            <w:tcW w:w="9060" w:type="dxa"/>
          </w:tcPr>
          <w:p w14:paraId="7C15500A" w14:textId="498A7291" w:rsidR="00D2508B" w:rsidRPr="00F07794" w:rsidRDefault="00C84640" w:rsidP="00FA1018">
            <w:pPr>
              <w:spacing w:line="360" w:lineRule="auto"/>
              <w:ind w:left="2022" w:hanging="851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739913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per half jaar </w:t>
            </w:r>
            <w:sdt>
              <w:sdtPr>
                <w:rPr>
                  <w:rFonts w:cs="Arial"/>
                  <w:szCs w:val="20"/>
                </w:rPr>
                <w:id w:val="936556501"/>
                <w:placeholder>
                  <w:docPart w:val="1F9A2A79DB304880A0840E7C4D2F855E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br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533852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5BAD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toezichthouder mag volmacht intrekken! </w:t>
            </w:r>
            <w:sdt>
              <w:sdtPr>
                <w:rPr>
                  <w:rFonts w:cs="Arial"/>
                  <w:szCs w:val="20"/>
                </w:rPr>
                <w:id w:val="-1346324708"/>
                <w:placeholder>
                  <w:docPart w:val="1E220977A99F4160B35AEC6159A8A275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="00D2508B"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58C4EA21" w14:textId="77777777" w:rsidTr="00260034">
        <w:tc>
          <w:tcPr>
            <w:tcW w:w="9060" w:type="dxa"/>
          </w:tcPr>
          <w:p w14:paraId="6BC3FCC4" w14:textId="77777777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422DE121" w14:textId="77777777" w:rsidTr="00260034">
        <w:tc>
          <w:tcPr>
            <w:tcW w:w="9060" w:type="dxa"/>
          </w:tcPr>
          <w:p w14:paraId="1556E8CE" w14:textId="57A396E5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lastRenderedPageBreak/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r w:rsidRPr="00F07794">
              <w:rPr>
                <w:rFonts w:cs="Arial"/>
                <w:b/>
                <w:color w:val="4472C4" w:themeColor="accent1"/>
                <w:szCs w:val="20"/>
              </w:rPr>
              <w:t>Bancaire gevolmachtigde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Pr="00F07794">
              <w:rPr>
                <w:rFonts w:cs="Arial"/>
                <w:i/>
                <w:color w:val="4472C4" w:themeColor="accent1"/>
                <w:szCs w:val="20"/>
              </w:rPr>
              <w:t>(meteen inbouwen)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1464156060"/>
                <w:placeholder>
                  <w:docPart w:val="05C15436B6BA4AA88F8095C98B535F10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4AB9A9BD" w14:textId="77777777" w:rsidTr="00260034">
        <w:tc>
          <w:tcPr>
            <w:tcW w:w="9060" w:type="dxa"/>
          </w:tcPr>
          <w:p w14:paraId="752294F6" w14:textId="4EBBD0B5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1878192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 nee </w:t>
            </w:r>
            <w:sdt>
              <w:sdtPr>
                <w:rPr>
                  <w:rFonts w:cs="Arial"/>
                  <w:szCs w:val="20"/>
                </w:rPr>
                <w:id w:val="-33972901"/>
                <w:placeholder>
                  <w:docPart w:val="483EDCE5E5AE493F870EF0345857DF26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67C64896" w14:textId="77777777" w:rsidTr="00260034">
        <w:tc>
          <w:tcPr>
            <w:tcW w:w="9060" w:type="dxa"/>
          </w:tcPr>
          <w:p w14:paraId="16A1BAF9" w14:textId="77777777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823502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 ja, </w:t>
            </w:r>
            <w:sdt>
              <w:sdtPr>
                <w:rPr>
                  <w:rFonts w:cs="Arial"/>
                  <w:szCs w:val="20"/>
                </w:rPr>
                <w:id w:val="77727582"/>
                <w:placeholder>
                  <w:docPart w:val="83FAE064183B45EAA1AE083E339F6382"/>
                </w:placeholder>
                <w:showingPlcHdr/>
              </w:sdtPr>
              <w:sdtEndPr/>
              <w:sdtContent>
                <w:r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</w:p>
          <w:p w14:paraId="4FB1819D" w14:textId="6920491D" w:rsidR="00F07794" w:rsidRPr="00F07794" w:rsidRDefault="00F07794" w:rsidP="00F07794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4F9EA81D" w14:textId="77777777" w:rsidTr="00260034">
        <w:tc>
          <w:tcPr>
            <w:tcW w:w="9060" w:type="dxa"/>
          </w:tcPr>
          <w:p w14:paraId="3CDB998E" w14:textId="6DCA7FF6" w:rsidR="00D2508B" w:rsidRPr="00F07794" w:rsidRDefault="00D2508B" w:rsidP="00F07794">
            <w:pPr>
              <w:widowControl/>
              <w:numPr>
                <w:ilvl w:val="0"/>
                <w:numId w:val="18"/>
              </w:numPr>
              <w:suppressAutoHyphens w:val="0"/>
              <w:spacing w:line="360" w:lineRule="auto"/>
              <w:ind w:left="0" w:hanging="11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Extra clausules: </w:t>
            </w:r>
            <w:sdt>
              <w:sdtPr>
                <w:rPr>
                  <w:rFonts w:cs="Arial"/>
                  <w:szCs w:val="20"/>
                </w:rPr>
                <w:id w:val="-471990819"/>
                <w:placeholder>
                  <w:docPart w:val="1D3C55F811D64E48B2B2B558F3E4A0A1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7BEA4056" w14:textId="77777777" w:rsidTr="00260034">
        <w:tc>
          <w:tcPr>
            <w:tcW w:w="9060" w:type="dxa"/>
          </w:tcPr>
          <w:p w14:paraId="14A43DF9" w14:textId="6E45273B" w:rsidR="00D2508B" w:rsidRPr="00F07794" w:rsidRDefault="00C84640" w:rsidP="00F07794">
            <w:pPr>
              <w:spacing w:line="360" w:lineRule="auto"/>
              <w:ind w:left="888" w:hanging="28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2027085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779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Woning mag uitsluitend verkocht worden indien er sprake is van langdurige verzorging/verpleging in een verpleeg- of verzorgingstehuis van de volmachtgever als gevolg van zijn/haar blijvende lichamelijke of geestelijke gesteldheid en wanneer een onafhankelijke arts de terugkeer naar de eigen woning van de volmachtgever niet mogelijk acht. </w:t>
            </w:r>
            <w:sdt>
              <w:sdtPr>
                <w:rPr>
                  <w:rFonts w:cs="Arial"/>
                  <w:szCs w:val="20"/>
                </w:rPr>
                <w:id w:val="423078957"/>
                <w:placeholder>
                  <w:docPart w:val="2DC13C10F76244288BBE44DEE47D8E93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466C6948" w14:textId="77777777" w:rsidTr="00260034">
        <w:tc>
          <w:tcPr>
            <w:tcW w:w="9060" w:type="dxa"/>
          </w:tcPr>
          <w:p w14:paraId="64B31D00" w14:textId="53A9ED77" w:rsidR="00D2508B" w:rsidRPr="00F07794" w:rsidRDefault="00C84640" w:rsidP="00F07794">
            <w:pPr>
              <w:spacing w:line="360" w:lineRule="auto"/>
              <w:ind w:left="888" w:hanging="28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107943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De gevolmachtigde dient alvorens beschikkingshandelingen schriftelijke toestemming te verkrijgen van de toezichthouder(s).  </w:t>
            </w:r>
            <w:sdt>
              <w:sdtPr>
                <w:rPr>
                  <w:rFonts w:cs="Arial"/>
                  <w:szCs w:val="20"/>
                </w:rPr>
                <w:id w:val="1472334606"/>
                <w:placeholder>
                  <w:docPart w:val="340CACFD673D4B42B6B7EF0E404BDB1D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22F77548" w14:textId="77777777" w:rsidTr="00260034">
        <w:tc>
          <w:tcPr>
            <w:tcW w:w="9060" w:type="dxa"/>
          </w:tcPr>
          <w:p w14:paraId="0EE7AE8E" w14:textId="77777777" w:rsidR="00D2508B" w:rsidRPr="00F07794" w:rsidRDefault="00C84640" w:rsidP="00F07794">
            <w:pPr>
              <w:spacing w:line="360" w:lineRule="auto"/>
              <w:ind w:left="888" w:hanging="284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549884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ab/>
              <w:t xml:space="preserve">De gevolmachtigde dient alvorens beschikkingshandelingen overleg te plegen met de </w:t>
            </w:r>
            <w:r w:rsidR="00F07794" w:rsidRPr="00F07794">
              <w:rPr>
                <w:rFonts w:cs="Arial"/>
                <w:color w:val="4472C4" w:themeColor="accent1"/>
                <w:szCs w:val="20"/>
              </w:rPr>
              <w:t xml:space="preserve">       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toezichthouder(s).  </w:t>
            </w:r>
            <w:sdt>
              <w:sdtPr>
                <w:rPr>
                  <w:rFonts w:cs="Arial"/>
                  <w:szCs w:val="20"/>
                </w:rPr>
                <w:id w:val="925617374"/>
                <w:placeholder>
                  <w:docPart w:val="2BCAFC22C4C045CFABC1517A8720F7AD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  <w:p w14:paraId="480FD8A8" w14:textId="6A51675F" w:rsidR="00F07794" w:rsidRPr="00F07794" w:rsidRDefault="00C84640" w:rsidP="00F07794">
            <w:pPr>
              <w:spacing w:line="360" w:lineRule="auto"/>
              <w:ind w:left="888" w:hanging="284"/>
              <w:rPr>
                <w:rFonts w:cs="Arial"/>
                <w:color w:val="4472C4" w:themeColor="accent1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24013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779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F07794"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="00F07794" w:rsidRPr="00F07794">
              <w:rPr>
                <w:rFonts w:cs="Arial"/>
                <w:color w:val="4472C4" w:themeColor="accent1"/>
                <w:szCs w:val="20"/>
              </w:rPr>
              <w:tab/>
              <w:t xml:space="preserve">Wens volmachtgever dat de gevolmachtigden deskundigen inschakelen. </w:t>
            </w:r>
            <w:sdt>
              <w:sdtPr>
                <w:rPr>
                  <w:rFonts w:cs="Arial"/>
                  <w:szCs w:val="20"/>
                </w:rPr>
                <w:id w:val="379287864"/>
                <w:placeholder>
                  <w:docPart w:val="84B54A48D4544822BD0082BE0EEE3BBF"/>
                </w:placeholder>
                <w:showingPlcHdr/>
              </w:sdtPr>
              <w:sdtEndPr/>
              <w:sdtContent>
                <w:r w:rsidR="00F07794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62FDDAF5" w14:textId="77777777" w:rsidTr="00260034">
        <w:tc>
          <w:tcPr>
            <w:tcW w:w="9060" w:type="dxa"/>
          </w:tcPr>
          <w:p w14:paraId="0A5B133E" w14:textId="48BCC4E5" w:rsidR="00D2508B" w:rsidRPr="00F07794" w:rsidRDefault="00C84640" w:rsidP="00F07794">
            <w:pPr>
              <w:spacing w:line="360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733115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07794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F07794" w:rsidRPr="00F07794">
              <w:rPr>
                <w:rFonts w:cs="Arial"/>
                <w:color w:val="4472C4" w:themeColor="accent1"/>
                <w:szCs w:val="20"/>
              </w:rPr>
              <w:t xml:space="preserve">  I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nboedel:  </w:t>
            </w:r>
            <w:sdt>
              <w:sdtPr>
                <w:rPr>
                  <w:rFonts w:cs="Arial"/>
                  <w:szCs w:val="20"/>
                </w:rPr>
                <w:id w:val="-211820551"/>
                <w:placeholder>
                  <w:docPart w:val="073A656C2C664AD9AC1BD8EB05AB6B52"/>
                </w:placeholder>
                <w:showingPlcHdr/>
              </w:sdtPr>
              <w:sdtEndPr/>
              <w:sdtContent>
                <w:r w:rsidR="00D2508B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408E8841" w14:textId="77777777" w:rsidTr="00260034">
        <w:tc>
          <w:tcPr>
            <w:tcW w:w="9060" w:type="dxa"/>
          </w:tcPr>
          <w:p w14:paraId="2518B96E" w14:textId="2817F18C" w:rsidR="00F07794" w:rsidRPr="00F07794" w:rsidRDefault="00C84640" w:rsidP="00447360">
            <w:pPr>
              <w:spacing w:line="360" w:lineRule="auto"/>
              <w:ind w:left="607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-1701779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508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F07794" w:rsidRPr="00F07794">
              <w:rPr>
                <w:rFonts w:cs="Arial"/>
                <w:color w:val="4472C4" w:themeColor="accent1"/>
                <w:szCs w:val="20"/>
              </w:rPr>
              <w:t xml:space="preserve">  H</w:t>
            </w:r>
            <w:r w:rsidR="00D2508B" w:rsidRPr="00F07794">
              <w:rPr>
                <w:rFonts w:cs="Arial"/>
                <w:color w:val="4472C4" w:themeColor="accent1"/>
                <w:szCs w:val="20"/>
              </w:rPr>
              <w:t xml:space="preserve">uisdieren: </w:t>
            </w:r>
            <w:sdt>
              <w:sdtPr>
                <w:rPr>
                  <w:rFonts w:cs="Arial"/>
                  <w:szCs w:val="20"/>
                </w:rPr>
                <w:id w:val="-1723431894"/>
                <w:placeholder>
                  <w:docPart w:val="A1ED392753624841B3463E04771565C3"/>
                </w:placeholder>
                <w:showingPlcHdr/>
              </w:sdtPr>
              <w:sdtEndPr/>
              <w:sdtContent>
                <w:r w:rsidR="00F07794"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2CD1D08D" w14:textId="77777777" w:rsidTr="00260034">
        <w:tc>
          <w:tcPr>
            <w:tcW w:w="9060" w:type="dxa"/>
          </w:tcPr>
          <w:p w14:paraId="370DF08B" w14:textId="5AE5626B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6A44A103" w14:textId="77777777" w:rsidTr="00260034">
        <w:tc>
          <w:tcPr>
            <w:tcW w:w="9060" w:type="dxa"/>
          </w:tcPr>
          <w:p w14:paraId="16021DF9" w14:textId="77777777" w:rsidR="00D2508B" w:rsidRPr="00F07794" w:rsidRDefault="00D2508B" w:rsidP="00F07794">
            <w:pPr>
              <w:widowControl/>
              <w:numPr>
                <w:ilvl w:val="0"/>
                <w:numId w:val="18"/>
              </w:numPr>
              <w:suppressAutoHyphens w:val="0"/>
              <w:spacing w:line="360" w:lineRule="auto"/>
              <w:ind w:left="0" w:hanging="11"/>
              <w:rPr>
                <w:rFonts w:cs="Arial"/>
                <w:b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Onderneming:</w:t>
            </w:r>
          </w:p>
        </w:tc>
      </w:tr>
      <w:tr w:rsidR="00D2508B" w:rsidRPr="00F07794" w14:paraId="24BB823A" w14:textId="77777777" w:rsidTr="00260034">
        <w:tc>
          <w:tcPr>
            <w:tcW w:w="9060" w:type="dxa"/>
          </w:tcPr>
          <w:p w14:paraId="65E1DBD6" w14:textId="7184C4B3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709614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Tekstblok VOF opnemen</w:t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naam VOF: </w:t>
            </w:r>
            <w:sdt>
              <w:sdtPr>
                <w:rPr>
                  <w:rFonts w:cs="Arial"/>
                  <w:szCs w:val="20"/>
                </w:rPr>
                <w:id w:val="1622340180"/>
                <w:placeholder>
                  <w:docPart w:val="38CBABC11C2A4CADBD2F1BF96F8A7019"/>
                </w:placeholder>
                <w:showingPlcHdr/>
              </w:sdtPr>
              <w:sdtEndPr/>
              <w:sdtContent>
                <w:r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Style w:val="Tekstvantijdelijkeaanduiding"/>
                <w:rFonts w:cs="Arial"/>
                <w:szCs w:val="20"/>
              </w:rPr>
              <w:t>.</w:t>
            </w:r>
          </w:p>
        </w:tc>
      </w:tr>
      <w:tr w:rsidR="00D2508B" w:rsidRPr="00F07794" w14:paraId="64C0FDB5" w14:textId="77777777" w:rsidTr="00260034">
        <w:tc>
          <w:tcPr>
            <w:tcW w:w="9060" w:type="dxa"/>
          </w:tcPr>
          <w:p w14:paraId="487FAA9C" w14:textId="77777777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44EB24FB" w14:textId="77777777" w:rsidTr="00260034">
        <w:tc>
          <w:tcPr>
            <w:tcW w:w="9060" w:type="dxa"/>
          </w:tcPr>
          <w:p w14:paraId="5AD1FD31" w14:textId="107D4B37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 xml:space="preserve"> </w:t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293106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Tekstblok B.V. opnemen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naam B.V. : </w:t>
            </w:r>
            <w:sdt>
              <w:sdtPr>
                <w:rPr>
                  <w:rFonts w:cs="Arial"/>
                  <w:szCs w:val="20"/>
                </w:rPr>
                <w:id w:val="-1167705590"/>
                <w:placeholder>
                  <w:docPart w:val="08ACC81D6DAE4AA99B31B07C4020E180"/>
                </w:placeholder>
                <w:showingPlcHdr/>
              </w:sdtPr>
              <w:sdtEndPr/>
              <w:sdtContent>
                <w:r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Style w:val="Tekstvantijdelijkeaanduiding"/>
                <w:rFonts w:cs="Arial"/>
                <w:szCs w:val="20"/>
              </w:rPr>
              <w:t>.</w:t>
            </w:r>
          </w:p>
        </w:tc>
      </w:tr>
      <w:tr w:rsidR="00D2508B" w:rsidRPr="00F07794" w14:paraId="0B68A08E" w14:textId="77777777" w:rsidTr="00260034">
        <w:tc>
          <w:tcPr>
            <w:tcW w:w="9060" w:type="dxa"/>
          </w:tcPr>
          <w:p w14:paraId="0BF68568" w14:textId="77777777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15312383" w14:textId="77777777" w:rsidTr="00260034">
        <w:tc>
          <w:tcPr>
            <w:tcW w:w="9060" w:type="dxa"/>
          </w:tcPr>
          <w:p w14:paraId="47E41CC9" w14:textId="77777777" w:rsidR="00D2508B" w:rsidRPr="00F07794" w:rsidRDefault="00D2508B" w:rsidP="00F07794">
            <w:pPr>
              <w:widowControl/>
              <w:numPr>
                <w:ilvl w:val="0"/>
                <w:numId w:val="18"/>
              </w:numPr>
              <w:suppressAutoHyphens w:val="0"/>
              <w:spacing w:line="360" w:lineRule="auto"/>
              <w:ind w:left="0" w:hanging="11"/>
              <w:rPr>
                <w:rFonts w:cs="Arial"/>
                <w:b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Overige wensen:</w:t>
            </w:r>
          </w:p>
        </w:tc>
      </w:tr>
      <w:tr w:rsidR="00D2508B" w:rsidRPr="00F07794" w14:paraId="4CD17793" w14:textId="77777777" w:rsidTr="00260034">
        <w:tc>
          <w:tcPr>
            <w:tcW w:w="9060" w:type="dxa"/>
          </w:tcPr>
          <w:p w14:paraId="192C1FED" w14:textId="775F4972" w:rsidR="00D2508B" w:rsidRPr="00F07794" w:rsidRDefault="00C84640" w:rsidP="00F07794">
            <w:pPr>
              <w:spacing w:line="360" w:lineRule="auto"/>
              <w:rPr>
                <w:rFonts w:cs="Arial"/>
                <w:szCs w:val="20"/>
              </w:rPr>
            </w:pPr>
            <w:sdt>
              <w:sdtPr>
                <w:rPr>
                  <w:rFonts w:cs="Arial"/>
                  <w:szCs w:val="20"/>
                </w:rPr>
                <w:id w:val="941966561"/>
                <w:placeholder>
                  <w:docPart w:val="F4C7BAE701AE4D8495E5DF553A4485F7"/>
                </w:placeholder>
              </w:sdtPr>
              <w:sdtEndPr/>
              <w:sdtContent/>
            </w:sdt>
            <w:r w:rsidR="00F07794" w:rsidRPr="00F07794">
              <w:rPr>
                <w:rFonts w:cs="Arial"/>
                <w:szCs w:val="20"/>
              </w:rPr>
              <w:t xml:space="preserve"> </w:t>
            </w:r>
            <w:sdt>
              <w:sdtPr>
                <w:rPr>
                  <w:rFonts w:cs="Arial"/>
                  <w:szCs w:val="20"/>
                </w:rPr>
                <w:id w:val="-82296136"/>
                <w:placeholder>
                  <w:docPart w:val="7E94E015528F49AC9B5D63029863331C"/>
                </w:placeholder>
                <w:showingPlcHdr/>
              </w:sdtPr>
              <w:sdtEndPr/>
              <w:sdtContent>
                <w:r w:rsidR="00F07794" w:rsidRPr="00F07794">
                  <w:rPr>
                    <w:rStyle w:val="Tekstvantijdelijkeaanduiding"/>
                    <w:rFonts w:cs="Arial"/>
                    <w:color w:val="auto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241A14B9" w14:textId="77777777" w:rsidTr="00260034">
        <w:tc>
          <w:tcPr>
            <w:tcW w:w="9060" w:type="dxa"/>
          </w:tcPr>
          <w:p w14:paraId="6F3374F0" w14:textId="77777777" w:rsidR="00D2508B" w:rsidRPr="00F07794" w:rsidRDefault="00D2508B" w:rsidP="00F07794">
            <w:pPr>
              <w:spacing w:line="360" w:lineRule="auto"/>
              <w:rPr>
                <w:rFonts w:cs="Arial"/>
                <w:szCs w:val="20"/>
              </w:rPr>
            </w:pPr>
          </w:p>
        </w:tc>
      </w:tr>
      <w:tr w:rsidR="00D2508B" w:rsidRPr="00F07794" w14:paraId="51D7A7E8" w14:textId="77777777" w:rsidTr="00260034">
        <w:tc>
          <w:tcPr>
            <w:tcW w:w="9060" w:type="dxa"/>
          </w:tcPr>
          <w:p w14:paraId="6A86D649" w14:textId="77777777" w:rsidR="00D2508B" w:rsidRPr="00F07794" w:rsidRDefault="00D2508B" w:rsidP="00D2508B">
            <w:pPr>
              <w:spacing w:line="480" w:lineRule="auto"/>
              <w:rPr>
                <w:rFonts w:cs="Arial"/>
                <w:b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Niet-vermogensrechtelijk</w:t>
            </w:r>
          </w:p>
        </w:tc>
      </w:tr>
      <w:tr w:rsidR="00D2508B" w:rsidRPr="00F07794" w14:paraId="1D9D2560" w14:textId="77777777" w:rsidTr="00260034">
        <w:tc>
          <w:tcPr>
            <w:tcW w:w="9060" w:type="dxa"/>
          </w:tcPr>
          <w:p w14:paraId="595143A6" w14:textId="74210141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Eventueel toevoegen </w:t>
            </w:r>
            <w:sdt>
              <w:sdtPr>
                <w:rPr>
                  <w:rFonts w:cs="Arial"/>
                  <w:szCs w:val="20"/>
                </w:rPr>
                <w:id w:val="-280411360"/>
                <w:placeholder>
                  <w:docPart w:val="49A929C4B4844E759CF72C8325302691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5DAE0267" w14:textId="77777777" w:rsidTr="00260034">
        <w:tc>
          <w:tcPr>
            <w:tcW w:w="9060" w:type="dxa"/>
          </w:tcPr>
          <w:p w14:paraId="30AFA732" w14:textId="758C66AE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20929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057B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medisch aanspreekpunt, wie? </w:t>
            </w:r>
            <w:sdt>
              <w:sdtPr>
                <w:rPr>
                  <w:rFonts w:cs="Arial"/>
                  <w:szCs w:val="20"/>
                </w:rPr>
                <w:id w:val="-1555387137"/>
                <w:placeholder>
                  <w:docPart w:val="BA1D5217CA284881B9E8A05C1CCD92A4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2C385689" w14:textId="77777777" w:rsidTr="00260034">
        <w:tc>
          <w:tcPr>
            <w:tcW w:w="9060" w:type="dxa"/>
          </w:tcPr>
          <w:p w14:paraId="779F1011" w14:textId="79C83843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158126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normatieve behandelverklaringen </w:t>
            </w:r>
            <w:sdt>
              <w:sdtPr>
                <w:rPr>
                  <w:rFonts w:cs="Arial"/>
                  <w:szCs w:val="20"/>
                </w:rPr>
                <w:id w:val="1768419036"/>
                <w:placeholder>
                  <w:docPart w:val="CE78BAD59E1849F0B5AEB2C0653BE501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  <w:r w:rsidRPr="00F07794">
              <w:rPr>
                <w:rFonts w:cs="Arial"/>
                <w:szCs w:val="20"/>
              </w:rPr>
              <w:t xml:space="preserve"> </w:t>
            </w:r>
          </w:p>
        </w:tc>
      </w:tr>
      <w:tr w:rsidR="00D2508B" w:rsidRPr="00F07794" w14:paraId="62364E6E" w14:textId="77777777" w:rsidTr="00260034">
        <w:tc>
          <w:tcPr>
            <w:tcW w:w="9060" w:type="dxa"/>
          </w:tcPr>
          <w:p w14:paraId="085C9114" w14:textId="61C2C6D7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5961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wel/niet reanimeren </w:t>
            </w:r>
            <w:sdt>
              <w:sdtPr>
                <w:rPr>
                  <w:rFonts w:cs="Arial"/>
                  <w:szCs w:val="20"/>
                </w:rPr>
                <w:id w:val="1277990843"/>
                <w:placeholder>
                  <w:docPart w:val="A21668C828A146B0834BCDD302297B11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3A6D7250" w14:textId="77777777" w:rsidTr="00260034">
        <w:tc>
          <w:tcPr>
            <w:tcW w:w="9060" w:type="dxa"/>
          </w:tcPr>
          <w:p w14:paraId="586BCB92" w14:textId="21A591A3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tab/>
            </w:r>
            <w:r w:rsidRPr="00F07794">
              <w:rPr>
                <w:rFonts w:cs="Arial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1200127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wel/niet vocht toedienen </w:t>
            </w:r>
            <w:sdt>
              <w:sdtPr>
                <w:rPr>
                  <w:rFonts w:cs="Arial"/>
                  <w:szCs w:val="20"/>
                </w:rPr>
                <w:id w:val="1115942724"/>
                <w:placeholder>
                  <w:docPart w:val="033BBCFCA90347F8970E60A34194DEA1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5ADB9493" w14:textId="77777777" w:rsidTr="00260034">
        <w:tc>
          <w:tcPr>
            <w:tcW w:w="9060" w:type="dxa"/>
          </w:tcPr>
          <w:p w14:paraId="13C72B7A" w14:textId="43935902" w:rsidR="00D2508B" w:rsidRPr="00F07794" w:rsidRDefault="00D2508B" w:rsidP="00D2508B">
            <w:pPr>
              <w:spacing w:line="480" w:lineRule="auto"/>
              <w:rPr>
                <w:rFonts w:cs="Arial"/>
                <w:szCs w:val="20"/>
              </w:rPr>
            </w:pPr>
            <w:r w:rsidRPr="00F07794">
              <w:rPr>
                <w:rFonts w:cs="Arial"/>
                <w:szCs w:val="20"/>
              </w:rPr>
              <w:lastRenderedPageBreak/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1072933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euthanasieverklaring </w:t>
            </w:r>
            <w:sdt>
              <w:sdtPr>
                <w:rPr>
                  <w:rFonts w:cs="Arial"/>
                  <w:szCs w:val="20"/>
                </w:rPr>
                <w:id w:val="915823029"/>
                <w:placeholder>
                  <w:docPart w:val="5F2EEDB036F642DEAA52D6F8B8F08A98"/>
                </w:placeholder>
                <w:showingPlcHdr/>
              </w:sdtPr>
              <w:sdtEndPr/>
              <w:sdtContent>
                <w:r w:rsidRPr="00F07794">
                  <w:rPr>
                    <w:rFonts w:cs="Arial"/>
                    <w:szCs w:val="20"/>
                  </w:rPr>
                  <w:t>Klik of tik om tekst in te voeren.</w:t>
                </w:r>
              </w:sdtContent>
            </w:sdt>
          </w:p>
        </w:tc>
      </w:tr>
      <w:tr w:rsidR="00D2508B" w:rsidRPr="00F07794" w14:paraId="06E95E20" w14:textId="77777777" w:rsidTr="00260034">
        <w:tc>
          <w:tcPr>
            <w:tcW w:w="9060" w:type="dxa"/>
          </w:tcPr>
          <w:p w14:paraId="3EA47BAE" w14:textId="77777777" w:rsidR="00EE7522" w:rsidRPr="00EE7522" w:rsidRDefault="00D2508B" w:rsidP="00EE7522">
            <w:pPr>
              <w:rPr>
                <w:b/>
                <w:bCs/>
                <w:color w:val="4472C4" w:themeColor="accent1"/>
              </w:rPr>
            </w:pPr>
            <w:r w:rsidRPr="00EE7522">
              <w:rPr>
                <w:b/>
                <w:bCs/>
                <w:color w:val="4472C4" w:themeColor="accent1"/>
              </w:rPr>
              <w:t>Mentorschap</w:t>
            </w:r>
            <w:r w:rsidR="00EE7522" w:rsidRPr="00EE7522">
              <w:rPr>
                <w:b/>
                <w:bCs/>
                <w:color w:val="4472C4" w:themeColor="accent1"/>
              </w:rPr>
              <w:t>, curatele, bewind:</w:t>
            </w:r>
          </w:p>
          <w:p w14:paraId="34DFC084" w14:textId="2F1F2D83" w:rsidR="00C80F91" w:rsidRPr="00F07794" w:rsidRDefault="00EE7522" w:rsidP="00EE7522">
            <w:r w:rsidRPr="00EE7522">
              <w:rPr>
                <w:color w:val="4472C4" w:themeColor="accent1"/>
              </w:rPr>
              <w:t xml:space="preserve">Dient er een persoon specifiek uitgesloten te worden? </w:t>
            </w:r>
            <w:sdt>
              <w:sdtPr>
                <w:id w:val="491462798"/>
                <w:placeholder>
                  <w:docPart w:val="4747AD5975744A85BEB137C6C28B3A9F"/>
                </w:placeholder>
                <w:showingPlcHdr/>
              </w:sdtPr>
              <w:sdtEndPr/>
              <w:sdtContent>
                <w:r w:rsidR="00D2508B" w:rsidRPr="00F07794">
                  <w:t>Klik of tik om tekst in te voeren.</w:t>
                </w:r>
              </w:sdtContent>
            </w:sdt>
          </w:p>
        </w:tc>
      </w:tr>
      <w:tr w:rsidR="00D2508B" w:rsidRPr="00F07794" w14:paraId="623FEF9E" w14:textId="77777777" w:rsidTr="00260034">
        <w:tc>
          <w:tcPr>
            <w:tcW w:w="9060" w:type="dxa"/>
          </w:tcPr>
          <w:p w14:paraId="5A5BC59F" w14:textId="77777777" w:rsidR="00D2508B" w:rsidRDefault="00D2508B" w:rsidP="00F07794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</w:p>
          <w:p w14:paraId="42539960" w14:textId="3E5A1EA0" w:rsidR="00EE7522" w:rsidRDefault="00C84640" w:rsidP="00F07794">
            <w:pPr>
              <w:rPr>
                <w:rFonts w:cs="Arial"/>
                <w:color w:val="4472C4" w:themeColor="accent1"/>
                <w:szCs w:val="20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1754549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522"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="00EE7522" w:rsidRPr="00F07794">
              <w:rPr>
                <w:rFonts w:cs="Arial"/>
                <w:color w:val="4472C4" w:themeColor="accent1"/>
                <w:szCs w:val="20"/>
              </w:rPr>
              <w:t xml:space="preserve"> Ja </w:t>
            </w:r>
            <w:r w:rsidR="00EE7522">
              <w:rPr>
                <w:rFonts w:cs="Arial"/>
                <w:color w:val="4472C4" w:themeColor="accent1"/>
                <w:szCs w:val="20"/>
              </w:rPr>
              <w:t xml:space="preserve">, wie? </w:t>
            </w:r>
            <w:sdt>
              <w:sdtPr>
                <w:id w:val="-1232458831"/>
                <w:placeholder>
                  <w:docPart w:val="803EE2DC786F4DD2905D8E268CED5E34"/>
                </w:placeholder>
                <w:showingPlcHdr/>
              </w:sdtPr>
              <w:sdtEndPr/>
              <w:sdtContent>
                <w:r w:rsidR="00EE7522" w:rsidRPr="00F07794">
                  <w:t>Klik of tik om tekst in te voeren.</w:t>
                </w:r>
              </w:sdtContent>
            </w:sdt>
          </w:p>
          <w:p w14:paraId="17A0603D" w14:textId="20594BE5" w:rsidR="00EE7522" w:rsidRDefault="00C84640" w:rsidP="00F07794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  <w:sdt>
              <w:sdtPr>
                <w:rPr>
                  <w:rFonts w:cs="Arial"/>
                  <w:color w:val="4472C4" w:themeColor="accent1"/>
                  <w:szCs w:val="20"/>
                </w:rPr>
                <w:id w:val="634835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7522">
                  <w:rPr>
                    <w:rFonts w:ascii="MS Gothic" w:eastAsia="MS Gothic" w:hAnsi="MS Gothic" w:cs="Arial" w:hint="eastAsia"/>
                    <w:color w:val="4472C4" w:themeColor="accent1"/>
                    <w:szCs w:val="20"/>
                  </w:rPr>
                  <w:t>☐</w:t>
                </w:r>
              </w:sdtContent>
            </w:sdt>
            <w:r w:rsidR="00EE7522" w:rsidRPr="00F07794">
              <w:rPr>
                <w:rFonts w:cs="Arial"/>
                <w:color w:val="4472C4" w:themeColor="accent1"/>
                <w:szCs w:val="20"/>
              </w:rPr>
              <w:t xml:space="preserve"> Nee</w:t>
            </w:r>
            <w:r w:rsidR="00EE7522">
              <w:t xml:space="preserve"> </w:t>
            </w:r>
            <w:sdt>
              <w:sdtPr>
                <w:id w:val="1027298230"/>
                <w:placeholder>
                  <w:docPart w:val="59E080C5A909409EB5D6FF161D80D881"/>
                </w:placeholder>
                <w:showingPlcHdr/>
              </w:sdtPr>
              <w:sdtEndPr/>
              <w:sdtContent>
                <w:r w:rsidR="00EE7522" w:rsidRPr="00F07794">
                  <w:t>Klik of tik om tekst in te voeren.</w:t>
                </w:r>
              </w:sdtContent>
            </w:sdt>
          </w:p>
          <w:p w14:paraId="6C779AC1" w14:textId="77777777" w:rsidR="00EE7522" w:rsidRDefault="00EE7522" w:rsidP="00F07794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</w:p>
          <w:p w14:paraId="41CCA0C1" w14:textId="0D034499" w:rsidR="007D276D" w:rsidRPr="00F07794" w:rsidRDefault="007D276D" w:rsidP="00F07794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</w:p>
        </w:tc>
      </w:tr>
      <w:tr w:rsidR="00D2508B" w:rsidRPr="00F07794" w14:paraId="0D4C995A" w14:textId="77777777" w:rsidTr="00260034">
        <w:tc>
          <w:tcPr>
            <w:tcW w:w="9060" w:type="dxa"/>
          </w:tcPr>
          <w:p w14:paraId="49D862A1" w14:textId="682ED0A2" w:rsidR="00D2508B" w:rsidRPr="00F07794" w:rsidRDefault="00C80F91" w:rsidP="00F07794">
            <w:pPr>
              <w:rPr>
                <w:rFonts w:cs="Arial"/>
                <w:b/>
                <w:color w:val="4472C4" w:themeColor="accent1"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</w:rPr>
              <w:t>Vaccinatieclausule:</w:t>
            </w:r>
          </w:p>
        </w:tc>
      </w:tr>
      <w:tr w:rsidR="00D2508B" w:rsidRPr="00F07794" w14:paraId="7B90BD80" w14:textId="77777777" w:rsidTr="00260034">
        <w:tc>
          <w:tcPr>
            <w:tcW w:w="9060" w:type="dxa"/>
          </w:tcPr>
          <w:p w14:paraId="4EA3C386" w14:textId="25CF7A4B" w:rsidR="00D2508B" w:rsidRPr="00F07794" w:rsidRDefault="00C80F91" w:rsidP="00F07794">
            <w:pPr>
              <w:tabs>
                <w:tab w:val="left" w:pos="5955"/>
              </w:tabs>
              <w:rPr>
                <w:rFonts w:cs="Arial"/>
                <w:color w:val="4472C4" w:themeColor="accent1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Vaccinatieclausule opnemen?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70655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Ja   </w:t>
            </w:r>
            <w:sdt>
              <w:sdtPr>
                <w:rPr>
                  <w:rFonts w:cs="Arial"/>
                  <w:color w:val="4472C4" w:themeColor="accent1"/>
                  <w:szCs w:val="20"/>
                </w:rPr>
                <w:id w:val="-115688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07794">
                  <w:rPr>
                    <w:rFonts w:ascii="Segoe UI Symbol" w:eastAsia="MS Gothic" w:hAnsi="Segoe UI Symbol" w:cs="Segoe UI Symbol"/>
                    <w:color w:val="4472C4" w:themeColor="accent1"/>
                    <w:szCs w:val="20"/>
                  </w:rPr>
                  <w:t>☐</w:t>
                </w:r>
              </w:sdtContent>
            </w:sdt>
            <w:r w:rsidRPr="00F07794">
              <w:rPr>
                <w:rFonts w:cs="Arial"/>
                <w:color w:val="4472C4" w:themeColor="accent1"/>
                <w:szCs w:val="20"/>
              </w:rPr>
              <w:t xml:space="preserve"> Nee</w:t>
            </w:r>
          </w:p>
        </w:tc>
      </w:tr>
      <w:tr w:rsidR="00D2508B" w:rsidRPr="00F07794" w14:paraId="1C1F9113" w14:textId="77777777" w:rsidTr="00260034">
        <w:tc>
          <w:tcPr>
            <w:tcW w:w="9060" w:type="dxa"/>
          </w:tcPr>
          <w:p w14:paraId="7AC2BED3" w14:textId="77777777" w:rsidR="00D2508B" w:rsidRPr="00F07794" w:rsidRDefault="00D2508B" w:rsidP="00F07794">
            <w:pPr>
              <w:rPr>
                <w:rFonts w:cs="Arial"/>
                <w:color w:val="4472C4" w:themeColor="accent1"/>
                <w:szCs w:val="20"/>
                <w:u w:val="single"/>
              </w:rPr>
            </w:pPr>
          </w:p>
        </w:tc>
      </w:tr>
      <w:tr w:rsidR="00D2508B" w:rsidRPr="00F07794" w14:paraId="552D588F" w14:textId="77777777" w:rsidTr="00260034">
        <w:tc>
          <w:tcPr>
            <w:tcW w:w="9060" w:type="dxa"/>
          </w:tcPr>
          <w:p w14:paraId="020D5974" w14:textId="733828A3" w:rsidR="00D2508B" w:rsidRPr="00F07794" w:rsidRDefault="00D2508B" w:rsidP="00F07794">
            <w:pPr>
              <w:rPr>
                <w:rFonts w:cs="Arial"/>
                <w:color w:val="4472C4" w:themeColor="accent1"/>
                <w:szCs w:val="20"/>
              </w:rPr>
            </w:pPr>
          </w:p>
        </w:tc>
      </w:tr>
      <w:tr w:rsidR="00C80F91" w:rsidRPr="00F07794" w14:paraId="0FCC5049" w14:textId="77777777" w:rsidTr="00260034">
        <w:tc>
          <w:tcPr>
            <w:tcW w:w="9060" w:type="dxa"/>
          </w:tcPr>
          <w:p w14:paraId="47AB403D" w14:textId="1BA63555" w:rsidR="00C80F91" w:rsidRPr="00F07794" w:rsidRDefault="00C80F91" w:rsidP="00F07794">
            <w:pPr>
              <w:rPr>
                <w:rFonts w:cs="Arial"/>
                <w:color w:val="4472C4" w:themeColor="accent1"/>
                <w:szCs w:val="20"/>
              </w:rPr>
            </w:pPr>
            <w:r w:rsidRPr="00F07794">
              <w:rPr>
                <w:rFonts w:cs="Arial"/>
                <w:b/>
                <w:color w:val="4472C4" w:themeColor="accent1"/>
                <w:szCs w:val="20"/>
                <w:u w:val="single"/>
              </w:rPr>
              <w:t>Beleid Rivieren Notarissen:</w:t>
            </w:r>
          </w:p>
        </w:tc>
      </w:tr>
      <w:tr w:rsidR="00C80F91" w:rsidRPr="00F07794" w14:paraId="64142832" w14:textId="77777777" w:rsidTr="00260034">
        <w:tc>
          <w:tcPr>
            <w:tcW w:w="9060" w:type="dxa"/>
          </w:tcPr>
          <w:p w14:paraId="2C30B81E" w14:textId="5258C9A1" w:rsidR="00C80F91" w:rsidRPr="00F07794" w:rsidRDefault="00C80F91" w:rsidP="00F07794">
            <w:pPr>
              <w:widowControl/>
              <w:suppressAutoHyphens w:val="0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i/>
                <w:color w:val="4472C4" w:themeColor="accent1"/>
                <w:szCs w:val="20"/>
              </w:rPr>
              <w:t>(Liefst)</w:t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eerst uw arts raadplegen</w:t>
            </w:r>
          </w:p>
        </w:tc>
      </w:tr>
      <w:tr w:rsidR="00C80F91" w:rsidRPr="00F07794" w14:paraId="445232BC" w14:textId="77777777" w:rsidTr="00260034">
        <w:tc>
          <w:tcPr>
            <w:tcW w:w="9060" w:type="dxa"/>
          </w:tcPr>
          <w:p w14:paraId="7456E313" w14:textId="333C17D4" w:rsidR="00C80F91" w:rsidRPr="00F07794" w:rsidRDefault="00C80F91" w:rsidP="00F07794">
            <w:pPr>
              <w:rPr>
                <w:rFonts w:cs="Arial"/>
                <w:color w:val="4472C4" w:themeColor="accent1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Samenvattend</w:t>
            </w:r>
          </w:p>
        </w:tc>
      </w:tr>
      <w:tr w:rsidR="00C80F91" w:rsidRPr="00F07794" w14:paraId="2EEF1BCE" w14:textId="77777777" w:rsidTr="00260034">
        <w:tc>
          <w:tcPr>
            <w:tcW w:w="9060" w:type="dxa"/>
          </w:tcPr>
          <w:p w14:paraId="20712041" w14:textId="461C0E50" w:rsidR="00C80F91" w:rsidRPr="00F07794" w:rsidRDefault="00C80F91" w:rsidP="00F07794">
            <w:pPr>
              <w:widowControl/>
              <w:suppressAutoHyphens w:val="0"/>
              <w:rPr>
                <w:rFonts w:cs="Arial"/>
                <w:color w:val="4472C4" w:themeColor="accent1"/>
                <w:szCs w:val="20"/>
                <w:u w:val="single"/>
              </w:rPr>
            </w:pPr>
          </w:p>
        </w:tc>
      </w:tr>
      <w:tr w:rsidR="00C80F91" w:rsidRPr="00F07794" w14:paraId="7BA5194B" w14:textId="77777777" w:rsidTr="00260034">
        <w:tc>
          <w:tcPr>
            <w:tcW w:w="9060" w:type="dxa"/>
          </w:tcPr>
          <w:p w14:paraId="260A7E89" w14:textId="236B00E6" w:rsidR="00C80F91" w:rsidRPr="00F07794" w:rsidRDefault="00C80F91" w:rsidP="00F07794">
            <w:pPr>
              <w:pStyle w:val="Lijstalinea"/>
              <w:ind w:left="0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</w:t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Wie gemachtigd</w:t>
            </w:r>
          </w:p>
        </w:tc>
      </w:tr>
      <w:tr w:rsidR="00C80F91" w:rsidRPr="00F07794" w14:paraId="2B99D151" w14:textId="77777777" w:rsidTr="00260034">
        <w:tc>
          <w:tcPr>
            <w:tcW w:w="9060" w:type="dxa"/>
          </w:tcPr>
          <w:p w14:paraId="07C8560C" w14:textId="3D5DF79E" w:rsidR="00C80F91" w:rsidRPr="00F07794" w:rsidRDefault="00C80F91" w:rsidP="00F07794">
            <w:pPr>
              <w:widowControl/>
              <w:suppressAutoHyphens w:val="0"/>
              <w:rPr>
                <w:rFonts w:cs="Arial"/>
                <w:color w:val="4472C4" w:themeColor="accent1"/>
                <w:szCs w:val="20"/>
                <w:u w:val="single"/>
              </w:rPr>
            </w:pPr>
          </w:p>
        </w:tc>
      </w:tr>
      <w:tr w:rsidR="00C80F91" w:rsidRPr="00F07794" w14:paraId="62DF2378" w14:textId="77777777" w:rsidTr="00260034">
        <w:tc>
          <w:tcPr>
            <w:tcW w:w="9060" w:type="dxa"/>
          </w:tcPr>
          <w:p w14:paraId="46FFEACA" w14:textId="57873B7F" w:rsidR="00C80F91" w:rsidRPr="00F07794" w:rsidRDefault="00C80F91" w:rsidP="00F07794">
            <w:pPr>
              <w:pStyle w:val="Lijstalinea"/>
              <w:tabs>
                <w:tab w:val="left" w:pos="540"/>
              </w:tabs>
              <w:ind w:left="-105" w:firstLine="105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      Wanneer in werking</w:t>
            </w:r>
          </w:p>
        </w:tc>
      </w:tr>
      <w:tr w:rsidR="00C80F91" w:rsidRPr="00F07794" w14:paraId="0554205A" w14:textId="77777777" w:rsidTr="00260034">
        <w:tc>
          <w:tcPr>
            <w:tcW w:w="9060" w:type="dxa"/>
          </w:tcPr>
          <w:p w14:paraId="25609580" w14:textId="58F13918" w:rsidR="00C80F91" w:rsidRPr="00F07794" w:rsidRDefault="00C80F91" w:rsidP="00F07794">
            <w:pPr>
              <w:widowControl/>
              <w:suppressAutoHyphens w:val="0"/>
              <w:rPr>
                <w:rFonts w:cs="Arial"/>
                <w:color w:val="4472C4" w:themeColor="accent1"/>
                <w:szCs w:val="20"/>
                <w:u w:val="single"/>
              </w:rPr>
            </w:pPr>
          </w:p>
        </w:tc>
      </w:tr>
      <w:tr w:rsidR="00C80F91" w:rsidRPr="00F07794" w14:paraId="01559A4F" w14:textId="77777777" w:rsidTr="00260034">
        <w:tc>
          <w:tcPr>
            <w:tcW w:w="9060" w:type="dxa"/>
          </w:tcPr>
          <w:p w14:paraId="0769CFCD" w14:textId="61A3D726" w:rsidR="00C80F91" w:rsidRPr="00F07794" w:rsidRDefault="00C80F91" w:rsidP="00F07794">
            <w:pPr>
              <w:pStyle w:val="Lijstalinea"/>
              <w:ind w:left="0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      Inhoud volmacht</w:t>
            </w:r>
          </w:p>
        </w:tc>
      </w:tr>
      <w:tr w:rsidR="00C80F91" w:rsidRPr="00F07794" w14:paraId="39A71B73" w14:textId="77777777" w:rsidTr="00260034">
        <w:tc>
          <w:tcPr>
            <w:tcW w:w="9060" w:type="dxa"/>
          </w:tcPr>
          <w:p w14:paraId="4C0D69F8" w14:textId="39283F9C" w:rsidR="00C80F91" w:rsidRPr="00F07794" w:rsidRDefault="00C80F91" w:rsidP="00F07794">
            <w:pPr>
              <w:widowControl/>
              <w:suppressAutoHyphens w:val="0"/>
              <w:rPr>
                <w:rFonts w:cs="Arial"/>
                <w:color w:val="4472C4" w:themeColor="accent1"/>
                <w:szCs w:val="20"/>
                <w:u w:val="single"/>
              </w:rPr>
            </w:pPr>
          </w:p>
        </w:tc>
      </w:tr>
      <w:tr w:rsidR="00C80F91" w:rsidRPr="00F07794" w14:paraId="30D27B6C" w14:textId="77777777" w:rsidTr="00260034">
        <w:tc>
          <w:tcPr>
            <w:tcW w:w="9060" w:type="dxa"/>
          </w:tcPr>
          <w:p w14:paraId="5AD4CD3D" w14:textId="0162B23A" w:rsidR="00C80F91" w:rsidRPr="00F07794" w:rsidRDefault="00C80F91" w:rsidP="00F07794">
            <w:pPr>
              <w:pStyle w:val="Lijstalinea"/>
              <w:ind w:left="0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      Toezichthouder </w:t>
            </w:r>
          </w:p>
        </w:tc>
      </w:tr>
      <w:tr w:rsidR="00C80F91" w:rsidRPr="00F07794" w14:paraId="4029636C" w14:textId="77777777" w:rsidTr="00260034">
        <w:tc>
          <w:tcPr>
            <w:tcW w:w="9060" w:type="dxa"/>
          </w:tcPr>
          <w:p w14:paraId="15D5A50B" w14:textId="581D211B" w:rsidR="00C80F91" w:rsidRPr="00F07794" w:rsidRDefault="00C80F91" w:rsidP="00F07794">
            <w:pPr>
              <w:widowControl/>
              <w:suppressAutoHyphens w:val="0"/>
              <w:rPr>
                <w:rFonts w:cs="Arial"/>
                <w:color w:val="4472C4" w:themeColor="accent1"/>
                <w:szCs w:val="20"/>
                <w:u w:val="single"/>
              </w:rPr>
            </w:pPr>
          </w:p>
        </w:tc>
      </w:tr>
      <w:tr w:rsidR="00C80F91" w:rsidRPr="00F07794" w14:paraId="111A1879" w14:textId="77777777" w:rsidTr="00260034">
        <w:tc>
          <w:tcPr>
            <w:tcW w:w="9060" w:type="dxa"/>
          </w:tcPr>
          <w:p w14:paraId="0ED80A91" w14:textId="6C3326C1" w:rsidR="00C80F91" w:rsidRPr="00F07794" w:rsidRDefault="00C80F91" w:rsidP="00F07794">
            <w:pPr>
              <w:rPr>
                <w:rFonts w:cs="Arial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 xml:space="preserve">       Niet vermogensrechtelijke zaken</w:t>
            </w:r>
          </w:p>
        </w:tc>
      </w:tr>
      <w:tr w:rsidR="00C80F91" w:rsidRPr="00F07794" w14:paraId="21D8F05C" w14:textId="77777777" w:rsidTr="00260034">
        <w:tc>
          <w:tcPr>
            <w:tcW w:w="9060" w:type="dxa"/>
          </w:tcPr>
          <w:p w14:paraId="31298B7C" w14:textId="77777777" w:rsidR="00C80F91" w:rsidRPr="00F07794" w:rsidRDefault="00C80F91" w:rsidP="00F07794">
            <w:pPr>
              <w:rPr>
                <w:rFonts w:cs="Arial"/>
                <w:szCs w:val="20"/>
                <w:u w:val="single"/>
              </w:rPr>
            </w:pPr>
          </w:p>
        </w:tc>
      </w:tr>
      <w:tr w:rsidR="00C80F91" w:rsidRPr="00F07794" w14:paraId="3338917F" w14:textId="77777777" w:rsidTr="00260034">
        <w:tc>
          <w:tcPr>
            <w:tcW w:w="9060" w:type="dxa"/>
          </w:tcPr>
          <w:p w14:paraId="1A89CADF" w14:textId="3A48A9F5" w:rsidR="00C80F91" w:rsidRPr="00F07794" w:rsidRDefault="00C80F91" w:rsidP="00F07794">
            <w:pPr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>Bewind curatele mentorschap</w:t>
            </w:r>
          </w:p>
        </w:tc>
      </w:tr>
      <w:tr w:rsidR="00C80F91" w:rsidRPr="00F07794" w14:paraId="5AC09D33" w14:textId="77777777" w:rsidTr="00260034">
        <w:tc>
          <w:tcPr>
            <w:tcW w:w="9060" w:type="dxa"/>
          </w:tcPr>
          <w:p w14:paraId="1C328FBA" w14:textId="446B4A7B" w:rsidR="00C80F91" w:rsidRPr="00F07794" w:rsidRDefault="00C80F91" w:rsidP="00F07794">
            <w:pPr>
              <w:rPr>
                <w:rFonts w:cs="Arial"/>
                <w:color w:val="4472C4" w:themeColor="accent1"/>
                <w:szCs w:val="20"/>
              </w:rPr>
            </w:pPr>
          </w:p>
        </w:tc>
      </w:tr>
      <w:tr w:rsidR="00C80F91" w:rsidRPr="00F07794" w14:paraId="13E67883" w14:textId="77777777" w:rsidTr="00260034">
        <w:tc>
          <w:tcPr>
            <w:tcW w:w="9060" w:type="dxa"/>
          </w:tcPr>
          <w:p w14:paraId="2A5B8412" w14:textId="10ACED28" w:rsidR="00C80F91" w:rsidRPr="00F07794" w:rsidRDefault="00C80F91" w:rsidP="00F07794">
            <w:pPr>
              <w:rPr>
                <w:rFonts w:cs="Arial"/>
                <w:color w:val="4472C4" w:themeColor="accent1"/>
                <w:szCs w:val="20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t xml:space="preserve">Afschriften uittreksels </w:t>
            </w:r>
          </w:p>
        </w:tc>
      </w:tr>
      <w:tr w:rsidR="00C80F91" w:rsidRPr="00F07794" w14:paraId="15148784" w14:textId="77777777" w:rsidTr="00260034">
        <w:tc>
          <w:tcPr>
            <w:tcW w:w="9060" w:type="dxa"/>
          </w:tcPr>
          <w:p w14:paraId="0BAA087E" w14:textId="3F045D3B" w:rsidR="00C80F91" w:rsidRPr="00F07794" w:rsidRDefault="00C80F91" w:rsidP="00C80F91">
            <w:pPr>
              <w:spacing w:line="480" w:lineRule="auto"/>
              <w:rPr>
                <w:rFonts w:cs="Arial"/>
                <w:color w:val="4472C4" w:themeColor="accent1"/>
                <w:szCs w:val="20"/>
              </w:rPr>
            </w:pPr>
          </w:p>
        </w:tc>
      </w:tr>
      <w:tr w:rsidR="00C80F91" w:rsidRPr="00F07794" w14:paraId="39D1CF25" w14:textId="77777777" w:rsidTr="00260034">
        <w:tc>
          <w:tcPr>
            <w:tcW w:w="9060" w:type="dxa"/>
          </w:tcPr>
          <w:p w14:paraId="4F9FA034" w14:textId="257970AF" w:rsidR="00C80F91" w:rsidRPr="00F07794" w:rsidRDefault="00C80F91" w:rsidP="00C80F91">
            <w:pPr>
              <w:spacing w:line="480" w:lineRule="auto"/>
              <w:rPr>
                <w:rFonts w:cs="Arial"/>
                <w:color w:val="4472C4" w:themeColor="accent1"/>
                <w:szCs w:val="20"/>
              </w:rPr>
            </w:pPr>
          </w:p>
        </w:tc>
      </w:tr>
      <w:tr w:rsidR="00C80F91" w:rsidRPr="00F07794" w14:paraId="68869180" w14:textId="77777777" w:rsidTr="00260034">
        <w:tc>
          <w:tcPr>
            <w:tcW w:w="9060" w:type="dxa"/>
          </w:tcPr>
          <w:p w14:paraId="410499A1" w14:textId="5512C024" w:rsidR="00C80F91" w:rsidRPr="00F07794" w:rsidRDefault="00C80F91" w:rsidP="00C80F91">
            <w:pPr>
              <w:spacing w:line="480" w:lineRule="auto"/>
              <w:rPr>
                <w:rFonts w:cs="Arial"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Communiceer in alle gevallen (test/</w:t>
            </w:r>
            <w:proofErr w:type="spellStart"/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slc</w:t>
            </w:r>
            <w:proofErr w:type="spellEnd"/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 xml:space="preserve">/huw </w:t>
            </w:r>
            <w:proofErr w:type="spellStart"/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vwd</w:t>
            </w:r>
            <w:proofErr w:type="spellEnd"/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/</w:t>
            </w:r>
            <w:proofErr w:type="spellStart"/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levtest</w:t>
            </w:r>
            <w:proofErr w:type="spellEnd"/>
            <w:r w:rsidRPr="00F07794">
              <w:rPr>
                <w:rFonts w:cs="Arial"/>
                <w:color w:val="4472C4" w:themeColor="accent1"/>
                <w:szCs w:val="20"/>
                <w:u w:val="single"/>
              </w:rPr>
              <w:t>):</w:t>
            </w:r>
          </w:p>
        </w:tc>
      </w:tr>
      <w:tr w:rsidR="00C80F91" w:rsidRPr="00F07794" w14:paraId="50F218A8" w14:textId="77777777" w:rsidTr="00260034">
        <w:tc>
          <w:tcPr>
            <w:tcW w:w="9060" w:type="dxa"/>
          </w:tcPr>
          <w:p w14:paraId="0D88B771" w14:textId="4B621026" w:rsidR="00C80F91" w:rsidRPr="00F07794" w:rsidRDefault="00C80F91" w:rsidP="00C80F91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 xml:space="preserve">Service aanpak </w:t>
            </w:r>
          </w:p>
        </w:tc>
      </w:tr>
      <w:tr w:rsidR="00C80F91" w:rsidRPr="00F07794" w14:paraId="44079C9D" w14:textId="77777777" w:rsidTr="00260034">
        <w:tc>
          <w:tcPr>
            <w:tcW w:w="9060" w:type="dxa"/>
          </w:tcPr>
          <w:p w14:paraId="629D3503" w14:textId="0C12714D" w:rsidR="00C80F91" w:rsidRPr="00F07794" w:rsidRDefault="00C80F91" w:rsidP="00C80F91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Service certificaat - gratis adviesgesprek</w:t>
            </w:r>
          </w:p>
        </w:tc>
      </w:tr>
      <w:tr w:rsidR="00C80F91" w:rsidRPr="00F07794" w14:paraId="3ACC5911" w14:textId="77777777" w:rsidTr="00260034">
        <w:tc>
          <w:tcPr>
            <w:tcW w:w="9060" w:type="dxa"/>
          </w:tcPr>
          <w:p w14:paraId="4C06C550" w14:textId="3A91553D" w:rsidR="00C80F91" w:rsidRPr="00F07794" w:rsidRDefault="00C80F91" w:rsidP="00C80F91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Automatische oproep na 5 jaar</w:t>
            </w:r>
          </w:p>
        </w:tc>
      </w:tr>
      <w:tr w:rsidR="00C80F91" w:rsidRPr="00F07794" w14:paraId="17B6B2F8" w14:textId="77777777" w:rsidTr="00260034">
        <w:tc>
          <w:tcPr>
            <w:tcW w:w="9060" w:type="dxa"/>
          </w:tcPr>
          <w:p w14:paraId="26EAC5E5" w14:textId="747FDCD3" w:rsidR="00C80F91" w:rsidRPr="00F07794" w:rsidRDefault="00C80F91" w:rsidP="00C80F91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3 à 4 keer per jaar nieuwsbrief met belangrijke nieuwe ontwikkelingen</w:t>
            </w:r>
          </w:p>
        </w:tc>
      </w:tr>
      <w:tr w:rsidR="00C80F91" w:rsidRPr="00F07794" w14:paraId="5B2B3F38" w14:textId="77777777" w:rsidTr="00260034">
        <w:tc>
          <w:tcPr>
            <w:tcW w:w="9060" w:type="dxa"/>
          </w:tcPr>
          <w:p w14:paraId="2FD00A63" w14:textId="6847786C" w:rsidR="00C80F91" w:rsidRPr="00F07794" w:rsidRDefault="00C80F91" w:rsidP="00C80F91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  <w:r w:rsidRPr="00F07794">
              <w:rPr>
                <w:rFonts w:cs="Arial"/>
                <w:color w:val="4472C4" w:themeColor="accent1"/>
                <w:szCs w:val="20"/>
              </w:rPr>
              <w:sym w:font="Wingdings" w:char="F0E0"/>
            </w:r>
            <w:r w:rsidRPr="00F07794">
              <w:rPr>
                <w:rFonts w:cs="Arial"/>
                <w:color w:val="4472C4" w:themeColor="accent1"/>
                <w:szCs w:val="20"/>
              </w:rPr>
              <w:tab/>
              <w:t>lid Netwerk Notarissen - kwaliteitsorganisatie</w:t>
            </w:r>
          </w:p>
        </w:tc>
      </w:tr>
      <w:tr w:rsidR="00C80F91" w:rsidRPr="00F07794" w14:paraId="58CB1256" w14:textId="77777777" w:rsidTr="00260034">
        <w:tc>
          <w:tcPr>
            <w:tcW w:w="9060" w:type="dxa"/>
          </w:tcPr>
          <w:p w14:paraId="20B848BC" w14:textId="77777777" w:rsidR="00C80F91" w:rsidRPr="00F07794" w:rsidRDefault="00C80F91" w:rsidP="00C80F91">
            <w:pPr>
              <w:rPr>
                <w:rFonts w:cs="Arial"/>
                <w:b/>
                <w:color w:val="4472C4" w:themeColor="accent1"/>
                <w:szCs w:val="20"/>
                <w:u w:val="single"/>
              </w:rPr>
            </w:pPr>
          </w:p>
        </w:tc>
      </w:tr>
    </w:tbl>
    <w:p w14:paraId="72A8BE1E" w14:textId="77777777" w:rsidR="00135EC0" w:rsidRPr="00F07794" w:rsidRDefault="00135EC0" w:rsidP="00135EC0">
      <w:pPr>
        <w:rPr>
          <w:rFonts w:cs="Arial"/>
          <w:b/>
          <w:color w:val="4472C4" w:themeColor="accent1"/>
          <w:szCs w:val="20"/>
          <w:u w:val="single"/>
        </w:rPr>
      </w:pPr>
      <w:r w:rsidRPr="00F07794">
        <w:rPr>
          <w:rFonts w:cs="Arial"/>
          <w:b/>
          <w:color w:val="4472C4" w:themeColor="accent1"/>
          <w:szCs w:val="20"/>
          <w:u w:val="single"/>
        </w:rPr>
        <w:t>Notities:</w:t>
      </w:r>
    </w:p>
    <w:p w14:paraId="4E9283FA" w14:textId="77777777" w:rsidR="00135EC0" w:rsidRPr="00F07794" w:rsidRDefault="00135EC0" w:rsidP="00135EC0">
      <w:pPr>
        <w:rPr>
          <w:rFonts w:cs="Arial"/>
          <w:b/>
          <w:szCs w:val="20"/>
          <w:u w:val="single"/>
        </w:rPr>
      </w:pPr>
    </w:p>
    <w:p w14:paraId="16C6D1FD" w14:textId="477470D6" w:rsidR="009B2106" w:rsidRPr="00F07794" w:rsidRDefault="00C84640" w:rsidP="00056B9B">
      <w:pPr>
        <w:rPr>
          <w:rFonts w:cs="Arial"/>
          <w:szCs w:val="20"/>
        </w:rPr>
      </w:pPr>
      <w:sdt>
        <w:sdtPr>
          <w:rPr>
            <w:rFonts w:cs="Arial"/>
            <w:szCs w:val="20"/>
          </w:rPr>
          <w:id w:val="-256901052"/>
          <w:placeholder>
            <w:docPart w:val="A1D2EE62654F463A9225DA5963B0EFDB"/>
          </w:placeholder>
          <w:showingPlcHdr/>
        </w:sdtPr>
        <w:sdtEndPr/>
        <w:sdtContent>
          <w:r w:rsidR="008062E0" w:rsidRPr="00F07794">
            <w:rPr>
              <w:rStyle w:val="Tekstvantijdelijkeaanduiding"/>
              <w:rFonts w:cs="Arial"/>
              <w:color w:val="auto"/>
              <w:szCs w:val="20"/>
            </w:rPr>
            <w:t>Klik of tik om tekst in te voeren.</w:t>
          </w:r>
        </w:sdtContent>
      </w:sdt>
    </w:p>
    <w:sectPr w:rsidR="009B2106" w:rsidRPr="00F07794" w:rsidSect="00F077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4A62F1" w14:textId="77777777" w:rsidR="00DD3546" w:rsidRDefault="00DD3546" w:rsidP="00F07721">
      <w:r>
        <w:separator/>
      </w:r>
    </w:p>
  </w:endnote>
  <w:endnote w:type="continuationSeparator" w:id="0">
    <w:p w14:paraId="51BA7F58" w14:textId="77777777" w:rsidR="00DD3546" w:rsidRDefault="00DD3546" w:rsidP="00F0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51350" w14:textId="77777777" w:rsidR="00304AFD" w:rsidRDefault="00304AFD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C0B0D" w14:textId="26B2E94F" w:rsidR="00463887" w:rsidRPr="00463887" w:rsidRDefault="00463887">
    <w:pPr>
      <w:pStyle w:val="Voettekst"/>
      <w:rPr>
        <w:sz w:val="16"/>
        <w:szCs w:val="16"/>
      </w:rPr>
    </w:pPr>
    <w:r>
      <w:tab/>
    </w:r>
    <w:r>
      <w:tab/>
    </w:r>
    <w:r w:rsidRPr="00463887">
      <w:rPr>
        <w:sz w:val="16"/>
        <w:szCs w:val="16"/>
      </w:rPr>
      <w:t xml:space="preserve">Versiedatum: </w:t>
    </w:r>
    <w:r w:rsidR="00304AFD">
      <w:rPr>
        <w:sz w:val="16"/>
        <w:szCs w:val="16"/>
      </w:rPr>
      <w:t>30-10</w:t>
    </w:r>
    <w:r w:rsidR="00F07794">
      <w:rPr>
        <w:sz w:val="16"/>
        <w:szCs w:val="16"/>
      </w:rPr>
      <w:t>-2024</w:t>
    </w:r>
  </w:p>
  <w:p w14:paraId="40285CB5" w14:textId="77777777" w:rsidR="00463887" w:rsidRDefault="00463887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64654" w14:textId="77777777" w:rsidR="00304AFD" w:rsidRDefault="00304AFD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6154B" w14:textId="77777777" w:rsidR="00DD3546" w:rsidRDefault="00DD3546" w:rsidP="00F07721">
      <w:r>
        <w:separator/>
      </w:r>
    </w:p>
  </w:footnote>
  <w:footnote w:type="continuationSeparator" w:id="0">
    <w:p w14:paraId="73A64EEC" w14:textId="77777777" w:rsidR="00DD3546" w:rsidRDefault="00DD3546" w:rsidP="00F07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4DAB84" w14:textId="77777777" w:rsidR="00304AFD" w:rsidRDefault="00304AFD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1F49D" w14:textId="77777777" w:rsidR="00CC2566" w:rsidRPr="000F64FD" w:rsidRDefault="00CC2566" w:rsidP="000E4D69">
    <w:pPr>
      <w:pStyle w:val="Koptekst"/>
      <w:tabs>
        <w:tab w:val="left" w:pos="1701"/>
        <w:tab w:val="left" w:pos="3402"/>
        <w:tab w:val="left" w:pos="5103"/>
      </w:tabs>
      <w:rPr>
        <w:sz w:val="16"/>
        <w:szCs w:val="16"/>
      </w:rPr>
    </w:pPr>
  </w:p>
  <w:p w14:paraId="172203C1" w14:textId="52217049" w:rsidR="00CC2566" w:rsidRDefault="00E67D30" w:rsidP="000E4D69">
    <w:pPr>
      <w:pStyle w:val="Koptekst"/>
      <w:tabs>
        <w:tab w:val="clear" w:pos="4536"/>
      </w:tabs>
      <w:jc w:val="right"/>
    </w:pPr>
    <w:r>
      <w:rPr>
        <w:noProof/>
        <w:lang w:eastAsia="nl-NL"/>
      </w:rPr>
      <w:drawing>
        <wp:inline distT="0" distB="0" distL="0" distR="0" wp14:anchorId="67DD7303" wp14:editId="45BF01D3">
          <wp:extent cx="5695950" cy="990600"/>
          <wp:effectExtent l="0" t="0" r="0" b="0"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andtekening met rijswij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95950" cy="990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C2566">
      <w:t xml:space="preserve"> </w:t>
    </w:r>
  </w:p>
  <w:p w14:paraId="58C976F7" w14:textId="77777777" w:rsidR="00CC2566" w:rsidRDefault="00CC2566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1BC1" w14:textId="77777777" w:rsidR="00304AFD" w:rsidRDefault="00304AFD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54E09"/>
    <w:multiLevelType w:val="singleLevel"/>
    <w:tmpl w:val="06FE96EA"/>
    <w:lvl w:ilvl="0">
      <w:start w:val="7"/>
      <w:numFmt w:val="bullet"/>
      <w:lvlText w:val=""/>
      <w:lvlJc w:val="left"/>
      <w:pPr>
        <w:tabs>
          <w:tab w:val="num" w:pos="855"/>
        </w:tabs>
        <w:ind w:left="855" w:hanging="855"/>
      </w:pPr>
      <w:rPr>
        <w:rFonts w:ascii="Monotype Sorts" w:hAnsi="Monotype Sorts" w:hint="default"/>
      </w:rPr>
    </w:lvl>
  </w:abstractNum>
  <w:abstractNum w:abstractNumId="1" w15:restartNumberingAfterBreak="0">
    <w:nsid w:val="0739411C"/>
    <w:multiLevelType w:val="hybridMultilevel"/>
    <w:tmpl w:val="3EC2E216"/>
    <w:lvl w:ilvl="0" w:tplc="2B7216D6">
      <w:numFmt w:val="bullet"/>
      <w:lvlText w:val=""/>
      <w:lvlJc w:val="left"/>
      <w:pPr>
        <w:ind w:left="720" w:hanging="360"/>
      </w:pPr>
      <w:rPr>
        <w:rFonts w:ascii="Wingdings" w:eastAsia="Times New Roman" w:hAnsi="Wingdings" w:cs="Arial" w:hint="default"/>
        <w:color w:val="4472C4" w:themeColor="accent1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F6327"/>
    <w:multiLevelType w:val="hybridMultilevel"/>
    <w:tmpl w:val="4626B4DC"/>
    <w:lvl w:ilvl="0" w:tplc="58F4E10C">
      <w:start w:val="5"/>
      <w:numFmt w:val="bullet"/>
      <w:lvlText w:val="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56475"/>
    <w:multiLevelType w:val="hybridMultilevel"/>
    <w:tmpl w:val="231674A4"/>
    <w:lvl w:ilvl="0" w:tplc="58F4E10C">
      <w:start w:val="5"/>
      <w:numFmt w:val="bullet"/>
      <w:lvlText w:val=""/>
      <w:lvlJc w:val="left"/>
      <w:pPr>
        <w:ind w:left="2060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4" w15:restartNumberingAfterBreak="0">
    <w:nsid w:val="132058D2"/>
    <w:multiLevelType w:val="hybridMultilevel"/>
    <w:tmpl w:val="E5FA55A4"/>
    <w:lvl w:ilvl="0" w:tplc="0413000B">
      <w:start w:val="1"/>
      <w:numFmt w:val="bullet"/>
      <w:lvlText w:val=""/>
      <w:lvlJc w:val="left"/>
      <w:pPr>
        <w:ind w:left="1995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5" w15:restartNumberingAfterBreak="0">
    <w:nsid w:val="236768D3"/>
    <w:multiLevelType w:val="hybridMultilevel"/>
    <w:tmpl w:val="BC0A6722"/>
    <w:lvl w:ilvl="0" w:tplc="E6EA42A8">
      <w:start w:val="5"/>
      <w:numFmt w:val="bullet"/>
      <w:lvlText w:val=""/>
      <w:lvlJc w:val="left"/>
      <w:pPr>
        <w:ind w:left="1505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263E5A14"/>
    <w:multiLevelType w:val="hybridMultilevel"/>
    <w:tmpl w:val="7228E876"/>
    <w:lvl w:ilvl="0" w:tplc="8910CB3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4472C4" w:themeColor="accent1"/>
      </w:rPr>
    </w:lvl>
    <w:lvl w:ilvl="1" w:tplc="0413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30340916"/>
    <w:multiLevelType w:val="hybridMultilevel"/>
    <w:tmpl w:val="45F2CCEE"/>
    <w:lvl w:ilvl="0" w:tplc="0413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1D74173"/>
    <w:multiLevelType w:val="hybridMultilevel"/>
    <w:tmpl w:val="559E195A"/>
    <w:lvl w:ilvl="0" w:tplc="04130003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9" w15:restartNumberingAfterBreak="0">
    <w:nsid w:val="331B4B42"/>
    <w:multiLevelType w:val="hybridMultilevel"/>
    <w:tmpl w:val="EDDEF0B4"/>
    <w:lvl w:ilvl="0" w:tplc="58F4E10C">
      <w:start w:val="5"/>
      <w:numFmt w:val="bullet"/>
      <w:lvlText w:val=""/>
      <w:lvlJc w:val="left"/>
      <w:pPr>
        <w:ind w:left="1995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0" w15:restartNumberingAfterBreak="0">
    <w:nsid w:val="43640C55"/>
    <w:multiLevelType w:val="hybridMultilevel"/>
    <w:tmpl w:val="723010B4"/>
    <w:lvl w:ilvl="0" w:tplc="0413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11" w15:restartNumberingAfterBreak="0">
    <w:nsid w:val="48826B86"/>
    <w:multiLevelType w:val="hybridMultilevel"/>
    <w:tmpl w:val="9A761A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80C57"/>
    <w:multiLevelType w:val="hybridMultilevel"/>
    <w:tmpl w:val="CFC65D30"/>
    <w:lvl w:ilvl="0" w:tplc="395CC840">
      <w:start w:val="10"/>
      <w:numFmt w:val="bullet"/>
      <w:lvlText w:val="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76503"/>
    <w:multiLevelType w:val="hybridMultilevel"/>
    <w:tmpl w:val="00029AA4"/>
    <w:lvl w:ilvl="0" w:tplc="0413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02829EA"/>
    <w:multiLevelType w:val="hybridMultilevel"/>
    <w:tmpl w:val="FB8E3356"/>
    <w:lvl w:ilvl="0" w:tplc="0413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5" w15:restartNumberingAfterBreak="0">
    <w:nsid w:val="60FA3287"/>
    <w:multiLevelType w:val="hybridMultilevel"/>
    <w:tmpl w:val="3036F5F2"/>
    <w:lvl w:ilvl="0" w:tplc="58F4E10C">
      <w:start w:val="5"/>
      <w:numFmt w:val="bullet"/>
      <w:lvlText w:val=""/>
      <w:lvlJc w:val="left"/>
      <w:pPr>
        <w:ind w:left="1865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6" w15:restartNumberingAfterBreak="0">
    <w:nsid w:val="658F66EB"/>
    <w:multiLevelType w:val="hybridMultilevel"/>
    <w:tmpl w:val="64DCDF48"/>
    <w:lvl w:ilvl="0" w:tplc="0413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668C44ED"/>
    <w:multiLevelType w:val="hybridMultilevel"/>
    <w:tmpl w:val="17B030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B1859"/>
    <w:multiLevelType w:val="hybridMultilevel"/>
    <w:tmpl w:val="6AD6EC4E"/>
    <w:lvl w:ilvl="0" w:tplc="0413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645355883">
    <w:abstractNumId w:val="0"/>
  </w:num>
  <w:num w:numId="2" w16cid:durableId="2061901184">
    <w:abstractNumId w:val="11"/>
  </w:num>
  <w:num w:numId="3" w16cid:durableId="1675107276">
    <w:abstractNumId w:val="17"/>
  </w:num>
  <w:num w:numId="4" w16cid:durableId="1968537170">
    <w:abstractNumId w:val="10"/>
  </w:num>
  <w:num w:numId="5" w16cid:durableId="93870302">
    <w:abstractNumId w:val="4"/>
  </w:num>
  <w:num w:numId="6" w16cid:durableId="1628077014">
    <w:abstractNumId w:val="7"/>
  </w:num>
  <w:num w:numId="7" w16cid:durableId="426853701">
    <w:abstractNumId w:val="13"/>
  </w:num>
  <w:num w:numId="8" w16cid:durableId="269552490">
    <w:abstractNumId w:val="18"/>
  </w:num>
  <w:num w:numId="9" w16cid:durableId="1981882858">
    <w:abstractNumId w:val="14"/>
  </w:num>
  <w:num w:numId="10" w16cid:durableId="1347900705">
    <w:abstractNumId w:val="8"/>
  </w:num>
  <w:num w:numId="11" w16cid:durableId="296111951">
    <w:abstractNumId w:val="16"/>
  </w:num>
  <w:num w:numId="12" w16cid:durableId="959143116">
    <w:abstractNumId w:val="3"/>
  </w:num>
  <w:num w:numId="13" w16cid:durableId="770708183">
    <w:abstractNumId w:val="5"/>
  </w:num>
  <w:num w:numId="14" w16cid:durableId="648676297">
    <w:abstractNumId w:val="9"/>
  </w:num>
  <w:num w:numId="15" w16cid:durableId="485360009">
    <w:abstractNumId w:val="15"/>
  </w:num>
  <w:num w:numId="16" w16cid:durableId="1739132513">
    <w:abstractNumId w:val="12"/>
  </w:num>
  <w:num w:numId="17" w16cid:durableId="2144226953">
    <w:abstractNumId w:val="2"/>
  </w:num>
  <w:num w:numId="18" w16cid:durableId="1924291144">
    <w:abstractNumId w:val="1"/>
  </w:num>
  <w:num w:numId="19" w16cid:durableId="1406297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cumentProtection w:edit="forms" w:enforcement="1" w:cryptProviderType="rsaAES" w:cryptAlgorithmClass="hash" w:cryptAlgorithmType="typeAny" w:cryptAlgorithmSid="14" w:cryptSpinCount="100000" w:hash="1oyLPQif4IcIsk6rDtSEM4QIfwctDGu5pqaR5Wu3pMNU5UTHagy0zWmSbHjik+OXZlcHtc77uYXVcLfTSR0w9g==" w:salt="WY64XxOtWlhGPYYQG5hGkw=="/>
  <w:defaultTabStop w:val="601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D69"/>
    <w:rsid w:val="00002C31"/>
    <w:rsid w:val="00026625"/>
    <w:rsid w:val="00031554"/>
    <w:rsid w:val="00056B9B"/>
    <w:rsid w:val="000572FC"/>
    <w:rsid w:val="00063375"/>
    <w:rsid w:val="00071A57"/>
    <w:rsid w:val="000952CC"/>
    <w:rsid w:val="00096B25"/>
    <w:rsid w:val="000A5DC7"/>
    <w:rsid w:val="000A65BA"/>
    <w:rsid w:val="000B6715"/>
    <w:rsid w:val="000C3716"/>
    <w:rsid w:val="000E4D69"/>
    <w:rsid w:val="0011003D"/>
    <w:rsid w:val="00135EC0"/>
    <w:rsid w:val="001405A2"/>
    <w:rsid w:val="00140ED0"/>
    <w:rsid w:val="001428D7"/>
    <w:rsid w:val="001C6A7F"/>
    <w:rsid w:val="00200960"/>
    <w:rsid w:val="00252AEF"/>
    <w:rsid w:val="002A7ECC"/>
    <w:rsid w:val="002C29EC"/>
    <w:rsid w:val="002D7F5C"/>
    <w:rsid w:val="00304AFD"/>
    <w:rsid w:val="003276E5"/>
    <w:rsid w:val="0037397E"/>
    <w:rsid w:val="003B0D2E"/>
    <w:rsid w:val="003D35E7"/>
    <w:rsid w:val="003D6897"/>
    <w:rsid w:val="00433781"/>
    <w:rsid w:val="00447360"/>
    <w:rsid w:val="00463887"/>
    <w:rsid w:val="00487AF5"/>
    <w:rsid w:val="004E1AC3"/>
    <w:rsid w:val="00502283"/>
    <w:rsid w:val="0050458E"/>
    <w:rsid w:val="00543A37"/>
    <w:rsid w:val="00565B31"/>
    <w:rsid w:val="0056648C"/>
    <w:rsid w:val="005847C8"/>
    <w:rsid w:val="005B57D6"/>
    <w:rsid w:val="005C16CF"/>
    <w:rsid w:val="00621787"/>
    <w:rsid w:val="00637B8D"/>
    <w:rsid w:val="006412BD"/>
    <w:rsid w:val="0066547A"/>
    <w:rsid w:val="00697A5D"/>
    <w:rsid w:val="006A4A19"/>
    <w:rsid w:val="006B5BAD"/>
    <w:rsid w:val="00745AC1"/>
    <w:rsid w:val="00750198"/>
    <w:rsid w:val="00764035"/>
    <w:rsid w:val="007A2DEF"/>
    <w:rsid w:val="007A6609"/>
    <w:rsid w:val="007D276D"/>
    <w:rsid w:val="00802695"/>
    <w:rsid w:val="008062E0"/>
    <w:rsid w:val="008165F9"/>
    <w:rsid w:val="00850D63"/>
    <w:rsid w:val="00857109"/>
    <w:rsid w:val="00897428"/>
    <w:rsid w:val="008F676D"/>
    <w:rsid w:val="00903759"/>
    <w:rsid w:val="009130C8"/>
    <w:rsid w:val="009227BE"/>
    <w:rsid w:val="00933C86"/>
    <w:rsid w:val="00935D2D"/>
    <w:rsid w:val="00952ACD"/>
    <w:rsid w:val="00973228"/>
    <w:rsid w:val="00986FC9"/>
    <w:rsid w:val="009B2106"/>
    <w:rsid w:val="00A12F40"/>
    <w:rsid w:val="00A22E5A"/>
    <w:rsid w:val="00A233A4"/>
    <w:rsid w:val="00A27D8F"/>
    <w:rsid w:val="00A41B91"/>
    <w:rsid w:val="00AA5CE1"/>
    <w:rsid w:val="00B0571F"/>
    <w:rsid w:val="00B06865"/>
    <w:rsid w:val="00B521F9"/>
    <w:rsid w:val="00BC1602"/>
    <w:rsid w:val="00BF7718"/>
    <w:rsid w:val="00C0014D"/>
    <w:rsid w:val="00C17FBB"/>
    <w:rsid w:val="00C230C7"/>
    <w:rsid w:val="00C45B61"/>
    <w:rsid w:val="00C80F91"/>
    <w:rsid w:val="00C84640"/>
    <w:rsid w:val="00CB657A"/>
    <w:rsid w:val="00CC2566"/>
    <w:rsid w:val="00CD057B"/>
    <w:rsid w:val="00CD3224"/>
    <w:rsid w:val="00D16CBC"/>
    <w:rsid w:val="00D2508B"/>
    <w:rsid w:val="00D43C53"/>
    <w:rsid w:val="00D44AAE"/>
    <w:rsid w:val="00D52B9C"/>
    <w:rsid w:val="00D875D6"/>
    <w:rsid w:val="00DA0794"/>
    <w:rsid w:val="00DD06D9"/>
    <w:rsid w:val="00DD3546"/>
    <w:rsid w:val="00E11151"/>
    <w:rsid w:val="00E362CC"/>
    <w:rsid w:val="00E603BB"/>
    <w:rsid w:val="00E67D30"/>
    <w:rsid w:val="00EE7522"/>
    <w:rsid w:val="00F07721"/>
    <w:rsid w:val="00F07794"/>
    <w:rsid w:val="00F21768"/>
    <w:rsid w:val="00F21B9C"/>
    <w:rsid w:val="00F455D1"/>
    <w:rsid w:val="00F7100F"/>
    <w:rsid w:val="00F82E9F"/>
    <w:rsid w:val="00F91247"/>
    <w:rsid w:val="00F95A82"/>
    <w:rsid w:val="00FA1018"/>
    <w:rsid w:val="00FB2B46"/>
    <w:rsid w:val="00FD4C1A"/>
    <w:rsid w:val="00FE5AAA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2B927CD8"/>
  <w15:chartTrackingRefBased/>
  <w15:docId w15:val="{A7B4544A-30CB-4AD9-9215-65F65FAE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82E9F"/>
    <w:pPr>
      <w:widowControl w:val="0"/>
      <w:suppressAutoHyphens/>
      <w:spacing w:after="0" w:line="240" w:lineRule="auto"/>
    </w:pPr>
    <w:rPr>
      <w:sz w:val="20"/>
    </w:rPr>
  </w:style>
  <w:style w:type="paragraph" w:styleId="Kop1">
    <w:name w:val="heading 1"/>
    <w:basedOn w:val="Standaard"/>
    <w:next w:val="Standaard"/>
    <w:link w:val="Kop1Char"/>
    <w:qFormat/>
    <w:rsid w:val="009B2106"/>
    <w:pPr>
      <w:keepNext/>
      <w:widowControl/>
      <w:tabs>
        <w:tab w:val="left" w:pos="2835"/>
      </w:tabs>
      <w:suppressAutoHyphens w:val="0"/>
      <w:outlineLvl w:val="0"/>
    </w:pPr>
    <w:rPr>
      <w:rFonts w:ascii="Times New Roman" w:hAnsi="Times New Roman"/>
      <w:b/>
      <w:sz w:val="24"/>
      <w:szCs w:val="20"/>
      <w:lang w:eastAsia="nl-NL"/>
    </w:rPr>
  </w:style>
  <w:style w:type="paragraph" w:styleId="Kop2">
    <w:name w:val="heading 2"/>
    <w:basedOn w:val="Standaard"/>
    <w:next w:val="Standaard"/>
    <w:link w:val="Kop2Char"/>
    <w:qFormat/>
    <w:rsid w:val="000E4D69"/>
    <w:pPr>
      <w:keepNext/>
      <w:widowControl/>
      <w:tabs>
        <w:tab w:val="left" w:pos="2835"/>
      </w:tabs>
      <w:suppressAutoHyphens w:val="0"/>
      <w:outlineLvl w:val="1"/>
    </w:pPr>
    <w:rPr>
      <w:rFonts w:ascii="Times New Roman" w:hAnsi="Times New Roman"/>
      <w:i/>
      <w:sz w:val="24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rsid w:val="00903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4E1AC3"/>
    <w:rPr>
      <w:color w:val="80808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F07721"/>
    <w:rPr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F07721"/>
    <w:rPr>
      <w:color w:val="FF0000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F07721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F07721"/>
    <w:rPr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F07721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F07721"/>
    <w:rPr>
      <w:vertAlign w:val="superscript"/>
    </w:rPr>
  </w:style>
  <w:style w:type="paragraph" w:styleId="Koptekst">
    <w:name w:val="header"/>
    <w:basedOn w:val="Standaard"/>
    <w:link w:val="KoptekstChar"/>
    <w:unhideWhenUsed/>
    <w:rsid w:val="00697A5D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697A5D"/>
    <w:rPr>
      <w:sz w:val="18"/>
    </w:rPr>
  </w:style>
  <w:style w:type="paragraph" w:styleId="Voettekst">
    <w:name w:val="footer"/>
    <w:basedOn w:val="Standaard"/>
    <w:link w:val="VoettekstChar"/>
    <w:uiPriority w:val="99"/>
    <w:unhideWhenUsed/>
    <w:rsid w:val="00697A5D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697A5D"/>
    <w:rPr>
      <w:sz w:val="18"/>
    </w:rPr>
  </w:style>
  <w:style w:type="character" w:customStyle="1" w:styleId="Kop2Char">
    <w:name w:val="Kop 2 Char"/>
    <w:basedOn w:val="Standaardalinea-lettertype"/>
    <w:link w:val="Kop2"/>
    <w:rsid w:val="000E4D69"/>
    <w:rPr>
      <w:rFonts w:ascii="Times New Roman" w:hAnsi="Times New Roman"/>
      <w:i/>
      <w:sz w:val="24"/>
      <w:szCs w:val="20"/>
      <w:lang w:eastAsia="nl-NL"/>
    </w:rPr>
  </w:style>
  <w:style w:type="character" w:customStyle="1" w:styleId="Kop1Char">
    <w:name w:val="Kop 1 Char"/>
    <w:basedOn w:val="Standaardalinea-lettertype"/>
    <w:link w:val="Kop1"/>
    <w:rsid w:val="009B2106"/>
    <w:rPr>
      <w:rFonts w:ascii="Times New Roman" w:hAnsi="Times New Roman"/>
      <w:b/>
      <w:sz w:val="24"/>
      <w:szCs w:val="20"/>
      <w:lang w:eastAsia="nl-NL"/>
    </w:rPr>
  </w:style>
  <w:style w:type="character" w:styleId="Paginanummer">
    <w:name w:val="page number"/>
    <w:basedOn w:val="Standaardalinea-lettertype"/>
    <w:rsid w:val="009B2106"/>
  </w:style>
  <w:style w:type="paragraph" w:styleId="Plattetekst2">
    <w:name w:val="Body Text 2"/>
    <w:basedOn w:val="Standaard"/>
    <w:link w:val="Plattetekst2Char"/>
    <w:rsid w:val="009B2106"/>
    <w:pPr>
      <w:widowControl/>
      <w:tabs>
        <w:tab w:val="left" w:pos="2835"/>
      </w:tabs>
      <w:suppressAutoHyphens w:val="0"/>
    </w:pPr>
    <w:rPr>
      <w:rFonts w:ascii="Times New Roman" w:hAnsi="Times New Roman"/>
      <w:sz w:val="24"/>
      <w:szCs w:val="20"/>
      <w:u w:val="single"/>
      <w:lang w:eastAsia="nl-NL"/>
    </w:rPr>
  </w:style>
  <w:style w:type="character" w:customStyle="1" w:styleId="Plattetekst2Char">
    <w:name w:val="Platte tekst 2 Char"/>
    <w:basedOn w:val="Standaardalinea-lettertype"/>
    <w:link w:val="Plattetekst2"/>
    <w:rsid w:val="009B2106"/>
    <w:rPr>
      <w:rFonts w:ascii="Times New Roman" w:hAnsi="Times New Roman"/>
      <w:sz w:val="24"/>
      <w:szCs w:val="20"/>
      <w:u w:val="single"/>
      <w:lang w:eastAsia="nl-NL"/>
    </w:rPr>
  </w:style>
  <w:style w:type="paragraph" w:styleId="Plattetekstinspringen2">
    <w:name w:val="Body Text Indent 2"/>
    <w:basedOn w:val="Standaard"/>
    <w:link w:val="Plattetekstinspringen2Char"/>
    <w:rsid w:val="009B2106"/>
    <w:pPr>
      <w:widowControl/>
      <w:suppressAutoHyphens w:val="0"/>
      <w:ind w:left="44" w:hanging="44"/>
    </w:pPr>
    <w:rPr>
      <w:rFonts w:ascii="Times New Roman" w:hAnsi="Times New Roman"/>
      <w:b/>
      <w:bCs/>
      <w:sz w:val="24"/>
      <w:lang w:eastAsia="nl-NL"/>
    </w:rPr>
  </w:style>
  <w:style w:type="character" w:customStyle="1" w:styleId="Plattetekstinspringen2Char">
    <w:name w:val="Platte tekst inspringen 2 Char"/>
    <w:basedOn w:val="Standaardalinea-lettertype"/>
    <w:link w:val="Plattetekstinspringen2"/>
    <w:rsid w:val="009B2106"/>
    <w:rPr>
      <w:rFonts w:ascii="Times New Roman" w:hAnsi="Times New Roman"/>
      <w:b/>
      <w:bCs/>
      <w:sz w:val="24"/>
      <w:lang w:eastAsia="nl-NL"/>
    </w:rPr>
  </w:style>
  <w:style w:type="character" w:styleId="Hyperlink">
    <w:name w:val="Hyperlink"/>
    <w:rsid w:val="009B2106"/>
    <w:rPr>
      <w:color w:val="0000FF"/>
      <w:u w:val="single"/>
    </w:rPr>
  </w:style>
  <w:style w:type="paragraph" w:styleId="Geenafstand">
    <w:name w:val="No Spacing"/>
    <w:uiPriority w:val="1"/>
    <w:qFormat/>
    <w:rsid w:val="009B2106"/>
    <w:pPr>
      <w:spacing w:after="0" w:line="240" w:lineRule="auto"/>
    </w:pPr>
    <w:rPr>
      <w:rFonts w:ascii="Times New Roman" w:hAnsi="Times New Roman"/>
      <w:sz w:val="24"/>
      <w:lang w:eastAsia="nl-NL"/>
    </w:rPr>
  </w:style>
  <w:style w:type="paragraph" w:styleId="Ballontekst">
    <w:name w:val="Balloon Text"/>
    <w:basedOn w:val="Standaard"/>
    <w:link w:val="BallontekstChar"/>
    <w:rsid w:val="009B2106"/>
    <w:pPr>
      <w:widowControl/>
      <w:suppressAutoHyphens w:val="0"/>
    </w:pPr>
    <w:rPr>
      <w:rFonts w:ascii="Tahoma" w:hAnsi="Tahoma" w:cs="Tahoma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rsid w:val="009B2106"/>
    <w:rPr>
      <w:rFonts w:ascii="Tahoma" w:hAnsi="Tahoma" w:cs="Tahoma"/>
      <w:sz w:val="16"/>
      <w:szCs w:val="16"/>
      <w:lang w:eastAsia="nl-NL"/>
    </w:rPr>
  </w:style>
  <w:style w:type="paragraph" w:styleId="Lijstalinea">
    <w:name w:val="List Paragraph"/>
    <w:basedOn w:val="Standaard"/>
    <w:uiPriority w:val="34"/>
    <w:qFormat/>
    <w:rsid w:val="00031554"/>
    <w:pPr>
      <w:ind w:left="720"/>
      <w:contextualSpacing/>
    </w:pPr>
  </w:style>
  <w:style w:type="paragraph" w:customStyle="1" w:styleId="AInspring2">
    <w:name w:val="AInspring2"/>
    <w:aliases w:val="Inspr 2"/>
    <w:basedOn w:val="Standaard"/>
    <w:uiPriority w:val="14"/>
    <w:qFormat/>
    <w:rsid w:val="00135EC0"/>
    <w:pPr>
      <w:tabs>
        <w:tab w:val="left" w:pos="425"/>
        <w:tab w:val="left" w:pos="851"/>
      </w:tabs>
      <w:ind w:left="851" w:hanging="851"/>
    </w:pPr>
    <w:rPr>
      <w:rFonts w:cs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1CC647313E041FF8A6ADA4E66E5CFD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CF35CBE-76E8-4421-9755-806B0148C131}"/>
      </w:docPartPr>
      <w:docPartBody>
        <w:p w:rsidR="00894AFA" w:rsidRDefault="005A5C39" w:rsidP="005A5C39">
          <w:pPr>
            <w:pStyle w:val="F1CC647313E041FF8A6ADA4E66E5CFD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1D2EE62654F463A9225DA5963B0EFD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A6DA7B4-916B-40D5-8AEA-D16AE4E4DF35}"/>
      </w:docPartPr>
      <w:docPartBody>
        <w:p w:rsidR="00AF445A" w:rsidRDefault="00894AFA" w:rsidP="00894AFA">
          <w:pPr>
            <w:pStyle w:val="A1D2EE62654F463A9225DA5963B0EFDB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AC2A9C02406415DB7848EC4C1E365F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252FD6E-FC4A-4D21-BAD0-AB8B1E528E25}"/>
      </w:docPartPr>
      <w:docPartBody>
        <w:p w:rsidR="00352B51" w:rsidRDefault="00AF445A" w:rsidP="00AF445A">
          <w:pPr>
            <w:pStyle w:val="EAC2A9C02406415DB7848EC4C1E365FE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CECB08B56F94BEA8A09639459968DE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3165F0C-B8B1-45DF-8900-BFFD343D6CE4}"/>
      </w:docPartPr>
      <w:docPartBody>
        <w:p w:rsidR="00352B51" w:rsidRDefault="00AF445A" w:rsidP="00AF445A">
          <w:pPr>
            <w:pStyle w:val="4CECB08B56F94BEA8A09639459968DE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7C20804DBBC4E7DA812F3A44F2BBA8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48EF1A8-9FA0-473E-8FBF-B76B358804C4}"/>
      </w:docPartPr>
      <w:docPartBody>
        <w:p w:rsidR="00352B51" w:rsidRDefault="00AF445A" w:rsidP="00AF445A">
          <w:pPr>
            <w:pStyle w:val="97C20804DBBC4E7DA812F3A44F2BBA8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1FB230A40AB4F5FB33534384304021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AFD0B47-518D-4055-AEF9-72B1D97D3B2E}"/>
      </w:docPartPr>
      <w:docPartBody>
        <w:p w:rsidR="00352B51" w:rsidRDefault="00AF445A" w:rsidP="00AF445A">
          <w:pPr>
            <w:pStyle w:val="D1FB230A40AB4F5FB33534384304021F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3888F02A9D54ACABD06CCDEC666969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7DB4A3-5C86-4FEA-B6AD-66A5D492EF63}"/>
      </w:docPartPr>
      <w:docPartBody>
        <w:p w:rsidR="00352B51" w:rsidRDefault="00AF445A" w:rsidP="00AF445A">
          <w:pPr>
            <w:pStyle w:val="A3888F02A9D54ACABD06CCDEC666969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1D08055B81646B19AFE6D517074799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209A7A2-0B14-4753-8FC7-7280F5383CBB}"/>
      </w:docPartPr>
      <w:docPartBody>
        <w:p w:rsidR="00352B51" w:rsidRDefault="00AF445A" w:rsidP="00AF445A">
          <w:pPr>
            <w:pStyle w:val="21D08055B81646B19AFE6D517074799F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B1B3571688B4EA68C411D2C7D44C95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870203B-519B-4DCF-AC37-43C2D165A8DB}"/>
      </w:docPartPr>
      <w:docPartBody>
        <w:p w:rsidR="00352B51" w:rsidRDefault="00AF445A" w:rsidP="00AF445A">
          <w:pPr>
            <w:pStyle w:val="2B1B3571688B4EA68C411D2C7D44C95B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67E1C299D8354CC8B50443A4A57A7E6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2CF417A-EC80-46A9-B9DB-65AD3DE3C3E0}"/>
      </w:docPartPr>
      <w:docPartBody>
        <w:p w:rsidR="00352B51" w:rsidRDefault="00AF445A" w:rsidP="00AF445A">
          <w:pPr>
            <w:pStyle w:val="67E1C299D8354CC8B50443A4A57A7E6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FAA29647CA44DCF85DC02CDB44D22B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3DFC817-A8A4-4D62-905A-F5EAA700522F}"/>
      </w:docPartPr>
      <w:docPartBody>
        <w:p w:rsidR="00352B51" w:rsidRDefault="00AF445A" w:rsidP="00AF445A">
          <w:pPr>
            <w:pStyle w:val="3FAA29647CA44DCF85DC02CDB44D22B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17FD385A6254B1BA85ABACDD960EB9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D9959AC-CED5-4F6A-A22F-AC3D5C7D70C7}"/>
      </w:docPartPr>
      <w:docPartBody>
        <w:p w:rsidR="00352B51" w:rsidRDefault="00AF445A" w:rsidP="00AF445A">
          <w:pPr>
            <w:pStyle w:val="F17FD385A6254B1BA85ABACDD960EB9B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AB8497B2E8947BCB98A844206B62F4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8E70C53-047A-46D0-BA07-258C9D3116D7}"/>
      </w:docPartPr>
      <w:docPartBody>
        <w:p w:rsidR="00352B51" w:rsidRDefault="00AF445A" w:rsidP="00AF445A">
          <w:pPr>
            <w:pStyle w:val="1AB8497B2E8947BCB98A844206B62F4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9EDB6770ECA464DA94DCC47C4A57D9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0F363C8-8F38-4B02-81C9-D5B53F0CF74A}"/>
      </w:docPartPr>
      <w:docPartBody>
        <w:p w:rsidR="00352B51" w:rsidRDefault="00AF445A" w:rsidP="00AF445A">
          <w:pPr>
            <w:pStyle w:val="19EDB6770ECA464DA94DCC47C4A57D9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AFE0246B68846099B5531AF7DB8978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0C980E5-084E-43B2-BCBD-8EFEEB0D4E4E}"/>
      </w:docPartPr>
      <w:docPartBody>
        <w:p w:rsidR="00352B51" w:rsidRDefault="00AF445A" w:rsidP="00AF445A">
          <w:pPr>
            <w:pStyle w:val="AAFE0246B68846099B5531AF7DB8978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588F09B524E4497B7F0FFE30ADE06C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D047023-0415-4BB3-AAD2-BAA8CAC4965F}"/>
      </w:docPartPr>
      <w:docPartBody>
        <w:p w:rsidR="00352B51" w:rsidRDefault="00AF445A" w:rsidP="00AF445A">
          <w:pPr>
            <w:pStyle w:val="0588F09B524E4497B7F0FFE30ADE06C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679D0F0D314C4B84BC69744C0A9D3C2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6FFB646-DC50-4965-BC8F-3EECE728BC09}"/>
      </w:docPartPr>
      <w:docPartBody>
        <w:p w:rsidR="00352B51" w:rsidRDefault="00AF445A" w:rsidP="00AF445A">
          <w:pPr>
            <w:pStyle w:val="679D0F0D314C4B84BC69744C0A9D3C2F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9F2B2DF842F4DB0A4A2379479E8571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C726A77-B6BD-4245-8C24-40F9B099C747}"/>
      </w:docPartPr>
      <w:docPartBody>
        <w:p w:rsidR="00352B51" w:rsidRDefault="00AF445A" w:rsidP="00AF445A">
          <w:pPr>
            <w:pStyle w:val="79F2B2DF842F4DB0A4A2379479E85719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0B289DE32C54B3D9A63206FFC4CC05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F8153B-5EC2-4B73-BD1F-581B3B96D6F4}"/>
      </w:docPartPr>
      <w:docPartBody>
        <w:p w:rsidR="00352B51" w:rsidRDefault="00AF445A" w:rsidP="00AF445A">
          <w:pPr>
            <w:pStyle w:val="F0B289DE32C54B3D9A63206FFC4CC05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66E127F98D1A474181FECC1387BDAEE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8210489-4C97-4AA6-9597-C56D1AA7F444}"/>
      </w:docPartPr>
      <w:docPartBody>
        <w:p w:rsidR="00352B51" w:rsidRDefault="00AF445A" w:rsidP="00AF445A">
          <w:pPr>
            <w:pStyle w:val="66E127F98D1A474181FECC1387BDAEE6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DEB6A3F206C456D847D2E8BBA64569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6ADFD32-C0ED-44F6-8AAF-02FE1BBA6DBC}"/>
      </w:docPartPr>
      <w:docPartBody>
        <w:p w:rsidR="00352B51" w:rsidRDefault="00AF445A" w:rsidP="00AF445A">
          <w:pPr>
            <w:pStyle w:val="5DEB6A3F206C456D847D2E8BBA64569F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7E36A5F72824BD5A819C86122FB39B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B122AE-F570-4440-BC8D-46F0140268A4}"/>
      </w:docPartPr>
      <w:docPartBody>
        <w:p w:rsidR="00352B51" w:rsidRDefault="00AF445A" w:rsidP="00AF445A">
          <w:pPr>
            <w:pStyle w:val="A7E36A5F72824BD5A819C86122FB39B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CF100AE782A445791C027605D1C9DA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B5E804C-0BAD-48E5-A334-5F7B6C96B986}"/>
      </w:docPartPr>
      <w:docPartBody>
        <w:p w:rsidR="00352B51" w:rsidRDefault="00AF445A" w:rsidP="00AF445A">
          <w:pPr>
            <w:pStyle w:val="FCF100AE782A445791C027605D1C9DA8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24A4828D01C469DBEEAB9CFF80927A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66E1AFE-F5ED-4008-8FA3-84E8DB39911B}"/>
      </w:docPartPr>
      <w:docPartBody>
        <w:p w:rsidR="00352B51" w:rsidRDefault="00AF445A" w:rsidP="00AF445A">
          <w:pPr>
            <w:pStyle w:val="C24A4828D01C469DBEEAB9CFF80927AE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67065B5E8E84CC9A3019D82A9AF44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C4A0281-5C9C-41F3-8DBA-DF534B2F9E9B}"/>
      </w:docPartPr>
      <w:docPartBody>
        <w:p w:rsidR="00352B51" w:rsidRDefault="00AF445A" w:rsidP="00AF445A">
          <w:pPr>
            <w:pStyle w:val="B67065B5E8E84CC9A3019D82A9AF4464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CC14172F6954F1FB5B13D10156AAC3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88CA98C-159E-49C6-B621-995D7924A4D4}"/>
      </w:docPartPr>
      <w:docPartBody>
        <w:p w:rsidR="00352B51" w:rsidRDefault="00AF445A" w:rsidP="00AF445A">
          <w:pPr>
            <w:pStyle w:val="7CC14172F6954F1FB5B13D10156AAC3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BE6FE9756A64590802CF311CB3CFA6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56DBBDE-B78E-4DA8-9B07-8189728E2814}"/>
      </w:docPartPr>
      <w:docPartBody>
        <w:p w:rsidR="00352B51" w:rsidRDefault="00AF445A" w:rsidP="00AF445A">
          <w:pPr>
            <w:pStyle w:val="1BE6FE9756A64590802CF311CB3CFA6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200A6B7004B452CA8F91727AD57EF2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1D04D73-1134-4216-9F41-154C422709C3}"/>
      </w:docPartPr>
      <w:docPartBody>
        <w:p w:rsidR="00352B51" w:rsidRDefault="00AF445A" w:rsidP="00AF445A">
          <w:pPr>
            <w:pStyle w:val="4200A6B7004B452CA8F91727AD57EF26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1393C765AB141E88F1228F1347A1D8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26BDCFB-5720-4FF7-9D70-296F7CBD8B0D}"/>
      </w:docPartPr>
      <w:docPartBody>
        <w:p w:rsidR="009F5811" w:rsidRDefault="00352B51" w:rsidP="00352B51">
          <w:pPr>
            <w:pStyle w:val="51393C765AB141E88F1228F1347A1D88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37B98A6B0F84FEA96558A6CD4D767C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2511390-C802-4041-AFF4-3A8B241BE0DF}"/>
      </w:docPartPr>
      <w:docPartBody>
        <w:p w:rsidR="009F5811" w:rsidRDefault="00352B51" w:rsidP="00352B51">
          <w:pPr>
            <w:pStyle w:val="C37B98A6B0F84FEA96558A6CD4D767C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310E4BAC9014D49A567F84A326CF71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67E6035-2108-48EE-A3D4-28A52EA93923}"/>
      </w:docPartPr>
      <w:docPartBody>
        <w:p w:rsidR="009F5811" w:rsidRDefault="00352B51" w:rsidP="00352B51">
          <w:pPr>
            <w:pStyle w:val="9310E4BAC9014D49A567F84A326CF713"/>
          </w:pPr>
          <w:r w:rsidRPr="00923D8D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90401B282F342B6B3E46F22168CB31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408ED24-C016-4A02-9A54-91DDB6065AB7}"/>
      </w:docPartPr>
      <w:docPartBody>
        <w:p w:rsidR="009F5811" w:rsidRDefault="00352B51" w:rsidP="00352B51">
          <w:pPr>
            <w:pStyle w:val="790401B282F342B6B3E46F22168CB31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B1FE3755B0846858FC6408B25A1EA3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5385025-396C-4597-B45F-F9C00D2A0632}"/>
      </w:docPartPr>
      <w:docPartBody>
        <w:p w:rsidR="009F5811" w:rsidRDefault="00352B51" w:rsidP="00352B51">
          <w:pPr>
            <w:pStyle w:val="8B1FE3755B0846858FC6408B25A1EA3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7B52E7B95EE43E48AE25828409036F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31ABCAA-F8CE-4BAB-80C5-5CFEB4A4BCB7}"/>
      </w:docPartPr>
      <w:docPartBody>
        <w:p w:rsidR="009F5811" w:rsidRDefault="00352B51" w:rsidP="00352B51">
          <w:pPr>
            <w:pStyle w:val="37B52E7B95EE43E48AE25828409036F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A9ABFC998E641C09AD9F1D1107F734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9728505-D64B-4B12-A8FD-9F6E19B3FD82}"/>
      </w:docPartPr>
      <w:docPartBody>
        <w:p w:rsidR="009F5811" w:rsidRDefault="00352B51" w:rsidP="00352B51">
          <w:pPr>
            <w:pStyle w:val="4A9ABFC998E641C09AD9F1D1107F734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0156079F67744898949B0CB8C7AF84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A828DF9-924E-4DAE-AC0A-DE6294D496E9}"/>
      </w:docPartPr>
      <w:docPartBody>
        <w:p w:rsidR="009F5811" w:rsidRDefault="00352B51" w:rsidP="00352B51">
          <w:pPr>
            <w:pStyle w:val="50156079F67744898949B0CB8C7AF84E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A7E23117AA54E00B30DECC5323657F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948CB2C-FEC0-4188-A9F3-7F06595E173C}"/>
      </w:docPartPr>
      <w:docPartBody>
        <w:p w:rsidR="009F5811" w:rsidRDefault="00352B51" w:rsidP="00352B51">
          <w:pPr>
            <w:pStyle w:val="9A7E23117AA54E00B30DECC5323657F0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84DB0A77E8F4A99B81F3B1AA11A2FB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C5D8328-3DB1-4FDB-B062-2093AD274727}"/>
      </w:docPartPr>
      <w:docPartBody>
        <w:p w:rsidR="009F5811" w:rsidRDefault="00352B51" w:rsidP="00352B51">
          <w:pPr>
            <w:pStyle w:val="184DB0A77E8F4A99B81F3B1AA11A2FB6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A79677D45524805A88173D253EF75C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B04F10D-7944-4AF6-9501-1DB3B4346EC1}"/>
      </w:docPartPr>
      <w:docPartBody>
        <w:p w:rsidR="009F5811" w:rsidRDefault="00352B51" w:rsidP="00352B51">
          <w:pPr>
            <w:pStyle w:val="3A79677D45524805A88173D253EF75C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479B1A49FDC4E959123F2211965FC3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8D4A9DB-5071-43AD-8D59-0961C53990C2}"/>
      </w:docPartPr>
      <w:docPartBody>
        <w:p w:rsidR="009F5811" w:rsidRDefault="00352B51" w:rsidP="00352B51">
          <w:pPr>
            <w:pStyle w:val="5479B1A49FDC4E959123F2211965FC3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ED0A6BF22F34030A979E55AACB1631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FFE88DD-1ACC-4F3E-B728-BF376C9DBC91}"/>
      </w:docPartPr>
      <w:docPartBody>
        <w:p w:rsidR="009F5811" w:rsidRDefault="00352B51" w:rsidP="00352B51">
          <w:pPr>
            <w:pStyle w:val="4ED0A6BF22F34030A979E55AACB1631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F797E266E9B48D890F8A0801663B3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DD44482-7DC8-4D92-9AE0-82B1A6CA5200}"/>
      </w:docPartPr>
      <w:docPartBody>
        <w:p w:rsidR="009F5811" w:rsidRDefault="00352B51" w:rsidP="00352B51">
          <w:pPr>
            <w:pStyle w:val="1F797E266E9B48D890F8A0801663B31C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AD3449C2CC044BDB790389AFD1B4C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1D3346-3E8C-4CCD-8A82-54656AF2D64C}"/>
      </w:docPartPr>
      <w:docPartBody>
        <w:p w:rsidR="009F5811" w:rsidRDefault="00352B51" w:rsidP="00352B51">
          <w:pPr>
            <w:pStyle w:val="5AD3449C2CC044BDB790389AFD1B4C04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CDED4BADC3949B2A88357E47881C87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9ADE6ED-B92B-4287-9305-AC64AB319086}"/>
      </w:docPartPr>
      <w:docPartBody>
        <w:p w:rsidR="009F5811" w:rsidRDefault="00352B51" w:rsidP="00352B51">
          <w:pPr>
            <w:pStyle w:val="4CDED4BADC3949B2A88357E47881C87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F1C0EA7CDA54455B5DDFBBEABF9F45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AA1D23B-172A-4496-BDEA-E78749C68AED}"/>
      </w:docPartPr>
      <w:docPartBody>
        <w:p w:rsidR="009F5811" w:rsidRDefault="00352B51" w:rsidP="00352B51">
          <w:pPr>
            <w:pStyle w:val="FF1C0EA7CDA54455B5DDFBBEABF9F45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8E20BEB64A64B20831F2D57CBDF36C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7CE5841-0E2C-4246-B5C1-8E631BAE7BCC}"/>
      </w:docPartPr>
      <w:docPartBody>
        <w:p w:rsidR="009F5811" w:rsidRDefault="00352B51" w:rsidP="00352B51">
          <w:pPr>
            <w:pStyle w:val="D8E20BEB64A64B20831F2D57CBDF36C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4CE7250C9144B599D6D20CBE937B02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62CFA12-1A48-4B10-9E71-6A0B5971621E}"/>
      </w:docPartPr>
      <w:docPartBody>
        <w:p w:rsidR="009F5811" w:rsidRDefault="00352B51" w:rsidP="00352B51">
          <w:pPr>
            <w:pStyle w:val="14CE7250C9144B599D6D20CBE937B029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71D942D535D4018AA0EAABD53C10A2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6B7781-701F-4E71-92AA-0ED7A2136D54}"/>
      </w:docPartPr>
      <w:docPartBody>
        <w:p w:rsidR="009F5811" w:rsidRDefault="00352B51" w:rsidP="00352B51">
          <w:pPr>
            <w:pStyle w:val="C71D942D535D4018AA0EAABD53C10A2C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2B00EB71FFE425682D84178B2BD254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35D29A2-46A2-4F4B-9A66-11B0016A90D0}"/>
      </w:docPartPr>
      <w:docPartBody>
        <w:p w:rsidR="009F5811" w:rsidRDefault="00352B51" w:rsidP="00352B51">
          <w:pPr>
            <w:pStyle w:val="A2B00EB71FFE425682D84178B2BD254E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17F288905FE480EACCAAC92A04FFA1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BF0A9A-B39F-4BA7-BEE1-7C92CBB7E5D8}"/>
      </w:docPartPr>
      <w:docPartBody>
        <w:p w:rsidR="009F5811" w:rsidRDefault="00352B51" w:rsidP="00352B51">
          <w:pPr>
            <w:pStyle w:val="317F288905FE480EACCAAC92A04FFA1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E2E8F6EF51244748683D456FE0D29E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D7CCB14-6573-4E3B-A1D0-2AC5A964AF0A}"/>
      </w:docPartPr>
      <w:docPartBody>
        <w:p w:rsidR="009F5811" w:rsidRDefault="00352B51" w:rsidP="00352B51">
          <w:pPr>
            <w:pStyle w:val="BE2E8F6EF51244748683D456FE0D29E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1203614614345BE97FEB6877C5BEF9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598DDDE-A544-4BF1-BA2B-56146EAD03E2}"/>
      </w:docPartPr>
      <w:docPartBody>
        <w:p w:rsidR="009F5811" w:rsidRDefault="00352B51" w:rsidP="00352B51">
          <w:pPr>
            <w:pStyle w:val="21203614614345BE97FEB6877C5BEF90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FEF09F0A44D48B1A353D7372AC9A3C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DBBABD9-F0A5-4A9A-953F-3F720FEFB25B}"/>
      </w:docPartPr>
      <w:docPartBody>
        <w:p w:rsidR="009F5811" w:rsidRDefault="00352B51" w:rsidP="00352B51">
          <w:pPr>
            <w:pStyle w:val="8FEF09F0A44D48B1A353D7372AC9A3C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A3E68F8E76D45638874A21E9C9CFB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99BD573-F196-45FA-A1A2-CEBBECA53A63}"/>
      </w:docPartPr>
      <w:docPartBody>
        <w:p w:rsidR="009F5811" w:rsidRDefault="00352B51" w:rsidP="00352B51">
          <w:pPr>
            <w:pStyle w:val="0A3E68F8E76D45638874A21E9C9CFBD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EB017BD6D8544B2B659B08597AB13C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92E6545-B026-42A5-8048-03F8CB069D24}"/>
      </w:docPartPr>
      <w:docPartBody>
        <w:p w:rsidR="009F5811" w:rsidRDefault="00352B51" w:rsidP="00352B51">
          <w:pPr>
            <w:pStyle w:val="CEB017BD6D8544B2B659B08597AB13C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41A82E0D4C547B986AEA1654BA1392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B79384-A8F5-4B92-B0D0-A0CCC8403DC4}"/>
      </w:docPartPr>
      <w:docPartBody>
        <w:p w:rsidR="009F5811" w:rsidRDefault="00352B51" w:rsidP="00352B51">
          <w:pPr>
            <w:pStyle w:val="041A82E0D4C547B986AEA1654BA1392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8215EDF6D5144CBB1D45DF93F73C0C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659034-DAF6-4782-8A65-4E2F08EE484E}"/>
      </w:docPartPr>
      <w:docPartBody>
        <w:p w:rsidR="009F5811" w:rsidRDefault="00352B51" w:rsidP="00352B51">
          <w:pPr>
            <w:pStyle w:val="08215EDF6D5144CBB1D45DF93F73C0C6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D4087BA46644029A3E4C67B9D57B82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882FA86-3DB2-4240-815C-6D2D19D5502A}"/>
      </w:docPartPr>
      <w:docPartBody>
        <w:p w:rsidR="009F5811" w:rsidRDefault="00352B51" w:rsidP="00352B51">
          <w:pPr>
            <w:pStyle w:val="ED4087BA46644029A3E4C67B9D57B82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6B6D7E0CCF234DCFA34920BCFD53D68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B41F7DC-3E41-4A09-83F1-B625BE2C77D3}"/>
      </w:docPartPr>
      <w:docPartBody>
        <w:p w:rsidR="009F5811" w:rsidRDefault="00352B51" w:rsidP="00352B51">
          <w:pPr>
            <w:pStyle w:val="6B6D7E0CCF234DCFA34920BCFD53D68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F0AC3CA2ADA4FE49192544BB2F7D80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A1A0B13-507F-42D6-A846-29388A35E78C}"/>
      </w:docPartPr>
      <w:docPartBody>
        <w:p w:rsidR="009F5811" w:rsidRDefault="00352B51" w:rsidP="00352B51">
          <w:pPr>
            <w:pStyle w:val="BF0AC3CA2ADA4FE49192544BB2F7D80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976B34236B54AC399C3008DE4F4F95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B0548DC-74EB-4BA9-9F74-00CC6C4016B3}"/>
      </w:docPartPr>
      <w:docPartBody>
        <w:p w:rsidR="009F5811" w:rsidRDefault="00352B51" w:rsidP="00352B51">
          <w:pPr>
            <w:pStyle w:val="C976B34236B54AC399C3008DE4F4F95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02AB91916414C86B7524BCACEA898A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726D85E-7632-4265-A2DB-B769B965F082}"/>
      </w:docPartPr>
      <w:docPartBody>
        <w:p w:rsidR="009F5811" w:rsidRDefault="00352B51" w:rsidP="00352B51">
          <w:pPr>
            <w:pStyle w:val="202AB91916414C86B7524BCACEA898A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662B81346E8C48958A5F3D3A807F4B6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593A23F-5F0A-48DA-AC87-8D8FB56E41AC}"/>
      </w:docPartPr>
      <w:docPartBody>
        <w:p w:rsidR="009F5811" w:rsidRDefault="00352B51" w:rsidP="00352B51">
          <w:pPr>
            <w:pStyle w:val="662B81346E8C48958A5F3D3A807F4B6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56E3171B37448E9AFF43AB46083003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1BD69C3-C82B-460D-BD58-E198CAAFEEB4}"/>
      </w:docPartPr>
      <w:docPartBody>
        <w:p w:rsidR="009F5811" w:rsidRDefault="00352B51" w:rsidP="00352B51">
          <w:pPr>
            <w:pStyle w:val="056E3171B37448E9AFF43AB460830034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8C10373F2AA4B4A83368EA5F9266A9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4FCB866-844D-4806-AE92-B578A1DC3E4D}"/>
      </w:docPartPr>
      <w:docPartBody>
        <w:p w:rsidR="009F5811" w:rsidRDefault="00352B51" w:rsidP="00352B51">
          <w:pPr>
            <w:pStyle w:val="B8C10373F2AA4B4A83368EA5F9266A9A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D0E2C66C0EF4E85B5D5840F5ED63B9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91B6CC3-0A7D-49C8-9076-EA990A4CC0D2}"/>
      </w:docPartPr>
      <w:docPartBody>
        <w:p w:rsidR="009F5811" w:rsidRDefault="00352B51" w:rsidP="00352B51">
          <w:pPr>
            <w:pStyle w:val="FD0E2C66C0EF4E85B5D5840F5ED63B9E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C519BDB5A824984858FC6F481D32BE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4AD03D-B08A-462E-AF50-6BB88022AB5E}"/>
      </w:docPartPr>
      <w:docPartBody>
        <w:p w:rsidR="009F5811" w:rsidRDefault="00352B51" w:rsidP="00352B51">
          <w:pPr>
            <w:pStyle w:val="EC519BDB5A824984858FC6F481D32BE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060B0B31E404CF18CD4128D5E0C339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A4F685F-74AC-4CFD-A874-08DEEE5B0876}"/>
      </w:docPartPr>
      <w:docPartBody>
        <w:p w:rsidR="009F5811" w:rsidRDefault="00352B51" w:rsidP="00352B51">
          <w:pPr>
            <w:pStyle w:val="C060B0B31E404CF18CD4128D5E0C3391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E75E76382DA418FA8F4F4566577D00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B8E2D26-868C-40E1-A932-8FA7BB4D30F4}"/>
      </w:docPartPr>
      <w:docPartBody>
        <w:p w:rsidR="009F5811" w:rsidRDefault="00352B51" w:rsidP="00352B51">
          <w:pPr>
            <w:pStyle w:val="FE75E76382DA418FA8F4F4566577D00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F9A2A79DB304880A0840E7C4D2F855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C64A6BC-4734-4F0A-8A3B-9728F08FA392}"/>
      </w:docPartPr>
      <w:docPartBody>
        <w:p w:rsidR="009F5811" w:rsidRDefault="00352B51" w:rsidP="00352B51">
          <w:pPr>
            <w:pStyle w:val="1F9A2A79DB304880A0840E7C4D2F855E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E220977A99F4160B35AEC6159A8A27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C445746-9CC2-4E31-BB63-97A8808CD42D}"/>
      </w:docPartPr>
      <w:docPartBody>
        <w:p w:rsidR="009F5811" w:rsidRDefault="00352B51" w:rsidP="00352B51">
          <w:pPr>
            <w:pStyle w:val="1E220977A99F4160B35AEC6159A8A275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5C15436B6BA4AA88F8095C98B535F1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57B8BC-1EBF-43DC-ABAE-6AD87A6A84CE}"/>
      </w:docPartPr>
      <w:docPartBody>
        <w:p w:rsidR="009F5811" w:rsidRDefault="00352B51" w:rsidP="00352B51">
          <w:pPr>
            <w:pStyle w:val="05C15436B6BA4AA88F8095C98B535F10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83EDCE5E5AE493F870EF0345857DF2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36E4BB-9459-4F54-BD7B-A7B7493C5D70}"/>
      </w:docPartPr>
      <w:docPartBody>
        <w:p w:rsidR="009F5811" w:rsidRDefault="00352B51" w:rsidP="00352B51">
          <w:pPr>
            <w:pStyle w:val="483EDCE5E5AE493F870EF0345857DF26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3FAE064183B45EAA1AE083E339F638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27D8092-2D23-4F60-AB69-3325F4C4B418}"/>
      </w:docPartPr>
      <w:docPartBody>
        <w:p w:rsidR="009F5811" w:rsidRDefault="00352B51" w:rsidP="00352B51">
          <w:pPr>
            <w:pStyle w:val="83FAE064183B45EAA1AE083E339F638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D3C55F811D64E48B2B2B558F3E4A0A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17F4E29-1B4C-4F25-9124-CB6ED8CF6B90}"/>
      </w:docPartPr>
      <w:docPartBody>
        <w:p w:rsidR="009F5811" w:rsidRDefault="00352B51" w:rsidP="00352B51">
          <w:pPr>
            <w:pStyle w:val="1D3C55F811D64E48B2B2B558F3E4A0A1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DC13C10F76244288BBE44DEE47D8E9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F6698FC-C70D-40A1-9C56-9A15E54B1E20}"/>
      </w:docPartPr>
      <w:docPartBody>
        <w:p w:rsidR="009F5811" w:rsidRDefault="00352B51" w:rsidP="00352B51">
          <w:pPr>
            <w:pStyle w:val="2DC13C10F76244288BBE44DEE47D8E9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40CACFD673D4B42B6B7EF0E404BDB1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DCA8908-12E9-4FDD-A5A3-0437CF2F9F15}"/>
      </w:docPartPr>
      <w:docPartBody>
        <w:p w:rsidR="009F5811" w:rsidRDefault="00352B51" w:rsidP="00352B51">
          <w:pPr>
            <w:pStyle w:val="340CACFD673D4B42B6B7EF0E404BDB1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2BCAFC22C4C045CFABC1517A8720F7A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984A62B-E692-4F36-A1F9-C4AE2E641733}"/>
      </w:docPartPr>
      <w:docPartBody>
        <w:p w:rsidR="009F5811" w:rsidRDefault="00352B51" w:rsidP="00352B51">
          <w:pPr>
            <w:pStyle w:val="2BCAFC22C4C045CFABC1517A8720F7A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73A656C2C664AD9AC1BD8EB05AB6B5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EFDCF64-2652-494C-8C44-063DA16C8AD6}"/>
      </w:docPartPr>
      <w:docPartBody>
        <w:p w:rsidR="009F5811" w:rsidRDefault="00352B51" w:rsidP="00352B51">
          <w:pPr>
            <w:pStyle w:val="073A656C2C664AD9AC1BD8EB05AB6B52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38CBABC11C2A4CADBD2F1BF96F8A701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9D48B24-8EE0-4571-8A04-3EF2E1976CFC}"/>
      </w:docPartPr>
      <w:docPartBody>
        <w:p w:rsidR="009F5811" w:rsidRDefault="00352B51" w:rsidP="00352B51">
          <w:pPr>
            <w:pStyle w:val="38CBABC11C2A4CADBD2F1BF96F8A7019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8ACC81D6DAE4AA99B31B07C4020E18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1E50A74-E4BE-40A9-AB16-3D5EA0442880}"/>
      </w:docPartPr>
      <w:docPartBody>
        <w:p w:rsidR="009F5811" w:rsidRDefault="00352B51" w:rsidP="00352B51">
          <w:pPr>
            <w:pStyle w:val="08ACC81D6DAE4AA99B31B07C4020E180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4C7BAE701AE4D8495E5DF553A4485F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1CABE7F-844A-476A-BB4F-68E6A8F5EA85}"/>
      </w:docPartPr>
      <w:docPartBody>
        <w:p w:rsidR="009F5811" w:rsidRDefault="00352B51" w:rsidP="00352B51">
          <w:pPr>
            <w:pStyle w:val="F4C7BAE701AE4D8495E5DF553A4485F7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9A929C4B4844E759CF72C832530269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6C30B08-F6FE-47C5-A19E-A4C30078C454}"/>
      </w:docPartPr>
      <w:docPartBody>
        <w:p w:rsidR="009F5811" w:rsidRDefault="00352B51" w:rsidP="00352B51">
          <w:pPr>
            <w:pStyle w:val="49A929C4B4844E759CF72C8325302691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A1D5217CA284881B9E8A05C1CCD92A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A50530E-0184-4CD5-813D-9FD25DEC3A5A}"/>
      </w:docPartPr>
      <w:docPartBody>
        <w:p w:rsidR="009F5811" w:rsidRDefault="00352B51" w:rsidP="00352B51">
          <w:pPr>
            <w:pStyle w:val="BA1D5217CA284881B9E8A05C1CCD92A4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E78BAD59E1849F0B5AEB2C0653BE50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1B677E9-065D-43DE-91C7-84CCF5D834CF}"/>
      </w:docPartPr>
      <w:docPartBody>
        <w:p w:rsidR="009F5811" w:rsidRDefault="00352B51" w:rsidP="00352B51">
          <w:pPr>
            <w:pStyle w:val="CE78BAD59E1849F0B5AEB2C0653BE501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21668C828A146B0834BCDD302297B1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D90674E-6757-4BB4-A162-8501327DFFE4}"/>
      </w:docPartPr>
      <w:docPartBody>
        <w:p w:rsidR="009F5811" w:rsidRDefault="00352B51" w:rsidP="00352B51">
          <w:pPr>
            <w:pStyle w:val="A21668C828A146B0834BCDD302297B11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33BBCFCA90347F8970E60A34194DEA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5F8A8D5-5AF8-4881-9733-4F9CA7FC3BC9}"/>
      </w:docPartPr>
      <w:docPartBody>
        <w:p w:rsidR="009F5811" w:rsidRDefault="00352B51" w:rsidP="00352B51">
          <w:pPr>
            <w:pStyle w:val="033BBCFCA90347F8970E60A34194DEA1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F2EEDB036F642DEAA52D6F8B8F08A9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9A52BB8-4078-448C-A4C5-CB8EA769DB4E}"/>
      </w:docPartPr>
      <w:docPartBody>
        <w:p w:rsidR="009F5811" w:rsidRDefault="00352B51" w:rsidP="00352B51">
          <w:pPr>
            <w:pStyle w:val="5F2EEDB036F642DEAA52D6F8B8F08A98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4747AD5975744A85BEB137C6C28B3A9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CA360BF-CF5F-4C8B-8538-2AEB04C474C4}"/>
      </w:docPartPr>
      <w:docPartBody>
        <w:p w:rsidR="009F5811" w:rsidRDefault="00352B51" w:rsidP="00352B51">
          <w:pPr>
            <w:pStyle w:val="4747AD5975744A85BEB137C6C28B3A9F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89CF34-45E2-42BA-94DC-0CCB26507027}"/>
      </w:docPartPr>
      <w:docPartBody>
        <w:p w:rsidR="008E229A" w:rsidRDefault="009F5811">
          <w:r w:rsidRPr="000E6415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1ED392753624841B3463E04771565C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F0625A-32E4-412A-BC92-16B9500D9F88}"/>
      </w:docPartPr>
      <w:docPartBody>
        <w:p w:rsidR="00BA075F" w:rsidRDefault="007A5CC2" w:rsidP="007A5CC2">
          <w:pPr>
            <w:pStyle w:val="A1ED392753624841B3463E04771565C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4B54A48D4544822BD0082BE0EEE3BB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2260920-3FDA-4744-BF64-3D2D2272DE3E}"/>
      </w:docPartPr>
      <w:docPartBody>
        <w:p w:rsidR="00BA075F" w:rsidRDefault="007A5CC2" w:rsidP="007A5CC2">
          <w:pPr>
            <w:pStyle w:val="84B54A48D4544822BD0082BE0EEE3BBF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E94E015528F49AC9B5D6302986333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B7C7F49-2769-4B7B-80FD-F47A6A69D361}"/>
      </w:docPartPr>
      <w:docPartBody>
        <w:p w:rsidR="00BA075F" w:rsidRDefault="007A5CC2" w:rsidP="007A5CC2">
          <w:pPr>
            <w:pStyle w:val="7E94E015528F49AC9B5D63029863331C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DD53FECEC2640E2B4CF40C54EB3780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D02B376-78C4-480B-9A9A-26CE9F5509B0}"/>
      </w:docPartPr>
      <w:docPartBody>
        <w:p w:rsidR="00BA075F" w:rsidRDefault="007A5CC2" w:rsidP="007A5CC2">
          <w:pPr>
            <w:pStyle w:val="DDD53FECEC2640E2B4CF40C54EB3780B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B402C464BCA47FE9EE29CF8A62AC1E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E6A6949-3A92-4E18-A3EB-F7CFB5F20340}"/>
      </w:docPartPr>
      <w:docPartBody>
        <w:p w:rsidR="00BA075F" w:rsidRDefault="007A5CC2" w:rsidP="007A5CC2">
          <w:pPr>
            <w:pStyle w:val="0B402C464BCA47FE9EE29CF8A62AC1E3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CD585AD32ED4277968F4B78BC178F8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1A552A8-5AB3-4E34-9922-C83138B5C794}"/>
      </w:docPartPr>
      <w:docPartBody>
        <w:p w:rsidR="00BA075F" w:rsidRDefault="007A5CC2" w:rsidP="007A5CC2">
          <w:pPr>
            <w:pStyle w:val="0CD585AD32ED4277968F4B78BC178F86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B05F47F1F674120AC662E0888631BC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9EAC094-91C5-4B5F-AB90-21D122995F7F}"/>
      </w:docPartPr>
      <w:docPartBody>
        <w:p w:rsidR="00BA075F" w:rsidRDefault="007A5CC2" w:rsidP="007A5CC2">
          <w:pPr>
            <w:pStyle w:val="DB05F47F1F674120AC662E0888631BCD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803EE2DC786F4DD2905D8E268CED5E3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70D748A-21B2-469F-B65E-1EB73EB268D7}"/>
      </w:docPartPr>
      <w:docPartBody>
        <w:p w:rsidR="00BA075F" w:rsidRDefault="00BA075F" w:rsidP="00BA075F">
          <w:pPr>
            <w:pStyle w:val="803EE2DC786F4DD2905D8E268CED5E34"/>
          </w:pPr>
          <w:r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59E080C5A909409EB5D6FF161D80D88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5DE3B50-FF50-45BE-9192-9604451ADDCD}"/>
      </w:docPartPr>
      <w:docPartBody>
        <w:p w:rsidR="00BA075F" w:rsidRDefault="00BA075F" w:rsidP="00BA075F">
          <w:pPr>
            <w:pStyle w:val="59E080C5A909409EB5D6FF161D80D881"/>
          </w:pPr>
          <w:r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39"/>
    <w:rsid w:val="00164999"/>
    <w:rsid w:val="00352B51"/>
    <w:rsid w:val="005A5C39"/>
    <w:rsid w:val="007A5CC2"/>
    <w:rsid w:val="00894AFA"/>
    <w:rsid w:val="008E229A"/>
    <w:rsid w:val="00933C86"/>
    <w:rsid w:val="009F5811"/>
    <w:rsid w:val="00AF445A"/>
    <w:rsid w:val="00B36EA2"/>
    <w:rsid w:val="00BA075F"/>
    <w:rsid w:val="00D8786A"/>
    <w:rsid w:val="00F6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BA075F"/>
    <w:rPr>
      <w:color w:val="808080"/>
    </w:rPr>
  </w:style>
  <w:style w:type="paragraph" w:customStyle="1" w:styleId="3493F5F652CB4C1E80349BB9F502850E">
    <w:name w:val="3493F5F652CB4C1E80349BB9F502850E"/>
    <w:rsid w:val="00BA07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E1140064574D6E93561DDE535AA75B">
    <w:name w:val="04E1140064574D6E93561DDE535AA75B"/>
    <w:rsid w:val="00BA07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3EE2DC786F4DD2905D8E268CED5E34">
    <w:name w:val="803EE2DC786F4DD2905D8E268CED5E34"/>
    <w:rsid w:val="00BA07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CC647313E041FF8A6ADA4E66E5CFD3">
    <w:name w:val="F1CC647313E041FF8A6ADA4E66E5CFD3"/>
    <w:rsid w:val="005A5C39"/>
  </w:style>
  <w:style w:type="paragraph" w:customStyle="1" w:styleId="59E080C5A909409EB5D6FF161D80D881">
    <w:name w:val="59E080C5A909409EB5D6FF161D80D881"/>
    <w:rsid w:val="00BA07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D2EE62654F463A9225DA5963B0EFDB">
    <w:name w:val="A1D2EE62654F463A9225DA5963B0EFDB"/>
    <w:rsid w:val="00894AFA"/>
  </w:style>
  <w:style w:type="paragraph" w:customStyle="1" w:styleId="EAC2A9C02406415DB7848EC4C1E365FE">
    <w:name w:val="EAC2A9C02406415DB7848EC4C1E365FE"/>
    <w:rsid w:val="00AF445A"/>
  </w:style>
  <w:style w:type="paragraph" w:customStyle="1" w:styleId="4CECB08B56F94BEA8A09639459968DE5">
    <w:name w:val="4CECB08B56F94BEA8A09639459968DE5"/>
    <w:rsid w:val="00AF445A"/>
  </w:style>
  <w:style w:type="paragraph" w:customStyle="1" w:styleId="97C20804DBBC4E7DA812F3A44F2BBA8D">
    <w:name w:val="97C20804DBBC4E7DA812F3A44F2BBA8D"/>
    <w:rsid w:val="00AF445A"/>
  </w:style>
  <w:style w:type="paragraph" w:customStyle="1" w:styleId="D1FB230A40AB4F5FB33534384304021F">
    <w:name w:val="D1FB230A40AB4F5FB33534384304021F"/>
    <w:rsid w:val="00AF445A"/>
  </w:style>
  <w:style w:type="paragraph" w:customStyle="1" w:styleId="A3888F02A9D54ACABD06CCDEC666969D">
    <w:name w:val="A3888F02A9D54ACABD06CCDEC666969D"/>
    <w:rsid w:val="00AF445A"/>
  </w:style>
  <w:style w:type="paragraph" w:customStyle="1" w:styleId="21D08055B81646B19AFE6D517074799F">
    <w:name w:val="21D08055B81646B19AFE6D517074799F"/>
    <w:rsid w:val="00AF445A"/>
  </w:style>
  <w:style w:type="paragraph" w:customStyle="1" w:styleId="2B1B3571688B4EA68C411D2C7D44C95B">
    <w:name w:val="2B1B3571688B4EA68C411D2C7D44C95B"/>
    <w:rsid w:val="00AF445A"/>
  </w:style>
  <w:style w:type="paragraph" w:customStyle="1" w:styleId="67E1C299D8354CC8B50443A4A57A7E67">
    <w:name w:val="67E1C299D8354CC8B50443A4A57A7E67"/>
    <w:rsid w:val="00AF445A"/>
  </w:style>
  <w:style w:type="paragraph" w:customStyle="1" w:styleId="3FAA29647CA44DCF85DC02CDB44D22BA">
    <w:name w:val="3FAA29647CA44DCF85DC02CDB44D22BA"/>
    <w:rsid w:val="00AF445A"/>
  </w:style>
  <w:style w:type="paragraph" w:customStyle="1" w:styleId="F17FD385A6254B1BA85ABACDD960EB9B">
    <w:name w:val="F17FD385A6254B1BA85ABACDD960EB9B"/>
    <w:rsid w:val="00AF445A"/>
  </w:style>
  <w:style w:type="paragraph" w:customStyle="1" w:styleId="1AB8497B2E8947BCB98A844206B62F45">
    <w:name w:val="1AB8497B2E8947BCB98A844206B62F45"/>
    <w:rsid w:val="00AF445A"/>
  </w:style>
  <w:style w:type="paragraph" w:customStyle="1" w:styleId="19EDB6770ECA464DA94DCC47C4A57D93">
    <w:name w:val="19EDB6770ECA464DA94DCC47C4A57D93"/>
    <w:rsid w:val="00AF445A"/>
  </w:style>
  <w:style w:type="paragraph" w:customStyle="1" w:styleId="AAFE0246B68846099B5531AF7DB89783">
    <w:name w:val="AAFE0246B68846099B5531AF7DB89783"/>
    <w:rsid w:val="00AF445A"/>
  </w:style>
  <w:style w:type="paragraph" w:customStyle="1" w:styleId="0588F09B524E4497B7F0FFE30ADE06CA">
    <w:name w:val="0588F09B524E4497B7F0FFE30ADE06CA"/>
    <w:rsid w:val="00AF445A"/>
  </w:style>
  <w:style w:type="paragraph" w:customStyle="1" w:styleId="679D0F0D314C4B84BC69744C0A9D3C2F">
    <w:name w:val="679D0F0D314C4B84BC69744C0A9D3C2F"/>
    <w:rsid w:val="00AF445A"/>
  </w:style>
  <w:style w:type="paragraph" w:customStyle="1" w:styleId="79F2B2DF842F4DB0A4A2379479E85719">
    <w:name w:val="79F2B2DF842F4DB0A4A2379479E85719"/>
    <w:rsid w:val="00AF445A"/>
  </w:style>
  <w:style w:type="paragraph" w:customStyle="1" w:styleId="F0B289DE32C54B3D9A63206FFC4CC057">
    <w:name w:val="F0B289DE32C54B3D9A63206FFC4CC057"/>
    <w:rsid w:val="00AF445A"/>
  </w:style>
  <w:style w:type="paragraph" w:customStyle="1" w:styleId="66E127F98D1A474181FECC1387BDAEE6">
    <w:name w:val="66E127F98D1A474181FECC1387BDAEE6"/>
    <w:rsid w:val="00AF445A"/>
  </w:style>
  <w:style w:type="paragraph" w:customStyle="1" w:styleId="5DEB6A3F206C456D847D2E8BBA64569F">
    <w:name w:val="5DEB6A3F206C456D847D2E8BBA64569F"/>
    <w:rsid w:val="00AF445A"/>
  </w:style>
  <w:style w:type="paragraph" w:customStyle="1" w:styleId="A7E36A5F72824BD5A819C86122FB39B7">
    <w:name w:val="A7E36A5F72824BD5A819C86122FB39B7"/>
    <w:rsid w:val="00AF445A"/>
  </w:style>
  <w:style w:type="paragraph" w:customStyle="1" w:styleId="FCF100AE782A445791C027605D1C9DA8">
    <w:name w:val="FCF100AE782A445791C027605D1C9DA8"/>
    <w:rsid w:val="00AF445A"/>
  </w:style>
  <w:style w:type="paragraph" w:customStyle="1" w:styleId="C24A4828D01C469DBEEAB9CFF80927AE">
    <w:name w:val="C24A4828D01C469DBEEAB9CFF80927AE"/>
    <w:rsid w:val="00AF445A"/>
  </w:style>
  <w:style w:type="paragraph" w:customStyle="1" w:styleId="B67065B5E8E84CC9A3019D82A9AF4464">
    <w:name w:val="B67065B5E8E84CC9A3019D82A9AF4464"/>
    <w:rsid w:val="00AF445A"/>
  </w:style>
  <w:style w:type="paragraph" w:customStyle="1" w:styleId="7CC14172F6954F1FB5B13D10156AAC3D">
    <w:name w:val="7CC14172F6954F1FB5B13D10156AAC3D"/>
    <w:rsid w:val="00AF445A"/>
  </w:style>
  <w:style w:type="paragraph" w:customStyle="1" w:styleId="1BE6FE9756A64590802CF311CB3CFA62">
    <w:name w:val="1BE6FE9756A64590802CF311CB3CFA62"/>
    <w:rsid w:val="00AF445A"/>
  </w:style>
  <w:style w:type="paragraph" w:customStyle="1" w:styleId="4200A6B7004B452CA8F91727AD57EF26">
    <w:name w:val="4200A6B7004B452CA8F91727AD57EF26"/>
    <w:rsid w:val="00AF445A"/>
  </w:style>
  <w:style w:type="paragraph" w:customStyle="1" w:styleId="51393C765AB141E88F1228F1347A1D88">
    <w:name w:val="51393C765AB141E88F1228F1347A1D88"/>
    <w:rsid w:val="00352B51"/>
  </w:style>
  <w:style w:type="paragraph" w:customStyle="1" w:styleId="C37B98A6B0F84FEA96558A6CD4D767C5">
    <w:name w:val="C37B98A6B0F84FEA96558A6CD4D767C5"/>
    <w:rsid w:val="00352B51"/>
  </w:style>
  <w:style w:type="paragraph" w:customStyle="1" w:styleId="9310E4BAC9014D49A567F84A326CF713">
    <w:name w:val="9310E4BAC9014D49A567F84A326CF713"/>
    <w:rsid w:val="00352B51"/>
  </w:style>
  <w:style w:type="paragraph" w:customStyle="1" w:styleId="790401B282F342B6B3E46F22168CB312">
    <w:name w:val="790401B282F342B6B3E46F22168CB312"/>
    <w:rsid w:val="00352B51"/>
  </w:style>
  <w:style w:type="paragraph" w:customStyle="1" w:styleId="8B1FE3755B0846858FC6408B25A1EA37">
    <w:name w:val="8B1FE3755B0846858FC6408B25A1EA37"/>
    <w:rsid w:val="00352B51"/>
  </w:style>
  <w:style w:type="paragraph" w:customStyle="1" w:styleId="37B52E7B95EE43E48AE25828409036F5">
    <w:name w:val="37B52E7B95EE43E48AE25828409036F5"/>
    <w:rsid w:val="00352B51"/>
  </w:style>
  <w:style w:type="paragraph" w:customStyle="1" w:styleId="4A9ABFC998E641C09AD9F1D1107F7343">
    <w:name w:val="4A9ABFC998E641C09AD9F1D1107F7343"/>
    <w:rsid w:val="00352B51"/>
  </w:style>
  <w:style w:type="paragraph" w:customStyle="1" w:styleId="50156079F67744898949B0CB8C7AF84E">
    <w:name w:val="50156079F67744898949B0CB8C7AF84E"/>
    <w:rsid w:val="00352B51"/>
  </w:style>
  <w:style w:type="paragraph" w:customStyle="1" w:styleId="9A7E23117AA54E00B30DECC5323657F0">
    <w:name w:val="9A7E23117AA54E00B30DECC5323657F0"/>
    <w:rsid w:val="00352B51"/>
  </w:style>
  <w:style w:type="paragraph" w:customStyle="1" w:styleId="184DB0A77E8F4A99B81F3B1AA11A2FB6">
    <w:name w:val="184DB0A77E8F4A99B81F3B1AA11A2FB6"/>
    <w:rsid w:val="00352B51"/>
  </w:style>
  <w:style w:type="paragraph" w:customStyle="1" w:styleId="3A79677D45524805A88173D253EF75C2">
    <w:name w:val="3A79677D45524805A88173D253EF75C2"/>
    <w:rsid w:val="00352B51"/>
  </w:style>
  <w:style w:type="paragraph" w:customStyle="1" w:styleId="5479B1A49FDC4E959123F2211965FC32">
    <w:name w:val="5479B1A49FDC4E959123F2211965FC32"/>
    <w:rsid w:val="00352B51"/>
  </w:style>
  <w:style w:type="paragraph" w:customStyle="1" w:styleId="4ED0A6BF22F34030A979E55AACB16312">
    <w:name w:val="4ED0A6BF22F34030A979E55AACB16312"/>
    <w:rsid w:val="00352B51"/>
  </w:style>
  <w:style w:type="paragraph" w:customStyle="1" w:styleId="1F797E266E9B48D890F8A0801663B31C">
    <w:name w:val="1F797E266E9B48D890F8A0801663B31C"/>
    <w:rsid w:val="00352B51"/>
  </w:style>
  <w:style w:type="paragraph" w:customStyle="1" w:styleId="5AD3449C2CC044BDB790389AFD1B4C04">
    <w:name w:val="5AD3449C2CC044BDB790389AFD1B4C04"/>
    <w:rsid w:val="00352B51"/>
  </w:style>
  <w:style w:type="paragraph" w:customStyle="1" w:styleId="4CDED4BADC3949B2A88357E47881C872">
    <w:name w:val="4CDED4BADC3949B2A88357E47881C872"/>
    <w:rsid w:val="00352B51"/>
  </w:style>
  <w:style w:type="paragraph" w:customStyle="1" w:styleId="FF1C0EA7CDA54455B5DDFBBEABF9F452">
    <w:name w:val="FF1C0EA7CDA54455B5DDFBBEABF9F452"/>
    <w:rsid w:val="00352B51"/>
  </w:style>
  <w:style w:type="paragraph" w:customStyle="1" w:styleId="D8E20BEB64A64B20831F2D57CBDF36C7">
    <w:name w:val="D8E20BEB64A64B20831F2D57CBDF36C7"/>
    <w:rsid w:val="00352B51"/>
  </w:style>
  <w:style w:type="paragraph" w:customStyle="1" w:styleId="14CE7250C9144B599D6D20CBE937B029">
    <w:name w:val="14CE7250C9144B599D6D20CBE937B029"/>
    <w:rsid w:val="00352B51"/>
  </w:style>
  <w:style w:type="paragraph" w:customStyle="1" w:styleId="C71D942D535D4018AA0EAABD53C10A2C">
    <w:name w:val="C71D942D535D4018AA0EAABD53C10A2C"/>
    <w:rsid w:val="00352B51"/>
  </w:style>
  <w:style w:type="paragraph" w:customStyle="1" w:styleId="A2B00EB71FFE425682D84178B2BD254E">
    <w:name w:val="A2B00EB71FFE425682D84178B2BD254E"/>
    <w:rsid w:val="00352B51"/>
  </w:style>
  <w:style w:type="paragraph" w:customStyle="1" w:styleId="317F288905FE480EACCAAC92A04FFA1D">
    <w:name w:val="317F288905FE480EACCAAC92A04FFA1D"/>
    <w:rsid w:val="00352B51"/>
  </w:style>
  <w:style w:type="paragraph" w:customStyle="1" w:styleId="BE2E8F6EF51244748683D456FE0D29EA">
    <w:name w:val="BE2E8F6EF51244748683D456FE0D29EA"/>
    <w:rsid w:val="00352B51"/>
  </w:style>
  <w:style w:type="paragraph" w:customStyle="1" w:styleId="21203614614345BE97FEB6877C5BEF90">
    <w:name w:val="21203614614345BE97FEB6877C5BEF90"/>
    <w:rsid w:val="00352B51"/>
  </w:style>
  <w:style w:type="paragraph" w:customStyle="1" w:styleId="8FEF09F0A44D48B1A353D7372AC9A3C5">
    <w:name w:val="8FEF09F0A44D48B1A353D7372AC9A3C5"/>
    <w:rsid w:val="00352B51"/>
  </w:style>
  <w:style w:type="paragraph" w:customStyle="1" w:styleId="0A3E68F8E76D45638874A21E9C9CFBDA">
    <w:name w:val="0A3E68F8E76D45638874A21E9C9CFBDA"/>
    <w:rsid w:val="00352B51"/>
  </w:style>
  <w:style w:type="paragraph" w:customStyle="1" w:styleId="CEB017BD6D8544B2B659B08597AB13CD">
    <w:name w:val="CEB017BD6D8544B2B659B08597AB13CD"/>
    <w:rsid w:val="00352B51"/>
  </w:style>
  <w:style w:type="paragraph" w:customStyle="1" w:styleId="041A82E0D4C547B986AEA1654BA1392A">
    <w:name w:val="041A82E0D4C547B986AEA1654BA1392A"/>
    <w:rsid w:val="00352B51"/>
  </w:style>
  <w:style w:type="paragraph" w:customStyle="1" w:styleId="08215EDF6D5144CBB1D45DF93F73C0C6">
    <w:name w:val="08215EDF6D5144CBB1D45DF93F73C0C6"/>
    <w:rsid w:val="00352B51"/>
  </w:style>
  <w:style w:type="paragraph" w:customStyle="1" w:styleId="ED4087BA46644029A3E4C67B9D57B827">
    <w:name w:val="ED4087BA46644029A3E4C67B9D57B827"/>
    <w:rsid w:val="00352B51"/>
  </w:style>
  <w:style w:type="paragraph" w:customStyle="1" w:styleId="6B6D7E0CCF234DCFA34920BCFD53D682">
    <w:name w:val="6B6D7E0CCF234DCFA34920BCFD53D682"/>
    <w:rsid w:val="00352B51"/>
  </w:style>
  <w:style w:type="paragraph" w:customStyle="1" w:styleId="BF0AC3CA2ADA4FE49192544BB2F7D802">
    <w:name w:val="BF0AC3CA2ADA4FE49192544BB2F7D802"/>
    <w:rsid w:val="00352B51"/>
  </w:style>
  <w:style w:type="paragraph" w:customStyle="1" w:styleId="C976B34236B54AC399C3008DE4F4F95A">
    <w:name w:val="C976B34236B54AC399C3008DE4F4F95A"/>
    <w:rsid w:val="00352B51"/>
  </w:style>
  <w:style w:type="paragraph" w:customStyle="1" w:styleId="202AB91916414C86B7524BCACEA898A2">
    <w:name w:val="202AB91916414C86B7524BCACEA898A2"/>
    <w:rsid w:val="00352B51"/>
  </w:style>
  <w:style w:type="paragraph" w:customStyle="1" w:styleId="662B81346E8C48958A5F3D3A807F4B6A">
    <w:name w:val="662B81346E8C48958A5F3D3A807F4B6A"/>
    <w:rsid w:val="00352B51"/>
  </w:style>
  <w:style w:type="paragraph" w:customStyle="1" w:styleId="056E3171B37448E9AFF43AB460830034">
    <w:name w:val="056E3171B37448E9AFF43AB460830034"/>
    <w:rsid w:val="00352B51"/>
  </w:style>
  <w:style w:type="paragraph" w:customStyle="1" w:styleId="B8C10373F2AA4B4A83368EA5F9266A9A">
    <w:name w:val="B8C10373F2AA4B4A83368EA5F9266A9A"/>
    <w:rsid w:val="00352B51"/>
  </w:style>
  <w:style w:type="paragraph" w:customStyle="1" w:styleId="FD0E2C66C0EF4E85B5D5840F5ED63B9E">
    <w:name w:val="FD0E2C66C0EF4E85B5D5840F5ED63B9E"/>
    <w:rsid w:val="00352B51"/>
  </w:style>
  <w:style w:type="paragraph" w:customStyle="1" w:styleId="EC519BDB5A824984858FC6F481D32BE5">
    <w:name w:val="EC519BDB5A824984858FC6F481D32BE5"/>
    <w:rsid w:val="00352B51"/>
  </w:style>
  <w:style w:type="paragraph" w:customStyle="1" w:styleId="C060B0B31E404CF18CD4128D5E0C3391">
    <w:name w:val="C060B0B31E404CF18CD4128D5E0C3391"/>
    <w:rsid w:val="00352B51"/>
  </w:style>
  <w:style w:type="paragraph" w:customStyle="1" w:styleId="FE75E76382DA418FA8F4F4566577D003">
    <w:name w:val="FE75E76382DA418FA8F4F4566577D003"/>
    <w:rsid w:val="00352B51"/>
  </w:style>
  <w:style w:type="paragraph" w:customStyle="1" w:styleId="1F9A2A79DB304880A0840E7C4D2F855E">
    <w:name w:val="1F9A2A79DB304880A0840E7C4D2F855E"/>
    <w:rsid w:val="00352B51"/>
  </w:style>
  <w:style w:type="paragraph" w:customStyle="1" w:styleId="1E220977A99F4160B35AEC6159A8A275">
    <w:name w:val="1E220977A99F4160B35AEC6159A8A275"/>
    <w:rsid w:val="00352B51"/>
  </w:style>
  <w:style w:type="paragraph" w:customStyle="1" w:styleId="05C15436B6BA4AA88F8095C98B535F10">
    <w:name w:val="05C15436B6BA4AA88F8095C98B535F10"/>
    <w:rsid w:val="00352B51"/>
  </w:style>
  <w:style w:type="paragraph" w:customStyle="1" w:styleId="483EDCE5E5AE493F870EF0345857DF26">
    <w:name w:val="483EDCE5E5AE493F870EF0345857DF26"/>
    <w:rsid w:val="00352B51"/>
  </w:style>
  <w:style w:type="paragraph" w:customStyle="1" w:styleId="83FAE064183B45EAA1AE083E339F6382">
    <w:name w:val="83FAE064183B45EAA1AE083E339F6382"/>
    <w:rsid w:val="00352B51"/>
  </w:style>
  <w:style w:type="paragraph" w:customStyle="1" w:styleId="1D3C55F811D64E48B2B2B558F3E4A0A1">
    <w:name w:val="1D3C55F811D64E48B2B2B558F3E4A0A1"/>
    <w:rsid w:val="00352B51"/>
  </w:style>
  <w:style w:type="paragraph" w:customStyle="1" w:styleId="2DC13C10F76244288BBE44DEE47D8E93">
    <w:name w:val="2DC13C10F76244288BBE44DEE47D8E93"/>
    <w:rsid w:val="00352B51"/>
  </w:style>
  <w:style w:type="paragraph" w:customStyle="1" w:styleId="340CACFD673D4B42B6B7EF0E404BDB1D">
    <w:name w:val="340CACFD673D4B42B6B7EF0E404BDB1D"/>
    <w:rsid w:val="00352B51"/>
  </w:style>
  <w:style w:type="paragraph" w:customStyle="1" w:styleId="2BCAFC22C4C045CFABC1517A8720F7AD">
    <w:name w:val="2BCAFC22C4C045CFABC1517A8720F7AD"/>
    <w:rsid w:val="00352B51"/>
  </w:style>
  <w:style w:type="paragraph" w:customStyle="1" w:styleId="073A656C2C664AD9AC1BD8EB05AB6B52">
    <w:name w:val="073A656C2C664AD9AC1BD8EB05AB6B52"/>
    <w:rsid w:val="00352B51"/>
  </w:style>
  <w:style w:type="paragraph" w:customStyle="1" w:styleId="38CBABC11C2A4CADBD2F1BF96F8A7019">
    <w:name w:val="38CBABC11C2A4CADBD2F1BF96F8A7019"/>
    <w:rsid w:val="00352B51"/>
  </w:style>
  <w:style w:type="paragraph" w:customStyle="1" w:styleId="08ACC81D6DAE4AA99B31B07C4020E180">
    <w:name w:val="08ACC81D6DAE4AA99B31B07C4020E180"/>
    <w:rsid w:val="00352B51"/>
  </w:style>
  <w:style w:type="paragraph" w:customStyle="1" w:styleId="F4C7BAE701AE4D8495E5DF553A4485F7">
    <w:name w:val="F4C7BAE701AE4D8495E5DF553A4485F7"/>
    <w:rsid w:val="00352B51"/>
  </w:style>
  <w:style w:type="paragraph" w:customStyle="1" w:styleId="49A929C4B4844E759CF72C8325302691">
    <w:name w:val="49A929C4B4844E759CF72C8325302691"/>
    <w:rsid w:val="00352B51"/>
  </w:style>
  <w:style w:type="paragraph" w:customStyle="1" w:styleId="BA1D5217CA284881B9E8A05C1CCD92A4">
    <w:name w:val="BA1D5217CA284881B9E8A05C1CCD92A4"/>
    <w:rsid w:val="00352B51"/>
  </w:style>
  <w:style w:type="paragraph" w:customStyle="1" w:styleId="CE78BAD59E1849F0B5AEB2C0653BE501">
    <w:name w:val="CE78BAD59E1849F0B5AEB2C0653BE501"/>
    <w:rsid w:val="00352B51"/>
  </w:style>
  <w:style w:type="paragraph" w:customStyle="1" w:styleId="A21668C828A146B0834BCDD302297B11">
    <w:name w:val="A21668C828A146B0834BCDD302297B11"/>
    <w:rsid w:val="00352B51"/>
  </w:style>
  <w:style w:type="paragraph" w:customStyle="1" w:styleId="033BBCFCA90347F8970E60A34194DEA1">
    <w:name w:val="033BBCFCA90347F8970E60A34194DEA1"/>
    <w:rsid w:val="00352B51"/>
  </w:style>
  <w:style w:type="paragraph" w:customStyle="1" w:styleId="5F2EEDB036F642DEAA52D6F8B8F08A98">
    <w:name w:val="5F2EEDB036F642DEAA52D6F8B8F08A98"/>
    <w:rsid w:val="00352B51"/>
  </w:style>
  <w:style w:type="paragraph" w:customStyle="1" w:styleId="4747AD5975744A85BEB137C6C28B3A9F">
    <w:name w:val="4747AD5975744A85BEB137C6C28B3A9F"/>
    <w:rsid w:val="00352B51"/>
  </w:style>
  <w:style w:type="paragraph" w:customStyle="1" w:styleId="A1ED392753624841B3463E04771565C3">
    <w:name w:val="A1ED392753624841B3463E04771565C3"/>
    <w:rsid w:val="007A5CC2"/>
  </w:style>
  <w:style w:type="paragraph" w:customStyle="1" w:styleId="84B54A48D4544822BD0082BE0EEE3BBF">
    <w:name w:val="84B54A48D4544822BD0082BE0EEE3BBF"/>
    <w:rsid w:val="007A5CC2"/>
  </w:style>
  <w:style w:type="paragraph" w:customStyle="1" w:styleId="7E94E015528F49AC9B5D63029863331C">
    <w:name w:val="7E94E015528F49AC9B5D63029863331C"/>
    <w:rsid w:val="007A5CC2"/>
  </w:style>
  <w:style w:type="paragraph" w:customStyle="1" w:styleId="DDD53FECEC2640E2B4CF40C54EB3780B">
    <w:name w:val="DDD53FECEC2640E2B4CF40C54EB3780B"/>
    <w:rsid w:val="007A5CC2"/>
  </w:style>
  <w:style w:type="paragraph" w:customStyle="1" w:styleId="0B402C464BCA47FE9EE29CF8A62AC1E3">
    <w:name w:val="0B402C464BCA47FE9EE29CF8A62AC1E3"/>
    <w:rsid w:val="007A5CC2"/>
  </w:style>
  <w:style w:type="paragraph" w:customStyle="1" w:styleId="0CD585AD32ED4277968F4B78BC178F86">
    <w:name w:val="0CD585AD32ED4277968F4B78BC178F86"/>
    <w:rsid w:val="007A5CC2"/>
  </w:style>
  <w:style w:type="paragraph" w:customStyle="1" w:styleId="DB05F47F1F674120AC662E0888631BCD">
    <w:name w:val="DB05F47F1F674120AC662E0888631BCD"/>
    <w:rsid w:val="007A5C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149AD-D1DB-4115-87AF-26DF8EB6C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1314</Words>
  <Characters>7232</Characters>
  <Application>Microsoft Office Word</Application>
  <DocSecurity>0</DocSecurity>
  <Lines>60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</dc:creator>
  <cp:keywords/>
  <dc:description/>
  <cp:lastModifiedBy>R.M.W. (Romy) Stoof | De Rivieren Notarissen</cp:lastModifiedBy>
  <cp:revision>20</cp:revision>
  <cp:lastPrinted>2023-05-17T08:03:00Z</cp:lastPrinted>
  <dcterms:created xsi:type="dcterms:W3CDTF">2021-05-19T07:49:00Z</dcterms:created>
  <dcterms:modified xsi:type="dcterms:W3CDTF">2024-10-30T10:22:00Z</dcterms:modified>
</cp:coreProperties>
</file>