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4C3" w14:textId="6EDE87CB" w:rsidR="00EE6642" w:rsidRDefault="00EE6642" w:rsidP="00EE664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TALLER </w:t>
      </w:r>
      <w:r w:rsidRPr="00EE6642">
        <w:rPr>
          <w:sz w:val="24"/>
          <w:szCs w:val="24"/>
        </w:rPr>
        <w:t>BASES DE DATOS RELACIONALES</w:t>
      </w:r>
    </w:p>
    <w:p w14:paraId="6A0C7B38" w14:textId="7BDFF293" w:rsidR="00EE6642" w:rsidRDefault="00EE6642" w:rsidP="00EE6642">
      <w:pPr>
        <w:jc w:val="center"/>
        <w:rPr>
          <w:sz w:val="24"/>
          <w:szCs w:val="24"/>
        </w:rPr>
      </w:pPr>
    </w:p>
    <w:p w14:paraId="5969EC6F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6F22B4CC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217EEEF9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1DA2797C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7D1B5845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1D16412F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79CF7420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26A6D77A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69A533DE" w14:textId="77777777" w:rsidR="00EE6642" w:rsidRPr="00514679" w:rsidRDefault="00EE6642" w:rsidP="00EE6642">
      <w:pPr>
        <w:jc w:val="center"/>
        <w:rPr>
          <w:sz w:val="24"/>
          <w:szCs w:val="24"/>
        </w:rPr>
      </w:pPr>
      <w:r w:rsidRPr="00514679">
        <w:rPr>
          <w:sz w:val="24"/>
          <w:szCs w:val="24"/>
        </w:rPr>
        <w:t>ABEL AUDINO PANTOJA RODRIGUEZ</w:t>
      </w:r>
    </w:p>
    <w:p w14:paraId="01C3AF9B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4B348C9F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3A039C43" w14:textId="71036427" w:rsidR="00EE6642" w:rsidRPr="00514679" w:rsidRDefault="0056745A" w:rsidP="00EE6642">
      <w:pPr>
        <w:jc w:val="center"/>
        <w:rPr>
          <w:sz w:val="24"/>
          <w:szCs w:val="24"/>
        </w:rPr>
      </w:pPr>
      <w:r>
        <w:rPr>
          <w:sz w:val="24"/>
          <w:szCs w:val="24"/>
        </w:rPr>
        <w:t>Presentado a Brayan Arcos</w:t>
      </w:r>
    </w:p>
    <w:p w14:paraId="378E816B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7107BFDB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40CA448E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2AB4CA90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74CBBB05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46D29E4F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19102155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1ADB6B2F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6EABB17A" w14:textId="77777777" w:rsidR="00EE6642" w:rsidRPr="00514679" w:rsidRDefault="00EE6642" w:rsidP="00EE6642">
      <w:pPr>
        <w:jc w:val="center"/>
        <w:rPr>
          <w:sz w:val="24"/>
          <w:szCs w:val="24"/>
        </w:rPr>
      </w:pPr>
    </w:p>
    <w:p w14:paraId="4BC4997E" w14:textId="77777777" w:rsidR="00EE6642" w:rsidRPr="00514679" w:rsidRDefault="00EE6642" w:rsidP="00EE6642">
      <w:pPr>
        <w:jc w:val="center"/>
        <w:rPr>
          <w:sz w:val="24"/>
          <w:szCs w:val="24"/>
        </w:rPr>
      </w:pPr>
      <w:r w:rsidRPr="00514679">
        <w:rPr>
          <w:sz w:val="24"/>
          <w:szCs w:val="24"/>
        </w:rPr>
        <w:t>INSTITUTO TECNOLOGICO DEL PUTUMAYO</w:t>
      </w:r>
    </w:p>
    <w:p w14:paraId="599F3834" w14:textId="77777777" w:rsidR="00EE6642" w:rsidRDefault="00EE6642" w:rsidP="00EE6642">
      <w:pPr>
        <w:jc w:val="center"/>
        <w:rPr>
          <w:sz w:val="24"/>
          <w:szCs w:val="24"/>
        </w:rPr>
      </w:pPr>
      <w:r w:rsidRPr="00EE6642">
        <w:rPr>
          <w:sz w:val="24"/>
          <w:szCs w:val="24"/>
        </w:rPr>
        <w:t>DESARROLLO DE BASE DE DATOS</w:t>
      </w:r>
    </w:p>
    <w:p w14:paraId="771FCD49" w14:textId="0401F1A0" w:rsidR="00EE6642" w:rsidRPr="00514679" w:rsidRDefault="00EE6642" w:rsidP="00EE6642">
      <w:pPr>
        <w:jc w:val="center"/>
        <w:rPr>
          <w:sz w:val="24"/>
          <w:szCs w:val="24"/>
        </w:rPr>
      </w:pPr>
      <w:r w:rsidRPr="00514679">
        <w:rPr>
          <w:sz w:val="24"/>
          <w:szCs w:val="24"/>
        </w:rPr>
        <w:t>MOCOA-PUTUMAYO</w:t>
      </w:r>
    </w:p>
    <w:p w14:paraId="1A1371F7" w14:textId="77777777" w:rsidR="00EE6642" w:rsidRPr="00514679" w:rsidRDefault="00EE6642" w:rsidP="00EE6642">
      <w:pPr>
        <w:jc w:val="center"/>
        <w:rPr>
          <w:sz w:val="24"/>
          <w:szCs w:val="24"/>
        </w:rPr>
      </w:pPr>
      <w:r w:rsidRPr="00514679">
        <w:rPr>
          <w:sz w:val="24"/>
          <w:szCs w:val="24"/>
        </w:rPr>
        <w:t>2024</w:t>
      </w:r>
    </w:p>
    <w:p w14:paraId="55152231" w14:textId="1FF06F2B" w:rsidR="00791652" w:rsidRPr="00791652" w:rsidRDefault="00791652" w:rsidP="00791652">
      <w:pPr>
        <w:rPr>
          <w:b/>
          <w:bCs/>
        </w:rPr>
      </w:pPr>
      <w:r w:rsidRPr="00791652">
        <w:rPr>
          <w:b/>
          <w:bCs/>
        </w:rPr>
        <w:lastRenderedPageBreak/>
        <w:t>CREACIÓN DE BASE DE DATOS PARA GESTIÓN DE PRODUCTOS, PROVEEDORES Y ÓRDENES DE COMPRA</w:t>
      </w:r>
    </w:p>
    <w:p w14:paraId="43CC4381" w14:textId="77777777" w:rsidR="00791652" w:rsidRDefault="00791652" w:rsidP="00791652">
      <w:pPr>
        <w:pStyle w:val="Prrafodelista"/>
        <w:numPr>
          <w:ilvl w:val="0"/>
          <w:numId w:val="1"/>
        </w:numPr>
      </w:pPr>
      <w:r>
        <w:t xml:space="preserve"> Requerimientos del Sistema</w:t>
      </w:r>
    </w:p>
    <w:p w14:paraId="3619C843" w14:textId="58BC1DB3" w:rsidR="00791652" w:rsidRDefault="00791652" w:rsidP="00791652">
      <w:pPr>
        <w:ind w:left="360"/>
      </w:pPr>
      <w:r>
        <w:t>El sistema debe permitir gestionar:</w:t>
      </w:r>
    </w:p>
    <w:p w14:paraId="0F375F85" w14:textId="4D25543F" w:rsidR="00791652" w:rsidRDefault="00791652" w:rsidP="00791652">
      <w:pPr>
        <w:pStyle w:val="Prrafodelista"/>
        <w:numPr>
          <w:ilvl w:val="0"/>
          <w:numId w:val="2"/>
        </w:numPr>
      </w:pPr>
      <w:r>
        <w:t>Productos: Con nombre, descripción y precio base.</w:t>
      </w:r>
    </w:p>
    <w:p w14:paraId="5A52473E" w14:textId="77777777" w:rsidR="00791652" w:rsidRDefault="00791652" w:rsidP="00791652">
      <w:pPr>
        <w:pStyle w:val="Prrafodelista"/>
        <w:numPr>
          <w:ilvl w:val="0"/>
          <w:numId w:val="2"/>
        </w:numPr>
      </w:pPr>
      <w:r>
        <w:t>Proveedores: Con información de contacto y los productos que suministran.</w:t>
      </w:r>
    </w:p>
    <w:p w14:paraId="054891BD" w14:textId="2FD5148E" w:rsidR="00791652" w:rsidRDefault="00791652" w:rsidP="00791652">
      <w:pPr>
        <w:pStyle w:val="Prrafodelista"/>
        <w:numPr>
          <w:ilvl w:val="0"/>
          <w:numId w:val="2"/>
        </w:numPr>
      </w:pPr>
      <w:r>
        <w:t>Órdenes de Compra: Asociadas a proveedores y que contienen múltiples productos, con cantidad y precio específico por producto.</w:t>
      </w:r>
    </w:p>
    <w:p w14:paraId="1C824D73" w14:textId="77777777" w:rsidR="00791652" w:rsidRDefault="00791652" w:rsidP="00791652"/>
    <w:p w14:paraId="4459D227" w14:textId="77777777" w:rsidR="00791652" w:rsidRDefault="00791652" w:rsidP="00791652">
      <w:pPr>
        <w:pStyle w:val="Prrafodelista"/>
        <w:numPr>
          <w:ilvl w:val="0"/>
          <w:numId w:val="1"/>
        </w:numPr>
      </w:pPr>
      <w:r>
        <w:t xml:space="preserve"> Modelo Conceptual</w:t>
      </w:r>
    </w:p>
    <w:p w14:paraId="37E622D5" w14:textId="2C736B3C" w:rsidR="00791652" w:rsidRDefault="00791652" w:rsidP="00791652">
      <w:pPr>
        <w:ind w:left="360"/>
      </w:pPr>
      <w:r>
        <w:t>En esta fase, se identificaron las entidades principales y las relaciones entre ellas:</w:t>
      </w:r>
    </w:p>
    <w:p w14:paraId="62E5A28E" w14:textId="77777777" w:rsidR="00791652" w:rsidRDefault="00791652" w:rsidP="00791652">
      <w:pPr>
        <w:ind w:left="360"/>
      </w:pPr>
    </w:p>
    <w:p w14:paraId="12D32105" w14:textId="0E91AC92" w:rsidR="00791652" w:rsidRDefault="00791652" w:rsidP="00791652">
      <w:pPr>
        <w:pStyle w:val="Prrafodelista"/>
        <w:numPr>
          <w:ilvl w:val="0"/>
          <w:numId w:val="2"/>
        </w:numPr>
      </w:pPr>
      <w:r>
        <w:t>Proveedores: Entidad que almacena información de los proveedores.</w:t>
      </w:r>
    </w:p>
    <w:p w14:paraId="48A675E9" w14:textId="73CE2E71" w:rsidR="00791652" w:rsidRDefault="00791652" w:rsidP="00791652">
      <w:pPr>
        <w:pStyle w:val="Prrafodelista"/>
        <w:numPr>
          <w:ilvl w:val="0"/>
          <w:numId w:val="2"/>
        </w:numPr>
      </w:pPr>
      <w:r>
        <w:t>Productos: Entidad que contiene la información de los productos disponibles.</w:t>
      </w:r>
    </w:p>
    <w:p w14:paraId="04754BBF" w14:textId="77777777" w:rsidR="00791652" w:rsidRDefault="00791652" w:rsidP="00791652">
      <w:pPr>
        <w:pStyle w:val="Prrafodelista"/>
        <w:numPr>
          <w:ilvl w:val="0"/>
          <w:numId w:val="2"/>
        </w:numPr>
      </w:pPr>
      <w:r>
        <w:t>Órdenes de Compra: Entidad que almacena las órdenes de compra realizadas a los proveedores.</w:t>
      </w:r>
    </w:p>
    <w:p w14:paraId="4F001C8F" w14:textId="18C49434" w:rsidR="00791652" w:rsidRDefault="00791652" w:rsidP="00791652">
      <w:pPr>
        <w:pStyle w:val="Prrafodelista"/>
        <w:numPr>
          <w:ilvl w:val="0"/>
          <w:numId w:val="2"/>
        </w:numPr>
      </w:pPr>
      <w:r>
        <w:t xml:space="preserve"> Detalle de Órdenes de Compra: Entidad intermedia que vincula las órdenes de compra con los productos y añade información específica como la cantidad y el precio por orden.</w:t>
      </w:r>
    </w:p>
    <w:p w14:paraId="4876504E" w14:textId="77777777" w:rsidR="00791652" w:rsidRDefault="00791652" w:rsidP="00791652"/>
    <w:p w14:paraId="52548446" w14:textId="039433D1" w:rsidR="00791652" w:rsidRDefault="00791652" w:rsidP="00791652">
      <w:pPr>
        <w:pStyle w:val="Prrafodelista"/>
        <w:numPr>
          <w:ilvl w:val="0"/>
          <w:numId w:val="1"/>
        </w:numPr>
      </w:pPr>
      <w:r>
        <w:t xml:space="preserve"> Diseño Relacional</w:t>
      </w:r>
    </w:p>
    <w:p w14:paraId="0F63419B" w14:textId="5594189E" w:rsidR="00791652" w:rsidRDefault="00791652" w:rsidP="00791652">
      <w:r>
        <w:t>Una vez identificadas las entidades y relaciones, se procede a convertirlas en un diseño relacional:</w:t>
      </w:r>
    </w:p>
    <w:p w14:paraId="6DD8986B" w14:textId="77777777" w:rsidR="00791652" w:rsidRDefault="00791652" w:rsidP="00791652"/>
    <w:p w14:paraId="295C3B28" w14:textId="51782370" w:rsidR="00791652" w:rsidRPr="00791652" w:rsidRDefault="00791652" w:rsidP="00791652">
      <w:pPr>
        <w:rPr>
          <w:b/>
          <w:bCs/>
        </w:rPr>
      </w:pPr>
      <w:r w:rsidRPr="00791652">
        <w:rPr>
          <w:b/>
          <w:bCs/>
        </w:rPr>
        <w:t>TABLAS PRINCIPALES:</w:t>
      </w:r>
    </w:p>
    <w:p w14:paraId="525631CA" w14:textId="17533296" w:rsidR="00791652" w:rsidRPr="00791652" w:rsidRDefault="00791652" w:rsidP="00791652">
      <w:pPr>
        <w:rPr>
          <w:b/>
          <w:bCs/>
        </w:rPr>
      </w:pPr>
      <w:r w:rsidRPr="00791652">
        <w:rPr>
          <w:b/>
          <w:bCs/>
        </w:rPr>
        <w:t>Proveedores</w:t>
      </w:r>
      <w:r w:rsidR="00405AF1">
        <w:rPr>
          <w:b/>
          <w:bCs/>
        </w:rPr>
        <w:t xml:space="preserve"> (Entidad fuerte)</w:t>
      </w:r>
      <w:r w:rsidRPr="00791652">
        <w:rPr>
          <w:b/>
          <w:bCs/>
        </w:rPr>
        <w:t>:</w:t>
      </w:r>
    </w:p>
    <w:p w14:paraId="39ED98F4" w14:textId="77777777" w:rsidR="00791652" w:rsidRDefault="00791652" w:rsidP="00791652">
      <w:pPr>
        <w:pStyle w:val="Sinespaciado"/>
      </w:pPr>
      <w:proofErr w:type="spellStart"/>
      <w:r>
        <w:t>proveedor_id</w:t>
      </w:r>
      <w:proofErr w:type="spellEnd"/>
      <w:r>
        <w:t>: Identificador único de cada proveedor.</w:t>
      </w:r>
    </w:p>
    <w:p w14:paraId="6B119E0E" w14:textId="77777777" w:rsidR="00791652" w:rsidRDefault="00791652" w:rsidP="00791652">
      <w:pPr>
        <w:pStyle w:val="Sinespaciado"/>
      </w:pPr>
      <w:r>
        <w:t>nombre: Nombre del proveedor.</w:t>
      </w:r>
    </w:p>
    <w:p w14:paraId="1DE981FD" w14:textId="11493D6B" w:rsidR="00791652" w:rsidRDefault="00791652" w:rsidP="00791652">
      <w:pPr>
        <w:pStyle w:val="Sinespaciado"/>
      </w:pPr>
      <w:r>
        <w:t>apellido: apellido del proveedor.</w:t>
      </w:r>
    </w:p>
    <w:p w14:paraId="222C86FA" w14:textId="5F38E1CC" w:rsidR="00791652" w:rsidRDefault="00791652" w:rsidP="00791652">
      <w:pPr>
        <w:pStyle w:val="Sinespaciado"/>
      </w:pPr>
      <w:r>
        <w:t>teléfono: Número de teléfono del proveedor.</w:t>
      </w:r>
    </w:p>
    <w:p w14:paraId="2142E3EA" w14:textId="77777777" w:rsidR="00791652" w:rsidRDefault="00791652" w:rsidP="00791652">
      <w:pPr>
        <w:pStyle w:val="Sinespaciado"/>
      </w:pPr>
      <w:r>
        <w:t>email: Correo electrónico del proveedor.</w:t>
      </w:r>
    </w:p>
    <w:p w14:paraId="1E2E393D" w14:textId="0E4DF08E" w:rsidR="00791652" w:rsidRDefault="00791652" w:rsidP="00791652">
      <w:pPr>
        <w:pStyle w:val="Sinespaciado"/>
      </w:pPr>
      <w:r>
        <w:t>dirección: Dirección del proveedor.</w:t>
      </w:r>
    </w:p>
    <w:p w14:paraId="3028DE27" w14:textId="77777777" w:rsidR="00791652" w:rsidRDefault="00791652" w:rsidP="00791652"/>
    <w:p w14:paraId="6E569999" w14:textId="687B7393" w:rsidR="00791652" w:rsidRPr="00791652" w:rsidRDefault="00791652" w:rsidP="00791652">
      <w:pPr>
        <w:rPr>
          <w:b/>
          <w:bCs/>
        </w:rPr>
      </w:pPr>
      <w:r w:rsidRPr="00791652">
        <w:rPr>
          <w:b/>
          <w:bCs/>
        </w:rPr>
        <w:t>Productos</w:t>
      </w:r>
      <w:r w:rsidR="00405AF1">
        <w:rPr>
          <w:b/>
          <w:bCs/>
        </w:rPr>
        <w:t xml:space="preserve"> </w:t>
      </w:r>
      <w:r w:rsidR="00405AF1">
        <w:rPr>
          <w:b/>
          <w:bCs/>
        </w:rPr>
        <w:t>(Entidad fuerte)</w:t>
      </w:r>
      <w:r w:rsidRPr="00791652">
        <w:rPr>
          <w:b/>
          <w:bCs/>
        </w:rPr>
        <w:t>:</w:t>
      </w:r>
    </w:p>
    <w:p w14:paraId="7FCFDF03" w14:textId="77777777" w:rsidR="00791652" w:rsidRDefault="00791652" w:rsidP="00791652">
      <w:pPr>
        <w:pStyle w:val="Sinespaciado"/>
      </w:pPr>
      <w:proofErr w:type="spellStart"/>
      <w:r>
        <w:t>producto_id</w:t>
      </w:r>
      <w:proofErr w:type="spellEnd"/>
      <w:r>
        <w:t>: Identificador único de cada producto.</w:t>
      </w:r>
    </w:p>
    <w:p w14:paraId="64AB65BB" w14:textId="77777777" w:rsidR="00791652" w:rsidRDefault="00791652" w:rsidP="00791652">
      <w:pPr>
        <w:pStyle w:val="Sinespaciado"/>
      </w:pPr>
      <w:r>
        <w:t>nombre: Nombre del producto.</w:t>
      </w:r>
    </w:p>
    <w:p w14:paraId="1E6AA9A7" w14:textId="5652DEC3" w:rsidR="00791652" w:rsidRDefault="00791652" w:rsidP="00791652">
      <w:pPr>
        <w:pStyle w:val="Sinespaciado"/>
      </w:pPr>
      <w:r>
        <w:t>descripción: Descripción detallada del producto.</w:t>
      </w:r>
    </w:p>
    <w:p w14:paraId="7CFB22A9" w14:textId="77777777" w:rsidR="00791652" w:rsidRDefault="00791652" w:rsidP="00791652">
      <w:pPr>
        <w:pStyle w:val="Sinespaciado"/>
      </w:pPr>
      <w:proofErr w:type="spellStart"/>
      <w:r>
        <w:t>precio_base</w:t>
      </w:r>
      <w:proofErr w:type="spellEnd"/>
      <w:r>
        <w:t>: Precio base del producto.</w:t>
      </w:r>
    </w:p>
    <w:p w14:paraId="496DBA09" w14:textId="77777777" w:rsidR="00791652" w:rsidRPr="00791652" w:rsidRDefault="00791652" w:rsidP="00791652">
      <w:pPr>
        <w:rPr>
          <w:b/>
          <w:bCs/>
        </w:rPr>
      </w:pPr>
      <w:proofErr w:type="spellStart"/>
      <w:r w:rsidRPr="00791652">
        <w:rPr>
          <w:b/>
          <w:bCs/>
        </w:rPr>
        <w:lastRenderedPageBreak/>
        <w:t>OrdenesCompra</w:t>
      </w:r>
      <w:proofErr w:type="spellEnd"/>
      <w:r w:rsidRPr="00791652">
        <w:rPr>
          <w:b/>
          <w:bCs/>
        </w:rPr>
        <w:t>:</w:t>
      </w:r>
    </w:p>
    <w:p w14:paraId="79EE58B8" w14:textId="77777777" w:rsidR="00791652" w:rsidRDefault="00791652" w:rsidP="00791652">
      <w:pPr>
        <w:pStyle w:val="Sinespaciado"/>
      </w:pPr>
      <w:proofErr w:type="spellStart"/>
      <w:r>
        <w:t>orden_id</w:t>
      </w:r>
      <w:proofErr w:type="spellEnd"/>
      <w:r>
        <w:t>: Identificador único de la orden de compra.</w:t>
      </w:r>
    </w:p>
    <w:p w14:paraId="47CE9323" w14:textId="77777777" w:rsidR="00791652" w:rsidRDefault="00791652" w:rsidP="00791652">
      <w:pPr>
        <w:pStyle w:val="Sinespaciado"/>
      </w:pPr>
      <w:proofErr w:type="spellStart"/>
      <w:r>
        <w:t>proveedor_id</w:t>
      </w:r>
      <w:proofErr w:type="spellEnd"/>
      <w:r>
        <w:t>: Identificador del proveedor asociado a la orden (clave foránea).</w:t>
      </w:r>
    </w:p>
    <w:p w14:paraId="5AEF8F23" w14:textId="4438B36F" w:rsidR="00791652" w:rsidRDefault="00791652" w:rsidP="00791652">
      <w:pPr>
        <w:pStyle w:val="Sinespaciado"/>
      </w:pPr>
      <w:r>
        <w:t>fecha: Fecha en la que se realizó la orden.</w:t>
      </w:r>
    </w:p>
    <w:p w14:paraId="4E4885EF" w14:textId="77777777" w:rsidR="00791652" w:rsidRDefault="00791652" w:rsidP="00791652">
      <w:pPr>
        <w:pStyle w:val="Sinespaciado"/>
      </w:pPr>
    </w:p>
    <w:p w14:paraId="3353215C" w14:textId="77777777" w:rsidR="00791652" w:rsidRPr="00791652" w:rsidRDefault="00791652" w:rsidP="00791652">
      <w:pPr>
        <w:rPr>
          <w:b/>
          <w:bCs/>
        </w:rPr>
      </w:pPr>
      <w:proofErr w:type="spellStart"/>
      <w:r w:rsidRPr="00791652">
        <w:rPr>
          <w:b/>
          <w:bCs/>
        </w:rPr>
        <w:t>DetalleOrdenCompra</w:t>
      </w:r>
      <w:proofErr w:type="spellEnd"/>
      <w:r w:rsidRPr="00791652">
        <w:rPr>
          <w:b/>
          <w:bCs/>
        </w:rPr>
        <w:t>:</w:t>
      </w:r>
    </w:p>
    <w:p w14:paraId="308CD38D" w14:textId="77777777" w:rsidR="00791652" w:rsidRDefault="00791652" w:rsidP="00791652">
      <w:pPr>
        <w:pStyle w:val="Sinespaciado"/>
      </w:pPr>
      <w:proofErr w:type="spellStart"/>
      <w:r>
        <w:t>detalle_id</w:t>
      </w:r>
      <w:proofErr w:type="spellEnd"/>
      <w:r>
        <w:t>: Identificador único del detalle de la orden.</w:t>
      </w:r>
    </w:p>
    <w:p w14:paraId="259C9061" w14:textId="77777777" w:rsidR="00791652" w:rsidRDefault="00791652" w:rsidP="00791652">
      <w:pPr>
        <w:pStyle w:val="Sinespaciado"/>
      </w:pPr>
      <w:proofErr w:type="spellStart"/>
      <w:r>
        <w:t>orden_id</w:t>
      </w:r>
      <w:proofErr w:type="spellEnd"/>
      <w:r>
        <w:t>: Identificador de la orden de compra (clave foránea).</w:t>
      </w:r>
    </w:p>
    <w:p w14:paraId="025BB002" w14:textId="77777777" w:rsidR="00791652" w:rsidRDefault="00791652" w:rsidP="00791652">
      <w:pPr>
        <w:pStyle w:val="Sinespaciado"/>
      </w:pPr>
      <w:proofErr w:type="spellStart"/>
      <w:r>
        <w:t>producto_id</w:t>
      </w:r>
      <w:proofErr w:type="spellEnd"/>
      <w:r>
        <w:t>: Identificador del producto (clave foránea).</w:t>
      </w:r>
    </w:p>
    <w:p w14:paraId="127BFD3E" w14:textId="77777777" w:rsidR="00791652" w:rsidRDefault="00791652" w:rsidP="00791652">
      <w:pPr>
        <w:pStyle w:val="Sinespaciado"/>
      </w:pPr>
      <w:r>
        <w:t>cantidad: Cantidad de productos solicitados.</w:t>
      </w:r>
    </w:p>
    <w:p w14:paraId="39AEF610" w14:textId="7482F0CD" w:rsidR="00791652" w:rsidRDefault="00791652" w:rsidP="00791652">
      <w:pPr>
        <w:pStyle w:val="Sinespaciado"/>
      </w:pPr>
      <w:proofErr w:type="spellStart"/>
      <w:r>
        <w:t>precio_unitario</w:t>
      </w:r>
      <w:proofErr w:type="spellEnd"/>
      <w:r>
        <w:t>: Precio unitario del producto específico para esa orden.</w:t>
      </w:r>
    </w:p>
    <w:p w14:paraId="5E5CF1AA" w14:textId="0F036B13" w:rsidR="00791652" w:rsidRDefault="006C3B04" w:rsidP="00791652">
      <w:pPr>
        <w:pStyle w:val="Sinespaciado"/>
      </w:pPr>
      <w:proofErr w:type="spellStart"/>
      <w:r>
        <w:t>Precio_total</w:t>
      </w:r>
      <w:proofErr w:type="spellEnd"/>
      <w:r>
        <w:t xml:space="preserve">: multiplicación de cantidad con el </w:t>
      </w:r>
      <w:proofErr w:type="spellStart"/>
      <w:r>
        <w:t>precio_unitario</w:t>
      </w:r>
      <w:proofErr w:type="spellEnd"/>
    </w:p>
    <w:p w14:paraId="741CD8CD" w14:textId="77777777" w:rsidR="00791652" w:rsidRDefault="00791652" w:rsidP="00791652">
      <w:pPr>
        <w:pStyle w:val="Sinespaciado"/>
      </w:pPr>
    </w:p>
    <w:p w14:paraId="082299AF" w14:textId="45B9067C" w:rsidR="00791652" w:rsidRDefault="00791652" w:rsidP="001C51F3">
      <w:pPr>
        <w:pStyle w:val="Prrafodelista"/>
        <w:numPr>
          <w:ilvl w:val="0"/>
          <w:numId w:val="1"/>
        </w:numPr>
      </w:pPr>
      <w:r>
        <w:t>Implementación en SQL</w:t>
      </w:r>
    </w:p>
    <w:p w14:paraId="326E8832" w14:textId="391469A3" w:rsidR="00791652" w:rsidRDefault="00791652" w:rsidP="00791652">
      <w:r>
        <w:t xml:space="preserve">Ahora procedemos a la implementación del modelo lógico en un sistema de base de datos utilizando MySQL </w:t>
      </w:r>
      <w:proofErr w:type="spellStart"/>
      <w:r>
        <w:t>WorkBench</w:t>
      </w:r>
      <w:proofErr w:type="spellEnd"/>
      <w:r>
        <w:t>.</w:t>
      </w:r>
    </w:p>
    <w:p w14:paraId="556BB3CA" w14:textId="77777777" w:rsidR="00791652" w:rsidRDefault="00791652" w:rsidP="00791652"/>
    <w:p w14:paraId="77170B58" w14:textId="2EAFF714" w:rsidR="007567DB" w:rsidRDefault="00791652" w:rsidP="00791652">
      <w:pPr>
        <w:rPr>
          <w:b/>
          <w:bCs/>
        </w:rPr>
      </w:pPr>
      <w:r w:rsidRPr="00791652">
        <w:rPr>
          <w:b/>
          <w:bCs/>
        </w:rPr>
        <w:t>Paso 1: Creación de la tabla Proveedores</w:t>
      </w:r>
    </w:p>
    <w:p w14:paraId="08CA74F5" w14:textId="77777777" w:rsidR="00791652" w:rsidRPr="00791652" w:rsidRDefault="00791652" w:rsidP="00791652">
      <w:r w:rsidRPr="00791652">
        <w:t>CREATE TABLE Proveedores (</w:t>
      </w:r>
    </w:p>
    <w:p w14:paraId="59F585DD" w14:textId="77777777" w:rsidR="00791652" w:rsidRPr="00791652" w:rsidRDefault="00791652" w:rsidP="00791652">
      <w:r w:rsidRPr="00791652">
        <w:t xml:space="preserve">    </w:t>
      </w:r>
      <w:proofErr w:type="spellStart"/>
      <w:r w:rsidRPr="00791652">
        <w:t>proveedor_id</w:t>
      </w:r>
      <w:proofErr w:type="spellEnd"/>
      <w:r w:rsidRPr="00791652">
        <w:t xml:space="preserve"> INT PRIMARY KEY AUTO_INCREMENT,</w:t>
      </w:r>
    </w:p>
    <w:p w14:paraId="3B1D453B" w14:textId="77777777" w:rsidR="00791652" w:rsidRPr="00791652" w:rsidRDefault="00791652" w:rsidP="00791652">
      <w:r w:rsidRPr="00791652">
        <w:t xml:space="preserve">    nombre </w:t>
      </w:r>
      <w:proofErr w:type="gramStart"/>
      <w:r w:rsidRPr="00791652">
        <w:t>VARCHAR(</w:t>
      </w:r>
      <w:proofErr w:type="gramEnd"/>
      <w:r w:rsidRPr="00791652">
        <w:t>45) NOT NULL,</w:t>
      </w:r>
    </w:p>
    <w:p w14:paraId="6CF5A905" w14:textId="77777777" w:rsidR="00791652" w:rsidRPr="00791652" w:rsidRDefault="00791652" w:rsidP="00791652">
      <w:r w:rsidRPr="00791652">
        <w:t xml:space="preserve">    apellidos </w:t>
      </w:r>
      <w:proofErr w:type="gramStart"/>
      <w:r w:rsidRPr="00791652">
        <w:t>VARCHAR(</w:t>
      </w:r>
      <w:proofErr w:type="gramEnd"/>
      <w:r w:rsidRPr="00791652">
        <w:t>45) NOT NULL,</w:t>
      </w:r>
    </w:p>
    <w:p w14:paraId="276214B0" w14:textId="77777777" w:rsidR="00791652" w:rsidRPr="00791652" w:rsidRDefault="00791652" w:rsidP="00791652">
      <w:r w:rsidRPr="00791652">
        <w:t xml:space="preserve">    </w:t>
      </w:r>
      <w:proofErr w:type="spellStart"/>
      <w:r w:rsidRPr="00791652">
        <w:t>telefono</w:t>
      </w:r>
      <w:proofErr w:type="spellEnd"/>
      <w:r w:rsidRPr="00791652">
        <w:t xml:space="preserve"> </w:t>
      </w:r>
      <w:proofErr w:type="gramStart"/>
      <w:r w:rsidRPr="00791652">
        <w:t>VARCHAR(</w:t>
      </w:r>
      <w:proofErr w:type="gramEnd"/>
      <w:r w:rsidRPr="00791652">
        <w:t>12),</w:t>
      </w:r>
    </w:p>
    <w:p w14:paraId="78C05EC1" w14:textId="77777777" w:rsidR="00791652" w:rsidRPr="00791652" w:rsidRDefault="00791652" w:rsidP="00791652">
      <w:r w:rsidRPr="00791652">
        <w:t xml:space="preserve">    email </w:t>
      </w:r>
      <w:proofErr w:type="gramStart"/>
      <w:r w:rsidRPr="00791652">
        <w:t>VARCHAR(</w:t>
      </w:r>
      <w:proofErr w:type="gramEnd"/>
      <w:r w:rsidRPr="00791652">
        <w:t>45),</w:t>
      </w:r>
    </w:p>
    <w:p w14:paraId="07000282" w14:textId="77777777" w:rsidR="00791652" w:rsidRPr="00791652" w:rsidRDefault="00791652" w:rsidP="00791652">
      <w:r w:rsidRPr="00791652">
        <w:t xml:space="preserve">    </w:t>
      </w:r>
      <w:proofErr w:type="spellStart"/>
      <w:r w:rsidRPr="00791652">
        <w:t>direccion</w:t>
      </w:r>
      <w:proofErr w:type="spellEnd"/>
      <w:r w:rsidRPr="00791652">
        <w:t xml:space="preserve"> </w:t>
      </w:r>
      <w:proofErr w:type="gramStart"/>
      <w:r w:rsidRPr="00791652">
        <w:t>VARCHAR(</w:t>
      </w:r>
      <w:proofErr w:type="gramEnd"/>
      <w:r w:rsidRPr="00791652">
        <w:t>45)</w:t>
      </w:r>
    </w:p>
    <w:p w14:paraId="2FA67875" w14:textId="4FA55F33" w:rsidR="00791652" w:rsidRDefault="00791652" w:rsidP="00791652">
      <w:r w:rsidRPr="00791652">
        <w:t>);</w:t>
      </w:r>
    </w:p>
    <w:p w14:paraId="16420B09" w14:textId="77777777" w:rsidR="00791652" w:rsidRDefault="00791652" w:rsidP="00791652"/>
    <w:p w14:paraId="3459C466" w14:textId="0576DC67" w:rsidR="00791652" w:rsidRDefault="00791652" w:rsidP="00791652">
      <w:r w:rsidRPr="00791652">
        <w:rPr>
          <w:b/>
          <w:bCs/>
        </w:rPr>
        <w:t>Explicación</w:t>
      </w:r>
      <w:r w:rsidRPr="00791652">
        <w:t xml:space="preserve">: La tabla Proveedores almacena información sobre los proveedores. Se utiliza AUTO_INCREMENT en </w:t>
      </w:r>
      <w:proofErr w:type="spellStart"/>
      <w:r w:rsidRPr="00791652">
        <w:t>proveedor_id</w:t>
      </w:r>
      <w:proofErr w:type="spellEnd"/>
      <w:r w:rsidRPr="00791652">
        <w:t xml:space="preserve"> para generar automáticamente el ID único de cada proveedor.</w:t>
      </w:r>
    </w:p>
    <w:p w14:paraId="3BF20B39" w14:textId="77777777" w:rsidR="00791652" w:rsidRDefault="00791652" w:rsidP="00791652"/>
    <w:p w14:paraId="3D903185" w14:textId="5FC887BE" w:rsidR="009A1798" w:rsidRPr="009A1798" w:rsidRDefault="009A1798" w:rsidP="00791652">
      <w:pPr>
        <w:rPr>
          <w:b/>
          <w:bCs/>
        </w:rPr>
      </w:pPr>
      <w:r w:rsidRPr="009A1798">
        <w:rPr>
          <w:b/>
          <w:bCs/>
        </w:rPr>
        <w:t>Paso 2: Creación de la tabla Productos</w:t>
      </w:r>
    </w:p>
    <w:p w14:paraId="78E6082E" w14:textId="60910124" w:rsidR="00791652" w:rsidRPr="00791652" w:rsidRDefault="00791652" w:rsidP="00791652">
      <w:r w:rsidRPr="00791652">
        <w:t>CREATE TABLE Productos (</w:t>
      </w:r>
    </w:p>
    <w:p w14:paraId="2BD4D262" w14:textId="77777777" w:rsidR="00791652" w:rsidRPr="00791652" w:rsidRDefault="00791652" w:rsidP="00791652">
      <w:r w:rsidRPr="00791652">
        <w:t xml:space="preserve">    </w:t>
      </w:r>
      <w:proofErr w:type="spellStart"/>
      <w:r w:rsidRPr="00791652">
        <w:t>producto_id</w:t>
      </w:r>
      <w:proofErr w:type="spellEnd"/>
      <w:r w:rsidRPr="00791652">
        <w:t xml:space="preserve"> INT PRIMARY KEY AUTO_INCREMENT,</w:t>
      </w:r>
    </w:p>
    <w:p w14:paraId="1E97D53E" w14:textId="77777777" w:rsidR="00791652" w:rsidRPr="00791652" w:rsidRDefault="00791652" w:rsidP="00791652">
      <w:r w:rsidRPr="00791652">
        <w:lastRenderedPageBreak/>
        <w:t xml:space="preserve">    nombre </w:t>
      </w:r>
      <w:proofErr w:type="gramStart"/>
      <w:r w:rsidRPr="00791652">
        <w:t>VARCHAR(</w:t>
      </w:r>
      <w:proofErr w:type="gramEnd"/>
      <w:r w:rsidRPr="00791652">
        <w:t>45) NOT NULL,</w:t>
      </w:r>
    </w:p>
    <w:p w14:paraId="41DC649E" w14:textId="77777777" w:rsidR="00791652" w:rsidRPr="00791652" w:rsidRDefault="00791652" w:rsidP="00791652">
      <w:r w:rsidRPr="00791652">
        <w:t xml:space="preserve">    </w:t>
      </w:r>
      <w:proofErr w:type="spellStart"/>
      <w:r w:rsidRPr="00791652">
        <w:t>descripcion</w:t>
      </w:r>
      <w:proofErr w:type="spellEnd"/>
      <w:r w:rsidRPr="00791652">
        <w:t xml:space="preserve"> TEXT,</w:t>
      </w:r>
    </w:p>
    <w:p w14:paraId="3F0CEAF9" w14:textId="77777777" w:rsidR="00791652" w:rsidRPr="00791652" w:rsidRDefault="00791652" w:rsidP="00791652">
      <w:r w:rsidRPr="00791652">
        <w:t xml:space="preserve">    </w:t>
      </w:r>
      <w:proofErr w:type="spellStart"/>
      <w:r w:rsidRPr="00791652">
        <w:t>precio_base</w:t>
      </w:r>
      <w:proofErr w:type="spellEnd"/>
      <w:r w:rsidRPr="00791652">
        <w:t xml:space="preserve"> </w:t>
      </w:r>
      <w:proofErr w:type="gramStart"/>
      <w:r w:rsidRPr="00791652">
        <w:t>DECIMAL(</w:t>
      </w:r>
      <w:proofErr w:type="gramEnd"/>
      <w:r w:rsidRPr="00791652">
        <w:t>10, 2) NOT NULL</w:t>
      </w:r>
    </w:p>
    <w:p w14:paraId="77476192" w14:textId="0E0E95D0" w:rsidR="00791652" w:rsidRDefault="00791652" w:rsidP="00791652">
      <w:r w:rsidRPr="00791652">
        <w:t>);</w:t>
      </w:r>
    </w:p>
    <w:p w14:paraId="6095F672" w14:textId="741C61DB" w:rsidR="00791652" w:rsidRDefault="00791652" w:rsidP="00791652"/>
    <w:p w14:paraId="7FE304B8" w14:textId="63F98453" w:rsidR="00791652" w:rsidRDefault="00791652" w:rsidP="00791652">
      <w:r w:rsidRPr="00791652">
        <w:rPr>
          <w:b/>
          <w:bCs/>
        </w:rPr>
        <w:t>Explicación</w:t>
      </w:r>
      <w:r w:rsidRPr="00791652">
        <w:t xml:space="preserve">: La tabla Productos almacena información sobre los productos. El campo </w:t>
      </w:r>
      <w:proofErr w:type="spellStart"/>
      <w:r w:rsidRPr="00791652">
        <w:t>precio_base</w:t>
      </w:r>
      <w:proofErr w:type="spellEnd"/>
      <w:r w:rsidRPr="00791652">
        <w:t xml:space="preserve"> tiene el tipo </w:t>
      </w:r>
      <w:proofErr w:type="gramStart"/>
      <w:r w:rsidRPr="00791652">
        <w:t>DECIMAL(</w:t>
      </w:r>
      <w:proofErr w:type="gramEnd"/>
      <w:r w:rsidRPr="00791652">
        <w:t>10, 2) para manejar valores monetarios con dos decimales.</w:t>
      </w:r>
    </w:p>
    <w:p w14:paraId="76564601" w14:textId="66C89D1B" w:rsidR="00791652" w:rsidRDefault="00791652" w:rsidP="00791652"/>
    <w:p w14:paraId="394001AE" w14:textId="2B0C685B" w:rsidR="00791652" w:rsidRDefault="009A1798" w:rsidP="00791652">
      <w:pPr>
        <w:rPr>
          <w:b/>
          <w:bCs/>
        </w:rPr>
      </w:pPr>
      <w:r w:rsidRPr="009A1798">
        <w:rPr>
          <w:b/>
          <w:bCs/>
        </w:rPr>
        <w:t xml:space="preserve">Paso 3: Creación de la tabla </w:t>
      </w:r>
      <w:proofErr w:type="spellStart"/>
      <w:r w:rsidRPr="009A1798">
        <w:rPr>
          <w:b/>
          <w:bCs/>
        </w:rPr>
        <w:t>OrdenesCompra</w:t>
      </w:r>
      <w:proofErr w:type="spellEnd"/>
    </w:p>
    <w:p w14:paraId="27A6F01C" w14:textId="77777777" w:rsidR="009A1798" w:rsidRPr="009A1798" w:rsidRDefault="009A1798" w:rsidP="009A1798">
      <w:r w:rsidRPr="009A1798">
        <w:t xml:space="preserve">CREATE TABLE </w:t>
      </w:r>
      <w:proofErr w:type="spellStart"/>
      <w:r w:rsidRPr="009A1798">
        <w:t>OrdenesCompra</w:t>
      </w:r>
      <w:proofErr w:type="spellEnd"/>
      <w:r w:rsidRPr="009A1798">
        <w:t xml:space="preserve"> (</w:t>
      </w:r>
    </w:p>
    <w:p w14:paraId="4A563425" w14:textId="77777777" w:rsidR="009A1798" w:rsidRPr="009A1798" w:rsidRDefault="009A1798" w:rsidP="009A1798">
      <w:r w:rsidRPr="009A1798">
        <w:t xml:space="preserve">    </w:t>
      </w:r>
      <w:proofErr w:type="spellStart"/>
      <w:r w:rsidRPr="009A1798">
        <w:t>orden_id</w:t>
      </w:r>
      <w:proofErr w:type="spellEnd"/>
      <w:r w:rsidRPr="009A1798">
        <w:t xml:space="preserve"> INT PRIMARY KEY AUTO_INCREMENT,</w:t>
      </w:r>
    </w:p>
    <w:p w14:paraId="681B3E57" w14:textId="77777777" w:rsidR="009A1798" w:rsidRPr="009A1798" w:rsidRDefault="009A1798" w:rsidP="009A1798">
      <w:r w:rsidRPr="009A1798">
        <w:t xml:space="preserve">    </w:t>
      </w:r>
      <w:proofErr w:type="spellStart"/>
      <w:r w:rsidRPr="009A1798">
        <w:t>proveedor_id</w:t>
      </w:r>
      <w:proofErr w:type="spellEnd"/>
      <w:r w:rsidRPr="009A1798">
        <w:t xml:space="preserve"> INT NOT NULL,</w:t>
      </w:r>
    </w:p>
    <w:p w14:paraId="783373B5" w14:textId="77777777" w:rsidR="009A1798" w:rsidRPr="009A1798" w:rsidRDefault="009A1798" w:rsidP="009A1798">
      <w:r w:rsidRPr="009A1798">
        <w:t xml:space="preserve">    fecha DATE NOT NULL,</w:t>
      </w:r>
    </w:p>
    <w:p w14:paraId="68EADA5E" w14:textId="77777777" w:rsidR="009A1798" w:rsidRPr="009A1798" w:rsidRDefault="009A1798" w:rsidP="009A1798">
      <w:r w:rsidRPr="009A1798">
        <w:t xml:space="preserve">    FOREIGN KEY (</w:t>
      </w:r>
      <w:proofErr w:type="spellStart"/>
      <w:r w:rsidRPr="009A1798">
        <w:t>proveedor_id</w:t>
      </w:r>
      <w:proofErr w:type="spellEnd"/>
      <w:r w:rsidRPr="009A1798">
        <w:t>) REFERENCES Proveedores(</w:t>
      </w:r>
      <w:proofErr w:type="spellStart"/>
      <w:r w:rsidRPr="009A1798">
        <w:t>proveedor_id</w:t>
      </w:r>
      <w:proofErr w:type="spellEnd"/>
      <w:r w:rsidRPr="009A1798">
        <w:t>)</w:t>
      </w:r>
    </w:p>
    <w:p w14:paraId="160C26DB" w14:textId="12870062" w:rsidR="009A1798" w:rsidRDefault="009A1798" w:rsidP="009A1798">
      <w:r w:rsidRPr="009A1798">
        <w:t>);</w:t>
      </w:r>
    </w:p>
    <w:p w14:paraId="6026786E" w14:textId="77777777" w:rsidR="009A1798" w:rsidRDefault="009A1798" w:rsidP="009A1798"/>
    <w:p w14:paraId="0353EE37" w14:textId="3EE70314" w:rsidR="009A1798" w:rsidRDefault="009A1798" w:rsidP="009A1798">
      <w:r w:rsidRPr="009A1798">
        <w:rPr>
          <w:b/>
          <w:bCs/>
        </w:rPr>
        <w:t>Explicación</w:t>
      </w:r>
      <w:r w:rsidRPr="009A1798">
        <w:t xml:space="preserve">: La tabla </w:t>
      </w:r>
      <w:proofErr w:type="spellStart"/>
      <w:r w:rsidRPr="009A1798">
        <w:t>OrdenesCompra</w:t>
      </w:r>
      <w:proofErr w:type="spellEnd"/>
      <w:r w:rsidRPr="009A1798">
        <w:t xml:space="preserve"> almacena información sobre las órdenes de compra. El campo </w:t>
      </w:r>
      <w:proofErr w:type="spellStart"/>
      <w:r w:rsidRPr="009A1798">
        <w:t>proveedor_id</w:t>
      </w:r>
      <w:proofErr w:type="spellEnd"/>
      <w:r w:rsidRPr="009A1798">
        <w:t xml:space="preserve"> es una clave foránea que referencia a la tabla Proveedores.</w:t>
      </w:r>
    </w:p>
    <w:p w14:paraId="3F6DFE6B" w14:textId="79C614C7" w:rsidR="009A1798" w:rsidRDefault="009A1798" w:rsidP="009A1798"/>
    <w:p w14:paraId="3F180231" w14:textId="07D5BBCE" w:rsidR="009A1798" w:rsidRDefault="009A1798" w:rsidP="009A1798">
      <w:pPr>
        <w:rPr>
          <w:b/>
          <w:bCs/>
        </w:rPr>
      </w:pPr>
      <w:r w:rsidRPr="009A1798">
        <w:rPr>
          <w:b/>
          <w:bCs/>
        </w:rPr>
        <w:t xml:space="preserve">Paso 4: Creación de la tabla </w:t>
      </w:r>
      <w:proofErr w:type="spellStart"/>
      <w:r w:rsidRPr="009A1798">
        <w:rPr>
          <w:b/>
          <w:bCs/>
        </w:rPr>
        <w:t>DetalleOrdenCompra</w:t>
      </w:r>
      <w:proofErr w:type="spellEnd"/>
    </w:p>
    <w:p w14:paraId="2D928B0E" w14:textId="69ED5AEB" w:rsidR="009A1798" w:rsidRDefault="009A1798" w:rsidP="009A1798">
      <w:pPr>
        <w:rPr>
          <w:b/>
          <w:bCs/>
        </w:rPr>
      </w:pPr>
    </w:p>
    <w:p w14:paraId="65B4682A" w14:textId="77777777" w:rsidR="009A1798" w:rsidRPr="009A1798" w:rsidRDefault="009A1798" w:rsidP="009A1798">
      <w:r w:rsidRPr="009A1798">
        <w:t xml:space="preserve">CREATE TABLE </w:t>
      </w:r>
      <w:proofErr w:type="spellStart"/>
      <w:r w:rsidRPr="009A1798">
        <w:t>DetalleOrdenCompra</w:t>
      </w:r>
      <w:proofErr w:type="spellEnd"/>
      <w:r w:rsidRPr="009A1798">
        <w:t xml:space="preserve"> (</w:t>
      </w:r>
    </w:p>
    <w:p w14:paraId="550CF989" w14:textId="77777777" w:rsidR="009A1798" w:rsidRPr="009A1798" w:rsidRDefault="009A1798" w:rsidP="009A1798">
      <w:r w:rsidRPr="009A1798">
        <w:t xml:space="preserve">    </w:t>
      </w:r>
      <w:proofErr w:type="spellStart"/>
      <w:r w:rsidRPr="009A1798">
        <w:t>detalle_id</w:t>
      </w:r>
      <w:proofErr w:type="spellEnd"/>
      <w:r w:rsidRPr="009A1798">
        <w:t xml:space="preserve"> INT PRIMARY KEY AUTO_INCREMENT,</w:t>
      </w:r>
    </w:p>
    <w:p w14:paraId="6DCDD449" w14:textId="77777777" w:rsidR="009A1798" w:rsidRPr="009A1798" w:rsidRDefault="009A1798" w:rsidP="009A1798">
      <w:r w:rsidRPr="009A1798">
        <w:t xml:space="preserve">    </w:t>
      </w:r>
      <w:proofErr w:type="spellStart"/>
      <w:r w:rsidRPr="009A1798">
        <w:t>orden_id</w:t>
      </w:r>
      <w:proofErr w:type="spellEnd"/>
      <w:r w:rsidRPr="009A1798">
        <w:t xml:space="preserve"> INT NOT NULL,</w:t>
      </w:r>
    </w:p>
    <w:p w14:paraId="0C55D45B" w14:textId="77777777" w:rsidR="009A1798" w:rsidRPr="009A1798" w:rsidRDefault="009A1798" w:rsidP="009A1798">
      <w:r w:rsidRPr="009A1798">
        <w:t xml:space="preserve">    </w:t>
      </w:r>
      <w:proofErr w:type="spellStart"/>
      <w:r w:rsidRPr="009A1798">
        <w:t>producto_id</w:t>
      </w:r>
      <w:proofErr w:type="spellEnd"/>
      <w:r w:rsidRPr="009A1798">
        <w:t xml:space="preserve"> INT NOT NULL,</w:t>
      </w:r>
    </w:p>
    <w:p w14:paraId="53C066D2" w14:textId="77777777" w:rsidR="009A1798" w:rsidRPr="009A1798" w:rsidRDefault="009A1798" w:rsidP="009A1798">
      <w:r w:rsidRPr="009A1798">
        <w:t xml:space="preserve">    cantidad INT NOT NULL,</w:t>
      </w:r>
    </w:p>
    <w:p w14:paraId="1735763C" w14:textId="77777777" w:rsidR="009A1798" w:rsidRPr="009A1798" w:rsidRDefault="009A1798" w:rsidP="009A1798">
      <w:r w:rsidRPr="009A1798">
        <w:t xml:space="preserve">    </w:t>
      </w:r>
      <w:proofErr w:type="spellStart"/>
      <w:r w:rsidRPr="009A1798">
        <w:t>precio_unitario</w:t>
      </w:r>
      <w:proofErr w:type="spellEnd"/>
      <w:r w:rsidRPr="009A1798">
        <w:t xml:space="preserve"> </w:t>
      </w:r>
      <w:proofErr w:type="gramStart"/>
      <w:r w:rsidRPr="009A1798">
        <w:t>DECIMAL(</w:t>
      </w:r>
      <w:proofErr w:type="gramEnd"/>
      <w:r w:rsidRPr="009A1798">
        <w:t>10, 2) NOT NULL,</w:t>
      </w:r>
    </w:p>
    <w:p w14:paraId="79059D81" w14:textId="77777777" w:rsidR="009A1798" w:rsidRPr="009A1798" w:rsidRDefault="009A1798" w:rsidP="009A1798">
      <w:r w:rsidRPr="009A1798">
        <w:t xml:space="preserve">    FOREIGN KEY (</w:t>
      </w:r>
      <w:proofErr w:type="spellStart"/>
      <w:r w:rsidRPr="009A1798">
        <w:t>orden_id</w:t>
      </w:r>
      <w:proofErr w:type="spellEnd"/>
      <w:r w:rsidRPr="009A1798">
        <w:t xml:space="preserve">) REFERENCES </w:t>
      </w:r>
      <w:proofErr w:type="spellStart"/>
      <w:r w:rsidRPr="009A1798">
        <w:t>OrdenesCompra</w:t>
      </w:r>
      <w:proofErr w:type="spellEnd"/>
      <w:r w:rsidRPr="009A1798">
        <w:t>(</w:t>
      </w:r>
      <w:proofErr w:type="spellStart"/>
      <w:r w:rsidRPr="009A1798">
        <w:t>orden_id</w:t>
      </w:r>
      <w:proofErr w:type="spellEnd"/>
      <w:r w:rsidRPr="009A1798">
        <w:t>),</w:t>
      </w:r>
    </w:p>
    <w:p w14:paraId="67786987" w14:textId="77777777" w:rsidR="009A1798" w:rsidRPr="009A1798" w:rsidRDefault="009A1798" w:rsidP="009A1798">
      <w:r w:rsidRPr="009A1798">
        <w:t xml:space="preserve">    FOREIGN KEY (</w:t>
      </w:r>
      <w:proofErr w:type="spellStart"/>
      <w:r w:rsidRPr="009A1798">
        <w:t>producto_id</w:t>
      </w:r>
      <w:proofErr w:type="spellEnd"/>
      <w:r w:rsidRPr="009A1798">
        <w:t>) REFERENCES Productos(</w:t>
      </w:r>
      <w:proofErr w:type="spellStart"/>
      <w:r w:rsidRPr="009A1798">
        <w:t>producto_id</w:t>
      </w:r>
      <w:proofErr w:type="spellEnd"/>
      <w:r w:rsidRPr="009A1798">
        <w:t>)</w:t>
      </w:r>
    </w:p>
    <w:p w14:paraId="51C5EA79" w14:textId="5C8D3E7E" w:rsidR="009A1798" w:rsidRDefault="009A1798" w:rsidP="009A1798">
      <w:r w:rsidRPr="009A1798">
        <w:t>);</w:t>
      </w:r>
    </w:p>
    <w:p w14:paraId="31A348F5" w14:textId="7B93CA52" w:rsidR="009A1798" w:rsidRPr="009A1798" w:rsidRDefault="009A1798" w:rsidP="009A1798">
      <w:r w:rsidRPr="009A1798">
        <w:rPr>
          <w:b/>
          <w:bCs/>
        </w:rPr>
        <w:lastRenderedPageBreak/>
        <w:t>Explicación</w:t>
      </w:r>
      <w:r w:rsidRPr="009A1798">
        <w:t xml:space="preserve">: La tabla </w:t>
      </w:r>
      <w:proofErr w:type="spellStart"/>
      <w:r w:rsidRPr="009A1798">
        <w:t>DetalleOrdenCompra</w:t>
      </w:r>
      <w:proofErr w:type="spellEnd"/>
      <w:r w:rsidRPr="009A1798">
        <w:t xml:space="preserve"> almacena los productos incluidos en cada orden, con la cantidad y el precio específico de cada uno. Esta tabla contiene claves foráneas a </w:t>
      </w:r>
      <w:proofErr w:type="spellStart"/>
      <w:r w:rsidRPr="009A1798">
        <w:t>OrdenesCompra</w:t>
      </w:r>
      <w:proofErr w:type="spellEnd"/>
      <w:r w:rsidRPr="009A1798">
        <w:t xml:space="preserve"> y Productos.</w:t>
      </w:r>
    </w:p>
    <w:sectPr w:rsidR="009A1798" w:rsidRPr="009A1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0ED8"/>
    <w:multiLevelType w:val="hybridMultilevel"/>
    <w:tmpl w:val="ACB64D6E"/>
    <w:lvl w:ilvl="0" w:tplc="D996CE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05DF"/>
    <w:multiLevelType w:val="hybridMultilevel"/>
    <w:tmpl w:val="3ADED5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DB"/>
    <w:rsid w:val="001C51F3"/>
    <w:rsid w:val="00223091"/>
    <w:rsid w:val="002C4881"/>
    <w:rsid w:val="00405AF1"/>
    <w:rsid w:val="0056745A"/>
    <w:rsid w:val="005C18F2"/>
    <w:rsid w:val="006C3B04"/>
    <w:rsid w:val="007567DB"/>
    <w:rsid w:val="00791652"/>
    <w:rsid w:val="00952386"/>
    <w:rsid w:val="009A1798"/>
    <w:rsid w:val="00A560DB"/>
    <w:rsid w:val="00C15EAE"/>
    <w:rsid w:val="00C40821"/>
    <w:rsid w:val="00C954F1"/>
    <w:rsid w:val="00EE6642"/>
    <w:rsid w:val="00F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F99"/>
  <w15:chartTrackingRefBased/>
  <w15:docId w15:val="{BC2F0767-E9EF-4191-8A30-B4986FAE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6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652"/>
    <w:pPr>
      <w:ind w:left="720"/>
      <w:contextualSpacing/>
    </w:pPr>
  </w:style>
  <w:style w:type="paragraph" w:styleId="Sinespaciado">
    <w:name w:val="No Spacing"/>
    <w:uiPriority w:val="1"/>
    <w:qFormat/>
    <w:rsid w:val="00791652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791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AUDINO PANTOJA</dc:creator>
  <cp:keywords/>
  <dc:description/>
  <cp:lastModifiedBy>AUDINO PANTOJA</cp:lastModifiedBy>
  <cp:revision>8</cp:revision>
  <dcterms:created xsi:type="dcterms:W3CDTF">2024-08-28T02:41:00Z</dcterms:created>
  <dcterms:modified xsi:type="dcterms:W3CDTF">2024-09-07T03:24:00Z</dcterms:modified>
</cp:coreProperties>
</file>