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E63A2" w14:textId="1EC2CE1E" w:rsidR="00825B20" w:rsidRDefault="0084735E">
      <w:pPr>
        <w:rPr>
          <w:lang w:val="en-US"/>
        </w:rPr>
      </w:pPr>
      <w:r>
        <w:rPr>
          <w:lang w:val="en-US"/>
        </w:rPr>
        <w:t>Publishing Your Web Application</w:t>
      </w:r>
    </w:p>
    <w:p w14:paraId="47E719B8" w14:textId="77777777" w:rsidR="0084735E" w:rsidRDefault="0084735E">
      <w:pPr>
        <w:rPr>
          <w:lang w:val="en-US"/>
        </w:rPr>
      </w:pPr>
    </w:p>
    <w:p w14:paraId="2C1A56A8" w14:textId="2D524328" w:rsidR="0084735E" w:rsidRDefault="0084735E">
      <w:pPr>
        <w:rPr>
          <w:lang w:val="en-US"/>
        </w:rPr>
      </w:pPr>
      <w:r w:rsidRPr="0084735E">
        <w:rPr>
          <w:noProof/>
          <w:lang w:val="en-US"/>
        </w:rPr>
        <w:drawing>
          <wp:inline distT="0" distB="0" distL="0" distR="0" wp14:anchorId="151F22E8" wp14:editId="668ACB63">
            <wp:extent cx="4601217" cy="5458587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CF5C" w14:textId="4FD2B6DC" w:rsidR="0084735E" w:rsidRDefault="0084735E">
      <w:pPr>
        <w:rPr>
          <w:lang w:val="en-US"/>
        </w:rPr>
      </w:pPr>
      <w:r>
        <w:rPr>
          <w:lang w:val="en-US"/>
        </w:rPr>
        <w:t xml:space="preserve">Log into the control panel of the server where the application is to be </w:t>
      </w:r>
      <w:proofErr w:type="gramStart"/>
      <w:r>
        <w:rPr>
          <w:lang w:val="en-US"/>
        </w:rPr>
        <w:t>hosted</w:t>
      </w:r>
      <w:proofErr w:type="gramEnd"/>
    </w:p>
    <w:p w14:paraId="4D0E8FBF" w14:textId="4E6314D4" w:rsidR="0084735E" w:rsidRDefault="0084735E">
      <w:pPr>
        <w:rPr>
          <w:lang w:val="en-US"/>
        </w:rPr>
      </w:pPr>
      <w:r>
        <w:rPr>
          <w:lang w:val="en-US"/>
        </w:rPr>
        <w:t xml:space="preserve">The next steps differ depending on the package you have but </w:t>
      </w:r>
      <w:proofErr w:type="gramStart"/>
      <w:r>
        <w:rPr>
          <w:lang w:val="en-US"/>
        </w:rPr>
        <w:t>lets</w:t>
      </w:r>
      <w:proofErr w:type="gramEnd"/>
      <w:r>
        <w:rPr>
          <w:lang w:val="en-US"/>
        </w:rPr>
        <w:t xml:space="preserve"> view the </w:t>
      </w:r>
      <w:proofErr w:type="spellStart"/>
      <w:r>
        <w:rPr>
          <w:lang w:val="en-US"/>
        </w:rPr>
        <w:t>plesk</w:t>
      </w:r>
      <w:proofErr w:type="spellEnd"/>
      <w:r>
        <w:rPr>
          <w:lang w:val="en-US"/>
        </w:rPr>
        <w:t xml:space="preserve"> procedure</w:t>
      </w:r>
    </w:p>
    <w:p w14:paraId="3B063375" w14:textId="55F128DB" w:rsidR="0084735E" w:rsidRDefault="0084735E">
      <w:pPr>
        <w:rPr>
          <w:lang w:val="en-US"/>
        </w:rPr>
      </w:pPr>
      <w:r>
        <w:rPr>
          <w:lang w:val="en-US"/>
        </w:rPr>
        <w:t xml:space="preserve">Click on add a </w:t>
      </w:r>
      <w:proofErr w:type="gramStart"/>
      <w:r>
        <w:rPr>
          <w:lang w:val="en-US"/>
        </w:rPr>
        <w:t>domain</w:t>
      </w:r>
      <w:proofErr w:type="gramEnd"/>
      <w:r>
        <w:rPr>
          <w:lang w:val="en-US"/>
        </w:rPr>
        <w:t xml:space="preserve"> </w:t>
      </w:r>
    </w:p>
    <w:p w14:paraId="1E23CB2B" w14:textId="6ADAA054" w:rsidR="0084735E" w:rsidRDefault="0084735E">
      <w:pPr>
        <w:rPr>
          <w:lang w:val="en-US"/>
        </w:rPr>
      </w:pPr>
      <w:r w:rsidRPr="0084735E">
        <w:rPr>
          <w:noProof/>
          <w:lang w:val="en-US"/>
        </w:rPr>
        <w:drawing>
          <wp:inline distT="0" distB="0" distL="0" distR="0" wp14:anchorId="6045AEC6" wp14:editId="6C4ED04C">
            <wp:extent cx="4353533" cy="8002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C197" w14:textId="438608CB" w:rsidR="0084735E" w:rsidRDefault="0084735E">
      <w:pPr>
        <w:rPr>
          <w:lang w:val="en-US"/>
        </w:rPr>
      </w:pPr>
      <w:r>
        <w:rPr>
          <w:lang w:val="en-US"/>
        </w:rPr>
        <w:t xml:space="preserve">Pick the operation protocol that suits for us it will be node </w:t>
      </w:r>
      <w:proofErr w:type="spellStart"/>
      <w:proofErr w:type="gramStart"/>
      <w:r>
        <w:rPr>
          <w:lang w:val="en-US"/>
        </w:rPr>
        <w:t>js</w:t>
      </w:r>
      <w:proofErr w:type="spellEnd"/>
      <w:proofErr w:type="gramEnd"/>
    </w:p>
    <w:p w14:paraId="5757587D" w14:textId="059F71F7" w:rsidR="0084735E" w:rsidRDefault="0084735E">
      <w:pPr>
        <w:rPr>
          <w:lang w:val="en-US"/>
        </w:rPr>
      </w:pPr>
      <w:r w:rsidRPr="0084735E">
        <w:rPr>
          <w:noProof/>
          <w:lang w:val="en-US"/>
        </w:rPr>
        <w:lastRenderedPageBreak/>
        <w:drawing>
          <wp:inline distT="0" distB="0" distL="0" distR="0" wp14:anchorId="50E3CD1F" wp14:editId="7C1CEDE0">
            <wp:extent cx="5731510" cy="54178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93E1" w14:textId="77777777" w:rsidR="0084735E" w:rsidRDefault="0084735E">
      <w:pPr>
        <w:rPr>
          <w:lang w:val="en-US"/>
        </w:rPr>
      </w:pPr>
    </w:p>
    <w:p w14:paraId="4D251AFF" w14:textId="49508A1E" w:rsidR="00D01DFE" w:rsidRDefault="00D01DFE">
      <w:pPr>
        <w:rPr>
          <w:lang w:val="en-US"/>
        </w:rPr>
      </w:pPr>
      <w:r>
        <w:rPr>
          <w:lang w:val="en-US"/>
        </w:rPr>
        <w:t xml:space="preserve">In the hosting settings change the nameservers to point at the domain you created in the </w:t>
      </w:r>
      <w:proofErr w:type="spellStart"/>
      <w:r>
        <w:rPr>
          <w:lang w:val="en-US"/>
        </w:rPr>
        <w:t>plesk</w:t>
      </w:r>
      <w:proofErr w:type="spellEnd"/>
    </w:p>
    <w:p w14:paraId="7DD5AB26" w14:textId="102B0F5F" w:rsidR="00D01DFE" w:rsidRDefault="00D01DFE">
      <w:pPr>
        <w:rPr>
          <w:lang w:val="en-US"/>
        </w:rPr>
      </w:pPr>
      <w:r w:rsidRPr="00D01DFE">
        <w:rPr>
          <w:noProof/>
          <w:lang w:val="en-US"/>
        </w:rPr>
        <w:lastRenderedPageBreak/>
        <w:drawing>
          <wp:inline distT="0" distB="0" distL="0" distR="0" wp14:anchorId="5EF96396" wp14:editId="4BE8A533">
            <wp:extent cx="5731510" cy="4114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442F" w14:textId="77777777" w:rsidR="00D01DFE" w:rsidRDefault="00D01DFE">
      <w:pPr>
        <w:rPr>
          <w:lang w:val="en-US"/>
        </w:rPr>
      </w:pPr>
    </w:p>
    <w:p w14:paraId="6443ABEB" w14:textId="211CA339" w:rsidR="00D01DFE" w:rsidRDefault="00D01DFE">
      <w:pPr>
        <w:rPr>
          <w:lang w:val="en-US"/>
        </w:rPr>
      </w:pPr>
      <w:r w:rsidRPr="00D01DFE">
        <w:rPr>
          <w:noProof/>
          <w:lang w:val="en-US"/>
        </w:rPr>
        <w:drawing>
          <wp:inline distT="0" distB="0" distL="0" distR="0" wp14:anchorId="62AE93C0" wp14:editId="179F219F">
            <wp:extent cx="5731510" cy="14408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E8DB" w14:textId="77777777" w:rsidR="00D01DFE" w:rsidRDefault="00D01DFE">
      <w:pPr>
        <w:rPr>
          <w:lang w:val="en-US"/>
        </w:rPr>
      </w:pPr>
    </w:p>
    <w:p w14:paraId="73075C7F" w14:textId="3D2063AE" w:rsidR="00D01DFE" w:rsidRDefault="00D01DFE">
      <w:pPr>
        <w:rPr>
          <w:lang w:val="en-US"/>
        </w:rPr>
      </w:pPr>
      <w:r w:rsidRPr="00D01DFE">
        <w:rPr>
          <w:noProof/>
          <w:lang w:val="en-US"/>
        </w:rPr>
        <w:drawing>
          <wp:inline distT="0" distB="0" distL="0" distR="0" wp14:anchorId="1E9CE22E" wp14:editId="5896B016">
            <wp:extent cx="5731510" cy="13690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19A7" w14:textId="77777777" w:rsidR="00D01DFE" w:rsidRDefault="00D01DFE">
      <w:pPr>
        <w:rPr>
          <w:lang w:val="en-US"/>
        </w:rPr>
      </w:pPr>
    </w:p>
    <w:p w14:paraId="0993B7BC" w14:textId="3317E7B4" w:rsidR="00D01DFE" w:rsidRDefault="00D01DFE">
      <w:pPr>
        <w:rPr>
          <w:lang w:val="en-US"/>
        </w:rPr>
      </w:pPr>
      <w:r w:rsidRPr="00D01DFE">
        <w:rPr>
          <w:noProof/>
          <w:lang w:val="en-US"/>
        </w:rPr>
        <w:lastRenderedPageBreak/>
        <w:drawing>
          <wp:inline distT="0" distB="0" distL="0" distR="0" wp14:anchorId="3720C5F3" wp14:editId="5AB70EFE">
            <wp:extent cx="5731510" cy="48602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6865" w14:textId="0168DE07" w:rsidR="00D01DFE" w:rsidRDefault="00D01DFE">
      <w:p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plesk</w:t>
      </w:r>
      <w:proofErr w:type="spellEnd"/>
      <w:r>
        <w:rPr>
          <w:lang w:val="en-US"/>
        </w:rPr>
        <w:t xml:space="preserve"> look for </w:t>
      </w:r>
    </w:p>
    <w:p w14:paraId="2338BA73" w14:textId="3A2194CF" w:rsidR="00D01DFE" w:rsidRDefault="00D01DFE">
      <w:pPr>
        <w:rPr>
          <w:lang w:val="en-US"/>
        </w:rPr>
      </w:pPr>
      <w:r w:rsidRPr="00D01DFE">
        <w:rPr>
          <w:noProof/>
          <w:lang w:val="en-US"/>
        </w:rPr>
        <w:drawing>
          <wp:inline distT="0" distB="0" distL="0" distR="0" wp14:anchorId="35569B3F" wp14:editId="568E95C1">
            <wp:extent cx="2067213" cy="762106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A5B6" w14:textId="3FB69B79" w:rsidR="00D01DFE" w:rsidRDefault="00D01DFE">
      <w:pPr>
        <w:rPr>
          <w:lang w:val="en-US"/>
        </w:rPr>
      </w:pPr>
      <w:r w:rsidRPr="00D01DFE">
        <w:rPr>
          <w:noProof/>
          <w:lang w:val="en-US"/>
        </w:rPr>
        <w:lastRenderedPageBreak/>
        <w:drawing>
          <wp:inline distT="0" distB="0" distL="0" distR="0" wp14:anchorId="5B775835" wp14:editId="0C7FCEA3">
            <wp:extent cx="5477639" cy="33723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25E1" w14:textId="1A2D31A8" w:rsidR="00D01DFE" w:rsidRDefault="00D01DFE">
      <w:pPr>
        <w:rPr>
          <w:lang w:val="en-US"/>
        </w:rPr>
      </w:pPr>
      <w:r w:rsidRPr="00D01DFE">
        <w:rPr>
          <w:noProof/>
          <w:lang w:val="en-US"/>
        </w:rPr>
        <w:drawing>
          <wp:inline distT="0" distB="0" distL="0" distR="0" wp14:anchorId="55BBC6CC" wp14:editId="1FC66C15">
            <wp:extent cx="5315692" cy="271500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10BFA66B" w14:textId="77777777" w:rsidR="00D01DFE" w:rsidRDefault="00D01DFE">
      <w:pPr>
        <w:rPr>
          <w:lang w:val="en-US"/>
        </w:rPr>
      </w:pPr>
    </w:p>
    <w:p w14:paraId="38E0EE54" w14:textId="797827DE" w:rsidR="00D01DFE" w:rsidRDefault="00D01DFE">
      <w:pPr>
        <w:rPr>
          <w:lang w:val="en-US"/>
        </w:rPr>
      </w:pPr>
      <w:r w:rsidRPr="00D01DFE">
        <w:rPr>
          <w:noProof/>
          <w:lang w:val="en-US"/>
        </w:rPr>
        <w:lastRenderedPageBreak/>
        <w:drawing>
          <wp:inline distT="0" distB="0" distL="0" distR="0" wp14:anchorId="119E6BA8" wp14:editId="0594D730">
            <wp:extent cx="3991532" cy="598253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9966" w14:textId="77777777" w:rsidR="00D01DFE" w:rsidRDefault="00D01DFE">
      <w:pPr>
        <w:rPr>
          <w:lang w:val="en-US"/>
        </w:rPr>
      </w:pPr>
    </w:p>
    <w:p w14:paraId="179BCE70" w14:textId="3A03CB84" w:rsidR="00D01DFE" w:rsidRDefault="00D01DFE">
      <w:pPr>
        <w:rPr>
          <w:lang w:val="en-US"/>
        </w:rPr>
      </w:pPr>
      <w:r w:rsidRPr="00D01DFE">
        <w:rPr>
          <w:noProof/>
          <w:lang w:val="en-US"/>
        </w:rPr>
        <w:lastRenderedPageBreak/>
        <w:drawing>
          <wp:inline distT="0" distB="0" distL="0" distR="0" wp14:anchorId="3EA3534E" wp14:editId="1ABFB4B3">
            <wp:extent cx="5363323" cy="4620270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5312" w14:textId="77777777" w:rsidR="00D01DFE" w:rsidRDefault="00D01DFE">
      <w:pPr>
        <w:rPr>
          <w:lang w:val="en-US"/>
        </w:rPr>
      </w:pPr>
    </w:p>
    <w:p w14:paraId="42C499C7" w14:textId="101BEDF6" w:rsidR="00D01DFE" w:rsidRDefault="00D01DFE">
      <w:pPr>
        <w:rPr>
          <w:lang w:val="en-US"/>
        </w:rPr>
      </w:pPr>
      <w:r w:rsidRPr="00D01DFE">
        <w:rPr>
          <w:noProof/>
          <w:lang w:val="en-US"/>
        </w:rPr>
        <w:drawing>
          <wp:inline distT="0" distB="0" distL="0" distR="0" wp14:anchorId="1A84BA68" wp14:editId="70EFD88F">
            <wp:extent cx="4944165" cy="2372056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89C7" w14:textId="6F5D52DA" w:rsidR="00D01DFE" w:rsidRDefault="00D01DFE">
      <w:pPr>
        <w:rPr>
          <w:lang w:val="en-US"/>
        </w:rPr>
      </w:pPr>
      <w:r w:rsidRPr="00D01DFE">
        <w:rPr>
          <w:noProof/>
          <w:lang w:val="en-US"/>
        </w:rPr>
        <w:lastRenderedPageBreak/>
        <w:drawing>
          <wp:inline distT="0" distB="0" distL="0" distR="0" wp14:anchorId="6A405554" wp14:editId="41165EB1">
            <wp:extent cx="4458322" cy="13908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3CDD" w14:textId="77777777" w:rsidR="00D01DFE" w:rsidRDefault="00D01DFE">
      <w:pPr>
        <w:rPr>
          <w:lang w:val="en-US"/>
        </w:rPr>
      </w:pPr>
    </w:p>
    <w:p w14:paraId="3AFE16AC" w14:textId="127E22C8" w:rsidR="00D01DFE" w:rsidRDefault="00D01DFE">
      <w:pPr>
        <w:rPr>
          <w:lang w:val="en-US"/>
        </w:rPr>
      </w:pPr>
      <w:r w:rsidRPr="00D01DFE">
        <w:rPr>
          <w:noProof/>
          <w:lang w:val="en-US"/>
        </w:rPr>
        <w:drawing>
          <wp:inline distT="0" distB="0" distL="0" distR="0" wp14:anchorId="0C090B15" wp14:editId="51FACF7D">
            <wp:extent cx="5687219" cy="4848902"/>
            <wp:effectExtent l="0" t="0" r="889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97A6" w14:textId="77777777" w:rsidR="00D01DFE" w:rsidRDefault="00D01DFE">
      <w:pPr>
        <w:rPr>
          <w:lang w:val="en-US"/>
        </w:rPr>
      </w:pPr>
    </w:p>
    <w:p w14:paraId="19B0DA4F" w14:textId="77777777" w:rsidR="00D01DFE" w:rsidRDefault="00D01DFE">
      <w:pPr>
        <w:rPr>
          <w:lang w:val="en-US"/>
        </w:rPr>
      </w:pPr>
    </w:p>
    <w:p w14:paraId="4F8D0EFE" w14:textId="3D2D9409" w:rsidR="00D01DFE" w:rsidRDefault="00D01DFE">
      <w:pPr>
        <w:rPr>
          <w:lang w:val="en-US"/>
        </w:rPr>
      </w:pPr>
      <w:r w:rsidRPr="00D01DFE">
        <w:rPr>
          <w:noProof/>
          <w:lang w:val="en-US"/>
        </w:rPr>
        <w:lastRenderedPageBreak/>
        <w:drawing>
          <wp:inline distT="0" distB="0" distL="0" distR="0" wp14:anchorId="1894E5A7" wp14:editId="2A7A4B95">
            <wp:extent cx="5731510" cy="42246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4702" w14:textId="1CCC8AE1" w:rsidR="00D01DFE" w:rsidRDefault="00D01DFE">
      <w:pPr>
        <w:rPr>
          <w:lang w:val="en-US"/>
        </w:rPr>
      </w:pPr>
      <w:r w:rsidRPr="00D01DFE">
        <w:rPr>
          <w:noProof/>
          <w:lang w:val="en-US"/>
        </w:rPr>
        <w:drawing>
          <wp:inline distT="0" distB="0" distL="0" distR="0" wp14:anchorId="6DF88857" wp14:editId="7293710E">
            <wp:extent cx="3972479" cy="240063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C11E" w14:textId="77777777" w:rsidR="00D01DFE" w:rsidRDefault="00D01DFE">
      <w:pPr>
        <w:rPr>
          <w:lang w:val="en-US"/>
        </w:rPr>
      </w:pPr>
    </w:p>
    <w:p w14:paraId="17CB3ABB" w14:textId="765684A4" w:rsidR="00D01DFE" w:rsidRDefault="00D01DFE">
      <w:pPr>
        <w:rPr>
          <w:lang w:val="en-US"/>
        </w:rPr>
      </w:pPr>
      <w:r w:rsidRPr="00D01DFE">
        <w:rPr>
          <w:noProof/>
          <w:lang w:val="en-US"/>
        </w:rPr>
        <w:lastRenderedPageBreak/>
        <w:drawing>
          <wp:inline distT="0" distB="0" distL="0" distR="0" wp14:anchorId="702B84EE" wp14:editId="50979A51">
            <wp:extent cx="5020376" cy="2238687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8490" w14:textId="77777777" w:rsidR="00D01DFE" w:rsidRDefault="00D01DFE">
      <w:pPr>
        <w:rPr>
          <w:lang w:val="en-US"/>
        </w:rPr>
      </w:pPr>
    </w:p>
    <w:p w14:paraId="0A0EC24B" w14:textId="0539FF6D" w:rsidR="00D01DFE" w:rsidRDefault="00D01DFE">
      <w:pPr>
        <w:rPr>
          <w:lang w:val="en-US"/>
        </w:rPr>
      </w:pPr>
      <w:r w:rsidRPr="00D01DFE">
        <w:rPr>
          <w:noProof/>
          <w:lang w:val="en-US"/>
        </w:rPr>
        <w:drawing>
          <wp:inline distT="0" distB="0" distL="0" distR="0" wp14:anchorId="1D08BDE9" wp14:editId="736A47CB">
            <wp:extent cx="5563376" cy="2353003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96D1" w14:textId="77777777" w:rsidR="000E2203" w:rsidRDefault="000E2203">
      <w:pPr>
        <w:rPr>
          <w:lang w:val="en-US"/>
        </w:rPr>
      </w:pPr>
    </w:p>
    <w:p w14:paraId="0E4529FF" w14:textId="01B795AA" w:rsidR="000E2203" w:rsidRDefault="000E2203">
      <w:pPr>
        <w:rPr>
          <w:lang w:val="en-US"/>
        </w:rPr>
      </w:pPr>
      <w:r w:rsidRPr="000E2203">
        <w:rPr>
          <w:noProof/>
          <w:lang w:val="en-US"/>
        </w:rPr>
        <w:drawing>
          <wp:inline distT="0" distB="0" distL="0" distR="0" wp14:anchorId="7AF544A4" wp14:editId="2E573607">
            <wp:extent cx="2705478" cy="1133633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E0FD" w14:textId="323E2E43" w:rsidR="000E2203" w:rsidRDefault="000E2203">
      <w:pPr>
        <w:rPr>
          <w:lang w:val="en-US"/>
        </w:rPr>
      </w:pPr>
      <w:r w:rsidRPr="000E2203">
        <w:rPr>
          <w:noProof/>
          <w:lang w:val="en-US"/>
        </w:rPr>
        <w:drawing>
          <wp:inline distT="0" distB="0" distL="0" distR="0" wp14:anchorId="168199BB" wp14:editId="04F3692A">
            <wp:extent cx="2753109" cy="102884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4D49" w14:textId="77777777" w:rsidR="000E2203" w:rsidRDefault="000E2203">
      <w:pPr>
        <w:rPr>
          <w:lang w:val="en-US"/>
        </w:rPr>
      </w:pPr>
    </w:p>
    <w:p w14:paraId="276FE827" w14:textId="201A79E1" w:rsidR="000E2203" w:rsidRDefault="000E2203">
      <w:pPr>
        <w:rPr>
          <w:lang w:val="en-US"/>
        </w:rPr>
      </w:pPr>
      <w:r w:rsidRPr="000E2203">
        <w:rPr>
          <w:noProof/>
          <w:lang w:val="en-US"/>
        </w:rPr>
        <w:lastRenderedPageBreak/>
        <w:drawing>
          <wp:inline distT="0" distB="0" distL="0" distR="0" wp14:anchorId="32C26B01" wp14:editId="678FDD07">
            <wp:extent cx="5172797" cy="2619741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31DF" w14:textId="77777777" w:rsidR="000E2203" w:rsidRDefault="000E2203">
      <w:pPr>
        <w:rPr>
          <w:lang w:val="en-US"/>
        </w:rPr>
      </w:pPr>
    </w:p>
    <w:p w14:paraId="2FDF0E87" w14:textId="7F479693" w:rsidR="000E2203" w:rsidRDefault="000E2203">
      <w:pPr>
        <w:rPr>
          <w:lang w:val="en-US"/>
        </w:rPr>
      </w:pPr>
      <w:r w:rsidRPr="000E2203">
        <w:rPr>
          <w:noProof/>
          <w:lang w:val="en-US"/>
        </w:rPr>
        <w:drawing>
          <wp:inline distT="0" distB="0" distL="0" distR="0" wp14:anchorId="786876EA" wp14:editId="5AA6F667">
            <wp:extent cx="1552792" cy="657317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D1A6" w14:textId="77777777" w:rsidR="000E2203" w:rsidRDefault="000E2203">
      <w:pPr>
        <w:rPr>
          <w:lang w:val="en-US"/>
        </w:rPr>
      </w:pPr>
    </w:p>
    <w:p w14:paraId="5E396769" w14:textId="555C08BC" w:rsidR="000E2203" w:rsidRDefault="000E2203">
      <w:pPr>
        <w:rPr>
          <w:lang w:val="en-US"/>
        </w:rPr>
      </w:pPr>
      <w:r w:rsidRPr="000E2203">
        <w:rPr>
          <w:noProof/>
          <w:lang w:val="en-US"/>
        </w:rPr>
        <w:drawing>
          <wp:inline distT="0" distB="0" distL="0" distR="0" wp14:anchorId="46C7E478" wp14:editId="7D94B711">
            <wp:extent cx="4534533" cy="3705742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D021" w14:textId="77777777" w:rsidR="000E2203" w:rsidRDefault="000E2203">
      <w:pPr>
        <w:rPr>
          <w:lang w:val="en-US"/>
        </w:rPr>
      </w:pPr>
    </w:p>
    <w:p w14:paraId="7A976879" w14:textId="0C56A79B" w:rsidR="000E2203" w:rsidRDefault="000E2203">
      <w:pPr>
        <w:rPr>
          <w:lang w:val="en-US"/>
        </w:rPr>
      </w:pPr>
      <w:r w:rsidRPr="000E2203">
        <w:rPr>
          <w:noProof/>
          <w:lang w:val="en-US"/>
        </w:rPr>
        <w:lastRenderedPageBreak/>
        <w:drawing>
          <wp:inline distT="0" distB="0" distL="0" distR="0" wp14:anchorId="7368A691" wp14:editId="10CB10E6">
            <wp:extent cx="1943371" cy="1133633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A495" w14:textId="77777777" w:rsidR="000E2203" w:rsidRDefault="000E2203">
      <w:pPr>
        <w:rPr>
          <w:lang w:val="en-US"/>
        </w:rPr>
      </w:pPr>
    </w:p>
    <w:p w14:paraId="771BBA46" w14:textId="78000F5E" w:rsidR="000E2203" w:rsidRDefault="000E2203">
      <w:pPr>
        <w:rPr>
          <w:lang w:val="en-US"/>
        </w:rPr>
      </w:pPr>
      <w:r w:rsidRPr="000E2203">
        <w:rPr>
          <w:noProof/>
          <w:lang w:val="en-US"/>
        </w:rPr>
        <w:drawing>
          <wp:inline distT="0" distB="0" distL="0" distR="0" wp14:anchorId="355A8801" wp14:editId="6D2055C4">
            <wp:extent cx="4801270" cy="2048161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1B2A" w14:textId="77777777" w:rsidR="000E2203" w:rsidRDefault="000E2203">
      <w:pPr>
        <w:rPr>
          <w:lang w:val="en-US"/>
        </w:rPr>
      </w:pPr>
    </w:p>
    <w:p w14:paraId="0E82A3A1" w14:textId="25499703" w:rsidR="000E2203" w:rsidRDefault="000E2203">
      <w:pPr>
        <w:rPr>
          <w:lang w:val="en-US"/>
        </w:rPr>
      </w:pPr>
      <w:r>
        <w:rPr>
          <w:lang w:val="en-US"/>
        </w:rPr>
        <w:t xml:space="preserve">Create database and </w:t>
      </w:r>
      <w:proofErr w:type="gramStart"/>
      <w:r>
        <w:rPr>
          <w:lang w:val="en-US"/>
        </w:rPr>
        <w:t>passwords</w:t>
      </w:r>
      <w:proofErr w:type="gramEnd"/>
    </w:p>
    <w:p w14:paraId="2219C06F" w14:textId="77777777" w:rsidR="00BC0743" w:rsidRDefault="00BC0743">
      <w:pPr>
        <w:rPr>
          <w:lang w:val="en-US"/>
        </w:rPr>
      </w:pPr>
    </w:p>
    <w:p w14:paraId="5CECB727" w14:textId="2F880855" w:rsidR="00BC0743" w:rsidRDefault="00BC0743">
      <w:pPr>
        <w:rPr>
          <w:lang w:val="en-US"/>
        </w:rPr>
      </w:pPr>
      <w:r w:rsidRPr="00BC0743">
        <w:rPr>
          <w:noProof/>
          <w:lang w:val="en-US"/>
        </w:rPr>
        <w:drawing>
          <wp:inline distT="0" distB="0" distL="0" distR="0" wp14:anchorId="10B47056" wp14:editId="5D0D23F0">
            <wp:extent cx="5731510" cy="25552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1AC4" w14:textId="77777777" w:rsidR="00BC0743" w:rsidRDefault="00BC0743">
      <w:pPr>
        <w:rPr>
          <w:lang w:val="en-US"/>
        </w:rPr>
      </w:pPr>
    </w:p>
    <w:p w14:paraId="132B9FDF" w14:textId="3CBE19DF" w:rsidR="00BC0743" w:rsidRDefault="00BC0743">
      <w:pPr>
        <w:rPr>
          <w:lang w:val="en-US"/>
        </w:rPr>
      </w:pPr>
      <w:r w:rsidRPr="00BC0743">
        <w:rPr>
          <w:noProof/>
          <w:lang w:val="en-US"/>
        </w:rPr>
        <w:drawing>
          <wp:inline distT="0" distB="0" distL="0" distR="0" wp14:anchorId="63F3635D" wp14:editId="0532379E">
            <wp:extent cx="5731510" cy="9493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AC0B" w14:textId="77777777" w:rsidR="00BC0743" w:rsidRDefault="00BC0743">
      <w:pPr>
        <w:rPr>
          <w:lang w:val="en-US"/>
        </w:rPr>
      </w:pPr>
    </w:p>
    <w:p w14:paraId="5D69EE17" w14:textId="77777777" w:rsidR="00BC0743" w:rsidRDefault="00BC0743">
      <w:pPr>
        <w:rPr>
          <w:lang w:val="en-US"/>
        </w:rPr>
      </w:pPr>
    </w:p>
    <w:p w14:paraId="3C570099" w14:textId="77777777" w:rsidR="000E2203" w:rsidRDefault="000E2203">
      <w:pPr>
        <w:rPr>
          <w:lang w:val="en-US"/>
        </w:rPr>
      </w:pPr>
    </w:p>
    <w:p w14:paraId="63A75860" w14:textId="3CA48C87" w:rsidR="000E2203" w:rsidRDefault="000E2203">
      <w:pPr>
        <w:rPr>
          <w:lang w:val="en-US"/>
        </w:rPr>
      </w:pPr>
      <w:r w:rsidRPr="000E2203">
        <w:rPr>
          <w:noProof/>
          <w:lang w:val="en-US"/>
        </w:rPr>
        <w:drawing>
          <wp:inline distT="0" distB="0" distL="0" distR="0" wp14:anchorId="0FAFE798" wp14:editId="403A9373">
            <wp:extent cx="5731510" cy="28073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4B62" w14:textId="77777777" w:rsidR="00BC0743" w:rsidRDefault="00BC0743">
      <w:pPr>
        <w:rPr>
          <w:lang w:val="en-US"/>
        </w:rPr>
      </w:pPr>
    </w:p>
    <w:p w14:paraId="38E55438" w14:textId="50DCBEF6" w:rsidR="00BC0743" w:rsidRDefault="00BC0743">
      <w:pPr>
        <w:rPr>
          <w:lang w:val="en-US"/>
        </w:rPr>
      </w:pPr>
      <w:r>
        <w:rPr>
          <w:lang w:val="en-US"/>
        </w:rPr>
        <w:br w:type="page"/>
      </w:r>
    </w:p>
    <w:p w14:paraId="3F96BC4F" w14:textId="298EB52F" w:rsidR="00BC0743" w:rsidRDefault="00BC0743">
      <w:pPr>
        <w:rPr>
          <w:lang w:val="en-US"/>
        </w:rPr>
      </w:pPr>
      <w:r w:rsidRPr="00BC0743">
        <w:rPr>
          <w:noProof/>
          <w:lang w:val="en-US"/>
        </w:rPr>
        <w:lastRenderedPageBreak/>
        <w:drawing>
          <wp:inline distT="0" distB="0" distL="0" distR="0" wp14:anchorId="62C999D9" wp14:editId="6B200880">
            <wp:extent cx="2010056" cy="695422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D886" w14:textId="4E62F89A" w:rsidR="00BC0743" w:rsidRDefault="00BC0743">
      <w:pPr>
        <w:rPr>
          <w:lang w:val="en-US"/>
        </w:rPr>
      </w:pPr>
      <w:r w:rsidRPr="00BC0743">
        <w:rPr>
          <w:noProof/>
          <w:lang w:val="en-US"/>
        </w:rPr>
        <w:drawing>
          <wp:inline distT="0" distB="0" distL="0" distR="0" wp14:anchorId="45E80EA0" wp14:editId="7285F26E">
            <wp:extent cx="2381582" cy="1819529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5887" w14:textId="77777777" w:rsidR="00BC0743" w:rsidRDefault="00BC0743">
      <w:pPr>
        <w:rPr>
          <w:lang w:val="en-US"/>
        </w:rPr>
      </w:pPr>
    </w:p>
    <w:p w14:paraId="3E702CF0" w14:textId="75E24B8B" w:rsidR="00BC0743" w:rsidRPr="0084735E" w:rsidRDefault="00BC0743">
      <w:pPr>
        <w:rPr>
          <w:lang w:val="en-US"/>
        </w:rPr>
      </w:pPr>
      <w:r w:rsidRPr="00BC0743">
        <w:rPr>
          <w:noProof/>
          <w:lang w:val="en-US"/>
        </w:rPr>
        <w:drawing>
          <wp:inline distT="0" distB="0" distL="0" distR="0" wp14:anchorId="057908D6" wp14:editId="0F54BE9B">
            <wp:extent cx="4010585" cy="5458587"/>
            <wp:effectExtent l="0" t="0" r="952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0743" w:rsidRPr="008473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35E"/>
    <w:rsid w:val="000E2203"/>
    <w:rsid w:val="00825B20"/>
    <w:rsid w:val="0084735E"/>
    <w:rsid w:val="00BC0743"/>
    <w:rsid w:val="00D01DFE"/>
    <w:rsid w:val="00D03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6B2F9"/>
  <w15:chartTrackingRefBased/>
  <w15:docId w15:val="{3613BB2D-A079-419A-A41C-CF1B3138E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c85f13a-23f3-4202-9d4d-b23e76c178c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71EE70366580B4EA35C2B0E4F85D4E3" ma:contentTypeVersion="18" ma:contentTypeDescription="Create a new document." ma:contentTypeScope="" ma:versionID="e7ab0d2e1718eb8883422d9a2f0ba3b7">
  <xsd:schema xmlns:xsd="http://www.w3.org/2001/XMLSchema" xmlns:xs="http://www.w3.org/2001/XMLSchema" xmlns:p="http://schemas.microsoft.com/office/2006/metadata/properties" xmlns:ns3="ac85f13a-23f3-4202-9d4d-b23e76c178c8" xmlns:ns4="610d3299-d68a-4728-aca6-a4ffd69bcd3b" targetNamespace="http://schemas.microsoft.com/office/2006/metadata/properties" ma:root="true" ma:fieldsID="57b304532162d665fcb2b7dd058d9df1" ns3:_="" ns4:_="">
    <xsd:import namespace="ac85f13a-23f3-4202-9d4d-b23e76c178c8"/>
    <xsd:import namespace="610d3299-d68a-4728-aca6-a4ffd69bcd3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85f13a-23f3-4202-9d4d-b23e76c178c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0d3299-d68a-4728-aca6-a4ffd69bcd3b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9CA92E-CE5D-43AF-9ACD-C5B51E73423F}">
  <ds:schemaRefs>
    <ds:schemaRef ds:uri="http://purl.org/dc/terms/"/>
    <ds:schemaRef ds:uri="http://schemas.openxmlformats.org/package/2006/metadata/core-properties"/>
    <ds:schemaRef ds:uri="http://purl.org/dc/dcmitype/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610d3299-d68a-4728-aca6-a4ffd69bcd3b"/>
    <ds:schemaRef ds:uri="ac85f13a-23f3-4202-9d4d-b23e76c178c8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70D53A02-5EB8-4595-8843-BA41679486D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B4F6FFF-5BD2-448F-82FB-E461137511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85f13a-23f3-4202-9d4d-b23e76c178c8"/>
    <ds:schemaRef ds:uri="610d3299-d68a-4728-aca6-a4ffd69bcd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LMETB</Company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Liam McCabe.dbc</dc:creator>
  <cp:keywords/>
  <dc:description/>
  <cp:lastModifiedBy>Liam McCabe.dbc</cp:lastModifiedBy>
  <cp:revision>2</cp:revision>
  <dcterms:created xsi:type="dcterms:W3CDTF">2024-03-21T10:13:00Z</dcterms:created>
  <dcterms:modified xsi:type="dcterms:W3CDTF">2024-03-21T10:13:00Z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0x010100971EE70366580B4EA35C2B0E4F85D4E3</vt:lpwstr>
  </property>
</Properties>
</file>