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2月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22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认识芯片+</w:t>
      </w:r>
      <w:r>
        <w:rPr>
          <w:rFonts w:hint="eastAsia" w:ascii="Times New Roman" w:hAnsi="Times New Roman" w:cs="Times New Roman"/>
          <w:b/>
          <w:sz w:val="28"/>
          <w:szCs w:val="28"/>
        </w:rPr>
        <w:t>DRAM的</w:t>
      </w:r>
      <w:r>
        <w:rPr>
          <w:rFonts w:ascii="Times New Roman" w:hAnsi="Times New Roman" w:cs="Times New Roman"/>
          <w:b/>
          <w:sz w:val="28"/>
          <w:szCs w:val="28"/>
        </w:rPr>
        <w:t>刷新+</w:t>
      </w:r>
      <w:r>
        <w:rPr>
          <w:rFonts w:hint="eastAsia" w:ascii="Times New Roman" w:hAnsi="Times New Roman" w:cs="Times New Roman"/>
          <w:b/>
          <w:sz w:val="28"/>
          <w:szCs w:val="28"/>
        </w:rPr>
        <w:t>主存</w:t>
      </w:r>
      <w:r>
        <w:rPr>
          <w:rFonts w:ascii="Times New Roman" w:hAnsi="Times New Roman" w:cs="Times New Roman"/>
          <w:b/>
          <w:sz w:val="28"/>
          <w:szCs w:val="28"/>
        </w:rPr>
        <w:t>设计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认识存储器芯片，如</w:t>
      </w:r>
      <w:r>
        <w:rPr>
          <w:rFonts w:hint="eastAsia" w:ascii="Times New Roman" w:hAnsi="Times New Roman" w:cs="Times New Roman"/>
          <w:sz w:val="28"/>
          <w:szCs w:val="28"/>
        </w:rPr>
        <w:t>图11.9/11.10/11.11/11/12，认知</w:t>
      </w:r>
      <w:r>
        <w:rPr>
          <w:rFonts w:ascii="Times New Roman" w:hAnsi="Times New Roman" w:cs="Times New Roman"/>
          <w:sz w:val="28"/>
          <w:szCs w:val="28"/>
        </w:rPr>
        <w:t>即可。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DRAM</w:t>
      </w:r>
      <w:r>
        <w:rPr>
          <w:rFonts w:hint="eastAsia" w:ascii="Times New Roman" w:hAnsi="Times New Roman" w:cs="Times New Roman"/>
          <w:sz w:val="28"/>
          <w:szCs w:val="28"/>
        </w:rPr>
        <w:t>要</w:t>
      </w:r>
      <w:r>
        <w:rPr>
          <w:rFonts w:ascii="Times New Roman" w:hAnsi="Times New Roman" w:cs="Times New Roman"/>
          <w:sz w:val="28"/>
          <w:szCs w:val="28"/>
        </w:rPr>
        <w:t>刷新？常用刷新方法。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主存设计方法和</w:t>
      </w:r>
      <w:r>
        <w:rPr>
          <w:rFonts w:hint="eastAsia" w:ascii="Times New Roman" w:hAnsi="Times New Roman" w:cs="Times New Roman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框图。</w:t>
      </w:r>
    </w:p>
    <w:p>
      <w:pPr>
        <w:pStyle w:val="6"/>
        <w:widowControl w:val="0"/>
        <w:numPr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需要提交的作业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2月29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课堂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同以往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p271 ，10.6、10.12</w:t>
      </w:r>
    </w:p>
    <w:p>
      <w:pPr>
        <w:pStyle w:val="6"/>
        <w:ind w:left="360" w:firstLine="140" w:firstLineChars="5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302</w:t>
      </w:r>
      <w:r>
        <w:rPr>
          <w:rFonts w:hint="eastAsia" w:ascii="Times New Roman" w:hAnsi="Times New Roman" w:cs="Times New Roman"/>
          <w:sz w:val="28"/>
          <w:szCs w:val="28"/>
        </w:rPr>
        <w:t xml:space="preserve">，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11.10 、 11.11 </w:t>
      </w:r>
    </w:p>
    <w:p>
      <w:pPr>
        <w:pStyle w:val="6"/>
        <w:ind w:left="720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7364816">
    <w:nsid w:val="65C451D0"/>
    <w:multiLevelType w:val="multilevel"/>
    <w:tmpl w:val="65C451D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707364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97871"/>
    <w:rsid w:val="003C01A9"/>
    <w:rsid w:val="003F72E1"/>
    <w:rsid w:val="00525694"/>
    <w:rsid w:val="00592CA2"/>
    <w:rsid w:val="005B4D19"/>
    <w:rsid w:val="006D368B"/>
    <w:rsid w:val="006F69CC"/>
    <w:rsid w:val="00703A64"/>
    <w:rsid w:val="00721E4C"/>
    <w:rsid w:val="0075313D"/>
    <w:rsid w:val="007D52F2"/>
    <w:rsid w:val="007E6D19"/>
    <w:rsid w:val="008049D0"/>
    <w:rsid w:val="009077E8"/>
    <w:rsid w:val="0091453A"/>
    <w:rsid w:val="00973ADB"/>
    <w:rsid w:val="00A263B7"/>
    <w:rsid w:val="00A438C8"/>
    <w:rsid w:val="00A821A4"/>
    <w:rsid w:val="00AA43E8"/>
    <w:rsid w:val="00AB0689"/>
    <w:rsid w:val="00AD6499"/>
    <w:rsid w:val="00B0520B"/>
    <w:rsid w:val="00CC4C0B"/>
    <w:rsid w:val="00D3276C"/>
    <w:rsid w:val="00DD5BB5"/>
    <w:rsid w:val="00E849D1"/>
    <w:rsid w:val="00EA3621"/>
    <w:rsid w:val="00EF5377"/>
    <w:rsid w:val="00F03987"/>
    <w:rsid w:val="00F47D80"/>
    <w:rsid w:val="00FC5327"/>
    <w:rsid w:val="09D1075C"/>
    <w:rsid w:val="33856B8E"/>
    <w:rsid w:val="3A867D36"/>
    <w:rsid w:val="518C5421"/>
    <w:rsid w:val="5A514905"/>
    <w:rsid w:val="61EA11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2023-12-21T00:30:05Z</dcterms:modified>
  <dc:title>2021年12月12日：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