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53C4" w:rsidRDefault="008E0A31" w:rsidP="00DF53C4">
      <w:r>
        <w:t xml:space="preserve">Para criar as Stored Procedere e as Functions a seguir, utilize o banco de dados </w:t>
      </w:r>
      <w:r w:rsidR="00DF53C4">
        <w:t xml:space="preserve"> Companhia.</w:t>
      </w:r>
    </w:p>
    <w:p w:rsidR="008E0A31" w:rsidRDefault="008E0A31" w:rsidP="00DF53C4">
      <w:r>
        <w:t xml:space="preserve">Criar uma stored procedure que irá atualizar o salário de um determinado funcionário.  Para isso criar uma procedure chamada AumentarSalario que receba o Cpf do funcionário aumentando-o em 300 reais. </w:t>
      </w:r>
    </w:p>
    <w:p w:rsidR="008E0A31" w:rsidRDefault="008E0A31" w:rsidP="008E0A31">
      <w:pPr>
        <w:numPr>
          <w:ilvl w:val="0"/>
          <w:numId w:val="32"/>
        </w:numPr>
      </w:pPr>
      <w:r>
        <w:t>Criar uma stored procedure para diminuir o salário. Para isso criar uma procedure chamada DiminuirSalario que receba o Cpf do funcionário e reduza seu salário em 500 reais.</w:t>
      </w:r>
    </w:p>
    <w:p w:rsidR="006C7DF4" w:rsidRDefault="006C7DF4" w:rsidP="008E0A31">
      <w:pPr>
        <w:numPr>
          <w:ilvl w:val="0"/>
          <w:numId w:val="32"/>
        </w:numPr>
      </w:pPr>
      <w:r>
        <w:t xml:space="preserve">Criar stored procedures para inclusão das seguintes tabelas: </w:t>
      </w:r>
    </w:p>
    <w:p w:rsidR="00B9701C" w:rsidRDefault="00B9701C" w:rsidP="00B9701C">
      <w:pPr>
        <w:ind w:left="720"/>
      </w:pPr>
      <w:r>
        <w:t>• Projeto;</w:t>
      </w:r>
    </w:p>
    <w:p w:rsidR="00B9701C" w:rsidRDefault="00B9701C" w:rsidP="00B9701C">
      <w:pPr>
        <w:ind w:left="720"/>
      </w:pPr>
      <w:r>
        <w:t>• Dependent</w:t>
      </w:r>
      <w:r w:rsidR="00DF0AD8">
        <w:t>e</w:t>
      </w:r>
      <w:r>
        <w:t>;</w:t>
      </w:r>
    </w:p>
    <w:p w:rsidR="00B9701C" w:rsidRDefault="00B9701C" w:rsidP="00B9701C">
      <w:pPr>
        <w:ind w:left="720"/>
      </w:pPr>
      <w:r>
        <w:t xml:space="preserve"> • Trabalha_Em</w:t>
      </w:r>
    </w:p>
    <w:p w:rsidR="00B9701C" w:rsidRDefault="00B9701C" w:rsidP="00B9701C">
      <w:pPr>
        <w:ind w:left="720"/>
      </w:pPr>
      <w:r>
        <w:t xml:space="preserve"> Inserir registros através da chamada a essas tabelas</w:t>
      </w:r>
    </w:p>
    <w:p w:rsidR="00B9701C" w:rsidRDefault="00824F2B" w:rsidP="009D7B36">
      <w:pPr>
        <w:numPr>
          <w:ilvl w:val="0"/>
          <w:numId w:val="32"/>
        </w:numPr>
        <w:jc w:val="both"/>
      </w:pPr>
      <w:r>
        <w:t>Criar uma store procedure que receba o cpf do funcionário e uma variável de opcão. Se opção for 1, deve aumentar em 300 reais o salário do funcionário, caso contrário reduzir o mesmo em 500 reais.</w:t>
      </w:r>
    </w:p>
    <w:p w:rsidR="00824F2B" w:rsidRDefault="009D7B36" w:rsidP="009D7B36">
      <w:pPr>
        <w:numPr>
          <w:ilvl w:val="0"/>
          <w:numId w:val="32"/>
        </w:numPr>
        <w:jc w:val="both"/>
      </w:pPr>
      <w:r>
        <w:t xml:space="preserve">Criar uma consulta com </w:t>
      </w:r>
      <w:r w:rsidR="00824F2B">
        <w:t xml:space="preserve">o </w:t>
      </w:r>
      <w:r>
        <w:t>cógido</w:t>
      </w:r>
      <w:r w:rsidR="00824F2B">
        <w:t xml:space="preserve"> do funcionário e </w:t>
      </w:r>
      <w:r>
        <w:t xml:space="preserve">retorne </w:t>
      </w:r>
      <w:r w:rsidR="00824F2B">
        <w:t xml:space="preserve">o número médio de horas que o mesmo trabalhou </w:t>
      </w:r>
      <w:r w:rsidR="005F337E">
        <w:t>em</w:t>
      </w:r>
      <w:r w:rsidR="00824F2B">
        <w:t xml:space="preserve"> projeto</w:t>
      </w:r>
      <w:r w:rsidR="005F337E">
        <w:t>s</w:t>
      </w:r>
      <w:r w:rsidR="00824F2B">
        <w:t xml:space="preserve">. O cálculo da média deve ser realizado em uma function chamada mediaProjeto. Se o funcionário não trabalhou em nenhum projeto deve ser retornado zero. </w:t>
      </w:r>
    </w:p>
    <w:p w:rsidR="00824F2B" w:rsidRDefault="00824F2B" w:rsidP="00041825">
      <w:pPr>
        <w:numPr>
          <w:ilvl w:val="0"/>
          <w:numId w:val="32"/>
        </w:numPr>
        <w:jc w:val="both"/>
      </w:pPr>
      <w:r>
        <w:t xml:space="preserve"> Considerando que a empresa gasta 200 reais por dependente, criar uma function que retorne o total de gasto da empresa para um determinado funcionário</w:t>
      </w:r>
      <w:r w:rsidR="00041825">
        <w:t xml:space="preserve"> em dependentes</w:t>
      </w:r>
      <w:r>
        <w:t>. Utilizar a function em uma consulta que retor</w:t>
      </w:r>
      <w:r w:rsidR="00041825">
        <w:t>ne o nome d</w:t>
      </w:r>
      <w:r w:rsidR="00367F21">
        <w:t>o</w:t>
      </w:r>
      <w:r>
        <w:t xml:space="preserve"> funcionário e o total gasto por funcionário. </w:t>
      </w:r>
    </w:p>
    <w:p w:rsidR="00824F2B" w:rsidRDefault="00824F2B" w:rsidP="00367F21">
      <w:pPr>
        <w:ind w:left="360"/>
        <w:jc w:val="both"/>
      </w:pPr>
    </w:p>
    <w:sectPr w:rsidR="00824F2B" w:rsidSect="00896C56">
      <w:head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4AB7" w:rsidRDefault="00614AB7" w:rsidP="00325025">
      <w:pPr>
        <w:spacing w:after="0" w:line="240" w:lineRule="auto"/>
      </w:pPr>
      <w:r>
        <w:separator/>
      </w:r>
    </w:p>
  </w:endnote>
  <w:endnote w:type="continuationSeparator" w:id="1">
    <w:p w:rsidR="00614AB7" w:rsidRDefault="00614AB7" w:rsidP="00325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4AB7" w:rsidRDefault="00614AB7" w:rsidP="00325025">
      <w:pPr>
        <w:spacing w:after="0" w:line="240" w:lineRule="auto"/>
      </w:pPr>
      <w:r>
        <w:separator/>
      </w:r>
    </w:p>
  </w:footnote>
  <w:footnote w:type="continuationSeparator" w:id="1">
    <w:p w:rsidR="00614AB7" w:rsidRDefault="00614AB7" w:rsidP="00325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025" w:rsidRPr="006B3486" w:rsidRDefault="006B3486" w:rsidP="00EB1429">
    <w:pPr>
      <w:pStyle w:val="Cabealho"/>
      <w:spacing w:after="0" w:line="240" w:lineRule="auto"/>
      <w:rPr>
        <w:b/>
        <w:sz w:val="24"/>
        <w:szCs w:val="24"/>
        <w:lang w:val="pt-BR"/>
      </w:rPr>
    </w:pPr>
    <w:r>
      <w:rPr>
        <w:b/>
        <w:sz w:val="24"/>
        <w:szCs w:val="24"/>
        <w:lang w:val="pt-BR"/>
      </w:rPr>
      <w:t xml:space="preserve"> </w:t>
    </w:r>
  </w:p>
  <w:p w:rsidR="00772C68" w:rsidRDefault="008C7226" w:rsidP="00EB1429">
    <w:pPr>
      <w:pStyle w:val="Cabealho"/>
      <w:spacing w:after="0" w:line="240" w:lineRule="auto"/>
      <w:jc w:val="right"/>
      <w:rPr>
        <w:b/>
        <w:sz w:val="24"/>
        <w:szCs w:val="24"/>
      </w:rPr>
    </w:pPr>
    <w:r>
      <w:rPr>
        <w:noProof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47625</wp:posOffset>
          </wp:positionH>
          <wp:positionV relativeFrom="paragraph">
            <wp:posOffset>60325</wp:posOffset>
          </wp:positionV>
          <wp:extent cx="3038475" cy="685165"/>
          <wp:effectExtent l="19050" t="0" r="9525" b="0"/>
          <wp:wrapNone/>
          <wp:docPr id="3" name="Imagem 3" descr="IFMG_Sabará_Completa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FMG_Sabará_Completa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8475" cy="6851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B3486">
      <w:rPr>
        <w:b/>
        <w:sz w:val="24"/>
        <w:szCs w:val="24"/>
        <w:lang w:val="pt-BR"/>
      </w:rPr>
      <w:t>Bacharelado em Sistemas de Informação</w:t>
    </w:r>
    <w:r w:rsidR="00772C68">
      <w:rPr>
        <w:b/>
        <w:sz w:val="24"/>
        <w:szCs w:val="24"/>
      </w:rPr>
      <w:t xml:space="preserve"> </w:t>
    </w:r>
  </w:p>
  <w:p w:rsidR="005E603A" w:rsidRPr="006B3486" w:rsidRDefault="00772C68" w:rsidP="00EB1429">
    <w:pPr>
      <w:pStyle w:val="Cabealho"/>
      <w:spacing w:after="0" w:line="240" w:lineRule="auto"/>
      <w:jc w:val="right"/>
      <w:rPr>
        <w:b/>
        <w:sz w:val="24"/>
        <w:szCs w:val="24"/>
        <w:lang w:val="pt-BR"/>
      </w:rPr>
    </w:pPr>
    <w:r>
      <w:rPr>
        <w:b/>
        <w:sz w:val="24"/>
        <w:szCs w:val="24"/>
      </w:rPr>
      <w:t>Disciplina: Banco de Dados</w:t>
    </w:r>
    <w:r w:rsidR="006B3486">
      <w:rPr>
        <w:b/>
        <w:sz w:val="24"/>
        <w:szCs w:val="24"/>
        <w:lang w:val="pt-BR"/>
      </w:rPr>
      <w:t xml:space="preserve"> II</w:t>
    </w:r>
  </w:p>
  <w:p w:rsidR="00531B00" w:rsidRDefault="005E603A" w:rsidP="00EB1429">
    <w:pPr>
      <w:pStyle w:val="Cabealho"/>
      <w:spacing w:after="0" w:line="240" w:lineRule="auto"/>
      <w:jc w:val="right"/>
      <w:rPr>
        <w:b/>
        <w:sz w:val="24"/>
        <w:szCs w:val="24"/>
      </w:rPr>
    </w:pPr>
    <w:r>
      <w:rPr>
        <w:b/>
        <w:sz w:val="24"/>
        <w:szCs w:val="24"/>
        <w:lang w:val="pt-BR"/>
      </w:rPr>
      <w:t>Professora: Cristiane Norbiato Targa</w:t>
    </w:r>
    <w:r w:rsidR="00772C68">
      <w:rPr>
        <w:b/>
        <w:sz w:val="24"/>
        <w:szCs w:val="24"/>
      </w:rPr>
      <w:t xml:space="preserve"> </w:t>
    </w:r>
  </w:p>
  <w:p w:rsidR="00772C68" w:rsidRPr="00772C68" w:rsidRDefault="002743AD" w:rsidP="00EB1429">
    <w:pPr>
      <w:pStyle w:val="Cabealho"/>
      <w:spacing w:after="0" w:line="240" w:lineRule="auto"/>
      <w:jc w:val="right"/>
      <w:rPr>
        <w:b/>
        <w:sz w:val="24"/>
        <w:szCs w:val="24"/>
        <w:lang w:val="pt-BR"/>
      </w:rPr>
    </w:pPr>
    <w:r>
      <w:rPr>
        <w:b/>
        <w:sz w:val="24"/>
        <w:szCs w:val="24"/>
        <w:lang w:val="pt-BR"/>
      </w:rPr>
      <w:t>Stored Procedure e Functions</w:t>
    </w:r>
  </w:p>
  <w:p w:rsidR="00F85178" w:rsidRPr="00772C68" w:rsidRDefault="00F85178" w:rsidP="00772C68">
    <w:pPr>
      <w:pStyle w:val="Cabealho"/>
      <w:pBdr>
        <w:bottom w:val="single" w:sz="4" w:space="1" w:color="auto"/>
      </w:pBdr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B2687"/>
    <w:multiLevelType w:val="hybridMultilevel"/>
    <w:tmpl w:val="5FD24FAC"/>
    <w:lvl w:ilvl="0" w:tplc="04160019">
      <w:start w:val="1"/>
      <w:numFmt w:val="low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3359CB"/>
    <w:multiLevelType w:val="hybridMultilevel"/>
    <w:tmpl w:val="1DAC94BA"/>
    <w:lvl w:ilvl="0" w:tplc="04160019">
      <w:start w:val="1"/>
      <w:numFmt w:val="lowerLetter"/>
      <w:lvlText w:val="%1.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63F48A1"/>
    <w:multiLevelType w:val="hybridMultilevel"/>
    <w:tmpl w:val="20FCD2F2"/>
    <w:lvl w:ilvl="0" w:tplc="29445F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189C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584C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C65C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705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68D5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0AD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DC44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844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A9936CF"/>
    <w:multiLevelType w:val="hybridMultilevel"/>
    <w:tmpl w:val="1DAC94BA"/>
    <w:lvl w:ilvl="0" w:tplc="04160019">
      <w:start w:val="1"/>
      <w:numFmt w:val="lowerLetter"/>
      <w:lvlText w:val="%1.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0FFF540D"/>
    <w:multiLevelType w:val="hybridMultilevel"/>
    <w:tmpl w:val="990CE7D4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1D12248"/>
    <w:multiLevelType w:val="hybridMultilevel"/>
    <w:tmpl w:val="990CE7D4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2DF3278"/>
    <w:multiLevelType w:val="hybridMultilevel"/>
    <w:tmpl w:val="739A7AD2"/>
    <w:lvl w:ilvl="0" w:tplc="04160019">
      <w:start w:val="1"/>
      <w:numFmt w:val="lowerLetter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1948231F"/>
    <w:multiLevelType w:val="hybridMultilevel"/>
    <w:tmpl w:val="33A0C94E"/>
    <w:lvl w:ilvl="0" w:tplc="3F18ED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18E3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8C4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342D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E4EA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5E2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60BA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7494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7681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25A901B9"/>
    <w:multiLevelType w:val="hybridMultilevel"/>
    <w:tmpl w:val="9C20EDA0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62A4595"/>
    <w:multiLevelType w:val="hybridMultilevel"/>
    <w:tmpl w:val="674C26EC"/>
    <w:lvl w:ilvl="0" w:tplc="75501738">
      <w:start w:val="1"/>
      <w:numFmt w:val="bullet"/>
      <w:lvlText w:val="†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08C094A" w:tentative="1">
      <w:start w:val="1"/>
      <w:numFmt w:val="bullet"/>
      <w:lvlText w:val="†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DEA6062" w:tentative="1">
      <w:start w:val="1"/>
      <w:numFmt w:val="bullet"/>
      <w:lvlText w:val="†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108A1D0" w:tentative="1">
      <w:start w:val="1"/>
      <w:numFmt w:val="bullet"/>
      <w:lvlText w:val="†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24A51E0" w:tentative="1">
      <w:start w:val="1"/>
      <w:numFmt w:val="bullet"/>
      <w:lvlText w:val="†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A40F7E" w:tentative="1">
      <w:start w:val="1"/>
      <w:numFmt w:val="bullet"/>
      <w:lvlText w:val="†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12F2A0" w:tentative="1">
      <w:start w:val="1"/>
      <w:numFmt w:val="bullet"/>
      <w:lvlText w:val="†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483FF4" w:tentative="1">
      <w:start w:val="1"/>
      <w:numFmt w:val="bullet"/>
      <w:lvlText w:val="†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DC6760" w:tentative="1">
      <w:start w:val="1"/>
      <w:numFmt w:val="bullet"/>
      <w:lvlText w:val="†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264C5833"/>
    <w:multiLevelType w:val="hybridMultilevel"/>
    <w:tmpl w:val="CEFAD234"/>
    <w:lvl w:ilvl="0" w:tplc="85548B9E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F686F49"/>
    <w:multiLevelType w:val="hybridMultilevel"/>
    <w:tmpl w:val="2ECCC7CA"/>
    <w:lvl w:ilvl="0" w:tplc="04160019">
      <w:start w:val="1"/>
      <w:numFmt w:val="lowerLetter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>
    <w:nsid w:val="36A64E25"/>
    <w:multiLevelType w:val="hybridMultilevel"/>
    <w:tmpl w:val="817C0BEA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>
    <w:nsid w:val="39A35EDC"/>
    <w:multiLevelType w:val="hybridMultilevel"/>
    <w:tmpl w:val="21623096"/>
    <w:lvl w:ilvl="0" w:tplc="04160019">
      <w:start w:val="1"/>
      <w:numFmt w:val="lowerLetter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>
    <w:nsid w:val="39EB2533"/>
    <w:multiLevelType w:val="hybridMultilevel"/>
    <w:tmpl w:val="A1C6A8A4"/>
    <w:lvl w:ilvl="0" w:tplc="04160019">
      <w:start w:val="1"/>
      <w:numFmt w:val="low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3C2A578D"/>
    <w:multiLevelType w:val="hybridMultilevel"/>
    <w:tmpl w:val="21623096"/>
    <w:lvl w:ilvl="0" w:tplc="04160019">
      <w:start w:val="1"/>
      <w:numFmt w:val="lowerLetter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>
    <w:nsid w:val="3D151EC4"/>
    <w:multiLevelType w:val="hybridMultilevel"/>
    <w:tmpl w:val="FA74FC9A"/>
    <w:lvl w:ilvl="0" w:tplc="04160019">
      <w:start w:val="1"/>
      <w:numFmt w:val="lowerLetter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>
    <w:nsid w:val="42AB5578"/>
    <w:multiLevelType w:val="hybridMultilevel"/>
    <w:tmpl w:val="5AA60EDE"/>
    <w:lvl w:ilvl="0" w:tplc="A5DA3CA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9E81B3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C64934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D6E7AB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4E441A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E91C724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B516801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10E0AD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A6DCB4A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9D705C2"/>
    <w:multiLevelType w:val="hybridMultilevel"/>
    <w:tmpl w:val="3DC07292"/>
    <w:lvl w:ilvl="0" w:tplc="0416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6036749"/>
    <w:multiLevelType w:val="hybridMultilevel"/>
    <w:tmpl w:val="6CC67830"/>
    <w:lvl w:ilvl="0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57912097"/>
    <w:multiLevelType w:val="hybridMultilevel"/>
    <w:tmpl w:val="E4645136"/>
    <w:lvl w:ilvl="0" w:tplc="0512F9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84AB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0C91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FE11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F86C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2024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CE37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F2B6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566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57D010E9"/>
    <w:multiLevelType w:val="hybridMultilevel"/>
    <w:tmpl w:val="0096ECDA"/>
    <w:lvl w:ilvl="0" w:tplc="484031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8F45050"/>
    <w:multiLevelType w:val="hybridMultilevel"/>
    <w:tmpl w:val="8F7AC94A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9189C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584C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C65C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705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68D5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0AD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DC44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844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5E5D60BD"/>
    <w:multiLevelType w:val="hybridMultilevel"/>
    <w:tmpl w:val="18FC00DE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9715B17"/>
    <w:multiLevelType w:val="hybridMultilevel"/>
    <w:tmpl w:val="7110FF86"/>
    <w:lvl w:ilvl="0" w:tplc="0416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74A2497C"/>
    <w:multiLevelType w:val="hybridMultilevel"/>
    <w:tmpl w:val="BF0EF608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59656D2"/>
    <w:multiLevelType w:val="hybridMultilevel"/>
    <w:tmpl w:val="EEB8B7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6851E17"/>
    <w:multiLevelType w:val="hybridMultilevel"/>
    <w:tmpl w:val="001A5AE6"/>
    <w:lvl w:ilvl="0" w:tplc="04160019">
      <w:start w:val="1"/>
      <w:numFmt w:val="lowerLetter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8">
    <w:nsid w:val="77D212C1"/>
    <w:multiLevelType w:val="hybridMultilevel"/>
    <w:tmpl w:val="1DAC94BA"/>
    <w:lvl w:ilvl="0" w:tplc="04160019">
      <w:start w:val="1"/>
      <w:numFmt w:val="lowerLetter"/>
      <w:lvlText w:val="%1.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>
    <w:nsid w:val="78B5063C"/>
    <w:multiLevelType w:val="hybridMultilevel"/>
    <w:tmpl w:val="DD9EB1A4"/>
    <w:lvl w:ilvl="0" w:tplc="71A2EC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70A9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6295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121D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6E42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7062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4AC4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EA7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2C27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79C96895"/>
    <w:multiLevelType w:val="hybridMultilevel"/>
    <w:tmpl w:val="B81A5E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C7A37F5"/>
    <w:multiLevelType w:val="hybridMultilevel"/>
    <w:tmpl w:val="4024F7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7"/>
  </w:num>
  <w:num w:numId="4">
    <w:abstractNumId w:val="19"/>
  </w:num>
  <w:num w:numId="5">
    <w:abstractNumId w:val="29"/>
  </w:num>
  <w:num w:numId="6">
    <w:abstractNumId w:val="17"/>
  </w:num>
  <w:num w:numId="7">
    <w:abstractNumId w:val="11"/>
  </w:num>
  <w:num w:numId="8">
    <w:abstractNumId w:val="18"/>
  </w:num>
  <w:num w:numId="9">
    <w:abstractNumId w:val="24"/>
  </w:num>
  <w:num w:numId="10">
    <w:abstractNumId w:val="23"/>
  </w:num>
  <w:num w:numId="11">
    <w:abstractNumId w:val="20"/>
  </w:num>
  <w:num w:numId="12">
    <w:abstractNumId w:val="10"/>
  </w:num>
  <w:num w:numId="13">
    <w:abstractNumId w:val="2"/>
  </w:num>
  <w:num w:numId="14">
    <w:abstractNumId w:val="22"/>
  </w:num>
  <w:num w:numId="15">
    <w:abstractNumId w:val="8"/>
  </w:num>
  <w:num w:numId="16">
    <w:abstractNumId w:val="14"/>
  </w:num>
  <w:num w:numId="17">
    <w:abstractNumId w:val="12"/>
  </w:num>
  <w:num w:numId="18">
    <w:abstractNumId w:val="6"/>
  </w:num>
  <w:num w:numId="19">
    <w:abstractNumId w:val="25"/>
  </w:num>
  <w:num w:numId="20">
    <w:abstractNumId w:val="5"/>
  </w:num>
  <w:num w:numId="21">
    <w:abstractNumId w:val="4"/>
  </w:num>
  <w:num w:numId="22">
    <w:abstractNumId w:val="1"/>
  </w:num>
  <w:num w:numId="23">
    <w:abstractNumId w:val="28"/>
  </w:num>
  <w:num w:numId="24">
    <w:abstractNumId w:val="3"/>
  </w:num>
  <w:num w:numId="25">
    <w:abstractNumId w:val="15"/>
  </w:num>
  <w:num w:numId="26">
    <w:abstractNumId w:val="13"/>
  </w:num>
  <w:num w:numId="27">
    <w:abstractNumId w:val="27"/>
  </w:num>
  <w:num w:numId="28">
    <w:abstractNumId w:val="31"/>
  </w:num>
  <w:num w:numId="29">
    <w:abstractNumId w:val="26"/>
  </w:num>
  <w:num w:numId="30">
    <w:abstractNumId w:val="16"/>
  </w:num>
  <w:num w:numId="31">
    <w:abstractNumId w:val="9"/>
  </w:num>
  <w:num w:numId="32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4D6565"/>
    <w:rsid w:val="000203E1"/>
    <w:rsid w:val="00020A79"/>
    <w:rsid w:val="00041825"/>
    <w:rsid w:val="0004566C"/>
    <w:rsid w:val="00045C0D"/>
    <w:rsid w:val="00060110"/>
    <w:rsid w:val="000711AE"/>
    <w:rsid w:val="00076AF7"/>
    <w:rsid w:val="000923E3"/>
    <w:rsid w:val="000B55FC"/>
    <w:rsid w:val="00121F17"/>
    <w:rsid w:val="00144209"/>
    <w:rsid w:val="00150E34"/>
    <w:rsid w:val="001E7186"/>
    <w:rsid w:val="00217E38"/>
    <w:rsid w:val="00231B96"/>
    <w:rsid w:val="00237357"/>
    <w:rsid w:val="002442BA"/>
    <w:rsid w:val="002743AD"/>
    <w:rsid w:val="00274E76"/>
    <w:rsid w:val="002A091A"/>
    <w:rsid w:val="002D1576"/>
    <w:rsid w:val="002D1DB4"/>
    <w:rsid w:val="002D3038"/>
    <w:rsid w:val="002D61A9"/>
    <w:rsid w:val="002E350C"/>
    <w:rsid w:val="002E47DC"/>
    <w:rsid w:val="00325025"/>
    <w:rsid w:val="0034541F"/>
    <w:rsid w:val="00367F21"/>
    <w:rsid w:val="003758F0"/>
    <w:rsid w:val="0038066B"/>
    <w:rsid w:val="003C41E9"/>
    <w:rsid w:val="003C4DC3"/>
    <w:rsid w:val="003C7C14"/>
    <w:rsid w:val="003E575B"/>
    <w:rsid w:val="00431E6A"/>
    <w:rsid w:val="00454FDF"/>
    <w:rsid w:val="00456B25"/>
    <w:rsid w:val="00494526"/>
    <w:rsid w:val="004A0595"/>
    <w:rsid w:val="004B5206"/>
    <w:rsid w:val="004D6565"/>
    <w:rsid w:val="004F3CE8"/>
    <w:rsid w:val="00503E2B"/>
    <w:rsid w:val="005150E4"/>
    <w:rsid w:val="00524B1D"/>
    <w:rsid w:val="00531B00"/>
    <w:rsid w:val="00533E6E"/>
    <w:rsid w:val="00546F58"/>
    <w:rsid w:val="005D055A"/>
    <w:rsid w:val="005E603A"/>
    <w:rsid w:val="005F337E"/>
    <w:rsid w:val="00601FB3"/>
    <w:rsid w:val="0060462A"/>
    <w:rsid w:val="00614AB7"/>
    <w:rsid w:val="00617E44"/>
    <w:rsid w:val="0064426B"/>
    <w:rsid w:val="00672EA3"/>
    <w:rsid w:val="00692AF6"/>
    <w:rsid w:val="006937B1"/>
    <w:rsid w:val="006B3486"/>
    <w:rsid w:val="006B3FED"/>
    <w:rsid w:val="006B6B7D"/>
    <w:rsid w:val="006B7F9E"/>
    <w:rsid w:val="006C7DF4"/>
    <w:rsid w:val="006F2F80"/>
    <w:rsid w:val="006F4898"/>
    <w:rsid w:val="0072130E"/>
    <w:rsid w:val="0073485F"/>
    <w:rsid w:val="007421AE"/>
    <w:rsid w:val="007554B0"/>
    <w:rsid w:val="00772C68"/>
    <w:rsid w:val="0078203F"/>
    <w:rsid w:val="007B1F31"/>
    <w:rsid w:val="007C4616"/>
    <w:rsid w:val="007E4F3B"/>
    <w:rsid w:val="00824F2B"/>
    <w:rsid w:val="008361D5"/>
    <w:rsid w:val="008368B4"/>
    <w:rsid w:val="00860EC9"/>
    <w:rsid w:val="00883DD1"/>
    <w:rsid w:val="00896C56"/>
    <w:rsid w:val="008C66A0"/>
    <w:rsid w:val="008C7226"/>
    <w:rsid w:val="008E0A31"/>
    <w:rsid w:val="008F3BBD"/>
    <w:rsid w:val="008F5245"/>
    <w:rsid w:val="00902A6C"/>
    <w:rsid w:val="00905D85"/>
    <w:rsid w:val="00923065"/>
    <w:rsid w:val="00931092"/>
    <w:rsid w:val="00942859"/>
    <w:rsid w:val="00950618"/>
    <w:rsid w:val="00974043"/>
    <w:rsid w:val="0099217D"/>
    <w:rsid w:val="009B5FD8"/>
    <w:rsid w:val="009D7B36"/>
    <w:rsid w:val="009E20C1"/>
    <w:rsid w:val="009F33E4"/>
    <w:rsid w:val="009F731D"/>
    <w:rsid w:val="00A036A3"/>
    <w:rsid w:val="00A04C92"/>
    <w:rsid w:val="00A060DF"/>
    <w:rsid w:val="00A64DC2"/>
    <w:rsid w:val="00A7299F"/>
    <w:rsid w:val="00A92C96"/>
    <w:rsid w:val="00AB0780"/>
    <w:rsid w:val="00AB0DC1"/>
    <w:rsid w:val="00AB6975"/>
    <w:rsid w:val="00AC0F49"/>
    <w:rsid w:val="00AC41C8"/>
    <w:rsid w:val="00B04D5F"/>
    <w:rsid w:val="00B1787F"/>
    <w:rsid w:val="00B17F0D"/>
    <w:rsid w:val="00B2551B"/>
    <w:rsid w:val="00B30365"/>
    <w:rsid w:val="00B343BA"/>
    <w:rsid w:val="00B5283F"/>
    <w:rsid w:val="00B84113"/>
    <w:rsid w:val="00B9701C"/>
    <w:rsid w:val="00BA2D92"/>
    <w:rsid w:val="00BB13D3"/>
    <w:rsid w:val="00BF7226"/>
    <w:rsid w:val="00C04B4E"/>
    <w:rsid w:val="00C33BA0"/>
    <w:rsid w:val="00C457D4"/>
    <w:rsid w:val="00C80284"/>
    <w:rsid w:val="00C83875"/>
    <w:rsid w:val="00C85E98"/>
    <w:rsid w:val="00CA1ED3"/>
    <w:rsid w:val="00CB18A8"/>
    <w:rsid w:val="00CB55CC"/>
    <w:rsid w:val="00CC3C4A"/>
    <w:rsid w:val="00CD3910"/>
    <w:rsid w:val="00CD3F92"/>
    <w:rsid w:val="00CE1592"/>
    <w:rsid w:val="00CF2ADD"/>
    <w:rsid w:val="00D32339"/>
    <w:rsid w:val="00D467DA"/>
    <w:rsid w:val="00D533B0"/>
    <w:rsid w:val="00D90866"/>
    <w:rsid w:val="00D93102"/>
    <w:rsid w:val="00DA6A7E"/>
    <w:rsid w:val="00DE7A05"/>
    <w:rsid w:val="00DF0AD8"/>
    <w:rsid w:val="00DF139A"/>
    <w:rsid w:val="00DF43EB"/>
    <w:rsid w:val="00DF53C4"/>
    <w:rsid w:val="00E12119"/>
    <w:rsid w:val="00E17CC7"/>
    <w:rsid w:val="00E271B5"/>
    <w:rsid w:val="00E41779"/>
    <w:rsid w:val="00E52941"/>
    <w:rsid w:val="00EB1429"/>
    <w:rsid w:val="00EB602F"/>
    <w:rsid w:val="00EC1604"/>
    <w:rsid w:val="00EC7A55"/>
    <w:rsid w:val="00EF63FB"/>
    <w:rsid w:val="00F02E50"/>
    <w:rsid w:val="00F26354"/>
    <w:rsid w:val="00F31272"/>
    <w:rsid w:val="00F43AB7"/>
    <w:rsid w:val="00F8325B"/>
    <w:rsid w:val="00F85178"/>
    <w:rsid w:val="00FD68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898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D6565"/>
  </w:style>
  <w:style w:type="paragraph" w:styleId="Cabealho">
    <w:name w:val="header"/>
    <w:basedOn w:val="Normal"/>
    <w:link w:val="CabealhoChar"/>
    <w:uiPriority w:val="99"/>
    <w:unhideWhenUsed/>
    <w:rsid w:val="00325025"/>
    <w:pPr>
      <w:tabs>
        <w:tab w:val="center" w:pos="4252"/>
        <w:tab w:val="right" w:pos="8504"/>
      </w:tabs>
    </w:pPr>
    <w:rPr>
      <w:lang/>
    </w:rPr>
  </w:style>
  <w:style w:type="character" w:customStyle="1" w:styleId="CabealhoChar">
    <w:name w:val="Cabeçalho Char"/>
    <w:link w:val="Cabealho"/>
    <w:uiPriority w:val="99"/>
    <w:rsid w:val="00325025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325025"/>
    <w:pPr>
      <w:tabs>
        <w:tab w:val="center" w:pos="4252"/>
        <w:tab w:val="right" w:pos="8504"/>
      </w:tabs>
    </w:pPr>
    <w:rPr>
      <w:lang/>
    </w:rPr>
  </w:style>
  <w:style w:type="character" w:customStyle="1" w:styleId="RodapChar">
    <w:name w:val="Rodapé Char"/>
    <w:link w:val="Rodap"/>
    <w:uiPriority w:val="99"/>
    <w:rsid w:val="00325025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0B55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F851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D3F9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04B4E"/>
    <w:pPr>
      <w:spacing w:after="0" w:line="240" w:lineRule="auto"/>
    </w:pPr>
    <w:rPr>
      <w:rFonts w:ascii="Segoe UI" w:hAnsi="Segoe UI"/>
      <w:sz w:val="18"/>
      <w:szCs w:val="18"/>
      <w:lang/>
    </w:rPr>
  </w:style>
  <w:style w:type="character" w:customStyle="1" w:styleId="TextodebaloChar">
    <w:name w:val="Texto de balão Char"/>
    <w:link w:val="Textodebalo"/>
    <w:uiPriority w:val="99"/>
    <w:semiHidden/>
    <w:rsid w:val="00C04B4E"/>
    <w:rPr>
      <w:rFonts w:ascii="Segoe UI" w:hAnsi="Segoe UI" w:cs="Segoe UI"/>
      <w:sz w:val="18"/>
      <w:szCs w:val="18"/>
      <w:lang w:eastAsia="en-US"/>
    </w:rPr>
  </w:style>
  <w:style w:type="paragraph" w:customStyle="1" w:styleId="Default">
    <w:name w:val="Default"/>
    <w:rsid w:val="00902A6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fase">
    <w:name w:val="Emphasis"/>
    <w:uiPriority w:val="20"/>
    <w:qFormat/>
    <w:rsid w:val="0078203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23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392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1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45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70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4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96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47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21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05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68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0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978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631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796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233EF-562B-417B-975F-C40F600E5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Generico</dc:creator>
  <cp:lastModifiedBy>Cristiane Targa</cp:lastModifiedBy>
  <cp:revision>3</cp:revision>
  <cp:lastPrinted>2017-03-06T14:18:00Z</cp:lastPrinted>
  <dcterms:created xsi:type="dcterms:W3CDTF">2022-04-20T16:53:00Z</dcterms:created>
  <dcterms:modified xsi:type="dcterms:W3CDTF">2022-04-20T16:54:00Z</dcterms:modified>
</cp:coreProperties>
</file>