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B99" w:rsidRDefault="005B4B99" w:rsidP="005B4B99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810D44" w:rsidRPr="007702BD" w:rsidRDefault="00810D44" w:rsidP="00810D44">
      <w:pPr>
        <w:rPr>
          <w:rFonts w:ascii="Arial" w:hAnsi="Arial" w:cs="Arial"/>
          <w:sz w:val="22"/>
          <w:szCs w:val="22"/>
          <w:lang w:val="es-ES_tradnl"/>
        </w:rPr>
      </w:pPr>
    </w:p>
    <w:p w:rsidR="00810D44" w:rsidRPr="007702BD" w:rsidRDefault="007702BD" w:rsidP="00810D44">
      <w:pPr>
        <w:rPr>
          <w:rFonts w:ascii="Arial" w:hAnsi="Arial" w:cs="Arial"/>
          <w:sz w:val="22"/>
          <w:szCs w:val="22"/>
          <w:lang w:val="es-ES_tradnl"/>
        </w:rPr>
      </w:pPr>
      <w:r w:rsidRPr="007702B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7702BD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7702BD">
        <w:rPr>
          <w:rFonts w:ascii="Arial" w:hAnsi="Arial" w:cs="Arial"/>
          <w:sz w:val="22"/>
          <w:szCs w:val="22"/>
          <w:highlight w:val="green"/>
          <w:lang w:val="es-ES_tradnl"/>
        </w:rPr>
        <w:t>Nombre del guión a que corresponde el ejercicio</w:t>
      </w:r>
      <w:r w:rsidR="00810D44" w:rsidRPr="007702BD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F24FCD" w:rsidRPr="0069037C">
        <w:rPr>
          <w:rFonts w:ascii="Arial" w:hAnsi="Arial" w:cs="Arial"/>
          <w:lang w:val="es-CO"/>
        </w:rPr>
        <w:t>CN_06_08_CO</w:t>
      </w:r>
    </w:p>
    <w:p w:rsidR="00810D44" w:rsidRPr="007702BD" w:rsidRDefault="00810D44" w:rsidP="00810D44">
      <w:pPr>
        <w:rPr>
          <w:rFonts w:ascii="Arial" w:hAnsi="Arial" w:cs="Arial"/>
          <w:sz w:val="22"/>
          <w:szCs w:val="22"/>
          <w:lang w:val="es-ES_tradnl"/>
        </w:rPr>
      </w:pPr>
    </w:p>
    <w:p w:rsidR="00810D44" w:rsidRPr="007702BD" w:rsidRDefault="00810D44" w:rsidP="00810D44">
      <w:pPr>
        <w:rPr>
          <w:rFonts w:ascii="Arial" w:hAnsi="Arial" w:cs="Arial"/>
          <w:sz w:val="22"/>
          <w:szCs w:val="22"/>
          <w:lang w:val="es-ES_tradnl"/>
        </w:rPr>
      </w:pPr>
    </w:p>
    <w:p w:rsidR="00810D44" w:rsidRPr="007702BD" w:rsidRDefault="00810D44" w:rsidP="00810D44">
      <w:pPr>
        <w:rPr>
          <w:rFonts w:ascii="Arial" w:hAnsi="Arial" w:cs="Arial"/>
          <w:b/>
          <w:sz w:val="22"/>
          <w:szCs w:val="22"/>
          <w:lang w:val="es-ES_tradnl"/>
        </w:rPr>
      </w:pPr>
      <w:r w:rsidRPr="007702BD">
        <w:rPr>
          <w:rFonts w:ascii="Arial" w:hAnsi="Arial" w:cs="Arial"/>
          <w:b/>
          <w:sz w:val="22"/>
          <w:szCs w:val="22"/>
          <w:lang w:val="es-ES_tradnl"/>
        </w:rPr>
        <w:t>DATOS DEL RECURSO</w:t>
      </w:r>
    </w:p>
    <w:p w:rsidR="00810D44" w:rsidRPr="007702BD" w:rsidRDefault="00810D44" w:rsidP="00810D44">
      <w:pPr>
        <w:rPr>
          <w:rFonts w:ascii="Arial" w:hAnsi="Arial" w:cs="Arial"/>
          <w:sz w:val="22"/>
          <w:szCs w:val="22"/>
          <w:lang w:val="es-ES_tradnl"/>
        </w:rPr>
      </w:pPr>
    </w:p>
    <w:p w:rsidR="00810D44" w:rsidRDefault="007702BD" w:rsidP="00810D44">
      <w:pPr>
        <w:rPr>
          <w:rFonts w:ascii="Arial" w:hAnsi="Arial" w:cs="Arial"/>
          <w:sz w:val="22"/>
          <w:szCs w:val="22"/>
          <w:lang w:val="es-ES_tradnl"/>
        </w:rPr>
      </w:pPr>
      <w:r w:rsidRPr="007702B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7702BD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7702BD">
        <w:rPr>
          <w:rFonts w:ascii="Arial" w:hAnsi="Arial" w:cs="Arial"/>
          <w:sz w:val="22"/>
          <w:szCs w:val="22"/>
          <w:highlight w:val="green"/>
          <w:lang w:val="es-ES_tradnl"/>
        </w:rPr>
        <w:t>Título del recurso (</w:t>
      </w:r>
      <w:r w:rsidRPr="007702BD">
        <w:rPr>
          <w:rFonts w:ascii="Arial" w:hAnsi="Arial" w:cs="Arial"/>
          <w:b/>
          <w:sz w:val="22"/>
          <w:szCs w:val="22"/>
          <w:highlight w:val="green"/>
          <w:lang w:val="es-ES_tradnl"/>
        </w:rPr>
        <w:t>65</w:t>
      </w:r>
      <w:r w:rsidRPr="007702BD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máx.)</w:t>
      </w:r>
      <w:r w:rsidRPr="007702BD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810D44" w:rsidRPr="007702BD">
        <w:rPr>
          <w:rFonts w:ascii="Arial" w:hAnsi="Arial" w:cs="Arial"/>
          <w:sz w:val="22"/>
          <w:szCs w:val="22"/>
          <w:lang w:val="es-ES_tradnl"/>
        </w:rPr>
        <w:t>Ecosistema</w:t>
      </w:r>
      <w:r w:rsidR="00A11461">
        <w:rPr>
          <w:rFonts w:ascii="Arial" w:hAnsi="Arial" w:cs="Arial"/>
          <w:sz w:val="22"/>
          <w:szCs w:val="22"/>
          <w:lang w:val="es-ES_tradnl"/>
        </w:rPr>
        <w:t>s</w:t>
      </w:r>
      <w:r w:rsidR="00810D44" w:rsidRPr="007702BD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C60C93" w:rsidRPr="007702BD">
        <w:rPr>
          <w:rFonts w:ascii="Arial" w:hAnsi="Arial" w:cs="Arial"/>
          <w:sz w:val="22"/>
          <w:szCs w:val="22"/>
          <w:lang w:val="es-ES_tradnl"/>
        </w:rPr>
        <w:t>acuático</w:t>
      </w:r>
      <w:r w:rsidR="00A11461">
        <w:rPr>
          <w:rFonts w:ascii="Arial" w:hAnsi="Arial" w:cs="Arial"/>
          <w:sz w:val="22"/>
          <w:szCs w:val="22"/>
          <w:lang w:val="es-ES_tradnl"/>
        </w:rPr>
        <w:t>s</w:t>
      </w:r>
    </w:p>
    <w:p w:rsidR="005B4B99" w:rsidRPr="007702BD" w:rsidRDefault="005B4B99" w:rsidP="00810D44">
      <w:pPr>
        <w:rPr>
          <w:rFonts w:ascii="Arial" w:hAnsi="Arial" w:cs="Arial"/>
          <w:sz w:val="22"/>
          <w:szCs w:val="22"/>
          <w:lang w:val="es-ES_tradnl"/>
        </w:rPr>
      </w:pPr>
    </w:p>
    <w:p w:rsidR="00810D44" w:rsidRDefault="007702BD" w:rsidP="00810D44">
      <w:pPr>
        <w:rPr>
          <w:rFonts w:ascii="Arial" w:hAnsi="Arial" w:cs="Arial"/>
          <w:sz w:val="22"/>
          <w:szCs w:val="22"/>
          <w:lang w:val="es-CO"/>
        </w:rPr>
      </w:pPr>
      <w:r w:rsidRPr="007702B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7702BD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7702BD">
        <w:rPr>
          <w:rFonts w:ascii="Arial" w:hAnsi="Arial" w:cs="Arial"/>
          <w:sz w:val="22"/>
          <w:szCs w:val="22"/>
          <w:highlight w:val="green"/>
          <w:lang w:val="es-ES_tradnl"/>
        </w:rPr>
        <w:t>Descripción del recurso</w:t>
      </w:r>
      <w:r w:rsidRPr="007702BD">
        <w:rPr>
          <w:rFonts w:ascii="Arial" w:hAnsi="Arial" w:cs="Arial"/>
          <w:sz w:val="22"/>
          <w:szCs w:val="22"/>
          <w:lang w:val="es-CO"/>
        </w:rPr>
        <w:t xml:space="preserve"> </w:t>
      </w:r>
      <w:r w:rsidR="0070066F">
        <w:rPr>
          <w:rFonts w:ascii="Arial" w:hAnsi="Arial" w:cs="Arial"/>
          <w:sz w:val="22"/>
          <w:szCs w:val="22"/>
          <w:lang w:val="es-CO"/>
        </w:rPr>
        <w:t>Secuencia de imágenes sobre las características de los ecosistemas acuáticos</w:t>
      </w:r>
    </w:p>
    <w:p w:rsidR="00810D44" w:rsidRPr="007702BD" w:rsidRDefault="00810D44" w:rsidP="00810D44">
      <w:pPr>
        <w:rPr>
          <w:rFonts w:ascii="Arial" w:hAnsi="Arial" w:cs="Arial"/>
          <w:sz w:val="22"/>
          <w:szCs w:val="22"/>
          <w:lang w:val="es-ES_tradnl"/>
        </w:rPr>
      </w:pPr>
    </w:p>
    <w:p w:rsidR="00810D44" w:rsidRPr="007702BD" w:rsidRDefault="007702BD" w:rsidP="00810D44">
      <w:pPr>
        <w:rPr>
          <w:rFonts w:ascii="Arial" w:hAnsi="Arial" w:cs="Arial"/>
          <w:sz w:val="22"/>
          <w:szCs w:val="22"/>
          <w:lang w:val="es-ES_tradnl"/>
        </w:rPr>
      </w:pPr>
      <w:r w:rsidRPr="007702B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7702BD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7702BD">
        <w:rPr>
          <w:rFonts w:ascii="Arial" w:hAnsi="Arial" w:cs="Arial"/>
          <w:sz w:val="22"/>
          <w:szCs w:val="22"/>
          <w:highlight w:val="green"/>
          <w:lang w:val="es-ES_tradnl"/>
        </w:rPr>
        <w:t>Palabras clave del recurso (separadas por comas ",")</w:t>
      </w:r>
      <w:r w:rsidRPr="007702BD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810D44" w:rsidRPr="007702BD">
        <w:rPr>
          <w:rFonts w:ascii="Arial" w:hAnsi="Arial" w:cs="Arial"/>
          <w:sz w:val="22"/>
          <w:szCs w:val="22"/>
          <w:lang w:val="es-ES_tradnl"/>
        </w:rPr>
        <w:t>Ecosistema acuático</w:t>
      </w:r>
    </w:p>
    <w:p w:rsidR="00810D44" w:rsidRPr="007702BD" w:rsidRDefault="00810D44" w:rsidP="00810D44">
      <w:pPr>
        <w:rPr>
          <w:rFonts w:ascii="Arial" w:hAnsi="Arial" w:cs="Arial"/>
          <w:sz w:val="22"/>
          <w:szCs w:val="22"/>
          <w:lang w:val="es-ES_tradnl"/>
        </w:rPr>
      </w:pPr>
    </w:p>
    <w:p w:rsidR="005B4B99" w:rsidRPr="006D02A8" w:rsidRDefault="005B4B99" w:rsidP="005B4B9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30</w:t>
      </w:r>
    </w:p>
    <w:p w:rsidR="005B4B99" w:rsidRPr="000719EE" w:rsidRDefault="005B4B99" w:rsidP="005B4B99">
      <w:pPr>
        <w:rPr>
          <w:rFonts w:ascii="Arial" w:hAnsi="Arial" w:cs="Arial"/>
          <w:sz w:val="18"/>
          <w:szCs w:val="18"/>
          <w:lang w:val="es-ES_tradnl"/>
        </w:rPr>
      </w:pPr>
    </w:p>
    <w:p w:rsidR="005B4B99" w:rsidRPr="000719EE" w:rsidRDefault="005B4B99" w:rsidP="005B4B99">
      <w:pPr>
        <w:rPr>
          <w:rFonts w:ascii="Arial" w:hAnsi="Arial" w:cs="Arial"/>
          <w:sz w:val="18"/>
          <w:szCs w:val="18"/>
          <w:lang w:val="es-ES_tradnl"/>
        </w:rPr>
      </w:pPr>
    </w:p>
    <w:p w:rsidR="005B4B99" w:rsidRPr="00B55138" w:rsidRDefault="005B4B99" w:rsidP="005B4B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B4B99" w:rsidRPr="005F4C68" w:rsidTr="000E1BFF">
        <w:tc>
          <w:tcPr>
            <w:tcW w:w="1248" w:type="dxa"/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B4B99" w:rsidRPr="005F4C68" w:rsidTr="000E1BFF">
        <w:tc>
          <w:tcPr>
            <w:tcW w:w="1248" w:type="dxa"/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B4B99" w:rsidRPr="000719EE" w:rsidRDefault="005B4B99" w:rsidP="005B4B99">
      <w:pPr>
        <w:rPr>
          <w:rFonts w:ascii="Arial" w:hAnsi="Arial" w:cs="Arial"/>
          <w:sz w:val="18"/>
          <w:szCs w:val="18"/>
          <w:lang w:val="es-ES_tradnl"/>
        </w:rPr>
      </w:pPr>
    </w:p>
    <w:p w:rsidR="005B4B99" w:rsidRPr="00B55138" w:rsidRDefault="005B4B99" w:rsidP="005B4B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5B4B99" w:rsidRPr="00AC7496" w:rsidTr="000E1BFF">
        <w:tc>
          <w:tcPr>
            <w:tcW w:w="4536" w:type="dxa"/>
          </w:tcPr>
          <w:p w:rsidR="005B4B99" w:rsidRPr="00AC7496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B4B99" w:rsidRPr="00AC7496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B4B99" w:rsidRPr="00AC7496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B4B99" w:rsidRPr="00AC7496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B4B99" w:rsidRPr="00F24FCD" w:rsidTr="000E1BFF">
        <w:tc>
          <w:tcPr>
            <w:tcW w:w="4536" w:type="dxa"/>
          </w:tcPr>
          <w:p w:rsidR="005B4B99" w:rsidRPr="00AC7496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B4B99" w:rsidRPr="00AC7496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5B4B99" w:rsidRPr="00AC7496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B4B99" w:rsidRPr="00AC7496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B4B99" w:rsidRPr="00AC7496" w:rsidTr="000E1BFF">
        <w:tc>
          <w:tcPr>
            <w:tcW w:w="4536" w:type="dxa"/>
          </w:tcPr>
          <w:p w:rsidR="005B4B99" w:rsidRPr="00AC7496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B4B99" w:rsidRPr="00AC7496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B4B99" w:rsidRPr="00AC7496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B4B99" w:rsidRPr="00AC7496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B4B99" w:rsidRPr="00AC7496" w:rsidTr="000E1BFF">
        <w:tc>
          <w:tcPr>
            <w:tcW w:w="4536" w:type="dxa"/>
          </w:tcPr>
          <w:p w:rsidR="005B4B99" w:rsidRPr="00AC7496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B4B99" w:rsidRPr="00AC7496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B4B99" w:rsidRPr="00AC7496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B4B99" w:rsidRPr="00AC7496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B4B99" w:rsidRPr="000719EE" w:rsidRDefault="005B4B99" w:rsidP="005B4B99">
      <w:pPr>
        <w:rPr>
          <w:rFonts w:ascii="Arial" w:hAnsi="Arial" w:cs="Arial"/>
          <w:sz w:val="18"/>
          <w:szCs w:val="18"/>
          <w:lang w:val="es-ES_tradnl"/>
        </w:rPr>
      </w:pPr>
    </w:p>
    <w:p w:rsidR="005B4B99" w:rsidRPr="00B55138" w:rsidRDefault="005B4B99" w:rsidP="005B4B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B4B99" w:rsidRPr="005F4C68" w:rsidTr="000E1BFF">
        <w:tc>
          <w:tcPr>
            <w:tcW w:w="2126" w:type="dxa"/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B4B99" w:rsidRPr="005F4C68" w:rsidTr="000E1BFF">
        <w:tc>
          <w:tcPr>
            <w:tcW w:w="2126" w:type="dxa"/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B4B99" w:rsidRPr="005F4C68" w:rsidTr="000E1BFF">
        <w:tc>
          <w:tcPr>
            <w:tcW w:w="2126" w:type="dxa"/>
          </w:tcPr>
          <w:p w:rsidR="005B4B99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B4B99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B4B99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B4B99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B4B99" w:rsidRPr="005F4C68" w:rsidRDefault="005B4B99" w:rsidP="000E1BF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B4B99" w:rsidRPr="000719EE" w:rsidRDefault="005B4B99" w:rsidP="005B4B99">
      <w:pPr>
        <w:rPr>
          <w:rFonts w:ascii="Arial" w:hAnsi="Arial" w:cs="Arial"/>
          <w:sz w:val="18"/>
          <w:szCs w:val="18"/>
          <w:lang w:val="es-ES_tradnl"/>
        </w:rPr>
      </w:pPr>
    </w:p>
    <w:p w:rsidR="005B4B99" w:rsidRDefault="005B4B99" w:rsidP="005B4B99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F1A4C">
        <w:rPr>
          <w:rFonts w:ascii="Arial" w:hAnsi="Arial"/>
          <w:sz w:val="18"/>
          <w:szCs w:val="18"/>
          <w:lang w:val="es-ES_tradnl"/>
        </w:rPr>
        <w:t>2-Medio</w:t>
      </w:r>
    </w:p>
    <w:p w:rsidR="005B4B99" w:rsidRPr="000719EE" w:rsidRDefault="005B4B99" w:rsidP="005B4B99">
      <w:pPr>
        <w:rPr>
          <w:rFonts w:ascii="Arial" w:hAnsi="Arial" w:cs="Arial"/>
          <w:sz w:val="18"/>
          <w:szCs w:val="18"/>
          <w:lang w:val="es-ES_tradnl"/>
        </w:rPr>
      </w:pPr>
    </w:p>
    <w:p w:rsidR="00226F99" w:rsidRPr="007702BD" w:rsidRDefault="00226F99" w:rsidP="00226F99">
      <w:pPr>
        <w:rPr>
          <w:rFonts w:ascii="Arial" w:hAnsi="Arial" w:cs="Arial"/>
          <w:b/>
          <w:sz w:val="22"/>
          <w:szCs w:val="22"/>
          <w:lang w:val="es-ES_tradnl"/>
        </w:rPr>
      </w:pPr>
      <w:r w:rsidRPr="007702BD">
        <w:rPr>
          <w:rFonts w:ascii="Arial" w:hAnsi="Arial" w:cs="Arial"/>
          <w:b/>
          <w:sz w:val="22"/>
          <w:szCs w:val="22"/>
          <w:lang w:val="es-ES_tradnl"/>
        </w:rPr>
        <w:t>FICHA DEL PROFESOR</w:t>
      </w:r>
    </w:p>
    <w:p w:rsidR="00226F99" w:rsidRPr="007702BD" w:rsidRDefault="00226F99" w:rsidP="00226F99">
      <w:pPr>
        <w:rPr>
          <w:rFonts w:ascii="Arial" w:hAnsi="Arial" w:cs="Arial"/>
          <w:sz w:val="22"/>
          <w:szCs w:val="22"/>
          <w:lang w:val="es-ES_tradnl"/>
        </w:rPr>
      </w:pPr>
    </w:p>
    <w:p w:rsidR="00226F99" w:rsidRPr="007702BD" w:rsidRDefault="00226F99" w:rsidP="00226F99">
      <w:pPr>
        <w:pStyle w:val="cabecera1"/>
        <w:shd w:val="clear" w:color="auto" w:fill="FFFFFF"/>
        <w:spacing w:before="0" w:beforeAutospacing="0"/>
        <w:rPr>
          <w:rFonts w:ascii="Arial" w:hAnsi="Arial" w:cs="Arial"/>
          <w:b/>
          <w:bCs/>
          <w:sz w:val="22"/>
          <w:szCs w:val="22"/>
        </w:rPr>
      </w:pPr>
      <w:r w:rsidRPr="007702BD">
        <w:rPr>
          <w:rFonts w:ascii="Arial" w:hAnsi="Arial" w:cs="Arial"/>
          <w:b/>
          <w:bCs/>
          <w:sz w:val="22"/>
          <w:szCs w:val="22"/>
        </w:rPr>
        <w:t>Objetivo</w:t>
      </w:r>
    </w:p>
    <w:p w:rsidR="00D654AA" w:rsidRPr="007702BD" w:rsidRDefault="00D654AA" w:rsidP="00D654AA">
      <w:pPr>
        <w:rPr>
          <w:rFonts w:ascii="Arial" w:hAnsi="Arial" w:cs="Arial"/>
          <w:sz w:val="22"/>
          <w:szCs w:val="22"/>
          <w:lang w:val="es-ES_tradnl"/>
        </w:rPr>
      </w:pPr>
      <w:r w:rsidRPr="009E5D12">
        <w:rPr>
          <w:rFonts w:ascii="Arial" w:hAnsi="Arial" w:cs="Arial"/>
          <w:sz w:val="22"/>
          <w:szCs w:val="22"/>
          <w:lang w:val="es-ES_tradnl"/>
        </w:rPr>
        <w:t xml:space="preserve">Analizar las características principales de los ecosistemas acuáticos </w:t>
      </w:r>
      <w:r w:rsidR="00F24FCD">
        <w:rPr>
          <w:rFonts w:ascii="Arial" w:hAnsi="Arial" w:cs="Arial"/>
          <w:sz w:val="22"/>
          <w:szCs w:val="22"/>
          <w:lang w:val="es-ES_tradnl"/>
        </w:rPr>
        <w:t>en Colombia</w:t>
      </w:r>
    </w:p>
    <w:p w:rsidR="00226F99" w:rsidRPr="00D654AA" w:rsidRDefault="00226F99" w:rsidP="00226F99">
      <w:pPr>
        <w:rPr>
          <w:rFonts w:ascii="Arial" w:hAnsi="Arial" w:cs="Arial"/>
          <w:sz w:val="22"/>
          <w:szCs w:val="22"/>
          <w:lang w:val="es-ES_tradnl"/>
        </w:rPr>
      </w:pPr>
    </w:p>
    <w:p w:rsidR="00226F99" w:rsidRPr="007702BD" w:rsidRDefault="00226F99" w:rsidP="00226F99">
      <w:pPr>
        <w:pStyle w:val="cabecera1"/>
        <w:shd w:val="clear" w:color="auto" w:fill="FFFFFF"/>
        <w:spacing w:before="0" w:beforeAutospacing="0"/>
        <w:rPr>
          <w:rFonts w:ascii="Arial" w:hAnsi="Arial" w:cs="Arial"/>
          <w:b/>
          <w:bCs/>
          <w:sz w:val="22"/>
          <w:szCs w:val="22"/>
        </w:rPr>
      </w:pPr>
      <w:r w:rsidRPr="007702BD">
        <w:rPr>
          <w:rFonts w:ascii="Arial" w:hAnsi="Arial" w:cs="Arial"/>
          <w:b/>
          <w:bCs/>
          <w:sz w:val="22"/>
          <w:szCs w:val="22"/>
        </w:rPr>
        <w:t>Propuesta</w:t>
      </w:r>
    </w:p>
    <w:p w:rsidR="00AD5AB9" w:rsidRPr="007702BD" w:rsidRDefault="00CC6638" w:rsidP="00226F99">
      <w:pPr>
        <w:pStyle w:val="cabecera1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7702BD">
        <w:rPr>
          <w:rFonts w:ascii="Arial" w:hAnsi="Arial" w:cs="Arial"/>
          <w:bCs/>
          <w:sz w:val="22"/>
          <w:szCs w:val="22"/>
        </w:rPr>
        <w:t>El propósito de esta actividad es reforzar</w:t>
      </w:r>
      <w:r w:rsidR="00AD5AB9" w:rsidRPr="007702BD">
        <w:rPr>
          <w:rFonts w:ascii="Arial" w:hAnsi="Arial" w:cs="Arial"/>
          <w:bCs/>
          <w:sz w:val="22"/>
          <w:szCs w:val="22"/>
        </w:rPr>
        <w:t xml:space="preserve"> los aprendizajes sobre los ecosistemas pero esta vez introduciendo la información relacionada </w:t>
      </w:r>
      <w:r w:rsidRPr="007702BD">
        <w:rPr>
          <w:rFonts w:ascii="Arial" w:hAnsi="Arial" w:cs="Arial"/>
          <w:bCs/>
          <w:sz w:val="22"/>
          <w:szCs w:val="22"/>
        </w:rPr>
        <w:t xml:space="preserve">con los ecosistemas acuáticos. </w:t>
      </w:r>
    </w:p>
    <w:p w:rsidR="00226F99" w:rsidRDefault="00226F99" w:rsidP="00226F99">
      <w:pPr>
        <w:pStyle w:val="cabecera2"/>
        <w:shd w:val="clear" w:color="auto" w:fill="FFFFFF"/>
        <w:spacing w:before="419" w:beforeAutospacing="0"/>
        <w:rPr>
          <w:rFonts w:ascii="Arial" w:hAnsi="Arial" w:cs="Arial"/>
          <w:b/>
          <w:sz w:val="22"/>
          <w:szCs w:val="22"/>
        </w:rPr>
      </w:pPr>
      <w:r w:rsidRPr="007702BD">
        <w:rPr>
          <w:rFonts w:ascii="Arial" w:hAnsi="Arial" w:cs="Arial"/>
          <w:b/>
          <w:sz w:val="22"/>
          <w:szCs w:val="22"/>
        </w:rPr>
        <w:t xml:space="preserve">Antes </w:t>
      </w:r>
      <w:r w:rsidR="00562180">
        <w:rPr>
          <w:rFonts w:ascii="Arial" w:hAnsi="Arial" w:cs="Arial"/>
          <w:b/>
          <w:sz w:val="22"/>
          <w:szCs w:val="22"/>
        </w:rPr>
        <w:t>de la secuencia</w:t>
      </w:r>
      <w:r w:rsidR="00814046">
        <w:rPr>
          <w:rFonts w:ascii="Arial" w:hAnsi="Arial" w:cs="Arial"/>
          <w:b/>
          <w:sz w:val="22"/>
          <w:szCs w:val="22"/>
        </w:rPr>
        <w:t xml:space="preserve"> de imágenes</w:t>
      </w:r>
    </w:p>
    <w:p w:rsidR="00814046" w:rsidRPr="00814046" w:rsidRDefault="00814046" w:rsidP="00814046">
      <w:pPr>
        <w:pStyle w:val="cabecera1"/>
        <w:shd w:val="clear" w:color="auto" w:fill="FFFFFF"/>
        <w:spacing w:before="0" w:beforeAutospacing="0"/>
        <w:rPr>
          <w:rFonts w:ascii="Arial" w:hAnsi="Arial" w:cs="Arial"/>
          <w:bCs/>
          <w:sz w:val="22"/>
          <w:szCs w:val="22"/>
        </w:rPr>
      </w:pPr>
      <w:r w:rsidRPr="00814046">
        <w:rPr>
          <w:rFonts w:ascii="Arial" w:hAnsi="Arial" w:cs="Arial"/>
          <w:bCs/>
          <w:sz w:val="22"/>
          <w:szCs w:val="22"/>
        </w:rPr>
        <w:t xml:space="preserve">Se propone el siguiente cuestionario para </w:t>
      </w:r>
      <w:r>
        <w:rPr>
          <w:rFonts w:ascii="Arial" w:hAnsi="Arial" w:cs="Arial"/>
          <w:bCs/>
          <w:sz w:val="22"/>
          <w:szCs w:val="22"/>
        </w:rPr>
        <w:t>estimular</w:t>
      </w:r>
      <w:r w:rsidRPr="00814046">
        <w:rPr>
          <w:rFonts w:ascii="Arial" w:hAnsi="Arial" w:cs="Arial"/>
          <w:bCs/>
          <w:sz w:val="22"/>
          <w:szCs w:val="22"/>
        </w:rPr>
        <w:t xml:space="preserve"> los conocimientos previos de los alumnos:</w:t>
      </w:r>
    </w:p>
    <w:p w:rsidR="00B74357" w:rsidRDefault="00C0304A" w:rsidP="00C0304A">
      <w:pPr>
        <w:pStyle w:val="tab1"/>
        <w:spacing w:before="0" w:beforeAutospacing="0" w:line="270" w:lineRule="atLeas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color w:val="0D3158"/>
          <w:sz w:val="20"/>
          <w:szCs w:val="20"/>
        </w:rPr>
        <w:t xml:space="preserve">- </w:t>
      </w:r>
      <w:r w:rsidRPr="00B74357">
        <w:rPr>
          <w:rFonts w:ascii="Arial" w:hAnsi="Arial" w:cs="Arial"/>
          <w:bCs/>
          <w:sz w:val="22"/>
          <w:szCs w:val="22"/>
        </w:rPr>
        <w:t xml:space="preserve">¿Dónde podemos encontrar agua en nuestro planeta? </w:t>
      </w:r>
    </w:p>
    <w:p w:rsidR="00C0304A" w:rsidRPr="00B74357" w:rsidRDefault="00B74357" w:rsidP="00C0304A">
      <w:pPr>
        <w:pStyle w:val="tab1"/>
        <w:spacing w:before="0" w:beforeAutospacing="0" w:line="270" w:lineRule="atLeas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</w:t>
      </w:r>
      <w:r w:rsidR="00C0304A" w:rsidRPr="00B74357">
        <w:rPr>
          <w:rFonts w:ascii="Arial" w:hAnsi="Arial" w:cs="Arial"/>
          <w:bCs/>
          <w:sz w:val="22"/>
          <w:szCs w:val="22"/>
        </w:rPr>
        <w:t>¿Dónde podemos encontrar agua en Colombia?</w:t>
      </w:r>
    </w:p>
    <w:p w:rsidR="00C0304A" w:rsidRPr="00B74357" w:rsidRDefault="00C0304A" w:rsidP="00C0304A">
      <w:pPr>
        <w:pStyle w:val="tab1"/>
        <w:spacing w:before="0" w:beforeAutospacing="0" w:line="270" w:lineRule="atLeast"/>
        <w:rPr>
          <w:rFonts w:ascii="Arial" w:hAnsi="Arial" w:cs="Arial"/>
          <w:bCs/>
          <w:sz w:val="22"/>
          <w:szCs w:val="22"/>
        </w:rPr>
      </w:pPr>
      <w:r w:rsidRPr="00B74357">
        <w:rPr>
          <w:rFonts w:ascii="Arial" w:hAnsi="Arial" w:cs="Arial"/>
          <w:bCs/>
          <w:sz w:val="22"/>
          <w:szCs w:val="22"/>
        </w:rPr>
        <w:t>- ¿Qué son las aguas continentales? ¿Dónde están localizadas?</w:t>
      </w:r>
    </w:p>
    <w:p w:rsidR="00C0304A" w:rsidRPr="00B74357" w:rsidRDefault="00C0304A" w:rsidP="00C0304A">
      <w:pPr>
        <w:pStyle w:val="tab1"/>
        <w:spacing w:before="0" w:beforeAutospacing="0" w:line="270" w:lineRule="atLeast"/>
        <w:rPr>
          <w:rFonts w:ascii="Arial" w:hAnsi="Arial" w:cs="Arial"/>
          <w:bCs/>
          <w:sz w:val="22"/>
          <w:szCs w:val="22"/>
        </w:rPr>
      </w:pPr>
      <w:r w:rsidRPr="00B74357">
        <w:rPr>
          <w:rFonts w:ascii="Arial" w:hAnsi="Arial" w:cs="Arial"/>
          <w:bCs/>
          <w:sz w:val="22"/>
          <w:szCs w:val="22"/>
        </w:rPr>
        <w:t>¿</w:t>
      </w:r>
      <w:r w:rsidR="00B74357">
        <w:rPr>
          <w:rFonts w:ascii="Arial" w:hAnsi="Arial" w:cs="Arial"/>
          <w:bCs/>
          <w:sz w:val="22"/>
          <w:szCs w:val="22"/>
        </w:rPr>
        <w:t>Qué son las aguas saladas y dónde están localizadas</w:t>
      </w:r>
      <w:r w:rsidRPr="00B74357">
        <w:rPr>
          <w:rFonts w:ascii="Arial" w:hAnsi="Arial" w:cs="Arial"/>
          <w:bCs/>
          <w:sz w:val="22"/>
          <w:szCs w:val="22"/>
        </w:rPr>
        <w:t>?</w:t>
      </w:r>
    </w:p>
    <w:p w:rsidR="00F24FCD" w:rsidRDefault="006C3E39" w:rsidP="00F24FCD">
      <w:pPr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7702BD">
        <w:rPr>
          <w:rFonts w:ascii="Arial" w:hAnsi="Arial" w:cs="Arial"/>
          <w:b/>
          <w:sz w:val="22"/>
          <w:szCs w:val="22"/>
          <w:lang w:val="es-ES_tradnl"/>
        </w:rPr>
        <w:t>D</w:t>
      </w:r>
      <w:r w:rsidRPr="00A77A2F">
        <w:rPr>
          <w:rFonts w:ascii="Arial" w:hAnsi="Arial" w:cs="Arial"/>
          <w:b/>
          <w:sz w:val="22"/>
          <w:szCs w:val="22"/>
          <w:lang w:val="es-CO"/>
        </w:rPr>
        <w:t>uran</w:t>
      </w:r>
      <w:r w:rsidR="00C0304A" w:rsidRPr="00A77A2F">
        <w:rPr>
          <w:rFonts w:ascii="Arial" w:hAnsi="Arial" w:cs="Arial"/>
          <w:b/>
          <w:sz w:val="22"/>
          <w:szCs w:val="22"/>
          <w:lang w:val="es-CO"/>
        </w:rPr>
        <w:t>t</w:t>
      </w:r>
      <w:r w:rsidRPr="00A77A2F">
        <w:rPr>
          <w:rFonts w:ascii="Arial" w:hAnsi="Arial" w:cs="Arial"/>
          <w:b/>
          <w:sz w:val="22"/>
          <w:szCs w:val="22"/>
          <w:lang w:val="es-CO"/>
        </w:rPr>
        <w:t xml:space="preserve">e </w:t>
      </w:r>
      <w:r w:rsidR="00814046">
        <w:rPr>
          <w:rFonts w:ascii="Arial" w:hAnsi="Arial" w:cs="Arial"/>
          <w:b/>
          <w:sz w:val="22"/>
          <w:szCs w:val="22"/>
          <w:lang w:val="es-CO"/>
        </w:rPr>
        <w:t>la secuencia de imágenes</w:t>
      </w:r>
    </w:p>
    <w:p w:rsidR="00A732F3" w:rsidRPr="00A732F3" w:rsidRDefault="00F24FCD" w:rsidP="00F24FCD">
      <w:pPr>
        <w:pStyle w:val="Prrafodelista"/>
        <w:numPr>
          <w:ilvl w:val="0"/>
          <w:numId w:val="8"/>
        </w:numPr>
        <w:rPr>
          <w:rFonts w:ascii="Arial" w:hAnsi="Arial" w:cs="Arial"/>
          <w:b/>
          <w:lang w:val="es-CO"/>
        </w:rPr>
      </w:pPr>
      <w:r w:rsidRPr="00A732F3">
        <w:rPr>
          <w:rFonts w:ascii="Arial" w:hAnsi="Arial" w:cs="Arial"/>
          <w:sz w:val="22"/>
          <w:szCs w:val="22"/>
          <w:lang w:val="es-CO"/>
        </w:rPr>
        <w:lastRenderedPageBreak/>
        <w:t xml:space="preserve">Imagen introductoria se propone iniciar el tema de los ecosistemas </w:t>
      </w:r>
      <w:r w:rsidR="00A732F3">
        <w:rPr>
          <w:rFonts w:ascii="Arial" w:hAnsi="Arial" w:cs="Arial"/>
          <w:sz w:val="22"/>
          <w:szCs w:val="22"/>
          <w:lang w:val="es-CO"/>
        </w:rPr>
        <w:t>Pregunte qué tipos de ecosistemas acuáticos conocen los alumnos en Colombia,</w:t>
      </w:r>
    </w:p>
    <w:p w:rsidR="00A732F3" w:rsidRDefault="00A732F3" w:rsidP="00A732F3">
      <w:pPr>
        <w:pStyle w:val="Prrafodelista"/>
        <w:rPr>
          <w:rFonts w:ascii="Arial" w:hAnsi="Arial" w:cs="Arial"/>
          <w:b/>
          <w:lang w:val="es-CO"/>
        </w:rPr>
      </w:pPr>
    </w:p>
    <w:p w:rsidR="00F24FCD" w:rsidRPr="00F24FCD" w:rsidRDefault="00B2767A" w:rsidP="00F24FCD">
      <w:pPr>
        <w:pStyle w:val="Prrafodelista"/>
        <w:numPr>
          <w:ilvl w:val="0"/>
          <w:numId w:val="8"/>
        </w:numPr>
        <w:rPr>
          <w:rFonts w:ascii="Arial" w:hAnsi="Arial" w:cs="Arial"/>
          <w:b/>
          <w:lang w:val="es-CO"/>
        </w:rPr>
      </w:pPr>
      <w:r>
        <w:rPr>
          <w:rFonts w:ascii="Arial" w:hAnsi="Arial" w:cs="Arial"/>
          <w:lang w:val="es-CO"/>
        </w:rPr>
        <w:t>Se sugiere preguntar</w:t>
      </w:r>
      <w:r w:rsidR="00A732F3">
        <w:rPr>
          <w:rFonts w:ascii="Arial" w:hAnsi="Arial" w:cs="Arial"/>
          <w:lang w:val="es-CO"/>
        </w:rPr>
        <w:t xml:space="preserve"> ¿A qué se debe la disponibilidad de agua en Colombia? </w:t>
      </w:r>
      <w:r w:rsidR="00F24FCD" w:rsidRPr="00F24FCD">
        <w:rPr>
          <w:rFonts w:ascii="Arial" w:hAnsi="Arial" w:cs="Arial"/>
          <w:lang w:val="es-CO"/>
        </w:rPr>
        <w:t>Tiene influencia de tres grandes fuentes de humedad, el Mar atlántico, el océano pacifico y la cuenca amazónica.</w:t>
      </w:r>
    </w:p>
    <w:p w:rsidR="00F24FCD" w:rsidRPr="00F24FCD" w:rsidRDefault="00F24FCD" w:rsidP="00F24FCD">
      <w:pPr>
        <w:pStyle w:val="Prrafodelista"/>
        <w:rPr>
          <w:rFonts w:ascii="Arial" w:hAnsi="Arial" w:cs="Arial"/>
          <w:b/>
          <w:lang w:val="es-CO"/>
        </w:rPr>
      </w:pPr>
    </w:p>
    <w:p w:rsidR="00F24FCD" w:rsidRPr="00A732F3" w:rsidRDefault="00B2767A" w:rsidP="00A732F3">
      <w:pPr>
        <w:pStyle w:val="Prrafodelista"/>
        <w:numPr>
          <w:ilvl w:val="0"/>
          <w:numId w:val="8"/>
        </w:numPr>
        <w:rPr>
          <w:rFonts w:ascii="Arial" w:hAnsi="Arial" w:cs="Arial"/>
          <w:b/>
          <w:lang w:val="es-CO"/>
        </w:rPr>
      </w:pPr>
      <w:r>
        <w:rPr>
          <w:rFonts w:ascii="Arial" w:hAnsi="Arial" w:cs="Arial"/>
          <w:lang w:val="es-CO"/>
        </w:rPr>
        <w:t>Se sugiere explorar con los alumnos</w:t>
      </w:r>
      <w:r w:rsidR="00A732F3">
        <w:rPr>
          <w:rFonts w:ascii="Arial" w:hAnsi="Arial" w:cs="Arial"/>
          <w:lang w:val="es-CO"/>
        </w:rPr>
        <w:t xml:space="preserve"> ¿Cuál es la influencia de los vientos en la </w:t>
      </w:r>
      <w:r w:rsidR="00F24FCD" w:rsidRPr="00F24FCD">
        <w:rPr>
          <w:rFonts w:ascii="Arial" w:hAnsi="Arial" w:cs="Arial"/>
          <w:lang w:val="es-CO"/>
        </w:rPr>
        <w:t xml:space="preserve">posición ecuatorial, </w:t>
      </w:r>
      <w:r w:rsidR="00A732F3">
        <w:rPr>
          <w:rFonts w:ascii="Arial" w:hAnsi="Arial" w:cs="Arial"/>
          <w:lang w:val="es-CO"/>
        </w:rPr>
        <w:t xml:space="preserve">de </w:t>
      </w:r>
      <w:r>
        <w:rPr>
          <w:rFonts w:ascii="Arial" w:hAnsi="Arial" w:cs="Arial"/>
          <w:lang w:val="es-CO"/>
        </w:rPr>
        <w:t>Colombia</w:t>
      </w:r>
      <w:r w:rsidR="00A732F3">
        <w:rPr>
          <w:rFonts w:ascii="Arial" w:hAnsi="Arial" w:cs="Arial"/>
          <w:lang w:val="es-CO"/>
        </w:rPr>
        <w:t xml:space="preserve">? </w:t>
      </w:r>
      <w:r>
        <w:rPr>
          <w:rFonts w:ascii="Arial" w:hAnsi="Arial" w:cs="Arial"/>
          <w:lang w:val="es-CO"/>
        </w:rPr>
        <w:t>Se puede mencionar la influencia de</w:t>
      </w:r>
      <w:r w:rsidR="00F24FCD" w:rsidRPr="00A732F3">
        <w:rPr>
          <w:rFonts w:ascii="Arial" w:hAnsi="Arial" w:cs="Arial"/>
          <w:lang w:val="es-CO"/>
        </w:rPr>
        <w:t xml:space="preserve"> la zona de confluencia intertropical, que es un cinturón de nubes, vientos y corrientes marinas que se enfrentan forzando el acenso de masas</w:t>
      </w:r>
      <w:r w:rsidR="0034675A" w:rsidRPr="00A732F3">
        <w:rPr>
          <w:rFonts w:ascii="Arial" w:hAnsi="Arial" w:cs="Arial"/>
          <w:lang w:val="es-CO"/>
        </w:rPr>
        <w:t xml:space="preserve"> vapor</w:t>
      </w:r>
      <w:r w:rsidR="00F24FCD" w:rsidRPr="00A732F3">
        <w:rPr>
          <w:rFonts w:ascii="Arial" w:hAnsi="Arial" w:cs="Arial"/>
          <w:lang w:val="es-CO"/>
        </w:rPr>
        <w:t xml:space="preserve"> de agua que se enfrían por condensación. Esta dinámica libera gran parte de la humedad en forma de lluvia sobre el territorio colombiano.</w:t>
      </w:r>
    </w:p>
    <w:p w:rsidR="001436D1" w:rsidRDefault="00C0304A" w:rsidP="00F24FCD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 w:line="24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>¿Qué tipos de aguas tiene la tierra?</w:t>
      </w:r>
      <w:r w:rsidR="00A732F3">
        <w:rPr>
          <w:rFonts w:ascii="Arial" w:hAnsi="Arial" w:cs="Arial"/>
          <w:sz w:val="22"/>
          <w:szCs w:val="22"/>
        </w:rPr>
        <w:t xml:space="preserve"> </w:t>
      </w:r>
      <w:r w:rsidR="00B2767A">
        <w:rPr>
          <w:rFonts w:ascii="Arial" w:hAnsi="Arial" w:cs="Arial"/>
          <w:sz w:val="22"/>
          <w:szCs w:val="22"/>
        </w:rPr>
        <w:t>Se sugiere preguntar qué tipos de agua</w:t>
      </w:r>
      <w:r w:rsidR="00A732F3">
        <w:rPr>
          <w:rFonts w:ascii="Arial" w:hAnsi="Arial" w:cs="Arial"/>
          <w:sz w:val="22"/>
          <w:szCs w:val="22"/>
        </w:rPr>
        <w:t xml:space="preserve"> </w:t>
      </w:r>
      <w:r w:rsidR="00B2767A">
        <w:rPr>
          <w:rFonts w:ascii="Arial" w:hAnsi="Arial" w:cs="Arial"/>
          <w:sz w:val="22"/>
          <w:szCs w:val="22"/>
        </w:rPr>
        <w:t>están</w:t>
      </w:r>
      <w:r w:rsidR="00A732F3">
        <w:rPr>
          <w:rFonts w:ascii="Arial" w:hAnsi="Arial" w:cs="Arial"/>
          <w:sz w:val="22"/>
          <w:szCs w:val="22"/>
        </w:rPr>
        <w:t xml:space="preserve"> presentes en los ecosistemas colombianos.</w:t>
      </w:r>
    </w:p>
    <w:p w:rsidR="00A77A2F" w:rsidRDefault="00B2767A" w:rsidP="00F24FCD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 w:line="20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propone explorar</w:t>
      </w:r>
      <w:r w:rsidR="00A732F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</w:t>
      </w:r>
      <w:r w:rsidR="00A77A2F">
        <w:rPr>
          <w:rFonts w:ascii="Arial" w:hAnsi="Arial" w:cs="Arial"/>
          <w:sz w:val="22"/>
          <w:szCs w:val="22"/>
        </w:rPr>
        <w:t xml:space="preserve">a formación de los ecosistemas de agua dulce </w:t>
      </w:r>
      <w:r>
        <w:rPr>
          <w:rFonts w:ascii="Arial" w:hAnsi="Arial" w:cs="Arial"/>
          <w:sz w:val="22"/>
          <w:szCs w:val="22"/>
        </w:rPr>
        <w:t xml:space="preserve">y las relaciones que tiene </w:t>
      </w:r>
      <w:r w:rsidR="00A77A2F">
        <w:rPr>
          <w:rFonts w:ascii="Arial" w:hAnsi="Arial" w:cs="Arial"/>
          <w:sz w:val="22"/>
          <w:szCs w:val="22"/>
        </w:rPr>
        <w:t xml:space="preserve">su ubicación y participación con </w:t>
      </w:r>
      <w:r w:rsidR="00B74357">
        <w:rPr>
          <w:rFonts w:ascii="Arial" w:hAnsi="Arial" w:cs="Arial"/>
          <w:sz w:val="22"/>
          <w:szCs w:val="22"/>
        </w:rPr>
        <w:t>otro</w:t>
      </w:r>
      <w:r>
        <w:rPr>
          <w:rFonts w:ascii="Arial" w:hAnsi="Arial" w:cs="Arial"/>
          <w:sz w:val="22"/>
          <w:szCs w:val="22"/>
        </w:rPr>
        <w:t>s</w:t>
      </w:r>
      <w:r w:rsidR="00B74357">
        <w:rPr>
          <w:rFonts w:ascii="Arial" w:hAnsi="Arial" w:cs="Arial"/>
          <w:sz w:val="22"/>
          <w:szCs w:val="22"/>
        </w:rPr>
        <w:t xml:space="preserve"> ecosistema</w:t>
      </w:r>
      <w:r>
        <w:rPr>
          <w:rFonts w:ascii="Arial" w:hAnsi="Arial" w:cs="Arial"/>
          <w:sz w:val="22"/>
          <w:szCs w:val="22"/>
        </w:rPr>
        <w:t>s</w:t>
      </w:r>
      <w:r w:rsidR="00B74357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Explique la importancia de los lugares donde afloran el agua en las montañas</w:t>
      </w:r>
      <w:r w:rsidR="00B7435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el</w:t>
      </w:r>
      <w:r w:rsidR="00B74357">
        <w:rPr>
          <w:rFonts w:ascii="Arial" w:hAnsi="Arial" w:cs="Arial"/>
          <w:sz w:val="22"/>
          <w:szCs w:val="22"/>
        </w:rPr>
        <w:t xml:space="preserve"> cu</w:t>
      </w:r>
      <w:r>
        <w:rPr>
          <w:rFonts w:ascii="Arial" w:hAnsi="Arial" w:cs="Arial"/>
          <w:sz w:val="22"/>
          <w:szCs w:val="22"/>
        </w:rPr>
        <w:t xml:space="preserve">rso y la desembocadura de los ríos. Haga énfasis en la participación de </w:t>
      </w:r>
      <w:r w:rsidR="00B74357">
        <w:rPr>
          <w:rFonts w:ascii="Arial" w:hAnsi="Arial" w:cs="Arial"/>
          <w:sz w:val="22"/>
          <w:szCs w:val="22"/>
        </w:rPr>
        <w:t>diferentes ecosistemas</w:t>
      </w:r>
      <w:r>
        <w:rPr>
          <w:rFonts w:ascii="Arial" w:hAnsi="Arial" w:cs="Arial"/>
          <w:sz w:val="22"/>
          <w:szCs w:val="22"/>
        </w:rPr>
        <w:t>.</w:t>
      </w:r>
    </w:p>
    <w:p w:rsidR="00B2767A" w:rsidRDefault="00B2767A" w:rsidP="00F24FCD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 w:line="20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sugiere seguir indagando a partir de un ejemplo. </w:t>
      </w:r>
      <w:r w:rsidRPr="00B2767A">
        <w:rPr>
          <w:rFonts w:ascii="Arial" w:hAnsi="Arial" w:cs="Arial"/>
          <w:sz w:val="22"/>
          <w:szCs w:val="22"/>
        </w:rPr>
        <w:t>Pregunte sí algún estudiante conoce un lugar donde nazca un río, explore las características de este sitio, luego retome la presentación haciendo énfasis en ejemplos, de</w:t>
      </w:r>
      <w:r w:rsidR="00B74357" w:rsidRPr="00B2767A">
        <w:rPr>
          <w:rFonts w:ascii="Arial" w:hAnsi="Arial" w:cs="Arial"/>
          <w:sz w:val="22"/>
          <w:szCs w:val="22"/>
        </w:rPr>
        <w:t xml:space="preserve"> Paramo</w:t>
      </w:r>
      <w:r w:rsidRPr="00B2767A">
        <w:rPr>
          <w:rFonts w:ascii="Arial" w:hAnsi="Arial" w:cs="Arial"/>
          <w:sz w:val="22"/>
          <w:szCs w:val="22"/>
        </w:rPr>
        <w:t>, nevados y las montaña</w:t>
      </w:r>
      <w:r>
        <w:rPr>
          <w:rFonts w:ascii="Arial" w:hAnsi="Arial" w:cs="Arial"/>
          <w:sz w:val="22"/>
          <w:szCs w:val="22"/>
        </w:rPr>
        <w:t>.</w:t>
      </w:r>
    </w:p>
    <w:p w:rsidR="00B74357" w:rsidRPr="00B2767A" w:rsidRDefault="00B2767A" w:rsidP="00F24FCD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 w:line="20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Pregunte ¿Qué le pasa a los ríos mientras recorren grandes distancias? </w:t>
      </w:r>
      <w:r w:rsidR="009A4A2F" w:rsidRPr="00B2767A">
        <w:rPr>
          <w:rFonts w:ascii="Arial" w:hAnsi="Arial" w:cs="Arial"/>
          <w:sz w:val="22"/>
          <w:szCs w:val="22"/>
        </w:rPr>
        <w:t xml:space="preserve">En los cursos de los ríos </w:t>
      </w:r>
      <w:r w:rsidR="000C3452" w:rsidRPr="00B2767A">
        <w:rPr>
          <w:rFonts w:ascii="Arial" w:hAnsi="Arial" w:cs="Arial"/>
          <w:sz w:val="22"/>
          <w:szCs w:val="22"/>
        </w:rPr>
        <w:t xml:space="preserve">participan muchos ecosistemas en donde se forman zonas de transición entre un ecosistema </w:t>
      </w:r>
      <w:r w:rsidR="009A4A2F" w:rsidRPr="00B2767A">
        <w:rPr>
          <w:rFonts w:ascii="Arial" w:hAnsi="Arial" w:cs="Arial"/>
          <w:sz w:val="22"/>
          <w:szCs w:val="22"/>
        </w:rPr>
        <w:t xml:space="preserve">se pueden formar, </w:t>
      </w:r>
      <w:r w:rsidR="00B74357" w:rsidRPr="00B2767A">
        <w:rPr>
          <w:rFonts w:ascii="Arial" w:hAnsi="Arial" w:cs="Arial"/>
          <w:sz w:val="22"/>
          <w:szCs w:val="22"/>
        </w:rPr>
        <w:t xml:space="preserve"> humedales</w:t>
      </w:r>
      <w:r w:rsidR="009A4A2F" w:rsidRPr="00B2767A">
        <w:rPr>
          <w:rFonts w:ascii="Arial" w:hAnsi="Arial" w:cs="Arial"/>
          <w:sz w:val="22"/>
          <w:szCs w:val="22"/>
        </w:rPr>
        <w:t>,</w:t>
      </w:r>
      <w:r w:rsidR="00B74357" w:rsidRPr="00B2767A">
        <w:rPr>
          <w:rFonts w:ascii="Arial" w:hAnsi="Arial" w:cs="Arial"/>
          <w:sz w:val="22"/>
          <w:szCs w:val="22"/>
        </w:rPr>
        <w:t xml:space="preserve">  zonas inundables</w:t>
      </w:r>
      <w:r w:rsidR="000C3452" w:rsidRPr="00B2767A">
        <w:rPr>
          <w:rFonts w:ascii="Arial" w:hAnsi="Arial" w:cs="Arial"/>
          <w:sz w:val="22"/>
          <w:szCs w:val="22"/>
        </w:rPr>
        <w:t>.</w:t>
      </w:r>
    </w:p>
    <w:p w:rsidR="00B66476" w:rsidRPr="00B66476" w:rsidRDefault="00B66476" w:rsidP="00B66476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 w:line="20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Pregunte ¿En</w:t>
      </w:r>
      <w:r w:rsidR="00B2767A">
        <w:rPr>
          <w:rFonts w:ascii="Arial" w:hAnsi="Arial" w:cs="Arial"/>
          <w:sz w:val="22"/>
          <w:szCs w:val="22"/>
        </w:rPr>
        <w:t xml:space="preserve"> dónde terminan los ríos? </w:t>
      </w:r>
      <w:r w:rsidR="00F24FCD">
        <w:rPr>
          <w:rFonts w:ascii="Arial" w:hAnsi="Arial" w:cs="Arial"/>
          <w:sz w:val="22"/>
          <w:szCs w:val="22"/>
        </w:rPr>
        <w:t>En</w:t>
      </w:r>
      <w:r w:rsidR="009A4A2F">
        <w:rPr>
          <w:rFonts w:ascii="Arial" w:hAnsi="Arial" w:cs="Arial"/>
          <w:sz w:val="22"/>
          <w:szCs w:val="22"/>
        </w:rPr>
        <w:t xml:space="preserve"> las</w:t>
      </w:r>
      <w:r w:rsidR="00B74357">
        <w:rPr>
          <w:rFonts w:ascii="Arial" w:hAnsi="Arial" w:cs="Arial"/>
          <w:sz w:val="22"/>
          <w:szCs w:val="22"/>
        </w:rPr>
        <w:t xml:space="preserve"> desembocaduras de los ríos se forman estuarios, ciénagas, manglares donde hay contacto de los dos tipos de aguas, dulces y saladas. </w:t>
      </w:r>
      <w:r>
        <w:rPr>
          <w:rFonts w:ascii="Arial" w:hAnsi="Arial" w:cs="Arial"/>
          <w:sz w:val="22"/>
          <w:szCs w:val="22"/>
        </w:rPr>
        <w:t xml:space="preserve"> ¿Qué tipo de adaptaciones deben tener los organismo que viven en estos ecosistemas? Puede mencionar los manglares. y las ciénagas</w:t>
      </w:r>
    </w:p>
    <w:p w:rsidR="007C41C7" w:rsidRDefault="00B2767A" w:rsidP="00F24FCD">
      <w:pPr>
        <w:pStyle w:val="cabecera2"/>
        <w:numPr>
          <w:ilvl w:val="0"/>
          <w:numId w:val="9"/>
        </w:numPr>
        <w:shd w:val="clear" w:color="auto" w:fill="FFFFFF"/>
        <w:spacing w:before="419" w:before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continuar con otros ecosistemas de agua dulce, se sugiere preguntar a los alumnos que otro tipo de ecosistemas conocen? ¿</w:t>
      </w:r>
      <w:r w:rsidR="00B66476">
        <w:rPr>
          <w:rFonts w:ascii="Arial" w:hAnsi="Arial" w:cs="Arial"/>
          <w:sz w:val="22"/>
          <w:szCs w:val="22"/>
        </w:rPr>
        <w:t>Qué</w:t>
      </w:r>
      <w:r>
        <w:rPr>
          <w:rFonts w:ascii="Arial" w:hAnsi="Arial" w:cs="Arial"/>
          <w:sz w:val="22"/>
          <w:szCs w:val="22"/>
        </w:rPr>
        <w:t xml:space="preserve"> diferencia a los lagos de los </w:t>
      </w:r>
      <w:r w:rsidR="00B66476">
        <w:rPr>
          <w:rFonts w:ascii="Arial" w:hAnsi="Arial" w:cs="Arial"/>
          <w:sz w:val="22"/>
          <w:szCs w:val="22"/>
        </w:rPr>
        <w:t>ríos</w:t>
      </w:r>
      <w:r>
        <w:rPr>
          <w:rFonts w:ascii="Arial" w:hAnsi="Arial" w:cs="Arial"/>
          <w:sz w:val="22"/>
          <w:szCs w:val="22"/>
        </w:rPr>
        <w:t>? Se puede mencionar que l</w:t>
      </w:r>
      <w:r w:rsidR="00A77A2F">
        <w:rPr>
          <w:rFonts w:ascii="Arial" w:hAnsi="Arial" w:cs="Arial"/>
          <w:sz w:val="22"/>
          <w:szCs w:val="22"/>
        </w:rPr>
        <w:t>os lago</w:t>
      </w:r>
      <w:r w:rsidR="00B74357">
        <w:rPr>
          <w:rFonts w:ascii="Arial" w:hAnsi="Arial" w:cs="Arial"/>
          <w:sz w:val="22"/>
          <w:szCs w:val="22"/>
        </w:rPr>
        <w:t>s</w:t>
      </w:r>
      <w:r w:rsidR="00A77A2F">
        <w:rPr>
          <w:rFonts w:ascii="Arial" w:hAnsi="Arial" w:cs="Arial"/>
          <w:sz w:val="22"/>
          <w:szCs w:val="22"/>
        </w:rPr>
        <w:t xml:space="preserve"> y lagunas están relacionados con la formación de las montañas en tiempo geológicos que nos remontan a procesos ecológicos que han tardado miles de millones de años.</w:t>
      </w:r>
    </w:p>
    <w:p w:rsidR="00A77A2F" w:rsidRPr="00B66476" w:rsidRDefault="00B66476" w:rsidP="00B66476">
      <w:pPr>
        <w:pStyle w:val="estilo1"/>
        <w:numPr>
          <w:ilvl w:val="0"/>
          <w:numId w:val="9"/>
        </w:numPr>
        <w:shd w:val="clear" w:color="auto" w:fill="FFFFFF"/>
        <w:jc w:val="both"/>
        <w:rPr>
          <w:sz w:val="20"/>
          <w:szCs w:val="20"/>
        </w:rPr>
      </w:pPr>
      <w:r w:rsidRPr="00B66476">
        <w:rPr>
          <w:rFonts w:ascii="Arial" w:hAnsi="Arial" w:cs="Arial"/>
          <w:sz w:val="22"/>
          <w:szCs w:val="22"/>
        </w:rPr>
        <w:t xml:space="preserve">Se propone en este momento de la presentación profundizar en ecosistemas marinos, se sugiere preguntar </w:t>
      </w:r>
      <w:r>
        <w:rPr>
          <w:rFonts w:ascii="Arial" w:hAnsi="Arial" w:cs="Arial"/>
          <w:sz w:val="22"/>
          <w:szCs w:val="22"/>
        </w:rPr>
        <w:t>¿Qué tipo de subidvidisiones hay en los ecosistemas marinos? Se puede mencionar que e</w:t>
      </w:r>
      <w:r w:rsidR="00A77A2F" w:rsidRPr="00B66476">
        <w:rPr>
          <w:rFonts w:ascii="Arial" w:hAnsi="Arial" w:cs="Arial"/>
          <w:sz w:val="22"/>
          <w:szCs w:val="22"/>
        </w:rPr>
        <w:t xml:space="preserve">n el mar </w:t>
      </w:r>
      <w:r>
        <w:rPr>
          <w:rFonts w:ascii="Arial" w:hAnsi="Arial" w:cs="Arial"/>
          <w:sz w:val="22"/>
          <w:szCs w:val="22"/>
        </w:rPr>
        <w:t>se distinguen</w:t>
      </w:r>
      <w:r w:rsidR="00A77A2F" w:rsidRPr="00B6647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tres</w:t>
      </w:r>
      <w:r w:rsidR="00A77A2F" w:rsidRPr="00B66476">
        <w:rPr>
          <w:rFonts w:ascii="Arial" w:hAnsi="Arial" w:cs="Arial"/>
          <w:sz w:val="22"/>
          <w:szCs w:val="22"/>
        </w:rPr>
        <w:t xml:space="preserve"> subdivisiones: el mar abierto y las aguas costeras</w:t>
      </w:r>
      <w:r>
        <w:rPr>
          <w:rFonts w:ascii="Arial" w:hAnsi="Arial" w:cs="Arial"/>
          <w:sz w:val="22"/>
          <w:szCs w:val="22"/>
        </w:rPr>
        <w:t xml:space="preserve"> y la zona bentónica qué es la zona profunda</w:t>
      </w:r>
    </w:p>
    <w:p w:rsidR="00B66476" w:rsidRDefault="00B66476" w:rsidP="00563F51">
      <w:pPr>
        <w:pStyle w:val="cabecera2"/>
        <w:shd w:val="clear" w:color="auto" w:fill="FFFFFF"/>
        <w:spacing w:before="419" w:beforeAutospacing="0"/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</w:t>
      </w:r>
      <w:r w:rsidRPr="00B66476">
        <w:rPr>
          <w:rFonts w:ascii="Arial" w:hAnsi="Arial" w:cs="Arial"/>
          <w:sz w:val="22"/>
          <w:szCs w:val="22"/>
        </w:rPr>
        <w:t xml:space="preserve"> El mar abierto, va más allá de la zona costera continental, y constituye un amplio espacio marino estratificado, de menor productividad biológica.</w:t>
      </w:r>
      <w:r w:rsidRPr="00B66476">
        <w:rPr>
          <w:sz w:val="20"/>
          <w:szCs w:val="20"/>
        </w:rPr>
        <w:t xml:space="preserve"> </w:t>
      </w:r>
      <w:r w:rsidRPr="00B66476">
        <w:rPr>
          <w:rFonts w:ascii="Arial" w:hAnsi="Arial" w:cs="Arial"/>
          <w:sz w:val="22"/>
          <w:szCs w:val="22"/>
        </w:rPr>
        <w:t>Las aguas costeras, por el contrario presentan una mayor producción biológica al poseer nutrientes aportados desde el continente por los ríos, por aguas fértiles profundas que afloran en las playas y por el establecimiento de comunidades de innumerables organismos.</w:t>
      </w:r>
    </w:p>
    <w:p w:rsidR="000C3452" w:rsidRDefault="000C3452" w:rsidP="00563F51">
      <w:pPr>
        <w:pStyle w:val="cabecera2"/>
        <w:shd w:val="clear" w:color="auto" w:fill="FFFFFF"/>
        <w:spacing w:before="419" w:beforeAutospacing="0"/>
        <w:ind w:left="708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</w:rPr>
        <w:t>12:</w:t>
      </w:r>
      <w:r w:rsidR="00563F51">
        <w:rPr>
          <w:rFonts w:ascii="Arial" w:hAnsi="Arial" w:cs="Arial"/>
          <w:sz w:val="22"/>
          <w:szCs w:val="22"/>
        </w:rPr>
        <w:t>, 13 y 14 hace referencia a el u</w:t>
      </w:r>
      <w:r>
        <w:rPr>
          <w:rFonts w:ascii="Arial" w:hAnsi="Arial" w:cs="Arial"/>
          <w:sz w:val="22"/>
          <w:szCs w:val="22"/>
        </w:rPr>
        <w:t>so</w:t>
      </w:r>
      <w:r w:rsidR="009A4A2F">
        <w:rPr>
          <w:rFonts w:ascii="Arial" w:hAnsi="Arial" w:cs="Arial"/>
          <w:sz w:val="22"/>
          <w:szCs w:val="22"/>
        </w:rPr>
        <w:t xml:space="preserve"> y manejo </w:t>
      </w:r>
      <w:r w:rsidR="00563F51">
        <w:rPr>
          <w:rFonts w:ascii="Arial" w:hAnsi="Arial" w:cs="Arial"/>
          <w:sz w:val="22"/>
          <w:szCs w:val="22"/>
        </w:rPr>
        <w:t>de los</w:t>
      </w:r>
      <w:r>
        <w:rPr>
          <w:rFonts w:ascii="Arial" w:hAnsi="Arial" w:cs="Arial"/>
          <w:sz w:val="22"/>
          <w:szCs w:val="22"/>
        </w:rPr>
        <w:t xml:space="preserve"> ecosistemas acuáticos </w:t>
      </w:r>
      <w:r w:rsidR="00563F51">
        <w:rPr>
          <w:rFonts w:ascii="Arial" w:hAnsi="Arial" w:cs="Arial"/>
          <w:sz w:val="22"/>
          <w:szCs w:val="22"/>
        </w:rPr>
        <w:t>Pregunte qué ecosistemas han participado para poder beneficiarnos el agua en cada caso. Haga énfasis en el uso, manejo y conservación es  responsabilidad de todos.</w:t>
      </w:r>
    </w:p>
    <w:p w:rsidR="00226F99" w:rsidRPr="007702BD" w:rsidRDefault="00C60C93" w:rsidP="00AD5AB9">
      <w:pPr>
        <w:rPr>
          <w:rFonts w:ascii="Arial" w:hAnsi="Arial" w:cs="Arial"/>
          <w:sz w:val="22"/>
          <w:szCs w:val="22"/>
          <w:lang w:val="es-ES_tradnl"/>
        </w:rPr>
      </w:pPr>
      <w:r w:rsidRPr="007702BD">
        <w:rPr>
          <w:rFonts w:ascii="Arial" w:hAnsi="Arial" w:cs="Arial"/>
          <w:sz w:val="22"/>
          <w:szCs w:val="22"/>
          <w:lang w:val="es-ES_tradnl"/>
        </w:rPr>
        <w:lastRenderedPageBreak/>
        <w:t>Pr</w:t>
      </w:r>
      <w:r w:rsidR="00226F99" w:rsidRPr="007702BD">
        <w:rPr>
          <w:rFonts w:ascii="Arial" w:hAnsi="Arial" w:cs="Arial"/>
          <w:sz w:val="22"/>
          <w:szCs w:val="22"/>
          <w:lang w:val="es-ES_tradnl"/>
        </w:rPr>
        <w:t xml:space="preserve">oponer </w:t>
      </w:r>
      <w:r w:rsidRPr="007702BD">
        <w:rPr>
          <w:rFonts w:ascii="Arial" w:hAnsi="Arial" w:cs="Arial"/>
          <w:sz w:val="22"/>
          <w:szCs w:val="22"/>
          <w:lang w:val="es-ES_tradnl"/>
        </w:rPr>
        <w:t xml:space="preserve"> ver un </w:t>
      </w:r>
      <w:r w:rsidR="00226F99" w:rsidRPr="007702BD">
        <w:rPr>
          <w:rFonts w:ascii="Arial" w:hAnsi="Arial" w:cs="Arial"/>
          <w:sz w:val="22"/>
          <w:szCs w:val="22"/>
          <w:lang w:val="es-ES_tradnl"/>
        </w:rPr>
        <w:t xml:space="preserve">vídeo que hace un repaso </w:t>
      </w:r>
      <w:r w:rsidRPr="007702BD">
        <w:rPr>
          <w:rFonts w:ascii="Arial" w:hAnsi="Arial" w:cs="Arial"/>
          <w:sz w:val="22"/>
          <w:szCs w:val="22"/>
          <w:lang w:val="es-ES_tradnl"/>
        </w:rPr>
        <w:t>de</w:t>
      </w:r>
      <w:r w:rsidR="00226F99" w:rsidRPr="007702BD">
        <w:rPr>
          <w:rFonts w:ascii="Arial" w:hAnsi="Arial" w:cs="Arial"/>
          <w:sz w:val="22"/>
          <w:szCs w:val="22"/>
          <w:lang w:val="es-ES_tradnl"/>
        </w:rPr>
        <w:t xml:space="preserve"> la vida en el mar [</w:t>
      </w:r>
      <w:hyperlink r:id="rId5" w:tgtFrame="_blank" w:history="1">
        <w:r w:rsidR="00226F99" w:rsidRPr="007702BD">
          <w:rPr>
            <w:rFonts w:ascii="Arial" w:hAnsi="Arial" w:cs="Arial"/>
            <w:sz w:val="22"/>
            <w:szCs w:val="22"/>
            <w:lang w:val="es-ES_tradnl"/>
          </w:rPr>
          <w:t>ver</w:t>
        </w:r>
      </w:hyperlink>
      <w:r w:rsidR="00226F99" w:rsidRPr="007702BD">
        <w:rPr>
          <w:rFonts w:ascii="Arial" w:hAnsi="Arial" w:cs="Arial"/>
          <w:sz w:val="22"/>
          <w:szCs w:val="22"/>
          <w:lang w:val="es-ES_tradnl"/>
        </w:rPr>
        <w:t>].</w:t>
      </w:r>
    </w:p>
    <w:p w:rsidR="00226F99" w:rsidRPr="007702BD" w:rsidRDefault="00226F99" w:rsidP="00226F99">
      <w:pPr>
        <w:rPr>
          <w:rFonts w:ascii="Arial" w:hAnsi="Arial" w:cs="Arial"/>
          <w:sz w:val="22"/>
          <w:szCs w:val="22"/>
          <w:lang w:val="es-CO"/>
        </w:rPr>
      </w:pPr>
    </w:p>
    <w:p w:rsidR="00226F99" w:rsidRPr="007702BD" w:rsidRDefault="00226F99" w:rsidP="00226F99">
      <w:pPr>
        <w:rPr>
          <w:rFonts w:ascii="Arial" w:hAnsi="Arial" w:cs="Arial"/>
          <w:b/>
          <w:sz w:val="22"/>
          <w:szCs w:val="22"/>
          <w:lang w:val="es-ES_tradnl"/>
        </w:rPr>
      </w:pPr>
      <w:r w:rsidRPr="007702BD">
        <w:rPr>
          <w:rFonts w:ascii="Arial" w:hAnsi="Arial" w:cs="Arial"/>
          <w:b/>
          <w:sz w:val="22"/>
          <w:szCs w:val="22"/>
          <w:lang w:val="es-ES_tradnl"/>
        </w:rPr>
        <w:t>FICHA DEL ALUMNO</w:t>
      </w:r>
    </w:p>
    <w:p w:rsidR="00226F99" w:rsidRPr="007702BD" w:rsidRDefault="00226F99" w:rsidP="00226F99">
      <w:pPr>
        <w:rPr>
          <w:rFonts w:ascii="Arial" w:hAnsi="Arial" w:cs="Arial"/>
          <w:sz w:val="22"/>
          <w:szCs w:val="22"/>
          <w:lang w:val="es-ES_tradnl"/>
        </w:rPr>
      </w:pPr>
    </w:p>
    <w:p w:rsidR="003C0A89" w:rsidRPr="007702BD" w:rsidRDefault="003C0A89" w:rsidP="003C0A89">
      <w:pPr>
        <w:rPr>
          <w:rFonts w:ascii="Arial" w:hAnsi="Arial" w:cs="Arial"/>
          <w:sz w:val="22"/>
          <w:szCs w:val="22"/>
          <w:lang w:val="es-ES_tradnl"/>
        </w:rPr>
      </w:pPr>
      <w:r w:rsidRPr="007702BD">
        <w:rPr>
          <w:rFonts w:ascii="Arial" w:hAnsi="Arial" w:cs="Arial"/>
          <w:sz w:val="22"/>
          <w:szCs w:val="22"/>
          <w:lang w:val="es-ES_tradnl"/>
        </w:rPr>
        <w:t>Ecosistema acuático</w:t>
      </w:r>
    </w:p>
    <w:p w:rsidR="003C0A89" w:rsidRPr="007702BD" w:rsidRDefault="003C0A89" w:rsidP="003C0A89">
      <w:pPr>
        <w:rPr>
          <w:rFonts w:ascii="Arial" w:hAnsi="Arial" w:cs="Arial"/>
          <w:sz w:val="22"/>
          <w:szCs w:val="22"/>
          <w:lang w:val="es-ES_tradnl"/>
        </w:rPr>
      </w:pPr>
    </w:p>
    <w:p w:rsidR="007D4EA3" w:rsidRPr="007702BD" w:rsidRDefault="007D4EA3" w:rsidP="003C0A89">
      <w:pPr>
        <w:rPr>
          <w:rFonts w:ascii="Arial" w:hAnsi="Arial" w:cs="Arial"/>
          <w:sz w:val="22"/>
          <w:szCs w:val="22"/>
          <w:lang w:val="es-ES_tradnl"/>
        </w:rPr>
      </w:pPr>
      <w:r w:rsidRPr="007702BD">
        <w:rPr>
          <w:rFonts w:ascii="Arial" w:hAnsi="Arial" w:cs="Arial"/>
          <w:sz w:val="22"/>
          <w:szCs w:val="22"/>
          <w:lang w:val="es-ES_tradnl"/>
        </w:rPr>
        <w:t xml:space="preserve">Los ecosistemas </w:t>
      </w:r>
      <w:r w:rsidR="001A37F9" w:rsidRPr="007702BD">
        <w:rPr>
          <w:rFonts w:ascii="Arial" w:hAnsi="Arial" w:cs="Arial"/>
          <w:sz w:val="22"/>
          <w:szCs w:val="22"/>
          <w:lang w:val="es-ES_tradnl"/>
        </w:rPr>
        <w:t>acuáticos</w:t>
      </w:r>
      <w:r w:rsidRPr="007702BD">
        <w:rPr>
          <w:rFonts w:ascii="Arial" w:hAnsi="Arial" w:cs="Arial"/>
          <w:sz w:val="22"/>
          <w:szCs w:val="22"/>
          <w:lang w:val="es-ES_tradnl"/>
        </w:rPr>
        <w:t xml:space="preserve"> componen todos los cuerpos de agua de nuestro planeta.</w:t>
      </w:r>
    </w:p>
    <w:p w:rsidR="007D4EA3" w:rsidRPr="007702BD" w:rsidRDefault="007D4EA3" w:rsidP="003C0A89">
      <w:pPr>
        <w:rPr>
          <w:rFonts w:ascii="Arial" w:hAnsi="Arial" w:cs="Arial"/>
          <w:sz w:val="22"/>
          <w:szCs w:val="22"/>
          <w:lang w:val="es-ES_tradnl"/>
        </w:rPr>
      </w:pPr>
    </w:p>
    <w:p w:rsidR="003C0A89" w:rsidRPr="007702BD" w:rsidRDefault="003C0A89" w:rsidP="003C0A89">
      <w:pPr>
        <w:rPr>
          <w:rFonts w:ascii="Arial" w:hAnsi="Arial" w:cs="Arial"/>
          <w:sz w:val="22"/>
          <w:szCs w:val="22"/>
          <w:lang w:val="es-ES_tradnl"/>
        </w:rPr>
      </w:pPr>
      <w:r w:rsidRPr="007702BD">
        <w:rPr>
          <w:rFonts w:ascii="Arial" w:hAnsi="Arial" w:cs="Arial"/>
          <w:sz w:val="22"/>
          <w:szCs w:val="22"/>
          <w:lang w:val="es-ES_tradnl"/>
        </w:rPr>
        <w:t>- Ecosistemas acuáticos en aguas continentales.</w:t>
      </w:r>
    </w:p>
    <w:p w:rsidR="003C0A89" w:rsidRPr="007702BD" w:rsidRDefault="003C0A89" w:rsidP="003C0A89">
      <w:pPr>
        <w:rPr>
          <w:rFonts w:ascii="Arial" w:hAnsi="Arial" w:cs="Arial"/>
          <w:sz w:val="22"/>
          <w:szCs w:val="22"/>
          <w:lang w:val="es-ES_tradnl"/>
        </w:rPr>
      </w:pPr>
      <w:r w:rsidRPr="007702BD">
        <w:rPr>
          <w:rFonts w:ascii="Arial" w:hAnsi="Arial" w:cs="Arial"/>
          <w:sz w:val="22"/>
          <w:szCs w:val="22"/>
          <w:lang w:val="es-ES_tradnl"/>
        </w:rPr>
        <w:t>- Ecosistemas acuáticos en aguas marinas.</w:t>
      </w:r>
    </w:p>
    <w:p w:rsidR="001A37F9" w:rsidRPr="007702BD" w:rsidRDefault="001A37F9" w:rsidP="003C0A89">
      <w:pPr>
        <w:rPr>
          <w:rFonts w:ascii="Arial" w:hAnsi="Arial" w:cs="Arial"/>
          <w:sz w:val="22"/>
          <w:szCs w:val="22"/>
          <w:lang w:val="es-ES_tradnl"/>
        </w:rPr>
      </w:pPr>
    </w:p>
    <w:p w:rsidR="0070066F" w:rsidRDefault="001A37F9" w:rsidP="003C0A89">
      <w:pPr>
        <w:rPr>
          <w:rFonts w:ascii="Arial" w:hAnsi="Arial" w:cs="Arial"/>
          <w:sz w:val="22"/>
          <w:szCs w:val="22"/>
          <w:lang w:val="es-ES_tradnl"/>
        </w:rPr>
      </w:pPr>
      <w:r w:rsidRPr="007702BD">
        <w:rPr>
          <w:rFonts w:ascii="Arial" w:hAnsi="Arial" w:cs="Arial"/>
          <w:sz w:val="22"/>
          <w:szCs w:val="22"/>
          <w:lang w:val="es-ES_tradnl"/>
        </w:rPr>
        <w:t>Ecosistema</w:t>
      </w:r>
      <w:r w:rsidR="003C0A89" w:rsidRPr="007702BD">
        <w:rPr>
          <w:rFonts w:ascii="Arial" w:hAnsi="Arial" w:cs="Arial"/>
          <w:sz w:val="22"/>
          <w:szCs w:val="22"/>
          <w:lang w:val="es-ES_tradnl"/>
        </w:rPr>
        <w:t xml:space="preserve"> acuático </w:t>
      </w:r>
      <w:r w:rsidR="0070066F">
        <w:rPr>
          <w:rFonts w:ascii="Arial" w:hAnsi="Arial" w:cs="Arial"/>
          <w:sz w:val="22"/>
          <w:szCs w:val="22"/>
          <w:lang w:val="es-ES_tradnl"/>
        </w:rPr>
        <w:t xml:space="preserve">de agua dulce </w:t>
      </w:r>
    </w:p>
    <w:p w:rsidR="003C0A89" w:rsidRPr="007702BD" w:rsidRDefault="000C3452" w:rsidP="003C0A89">
      <w:pPr>
        <w:rPr>
          <w:rFonts w:ascii="Arial" w:hAnsi="Arial" w:cs="Arial"/>
          <w:sz w:val="22"/>
          <w:szCs w:val="22"/>
          <w:lang w:val="es-ES_tradnl"/>
        </w:rPr>
      </w:pPr>
      <w:r w:rsidRPr="007702BD">
        <w:rPr>
          <w:rFonts w:ascii="Arial" w:hAnsi="Arial" w:cs="Arial"/>
          <w:sz w:val="22"/>
          <w:szCs w:val="22"/>
          <w:lang w:val="es-ES_tradnl"/>
        </w:rPr>
        <w:t>Aguas</w:t>
      </w:r>
      <w:r w:rsidR="003C0A89" w:rsidRPr="007702BD">
        <w:rPr>
          <w:rFonts w:ascii="Arial" w:hAnsi="Arial" w:cs="Arial"/>
          <w:sz w:val="22"/>
          <w:szCs w:val="22"/>
          <w:lang w:val="es-ES_tradnl"/>
        </w:rPr>
        <w:t xml:space="preserve"> continentales</w:t>
      </w:r>
      <w:r w:rsidR="001A37F9" w:rsidRPr="007702BD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1A37F9" w:rsidRPr="007702BD" w:rsidRDefault="001A37F9" w:rsidP="003C0A89">
      <w:pPr>
        <w:rPr>
          <w:rFonts w:ascii="Arial" w:hAnsi="Arial" w:cs="Arial"/>
          <w:sz w:val="22"/>
          <w:szCs w:val="22"/>
          <w:lang w:val="es-ES_tradnl"/>
        </w:rPr>
      </w:pPr>
    </w:p>
    <w:p w:rsidR="003C0A89" w:rsidRPr="007702BD" w:rsidRDefault="003C0A89" w:rsidP="003C0A89">
      <w:pPr>
        <w:rPr>
          <w:rFonts w:ascii="Arial" w:hAnsi="Arial" w:cs="Arial"/>
          <w:sz w:val="22"/>
          <w:szCs w:val="22"/>
          <w:lang w:val="es-ES_tradnl"/>
        </w:rPr>
      </w:pPr>
      <w:r w:rsidRPr="007702BD">
        <w:rPr>
          <w:rFonts w:ascii="Arial" w:hAnsi="Arial" w:cs="Arial"/>
          <w:sz w:val="22"/>
          <w:szCs w:val="22"/>
          <w:lang w:val="es-ES_tradnl"/>
        </w:rPr>
        <w:t>Ecosistema acuático en aguas marinas</w:t>
      </w:r>
    </w:p>
    <w:p w:rsidR="003C0A89" w:rsidRPr="007702BD" w:rsidRDefault="003C0A89" w:rsidP="003C0A89">
      <w:pPr>
        <w:rPr>
          <w:rFonts w:ascii="Arial" w:hAnsi="Arial" w:cs="Arial"/>
          <w:sz w:val="22"/>
          <w:szCs w:val="22"/>
          <w:lang w:val="es-ES_tradnl"/>
        </w:rPr>
      </w:pPr>
      <w:r w:rsidRPr="007702BD">
        <w:rPr>
          <w:rFonts w:ascii="Arial" w:hAnsi="Arial" w:cs="Arial"/>
          <w:sz w:val="22"/>
          <w:szCs w:val="22"/>
          <w:lang w:val="es-ES_tradnl"/>
        </w:rPr>
        <w:t>Se encuentran en mares y océanos, es decir, en agua salada.</w:t>
      </w:r>
    </w:p>
    <w:p w:rsidR="003C0A89" w:rsidRPr="007702BD" w:rsidRDefault="003C0A89" w:rsidP="003C0A89">
      <w:pPr>
        <w:rPr>
          <w:rFonts w:ascii="Arial" w:hAnsi="Arial" w:cs="Arial"/>
          <w:sz w:val="22"/>
          <w:szCs w:val="22"/>
          <w:lang w:val="es-ES_tradnl"/>
        </w:rPr>
      </w:pPr>
      <w:r w:rsidRPr="007702BD">
        <w:rPr>
          <w:rFonts w:ascii="Arial" w:hAnsi="Arial" w:cs="Arial"/>
          <w:sz w:val="22"/>
          <w:szCs w:val="22"/>
          <w:lang w:val="es-ES_tradnl"/>
        </w:rPr>
        <w:t xml:space="preserve">Las aguas oceánicas suelen ser más profundas que las continentales, por lo que la variedad y el tamaño de los organismos </w:t>
      </w:r>
      <w:r w:rsidR="0069712C" w:rsidRPr="007702BD">
        <w:rPr>
          <w:rFonts w:ascii="Arial" w:hAnsi="Arial" w:cs="Arial"/>
          <w:sz w:val="22"/>
          <w:szCs w:val="22"/>
          <w:lang w:val="es-ES_tradnl"/>
        </w:rPr>
        <w:t>pueden</w:t>
      </w:r>
      <w:r w:rsidRPr="007702BD">
        <w:rPr>
          <w:rFonts w:ascii="Arial" w:hAnsi="Arial" w:cs="Arial"/>
          <w:sz w:val="22"/>
          <w:szCs w:val="22"/>
          <w:lang w:val="es-ES_tradnl"/>
        </w:rPr>
        <w:t xml:space="preserve"> ser </w:t>
      </w:r>
      <w:r w:rsidR="00E70E19" w:rsidRPr="007702BD">
        <w:rPr>
          <w:rFonts w:ascii="Arial" w:hAnsi="Arial" w:cs="Arial"/>
          <w:sz w:val="22"/>
          <w:szCs w:val="22"/>
          <w:lang w:val="es-ES_tradnl"/>
        </w:rPr>
        <w:t>mayores</w:t>
      </w:r>
      <w:r w:rsidRPr="007702BD">
        <w:rPr>
          <w:rFonts w:ascii="Arial" w:hAnsi="Arial" w:cs="Arial"/>
          <w:sz w:val="22"/>
          <w:szCs w:val="22"/>
          <w:lang w:val="es-ES_tradnl"/>
        </w:rPr>
        <w:t>. Uno de los factores ambientales más importantes en las aguas oceánicas es la luz, ya que esta va menguando a medida que aumenta la profundidad.</w:t>
      </w:r>
    </w:p>
    <w:p w:rsidR="001A37F9" w:rsidRPr="007702BD" w:rsidRDefault="001A37F9" w:rsidP="003C0A89">
      <w:pPr>
        <w:rPr>
          <w:rFonts w:ascii="Arial" w:hAnsi="Arial" w:cs="Arial"/>
          <w:sz w:val="22"/>
          <w:szCs w:val="22"/>
          <w:lang w:val="es-ES_tradnl"/>
        </w:rPr>
      </w:pPr>
    </w:p>
    <w:p w:rsidR="003C0A89" w:rsidRPr="007702BD" w:rsidRDefault="003C0A89" w:rsidP="003C0A89">
      <w:pPr>
        <w:rPr>
          <w:rFonts w:ascii="Arial" w:hAnsi="Arial" w:cs="Arial"/>
          <w:sz w:val="22"/>
          <w:szCs w:val="22"/>
          <w:lang w:val="es-ES_tradnl"/>
        </w:rPr>
      </w:pPr>
      <w:r w:rsidRPr="007702BD">
        <w:rPr>
          <w:rFonts w:ascii="Arial" w:hAnsi="Arial" w:cs="Arial"/>
          <w:sz w:val="22"/>
          <w:szCs w:val="22"/>
          <w:lang w:val="es-ES_tradnl"/>
        </w:rPr>
        <w:t>Estratificación</w:t>
      </w:r>
    </w:p>
    <w:p w:rsidR="001A37F9" w:rsidRPr="007702BD" w:rsidRDefault="001A37F9" w:rsidP="003C0A89">
      <w:pPr>
        <w:rPr>
          <w:rFonts w:ascii="Arial" w:hAnsi="Arial" w:cs="Arial"/>
          <w:sz w:val="22"/>
          <w:szCs w:val="22"/>
          <w:lang w:val="es-ES_tradnl"/>
        </w:rPr>
      </w:pPr>
    </w:p>
    <w:p w:rsidR="003C0A89" w:rsidRPr="007702BD" w:rsidRDefault="003C0A89" w:rsidP="003C0A89">
      <w:pPr>
        <w:rPr>
          <w:rFonts w:ascii="Arial" w:hAnsi="Arial" w:cs="Arial"/>
          <w:sz w:val="22"/>
          <w:szCs w:val="22"/>
          <w:lang w:val="es-ES_tradnl"/>
        </w:rPr>
      </w:pPr>
      <w:r w:rsidRPr="007702BD">
        <w:rPr>
          <w:rFonts w:ascii="Arial" w:hAnsi="Arial" w:cs="Arial"/>
          <w:sz w:val="22"/>
          <w:szCs w:val="22"/>
          <w:lang w:val="es-ES_tradnl"/>
        </w:rPr>
        <w:t>Formación de capas de agua que se separan por diferente densidad dentro de una masa de agua, como en lagos y mares. Esta separación en capas explica que se den condiciones abióticas distintas en una misma masa de agua. Por ejemplo, a medida que aumenta la profundidad también se produce un aumento de la presión y del contenido en anhídrido carbónico, y disminuye el oxígeno y la luz.</w:t>
      </w:r>
    </w:p>
    <w:p w:rsidR="001A37F9" w:rsidRPr="007702BD" w:rsidRDefault="001A37F9" w:rsidP="003C0A89">
      <w:pPr>
        <w:rPr>
          <w:rFonts w:ascii="Arial" w:hAnsi="Arial" w:cs="Arial"/>
          <w:sz w:val="22"/>
          <w:szCs w:val="22"/>
          <w:lang w:val="es-ES_tradnl"/>
        </w:rPr>
      </w:pPr>
    </w:p>
    <w:p w:rsidR="005B4B99" w:rsidRDefault="005B4B99" w:rsidP="005B4B99">
      <w:pPr>
        <w:rPr>
          <w:rFonts w:ascii="Arial" w:hAnsi="Arial" w:cs="Arial"/>
          <w:sz w:val="22"/>
          <w:szCs w:val="22"/>
          <w:lang w:val="es-ES_tradnl"/>
        </w:rPr>
      </w:pPr>
    </w:p>
    <w:p w:rsidR="005B4B99" w:rsidRPr="007702BD" w:rsidRDefault="005B4B99" w:rsidP="005B4B99">
      <w:pPr>
        <w:rPr>
          <w:rFonts w:ascii="Arial" w:hAnsi="Arial" w:cs="Arial"/>
          <w:sz w:val="22"/>
          <w:szCs w:val="22"/>
          <w:lang w:val="es-ES_tradnl"/>
        </w:rPr>
      </w:pPr>
      <w:r w:rsidRPr="007702BD">
        <w:rPr>
          <w:rFonts w:ascii="Arial" w:hAnsi="Arial" w:cs="Arial"/>
          <w:sz w:val="22"/>
          <w:szCs w:val="22"/>
          <w:lang w:val="es-ES_tradnl"/>
        </w:rPr>
        <w:t>Algunos ecosistemas acuáticos</w:t>
      </w:r>
      <w:r>
        <w:rPr>
          <w:rFonts w:ascii="Arial" w:hAnsi="Arial" w:cs="Arial"/>
          <w:sz w:val="22"/>
          <w:szCs w:val="22"/>
          <w:lang w:val="es-ES_tradnl"/>
        </w:rPr>
        <w:t xml:space="preserve"> de agua salada</w:t>
      </w:r>
      <w:r w:rsidRPr="007702BD">
        <w:rPr>
          <w:rFonts w:ascii="Arial" w:hAnsi="Arial" w:cs="Arial"/>
          <w:sz w:val="22"/>
          <w:szCs w:val="22"/>
          <w:lang w:val="es-ES_tradnl"/>
        </w:rPr>
        <w:t xml:space="preserve"> son:</w:t>
      </w:r>
    </w:p>
    <w:p w:rsidR="005B4B99" w:rsidRPr="005B4B99" w:rsidRDefault="005B4B99" w:rsidP="005B4B99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ES_tradnl"/>
        </w:rPr>
      </w:pPr>
      <w:r w:rsidRPr="005B4B99">
        <w:rPr>
          <w:rFonts w:ascii="Arial" w:hAnsi="Arial" w:cs="Arial"/>
          <w:sz w:val="22"/>
          <w:szCs w:val="22"/>
          <w:lang w:val="es-ES_tradnl"/>
        </w:rPr>
        <w:t>Praderas de pastos marinos,</w:t>
      </w:r>
    </w:p>
    <w:p w:rsidR="005B4B99" w:rsidRPr="005B4B99" w:rsidRDefault="005B4B99" w:rsidP="005B4B99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ES_tradnl"/>
        </w:rPr>
      </w:pPr>
      <w:r w:rsidRPr="005B4B99">
        <w:rPr>
          <w:rFonts w:ascii="Arial" w:hAnsi="Arial" w:cs="Arial"/>
          <w:sz w:val="22"/>
          <w:szCs w:val="22"/>
          <w:lang w:val="es-ES_tradnl"/>
        </w:rPr>
        <w:t xml:space="preserve">Manglares, </w:t>
      </w:r>
    </w:p>
    <w:p w:rsidR="005B4B99" w:rsidRPr="005B4B99" w:rsidRDefault="005B4B99" w:rsidP="005B4B99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ES_tradnl"/>
        </w:rPr>
      </w:pPr>
      <w:r w:rsidRPr="005B4B99">
        <w:rPr>
          <w:rFonts w:ascii="Arial" w:hAnsi="Arial" w:cs="Arial"/>
          <w:sz w:val="22"/>
          <w:szCs w:val="22"/>
          <w:lang w:val="es-ES_tradnl"/>
        </w:rPr>
        <w:t xml:space="preserve">Ciénagas, </w:t>
      </w:r>
    </w:p>
    <w:p w:rsidR="005B4B99" w:rsidRPr="005B4B99" w:rsidRDefault="005B4B99" w:rsidP="005B4B99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ES_tradnl"/>
        </w:rPr>
      </w:pPr>
      <w:r w:rsidRPr="005B4B99">
        <w:rPr>
          <w:rFonts w:ascii="Arial" w:hAnsi="Arial" w:cs="Arial"/>
          <w:sz w:val="22"/>
          <w:szCs w:val="22"/>
          <w:lang w:val="es-ES_tradnl"/>
        </w:rPr>
        <w:t>Arrecifes de coral.</w:t>
      </w:r>
    </w:p>
    <w:p w:rsidR="001A37F9" w:rsidRPr="007702BD" w:rsidRDefault="001A37F9" w:rsidP="003C0A89">
      <w:pPr>
        <w:rPr>
          <w:rFonts w:ascii="Arial" w:hAnsi="Arial" w:cs="Arial"/>
          <w:sz w:val="22"/>
          <w:szCs w:val="22"/>
          <w:lang w:val="es-ES_tradnl"/>
        </w:rPr>
      </w:pPr>
    </w:p>
    <w:p w:rsidR="00C60C93" w:rsidRPr="007702BD" w:rsidRDefault="00C60C93" w:rsidP="00C60C93">
      <w:pPr>
        <w:rPr>
          <w:rFonts w:ascii="Arial" w:hAnsi="Arial" w:cs="Arial"/>
          <w:sz w:val="22"/>
          <w:szCs w:val="22"/>
          <w:lang w:val="es-ES_tradnl"/>
        </w:rPr>
      </w:pPr>
      <w:r w:rsidRPr="007702BD">
        <w:rPr>
          <w:rFonts w:ascii="Arial" w:hAnsi="Arial" w:cs="Arial"/>
          <w:sz w:val="22"/>
          <w:szCs w:val="22"/>
          <w:lang w:val="es-ES_tradnl"/>
        </w:rPr>
        <w:t>Si quieres profundizar puedes ver este video sobre la vida en el mar [</w:t>
      </w:r>
      <w:hyperlink r:id="rId6" w:tgtFrame="_blank" w:history="1">
        <w:r w:rsidRPr="007702BD">
          <w:rPr>
            <w:rFonts w:ascii="Arial" w:hAnsi="Arial" w:cs="Arial"/>
            <w:sz w:val="22"/>
            <w:szCs w:val="22"/>
            <w:lang w:val="es-ES_tradnl"/>
          </w:rPr>
          <w:t>ver</w:t>
        </w:r>
      </w:hyperlink>
      <w:r w:rsidRPr="007702BD">
        <w:rPr>
          <w:rFonts w:ascii="Arial" w:hAnsi="Arial" w:cs="Arial"/>
          <w:sz w:val="22"/>
          <w:szCs w:val="22"/>
          <w:lang w:val="es-ES_tradnl"/>
        </w:rPr>
        <w:t>].</w:t>
      </w:r>
    </w:p>
    <w:p w:rsidR="00226F99" w:rsidRDefault="00226F99" w:rsidP="00226F99">
      <w:pPr>
        <w:rPr>
          <w:rFonts w:ascii="Arial" w:hAnsi="Arial" w:cs="Arial"/>
          <w:sz w:val="22"/>
          <w:szCs w:val="22"/>
          <w:lang w:val="es-ES_tradnl"/>
        </w:rPr>
      </w:pPr>
    </w:p>
    <w:p w:rsidR="00EC2369" w:rsidRPr="000D1349" w:rsidRDefault="00EC2369" w:rsidP="00EC2369">
      <w:pPr>
        <w:pStyle w:val="normal0"/>
        <w:shd w:val="clear" w:color="auto" w:fill="FFFFFF"/>
        <w:spacing w:before="0" w:beforeAutospacing="0" w:after="0" w:afterAutospacing="0" w:line="225" w:lineRule="atLeast"/>
        <w:rPr>
          <w:rFonts w:ascii="Arial" w:eastAsiaTheme="minorEastAsia" w:hAnsi="Arial" w:cstheme="minorBidi"/>
          <w:b/>
          <w:sz w:val="18"/>
          <w:szCs w:val="18"/>
          <w:lang w:val="es-ES_tradnl" w:eastAsia="en-US"/>
        </w:rPr>
      </w:pPr>
      <w:r w:rsidRPr="000D1349">
        <w:rPr>
          <w:rFonts w:ascii="Arial" w:eastAsiaTheme="minorEastAsia" w:hAnsi="Arial" w:cstheme="minorBidi"/>
          <w:b/>
          <w:sz w:val="18"/>
          <w:szCs w:val="18"/>
          <w:lang w:val="es-ES_tradnl" w:eastAsia="en-US"/>
        </w:rPr>
        <w:t>DATOS DEL INTERACTIVO</w:t>
      </w:r>
    </w:p>
    <w:p w:rsidR="00EC2369" w:rsidRPr="000D1349" w:rsidRDefault="00EC2369" w:rsidP="00EC2369">
      <w:pPr>
        <w:rPr>
          <w:rFonts w:ascii="Arial" w:hAnsi="Arial"/>
          <w:b/>
          <w:sz w:val="18"/>
          <w:szCs w:val="18"/>
          <w:lang w:val="es-ES_tradnl"/>
        </w:rPr>
      </w:pPr>
    </w:p>
    <w:p w:rsidR="00EC2369" w:rsidRDefault="00EC2369" w:rsidP="00EC2369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3256"/>
        <w:gridCol w:w="708"/>
      </w:tblGrid>
      <w:tr w:rsidR="00EC2369" w:rsidRPr="00072995" w:rsidTr="000E1BFF">
        <w:tc>
          <w:tcPr>
            <w:tcW w:w="3964" w:type="dxa"/>
            <w:gridSpan w:val="2"/>
          </w:tcPr>
          <w:p w:rsidR="00EC2369" w:rsidRDefault="00EC2369" w:rsidP="000E1BFF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EC2369" w:rsidRPr="00003FDC" w:rsidRDefault="00EC2369" w:rsidP="000E1BFF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EC2369" w:rsidTr="000E1BFF">
        <w:tc>
          <w:tcPr>
            <w:tcW w:w="3256" w:type="dxa"/>
            <w:vAlign w:val="center"/>
          </w:tcPr>
          <w:p w:rsidR="00EC2369" w:rsidRPr="002166A3" w:rsidRDefault="00EC2369" w:rsidP="000E1BFF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</w:sdtPr>
          <w:sdtContent>
            <w:tc>
              <w:tcPr>
                <w:tcW w:w="708" w:type="dxa"/>
              </w:tcPr>
              <w:p w:rsidR="00EC2369" w:rsidRPr="005E5933" w:rsidRDefault="00EC2369" w:rsidP="000E1BFF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  <w:tr w:rsidR="00EC2369" w:rsidTr="000E1BFF">
        <w:tc>
          <w:tcPr>
            <w:tcW w:w="3256" w:type="dxa"/>
            <w:vAlign w:val="center"/>
          </w:tcPr>
          <w:p w:rsidR="00EC2369" w:rsidRPr="002166A3" w:rsidRDefault="00EC2369" w:rsidP="000E1BFF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</w:sdtPr>
          <w:sdtContent>
            <w:tc>
              <w:tcPr>
                <w:tcW w:w="708" w:type="dxa"/>
              </w:tcPr>
              <w:p w:rsidR="00EC2369" w:rsidRDefault="00EC2369" w:rsidP="000E1BFF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  <w:r>
                  <w:rPr>
                    <w:rFonts w:ascii="MS Gothic" w:eastAsia="MS Gothic" w:hAnsi="MS Gothic"/>
                    <w:b/>
                    <w:sz w:val="28"/>
                    <w:szCs w:val="28"/>
                    <w:lang w:val="es-ES_tradnl"/>
                  </w:rPr>
                  <w:t>x</w:t>
                </w:r>
              </w:p>
            </w:tc>
          </w:sdtContent>
        </w:sdt>
      </w:tr>
    </w:tbl>
    <w:p w:rsidR="00EC2369" w:rsidRDefault="00EC2369" w:rsidP="00EC2369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3256"/>
        <w:gridCol w:w="708"/>
      </w:tblGrid>
      <w:tr w:rsidR="00EC2369" w:rsidTr="000E1BFF">
        <w:tc>
          <w:tcPr>
            <w:tcW w:w="3256" w:type="dxa"/>
          </w:tcPr>
          <w:p w:rsidR="00EC2369" w:rsidRPr="00003FDC" w:rsidRDefault="00EC2369" w:rsidP="000E1BFF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EC2369" w:rsidRDefault="000C3452" w:rsidP="00A732F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1</w:t>
            </w:r>
            <w:r w:rsidR="00A732F3">
              <w:rPr>
                <w:rFonts w:ascii="Arial" w:hAnsi="Arial"/>
                <w:b/>
                <w:sz w:val="18"/>
                <w:szCs w:val="18"/>
                <w:lang w:val="es-ES_tradnl"/>
              </w:rPr>
              <w:t>4</w:t>
            </w:r>
          </w:p>
        </w:tc>
      </w:tr>
    </w:tbl>
    <w:p w:rsidR="00EC2369" w:rsidRDefault="00EC2369" w:rsidP="00EC2369">
      <w:pPr>
        <w:rPr>
          <w:rFonts w:ascii="Arial" w:hAnsi="Arial"/>
          <w:b/>
          <w:sz w:val="18"/>
          <w:szCs w:val="18"/>
          <w:lang w:val="es-ES_tradnl"/>
        </w:rPr>
      </w:pPr>
    </w:p>
    <w:p w:rsidR="00EC2369" w:rsidRDefault="00EC2369" w:rsidP="00EC2369">
      <w:pPr>
        <w:rPr>
          <w:rFonts w:ascii="Arial" w:hAnsi="Arial"/>
          <w:b/>
          <w:sz w:val="18"/>
          <w:szCs w:val="18"/>
          <w:lang w:val="es-ES_tradnl"/>
        </w:rPr>
      </w:pPr>
    </w:p>
    <w:p w:rsidR="00EC2369" w:rsidRPr="007702BD" w:rsidRDefault="00EC2369" w:rsidP="00226F99">
      <w:pPr>
        <w:rPr>
          <w:rFonts w:ascii="Arial" w:hAnsi="Arial" w:cs="Arial"/>
          <w:sz w:val="22"/>
          <w:szCs w:val="22"/>
          <w:lang w:val="es-ES_tradnl"/>
        </w:rPr>
      </w:pPr>
    </w:p>
    <w:p w:rsidR="005B4B99" w:rsidRPr="007B25A6" w:rsidRDefault="005B4B99" w:rsidP="005B4B99">
      <w:pPr>
        <w:rPr>
          <w:rFonts w:ascii="Arial" w:hAnsi="Arial"/>
          <w:b/>
          <w:sz w:val="18"/>
          <w:szCs w:val="18"/>
          <w:lang w:val="es-ES_tradnl"/>
        </w:rPr>
      </w:pPr>
    </w:p>
    <w:p w:rsidR="005B4B99" w:rsidRPr="00E531CB" w:rsidRDefault="005B4B99" w:rsidP="005B4B99">
      <w:pPr>
        <w:shd w:val="clear" w:color="auto" w:fill="F2F2F2" w:themeFill="background1" w:themeFillShade="F2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531CB">
        <w:rPr>
          <w:rFonts w:ascii="Arial" w:hAnsi="Arial"/>
          <w:b/>
          <w:sz w:val="18"/>
          <w:szCs w:val="18"/>
          <w:lang w:val="es-ES_tradnl"/>
        </w:rPr>
        <w:t>D</w:t>
      </w:r>
      <w:r w:rsidRPr="00E531CB">
        <w:rPr>
          <w:rFonts w:ascii="Arial" w:hAnsi="Arial"/>
          <w:b/>
          <w:sz w:val="16"/>
          <w:szCs w:val="16"/>
          <w:lang w:val="es-ES_tradnl"/>
        </w:rPr>
        <w:t>IAPOSITIVA 1</w:t>
      </w:r>
    </w:p>
    <w:p w:rsidR="005B4B99" w:rsidRDefault="005B4B99" w:rsidP="005B4B9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5B4B99" w:rsidRDefault="005B4B99" w:rsidP="005B4B9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B4B99" w:rsidRDefault="005B4B99" w:rsidP="005B4B9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5B4B99" w:rsidRDefault="005B4B99" w:rsidP="005B4B99">
      <w:pPr>
        <w:rPr>
          <w:rFonts w:ascii="Arial" w:hAnsi="Arial" w:cs="Arial"/>
          <w:sz w:val="18"/>
          <w:szCs w:val="18"/>
          <w:lang w:val="es-ES_tradnl"/>
        </w:rPr>
      </w:pPr>
    </w:p>
    <w:p w:rsidR="000E1BFF" w:rsidRDefault="000E1BFF" w:rsidP="005B4B99">
      <w:pPr>
        <w:rPr>
          <w:rFonts w:ascii="Arial" w:hAnsi="Arial" w:cs="Arial"/>
          <w:sz w:val="18"/>
          <w:szCs w:val="18"/>
          <w:lang w:val="es-ES_tradnl"/>
        </w:rPr>
      </w:pPr>
      <w:r w:rsidRPr="000E1BFF">
        <w:rPr>
          <w:sz w:val="18"/>
          <w:szCs w:val="18"/>
          <w:lang w:val="es-ES_tradnl"/>
        </w:rPr>
        <w:t> </w:t>
      </w:r>
      <w:r w:rsidR="0034675A" w:rsidRPr="0034675A">
        <w:t>76544065</w:t>
      </w: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5B4B99" w:rsidTr="000E1BFF">
        <w:tc>
          <w:tcPr>
            <w:tcW w:w="9622" w:type="dxa"/>
            <w:gridSpan w:val="3"/>
          </w:tcPr>
          <w:p w:rsidR="005B4B99" w:rsidRPr="009A38AE" w:rsidRDefault="005B4B99" w:rsidP="000E1BF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5B4B99" w:rsidTr="000E1BFF">
        <w:tc>
          <w:tcPr>
            <w:tcW w:w="1129" w:type="dxa"/>
          </w:tcPr>
          <w:p w:rsidR="005B4B99" w:rsidRPr="009A38AE" w:rsidRDefault="005B4B99" w:rsidP="000E1BF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No. Texto</w:t>
            </w:r>
          </w:p>
        </w:tc>
        <w:tc>
          <w:tcPr>
            <w:tcW w:w="5670" w:type="dxa"/>
          </w:tcPr>
          <w:p w:rsidR="005B4B99" w:rsidRPr="009A38AE" w:rsidRDefault="005B4B99" w:rsidP="000E1BF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5B4B99" w:rsidRPr="009A38AE" w:rsidRDefault="005B4B99" w:rsidP="000E1BF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5B4B99" w:rsidTr="000E1BFF">
        <w:trPr>
          <w:trHeight w:val="188"/>
        </w:trPr>
        <w:tc>
          <w:tcPr>
            <w:tcW w:w="1129" w:type="dxa"/>
          </w:tcPr>
          <w:p w:rsidR="005B4B99" w:rsidRDefault="005B4B9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5B4B99" w:rsidRDefault="00FA2CFE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Ecosistemas acuáticos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34E0F5AA7A6046C79ABB332BBAFE93A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5B4B99" w:rsidRDefault="00A11461" w:rsidP="000E1BF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5B4B99" w:rsidTr="000E1BFF">
        <w:tc>
          <w:tcPr>
            <w:tcW w:w="1129" w:type="dxa"/>
          </w:tcPr>
          <w:p w:rsidR="005B4B99" w:rsidRDefault="005B4B9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5B4B99" w:rsidRDefault="005B4B9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23" w:type="dxa"/>
          </w:tcPr>
          <w:p w:rsidR="005B4B99" w:rsidRDefault="005B4B9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B4B99" w:rsidTr="000E1BFF">
        <w:tc>
          <w:tcPr>
            <w:tcW w:w="1129" w:type="dxa"/>
          </w:tcPr>
          <w:p w:rsidR="005B4B99" w:rsidRDefault="005B4B9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5B4B99" w:rsidRDefault="005B4B9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23" w:type="dxa"/>
          </w:tcPr>
          <w:p w:rsidR="005B4B99" w:rsidRDefault="005B4B9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B4B99" w:rsidRPr="00314078" w:rsidTr="000E1BFF">
        <w:tc>
          <w:tcPr>
            <w:tcW w:w="1129" w:type="dxa"/>
          </w:tcPr>
          <w:p w:rsidR="005B4B99" w:rsidRDefault="005B4B9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4</w:t>
            </w:r>
          </w:p>
        </w:tc>
        <w:tc>
          <w:tcPr>
            <w:tcW w:w="5670" w:type="dxa"/>
          </w:tcPr>
          <w:p w:rsidR="005B4B99" w:rsidRPr="00314078" w:rsidRDefault="005B4B9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23" w:type="dxa"/>
          </w:tcPr>
          <w:p w:rsidR="005B4B99" w:rsidRDefault="005B4B9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B4B99" w:rsidRPr="00F24FCD" w:rsidTr="000E1BFF">
        <w:tc>
          <w:tcPr>
            <w:tcW w:w="9622" w:type="dxa"/>
            <w:gridSpan w:val="3"/>
          </w:tcPr>
          <w:p w:rsidR="005B4B99" w:rsidRPr="00F11289" w:rsidRDefault="005B4B99" w:rsidP="000E1BFF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5B4B99" w:rsidRDefault="005B4B9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B4B99" w:rsidRDefault="007B02BA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B02BA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Grupo 11" o:spid="_x0000_s1026" style="position:absolute;margin-left:63.15pt;margin-top:1.1pt;width:351.75pt;height:103.2pt;z-index:25165824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27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 style="mso-next-textbox:#Cuadro de texto 2">
                      <w:txbxContent>
                        <w:p w:rsidR="00F24FCD" w:rsidRPr="00F11289" w:rsidRDefault="00F24FCD" w:rsidP="005B4B9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029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F24FCD" w:rsidRPr="00F11289" w:rsidRDefault="00F24FCD" w:rsidP="005B4B9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30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F24FCD" w:rsidRPr="00F11289" w:rsidRDefault="00F24FCD" w:rsidP="005B4B9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31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F24FCD" w:rsidRPr="00F11289" w:rsidRDefault="00F24FCD" w:rsidP="005B4B9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032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F24FCD" w:rsidRPr="00F11289" w:rsidRDefault="00F24FCD" w:rsidP="005B4B9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033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F24FCD" w:rsidRPr="00F11289" w:rsidRDefault="00F24FCD" w:rsidP="005B4B9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034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F24FCD" w:rsidRPr="00F11289" w:rsidRDefault="00F24FCD" w:rsidP="005B4B9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035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F24FCD" w:rsidRPr="00F11289" w:rsidRDefault="00F24FCD" w:rsidP="005B4B9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036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F24FCD" w:rsidRPr="00F11289" w:rsidRDefault="00F24FCD" w:rsidP="005B4B9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5B4B99" w:rsidRDefault="005B4B9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B4B99" w:rsidRDefault="005B4B9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B4B99" w:rsidRDefault="005B4B9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B4B99" w:rsidRDefault="005B4B9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B4B99" w:rsidRDefault="005B4B9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B4B99" w:rsidRDefault="005B4B9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B4B99" w:rsidRDefault="005B4B9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B4B99" w:rsidRDefault="005B4B9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B4B99" w:rsidRDefault="005B4B9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B4B99" w:rsidRDefault="005B4B9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B4B99" w:rsidRDefault="005B4B9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5B4B99" w:rsidRPr="000719EE" w:rsidRDefault="005B4B99" w:rsidP="005B4B99">
      <w:pPr>
        <w:rPr>
          <w:rFonts w:ascii="Arial" w:hAnsi="Arial" w:cs="Arial"/>
          <w:sz w:val="18"/>
          <w:szCs w:val="18"/>
          <w:lang w:val="es-ES_tradnl"/>
        </w:rPr>
      </w:pPr>
    </w:p>
    <w:p w:rsidR="00E34B70" w:rsidRPr="00E531CB" w:rsidRDefault="00E34B70" w:rsidP="00E34B70">
      <w:pPr>
        <w:shd w:val="clear" w:color="auto" w:fill="F2F2F2" w:themeFill="background1" w:themeFillShade="F2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531CB">
        <w:rPr>
          <w:rFonts w:ascii="Arial" w:hAnsi="Arial"/>
          <w:b/>
          <w:sz w:val="18"/>
          <w:szCs w:val="18"/>
          <w:lang w:val="es-ES_tradnl"/>
        </w:rPr>
        <w:t>D</w:t>
      </w:r>
      <w:r w:rsidRPr="00E531CB">
        <w:rPr>
          <w:rFonts w:ascii="Arial" w:hAnsi="Arial"/>
          <w:b/>
          <w:sz w:val="16"/>
          <w:szCs w:val="16"/>
          <w:lang w:val="es-ES_tradnl"/>
        </w:rPr>
        <w:t xml:space="preserve">IAPOSITIVA </w:t>
      </w:r>
      <w:r>
        <w:rPr>
          <w:rFonts w:ascii="Arial" w:hAnsi="Arial"/>
          <w:b/>
          <w:sz w:val="16"/>
          <w:szCs w:val="16"/>
          <w:lang w:val="es-ES_tradnl"/>
        </w:rPr>
        <w:t>2</w:t>
      </w:r>
    </w:p>
    <w:p w:rsidR="00E34B70" w:rsidRDefault="00E34B70" w:rsidP="00E34B7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E34B70" w:rsidRDefault="00E34B70" w:rsidP="00E34B7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34B70" w:rsidRDefault="00E34B70" w:rsidP="00E34B7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E34B70" w:rsidRDefault="00E34B70" w:rsidP="00E34B70">
      <w:pPr>
        <w:rPr>
          <w:rFonts w:ascii="Arial" w:hAnsi="Arial" w:cs="Arial"/>
          <w:sz w:val="18"/>
          <w:szCs w:val="18"/>
          <w:lang w:val="es-ES_tradnl"/>
        </w:rPr>
      </w:pPr>
    </w:p>
    <w:p w:rsidR="00E34B70" w:rsidRPr="000E1BFF" w:rsidRDefault="00E34B70" w:rsidP="00E34B70">
      <w:pPr>
        <w:rPr>
          <w:rFonts w:ascii="Arial" w:hAnsi="Arial" w:cs="Arial"/>
          <w:sz w:val="18"/>
          <w:szCs w:val="18"/>
          <w:lang w:val="es-ES_tradnl"/>
        </w:rPr>
      </w:pPr>
      <w:r w:rsidRPr="000E1BFF">
        <w:rPr>
          <w:sz w:val="18"/>
          <w:szCs w:val="18"/>
          <w:lang w:val="es-ES_tradnl"/>
        </w:rPr>
        <w:t> </w:t>
      </w:r>
      <w:hyperlink r:id="rId7" w:history="1">
        <w:r w:rsidRPr="000E1BFF">
          <w:rPr>
            <w:sz w:val="18"/>
            <w:szCs w:val="18"/>
            <w:lang w:val="es-ES_tradnl"/>
          </w:rPr>
          <w:t>146059304</w:t>
        </w:r>
      </w:hyperlink>
    </w:p>
    <w:p w:rsidR="00E34B70" w:rsidRDefault="00E34B70" w:rsidP="00E34B7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E34B70" w:rsidTr="00F732B2">
        <w:tc>
          <w:tcPr>
            <w:tcW w:w="9622" w:type="dxa"/>
            <w:gridSpan w:val="3"/>
          </w:tcPr>
          <w:p w:rsidR="00E34B70" w:rsidRPr="009A38AE" w:rsidRDefault="00E34B70" w:rsidP="00F732B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34B70" w:rsidTr="00F732B2">
        <w:tc>
          <w:tcPr>
            <w:tcW w:w="1129" w:type="dxa"/>
          </w:tcPr>
          <w:p w:rsidR="00E34B70" w:rsidRPr="009A38AE" w:rsidRDefault="00E34B70" w:rsidP="00F732B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34B70" w:rsidRPr="009A38AE" w:rsidRDefault="00E34B70" w:rsidP="00F732B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E34B70" w:rsidRPr="009A38AE" w:rsidRDefault="00E34B70" w:rsidP="00F732B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34B70" w:rsidTr="00F732B2">
        <w:trPr>
          <w:trHeight w:val="188"/>
        </w:trPr>
        <w:tc>
          <w:tcPr>
            <w:tcW w:w="1129" w:type="dxa"/>
          </w:tcPr>
          <w:p w:rsidR="00E34B70" w:rsidRDefault="00E34B70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E34B70" w:rsidRDefault="0034675A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Colombia</w:t>
            </w:r>
            <w:r w:rsidR="00A732F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un país de agua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344876"/>
            <w:placeholder>
              <w:docPart w:val="256731CE0A2441D191DE57365104FB8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34B70" w:rsidRDefault="00E34B70" w:rsidP="00F732B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E34B70" w:rsidTr="00F732B2">
        <w:tc>
          <w:tcPr>
            <w:tcW w:w="1129" w:type="dxa"/>
          </w:tcPr>
          <w:p w:rsidR="00E34B70" w:rsidRDefault="00E34B70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E34B70" w:rsidRDefault="00E34B70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Mar Caribe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344877"/>
            <w:placeholder>
              <w:docPart w:val="660FF9B065A542F3B8DDCE0CCB3D354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34B70" w:rsidRDefault="00E34B70" w:rsidP="00F732B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E34B70" w:rsidTr="00F732B2">
        <w:tc>
          <w:tcPr>
            <w:tcW w:w="1129" w:type="dxa"/>
          </w:tcPr>
          <w:p w:rsidR="00E34B70" w:rsidRDefault="00E34B70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E34B70" w:rsidRDefault="00E34B70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Océano Pacífico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344878"/>
            <w:placeholder>
              <w:docPart w:val="460203EC4CFF425D8193E160332FDEE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34B70" w:rsidRDefault="00E34B70" w:rsidP="00F732B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E34B70" w:rsidRPr="00314078" w:rsidTr="00F732B2">
        <w:tc>
          <w:tcPr>
            <w:tcW w:w="1129" w:type="dxa"/>
          </w:tcPr>
          <w:p w:rsidR="00E34B70" w:rsidRDefault="00E34B70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4</w:t>
            </w:r>
          </w:p>
        </w:tc>
        <w:tc>
          <w:tcPr>
            <w:tcW w:w="5670" w:type="dxa"/>
          </w:tcPr>
          <w:p w:rsidR="00E34B70" w:rsidRPr="00314078" w:rsidRDefault="00E34B70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Cuenca del río Amazonas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344879"/>
            <w:placeholder>
              <w:docPart w:val="47CE12B8D9A04FABBE8168BA156674D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34B70" w:rsidRDefault="00E34B70" w:rsidP="00F732B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E34B70" w:rsidRPr="00F24FCD" w:rsidTr="00F732B2">
        <w:tc>
          <w:tcPr>
            <w:tcW w:w="9622" w:type="dxa"/>
            <w:gridSpan w:val="3"/>
          </w:tcPr>
          <w:p w:rsidR="00E34B70" w:rsidRPr="00F11289" w:rsidRDefault="00E34B70" w:rsidP="00F732B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E34B70" w:rsidRDefault="00E34B70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34B70" w:rsidRDefault="00E34B70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B02BA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225" style="position:absolute;margin-left:63.15pt;margin-top:1.1pt;width:351.75pt;height:103.2pt;z-index:25169510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226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 id="Cuadro de texto 2" o:spid="_x0000_s1227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 style="mso-next-textbox:#Cuadro de texto 2">
                      <w:txbxContent>
                        <w:p w:rsidR="00E34B70" w:rsidRPr="00F11289" w:rsidRDefault="00E34B70" w:rsidP="00E34B7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228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E34B70" w:rsidRPr="00F11289" w:rsidRDefault="00E34B70" w:rsidP="00E34B7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229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E34B70" w:rsidRPr="00F11289" w:rsidRDefault="00E34B70" w:rsidP="00E34B7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230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E34B70" w:rsidRPr="00F11289" w:rsidRDefault="00E34B70" w:rsidP="00E34B7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231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E34B70" w:rsidRPr="00F11289" w:rsidRDefault="00E34B70" w:rsidP="00E34B7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232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E34B70" w:rsidRPr="00F11289" w:rsidRDefault="00E34B70" w:rsidP="00E34B7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233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E34B70" w:rsidRPr="00F11289" w:rsidRDefault="00E34B70" w:rsidP="00E34B7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234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E34B70" w:rsidRPr="00F11289" w:rsidRDefault="00E34B70" w:rsidP="00E34B7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235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E34B70" w:rsidRPr="00F11289" w:rsidRDefault="00E34B70" w:rsidP="00E34B7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E34B70" w:rsidRDefault="00E34B70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34B70" w:rsidRDefault="00E34B70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34B70" w:rsidRDefault="00E34B70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34B70" w:rsidRDefault="00E34B70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34B70" w:rsidRDefault="00E34B70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34B70" w:rsidRDefault="00E34B70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34B70" w:rsidRDefault="00E34B70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34B70" w:rsidRDefault="00E34B70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34B70" w:rsidRDefault="00E34B70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34B70" w:rsidRDefault="00E34B70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34B70" w:rsidRDefault="00E34B70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C2369" w:rsidRDefault="00EC2369" w:rsidP="00EC2369">
      <w:pPr>
        <w:rPr>
          <w:rFonts w:ascii="Arial" w:hAnsi="Arial"/>
          <w:b/>
          <w:sz w:val="18"/>
          <w:szCs w:val="18"/>
          <w:lang w:val="es-CO"/>
        </w:rPr>
      </w:pPr>
    </w:p>
    <w:p w:rsidR="0034675A" w:rsidRPr="00E531CB" w:rsidRDefault="0034675A" w:rsidP="0034675A">
      <w:pPr>
        <w:shd w:val="clear" w:color="auto" w:fill="F2F2F2" w:themeFill="background1" w:themeFillShade="F2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531CB">
        <w:rPr>
          <w:rFonts w:ascii="Arial" w:hAnsi="Arial"/>
          <w:b/>
          <w:sz w:val="18"/>
          <w:szCs w:val="18"/>
          <w:lang w:val="es-ES_tradnl"/>
        </w:rPr>
        <w:t>D</w:t>
      </w:r>
      <w:r w:rsidRPr="00E531CB">
        <w:rPr>
          <w:rFonts w:ascii="Arial" w:hAnsi="Arial"/>
          <w:b/>
          <w:sz w:val="16"/>
          <w:szCs w:val="16"/>
          <w:lang w:val="es-ES_tradnl"/>
        </w:rPr>
        <w:t xml:space="preserve">IAPOSITIVA </w:t>
      </w:r>
      <w:r w:rsidR="00A732F3">
        <w:rPr>
          <w:rFonts w:ascii="Arial" w:hAnsi="Arial"/>
          <w:b/>
          <w:sz w:val="16"/>
          <w:szCs w:val="16"/>
          <w:lang w:val="es-ES_tradnl"/>
        </w:rPr>
        <w:t>3</w:t>
      </w:r>
    </w:p>
    <w:p w:rsidR="0034675A" w:rsidRDefault="0034675A" w:rsidP="0034675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34675A" w:rsidRDefault="0034675A" w:rsidP="0034675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4675A" w:rsidRDefault="0034675A" w:rsidP="0034675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34675A" w:rsidRPr="0034675A" w:rsidRDefault="0034675A" w:rsidP="0034675A">
      <w:pPr>
        <w:rPr>
          <w:rFonts w:ascii="Arial" w:hAnsi="Arial" w:cs="Arial"/>
          <w:sz w:val="18"/>
          <w:szCs w:val="18"/>
          <w:lang w:val="es-CO"/>
        </w:rPr>
      </w:pPr>
      <w:r w:rsidRPr="0034675A">
        <w:rPr>
          <w:rFonts w:ascii="Arial" w:hAnsi="Arial" w:cs="Arial"/>
          <w:sz w:val="18"/>
          <w:szCs w:val="18"/>
          <w:lang w:val="es-CO"/>
        </w:rPr>
        <w:t xml:space="preserve">86116774 </w:t>
      </w:r>
    </w:p>
    <w:p w:rsidR="0034675A" w:rsidRDefault="0034675A" w:rsidP="0034675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34675A" w:rsidTr="00F732B2">
        <w:tc>
          <w:tcPr>
            <w:tcW w:w="9622" w:type="dxa"/>
            <w:gridSpan w:val="3"/>
          </w:tcPr>
          <w:p w:rsidR="0034675A" w:rsidRPr="009A38AE" w:rsidRDefault="0034675A" w:rsidP="00F732B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34675A" w:rsidTr="00F732B2">
        <w:tc>
          <w:tcPr>
            <w:tcW w:w="1129" w:type="dxa"/>
          </w:tcPr>
          <w:p w:rsidR="0034675A" w:rsidRPr="009A38AE" w:rsidRDefault="0034675A" w:rsidP="00F732B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34675A" w:rsidRPr="009A38AE" w:rsidRDefault="0034675A" w:rsidP="00F732B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34675A" w:rsidRPr="009A38AE" w:rsidRDefault="0034675A" w:rsidP="00F732B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A732F3" w:rsidTr="00F732B2">
        <w:trPr>
          <w:trHeight w:val="188"/>
        </w:trPr>
        <w:tc>
          <w:tcPr>
            <w:tcW w:w="1129" w:type="dxa"/>
          </w:tcPr>
          <w:p w:rsidR="00A732F3" w:rsidRDefault="00A732F3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A732F3" w:rsidRPr="00814046" w:rsidRDefault="00A732F3" w:rsidP="00742727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P</w:t>
            </w:r>
            <w:r w:rsidRPr="00F24FCD">
              <w:rPr>
                <w:rFonts w:ascii="Arial" w:hAnsi="Arial" w:cs="Arial"/>
                <w:lang w:val="es-CO"/>
              </w:rPr>
              <w:t>osición ecuatorial</w:t>
            </w:r>
            <w:r>
              <w:rPr>
                <w:rFonts w:ascii="Arial" w:hAnsi="Arial" w:cs="Arial"/>
                <w:lang w:val="es-CO"/>
              </w:rPr>
              <w:t xml:space="preserve"> +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344880"/>
            <w:placeholder>
              <w:docPart w:val="7049D7BC4A1042B5A59977590ADFEE2B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A732F3" w:rsidRDefault="00A732F3" w:rsidP="00F732B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A732F3" w:rsidRPr="00814046" w:rsidTr="00F732B2">
        <w:tc>
          <w:tcPr>
            <w:tcW w:w="1129" w:type="dxa"/>
          </w:tcPr>
          <w:p w:rsidR="00A732F3" w:rsidRDefault="00A732F3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A732F3" w:rsidRDefault="00A732F3" w:rsidP="0074272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Influencia de los vientos Norte y del Sur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=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344881"/>
            <w:placeholder>
              <w:docPart w:val="4EDF45B3F7F044C79937FBD3911BC6D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A732F3" w:rsidRDefault="00A732F3" w:rsidP="00F732B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A732F3" w:rsidRPr="00A732F3" w:rsidTr="00F732B2">
        <w:tc>
          <w:tcPr>
            <w:tcW w:w="1129" w:type="dxa"/>
          </w:tcPr>
          <w:p w:rsidR="00A732F3" w:rsidRDefault="00A732F3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A732F3" w:rsidRPr="00314078" w:rsidRDefault="00A732F3" w:rsidP="00A732F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Lluvias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constantes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344882"/>
            <w:placeholder>
              <w:docPart w:val="0416D0E73C9B4651BBCC234927A8CD1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A732F3" w:rsidRDefault="00A732F3" w:rsidP="00F732B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</w:p>
            </w:tc>
          </w:sdtContent>
        </w:sdt>
      </w:tr>
      <w:tr w:rsidR="00A732F3" w:rsidRPr="00314078" w:rsidTr="00F732B2">
        <w:tc>
          <w:tcPr>
            <w:tcW w:w="1129" w:type="dxa"/>
          </w:tcPr>
          <w:p w:rsidR="00A732F3" w:rsidRDefault="00A732F3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4</w:t>
            </w:r>
          </w:p>
        </w:tc>
        <w:tc>
          <w:tcPr>
            <w:tcW w:w="5670" w:type="dxa"/>
          </w:tcPr>
          <w:p w:rsidR="00A732F3" w:rsidRPr="00314078" w:rsidRDefault="00A732F3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23" w:type="dxa"/>
          </w:tcPr>
          <w:p w:rsidR="00A732F3" w:rsidRDefault="00A732F3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732F3" w:rsidRPr="00F24FCD" w:rsidTr="00F732B2">
        <w:tc>
          <w:tcPr>
            <w:tcW w:w="9622" w:type="dxa"/>
            <w:gridSpan w:val="3"/>
          </w:tcPr>
          <w:p w:rsidR="00A732F3" w:rsidRPr="00F11289" w:rsidRDefault="00A732F3" w:rsidP="00F732B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:rsidR="00A732F3" w:rsidRDefault="00A732F3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A732F3" w:rsidRDefault="00A732F3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B02BA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247" style="position:absolute;margin-left:63.15pt;margin-top:1.1pt;width:351.75pt;height:103.2pt;z-index:25169920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248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 id="Cuadro de texto 2" o:spid="_x0000_s1249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A732F3" w:rsidRPr="00F11289" w:rsidRDefault="00A732F3" w:rsidP="0034675A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250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A732F3" w:rsidRPr="00F11289" w:rsidRDefault="00A732F3" w:rsidP="0034675A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251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A732F3" w:rsidRPr="00F11289" w:rsidRDefault="00A732F3" w:rsidP="0034675A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252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A732F3" w:rsidRPr="00F11289" w:rsidRDefault="00A732F3" w:rsidP="0034675A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253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A732F3" w:rsidRPr="00F11289" w:rsidRDefault="00A732F3" w:rsidP="0034675A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254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A732F3" w:rsidRPr="00F11289" w:rsidRDefault="00A732F3" w:rsidP="0034675A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255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A732F3" w:rsidRPr="00F11289" w:rsidRDefault="00A732F3" w:rsidP="0034675A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256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A732F3" w:rsidRPr="00F11289" w:rsidRDefault="00A732F3" w:rsidP="0034675A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257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A732F3" w:rsidRPr="00F11289" w:rsidRDefault="00A732F3" w:rsidP="0034675A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A732F3" w:rsidRDefault="00A732F3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A732F3" w:rsidRDefault="00A732F3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A732F3" w:rsidRDefault="00A732F3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A732F3" w:rsidRDefault="00A732F3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A732F3" w:rsidRDefault="00A732F3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A732F3" w:rsidRDefault="00A732F3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A732F3" w:rsidRDefault="00A732F3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A732F3" w:rsidRDefault="00A732F3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A732F3" w:rsidRDefault="00A732F3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A732F3" w:rsidRDefault="00A732F3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A732F3" w:rsidRDefault="00A732F3" w:rsidP="00F732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34675A" w:rsidRDefault="0034675A" w:rsidP="0034675A">
      <w:pPr>
        <w:rPr>
          <w:rFonts w:ascii="Arial" w:hAnsi="Arial"/>
          <w:sz w:val="18"/>
          <w:szCs w:val="18"/>
          <w:lang w:val="es-ES_tradnl"/>
        </w:rPr>
      </w:pPr>
    </w:p>
    <w:p w:rsidR="0034675A" w:rsidRDefault="0034675A" w:rsidP="0034675A">
      <w:pPr>
        <w:rPr>
          <w:rFonts w:ascii="Arial" w:hAnsi="Arial"/>
          <w:sz w:val="18"/>
          <w:szCs w:val="18"/>
          <w:lang w:val="es-ES_tradnl"/>
        </w:rPr>
      </w:pPr>
    </w:p>
    <w:p w:rsidR="00EC2369" w:rsidRPr="00E531CB" w:rsidRDefault="00EC2369" w:rsidP="00EC2369">
      <w:pPr>
        <w:shd w:val="clear" w:color="auto" w:fill="F2F2F2" w:themeFill="background1" w:themeFillShade="F2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531CB">
        <w:rPr>
          <w:rFonts w:ascii="Arial" w:hAnsi="Arial"/>
          <w:b/>
          <w:sz w:val="18"/>
          <w:szCs w:val="18"/>
          <w:lang w:val="es-ES_tradnl"/>
        </w:rPr>
        <w:t>D</w:t>
      </w:r>
      <w:r w:rsidRPr="00E531CB">
        <w:rPr>
          <w:rFonts w:ascii="Arial" w:hAnsi="Arial"/>
          <w:b/>
          <w:sz w:val="16"/>
          <w:szCs w:val="16"/>
          <w:lang w:val="es-ES_tradnl"/>
        </w:rPr>
        <w:t xml:space="preserve">IAPOSITIVA </w:t>
      </w:r>
      <w:r w:rsidR="00A732F3">
        <w:rPr>
          <w:rFonts w:ascii="Arial" w:hAnsi="Arial"/>
          <w:b/>
          <w:sz w:val="16"/>
          <w:szCs w:val="16"/>
          <w:lang w:val="es-ES_tradnl"/>
        </w:rPr>
        <w:t>4</w:t>
      </w:r>
    </w:p>
    <w:p w:rsidR="00EC2369" w:rsidRDefault="00EC2369" w:rsidP="00EC236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EC2369" w:rsidRDefault="00EC2369" w:rsidP="00EC236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C2369" w:rsidRDefault="00EC2369" w:rsidP="00EC236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tbl>
      <w:tblPr>
        <w:tblStyle w:val="Tablaconcuadrcula"/>
        <w:tblW w:w="0" w:type="auto"/>
        <w:tblLook w:val="04A0"/>
      </w:tblPr>
      <w:tblGrid>
        <w:gridCol w:w="3257"/>
        <w:gridCol w:w="3257"/>
        <w:gridCol w:w="3258"/>
      </w:tblGrid>
      <w:tr w:rsidR="000E1BFF" w:rsidTr="000E1BFF">
        <w:tc>
          <w:tcPr>
            <w:tcW w:w="3257" w:type="dxa"/>
          </w:tcPr>
          <w:p w:rsidR="000E1BFF" w:rsidRPr="001436D1" w:rsidRDefault="000E1BFF" w:rsidP="001436D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1436D1" w:rsidRDefault="007B02BA" w:rsidP="001436D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hyperlink r:id="rId8" w:history="1">
              <w:r w:rsidR="001436D1" w:rsidRPr="001436D1">
                <w:rPr>
                  <w:lang w:val="es-ES_tradnl"/>
                </w:rPr>
                <w:t>164934947</w:t>
              </w:r>
            </w:hyperlink>
          </w:p>
          <w:p w:rsidR="000E1BFF" w:rsidRPr="001436D1" w:rsidRDefault="000E1BFF" w:rsidP="001436D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257" w:type="dxa"/>
          </w:tcPr>
          <w:p w:rsidR="000E1BFF" w:rsidRPr="001436D1" w:rsidRDefault="007B02BA" w:rsidP="001436D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hyperlink r:id="rId9" w:history="1">
              <w:r w:rsidR="001436D1" w:rsidRPr="001436D1">
                <w:rPr>
                  <w:sz w:val="18"/>
                  <w:szCs w:val="18"/>
                  <w:lang w:val="es-ES_tradnl"/>
                </w:rPr>
                <w:t>101872549</w:t>
              </w:r>
            </w:hyperlink>
          </w:p>
        </w:tc>
        <w:tc>
          <w:tcPr>
            <w:tcW w:w="3258" w:type="dxa"/>
          </w:tcPr>
          <w:p w:rsidR="000E1BFF" w:rsidRPr="001436D1" w:rsidRDefault="001436D1" w:rsidP="001436D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436D1">
              <w:rPr>
                <w:sz w:val="18"/>
                <w:szCs w:val="18"/>
                <w:lang w:val="es-ES_tradnl"/>
              </w:rPr>
              <w:t> </w:t>
            </w:r>
            <w:hyperlink r:id="rId10" w:history="1">
              <w:r w:rsidRPr="001436D1">
                <w:rPr>
                  <w:sz w:val="18"/>
                  <w:szCs w:val="18"/>
                  <w:lang w:val="es-ES_tradnl"/>
                </w:rPr>
                <w:t>238909702</w:t>
              </w:r>
            </w:hyperlink>
          </w:p>
        </w:tc>
      </w:tr>
      <w:tr w:rsidR="000E1BFF" w:rsidTr="000E1BFF">
        <w:tc>
          <w:tcPr>
            <w:tcW w:w="3257" w:type="dxa"/>
          </w:tcPr>
          <w:p w:rsidR="000E1BFF" w:rsidRPr="001436D1" w:rsidRDefault="000E1BFF" w:rsidP="001436D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1436D1" w:rsidRDefault="007B02BA" w:rsidP="001436D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hyperlink r:id="rId11" w:history="1">
              <w:r w:rsidR="000E1BFF" w:rsidRPr="001436D1">
                <w:rPr>
                  <w:sz w:val="18"/>
                  <w:szCs w:val="18"/>
                  <w:lang w:val="es-ES_tradnl"/>
                </w:rPr>
                <w:t>145254247</w:t>
              </w:r>
            </w:hyperlink>
          </w:p>
          <w:p w:rsidR="000E1BFF" w:rsidRPr="001436D1" w:rsidRDefault="000E1BFF" w:rsidP="001436D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257" w:type="dxa"/>
          </w:tcPr>
          <w:p w:rsidR="000E1BFF" w:rsidRPr="001436D1" w:rsidRDefault="007B02BA" w:rsidP="001436D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hyperlink r:id="rId12" w:history="1">
              <w:r w:rsidR="001436D1" w:rsidRPr="001436D1">
                <w:rPr>
                  <w:sz w:val="18"/>
                  <w:szCs w:val="18"/>
                  <w:lang w:val="es-ES_tradnl"/>
                </w:rPr>
                <w:t>176239382</w:t>
              </w:r>
            </w:hyperlink>
          </w:p>
        </w:tc>
        <w:tc>
          <w:tcPr>
            <w:tcW w:w="3258" w:type="dxa"/>
          </w:tcPr>
          <w:p w:rsidR="000E1BFF" w:rsidRPr="001436D1" w:rsidRDefault="007B02BA" w:rsidP="001436D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hyperlink r:id="rId13" w:history="1">
              <w:r w:rsidR="001436D1" w:rsidRPr="001436D1">
                <w:rPr>
                  <w:sz w:val="18"/>
                  <w:szCs w:val="18"/>
                  <w:lang w:val="es-ES_tradnl"/>
                </w:rPr>
                <w:t>215345635</w:t>
              </w:r>
            </w:hyperlink>
          </w:p>
        </w:tc>
      </w:tr>
    </w:tbl>
    <w:p w:rsidR="000E1BFF" w:rsidRDefault="000E1BFF" w:rsidP="00EC2369">
      <w:pPr>
        <w:rPr>
          <w:rFonts w:ascii="Arial" w:hAnsi="Arial" w:cs="Arial"/>
          <w:sz w:val="18"/>
          <w:szCs w:val="18"/>
          <w:lang w:val="es-ES_tradnl"/>
        </w:rPr>
      </w:pPr>
    </w:p>
    <w:p w:rsidR="00EC2369" w:rsidRDefault="00EC2369" w:rsidP="00EC236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EC2369" w:rsidTr="000E1BFF">
        <w:tc>
          <w:tcPr>
            <w:tcW w:w="9622" w:type="dxa"/>
            <w:gridSpan w:val="3"/>
          </w:tcPr>
          <w:p w:rsidR="00EC2369" w:rsidRPr="009A38AE" w:rsidRDefault="00EC2369" w:rsidP="000E1BF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C2369" w:rsidTr="000E1BFF">
        <w:tc>
          <w:tcPr>
            <w:tcW w:w="1129" w:type="dxa"/>
          </w:tcPr>
          <w:p w:rsidR="00EC2369" w:rsidRPr="009A38AE" w:rsidRDefault="00EC2369" w:rsidP="000E1BF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C2369" w:rsidRPr="009A38AE" w:rsidRDefault="00EC2369" w:rsidP="000E1BF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EC2369" w:rsidRPr="009A38AE" w:rsidRDefault="00EC2369" w:rsidP="000E1BF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C2369" w:rsidTr="000E1BFF">
        <w:trPr>
          <w:trHeight w:val="188"/>
        </w:trPr>
        <w:tc>
          <w:tcPr>
            <w:tcW w:w="1129" w:type="dxa"/>
          </w:tcPr>
          <w:p w:rsidR="00EC2369" w:rsidRDefault="00EC236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EC2369" w:rsidRDefault="0034675A" w:rsidP="003467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Comprende todos los tipos de aguas </w:t>
            </w:r>
            <w:r w:rsidR="00EC236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2388468"/>
            <w:placeholder>
              <w:docPart w:val="827BF347489040EABE515B588B3A246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C2369" w:rsidRDefault="00A11461" w:rsidP="000E1BF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</w:p>
            </w:tc>
          </w:sdtContent>
        </w:sdt>
      </w:tr>
      <w:tr w:rsidR="00EC2369" w:rsidRPr="00814046" w:rsidTr="000E1BFF">
        <w:tc>
          <w:tcPr>
            <w:tcW w:w="1129" w:type="dxa"/>
          </w:tcPr>
          <w:p w:rsidR="00EC2369" w:rsidRDefault="00EC236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EC2369" w:rsidRPr="00814046" w:rsidRDefault="00EC2369" w:rsidP="000E1BFF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2823" w:type="dxa"/>
          </w:tcPr>
          <w:p w:rsidR="00EC2369" w:rsidRDefault="00EC236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C2369" w:rsidTr="000E1BFF">
        <w:tc>
          <w:tcPr>
            <w:tcW w:w="1129" w:type="dxa"/>
          </w:tcPr>
          <w:p w:rsidR="00EC2369" w:rsidRDefault="00EC236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EC2369" w:rsidRDefault="00EC236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23" w:type="dxa"/>
          </w:tcPr>
          <w:p w:rsidR="00EC2369" w:rsidRDefault="00EC236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C2369" w:rsidRPr="00314078" w:rsidTr="000E1BFF">
        <w:tc>
          <w:tcPr>
            <w:tcW w:w="1129" w:type="dxa"/>
          </w:tcPr>
          <w:p w:rsidR="00EC2369" w:rsidRDefault="00EC236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4</w:t>
            </w:r>
          </w:p>
        </w:tc>
        <w:tc>
          <w:tcPr>
            <w:tcW w:w="5670" w:type="dxa"/>
          </w:tcPr>
          <w:p w:rsidR="00EC2369" w:rsidRPr="00314078" w:rsidRDefault="00EC236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23" w:type="dxa"/>
          </w:tcPr>
          <w:p w:rsidR="00EC2369" w:rsidRDefault="00EC236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C2369" w:rsidRPr="00F24FCD" w:rsidTr="000E1BFF">
        <w:tc>
          <w:tcPr>
            <w:tcW w:w="9622" w:type="dxa"/>
            <w:gridSpan w:val="3"/>
          </w:tcPr>
          <w:p w:rsidR="00EC2369" w:rsidRPr="00F11289" w:rsidRDefault="00EC2369" w:rsidP="000E1BFF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EC2369" w:rsidRDefault="00EC236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C2369" w:rsidRDefault="007B02BA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B02BA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37" style="position:absolute;margin-left:63.15pt;margin-top:1.1pt;width:351.75pt;height:103.2pt;z-index:25166028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38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 id="Cuadro de texto 2" o:spid="_x0000_s1039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F24FCD" w:rsidRPr="00F11289" w:rsidRDefault="00F24FCD" w:rsidP="00EC236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040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F24FCD" w:rsidRPr="00F11289" w:rsidRDefault="00F24FCD" w:rsidP="00EC236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41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F24FCD" w:rsidRPr="00F11289" w:rsidRDefault="00F24FCD" w:rsidP="00EC236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42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F24FCD" w:rsidRPr="00F11289" w:rsidRDefault="00F24FCD" w:rsidP="00EC236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043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F24FCD" w:rsidRPr="00F11289" w:rsidRDefault="00F24FCD" w:rsidP="00EC236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044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F24FCD" w:rsidRPr="00F11289" w:rsidRDefault="00F24FCD" w:rsidP="00EC236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045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F24FCD" w:rsidRPr="00F11289" w:rsidRDefault="00F24FCD" w:rsidP="00EC236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046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F24FCD" w:rsidRPr="00F11289" w:rsidRDefault="00F24FCD" w:rsidP="00EC236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047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F24FCD" w:rsidRPr="00F11289" w:rsidRDefault="00F24FCD" w:rsidP="00EC236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EC2369" w:rsidRDefault="00EC236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C2369" w:rsidRDefault="00EC236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C2369" w:rsidRDefault="00EC236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C2369" w:rsidRDefault="00EC236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C2369" w:rsidRDefault="00EC236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C2369" w:rsidRDefault="00EC236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C2369" w:rsidRDefault="00EC236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C2369" w:rsidRDefault="00EC236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C2369" w:rsidRDefault="00EC236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C2369" w:rsidRDefault="00EC236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C2369" w:rsidRDefault="00EC236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C2369" w:rsidRDefault="00EC2369" w:rsidP="00EC2369">
      <w:pPr>
        <w:rPr>
          <w:rFonts w:ascii="Arial" w:hAnsi="Arial"/>
          <w:sz w:val="18"/>
          <w:szCs w:val="18"/>
          <w:lang w:val="es-ES_tradnl"/>
        </w:rPr>
      </w:pPr>
    </w:p>
    <w:p w:rsidR="000E1BFF" w:rsidRDefault="000E1BFF" w:rsidP="000E1BFF">
      <w:pPr>
        <w:rPr>
          <w:rFonts w:ascii="Arial" w:hAnsi="Arial"/>
          <w:sz w:val="18"/>
          <w:szCs w:val="18"/>
          <w:lang w:val="es-ES_tradnl"/>
        </w:rPr>
      </w:pPr>
    </w:p>
    <w:p w:rsidR="000E1BFF" w:rsidRPr="007B25A6" w:rsidRDefault="000E1BFF" w:rsidP="000E1BFF">
      <w:pPr>
        <w:rPr>
          <w:rFonts w:ascii="Arial" w:hAnsi="Arial"/>
          <w:b/>
          <w:sz w:val="18"/>
          <w:szCs w:val="18"/>
          <w:lang w:val="es-ES_tradnl"/>
        </w:rPr>
      </w:pPr>
    </w:p>
    <w:p w:rsidR="000E1BFF" w:rsidRPr="00E531CB" w:rsidRDefault="000E1BFF" w:rsidP="000E1BFF">
      <w:pPr>
        <w:shd w:val="clear" w:color="auto" w:fill="F2F2F2" w:themeFill="background1" w:themeFillShade="F2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531CB">
        <w:rPr>
          <w:rFonts w:ascii="Arial" w:hAnsi="Arial"/>
          <w:b/>
          <w:sz w:val="18"/>
          <w:szCs w:val="18"/>
          <w:lang w:val="es-ES_tradnl"/>
        </w:rPr>
        <w:t>D</w:t>
      </w:r>
      <w:r w:rsidRPr="00E531CB">
        <w:rPr>
          <w:rFonts w:ascii="Arial" w:hAnsi="Arial"/>
          <w:b/>
          <w:sz w:val="16"/>
          <w:szCs w:val="16"/>
          <w:lang w:val="es-ES_tradnl"/>
        </w:rPr>
        <w:t xml:space="preserve">IAPOSITIVA </w:t>
      </w:r>
      <w:r w:rsidR="00A732F3">
        <w:rPr>
          <w:rFonts w:ascii="Arial" w:hAnsi="Arial"/>
          <w:b/>
          <w:sz w:val="16"/>
          <w:szCs w:val="16"/>
          <w:lang w:val="es-ES_tradnl"/>
        </w:rPr>
        <w:t>5</w:t>
      </w:r>
    </w:p>
    <w:p w:rsidR="000E1BFF" w:rsidRDefault="000E1BFF" w:rsidP="000E1BFF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0E1BFF" w:rsidRDefault="000E1BFF" w:rsidP="000E1BF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0E1BFF" w:rsidRDefault="000E1BFF" w:rsidP="000E1BF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0E1BFF" w:rsidRDefault="000E1BFF" w:rsidP="000E1BF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3257"/>
        <w:gridCol w:w="3257"/>
        <w:gridCol w:w="3258"/>
      </w:tblGrid>
      <w:tr w:rsidR="000E1BFF" w:rsidTr="000E1BFF">
        <w:tc>
          <w:tcPr>
            <w:tcW w:w="3257" w:type="dxa"/>
          </w:tcPr>
          <w:p w:rsidR="000E1BFF" w:rsidRDefault="007B02BA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hyperlink r:id="rId14" w:history="1">
              <w:r w:rsidR="001436D1" w:rsidRPr="00FA6CB5">
                <w:rPr>
                  <w:sz w:val="18"/>
                  <w:szCs w:val="18"/>
                  <w:lang w:val="es-ES_tradnl"/>
                </w:rPr>
                <w:t>262801838</w:t>
              </w:r>
            </w:hyperlink>
          </w:p>
        </w:tc>
        <w:tc>
          <w:tcPr>
            <w:tcW w:w="3257" w:type="dxa"/>
          </w:tcPr>
          <w:p w:rsidR="000E1BFF" w:rsidRDefault="007B02BA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hyperlink r:id="rId15" w:history="1">
              <w:r w:rsidR="00814046" w:rsidRPr="00814046">
                <w:rPr>
                  <w:sz w:val="18"/>
                  <w:szCs w:val="18"/>
                  <w:lang w:val="es-ES_tradnl"/>
                </w:rPr>
                <w:t>239180833</w:t>
              </w:r>
            </w:hyperlink>
          </w:p>
        </w:tc>
        <w:tc>
          <w:tcPr>
            <w:tcW w:w="3258" w:type="dxa"/>
          </w:tcPr>
          <w:p w:rsidR="000E1BFF" w:rsidRDefault="007B02BA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hyperlink r:id="rId16" w:history="1">
              <w:r w:rsidR="001436D1" w:rsidRPr="00FA6CB5">
                <w:rPr>
                  <w:sz w:val="18"/>
                  <w:szCs w:val="18"/>
                  <w:lang w:val="es-ES_tradnl"/>
                </w:rPr>
                <w:t>255779968</w:t>
              </w:r>
            </w:hyperlink>
          </w:p>
        </w:tc>
      </w:tr>
    </w:tbl>
    <w:p w:rsidR="000E1BFF" w:rsidRDefault="000E1BFF" w:rsidP="000E1BFF">
      <w:pPr>
        <w:rPr>
          <w:rFonts w:ascii="Arial" w:hAnsi="Arial" w:cs="Arial"/>
          <w:sz w:val="18"/>
          <w:szCs w:val="18"/>
          <w:lang w:val="es-ES_tradnl"/>
        </w:rPr>
      </w:pPr>
    </w:p>
    <w:p w:rsidR="000E1BFF" w:rsidRDefault="000E1BFF" w:rsidP="000E1BF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0E1BFF" w:rsidTr="000E1BFF">
        <w:tc>
          <w:tcPr>
            <w:tcW w:w="9622" w:type="dxa"/>
            <w:gridSpan w:val="3"/>
          </w:tcPr>
          <w:p w:rsidR="000E1BFF" w:rsidRPr="009A38AE" w:rsidRDefault="000E1BFF" w:rsidP="000E1BF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0E1BFF" w:rsidTr="000E1BFF">
        <w:tc>
          <w:tcPr>
            <w:tcW w:w="1129" w:type="dxa"/>
          </w:tcPr>
          <w:p w:rsidR="000E1BFF" w:rsidRPr="009A38AE" w:rsidRDefault="000E1BFF" w:rsidP="000E1BF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0E1BFF" w:rsidRPr="009A38AE" w:rsidRDefault="000E1BFF" w:rsidP="000E1BF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0E1BFF" w:rsidRPr="009A38AE" w:rsidRDefault="000E1BFF" w:rsidP="000E1BF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0E1BFF" w:rsidTr="000E1BFF">
        <w:trPr>
          <w:trHeight w:val="188"/>
        </w:trPr>
        <w:tc>
          <w:tcPr>
            <w:tcW w:w="1129" w:type="dxa"/>
          </w:tcPr>
          <w:p w:rsidR="000E1BFF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0E1BFF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Nacimiento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2388475"/>
            <w:placeholder>
              <w:docPart w:val="72C00AF5D2A24D3AA9D90EB994127B1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0E1BFF" w:rsidRDefault="000E1BFF" w:rsidP="000E1BF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0E1BFF" w:rsidTr="000E1BFF">
        <w:tc>
          <w:tcPr>
            <w:tcW w:w="1129" w:type="dxa"/>
          </w:tcPr>
          <w:p w:rsidR="000E1BFF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0E1BFF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Curso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2388481"/>
            <w:placeholder>
              <w:docPart w:val="5FA7CCBA2B5E429BA57EC3C053ED5E0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0E1BFF" w:rsidRDefault="000E1BFF" w:rsidP="000E1BF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0E1BFF" w:rsidTr="000E1BFF">
        <w:tc>
          <w:tcPr>
            <w:tcW w:w="1129" w:type="dxa"/>
          </w:tcPr>
          <w:p w:rsidR="000E1BFF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0E1BFF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Desembocadura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2388482"/>
            <w:placeholder>
              <w:docPart w:val="515E1A47AE2A4411A1E0B44C2560D8C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0E1BFF" w:rsidRDefault="000E1BFF" w:rsidP="000E1BF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</w:p>
            </w:tc>
          </w:sdtContent>
        </w:sdt>
      </w:tr>
      <w:tr w:rsidR="000E1BFF" w:rsidRPr="00314078" w:rsidTr="000E1BFF">
        <w:tc>
          <w:tcPr>
            <w:tcW w:w="1129" w:type="dxa"/>
          </w:tcPr>
          <w:p w:rsidR="000E1BFF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4</w:t>
            </w:r>
          </w:p>
        </w:tc>
        <w:tc>
          <w:tcPr>
            <w:tcW w:w="5670" w:type="dxa"/>
          </w:tcPr>
          <w:p w:rsidR="000E1BFF" w:rsidRPr="00314078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 los ríos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2388483"/>
            <w:placeholder>
              <w:docPart w:val="E35E123C3627494586DF121AE0B77DE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0E1BFF" w:rsidRDefault="000E1BFF" w:rsidP="000E1BF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0E1BFF" w:rsidRPr="00F24FCD" w:rsidTr="000E1BFF">
        <w:tc>
          <w:tcPr>
            <w:tcW w:w="9622" w:type="dxa"/>
            <w:gridSpan w:val="3"/>
          </w:tcPr>
          <w:p w:rsidR="000E1BFF" w:rsidRPr="00F11289" w:rsidRDefault="000E1BFF" w:rsidP="000E1BFF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0E1BFF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Default="007B02BA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B02BA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lastRenderedPageBreak/>
              <w:pict>
                <v:group id="_x0000_s1103" style="position:absolute;margin-left:63.15pt;margin-top:1.1pt;width:351.75pt;height:103.2pt;z-index:25167257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104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 id="Cuadro de texto 2" o:spid="_x0000_s1105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106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107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108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109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110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111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112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113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0E1BFF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0E1BFF" w:rsidRDefault="000E1BFF" w:rsidP="000E1BFF">
      <w:pPr>
        <w:rPr>
          <w:rFonts w:ascii="Arial" w:hAnsi="Arial" w:cs="Arial"/>
          <w:sz w:val="18"/>
          <w:szCs w:val="18"/>
          <w:lang w:val="es-ES_tradnl"/>
        </w:rPr>
      </w:pPr>
    </w:p>
    <w:p w:rsidR="009A4A2F" w:rsidRDefault="009A4A2F" w:rsidP="000E1BFF">
      <w:pPr>
        <w:rPr>
          <w:rFonts w:ascii="Arial" w:hAnsi="Arial" w:cs="Arial"/>
          <w:sz w:val="18"/>
          <w:szCs w:val="18"/>
          <w:lang w:val="es-ES_tradnl"/>
        </w:rPr>
      </w:pPr>
    </w:p>
    <w:p w:rsidR="009A4A2F" w:rsidRDefault="009A4A2F" w:rsidP="000E1BFF">
      <w:pPr>
        <w:rPr>
          <w:rFonts w:ascii="Arial" w:hAnsi="Arial" w:cs="Arial"/>
          <w:sz w:val="18"/>
          <w:szCs w:val="18"/>
          <w:lang w:val="es-ES_tradnl"/>
        </w:rPr>
      </w:pPr>
    </w:p>
    <w:p w:rsidR="009A4A2F" w:rsidRPr="007B25A6" w:rsidRDefault="009A4A2F" w:rsidP="009A4A2F">
      <w:pPr>
        <w:rPr>
          <w:rFonts w:ascii="Arial" w:hAnsi="Arial"/>
          <w:b/>
          <w:sz w:val="18"/>
          <w:szCs w:val="18"/>
          <w:lang w:val="es-ES_tradnl"/>
        </w:rPr>
      </w:pPr>
    </w:p>
    <w:p w:rsidR="009A4A2F" w:rsidRPr="00E531CB" w:rsidRDefault="009A4A2F" w:rsidP="009A4A2F">
      <w:pPr>
        <w:shd w:val="clear" w:color="auto" w:fill="F2F2F2" w:themeFill="background1" w:themeFillShade="F2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531CB">
        <w:rPr>
          <w:rFonts w:ascii="Arial" w:hAnsi="Arial"/>
          <w:b/>
          <w:sz w:val="18"/>
          <w:szCs w:val="18"/>
          <w:lang w:val="es-ES_tradnl"/>
        </w:rPr>
        <w:t>D</w:t>
      </w:r>
      <w:r w:rsidRPr="00E531CB">
        <w:rPr>
          <w:rFonts w:ascii="Arial" w:hAnsi="Arial"/>
          <w:b/>
          <w:sz w:val="16"/>
          <w:szCs w:val="16"/>
          <w:lang w:val="es-ES_tradnl"/>
        </w:rPr>
        <w:t xml:space="preserve">IAPOSITIVA </w:t>
      </w:r>
      <w:r w:rsidR="00A732F3">
        <w:rPr>
          <w:rFonts w:ascii="Arial" w:hAnsi="Arial"/>
          <w:b/>
          <w:sz w:val="16"/>
          <w:szCs w:val="16"/>
          <w:lang w:val="es-ES_tradnl"/>
        </w:rPr>
        <w:t>6</w:t>
      </w:r>
    </w:p>
    <w:p w:rsidR="009A4A2F" w:rsidRDefault="009A4A2F" w:rsidP="009A4A2F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9A4A2F" w:rsidRDefault="009A4A2F" w:rsidP="009A4A2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9A4A2F" w:rsidRDefault="009A4A2F" w:rsidP="009A4A2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9A4A2F" w:rsidRDefault="009A4A2F" w:rsidP="009A4A2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3257"/>
      </w:tblGrid>
      <w:tr w:rsidR="009A4A2F" w:rsidTr="00F24FCD">
        <w:tc>
          <w:tcPr>
            <w:tcW w:w="3257" w:type="dxa"/>
          </w:tcPr>
          <w:p w:rsidR="009A4A2F" w:rsidRDefault="007B02BA" w:rsidP="009A4A2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hyperlink r:id="rId17" w:history="1">
              <w:r w:rsidR="009A4A2F" w:rsidRPr="00FA6CB5">
                <w:rPr>
                  <w:sz w:val="18"/>
                  <w:szCs w:val="18"/>
                  <w:lang w:val="es-ES_tradnl"/>
                </w:rPr>
                <w:t>262801838</w:t>
              </w:r>
            </w:hyperlink>
          </w:p>
        </w:tc>
      </w:tr>
      <w:tr w:rsidR="009A4A2F" w:rsidTr="00F24FCD">
        <w:tc>
          <w:tcPr>
            <w:tcW w:w="3257" w:type="dxa"/>
          </w:tcPr>
          <w:p w:rsidR="009A4A2F" w:rsidRPr="00FA6CB5" w:rsidRDefault="009A4A2F" w:rsidP="009A4A2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A4A2F">
              <w:rPr>
                <w:rFonts w:ascii="Arial" w:hAnsi="Arial" w:cs="Arial"/>
                <w:sz w:val="18"/>
                <w:szCs w:val="18"/>
              </w:rPr>
              <w:t>110972186</w:t>
            </w:r>
          </w:p>
        </w:tc>
      </w:tr>
    </w:tbl>
    <w:p w:rsidR="009A4A2F" w:rsidRDefault="009A4A2F" w:rsidP="009A4A2F">
      <w:pPr>
        <w:rPr>
          <w:rFonts w:ascii="Arial" w:hAnsi="Arial" w:cs="Arial"/>
          <w:sz w:val="18"/>
          <w:szCs w:val="18"/>
          <w:lang w:val="es-ES_tradnl"/>
        </w:rPr>
      </w:pPr>
    </w:p>
    <w:p w:rsidR="009A4A2F" w:rsidRDefault="009A4A2F" w:rsidP="009A4A2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9A4A2F" w:rsidTr="00F24FCD">
        <w:tc>
          <w:tcPr>
            <w:tcW w:w="9622" w:type="dxa"/>
            <w:gridSpan w:val="3"/>
          </w:tcPr>
          <w:p w:rsidR="009A4A2F" w:rsidRPr="009A38AE" w:rsidRDefault="009A4A2F" w:rsidP="00F24FC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4A2F" w:rsidTr="00F24FCD">
        <w:tc>
          <w:tcPr>
            <w:tcW w:w="1129" w:type="dxa"/>
          </w:tcPr>
          <w:p w:rsidR="009A4A2F" w:rsidRPr="009A38AE" w:rsidRDefault="009A4A2F" w:rsidP="00F24F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4A2F" w:rsidRPr="009A38AE" w:rsidRDefault="009A4A2F" w:rsidP="00F24F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9A4A2F" w:rsidRPr="009A38AE" w:rsidRDefault="009A4A2F" w:rsidP="00F24F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4A2F" w:rsidTr="00F24FCD">
        <w:trPr>
          <w:trHeight w:val="188"/>
        </w:trPr>
        <w:tc>
          <w:tcPr>
            <w:tcW w:w="1129" w:type="dxa"/>
          </w:tcPr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¿En donde se forman los </w:t>
            </w:r>
            <w:r w:rsidR="00814046">
              <w:rPr>
                <w:rFonts w:ascii="Arial" w:hAnsi="Arial" w:cs="Arial"/>
                <w:sz w:val="18"/>
                <w:szCs w:val="18"/>
                <w:lang w:val="es-ES_tradnl"/>
              </w:rPr>
              <w:t>ríos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2388524"/>
            <w:placeholder>
              <w:docPart w:val="01769517248A4A94BBDD04B221B9D47D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4A2F" w:rsidRDefault="009A4A2F" w:rsidP="00F24F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9A4A2F" w:rsidTr="00F24FCD">
        <w:tc>
          <w:tcPr>
            <w:tcW w:w="1129" w:type="dxa"/>
          </w:tcPr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2388525"/>
            <w:placeholder>
              <w:docPart w:val="E7A553FFA09C47E58BBE0473BFF54E2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4A2F" w:rsidRDefault="009A4A2F" w:rsidP="00F24F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</w:p>
            </w:tc>
          </w:sdtContent>
        </w:sdt>
      </w:tr>
      <w:tr w:rsidR="009A4A2F" w:rsidTr="00F24FCD">
        <w:tc>
          <w:tcPr>
            <w:tcW w:w="1129" w:type="dxa"/>
          </w:tcPr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2388526"/>
            <w:placeholder>
              <w:docPart w:val="778694C832184767AC228A3C80A90C0D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4A2F" w:rsidRDefault="009A4A2F" w:rsidP="009A4A2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4A2F" w:rsidRPr="00314078" w:rsidTr="00F24FCD">
        <w:tc>
          <w:tcPr>
            <w:tcW w:w="1129" w:type="dxa"/>
          </w:tcPr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4</w:t>
            </w:r>
          </w:p>
        </w:tc>
        <w:tc>
          <w:tcPr>
            <w:tcW w:w="5670" w:type="dxa"/>
          </w:tcPr>
          <w:p w:rsidR="009A4A2F" w:rsidRPr="00314078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2388527"/>
            <w:placeholder>
              <w:docPart w:val="BC3B4464A3F0437D8F8E40826DAE6558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4A2F" w:rsidRDefault="009A4A2F" w:rsidP="009A4A2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4A2F" w:rsidRPr="00F24FCD" w:rsidTr="00F24FCD">
        <w:tc>
          <w:tcPr>
            <w:tcW w:w="9622" w:type="dxa"/>
            <w:gridSpan w:val="3"/>
          </w:tcPr>
          <w:p w:rsidR="009A4A2F" w:rsidRPr="00F11289" w:rsidRDefault="009A4A2F" w:rsidP="00F24FCD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4A2F" w:rsidRDefault="007B02BA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B02BA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180" style="position:absolute;margin-left:63.15pt;margin-top:1.1pt;width:351.75pt;height:103.2pt;z-index:2516869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181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 id="Cuadro de texto 2" o:spid="_x0000_s1182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F24FCD" w:rsidRPr="00F11289" w:rsidRDefault="00F24FCD" w:rsidP="009A4A2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183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F24FCD" w:rsidRPr="00F11289" w:rsidRDefault="00F24FCD" w:rsidP="009A4A2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184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F24FCD" w:rsidRPr="00F11289" w:rsidRDefault="00F24FCD" w:rsidP="009A4A2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185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F24FCD" w:rsidRPr="00F11289" w:rsidRDefault="00F24FCD" w:rsidP="009A4A2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186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F24FCD" w:rsidRPr="00F11289" w:rsidRDefault="00F24FCD" w:rsidP="009A4A2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187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F24FCD" w:rsidRPr="00F11289" w:rsidRDefault="00F24FCD" w:rsidP="009A4A2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188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F24FCD" w:rsidRPr="00F11289" w:rsidRDefault="00F24FCD" w:rsidP="009A4A2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189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F24FCD" w:rsidRPr="00F11289" w:rsidRDefault="00F24FCD" w:rsidP="009A4A2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190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F24FCD" w:rsidRPr="00F11289" w:rsidRDefault="00F24FCD" w:rsidP="009A4A2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A4A2F" w:rsidRDefault="009A4A2F" w:rsidP="009A4A2F">
      <w:pPr>
        <w:rPr>
          <w:rFonts w:ascii="Arial" w:hAnsi="Arial" w:cs="Arial"/>
          <w:sz w:val="18"/>
          <w:szCs w:val="18"/>
          <w:lang w:val="es-ES_tradnl"/>
        </w:rPr>
      </w:pPr>
    </w:p>
    <w:p w:rsidR="009A4A2F" w:rsidRPr="007B25A6" w:rsidRDefault="009A4A2F" w:rsidP="009A4A2F">
      <w:pPr>
        <w:rPr>
          <w:rFonts w:ascii="Arial" w:hAnsi="Arial"/>
          <w:b/>
          <w:sz w:val="18"/>
          <w:szCs w:val="18"/>
          <w:lang w:val="es-ES_tradnl"/>
        </w:rPr>
      </w:pPr>
    </w:p>
    <w:p w:rsidR="009A4A2F" w:rsidRPr="00E531CB" w:rsidRDefault="009A4A2F" w:rsidP="009A4A2F">
      <w:pPr>
        <w:shd w:val="clear" w:color="auto" w:fill="F2F2F2" w:themeFill="background1" w:themeFillShade="F2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531CB">
        <w:rPr>
          <w:rFonts w:ascii="Arial" w:hAnsi="Arial"/>
          <w:b/>
          <w:sz w:val="18"/>
          <w:szCs w:val="18"/>
          <w:lang w:val="es-ES_tradnl"/>
        </w:rPr>
        <w:t>D</w:t>
      </w:r>
      <w:r w:rsidRPr="00E531CB">
        <w:rPr>
          <w:rFonts w:ascii="Arial" w:hAnsi="Arial"/>
          <w:b/>
          <w:sz w:val="16"/>
          <w:szCs w:val="16"/>
          <w:lang w:val="es-ES_tradnl"/>
        </w:rPr>
        <w:t xml:space="preserve">IAPOSITIVA </w:t>
      </w:r>
      <w:r w:rsidR="00A732F3">
        <w:rPr>
          <w:rFonts w:ascii="Arial" w:hAnsi="Arial"/>
          <w:b/>
          <w:sz w:val="16"/>
          <w:szCs w:val="16"/>
          <w:lang w:val="es-ES_tradnl"/>
        </w:rPr>
        <w:t>7</w:t>
      </w:r>
    </w:p>
    <w:p w:rsidR="009A4A2F" w:rsidRDefault="009A4A2F" w:rsidP="009A4A2F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9A4A2F" w:rsidRDefault="009A4A2F" w:rsidP="009A4A2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9A4A2F" w:rsidRDefault="009A4A2F" w:rsidP="009A4A2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9A4A2F" w:rsidRDefault="009A4A2F" w:rsidP="009A4A2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3257"/>
      </w:tblGrid>
      <w:tr w:rsidR="009A4A2F" w:rsidTr="00F24FCD">
        <w:tc>
          <w:tcPr>
            <w:tcW w:w="3257" w:type="dxa"/>
          </w:tcPr>
          <w:p w:rsidR="009A4A2F" w:rsidRDefault="007B02BA" w:rsidP="00F24FCD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hyperlink r:id="rId18" w:history="1">
              <w:r w:rsidR="00814046" w:rsidRPr="00814046">
                <w:rPr>
                  <w:sz w:val="18"/>
                  <w:szCs w:val="18"/>
                </w:rPr>
                <w:t>239180833</w:t>
              </w:r>
            </w:hyperlink>
          </w:p>
        </w:tc>
      </w:tr>
      <w:tr w:rsidR="009A4A2F" w:rsidTr="00F24FCD">
        <w:tc>
          <w:tcPr>
            <w:tcW w:w="3257" w:type="dxa"/>
          </w:tcPr>
          <w:p w:rsidR="009A4A2F" w:rsidRPr="00FA6CB5" w:rsidRDefault="009A4A2F" w:rsidP="00F24FCD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A4A2F">
              <w:rPr>
                <w:rFonts w:ascii="Arial" w:hAnsi="Arial" w:cs="Arial"/>
                <w:sz w:val="18"/>
                <w:szCs w:val="18"/>
              </w:rPr>
              <w:t>184166774</w:t>
            </w:r>
            <w:r w:rsidR="00814046">
              <w:rPr>
                <w:rFonts w:ascii="Arial" w:hAnsi="Arial" w:cs="Arial"/>
                <w:sz w:val="18"/>
                <w:szCs w:val="18"/>
              </w:rPr>
              <w:t>,</w:t>
            </w:r>
            <w:r w:rsidR="00814046" w:rsidRPr="00814046">
              <w:rPr>
                <w:sz w:val="18"/>
                <w:szCs w:val="18"/>
              </w:rPr>
              <w:t xml:space="preserve"> </w:t>
            </w:r>
            <w:hyperlink r:id="rId19" w:history="1">
              <w:r w:rsidR="00814046" w:rsidRPr="00814046">
                <w:rPr>
                  <w:sz w:val="18"/>
                  <w:szCs w:val="18"/>
                </w:rPr>
                <w:t>158710862</w:t>
              </w:r>
            </w:hyperlink>
          </w:p>
        </w:tc>
      </w:tr>
    </w:tbl>
    <w:p w:rsidR="009A4A2F" w:rsidRDefault="009A4A2F" w:rsidP="009A4A2F">
      <w:pPr>
        <w:rPr>
          <w:rFonts w:ascii="Arial" w:hAnsi="Arial" w:cs="Arial"/>
          <w:sz w:val="18"/>
          <w:szCs w:val="18"/>
          <w:lang w:val="es-ES_tradnl"/>
        </w:rPr>
      </w:pPr>
    </w:p>
    <w:p w:rsidR="009A4A2F" w:rsidRDefault="009A4A2F" w:rsidP="009A4A2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9A4A2F" w:rsidTr="00F24FCD">
        <w:tc>
          <w:tcPr>
            <w:tcW w:w="9622" w:type="dxa"/>
            <w:gridSpan w:val="3"/>
          </w:tcPr>
          <w:p w:rsidR="009A4A2F" w:rsidRPr="009A38AE" w:rsidRDefault="009A4A2F" w:rsidP="00F24FC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4A2F" w:rsidTr="00F24FCD">
        <w:tc>
          <w:tcPr>
            <w:tcW w:w="1129" w:type="dxa"/>
          </w:tcPr>
          <w:p w:rsidR="009A4A2F" w:rsidRPr="009A38AE" w:rsidRDefault="009A4A2F" w:rsidP="00F24F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4A2F" w:rsidRPr="009A38AE" w:rsidRDefault="009A4A2F" w:rsidP="00F24F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9A4A2F" w:rsidRPr="009A38AE" w:rsidRDefault="009A4A2F" w:rsidP="00F24F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4A2F" w:rsidTr="00F24FCD">
        <w:trPr>
          <w:trHeight w:val="188"/>
        </w:trPr>
        <w:tc>
          <w:tcPr>
            <w:tcW w:w="1129" w:type="dxa"/>
          </w:tcPr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A4A2F" w:rsidRDefault="009A4A2F" w:rsidP="009A4A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Qué otros ecosistemas se forman en </w:t>
            </w:r>
            <w:r w:rsidR="00814046">
              <w:rPr>
                <w:rFonts w:ascii="Arial" w:hAnsi="Arial" w:cs="Arial"/>
                <w:sz w:val="18"/>
                <w:szCs w:val="18"/>
                <w:lang w:val="es-ES_tradnl"/>
              </w:rPr>
              <w:t>el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2388532"/>
            <w:placeholder>
              <w:docPart w:val="CF29308A9D6B4C9B9D76B64017670CD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4A2F" w:rsidRDefault="009A4A2F" w:rsidP="00F24F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9A4A2F" w:rsidTr="00F24FCD">
        <w:tc>
          <w:tcPr>
            <w:tcW w:w="1129" w:type="dxa"/>
          </w:tcPr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4A2F" w:rsidRDefault="00814046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  <w:r w:rsidR="009A4A2F">
              <w:rPr>
                <w:rFonts w:ascii="Arial" w:hAnsi="Arial" w:cs="Arial"/>
                <w:sz w:val="18"/>
                <w:szCs w:val="18"/>
                <w:lang w:val="es-ES_tradnl"/>
              </w:rPr>
              <w:t>urso de los ríos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2388533"/>
            <w:placeholder>
              <w:docPart w:val="FFC4DACC54EB467A9EA76CBCFE94814B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4A2F" w:rsidRDefault="009A4A2F" w:rsidP="00F24F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</w:p>
            </w:tc>
          </w:sdtContent>
        </w:sdt>
      </w:tr>
      <w:tr w:rsidR="009A4A2F" w:rsidTr="00F24FCD">
        <w:tc>
          <w:tcPr>
            <w:tcW w:w="1129" w:type="dxa"/>
          </w:tcPr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2388534"/>
            <w:placeholder>
              <w:docPart w:val="F90BF092343B4F19B9B533B4F94DF575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4A2F" w:rsidRDefault="009A4A2F" w:rsidP="00F24F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4A2F" w:rsidRPr="00314078" w:rsidTr="00F24FCD">
        <w:tc>
          <w:tcPr>
            <w:tcW w:w="1129" w:type="dxa"/>
          </w:tcPr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4</w:t>
            </w:r>
          </w:p>
        </w:tc>
        <w:tc>
          <w:tcPr>
            <w:tcW w:w="5670" w:type="dxa"/>
          </w:tcPr>
          <w:p w:rsidR="009A4A2F" w:rsidRPr="00314078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2388535"/>
            <w:placeholder>
              <w:docPart w:val="4DC496551E6F4596BDCA295C37ACBA42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4A2F" w:rsidRDefault="009A4A2F" w:rsidP="00F24F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4A2F" w:rsidRPr="00F24FCD" w:rsidTr="00F24FCD">
        <w:tc>
          <w:tcPr>
            <w:tcW w:w="9622" w:type="dxa"/>
            <w:gridSpan w:val="3"/>
          </w:tcPr>
          <w:p w:rsidR="009A4A2F" w:rsidRPr="00F11289" w:rsidRDefault="009A4A2F" w:rsidP="00F24FCD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4A2F" w:rsidRDefault="007B02BA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B02BA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lastRenderedPageBreak/>
              <w:pict>
                <v:group id="_x0000_s1191" style="position:absolute;margin-left:63.15pt;margin-top:1.1pt;width:351.75pt;height:103.2pt;z-index:2516889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192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 id="Cuadro de texto 2" o:spid="_x0000_s1193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F24FCD" w:rsidRPr="00F11289" w:rsidRDefault="00F24FCD" w:rsidP="009A4A2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194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F24FCD" w:rsidRPr="00F11289" w:rsidRDefault="00F24FCD" w:rsidP="009A4A2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195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F24FCD" w:rsidRPr="00F11289" w:rsidRDefault="00F24FCD" w:rsidP="009A4A2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196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F24FCD" w:rsidRPr="00F11289" w:rsidRDefault="00F24FCD" w:rsidP="009A4A2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197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F24FCD" w:rsidRPr="00F11289" w:rsidRDefault="00F24FCD" w:rsidP="009A4A2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198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F24FCD" w:rsidRPr="00F11289" w:rsidRDefault="00F24FCD" w:rsidP="009A4A2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199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F24FCD" w:rsidRPr="00F11289" w:rsidRDefault="00F24FCD" w:rsidP="009A4A2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200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F24FCD" w:rsidRPr="00F11289" w:rsidRDefault="00F24FCD" w:rsidP="009A4A2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201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F24FCD" w:rsidRPr="00F11289" w:rsidRDefault="00F24FCD" w:rsidP="009A4A2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A4A2F" w:rsidRDefault="009A4A2F" w:rsidP="009A4A2F">
      <w:pPr>
        <w:rPr>
          <w:rFonts w:ascii="Arial" w:hAnsi="Arial" w:cs="Arial"/>
          <w:sz w:val="18"/>
          <w:szCs w:val="18"/>
          <w:lang w:val="es-ES_tradnl"/>
        </w:rPr>
      </w:pPr>
    </w:p>
    <w:p w:rsidR="009A4A2F" w:rsidRPr="007B25A6" w:rsidRDefault="009A4A2F" w:rsidP="009A4A2F">
      <w:pPr>
        <w:rPr>
          <w:rFonts w:ascii="Arial" w:hAnsi="Arial"/>
          <w:b/>
          <w:sz w:val="18"/>
          <w:szCs w:val="18"/>
          <w:lang w:val="es-ES_tradnl"/>
        </w:rPr>
      </w:pPr>
    </w:p>
    <w:p w:rsidR="009A4A2F" w:rsidRPr="00E531CB" w:rsidRDefault="009A4A2F" w:rsidP="009A4A2F">
      <w:pPr>
        <w:shd w:val="clear" w:color="auto" w:fill="F2F2F2" w:themeFill="background1" w:themeFillShade="F2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531CB">
        <w:rPr>
          <w:rFonts w:ascii="Arial" w:hAnsi="Arial"/>
          <w:b/>
          <w:sz w:val="18"/>
          <w:szCs w:val="18"/>
          <w:lang w:val="es-ES_tradnl"/>
        </w:rPr>
        <w:t>D</w:t>
      </w:r>
      <w:r w:rsidRPr="00E531CB">
        <w:rPr>
          <w:rFonts w:ascii="Arial" w:hAnsi="Arial"/>
          <w:b/>
          <w:sz w:val="16"/>
          <w:szCs w:val="16"/>
          <w:lang w:val="es-ES_tradnl"/>
        </w:rPr>
        <w:t>IAPOSITIVA</w:t>
      </w:r>
      <w:r w:rsidR="00814046">
        <w:rPr>
          <w:rFonts w:ascii="Arial" w:hAnsi="Arial"/>
          <w:b/>
          <w:sz w:val="16"/>
          <w:szCs w:val="16"/>
          <w:lang w:val="es-ES_tradnl"/>
        </w:rPr>
        <w:t xml:space="preserve"> </w:t>
      </w:r>
      <w:r w:rsidR="00A732F3">
        <w:rPr>
          <w:rFonts w:ascii="Arial" w:hAnsi="Arial"/>
          <w:b/>
          <w:sz w:val="16"/>
          <w:szCs w:val="16"/>
          <w:lang w:val="es-ES_tradnl"/>
        </w:rPr>
        <w:t>8</w:t>
      </w:r>
    </w:p>
    <w:p w:rsidR="009A4A2F" w:rsidRDefault="009A4A2F" w:rsidP="009A4A2F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9A4A2F" w:rsidRDefault="009A4A2F" w:rsidP="009A4A2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9A4A2F" w:rsidRDefault="009A4A2F" w:rsidP="009A4A2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9A4A2F" w:rsidRDefault="009A4A2F" w:rsidP="009A4A2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3257"/>
      </w:tblGrid>
      <w:tr w:rsidR="00814046" w:rsidTr="00F24FCD">
        <w:tc>
          <w:tcPr>
            <w:tcW w:w="3257" w:type="dxa"/>
          </w:tcPr>
          <w:p w:rsidR="00814046" w:rsidRDefault="007B02BA" w:rsidP="0081404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hyperlink r:id="rId20" w:history="1">
              <w:r w:rsidR="00814046" w:rsidRPr="00FA6CB5">
                <w:rPr>
                  <w:sz w:val="18"/>
                  <w:szCs w:val="18"/>
                  <w:lang w:val="es-ES_tradnl"/>
                </w:rPr>
                <w:t>255779968</w:t>
              </w:r>
            </w:hyperlink>
          </w:p>
        </w:tc>
      </w:tr>
      <w:tr w:rsidR="00814046" w:rsidTr="00F24FCD">
        <w:tc>
          <w:tcPr>
            <w:tcW w:w="3257" w:type="dxa"/>
          </w:tcPr>
          <w:p w:rsidR="00814046" w:rsidRPr="00FA6CB5" w:rsidRDefault="007B02BA" w:rsidP="00F24FCD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hyperlink r:id="rId21" w:history="1">
              <w:r w:rsidR="00814046" w:rsidRPr="00814046">
                <w:rPr>
                  <w:sz w:val="18"/>
                  <w:szCs w:val="18"/>
                  <w:lang w:val="es-ES_tradnl"/>
                </w:rPr>
                <w:t>148028192</w:t>
              </w:r>
            </w:hyperlink>
            <w:r w:rsidR="00814046" w:rsidRPr="00814046">
              <w:rPr>
                <w:sz w:val="18"/>
                <w:szCs w:val="18"/>
                <w:lang w:val="es-ES_tradnl"/>
              </w:rPr>
              <w:t xml:space="preserve">, </w:t>
            </w:r>
            <w:hyperlink r:id="rId22" w:history="1">
              <w:r w:rsidR="00814046" w:rsidRPr="00814046">
                <w:rPr>
                  <w:sz w:val="18"/>
                  <w:szCs w:val="18"/>
                  <w:lang w:val="es-ES_tradnl"/>
                </w:rPr>
                <w:t>145369945</w:t>
              </w:r>
            </w:hyperlink>
          </w:p>
        </w:tc>
      </w:tr>
    </w:tbl>
    <w:p w:rsidR="009A4A2F" w:rsidRDefault="009A4A2F" w:rsidP="009A4A2F">
      <w:pPr>
        <w:rPr>
          <w:rFonts w:ascii="Arial" w:hAnsi="Arial" w:cs="Arial"/>
          <w:sz w:val="18"/>
          <w:szCs w:val="18"/>
          <w:lang w:val="es-ES_tradnl"/>
        </w:rPr>
      </w:pPr>
    </w:p>
    <w:p w:rsidR="009A4A2F" w:rsidRDefault="009A4A2F" w:rsidP="009A4A2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9A4A2F" w:rsidTr="00F24FCD">
        <w:tc>
          <w:tcPr>
            <w:tcW w:w="9622" w:type="dxa"/>
            <w:gridSpan w:val="3"/>
          </w:tcPr>
          <w:p w:rsidR="009A4A2F" w:rsidRPr="009A38AE" w:rsidRDefault="009A4A2F" w:rsidP="00F24FC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4A2F" w:rsidTr="00F24FCD">
        <w:tc>
          <w:tcPr>
            <w:tcW w:w="1129" w:type="dxa"/>
          </w:tcPr>
          <w:p w:rsidR="009A4A2F" w:rsidRPr="009A38AE" w:rsidRDefault="009A4A2F" w:rsidP="00F24F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4A2F" w:rsidRPr="009A38AE" w:rsidRDefault="009A4A2F" w:rsidP="00F24F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9A4A2F" w:rsidRPr="009A38AE" w:rsidRDefault="009A4A2F" w:rsidP="00F24F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4A2F" w:rsidTr="00F24FCD">
        <w:trPr>
          <w:trHeight w:val="188"/>
        </w:trPr>
        <w:tc>
          <w:tcPr>
            <w:tcW w:w="1129" w:type="dxa"/>
          </w:tcPr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A4A2F" w:rsidRDefault="009A4A2F" w:rsidP="009A4A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¿Qué ecosistemas </w:t>
            </w:r>
            <w:r w:rsidR="00814046">
              <w:rPr>
                <w:rFonts w:ascii="Arial" w:hAnsi="Arial" w:cs="Arial"/>
                <w:sz w:val="18"/>
                <w:szCs w:val="18"/>
                <w:lang w:val="es-ES_tradnl"/>
              </w:rPr>
              <w:t>se forman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2388536"/>
            <w:placeholder>
              <w:docPart w:val="6A3BC124A35642119A34EDCD3B3EDA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4A2F" w:rsidRDefault="009A4A2F" w:rsidP="00F24F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9A4A2F" w:rsidTr="00F24FCD">
        <w:tc>
          <w:tcPr>
            <w:tcW w:w="1129" w:type="dxa"/>
          </w:tcPr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Agua dulce con agua salada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2388537"/>
            <w:placeholder>
              <w:docPart w:val="1907375032B64E138396A6CE8C9C2F8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4A2F" w:rsidRDefault="009A4A2F" w:rsidP="00F24F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</w:p>
            </w:tc>
          </w:sdtContent>
        </w:sdt>
      </w:tr>
      <w:tr w:rsidR="009A4A2F" w:rsidTr="00F24FCD">
        <w:tc>
          <w:tcPr>
            <w:tcW w:w="1129" w:type="dxa"/>
          </w:tcPr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2388538"/>
            <w:placeholder>
              <w:docPart w:val="86AECD8DA6924CE9BA94D474B49275EE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4A2F" w:rsidRDefault="009A4A2F" w:rsidP="00F24F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4A2F" w:rsidRPr="00314078" w:rsidTr="00F24FCD">
        <w:tc>
          <w:tcPr>
            <w:tcW w:w="1129" w:type="dxa"/>
          </w:tcPr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4</w:t>
            </w:r>
          </w:p>
        </w:tc>
        <w:tc>
          <w:tcPr>
            <w:tcW w:w="5670" w:type="dxa"/>
          </w:tcPr>
          <w:p w:rsidR="009A4A2F" w:rsidRPr="00314078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2388539"/>
            <w:placeholder>
              <w:docPart w:val="2432489CE7684870ADC4D7B8A940F72B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4A2F" w:rsidRDefault="009A4A2F" w:rsidP="00F24F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4A2F" w:rsidRPr="00F24FCD" w:rsidTr="00F24FCD">
        <w:tc>
          <w:tcPr>
            <w:tcW w:w="9622" w:type="dxa"/>
            <w:gridSpan w:val="3"/>
          </w:tcPr>
          <w:p w:rsidR="009A4A2F" w:rsidRPr="00F11289" w:rsidRDefault="009A4A2F" w:rsidP="00F24FCD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4A2F" w:rsidRDefault="007B02BA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B02BA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202" style="position:absolute;margin-left:63.15pt;margin-top:1.1pt;width:351.75pt;height:103.2pt;z-index:25169100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203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 id="Cuadro de texto 2" o:spid="_x0000_s1204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F24FCD" w:rsidRPr="00F11289" w:rsidRDefault="00F24FCD" w:rsidP="009A4A2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205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F24FCD" w:rsidRPr="00F11289" w:rsidRDefault="00F24FCD" w:rsidP="009A4A2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206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F24FCD" w:rsidRPr="00F11289" w:rsidRDefault="00F24FCD" w:rsidP="009A4A2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207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F24FCD" w:rsidRPr="00F11289" w:rsidRDefault="00F24FCD" w:rsidP="009A4A2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208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F24FCD" w:rsidRPr="00F11289" w:rsidRDefault="00F24FCD" w:rsidP="009A4A2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209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F24FCD" w:rsidRPr="00F11289" w:rsidRDefault="00F24FCD" w:rsidP="009A4A2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210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F24FCD" w:rsidRPr="00F11289" w:rsidRDefault="00F24FCD" w:rsidP="009A4A2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211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F24FCD" w:rsidRPr="00F11289" w:rsidRDefault="00F24FCD" w:rsidP="009A4A2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212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F24FCD" w:rsidRPr="00F11289" w:rsidRDefault="00F24FCD" w:rsidP="009A4A2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4A2F" w:rsidRDefault="009A4A2F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A4A2F" w:rsidRPr="000719EE" w:rsidRDefault="009A4A2F" w:rsidP="000E1BFF">
      <w:pPr>
        <w:rPr>
          <w:rFonts w:ascii="Arial" w:hAnsi="Arial" w:cs="Arial"/>
          <w:sz w:val="18"/>
          <w:szCs w:val="18"/>
          <w:lang w:val="es-ES_tradnl"/>
        </w:rPr>
      </w:pPr>
    </w:p>
    <w:p w:rsidR="000E1BFF" w:rsidRPr="00814046" w:rsidRDefault="000E1BFF" w:rsidP="000E1BFF">
      <w:pPr>
        <w:rPr>
          <w:rFonts w:ascii="Arial" w:hAnsi="Arial"/>
          <w:sz w:val="18"/>
          <w:szCs w:val="18"/>
          <w:lang w:val="es-ES_tradnl"/>
        </w:rPr>
      </w:pPr>
    </w:p>
    <w:p w:rsidR="00EC2369" w:rsidRPr="00814046" w:rsidRDefault="00EC2369" w:rsidP="00EC2369">
      <w:pPr>
        <w:rPr>
          <w:rFonts w:ascii="Arial" w:hAnsi="Arial"/>
          <w:b/>
          <w:sz w:val="18"/>
          <w:szCs w:val="18"/>
          <w:lang w:val="es-ES_tradnl"/>
        </w:rPr>
      </w:pPr>
    </w:p>
    <w:p w:rsidR="00EC2369" w:rsidRPr="00814046" w:rsidRDefault="00EC2369" w:rsidP="00EC2369">
      <w:pPr>
        <w:shd w:val="clear" w:color="auto" w:fill="F2F2F2" w:themeFill="background1" w:themeFillShade="F2"/>
        <w:jc w:val="center"/>
        <w:rPr>
          <w:rFonts w:ascii="Arial" w:hAnsi="Arial"/>
          <w:b/>
          <w:sz w:val="16"/>
          <w:szCs w:val="16"/>
          <w:lang w:val="es-ES_tradnl"/>
        </w:rPr>
      </w:pPr>
      <w:r w:rsidRPr="00814046">
        <w:rPr>
          <w:rFonts w:ascii="Arial" w:hAnsi="Arial"/>
          <w:b/>
          <w:sz w:val="18"/>
          <w:szCs w:val="18"/>
          <w:lang w:val="es-ES_tradnl"/>
        </w:rPr>
        <w:t>D</w:t>
      </w:r>
      <w:r w:rsidRPr="00814046">
        <w:rPr>
          <w:rFonts w:ascii="Arial" w:hAnsi="Arial"/>
          <w:b/>
          <w:sz w:val="16"/>
          <w:szCs w:val="16"/>
          <w:lang w:val="es-ES_tradnl"/>
        </w:rPr>
        <w:t xml:space="preserve">IAPOSITIVA </w:t>
      </w:r>
      <w:r w:rsidR="00A732F3">
        <w:rPr>
          <w:rFonts w:ascii="Arial" w:hAnsi="Arial"/>
          <w:b/>
          <w:sz w:val="16"/>
          <w:szCs w:val="16"/>
          <w:lang w:val="es-ES_tradnl"/>
        </w:rPr>
        <w:t>9</w:t>
      </w:r>
    </w:p>
    <w:p w:rsidR="00EC2369" w:rsidRPr="00814046" w:rsidRDefault="00EC2369" w:rsidP="00EC2369">
      <w:pPr>
        <w:rPr>
          <w:rFonts w:ascii="Arial" w:hAnsi="Arial"/>
          <w:b/>
          <w:sz w:val="18"/>
          <w:szCs w:val="18"/>
          <w:lang w:val="es-ES_tradnl"/>
        </w:rPr>
      </w:pPr>
      <w:r w:rsidRPr="00814046">
        <w:rPr>
          <w:rFonts w:ascii="Arial" w:hAnsi="Arial"/>
          <w:sz w:val="16"/>
          <w:szCs w:val="16"/>
          <w:lang w:val="es-ES_tradnl"/>
        </w:rPr>
        <w:t>PARA CADA DIAPOSITIVA DUPLIQUE ESTE BLOQUE</w:t>
      </w:r>
    </w:p>
    <w:p w:rsidR="00EC2369" w:rsidRPr="00814046" w:rsidRDefault="00EC2369" w:rsidP="00EC2369">
      <w:pPr>
        <w:rPr>
          <w:rFonts w:ascii="Arial" w:hAnsi="Arial"/>
          <w:b/>
          <w:sz w:val="18"/>
          <w:szCs w:val="18"/>
          <w:lang w:val="es-ES_tradnl"/>
        </w:rPr>
      </w:pPr>
    </w:p>
    <w:p w:rsidR="00EC2369" w:rsidRPr="00814046" w:rsidRDefault="00EC2369" w:rsidP="00EC2369">
      <w:pPr>
        <w:rPr>
          <w:rFonts w:ascii="Arial" w:hAnsi="Arial" w:cs="Arial"/>
          <w:sz w:val="18"/>
          <w:szCs w:val="18"/>
          <w:lang w:val="es-ES_tradnl"/>
        </w:rPr>
      </w:pPr>
      <w:r w:rsidRPr="00814046">
        <w:rPr>
          <w:rFonts w:ascii="Arial" w:hAnsi="Arial"/>
          <w:b/>
          <w:sz w:val="18"/>
          <w:szCs w:val="18"/>
          <w:lang w:val="es-ES_tradnl"/>
        </w:rPr>
        <w:t>*</w:t>
      </w:r>
      <w:r w:rsidRPr="00814046">
        <w:rPr>
          <w:rFonts w:ascii="Arial" w:hAnsi="Arial"/>
          <w:sz w:val="18"/>
          <w:szCs w:val="18"/>
          <w:lang w:val="es-ES_tradnl"/>
        </w:rPr>
        <w:t xml:space="preserve"> </w:t>
      </w:r>
      <w:r w:rsidRPr="00814046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A6CB5" w:rsidRPr="00814046" w:rsidRDefault="00FA6CB5" w:rsidP="00EC2369">
      <w:pPr>
        <w:rPr>
          <w:rFonts w:ascii="Arial" w:hAnsi="Arial" w:cs="Arial"/>
          <w:sz w:val="18"/>
          <w:szCs w:val="18"/>
          <w:lang w:val="es-ES_tradnl"/>
        </w:rPr>
      </w:pPr>
      <w:r w:rsidRPr="00814046">
        <w:rPr>
          <w:lang w:val="es-ES_tradnl"/>
        </w:rPr>
        <w:t> </w:t>
      </w:r>
      <w:hyperlink r:id="rId23" w:history="1">
        <w:r w:rsidRPr="00814046">
          <w:rPr>
            <w:lang w:val="es-ES_tradnl"/>
          </w:rPr>
          <w:t>247885741</w:t>
        </w:r>
      </w:hyperlink>
    </w:p>
    <w:p w:rsidR="00EC2369" w:rsidRPr="00814046" w:rsidRDefault="00EC2369" w:rsidP="00EC236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EC2369" w:rsidRPr="00814046" w:rsidTr="000E1BFF">
        <w:tc>
          <w:tcPr>
            <w:tcW w:w="9622" w:type="dxa"/>
            <w:gridSpan w:val="3"/>
          </w:tcPr>
          <w:p w:rsidR="00EC2369" w:rsidRPr="00814046" w:rsidRDefault="00EC2369" w:rsidP="000E1BF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1404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C2369" w:rsidRPr="00814046" w:rsidTr="000E1BFF">
        <w:tc>
          <w:tcPr>
            <w:tcW w:w="1129" w:type="dxa"/>
          </w:tcPr>
          <w:p w:rsidR="00EC2369" w:rsidRPr="00814046" w:rsidRDefault="00EC2369" w:rsidP="000E1BF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C2369" w:rsidRPr="00814046" w:rsidRDefault="00EC2369" w:rsidP="000E1BF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EC2369" w:rsidRPr="00814046" w:rsidRDefault="00EC2369" w:rsidP="000E1BF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C2369" w:rsidRPr="00814046" w:rsidTr="00A11461">
        <w:trPr>
          <w:trHeight w:val="230"/>
        </w:trPr>
        <w:tc>
          <w:tcPr>
            <w:tcW w:w="1129" w:type="dxa"/>
          </w:tcPr>
          <w:p w:rsidR="00EC2369" w:rsidRPr="00814046" w:rsidRDefault="00EC2369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EC2369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sz w:val="18"/>
                <w:szCs w:val="18"/>
                <w:lang w:val="es-ES_tradnl"/>
              </w:rPr>
              <w:t>Origen glaciar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2388474"/>
            <w:placeholder>
              <w:docPart w:val="F793784B32B344BA8E46C6AE945AE74D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C2369" w:rsidRPr="00814046" w:rsidRDefault="00EC2369" w:rsidP="000E1BF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814046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2168E2" w:rsidRPr="00814046" w:rsidTr="000E1BFF">
        <w:tc>
          <w:tcPr>
            <w:tcW w:w="1129" w:type="dxa"/>
          </w:tcPr>
          <w:p w:rsidR="002168E2" w:rsidRPr="00814046" w:rsidRDefault="002168E2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2168E2" w:rsidRPr="00814046" w:rsidRDefault="002168E2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sz w:val="18"/>
                <w:szCs w:val="18"/>
                <w:lang w:val="es-ES_tradnl"/>
              </w:rPr>
              <w:t>Lagos</w:t>
            </w:r>
            <w:r w:rsidR="00A11461" w:rsidRPr="0081404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y lagunas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2388490"/>
            <w:placeholder>
              <w:docPart w:val="0C26A9374DCA489DB7DD5D99344C980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2168E2" w:rsidRPr="00814046" w:rsidRDefault="00A11461" w:rsidP="000E1BF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814046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2168E2" w:rsidRPr="00814046" w:rsidTr="000E1BFF">
        <w:tc>
          <w:tcPr>
            <w:tcW w:w="1129" w:type="dxa"/>
          </w:tcPr>
          <w:p w:rsidR="002168E2" w:rsidRPr="00814046" w:rsidRDefault="002168E2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2168E2" w:rsidRPr="00814046" w:rsidRDefault="002168E2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2388491"/>
            <w:placeholder>
              <w:docPart w:val="8CA2AACE5CFF415EB304727DB90471D2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2168E2" w:rsidRPr="00814046" w:rsidRDefault="00A11461" w:rsidP="000E1BF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814046">
                  <w:rPr>
                    <w:rStyle w:val="Textodelmarcadordeposicin"/>
                    <w:color w:val="auto"/>
                  </w:rPr>
                  <w:t>Elija un elemento.</w:t>
                </w:r>
              </w:p>
            </w:tc>
          </w:sdtContent>
        </w:sdt>
      </w:tr>
      <w:tr w:rsidR="002168E2" w:rsidRPr="00F24FCD" w:rsidTr="000E1BFF">
        <w:tc>
          <w:tcPr>
            <w:tcW w:w="9622" w:type="dxa"/>
            <w:gridSpan w:val="3"/>
          </w:tcPr>
          <w:p w:rsidR="002168E2" w:rsidRPr="00814046" w:rsidRDefault="002168E2" w:rsidP="000E1BFF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2168E2" w:rsidRPr="00814046" w:rsidRDefault="002168E2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168E2" w:rsidRPr="00814046" w:rsidRDefault="007B02BA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B02BA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92" style="position:absolute;margin-left:63.15pt;margin-top:1.1pt;width:351.75pt;height:103.2pt;z-index:25167052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93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 id="Cuadro de texto 2" o:spid="_x0000_s1094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F24FCD" w:rsidRPr="00F11289" w:rsidRDefault="00F24FCD" w:rsidP="00EC236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095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F24FCD" w:rsidRPr="00F11289" w:rsidRDefault="00F24FCD" w:rsidP="00EC236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96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F24FCD" w:rsidRPr="00F11289" w:rsidRDefault="00F24FCD" w:rsidP="00EC236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97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F24FCD" w:rsidRPr="00F11289" w:rsidRDefault="00F24FCD" w:rsidP="00EC236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098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F24FCD" w:rsidRPr="00F11289" w:rsidRDefault="00F24FCD" w:rsidP="00EC236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099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F24FCD" w:rsidRPr="00F11289" w:rsidRDefault="00F24FCD" w:rsidP="00EC236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100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F24FCD" w:rsidRPr="00F11289" w:rsidRDefault="00F24FCD" w:rsidP="00EC236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101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F24FCD" w:rsidRPr="00F11289" w:rsidRDefault="00F24FCD" w:rsidP="00EC236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102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F24FCD" w:rsidRPr="00F11289" w:rsidRDefault="00F24FCD" w:rsidP="00EC236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2168E2" w:rsidRPr="00814046" w:rsidRDefault="002168E2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168E2" w:rsidRPr="00814046" w:rsidRDefault="002168E2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168E2" w:rsidRPr="00814046" w:rsidRDefault="002168E2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168E2" w:rsidRPr="00814046" w:rsidRDefault="002168E2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168E2" w:rsidRPr="00814046" w:rsidRDefault="002168E2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168E2" w:rsidRPr="00814046" w:rsidRDefault="002168E2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168E2" w:rsidRPr="00814046" w:rsidRDefault="002168E2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168E2" w:rsidRPr="00814046" w:rsidRDefault="002168E2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168E2" w:rsidRPr="00814046" w:rsidRDefault="002168E2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168E2" w:rsidRPr="00814046" w:rsidRDefault="002168E2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168E2" w:rsidRPr="00814046" w:rsidRDefault="002168E2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C2369" w:rsidRPr="009A4A2F" w:rsidRDefault="00EC2369" w:rsidP="00EC2369">
      <w:pPr>
        <w:rPr>
          <w:rFonts w:ascii="Arial" w:hAnsi="Arial" w:cs="Arial"/>
          <w:color w:val="FF0000"/>
          <w:sz w:val="18"/>
          <w:szCs w:val="18"/>
          <w:lang w:val="es-ES_tradnl"/>
        </w:rPr>
      </w:pPr>
    </w:p>
    <w:p w:rsidR="000C3452" w:rsidRPr="009A4A2F" w:rsidRDefault="000C3452" w:rsidP="000C3452">
      <w:pPr>
        <w:rPr>
          <w:rFonts w:ascii="Arial" w:hAnsi="Arial" w:cs="Arial"/>
          <w:color w:val="FF0000"/>
          <w:sz w:val="22"/>
          <w:szCs w:val="22"/>
          <w:lang w:val="es-ES_tradnl"/>
        </w:rPr>
      </w:pPr>
    </w:p>
    <w:p w:rsidR="000C3452" w:rsidRPr="00814046" w:rsidRDefault="000C3452" w:rsidP="000C3452">
      <w:pPr>
        <w:rPr>
          <w:rFonts w:ascii="Arial" w:hAnsi="Arial"/>
          <w:b/>
          <w:sz w:val="18"/>
          <w:szCs w:val="18"/>
          <w:lang w:val="es-ES_tradnl"/>
        </w:rPr>
      </w:pPr>
    </w:p>
    <w:p w:rsidR="000C3452" w:rsidRPr="00814046" w:rsidRDefault="000C3452" w:rsidP="000C3452">
      <w:pPr>
        <w:shd w:val="clear" w:color="auto" w:fill="F2F2F2" w:themeFill="background1" w:themeFillShade="F2"/>
        <w:jc w:val="center"/>
        <w:rPr>
          <w:rFonts w:ascii="Arial" w:hAnsi="Arial"/>
          <w:b/>
          <w:sz w:val="16"/>
          <w:szCs w:val="16"/>
          <w:lang w:val="es-ES_tradnl"/>
        </w:rPr>
      </w:pPr>
      <w:r w:rsidRPr="00814046">
        <w:rPr>
          <w:rFonts w:ascii="Arial" w:hAnsi="Arial"/>
          <w:b/>
          <w:sz w:val="18"/>
          <w:szCs w:val="18"/>
          <w:lang w:val="es-ES_tradnl"/>
        </w:rPr>
        <w:t>D</w:t>
      </w:r>
      <w:r w:rsidRPr="00814046">
        <w:rPr>
          <w:rFonts w:ascii="Arial" w:hAnsi="Arial"/>
          <w:b/>
          <w:sz w:val="16"/>
          <w:szCs w:val="16"/>
          <w:lang w:val="es-ES_tradnl"/>
        </w:rPr>
        <w:t xml:space="preserve">IAPOSITIVA </w:t>
      </w:r>
      <w:r w:rsidR="00A732F3">
        <w:rPr>
          <w:rFonts w:ascii="Arial" w:hAnsi="Arial"/>
          <w:b/>
          <w:sz w:val="16"/>
          <w:szCs w:val="16"/>
          <w:lang w:val="es-ES_tradnl"/>
        </w:rPr>
        <w:t>10</w:t>
      </w:r>
    </w:p>
    <w:p w:rsidR="000C3452" w:rsidRPr="00814046" w:rsidRDefault="000C3452" w:rsidP="000C3452">
      <w:pPr>
        <w:rPr>
          <w:rFonts w:ascii="Arial" w:hAnsi="Arial"/>
          <w:b/>
          <w:sz w:val="18"/>
          <w:szCs w:val="18"/>
          <w:lang w:val="es-ES_tradnl"/>
        </w:rPr>
      </w:pPr>
      <w:r w:rsidRPr="00814046">
        <w:rPr>
          <w:rFonts w:ascii="Arial" w:hAnsi="Arial"/>
          <w:sz w:val="16"/>
          <w:szCs w:val="16"/>
          <w:lang w:val="es-ES_tradnl"/>
        </w:rPr>
        <w:t>PARA CADA DIAPOSITIVA DUPLIQUE ESTE BLOQUE</w:t>
      </w:r>
    </w:p>
    <w:p w:rsidR="000C3452" w:rsidRPr="00814046" w:rsidRDefault="000C3452" w:rsidP="000C3452">
      <w:pPr>
        <w:rPr>
          <w:rFonts w:ascii="Arial" w:hAnsi="Arial"/>
          <w:b/>
          <w:sz w:val="18"/>
          <w:szCs w:val="18"/>
          <w:lang w:val="es-ES_tradnl"/>
        </w:rPr>
      </w:pPr>
    </w:p>
    <w:p w:rsidR="000C3452" w:rsidRPr="00814046" w:rsidRDefault="000C3452" w:rsidP="000C3452">
      <w:pPr>
        <w:rPr>
          <w:rFonts w:ascii="Arial" w:hAnsi="Arial" w:cs="Arial"/>
          <w:sz w:val="18"/>
          <w:szCs w:val="18"/>
          <w:lang w:val="es-ES_tradnl"/>
        </w:rPr>
      </w:pPr>
      <w:r w:rsidRPr="00814046">
        <w:rPr>
          <w:rFonts w:ascii="Arial" w:hAnsi="Arial"/>
          <w:b/>
          <w:sz w:val="18"/>
          <w:szCs w:val="18"/>
          <w:lang w:val="es-ES_tradnl"/>
        </w:rPr>
        <w:t>*</w:t>
      </w:r>
      <w:r w:rsidRPr="00814046">
        <w:rPr>
          <w:rFonts w:ascii="Arial" w:hAnsi="Arial"/>
          <w:sz w:val="18"/>
          <w:szCs w:val="18"/>
          <w:lang w:val="es-ES_tradnl"/>
        </w:rPr>
        <w:t xml:space="preserve"> </w:t>
      </w:r>
      <w:r w:rsidRPr="00814046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0C3452" w:rsidRPr="000C3452" w:rsidRDefault="000C3452" w:rsidP="000C3452">
      <w:pPr>
        <w:shd w:val="clear" w:color="auto" w:fill="F2F2F2" w:themeFill="background1" w:themeFillShade="F2"/>
        <w:jc w:val="center"/>
        <w:rPr>
          <w:rFonts w:ascii="Arial" w:hAnsi="Arial"/>
          <w:b/>
          <w:sz w:val="18"/>
          <w:szCs w:val="18"/>
          <w:lang w:val="es-ES_tradnl"/>
        </w:rPr>
      </w:pPr>
    </w:p>
    <w:p w:rsidR="000C3452" w:rsidRPr="00814046" w:rsidRDefault="007B02BA" w:rsidP="000C3452">
      <w:pPr>
        <w:rPr>
          <w:rFonts w:ascii="Arial" w:hAnsi="Arial" w:cs="Arial"/>
          <w:sz w:val="18"/>
          <w:szCs w:val="18"/>
          <w:lang w:val="es-ES_tradnl"/>
        </w:rPr>
      </w:pPr>
      <w:hyperlink r:id="rId24" w:history="1">
        <w:r w:rsidR="000C3452" w:rsidRPr="000C3452">
          <w:rPr>
            <w:sz w:val="18"/>
            <w:szCs w:val="18"/>
            <w:lang w:val="es-ES_tradnl"/>
          </w:rPr>
          <w:t>179911721</w:t>
        </w:r>
      </w:hyperlink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0C3452" w:rsidRPr="00814046" w:rsidTr="00F24FCD">
        <w:tc>
          <w:tcPr>
            <w:tcW w:w="9622" w:type="dxa"/>
            <w:gridSpan w:val="3"/>
          </w:tcPr>
          <w:p w:rsidR="000C3452" w:rsidRPr="00814046" w:rsidRDefault="000C3452" w:rsidP="00F24FC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1404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0C3452" w:rsidRPr="00814046" w:rsidTr="00F24FCD">
        <w:tc>
          <w:tcPr>
            <w:tcW w:w="1129" w:type="dxa"/>
          </w:tcPr>
          <w:p w:rsidR="000C3452" w:rsidRPr="00814046" w:rsidRDefault="000C3452" w:rsidP="00F24F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0C3452" w:rsidRPr="00814046" w:rsidRDefault="000C3452" w:rsidP="00F24F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0C3452" w:rsidRPr="00814046" w:rsidRDefault="000C3452" w:rsidP="00F24F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0C3452" w:rsidRPr="00814046" w:rsidTr="00F24FCD">
        <w:trPr>
          <w:trHeight w:val="188"/>
        </w:trPr>
        <w:tc>
          <w:tcPr>
            <w:tcW w:w="1129" w:type="dxa"/>
          </w:tcPr>
          <w:p w:rsidR="000C3452" w:rsidRPr="00814046" w:rsidRDefault="000C3452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0C3452" w:rsidRPr="00814046" w:rsidRDefault="000C3452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Cordillera de los andes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2388558"/>
            <w:placeholder>
              <w:docPart w:val="4C352ACDB7724C2BB2A6C7AC2BA9DD6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0C3452" w:rsidRPr="00814046" w:rsidRDefault="000C3452" w:rsidP="00F24F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814046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</w:p>
            </w:tc>
          </w:sdtContent>
        </w:sdt>
      </w:tr>
      <w:tr w:rsidR="000C3452" w:rsidRPr="00814046" w:rsidTr="00F24FCD">
        <w:tc>
          <w:tcPr>
            <w:tcW w:w="1129" w:type="dxa"/>
          </w:tcPr>
          <w:p w:rsidR="000C3452" w:rsidRPr="00814046" w:rsidRDefault="000C3452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0C3452" w:rsidRPr="00814046" w:rsidRDefault="000C3452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2388559"/>
            <w:placeholder>
              <w:docPart w:val="34B0E29B9B8745149DA8FEE0FBAAFF1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0C3452" w:rsidRPr="00814046" w:rsidRDefault="000C3452" w:rsidP="00F24F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814046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0C3452" w:rsidRPr="00814046" w:rsidTr="00F24FCD">
        <w:tc>
          <w:tcPr>
            <w:tcW w:w="1129" w:type="dxa"/>
          </w:tcPr>
          <w:p w:rsidR="000C3452" w:rsidRPr="00814046" w:rsidRDefault="000C3452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0C3452" w:rsidRPr="00814046" w:rsidRDefault="000C3452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2388560"/>
            <w:placeholder>
              <w:docPart w:val="3523DB873A72476BAF6154E83A677F7B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0C3452" w:rsidRPr="00814046" w:rsidRDefault="000C3452" w:rsidP="00F24F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814046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</w:p>
            </w:tc>
          </w:sdtContent>
        </w:sdt>
      </w:tr>
      <w:tr w:rsidR="000C3452" w:rsidRPr="00F24FCD" w:rsidTr="00F24FCD">
        <w:tc>
          <w:tcPr>
            <w:tcW w:w="9622" w:type="dxa"/>
            <w:gridSpan w:val="3"/>
          </w:tcPr>
          <w:p w:rsidR="000C3452" w:rsidRPr="00814046" w:rsidRDefault="000C3452" w:rsidP="00F24FCD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0C3452" w:rsidRPr="00814046" w:rsidRDefault="000C3452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C3452" w:rsidRPr="00814046" w:rsidRDefault="007B02BA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B02BA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213" style="position:absolute;margin-left:63.15pt;margin-top:1.1pt;width:351.75pt;height:103.2pt;z-index:25169305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214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 id="Cuadro de texto 2" o:spid="_x0000_s1215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F24FCD" w:rsidRPr="00F11289" w:rsidRDefault="00F24FCD" w:rsidP="000C345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216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F24FCD" w:rsidRPr="00F11289" w:rsidRDefault="00F24FCD" w:rsidP="000C345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217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F24FCD" w:rsidRPr="00F11289" w:rsidRDefault="00F24FCD" w:rsidP="000C345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218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F24FCD" w:rsidRPr="00F11289" w:rsidRDefault="00F24FCD" w:rsidP="000C345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219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F24FCD" w:rsidRPr="00F11289" w:rsidRDefault="00F24FCD" w:rsidP="000C345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220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F24FCD" w:rsidRPr="00F11289" w:rsidRDefault="00F24FCD" w:rsidP="000C345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221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F24FCD" w:rsidRPr="00F11289" w:rsidRDefault="00F24FCD" w:rsidP="000C345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222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F24FCD" w:rsidRPr="00F11289" w:rsidRDefault="00F24FCD" w:rsidP="000C345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223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F24FCD" w:rsidRPr="00F11289" w:rsidRDefault="00F24FCD" w:rsidP="000C345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0C3452" w:rsidRPr="00814046" w:rsidRDefault="000C3452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C3452" w:rsidRPr="00814046" w:rsidRDefault="000C3452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C3452" w:rsidRPr="00814046" w:rsidRDefault="000C3452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C3452" w:rsidRPr="00814046" w:rsidRDefault="000C3452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C3452" w:rsidRPr="00814046" w:rsidRDefault="000C3452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C3452" w:rsidRPr="00814046" w:rsidRDefault="000C3452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C3452" w:rsidRPr="00814046" w:rsidRDefault="000C3452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C3452" w:rsidRPr="00814046" w:rsidRDefault="000C3452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C3452" w:rsidRPr="00814046" w:rsidRDefault="000C3452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C3452" w:rsidRPr="00814046" w:rsidRDefault="000C3452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C3452" w:rsidRPr="00814046" w:rsidRDefault="000C3452" w:rsidP="00F24F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0C3452" w:rsidRPr="00814046" w:rsidRDefault="000C3452" w:rsidP="000C3452">
      <w:pPr>
        <w:rPr>
          <w:rFonts w:ascii="Arial" w:hAnsi="Arial" w:cs="Arial"/>
          <w:sz w:val="18"/>
          <w:szCs w:val="18"/>
          <w:lang w:val="es-ES_tradnl"/>
        </w:rPr>
      </w:pPr>
    </w:p>
    <w:p w:rsidR="000C3452" w:rsidRPr="00814046" w:rsidRDefault="000C3452" w:rsidP="000C3452">
      <w:pPr>
        <w:rPr>
          <w:rFonts w:ascii="Arial" w:hAnsi="Arial"/>
          <w:b/>
          <w:sz w:val="18"/>
          <w:szCs w:val="18"/>
          <w:lang w:val="es-ES_tradnl"/>
        </w:rPr>
      </w:pPr>
    </w:p>
    <w:p w:rsidR="000C3452" w:rsidRPr="009A4A2F" w:rsidRDefault="000C3452" w:rsidP="00EC2369">
      <w:pPr>
        <w:rPr>
          <w:rFonts w:ascii="Arial" w:hAnsi="Arial" w:cs="Arial"/>
          <w:color w:val="FF0000"/>
          <w:sz w:val="22"/>
          <w:szCs w:val="22"/>
          <w:lang w:val="es-ES_tradnl"/>
        </w:rPr>
      </w:pPr>
    </w:p>
    <w:p w:rsidR="000E1BFF" w:rsidRPr="00814046" w:rsidRDefault="000E1BFF" w:rsidP="000E1BFF">
      <w:pPr>
        <w:rPr>
          <w:rFonts w:ascii="Arial" w:hAnsi="Arial"/>
          <w:b/>
          <w:sz w:val="18"/>
          <w:szCs w:val="18"/>
          <w:lang w:val="es-ES_tradnl"/>
        </w:rPr>
      </w:pPr>
    </w:p>
    <w:p w:rsidR="000E1BFF" w:rsidRPr="00814046" w:rsidRDefault="000E1BFF" w:rsidP="000E1BFF">
      <w:pPr>
        <w:shd w:val="clear" w:color="auto" w:fill="F2F2F2" w:themeFill="background1" w:themeFillShade="F2"/>
        <w:jc w:val="center"/>
        <w:rPr>
          <w:rFonts w:ascii="Arial" w:hAnsi="Arial"/>
          <w:b/>
          <w:sz w:val="16"/>
          <w:szCs w:val="16"/>
          <w:lang w:val="es-ES_tradnl"/>
        </w:rPr>
      </w:pPr>
      <w:r w:rsidRPr="00814046">
        <w:rPr>
          <w:rFonts w:ascii="Arial" w:hAnsi="Arial"/>
          <w:b/>
          <w:sz w:val="18"/>
          <w:szCs w:val="18"/>
          <w:lang w:val="es-ES_tradnl"/>
        </w:rPr>
        <w:t>D</w:t>
      </w:r>
      <w:r w:rsidRPr="00814046">
        <w:rPr>
          <w:rFonts w:ascii="Arial" w:hAnsi="Arial"/>
          <w:b/>
          <w:sz w:val="16"/>
          <w:szCs w:val="16"/>
          <w:lang w:val="es-ES_tradnl"/>
        </w:rPr>
        <w:t xml:space="preserve">IAPOSITIVA </w:t>
      </w:r>
      <w:r w:rsidR="00A732F3">
        <w:rPr>
          <w:rFonts w:ascii="Arial" w:hAnsi="Arial"/>
          <w:b/>
          <w:sz w:val="16"/>
          <w:szCs w:val="16"/>
          <w:lang w:val="es-ES_tradnl"/>
        </w:rPr>
        <w:t>11</w:t>
      </w:r>
    </w:p>
    <w:p w:rsidR="000E1BFF" w:rsidRPr="00814046" w:rsidRDefault="000E1BFF" w:rsidP="000E1BFF">
      <w:pPr>
        <w:rPr>
          <w:rFonts w:ascii="Arial" w:hAnsi="Arial"/>
          <w:b/>
          <w:sz w:val="18"/>
          <w:szCs w:val="18"/>
          <w:lang w:val="es-ES_tradnl"/>
        </w:rPr>
      </w:pPr>
      <w:r w:rsidRPr="00814046">
        <w:rPr>
          <w:rFonts w:ascii="Arial" w:hAnsi="Arial"/>
          <w:sz w:val="16"/>
          <w:szCs w:val="16"/>
          <w:lang w:val="es-ES_tradnl"/>
        </w:rPr>
        <w:t>PARA CADA DIAPOSITIVA DUPLIQUE ESTE BLOQUE</w:t>
      </w:r>
    </w:p>
    <w:p w:rsidR="000E1BFF" w:rsidRPr="00814046" w:rsidRDefault="000E1BFF" w:rsidP="000E1BFF">
      <w:pPr>
        <w:rPr>
          <w:rFonts w:ascii="Arial" w:hAnsi="Arial"/>
          <w:b/>
          <w:sz w:val="18"/>
          <w:szCs w:val="18"/>
          <w:lang w:val="es-ES_tradnl"/>
        </w:rPr>
      </w:pPr>
    </w:p>
    <w:p w:rsidR="000E1BFF" w:rsidRDefault="000E1BFF" w:rsidP="000E1BFF">
      <w:pPr>
        <w:rPr>
          <w:rFonts w:ascii="Arial" w:hAnsi="Arial" w:cs="Arial"/>
          <w:sz w:val="18"/>
          <w:szCs w:val="18"/>
          <w:lang w:val="es-ES_tradnl"/>
        </w:rPr>
      </w:pPr>
      <w:r w:rsidRPr="00814046">
        <w:rPr>
          <w:rFonts w:ascii="Arial" w:hAnsi="Arial"/>
          <w:b/>
          <w:sz w:val="18"/>
          <w:szCs w:val="18"/>
          <w:lang w:val="es-ES_tradnl"/>
        </w:rPr>
        <w:t>*</w:t>
      </w:r>
      <w:r w:rsidRPr="00814046">
        <w:rPr>
          <w:rFonts w:ascii="Arial" w:hAnsi="Arial"/>
          <w:sz w:val="18"/>
          <w:szCs w:val="18"/>
          <w:lang w:val="es-ES_tradnl"/>
        </w:rPr>
        <w:t xml:space="preserve"> </w:t>
      </w:r>
      <w:r w:rsidRPr="00814046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3091F" w:rsidRDefault="00F3091F" w:rsidP="000E1BF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101"/>
        <w:gridCol w:w="6631"/>
        <w:gridCol w:w="2030"/>
      </w:tblGrid>
      <w:tr w:rsidR="00F3091F" w:rsidRPr="00814046" w:rsidTr="00F732B2">
        <w:tc>
          <w:tcPr>
            <w:tcW w:w="1101" w:type="dxa"/>
          </w:tcPr>
          <w:p w:rsidR="00F3091F" w:rsidRPr="00814046" w:rsidRDefault="00F3091F" w:rsidP="00F732B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hyperlink r:id="rId25" w:history="1">
              <w:r w:rsidRPr="00814046">
                <w:rPr>
                  <w:i/>
                  <w:sz w:val="18"/>
                  <w:szCs w:val="18"/>
                  <w:lang w:val="es-ES_tradnl"/>
                </w:rPr>
                <w:t>235318138</w:t>
              </w:r>
            </w:hyperlink>
          </w:p>
        </w:tc>
        <w:tc>
          <w:tcPr>
            <w:tcW w:w="6631" w:type="dxa"/>
            <w:vMerge w:val="restart"/>
          </w:tcPr>
          <w:p w:rsidR="00F3091F" w:rsidRPr="00633075" w:rsidRDefault="00F3091F" w:rsidP="00F732B2">
            <w:pPr>
              <w:jc w:val="center"/>
              <w:rPr>
                <w:rFonts w:ascii="Arial" w:hAnsi="Arial" w:cs="Arial"/>
                <w:lang w:val="es-ES_tradnl"/>
              </w:rPr>
            </w:pPr>
            <w:r w:rsidRPr="00633075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>
                  <wp:extent cx="678712" cy="381663"/>
                  <wp:effectExtent l="19050" t="0" r="7088" b="0"/>
                  <wp:docPr id="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975" cy="3818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7" w:history="1">
              <w:r w:rsidRPr="00F3091F">
                <w:rPr>
                  <w:rStyle w:val="Hipervnculo"/>
                  <w:rFonts w:ascii="Arial" w:hAnsi="Arial" w:cs="Arial"/>
                  <w:sz w:val="16"/>
                  <w:szCs w:val="16"/>
                  <w:lang w:val="es-ES_tradnl"/>
                </w:rPr>
                <w:t>http://aulaplaneta.planetasaber.com/encyclopedia/default.asp?idreg=7974&amp;ruta=Buscador</w:t>
              </w:r>
            </w:hyperlink>
          </w:p>
          <w:p w:rsidR="00F3091F" w:rsidRPr="00F3091F" w:rsidRDefault="00F3091F" w:rsidP="00F732B2">
            <w:pPr>
              <w:jc w:val="center"/>
              <w:rPr>
                <w:lang w:val="es-ES_tradnl"/>
              </w:rPr>
            </w:pPr>
          </w:p>
        </w:tc>
        <w:tc>
          <w:tcPr>
            <w:tcW w:w="2030" w:type="dxa"/>
          </w:tcPr>
          <w:p w:rsidR="00F3091F" w:rsidRPr="00814046" w:rsidRDefault="00F3091F" w:rsidP="00F732B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hyperlink r:id="rId28" w:history="1">
              <w:r w:rsidRPr="00814046">
                <w:rPr>
                  <w:i/>
                  <w:sz w:val="18"/>
                  <w:szCs w:val="18"/>
                  <w:lang w:val="es-ES_tradnl"/>
                </w:rPr>
                <w:t>55065964</w:t>
              </w:r>
            </w:hyperlink>
          </w:p>
        </w:tc>
      </w:tr>
      <w:tr w:rsidR="00F3091F" w:rsidRPr="00814046" w:rsidTr="00F732B2">
        <w:tc>
          <w:tcPr>
            <w:tcW w:w="1101" w:type="dxa"/>
          </w:tcPr>
          <w:p w:rsidR="00F3091F" w:rsidRPr="00814046" w:rsidRDefault="00F3091F" w:rsidP="00F732B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hyperlink r:id="rId29" w:history="1">
              <w:r w:rsidRPr="00814046">
                <w:rPr>
                  <w:i/>
                  <w:sz w:val="18"/>
                  <w:szCs w:val="18"/>
                  <w:lang w:val="es-ES_tradnl"/>
                </w:rPr>
                <w:t>238821691</w:t>
              </w:r>
            </w:hyperlink>
          </w:p>
          <w:p w:rsidR="00F3091F" w:rsidRPr="00814046" w:rsidRDefault="00F3091F" w:rsidP="00F732B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</w:p>
        </w:tc>
        <w:tc>
          <w:tcPr>
            <w:tcW w:w="6631" w:type="dxa"/>
            <w:vMerge/>
          </w:tcPr>
          <w:p w:rsidR="00F3091F" w:rsidRDefault="00F3091F" w:rsidP="00F732B2">
            <w:pPr>
              <w:jc w:val="center"/>
            </w:pPr>
          </w:p>
        </w:tc>
        <w:tc>
          <w:tcPr>
            <w:tcW w:w="2030" w:type="dxa"/>
          </w:tcPr>
          <w:p w:rsidR="00F3091F" w:rsidRPr="00814046" w:rsidRDefault="00F3091F" w:rsidP="00F732B2">
            <w:pPr>
              <w:jc w:val="center"/>
              <w:rPr>
                <w:i/>
                <w:sz w:val="18"/>
                <w:szCs w:val="18"/>
                <w:lang w:val="es-ES_tradnl"/>
              </w:rPr>
            </w:pPr>
            <w:hyperlink r:id="rId30" w:history="1">
              <w:r w:rsidRPr="00814046">
                <w:rPr>
                  <w:i/>
                  <w:sz w:val="18"/>
                  <w:szCs w:val="18"/>
                  <w:lang w:val="es-ES_tradnl"/>
                </w:rPr>
                <w:t>171721466</w:t>
              </w:r>
            </w:hyperlink>
          </w:p>
        </w:tc>
      </w:tr>
    </w:tbl>
    <w:p w:rsidR="00F3091F" w:rsidRPr="00814046" w:rsidRDefault="00F3091F" w:rsidP="000E1BFF">
      <w:pPr>
        <w:rPr>
          <w:rFonts w:ascii="Arial" w:hAnsi="Arial" w:cs="Arial"/>
          <w:sz w:val="18"/>
          <w:szCs w:val="18"/>
          <w:lang w:val="es-ES_tradnl"/>
        </w:rPr>
      </w:pPr>
    </w:p>
    <w:p w:rsidR="000E1BFF" w:rsidRPr="00814046" w:rsidRDefault="000E1BFF" w:rsidP="000E1BF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021"/>
        <w:gridCol w:w="80"/>
        <w:gridCol w:w="3133"/>
        <w:gridCol w:w="4303"/>
        <w:gridCol w:w="1311"/>
      </w:tblGrid>
      <w:tr w:rsidR="00F3091F" w:rsidRPr="00814046" w:rsidTr="00F3091F">
        <w:tc>
          <w:tcPr>
            <w:tcW w:w="1101" w:type="dxa"/>
            <w:gridSpan w:val="2"/>
          </w:tcPr>
          <w:p w:rsidR="00F3091F" w:rsidRPr="00814046" w:rsidRDefault="00F3091F" w:rsidP="000E1BF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747" w:type="dxa"/>
            <w:gridSpan w:val="3"/>
          </w:tcPr>
          <w:p w:rsidR="00F3091F" w:rsidRPr="00814046" w:rsidRDefault="00F3091F" w:rsidP="000E1BF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1404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3091F" w:rsidRPr="00814046" w:rsidTr="00F3091F">
        <w:tc>
          <w:tcPr>
            <w:tcW w:w="1101" w:type="dxa"/>
            <w:gridSpan w:val="2"/>
          </w:tcPr>
          <w:p w:rsidR="00F3091F" w:rsidRPr="00814046" w:rsidRDefault="00F3091F" w:rsidP="000E1BF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3133" w:type="dxa"/>
          </w:tcPr>
          <w:p w:rsidR="00F3091F" w:rsidRPr="00814046" w:rsidRDefault="00F3091F" w:rsidP="000E1BF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</w:p>
        </w:tc>
        <w:tc>
          <w:tcPr>
            <w:tcW w:w="4303" w:type="dxa"/>
          </w:tcPr>
          <w:p w:rsidR="00F3091F" w:rsidRPr="00814046" w:rsidRDefault="00F3091F" w:rsidP="000E1BF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1311" w:type="dxa"/>
          </w:tcPr>
          <w:p w:rsidR="00F3091F" w:rsidRPr="00814046" w:rsidRDefault="00F3091F" w:rsidP="000E1BF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3091F" w:rsidRPr="00814046" w:rsidTr="00F3091F">
        <w:trPr>
          <w:trHeight w:val="188"/>
        </w:trPr>
        <w:tc>
          <w:tcPr>
            <w:tcW w:w="1101" w:type="dxa"/>
            <w:gridSpan w:val="2"/>
          </w:tcPr>
          <w:p w:rsidR="00F3091F" w:rsidRPr="00814046" w:rsidRDefault="00F3091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3133" w:type="dxa"/>
          </w:tcPr>
          <w:p w:rsidR="00F3091F" w:rsidRPr="00814046" w:rsidRDefault="00F3091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303" w:type="dxa"/>
          </w:tcPr>
          <w:p w:rsidR="00F3091F" w:rsidRPr="00814046" w:rsidRDefault="00F3091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sz w:val="18"/>
                <w:szCs w:val="18"/>
                <w:lang w:val="es-ES_tradnl"/>
              </w:rPr>
              <w:t>Océanos y mares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2388484"/>
            <w:placeholder>
              <w:docPart w:val="DBBBB985B75E44B1BFDB9B09D07F8D4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1311" w:type="dxa"/>
              </w:tcPr>
              <w:p w:rsidR="00F3091F" w:rsidRPr="00814046" w:rsidRDefault="00F3091F" w:rsidP="000E1BF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814046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</w:p>
            </w:tc>
          </w:sdtContent>
        </w:sdt>
      </w:tr>
      <w:tr w:rsidR="00F3091F" w:rsidRPr="00814046" w:rsidTr="00F3091F">
        <w:tc>
          <w:tcPr>
            <w:tcW w:w="1101" w:type="dxa"/>
            <w:gridSpan w:val="2"/>
          </w:tcPr>
          <w:p w:rsidR="00F3091F" w:rsidRPr="00814046" w:rsidRDefault="00F3091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3133" w:type="dxa"/>
          </w:tcPr>
          <w:p w:rsidR="00F3091F" w:rsidRPr="00814046" w:rsidRDefault="00F3091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303" w:type="dxa"/>
          </w:tcPr>
          <w:p w:rsidR="00F3091F" w:rsidRPr="00814046" w:rsidRDefault="00F3091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sz w:val="18"/>
                <w:szCs w:val="18"/>
                <w:lang w:val="es-ES_tradnl"/>
              </w:rPr>
              <w:t>Cercanía a la costa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2388492"/>
            <w:placeholder>
              <w:docPart w:val="BF683363007A4CAE89D10DED96BF1AE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1311" w:type="dxa"/>
              </w:tcPr>
              <w:p w:rsidR="00F3091F" w:rsidRPr="00814046" w:rsidRDefault="00F3091F" w:rsidP="000E1BF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814046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F3091F" w:rsidRPr="00814046" w:rsidTr="00F3091F">
        <w:tc>
          <w:tcPr>
            <w:tcW w:w="1101" w:type="dxa"/>
            <w:gridSpan w:val="2"/>
          </w:tcPr>
          <w:p w:rsidR="00F3091F" w:rsidRPr="00814046" w:rsidRDefault="00F3091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3133" w:type="dxa"/>
          </w:tcPr>
          <w:p w:rsidR="00F3091F" w:rsidRPr="00814046" w:rsidRDefault="00F3091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303" w:type="dxa"/>
          </w:tcPr>
          <w:p w:rsidR="00F3091F" w:rsidRPr="00814046" w:rsidRDefault="00F3091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sz w:val="18"/>
                <w:szCs w:val="18"/>
                <w:lang w:val="es-ES_tradnl"/>
              </w:rPr>
              <w:t>Mar abierto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2388493"/>
            <w:placeholder>
              <w:docPart w:val="461F69B41B6042F0859FB22C6DE7AA3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1311" w:type="dxa"/>
              </w:tcPr>
              <w:p w:rsidR="00F3091F" w:rsidRPr="00814046" w:rsidRDefault="00F3091F" w:rsidP="000E1BF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814046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</w:p>
            </w:tc>
          </w:sdtContent>
        </w:sdt>
      </w:tr>
      <w:tr w:rsidR="00F3091F" w:rsidRPr="00F24FCD" w:rsidTr="00F3091F">
        <w:tc>
          <w:tcPr>
            <w:tcW w:w="1021" w:type="dxa"/>
          </w:tcPr>
          <w:p w:rsidR="00F3091F" w:rsidRPr="00814046" w:rsidRDefault="00F3091F" w:rsidP="000E1BFF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</w:p>
        </w:tc>
        <w:tc>
          <w:tcPr>
            <w:tcW w:w="8827" w:type="dxa"/>
            <w:gridSpan w:val="4"/>
          </w:tcPr>
          <w:p w:rsidR="00F3091F" w:rsidRPr="00814046" w:rsidRDefault="00F3091F" w:rsidP="000E1BFF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3091F" w:rsidRPr="00814046" w:rsidRDefault="00F3091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3091F" w:rsidRPr="00814046" w:rsidRDefault="00F3091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B02BA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269" style="position:absolute;margin-left:63.15pt;margin-top:1.1pt;width:351.75pt;height:103.2pt;z-index:25170124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270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 id="Cuadro de texto 2" o:spid="_x0000_s1271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 style="mso-next-textbox:#Cuadro de texto 2">
                      <w:txbxContent>
                        <w:p w:rsidR="00F3091F" w:rsidRPr="00F11289" w:rsidRDefault="00F3091F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272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 style="mso-next-textbox:#Cuadro de texto 2">
                      <w:txbxContent>
                        <w:p w:rsidR="00F3091F" w:rsidRPr="00F11289" w:rsidRDefault="00F3091F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273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 style="mso-next-textbox:#Cuadro de texto 2">
                      <w:txbxContent>
                        <w:p w:rsidR="00F3091F" w:rsidRPr="00F11289" w:rsidRDefault="00F3091F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274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 style="mso-next-textbox:#Cuadro de texto 2">
                      <w:txbxContent>
                        <w:p w:rsidR="00F3091F" w:rsidRPr="00F11289" w:rsidRDefault="00F3091F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275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 style="mso-next-textbox:#Cuadro de texto 2">
                      <w:txbxContent>
                        <w:p w:rsidR="00F3091F" w:rsidRPr="00F11289" w:rsidRDefault="00F3091F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276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 style="mso-next-textbox:#Cuadro de texto 2">
                      <w:txbxContent>
                        <w:p w:rsidR="00F3091F" w:rsidRPr="00F11289" w:rsidRDefault="00F3091F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277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 style="mso-next-textbox:#Cuadro de texto 2">
                      <w:txbxContent>
                        <w:p w:rsidR="00F3091F" w:rsidRPr="00F11289" w:rsidRDefault="00F3091F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278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 style="mso-next-textbox:#Cuadro de texto 2">
                      <w:txbxContent>
                        <w:p w:rsidR="00F3091F" w:rsidRPr="00F11289" w:rsidRDefault="00F3091F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279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 style="mso-next-textbox:#Cuadro de texto 2">
                      <w:txbxContent>
                        <w:p w:rsidR="00F3091F" w:rsidRPr="00F11289" w:rsidRDefault="00F3091F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3091F" w:rsidRPr="00814046" w:rsidRDefault="00F3091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3091F" w:rsidRPr="00814046" w:rsidRDefault="00F3091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3091F" w:rsidRPr="00814046" w:rsidRDefault="00F3091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3091F" w:rsidRPr="00814046" w:rsidRDefault="00F3091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3091F" w:rsidRPr="00814046" w:rsidRDefault="00F3091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3091F" w:rsidRPr="00814046" w:rsidRDefault="00F3091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3091F" w:rsidRPr="00814046" w:rsidRDefault="00F3091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3091F" w:rsidRPr="00814046" w:rsidRDefault="00F3091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3091F" w:rsidRPr="00814046" w:rsidRDefault="00F3091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3091F" w:rsidRPr="00814046" w:rsidRDefault="00F3091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3091F" w:rsidRPr="00814046" w:rsidRDefault="00F3091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0E1BFF" w:rsidRPr="00814046" w:rsidRDefault="000E1BFF" w:rsidP="000E1BFF">
      <w:pPr>
        <w:rPr>
          <w:rFonts w:ascii="Arial" w:hAnsi="Arial" w:cs="Arial"/>
          <w:sz w:val="18"/>
          <w:szCs w:val="18"/>
          <w:lang w:val="es-ES_tradnl"/>
        </w:rPr>
      </w:pPr>
    </w:p>
    <w:p w:rsidR="000E1BFF" w:rsidRPr="00814046" w:rsidRDefault="000E1BFF" w:rsidP="000E1BFF">
      <w:pPr>
        <w:rPr>
          <w:rFonts w:ascii="Arial" w:hAnsi="Arial"/>
          <w:b/>
          <w:sz w:val="18"/>
          <w:szCs w:val="18"/>
          <w:lang w:val="es-ES_tradnl"/>
        </w:rPr>
      </w:pPr>
    </w:p>
    <w:p w:rsidR="000E1BFF" w:rsidRPr="00814046" w:rsidRDefault="000E1BFF" w:rsidP="000E1BFF">
      <w:pPr>
        <w:shd w:val="clear" w:color="auto" w:fill="F2F2F2" w:themeFill="background1" w:themeFillShade="F2"/>
        <w:jc w:val="center"/>
        <w:rPr>
          <w:rFonts w:ascii="Arial" w:hAnsi="Arial"/>
          <w:b/>
          <w:sz w:val="16"/>
          <w:szCs w:val="16"/>
          <w:lang w:val="es-ES_tradnl"/>
        </w:rPr>
      </w:pPr>
      <w:r w:rsidRPr="00814046">
        <w:rPr>
          <w:rFonts w:ascii="Arial" w:hAnsi="Arial"/>
          <w:b/>
          <w:sz w:val="18"/>
          <w:szCs w:val="18"/>
          <w:lang w:val="es-ES_tradnl"/>
        </w:rPr>
        <w:t>D</w:t>
      </w:r>
      <w:r w:rsidRPr="00814046">
        <w:rPr>
          <w:rFonts w:ascii="Arial" w:hAnsi="Arial"/>
          <w:b/>
          <w:sz w:val="16"/>
          <w:szCs w:val="16"/>
          <w:lang w:val="es-ES_tradnl"/>
        </w:rPr>
        <w:t>IAPOSITIVA</w:t>
      </w:r>
      <w:r w:rsidR="000C3452">
        <w:rPr>
          <w:rFonts w:ascii="Arial" w:hAnsi="Arial"/>
          <w:b/>
          <w:sz w:val="16"/>
          <w:szCs w:val="16"/>
          <w:lang w:val="es-ES_tradnl"/>
        </w:rPr>
        <w:t xml:space="preserve"> </w:t>
      </w:r>
      <w:r w:rsidR="00A732F3">
        <w:rPr>
          <w:rFonts w:ascii="Arial" w:hAnsi="Arial"/>
          <w:b/>
          <w:sz w:val="16"/>
          <w:szCs w:val="16"/>
          <w:lang w:val="es-ES_tradnl"/>
        </w:rPr>
        <w:t>12</w:t>
      </w:r>
    </w:p>
    <w:p w:rsidR="000E1BFF" w:rsidRPr="00814046" w:rsidRDefault="000E1BFF" w:rsidP="000E1BFF">
      <w:pPr>
        <w:rPr>
          <w:rFonts w:ascii="Arial" w:hAnsi="Arial"/>
          <w:b/>
          <w:sz w:val="18"/>
          <w:szCs w:val="18"/>
          <w:lang w:val="es-ES_tradnl"/>
        </w:rPr>
      </w:pPr>
      <w:r w:rsidRPr="00814046">
        <w:rPr>
          <w:rFonts w:ascii="Arial" w:hAnsi="Arial"/>
          <w:sz w:val="16"/>
          <w:szCs w:val="16"/>
          <w:lang w:val="es-ES_tradnl"/>
        </w:rPr>
        <w:t>PARA CADA DIAPOSITIVA DUPLIQUE ESTE BLOQUE</w:t>
      </w:r>
    </w:p>
    <w:p w:rsidR="000E1BFF" w:rsidRPr="00814046" w:rsidRDefault="000E1BFF" w:rsidP="000E1BFF">
      <w:pPr>
        <w:rPr>
          <w:rFonts w:ascii="Arial" w:hAnsi="Arial"/>
          <w:b/>
          <w:sz w:val="18"/>
          <w:szCs w:val="18"/>
          <w:lang w:val="es-ES_tradnl"/>
        </w:rPr>
      </w:pPr>
    </w:p>
    <w:p w:rsidR="000E1BFF" w:rsidRPr="00814046" w:rsidRDefault="000E1BFF" w:rsidP="000E1BFF">
      <w:pPr>
        <w:rPr>
          <w:rFonts w:ascii="Arial" w:hAnsi="Arial" w:cs="Arial"/>
          <w:sz w:val="18"/>
          <w:szCs w:val="18"/>
          <w:lang w:val="es-ES_tradnl"/>
        </w:rPr>
      </w:pPr>
      <w:r w:rsidRPr="00814046">
        <w:rPr>
          <w:rFonts w:ascii="Arial" w:hAnsi="Arial"/>
          <w:b/>
          <w:sz w:val="18"/>
          <w:szCs w:val="18"/>
          <w:lang w:val="es-ES_tradnl"/>
        </w:rPr>
        <w:t>*</w:t>
      </w:r>
      <w:r w:rsidRPr="00814046">
        <w:rPr>
          <w:rFonts w:ascii="Arial" w:hAnsi="Arial"/>
          <w:sz w:val="18"/>
          <w:szCs w:val="18"/>
          <w:lang w:val="es-ES_tradnl"/>
        </w:rPr>
        <w:t xml:space="preserve"> </w:t>
      </w:r>
      <w:r w:rsidRPr="00814046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0E1BFF" w:rsidRPr="00814046" w:rsidRDefault="007B02BA" w:rsidP="000E1BFF">
      <w:pPr>
        <w:rPr>
          <w:rFonts w:ascii="Arial" w:hAnsi="Arial" w:cs="Arial"/>
          <w:sz w:val="18"/>
          <w:szCs w:val="18"/>
          <w:lang w:val="es-ES_tradnl"/>
        </w:rPr>
      </w:pPr>
      <w:hyperlink r:id="rId31" w:history="1">
        <w:r w:rsidR="007B5279" w:rsidRPr="00814046">
          <w:rPr>
            <w:sz w:val="18"/>
            <w:szCs w:val="18"/>
            <w:lang w:val="es-ES_tradnl"/>
          </w:rPr>
          <w:t>238909711</w:t>
        </w:r>
      </w:hyperlink>
      <w:r w:rsidR="007B5279" w:rsidRPr="00814046">
        <w:rPr>
          <w:rFonts w:ascii="Arial" w:hAnsi="Arial" w:cs="Arial"/>
          <w:sz w:val="18"/>
          <w:szCs w:val="18"/>
          <w:lang w:val="es-ES_tradnl"/>
        </w:rPr>
        <w:t xml:space="preserve">, </w:t>
      </w:r>
      <w:hyperlink r:id="rId32" w:history="1">
        <w:r w:rsidR="007B5279" w:rsidRPr="00814046">
          <w:rPr>
            <w:sz w:val="18"/>
            <w:szCs w:val="18"/>
            <w:lang w:val="es-ES_tradnl"/>
          </w:rPr>
          <w:t>223165561</w:t>
        </w:r>
      </w:hyperlink>
      <w:r w:rsidR="007B5279" w:rsidRPr="00814046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7B5279" w:rsidRPr="00814046">
        <w:rPr>
          <w:sz w:val="18"/>
          <w:szCs w:val="18"/>
          <w:lang w:val="es-ES_tradnl"/>
        </w:rPr>
        <w:t> </w:t>
      </w:r>
      <w:hyperlink r:id="rId33" w:history="1">
        <w:r w:rsidR="007B5279" w:rsidRPr="00814046">
          <w:rPr>
            <w:sz w:val="18"/>
            <w:szCs w:val="18"/>
            <w:lang w:val="es-ES_tradnl"/>
          </w:rPr>
          <w:t>262537148</w:t>
        </w:r>
      </w:hyperlink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0E1BFF" w:rsidRPr="00814046" w:rsidTr="000E1BFF">
        <w:tc>
          <w:tcPr>
            <w:tcW w:w="9622" w:type="dxa"/>
            <w:gridSpan w:val="3"/>
          </w:tcPr>
          <w:p w:rsidR="000E1BFF" w:rsidRPr="00814046" w:rsidRDefault="000E1BFF" w:rsidP="000E1BF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1404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0E1BFF" w:rsidRPr="00814046" w:rsidTr="000E1BFF">
        <w:tc>
          <w:tcPr>
            <w:tcW w:w="1129" w:type="dxa"/>
          </w:tcPr>
          <w:p w:rsidR="000E1BFF" w:rsidRPr="00814046" w:rsidRDefault="000E1BFF" w:rsidP="000E1BF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0E1BFF" w:rsidRPr="00814046" w:rsidRDefault="000E1BFF" w:rsidP="000E1BF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0E1BFF" w:rsidRPr="00814046" w:rsidRDefault="000E1BFF" w:rsidP="000E1BF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0E1BFF" w:rsidRPr="00814046" w:rsidTr="000E1BFF">
        <w:trPr>
          <w:trHeight w:val="188"/>
        </w:trPr>
        <w:tc>
          <w:tcPr>
            <w:tcW w:w="1129" w:type="dxa"/>
          </w:tcPr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sz w:val="18"/>
                <w:szCs w:val="18"/>
                <w:lang w:val="es-ES_tradnl"/>
              </w:rPr>
              <w:t>El agua es un recurso indispensable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2388485"/>
            <w:placeholder>
              <w:docPart w:val="EA3A575A563E4A22B882040B7ED0A9E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0E1BFF" w:rsidRPr="00814046" w:rsidRDefault="00562180" w:rsidP="000E1BF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814046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0E1BFF" w:rsidRPr="00814046" w:rsidTr="000E1BFF">
        <w:tc>
          <w:tcPr>
            <w:tcW w:w="1129" w:type="dxa"/>
          </w:tcPr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sz w:val="18"/>
                <w:szCs w:val="18"/>
                <w:lang w:val="es-ES_tradnl"/>
              </w:rPr>
              <w:t>Uso y manejo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2388495"/>
            <w:placeholder>
              <w:docPart w:val="4FE7BCE9EE564DA3B62E437D3ACFBDF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0E1BFF" w:rsidRPr="00814046" w:rsidRDefault="00562180" w:rsidP="000E1BF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814046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0E1BFF" w:rsidRPr="00814046" w:rsidTr="000E1BFF">
        <w:tc>
          <w:tcPr>
            <w:tcW w:w="1129" w:type="dxa"/>
          </w:tcPr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23" w:type="dxa"/>
          </w:tcPr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0E1BFF" w:rsidRPr="00F24FCD" w:rsidTr="000E1BFF">
        <w:tc>
          <w:tcPr>
            <w:tcW w:w="9622" w:type="dxa"/>
            <w:gridSpan w:val="3"/>
          </w:tcPr>
          <w:p w:rsidR="000E1BFF" w:rsidRPr="00814046" w:rsidRDefault="000E1BFF" w:rsidP="000E1BFF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814046" w:rsidRDefault="007B02BA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B02BA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125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126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 id="Cuadro de texto 2" o:spid="_x0000_s1127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128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129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130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131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132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133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134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135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0E1BFF" w:rsidRPr="00814046" w:rsidRDefault="000E1BFF" w:rsidP="000E1BFF">
      <w:pPr>
        <w:rPr>
          <w:rFonts w:ascii="Arial" w:hAnsi="Arial" w:cs="Arial"/>
          <w:sz w:val="22"/>
          <w:szCs w:val="22"/>
          <w:lang w:val="es-CO"/>
        </w:rPr>
      </w:pPr>
    </w:p>
    <w:p w:rsidR="000E1BFF" w:rsidRPr="00814046" w:rsidRDefault="000E1BFF" w:rsidP="000E1BFF">
      <w:pPr>
        <w:rPr>
          <w:rFonts w:ascii="Arial" w:hAnsi="Arial" w:cs="Arial"/>
          <w:sz w:val="18"/>
          <w:szCs w:val="18"/>
          <w:lang w:val="es-ES_tradnl"/>
        </w:rPr>
      </w:pPr>
    </w:p>
    <w:p w:rsidR="000E1BFF" w:rsidRPr="00814046" w:rsidRDefault="000E1BFF" w:rsidP="000E1BFF">
      <w:pPr>
        <w:rPr>
          <w:rFonts w:ascii="Arial" w:hAnsi="Arial"/>
          <w:b/>
          <w:sz w:val="18"/>
          <w:szCs w:val="18"/>
          <w:lang w:val="es-ES_tradnl"/>
        </w:rPr>
      </w:pPr>
    </w:p>
    <w:p w:rsidR="000E1BFF" w:rsidRPr="00814046" w:rsidRDefault="000E1BFF" w:rsidP="000E1BFF">
      <w:pPr>
        <w:shd w:val="clear" w:color="auto" w:fill="F2F2F2" w:themeFill="background1" w:themeFillShade="F2"/>
        <w:jc w:val="center"/>
        <w:rPr>
          <w:rFonts w:ascii="Arial" w:hAnsi="Arial"/>
          <w:b/>
          <w:sz w:val="16"/>
          <w:szCs w:val="16"/>
          <w:lang w:val="es-ES_tradnl"/>
        </w:rPr>
      </w:pPr>
      <w:r w:rsidRPr="00814046">
        <w:rPr>
          <w:rFonts w:ascii="Arial" w:hAnsi="Arial"/>
          <w:b/>
          <w:sz w:val="18"/>
          <w:szCs w:val="18"/>
          <w:lang w:val="es-ES_tradnl"/>
        </w:rPr>
        <w:t>D</w:t>
      </w:r>
      <w:r w:rsidRPr="00814046">
        <w:rPr>
          <w:rFonts w:ascii="Arial" w:hAnsi="Arial"/>
          <w:b/>
          <w:sz w:val="16"/>
          <w:szCs w:val="16"/>
          <w:lang w:val="es-ES_tradnl"/>
        </w:rPr>
        <w:t xml:space="preserve">IAPOSITIVA </w:t>
      </w:r>
      <w:r w:rsidR="00A732F3">
        <w:rPr>
          <w:rFonts w:ascii="Arial" w:hAnsi="Arial"/>
          <w:b/>
          <w:sz w:val="16"/>
          <w:szCs w:val="16"/>
          <w:lang w:val="es-ES_tradnl"/>
        </w:rPr>
        <w:t>13</w:t>
      </w:r>
    </w:p>
    <w:p w:rsidR="000E1BFF" w:rsidRPr="00814046" w:rsidRDefault="000E1BFF" w:rsidP="000E1BFF">
      <w:pPr>
        <w:rPr>
          <w:rFonts w:ascii="Arial" w:hAnsi="Arial"/>
          <w:b/>
          <w:sz w:val="18"/>
          <w:szCs w:val="18"/>
          <w:lang w:val="es-ES_tradnl"/>
        </w:rPr>
      </w:pPr>
      <w:r w:rsidRPr="00814046">
        <w:rPr>
          <w:rFonts w:ascii="Arial" w:hAnsi="Arial"/>
          <w:sz w:val="16"/>
          <w:szCs w:val="16"/>
          <w:lang w:val="es-ES_tradnl"/>
        </w:rPr>
        <w:t>PARA CADA DIAPOSITIVA DUPLIQUE ESTE BLOQUE</w:t>
      </w:r>
    </w:p>
    <w:p w:rsidR="000E1BFF" w:rsidRPr="00814046" w:rsidRDefault="000E1BFF" w:rsidP="000E1BFF">
      <w:pPr>
        <w:rPr>
          <w:rFonts w:ascii="Arial" w:hAnsi="Arial"/>
          <w:b/>
          <w:sz w:val="18"/>
          <w:szCs w:val="18"/>
          <w:lang w:val="es-ES_tradnl"/>
        </w:rPr>
      </w:pPr>
    </w:p>
    <w:p w:rsidR="000E1BFF" w:rsidRPr="00814046" w:rsidRDefault="000E1BFF" w:rsidP="000E1BFF">
      <w:pPr>
        <w:rPr>
          <w:rFonts w:ascii="Arial" w:hAnsi="Arial" w:cs="Arial"/>
          <w:sz w:val="18"/>
          <w:szCs w:val="18"/>
          <w:lang w:val="es-ES_tradnl"/>
        </w:rPr>
      </w:pPr>
      <w:r w:rsidRPr="00814046">
        <w:rPr>
          <w:rFonts w:ascii="Arial" w:hAnsi="Arial"/>
          <w:b/>
          <w:sz w:val="18"/>
          <w:szCs w:val="18"/>
          <w:lang w:val="es-ES_tradnl"/>
        </w:rPr>
        <w:t>*</w:t>
      </w:r>
      <w:r w:rsidRPr="00814046">
        <w:rPr>
          <w:rFonts w:ascii="Arial" w:hAnsi="Arial"/>
          <w:sz w:val="18"/>
          <w:szCs w:val="18"/>
          <w:lang w:val="es-ES_tradnl"/>
        </w:rPr>
        <w:t xml:space="preserve"> </w:t>
      </w:r>
      <w:r w:rsidRPr="00814046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7B5279" w:rsidRPr="00814046" w:rsidRDefault="007B02BA" w:rsidP="000E1BFF">
      <w:pPr>
        <w:rPr>
          <w:rFonts w:ascii="Arial" w:hAnsi="Arial" w:cs="Arial"/>
          <w:sz w:val="18"/>
          <w:szCs w:val="18"/>
          <w:lang w:val="es-ES_tradnl"/>
        </w:rPr>
      </w:pPr>
      <w:hyperlink r:id="rId34" w:history="1">
        <w:r w:rsidR="007B5279" w:rsidRPr="00814046">
          <w:rPr>
            <w:lang w:val="es-ES_tradnl"/>
          </w:rPr>
          <w:t>173464694</w:t>
        </w:r>
      </w:hyperlink>
      <w:r w:rsidR="007B5279" w:rsidRPr="00814046">
        <w:rPr>
          <w:rFonts w:ascii="Arial" w:hAnsi="Arial" w:cs="Arial"/>
          <w:sz w:val="18"/>
          <w:szCs w:val="18"/>
          <w:lang w:val="es-ES_tradnl"/>
        </w:rPr>
        <w:t xml:space="preserve">, </w:t>
      </w:r>
      <w:hyperlink r:id="rId35" w:history="1">
        <w:r w:rsidR="007B5279" w:rsidRPr="00814046">
          <w:rPr>
            <w:sz w:val="18"/>
            <w:szCs w:val="18"/>
            <w:lang w:val="es-ES_tradnl"/>
          </w:rPr>
          <w:t>241228438</w:t>
        </w:r>
      </w:hyperlink>
    </w:p>
    <w:p w:rsidR="000E1BFF" w:rsidRPr="00814046" w:rsidRDefault="000E1BFF" w:rsidP="000E1BF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0E1BFF" w:rsidRPr="00814046" w:rsidTr="000E1BFF">
        <w:tc>
          <w:tcPr>
            <w:tcW w:w="9622" w:type="dxa"/>
            <w:gridSpan w:val="3"/>
          </w:tcPr>
          <w:p w:rsidR="000E1BFF" w:rsidRPr="00814046" w:rsidRDefault="000E1BFF" w:rsidP="000E1BF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1404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0E1BFF" w:rsidRPr="00814046" w:rsidTr="000E1BFF">
        <w:tc>
          <w:tcPr>
            <w:tcW w:w="1129" w:type="dxa"/>
          </w:tcPr>
          <w:p w:rsidR="000E1BFF" w:rsidRPr="00814046" w:rsidRDefault="000E1BFF" w:rsidP="000E1BF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0E1BFF" w:rsidRPr="00814046" w:rsidRDefault="000E1BFF" w:rsidP="000E1BF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0E1BFF" w:rsidRPr="00814046" w:rsidRDefault="000E1BFF" w:rsidP="000E1BF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0E1BFF" w:rsidRPr="00814046" w:rsidTr="000E1BFF">
        <w:trPr>
          <w:trHeight w:val="188"/>
        </w:trPr>
        <w:tc>
          <w:tcPr>
            <w:tcW w:w="1129" w:type="dxa"/>
          </w:tcPr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sz w:val="18"/>
                <w:szCs w:val="18"/>
                <w:lang w:val="es-ES_tradnl"/>
              </w:rPr>
              <w:t>Consumo humano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2388486"/>
            <w:placeholder>
              <w:docPart w:val="2DA95ABD6A3F4337BE218073B82EDD3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0E1BFF" w:rsidRPr="00814046" w:rsidRDefault="000E1BFF" w:rsidP="000E1BF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814046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0E1BFF" w:rsidRPr="00814046" w:rsidTr="000E1BFF">
        <w:tc>
          <w:tcPr>
            <w:tcW w:w="1129" w:type="dxa"/>
          </w:tcPr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sz w:val="18"/>
                <w:szCs w:val="18"/>
                <w:lang w:val="es-ES_tradnl"/>
              </w:rPr>
              <w:t>Pesca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2388508"/>
            <w:placeholder>
              <w:docPart w:val="9DBA529329614DE2AC566F714E81901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0E1BFF" w:rsidRPr="00814046" w:rsidRDefault="00A11461" w:rsidP="000E1BF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814046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0E1BFF" w:rsidRPr="00814046" w:rsidTr="000E1BFF">
        <w:tc>
          <w:tcPr>
            <w:tcW w:w="1129" w:type="dxa"/>
          </w:tcPr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sz w:val="18"/>
                <w:szCs w:val="18"/>
                <w:lang w:val="es-ES_tradnl"/>
              </w:rPr>
              <w:t>Comercio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238850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0E1BFF" w:rsidRPr="00814046" w:rsidRDefault="00A11461" w:rsidP="000E1BF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814046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0E1BFF" w:rsidRPr="00F24FCD" w:rsidTr="000E1BFF">
        <w:tc>
          <w:tcPr>
            <w:tcW w:w="9622" w:type="dxa"/>
            <w:gridSpan w:val="3"/>
          </w:tcPr>
          <w:p w:rsidR="000E1BFF" w:rsidRPr="00814046" w:rsidRDefault="000E1BFF" w:rsidP="000E1BFF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814046" w:rsidRDefault="007B02BA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B02BA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136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137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 id="Cuadro de texto 2" o:spid="_x0000_s1138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139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140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141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142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143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144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145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146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C2369" w:rsidRPr="00814046" w:rsidRDefault="00EC2369" w:rsidP="00EC2369">
      <w:pPr>
        <w:rPr>
          <w:rFonts w:ascii="Arial" w:hAnsi="Arial" w:cs="Arial"/>
          <w:sz w:val="18"/>
          <w:szCs w:val="18"/>
          <w:lang w:val="es-CO"/>
        </w:rPr>
      </w:pPr>
    </w:p>
    <w:p w:rsidR="000E1BFF" w:rsidRPr="00814046" w:rsidRDefault="000E1BFF" w:rsidP="000E1BFF">
      <w:pPr>
        <w:rPr>
          <w:rFonts w:ascii="Arial" w:hAnsi="Arial" w:cs="Arial"/>
          <w:sz w:val="22"/>
          <w:szCs w:val="22"/>
          <w:lang w:val="es-CO"/>
        </w:rPr>
      </w:pPr>
    </w:p>
    <w:p w:rsidR="000E1BFF" w:rsidRPr="00814046" w:rsidRDefault="000E1BFF" w:rsidP="000E1BFF">
      <w:pPr>
        <w:rPr>
          <w:rFonts w:ascii="Arial" w:hAnsi="Arial" w:cs="Arial"/>
          <w:sz w:val="18"/>
          <w:szCs w:val="18"/>
          <w:lang w:val="es-ES_tradnl"/>
        </w:rPr>
      </w:pPr>
    </w:p>
    <w:p w:rsidR="000E1BFF" w:rsidRPr="00814046" w:rsidRDefault="000E1BFF" w:rsidP="000E1BFF">
      <w:pPr>
        <w:shd w:val="clear" w:color="auto" w:fill="F2F2F2" w:themeFill="background1" w:themeFillShade="F2"/>
        <w:jc w:val="center"/>
        <w:rPr>
          <w:rFonts w:ascii="Arial" w:hAnsi="Arial"/>
          <w:b/>
          <w:sz w:val="16"/>
          <w:szCs w:val="16"/>
          <w:lang w:val="es-ES_tradnl"/>
        </w:rPr>
      </w:pPr>
      <w:r w:rsidRPr="00814046">
        <w:rPr>
          <w:rFonts w:ascii="Arial" w:hAnsi="Arial"/>
          <w:b/>
          <w:sz w:val="18"/>
          <w:szCs w:val="18"/>
          <w:lang w:val="es-ES_tradnl"/>
        </w:rPr>
        <w:t>D</w:t>
      </w:r>
      <w:r w:rsidRPr="00814046">
        <w:rPr>
          <w:rFonts w:ascii="Arial" w:hAnsi="Arial"/>
          <w:b/>
          <w:sz w:val="16"/>
          <w:szCs w:val="16"/>
          <w:lang w:val="es-ES_tradnl"/>
        </w:rPr>
        <w:t xml:space="preserve">IAPOSITIVA </w:t>
      </w:r>
      <w:r w:rsidR="000C3452">
        <w:rPr>
          <w:rFonts w:ascii="Arial" w:hAnsi="Arial"/>
          <w:b/>
          <w:sz w:val="16"/>
          <w:szCs w:val="16"/>
          <w:lang w:val="es-ES_tradnl"/>
        </w:rPr>
        <w:t>1</w:t>
      </w:r>
      <w:r w:rsidR="00A732F3">
        <w:rPr>
          <w:rFonts w:ascii="Arial" w:hAnsi="Arial"/>
          <w:b/>
          <w:sz w:val="16"/>
          <w:szCs w:val="16"/>
          <w:lang w:val="es-ES_tradnl"/>
        </w:rPr>
        <w:t>4</w:t>
      </w:r>
    </w:p>
    <w:p w:rsidR="000E1BFF" w:rsidRPr="00814046" w:rsidRDefault="000E1BFF" w:rsidP="000E1BFF">
      <w:pPr>
        <w:rPr>
          <w:rFonts w:ascii="Arial" w:hAnsi="Arial"/>
          <w:b/>
          <w:sz w:val="18"/>
          <w:szCs w:val="18"/>
          <w:lang w:val="es-ES_tradnl"/>
        </w:rPr>
      </w:pPr>
      <w:r w:rsidRPr="00814046">
        <w:rPr>
          <w:rFonts w:ascii="Arial" w:hAnsi="Arial"/>
          <w:sz w:val="16"/>
          <w:szCs w:val="16"/>
          <w:lang w:val="es-ES_tradnl"/>
        </w:rPr>
        <w:t>PARA CADA DIAPOSITIVA DUPLIQUE ESTE BLOQUE</w:t>
      </w:r>
    </w:p>
    <w:p w:rsidR="000E1BFF" w:rsidRPr="00814046" w:rsidRDefault="000E1BFF" w:rsidP="000E1BFF">
      <w:pPr>
        <w:rPr>
          <w:rFonts w:ascii="Arial" w:hAnsi="Arial"/>
          <w:b/>
          <w:sz w:val="18"/>
          <w:szCs w:val="18"/>
          <w:lang w:val="es-ES_tradnl"/>
        </w:rPr>
      </w:pPr>
    </w:p>
    <w:p w:rsidR="000E1BFF" w:rsidRPr="00814046" w:rsidRDefault="000E1BFF" w:rsidP="000E1BFF">
      <w:pPr>
        <w:rPr>
          <w:rFonts w:ascii="Arial" w:hAnsi="Arial" w:cs="Arial"/>
          <w:sz w:val="18"/>
          <w:szCs w:val="18"/>
          <w:lang w:val="es-ES_tradnl"/>
        </w:rPr>
      </w:pPr>
      <w:r w:rsidRPr="00814046">
        <w:rPr>
          <w:rFonts w:ascii="Arial" w:hAnsi="Arial"/>
          <w:b/>
          <w:sz w:val="18"/>
          <w:szCs w:val="18"/>
          <w:lang w:val="es-ES_tradnl"/>
        </w:rPr>
        <w:t>*</w:t>
      </w:r>
      <w:r w:rsidRPr="00814046">
        <w:rPr>
          <w:rFonts w:ascii="Arial" w:hAnsi="Arial"/>
          <w:sz w:val="18"/>
          <w:szCs w:val="18"/>
          <w:lang w:val="es-ES_tradnl"/>
        </w:rPr>
        <w:t xml:space="preserve"> </w:t>
      </w:r>
      <w:r w:rsidRPr="00814046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0E1BFF" w:rsidRPr="00814046" w:rsidRDefault="007B02BA" w:rsidP="000E1BFF">
      <w:pPr>
        <w:rPr>
          <w:rFonts w:ascii="Arial" w:hAnsi="Arial" w:cs="Arial"/>
          <w:sz w:val="18"/>
          <w:szCs w:val="18"/>
          <w:lang w:val="es-ES_tradnl"/>
        </w:rPr>
      </w:pPr>
      <w:hyperlink r:id="rId36" w:history="1">
        <w:r w:rsidR="007B5279" w:rsidRPr="00814046">
          <w:rPr>
            <w:sz w:val="18"/>
            <w:szCs w:val="18"/>
            <w:lang w:val="es-ES_tradnl"/>
          </w:rPr>
          <w:t>254440330</w:t>
        </w:r>
      </w:hyperlink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0E1BFF" w:rsidRPr="00814046" w:rsidTr="000E1BFF">
        <w:tc>
          <w:tcPr>
            <w:tcW w:w="9622" w:type="dxa"/>
            <w:gridSpan w:val="3"/>
          </w:tcPr>
          <w:p w:rsidR="000E1BFF" w:rsidRPr="00814046" w:rsidRDefault="000E1BFF" w:rsidP="000E1BF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1404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0E1BFF" w:rsidRPr="00814046" w:rsidTr="000E1BFF">
        <w:tc>
          <w:tcPr>
            <w:tcW w:w="1129" w:type="dxa"/>
          </w:tcPr>
          <w:p w:rsidR="000E1BFF" w:rsidRPr="00814046" w:rsidRDefault="000E1BFF" w:rsidP="000E1BF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0E1BFF" w:rsidRPr="00814046" w:rsidRDefault="000E1BFF" w:rsidP="000E1BF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0E1BFF" w:rsidRPr="00814046" w:rsidRDefault="000E1BFF" w:rsidP="000E1BF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0E1BFF" w:rsidRPr="00814046" w:rsidTr="000E1BFF">
        <w:trPr>
          <w:trHeight w:val="188"/>
        </w:trPr>
        <w:tc>
          <w:tcPr>
            <w:tcW w:w="1129" w:type="dxa"/>
          </w:tcPr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0E1BFF" w:rsidRPr="00814046" w:rsidRDefault="001B6038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sz w:val="18"/>
                <w:szCs w:val="18"/>
                <w:lang w:val="es-ES_tradnl"/>
              </w:rPr>
              <w:t>Hidroeléctricas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238848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0E1BFF" w:rsidRPr="00814046" w:rsidRDefault="000E1BFF" w:rsidP="000E1BF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814046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0E1BFF" w:rsidRPr="00814046" w:rsidTr="000E1BFF">
        <w:tc>
          <w:tcPr>
            <w:tcW w:w="1129" w:type="dxa"/>
          </w:tcPr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Texto 2</w:t>
            </w:r>
          </w:p>
        </w:tc>
        <w:tc>
          <w:tcPr>
            <w:tcW w:w="5670" w:type="dxa"/>
          </w:tcPr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23" w:type="dxa"/>
          </w:tcPr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0E1BFF" w:rsidRPr="00814046" w:rsidTr="000E1BFF">
        <w:tc>
          <w:tcPr>
            <w:tcW w:w="1129" w:type="dxa"/>
          </w:tcPr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23" w:type="dxa"/>
          </w:tcPr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0E1BFF" w:rsidRPr="00F24FCD" w:rsidTr="000E1BFF">
        <w:tc>
          <w:tcPr>
            <w:tcW w:w="9622" w:type="dxa"/>
            <w:gridSpan w:val="3"/>
          </w:tcPr>
          <w:p w:rsidR="000E1BFF" w:rsidRPr="00814046" w:rsidRDefault="000E1BFF" w:rsidP="000E1BFF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1404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814046" w:rsidRDefault="007B02BA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B02BA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158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159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 id="Cuadro de texto 2" o:spid="_x0000_s1160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161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162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163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164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165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166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167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168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F24FCD" w:rsidRPr="00F11289" w:rsidRDefault="00F24FCD" w:rsidP="000E1BF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E1BFF" w:rsidRPr="00814046" w:rsidRDefault="000E1BFF" w:rsidP="000E1BF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0E1BFF" w:rsidRPr="00814046" w:rsidRDefault="000E1BFF" w:rsidP="000E1BFF">
      <w:pPr>
        <w:rPr>
          <w:rFonts w:ascii="Arial" w:hAnsi="Arial" w:cs="Arial"/>
          <w:sz w:val="18"/>
          <w:szCs w:val="18"/>
          <w:lang w:val="es-CO"/>
        </w:rPr>
      </w:pPr>
    </w:p>
    <w:p w:rsidR="000E1BFF" w:rsidRPr="00814046" w:rsidRDefault="000E1BFF" w:rsidP="000E1BFF">
      <w:pPr>
        <w:rPr>
          <w:rFonts w:ascii="Arial" w:hAnsi="Arial" w:cs="Arial"/>
          <w:sz w:val="18"/>
          <w:szCs w:val="18"/>
          <w:lang w:val="es-CO"/>
        </w:rPr>
      </w:pPr>
    </w:p>
    <w:p w:rsidR="000E1BFF" w:rsidRPr="00814046" w:rsidRDefault="000E1BFF" w:rsidP="000E1BFF">
      <w:pPr>
        <w:rPr>
          <w:rFonts w:ascii="Arial" w:hAnsi="Arial"/>
          <w:sz w:val="18"/>
          <w:szCs w:val="18"/>
          <w:lang w:val="es-ES_tradnl"/>
        </w:rPr>
      </w:pPr>
    </w:p>
    <w:p w:rsidR="00EC2369" w:rsidRPr="00814046" w:rsidRDefault="00EC2369" w:rsidP="00EC2369">
      <w:pPr>
        <w:rPr>
          <w:rFonts w:ascii="Arial" w:hAnsi="Arial"/>
          <w:sz w:val="18"/>
          <w:szCs w:val="18"/>
          <w:lang w:val="es-ES_tradnl"/>
        </w:rPr>
      </w:pPr>
    </w:p>
    <w:p w:rsidR="00EC2369" w:rsidRPr="009A4A2F" w:rsidRDefault="00EC2369" w:rsidP="00EC2369">
      <w:pPr>
        <w:rPr>
          <w:rFonts w:ascii="Arial" w:hAnsi="Arial" w:cs="Arial"/>
          <w:color w:val="FF0000"/>
          <w:sz w:val="22"/>
          <w:szCs w:val="22"/>
          <w:lang w:val="es-ES_tradnl"/>
        </w:rPr>
      </w:pPr>
    </w:p>
    <w:p w:rsidR="00EC2369" w:rsidRPr="009A4A2F" w:rsidRDefault="00EC2369" w:rsidP="00EC2369">
      <w:pPr>
        <w:rPr>
          <w:rFonts w:ascii="Arial" w:hAnsi="Arial" w:cs="Arial"/>
          <w:color w:val="FF0000"/>
          <w:sz w:val="22"/>
          <w:szCs w:val="22"/>
          <w:lang w:val="es-ES_tradnl"/>
        </w:rPr>
      </w:pPr>
    </w:p>
    <w:p w:rsidR="00226F99" w:rsidRPr="009A4A2F" w:rsidRDefault="00226F99" w:rsidP="00226F99">
      <w:pPr>
        <w:rPr>
          <w:rFonts w:ascii="Arial" w:hAnsi="Arial" w:cs="Arial"/>
          <w:color w:val="FF0000"/>
          <w:sz w:val="22"/>
          <w:szCs w:val="22"/>
          <w:lang w:val="es-ES_tradnl"/>
        </w:rPr>
      </w:pPr>
    </w:p>
    <w:sectPr w:rsidR="00226F99" w:rsidRPr="009A4A2F" w:rsidSect="000E1BFF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B6371"/>
    <w:multiLevelType w:val="hybridMultilevel"/>
    <w:tmpl w:val="60DC71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B05F4"/>
    <w:multiLevelType w:val="hybridMultilevel"/>
    <w:tmpl w:val="7A1E46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F2594"/>
    <w:multiLevelType w:val="hybridMultilevel"/>
    <w:tmpl w:val="8EA25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42396"/>
    <w:multiLevelType w:val="hybridMultilevel"/>
    <w:tmpl w:val="B1629B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A519D"/>
    <w:multiLevelType w:val="hybridMultilevel"/>
    <w:tmpl w:val="0CF0A7A8"/>
    <w:lvl w:ilvl="0" w:tplc="2C18DEC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94CDF"/>
    <w:multiLevelType w:val="hybridMultilevel"/>
    <w:tmpl w:val="B994F6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761965"/>
    <w:multiLevelType w:val="hybridMultilevel"/>
    <w:tmpl w:val="4CF601AC"/>
    <w:lvl w:ilvl="0" w:tplc="6E6CBA38">
      <w:start w:val="4"/>
      <w:numFmt w:val="decimal"/>
      <w:lvlText w:val="%1"/>
      <w:lvlJc w:val="left"/>
      <w:pPr>
        <w:ind w:left="720" w:hanging="360"/>
      </w:pPr>
      <w:rPr>
        <w:rFonts w:ascii="Arial" w:eastAsiaTheme="minorEastAsia" w:hAnsi="Arial" w:cs="Arial" w:hint="default"/>
        <w:b/>
        <w:color w:val="auto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2511B7"/>
    <w:multiLevelType w:val="hybridMultilevel"/>
    <w:tmpl w:val="8E606E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381435"/>
    <w:multiLevelType w:val="hybridMultilevel"/>
    <w:tmpl w:val="BD4E05DC"/>
    <w:lvl w:ilvl="0" w:tplc="2C18DEC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10D44"/>
    <w:rsid w:val="00033A2C"/>
    <w:rsid w:val="000A6315"/>
    <w:rsid w:val="000C3452"/>
    <w:rsid w:val="000D1E1C"/>
    <w:rsid w:val="000E1BFF"/>
    <w:rsid w:val="000F0C6C"/>
    <w:rsid w:val="001436D1"/>
    <w:rsid w:val="001A37F9"/>
    <w:rsid w:val="001B6038"/>
    <w:rsid w:val="002168E2"/>
    <w:rsid w:val="00226F99"/>
    <w:rsid w:val="002A5B65"/>
    <w:rsid w:val="00302C3C"/>
    <w:rsid w:val="0034675A"/>
    <w:rsid w:val="0036756E"/>
    <w:rsid w:val="003C0A89"/>
    <w:rsid w:val="003F4A06"/>
    <w:rsid w:val="00411631"/>
    <w:rsid w:val="0041351C"/>
    <w:rsid w:val="004D6767"/>
    <w:rsid w:val="004E1A1C"/>
    <w:rsid w:val="00562180"/>
    <w:rsid w:val="00563F51"/>
    <w:rsid w:val="00584CA3"/>
    <w:rsid w:val="005B4B99"/>
    <w:rsid w:val="005D6340"/>
    <w:rsid w:val="005D6891"/>
    <w:rsid w:val="00657B08"/>
    <w:rsid w:val="00692FF7"/>
    <w:rsid w:val="0069712C"/>
    <w:rsid w:val="006C3E39"/>
    <w:rsid w:val="0070066F"/>
    <w:rsid w:val="007059DF"/>
    <w:rsid w:val="007702BD"/>
    <w:rsid w:val="007B02BA"/>
    <w:rsid w:val="007B5279"/>
    <w:rsid w:val="007C41C7"/>
    <w:rsid w:val="007D4EA3"/>
    <w:rsid w:val="00810D44"/>
    <w:rsid w:val="00814046"/>
    <w:rsid w:val="0089289F"/>
    <w:rsid w:val="008A64ED"/>
    <w:rsid w:val="008B3E74"/>
    <w:rsid w:val="008F7845"/>
    <w:rsid w:val="009470EA"/>
    <w:rsid w:val="009A4A2F"/>
    <w:rsid w:val="009E7D96"/>
    <w:rsid w:val="00A11461"/>
    <w:rsid w:val="00A732F3"/>
    <w:rsid w:val="00A77A2F"/>
    <w:rsid w:val="00AD5AB9"/>
    <w:rsid w:val="00B2767A"/>
    <w:rsid w:val="00B66476"/>
    <w:rsid w:val="00B74357"/>
    <w:rsid w:val="00B77A91"/>
    <w:rsid w:val="00BD123A"/>
    <w:rsid w:val="00C0304A"/>
    <w:rsid w:val="00C60C93"/>
    <w:rsid w:val="00CC6638"/>
    <w:rsid w:val="00D4077B"/>
    <w:rsid w:val="00D654AA"/>
    <w:rsid w:val="00E176BA"/>
    <w:rsid w:val="00E34B70"/>
    <w:rsid w:val="00E5497D"/>
    <w:rsid w:val="00E70E19"/>
    <w:rsid w:val="00E77BFE"/>
    <w:rsid w:val="00EA2999"/>
    <w:rsid w:val="00EB7EAE"/>
    <w:rsid w:val="00EC2369"/>
    <w:rsid w:val="00EE4981"/>
    <w:rsid w:val="00F24FCD"/>
    <w:rsid w:val="00F3091F"/>
    <w:rsid w:val="00F73645"/>
    <w:rsid w:val="00FA2CFE"/>
    <w:rsid w:val="00FA6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D4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5">
    <w:name w:val="heading 5"/>
    <w:basedOn w:val="Normal"/>
    <w:next w:val="Normal"/>
    <w:link w:val="Ttulo5Car"/>
    <w:rsid w:val="00810D4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10D4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10D4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2">
    <w:name w:val="cabecera2"/>
    <w:basedOn w:val="Normal"/>
    <w:rsid w:val="00810D4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0">
    <w:name w:val="normal"/>
    <w:basedOn w:val="Normal"/>
    <w:rsid w:val="00810D4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810D4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810D44"/>
    <w:rPr>
      <w:color w:val="0000FF"/>
      <w:u w:val="single"/>
    </w:rPr>
  </w:style>
  <w:style w:type="paragraph" w:customStyle="1" w:styleId="cabecera1">
    <w:name w:val="cabecera1"/>
    <w:basedOn w:val="Normal"/>
    <w:rsid w:val="00810D4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Ttulo5Car">
    <w:name w:val="Título 5 Car"/>
    <w:basedOn w:val="Fuentedeprrafopredeter"/>
    <w:link w:val="Ttulo5"/>
    <w:rsid w:val="00810D4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_tradnl"/>
    </w:rPr>
  </w:style>
  <w:style w:type="character" w:customStyle="1" w:styleId="cantinf">
    <w:name w:val="cantinf"/>
    <w:basedOn w:val="Fuentedeprrafopredeter"/>
    <w:rsid w:val="00CC6638"/>
  </w:style>
  <w:style w:type="paragraph" w:styleId="Textodeglobo">
    <w:name w:val="Balloon Text"/>
    <w:basedOn w:val="Normal"/>
    <w:link w:val="TextodegloboCar"/>
    <w:uiPriority w:val="99"/>
    <w:semiHidden/>
    <w:unhideWhenUsed/>
    <w:rsid w:val="00CC66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638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qFormat/>
    <w:rsid w:val="0069712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C41C7"/>
  </w:style>
  <w:style w:type="character" w:styleId="Textodelmarcadordeposicin">
    <w:name w:val="Placeholder Text"/>
    <w:basedOn w:val="Fuentedeprrafopredeter"/>
    <w:uiPriority w:val="99"/>
    <w:semiHidden/>
    <w:rsid w:val="00A11461"/>
    <w:rPr>
      <w:color w:val="808080"/>
    </w:rPr>
  </w:style>
  <w:style w:type="paragraph" w:customStyle="1" w:styleId="estilo1">
    <w:name w:val="estilo1"/>
    <w:basedOn w:val="Normal"/>
    <w:rsid w:val="00A77A2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164934947/stock-photo-swiss-clean-water-in-lake-with-fish.html?src=VsQEuCISfpNCaGEtiBxAgA-1-1" TargetMode="External"/><Relationship Id="rId13" Type="http://schemas.openxmlformats.org/officeDocument/2006/relationships/hyperlink" Target="http://www.shutterstock.com/pic-215345635/stock-photo-sunset-over-lush-green-jungle-covered-hills-with-the-beni-river-visible-in-rurrenabaque-bolivia.html?src=pp-photo-238909702-1X9prcK02mwseFH745zMKg-2" TargetMode="External"/><Relationship Id="rId18" Type="http://schemas.openxmlformats.org/officeDocument/2006/relationships/hyperlink" Target="http://www.shutterstock.com/pic-239180833/stock-photo-pastaza-river-basin-aerial-shot-from-low-altitude-full-size-helicopter.html?src=UQcia8gRE3Msb1YHFAp1Tg-1-22" TargetMode="External"/><Relationship Id="rId26" Type="http://schemas.openxmlformats.org/officeDocument/2006/relationships/image" Target="media/image1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shutterstock.com/pic-148028192/stock-photo-mangroves-in-the-delta-of-the-tropical-river-sri-lanka-bentota.html?src=g9N1tC8I7OtkWT6BGxyqag-1-5" TargetMode="External"/><Relationship Id="rId34" Type="http://schemas.openxmlformats.org/officeDocument/2006/relationships/hyperlink" Target="http://www.shutterstock.com/pic-173464694/stock-photo-anchovy.html?src=pp-photo-223582519-wU62HfGfRubyXrZr4DUdrg-3" TargetMode="External"/><Relationship Id="rId7" Type="http://schemas.openxmlformats.org/officeDocument/2006/relationships/hyperlink" Target="http://www.shutterstock.com/pic-146059304/stock-photo-beautiful-sunrise-reflected-in-low-tide-water-pools-on-beach-landscape.html?src=SqF9rVbPT8o62ilq4j8sWA-1-24" TargetMode="External"/><Relationship Id="rId12" Type="http://schemas.openxmlformats.org/officeDocument/2006/relationships/hyperlink" Target="http://www.shutterstock.com/pic-176239382/stock-photo-sunset-over-the-sea-with-snow.html?src=SqF9rVbPT8o62ilq4j8sWA-1-80" TargetMode="External"/><Relationship Id="rId17" Type="http://schemas.openxmlformats.org/officeDocument/2006/relationships/hyperlink" Target="http://www.shutterstock.com/pic-262801838/stock-photo-stream-near-lake-ann.html?src=9AW10dq1O2VgTotJj1AXjA-1-26" TargetMode="External"/><Relationship Id="rId25" Type="http://schemas.openxmlformats.org/officeDocument/2006/relationships/hyperlink" Target="http://www.shutterstock.com/pic-235318138/stock-photo-fiolent-cape-sunny-view-of-the-black-sea-crimea.html?src=pp-photo-253826059-876QoL4__EEdp5Qd411UzA-7" TargetMode="External"/><Relationship Id="rId33" Type="http://schemas.openxmlformats.org/officeDocument/2006/relationships/hyperlink" Target="http://www.shutterstock.com/pic-262537148/stock-photo-fujairah-uae-dec-fishermen-preparing-their-nets-at-the-beach-of-kalba-december-in.html?src=bTQbaaJZRF9Ohcna4ysALQ-1-37" TargetMode="External"/><Relationship Id="rId38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hyperlink" Target="http://www.shutterstock.com/pic-255779968/stock-photo-colon-panama-august-fort-san-lorenzo-a-world-heritage-site-at-mouth-of-chagres-river.html?src=7LvziUUNk5mBRNXHUt1Ggg-1-93" TargetMode="External"/><Relationship Id="rId20" Type="http://schemas.openxmlformats.org/officeDocument/2006/relationships/hyperlink" Target="http://www.shutterstock.com/pic-255779968/stock-photo-colon-panama-august-fort-san-lorenzo-a-world-heritage-site-at-mouth-of-chagres-river.html?src=7LvziUUNk5mBRNXHUt1Ggg-1-93" TargetMode="External"/><Relationship Id="rId29" Type="http://schemas.openxmlformats.org/officeDocument/2006/relationships/hyperlink" Target="http://www.shutterstock.com/pic-238821691/stock-photo-sea-goldies.html?src=876QoL4__EEdp5Qd411UzA-1-2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ecursos.cnice.mec.es/biosfera/alumno/2ESO/servivo/activ_video1.htm" TargetMode="External"/><Relationship Id="rId11" Type="http://schemas.openxmlformats.org/officeDocument/2006/relationships/hyperlink" Target="http://www.shutterstock.com/pic-145254247/stock-photo-mountain-lake-west-siberia-altai-mountains-chuya-ridge.html?src=SqF9rVbPT8o62ilq4j8sWA-1-46" TargetMode="External"/><Relationship Id="rId24" Type="http://schemas.openxmlformats.org/officeDocument/2006/relationships/hyperlink" Target="http://www.shutterstock.com/pic-179911721/stock-photo-highly-detailed-planet-earth-in-the-morning-exaggerated-precise-relief-lit-morning-sun-detailed.html?src=Jh-pDCr0vnZt2xncS41qaw-1-58" TargetMode="External"/><Relationship Id="rId32" Type="http://schemas.openxmlformats.org/officeDocument/2006/relationships/hyperlink" Target="http://www.shutterstock.com/pic-223165561/stock-photo-water-taps-on-a-reflective-background.html?src=rK4M0LnE9-oGZIiNS5fsvg-1-11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recursos.cnice.mec.es/biosfera/alumno/2ESO/servivo/activ_video1.htm" TargetMode="External"/><Relationship Id="rId15" Type="http://schemas.openxmlformats.org/officeDocument/2006/relationships/hyperlink" Target="http://www.shutterstock.com/pic-239180833/stock-photo-pastaza-river-basin-aerial-shot-from-low-altitude-full-size-helicopter.html?src=UQcia8gRE3Msb1YHFAp1Tg-1-22" TargetMode="External"/><Relationship Id="rId23" Type="http://schemas.openxmlformats.org/officeDocument/2006/relationships/hyperlink" Target="http://www.shutterstock.com/pic-247885741/stock-photo-austria-hohe-tauern.html?src=QcyXf4S1nXMQgs6UORSbkA-1-15" TargetMode="External"/><Relationship Id="rId28" Type="http://schemas.openxmlformats.org/officeDocument/2006/relationships/hyperlink" Target="http://www.shutterstock.com/pic-55065964/stock-photo-blue-mediterranean-sea-at-sunrise.html?src=qkD6CnpYKYfhI_gzFVLDow-1-49" TargetMode="External"/><Relationship Id="rId36" Type="http://schemas.openxmlformats.org/officeDocument/2006/relationships/hyperlink" Target="http://www.shutterstock.com/pic-254440330/stock-photo-itaipu-dam-on-river-parana-on-the-border-of-brazil-and-paraguay.html?src=pp-photo-261131108-L3I0cCJ0GZFy-Za7IznC9Q-1" TargetMode="External"/><Relationship Id="rId10" Type="http://schemas.openxmlformats.org/officeDocument/2006/relationships/hyperlink" Target="http://www.shutterstock.com/pic-238909702/stock-photo-beni-river-near-rurrenabaque-bolivia.html?src=1X9prcK02mwseFH745zMKg-1-1" TargetMode="External"/><Relationship Id="rId19" Type="http://schemas.openxmlformats.org/officeDocument/2006/relationships/hyperlink" Target="http://www.shutterstock.com/pic-158710862/stock-photo-amazon-river-covered-with-victoria-lotuses.html?src=UQcia8gRE3Msb1YHFAp1Tg-1-33" TargetMode="External"/><Relationship Id="rId31" Type="http://schemas.openxmlformats.org/officeDocument/2006/relationships/hyperlink" Target="http://www.shutterstock.com/pic-238909711/stock-photo-beni-river-near-rurrenabaque-bolivia.html?src=KD4b74UK-fn3EJdD2iYmRA-1-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utterstock.com/pic-101872549/stock-photo-ice-floe-and-sun-on-winter-baikal-lake.html?src=pp-photo-145254247-SqF9rVbPT8o62ilq4j8sWA-7" TargetMode="External"/><Relationship Id="rId14" Type="http://schemas.openxmlformats.org/officeDocument/2006/relationships/hyperlink" Target="http://www.shutterstock.com/pic-262801838/stock-photo-stream-near-lake-ann.html?src=9AW10dq1O2VgTotJj1AXjA-1-26" TargetMode="External"/><Relationship Id="rId22" Type="http://schemas.openxmlformats.org/officeDocument/2006/relationships/hyperlink" Target="http://www.shutterstock.com/pic-145369945/stock-photo-scenic-view-of-the-florida-keys-with-mangroves-along-the-shoreline-and-a-boat-entering-the-harbor.html?src=pp-photo-148028192-g9N1tC8I7OtkWT6BGxyqag-3" TargetMode="External"/><Relationship Id="rId27" Type="http://schemas.openxmlformats.org/officeDocument/2006/relationships/hyperlink" Target="http://aulaplaneta.planetasaber.com/encyclopedia/default.asp?idreg=7974&amp;ruta=Buscador" TargetMode="External"/><Relationship Id="rId30" Type="http://schemas.openxmlformats.org/officeDocument/2006/relationships/hyperlink" Target="http://www.shutterstock.com/pic-171721466/stock-photo-big-blue-whales-in-deep-ocean.html?src=OjLZguR41fIGpYcLj2CQsQ-1-49" TargetMode="External"/><Relationship Id="rId35" Type="http://schemas.openxmlformats.org/officeDocument/2006/relationships/hyperlink" Target="http://www.shutterstock.com/pic-241228438/stock-photo-gdynia-poland-april-view-of-the-shipyard-and-ton-gantry-crane-in-shipyard-on-april.html?src=pp-photo-262978943-AWM6lPw4xSpOdjSO2SHSNA-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4E0F5AA7A6046C79ABB332BBAFE9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C2574-208E-4727-B1D1-858FA8227606}"/>
      </w:docPartPr>
      <w:docPartBody>
        <w:p w:rsidR="00CD3A6C" w:rsidRDefault="00CD3A6C" w:rsidP="00CD3A6C">
          <w:pPr>
            <w:pStyle w:val="34E0F5AA7A6046C79ABB332BBAFE93A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27BF347489040EABE515B588B3A2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C238D-66C6-4970-92AF-8A9B8413B902}"/>
      </w:docPartPr>
      <w:docPartBody>
        <w:p w:rsidR="00CD3A6C" w:rsidRDefault="00CD3A6C" w:rsidP="00CD3A6C">
          <w:pPr>
            <w:pStyle w:val="827BF347489040EABE515B588B3A246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793784B32B344BA8E46C6AE945AE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F4949-5AC7-4449-A37F-E5020D18F889}"/>
      </w:docPartPr>
      <w:docPartBody>
        <w:p w:rsidR="00CD3A6C" w:rsidRDefault="00CD3A6C" w:rsidP="00CD3A6C">
          <w:pPr>
            <w:pStyle w:val="F793784B32B344BA8E46C6AE945AE74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2C00AF5D2A24D3AA9D90EB994127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51AA9-739C-4DF4-8175-AAFFA9FF4B7D}"/>
      </w:docPartPr>
      <w:docPartBody>
        <w:p w:rsidR="00CD3A6C" w:rsidRDefault="00CD3A6C" w:rsidP="00CD3A6C">
          <w:pPr>
            <w:pStyle w:val="72C00AF5D2A24D3AA9D90EB994127B1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FA7CCBA2B5E429BA57EC3C053ED5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979F1-0587-4D69-864C-C68703200494}"/>
      </w:docPartPr>
      <w:docPartBody>
        <w:p w:rsidR="00CD3A6C" w:rsidRDefault="00CD3A6C" w:rsidP="00CD3A6C">
          <w:pPr>
            <w:pStyle w:val="5FA7CCBA2B5E429BA57EC3C053ED5E0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15E1A47AE2A4411A1E0B44C2560D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487C9-86AD-4F4C-8180-BB683BC4D937}"/>
      </w:docPartPr>
      <w:docPartBody>
        <w:p w:rsidR="00CD3A6C" w:rsidRDefault="00CD3A6C" w:rsidP="00CD3A6C">
          <w:pPr>
            <w:pStyle w:val="515E1A47AE2A4411A1E0B44C2560D8C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35E123C3627494586DF121AE0B77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4BFCD-A092-4F37-ACFE-0D8B8F9E5C9F}"/>
      </w:docPartPr>
      <w:docPartBody>
        <w:p w:rsidR="00CD3A6C" w:rsidRDefault="00CD3A6C" w:rsidP="00CD3A6C">
          <w:pPr>
            <w:pStyle w:val="E35E123C3627494586DF121AE0B77DE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A3A575A563E4A22B882040B7ED0A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6CE78-14CA-4DE7-B5FB-03CD24F4690E}"/>
      </w:docPartPr>
      <w:docPartBody>
        <w:p w:rsidR="00CD3A6C" w:rsidRDefault="00CD3A6C" w:rsidP="00CD3A6C">
          <w:pPr>
            <w:pStyle w:val="EA3A575A563E4A22B882040B7ED0A9E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DA95ABD6A3F4337BE218073B82ED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D78A9-9CFC-4B56-9788-70BEDDFD23E2}"/>
      </w:docPartPr>
      <w:docPartBody>
        <w:p w:rsidR="00CD3A6C" w:rsidRDefault="00CD3A6C" w:rsidP="00CD3A6C">
          <w:pPr>
            <w:pStyle w:val="2DA95ABD6A3F4337BE218073B82EDD3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C26A9374DCA489DB7DD5D99344C9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087A4-AEA1-427F-8A4A-D43032153107}"/>
      </w:docPartPr>
      <w:docPartBody>
        <w:p w:rsidR="00A92439" w:rsidRDefault="00CD3A6C" w:rsidP="00CD3A6C">
          <w:pPr>
            <w:pStyle w:val="0C26A9374DCA489DB7DD5D99344C980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CA2AACE5CFF415EB304727DB9047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45848-422A-416F-AEF0-A22062F6E455}"/>
      </w:docPartPr>
      <w:docPartBody>
        <w:p w:rsidR="00A92439" w:rsidRDefault="00CD3A6C" w:rsidP="00CD3A6C">
          <w:pPr>
            <w:pStyle w:val="8CA2AACE5CFF415EB304727DB90471D2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FE7BCE9EE564DA3B62E437D3ACFB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F5057-859D-4776-963A-6B58E2BEEB92}"/>
      </w:docPartPr>
      <w:docPartBody>
        <w:p w:rsidR="00A92439" w:rsidRDefault="00CD3A6C" w:rsidP="00CD3A6C">
          <w:pPr>
            <w:pStyle w:val="4FE7BCE9EE564DA3B62E437D3ACFBDF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DBA529329614DE2AC566F714E819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9D608-B320-4784-BE2D-DCB177D763A1}"/>
      </w:docPartPr>
      <w:docPartBody>
        <w:p w:rsidR="00A92439" w:rsidRDefault="00CD3A6C" w:rsidP="00CD3A6C">
          <w:pPr>
            <w:pStyle w:val="9DBA529329614DE2AC566F714E81901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1769517248A4A94BBDD04B221B9D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4A62E-02F3-4937-B07A-A4D1511BE454}"/>
      </w:docPartPr>
      <w:docPartBody>
        <w:p w:rsidR="00A92439" w:rsidRDefault="00CD3A6C" w:rsidP="00CD3A6C">
          <w:pPr>
            <w:pStyle w:val="01769517248A4A94BBDD04B221B9D47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7A553FFA09C47E58BBE0473BFF54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04FE5-DD2B-4414-8252-B4F765FB7E7E}"/>
      </w:docPartPr>
      <w:docPartBody>
        <w:p w:rsidR="00A92439" w:rsidRDefault="00CD3A6C" w:rsidP="00CD3A6C">
          <w:pPr>
            <w:pStyle w:val="E7A553FFA09C47E58BBE0473BFF54E2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78694C832184767AC228A3C80A90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A45DD-4E7B-478C-B956-E0C51F21DA63}"/>
      </w:docPartPr>
      <w:docPartBody>
        <w:p w:rsidR="00A92439" w:rsidRDefault="00CD3A6C" w:rsidP="00CD3A6C">
          <w:pPr>
            <w:pStyle w:val="778694C832184767AC228A3C80A90C0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C3B4464A3F0437D8F8E40826DAE6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A5DD5-4469-4109-9B30-5E9052331238}"/>
      </w:docPartPr>
      <w:docPartBody>
        <w:p w:rsidR="00A92439" w:rsidRDefault="00CD3A6C" w:rsidP="00CD3A6C">
          <w:pPr>
            <w:pStyle w:val="BC3B4464A3F0437D8F8E40826DAE655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F29308A9D6B4C9B9D76B64017670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841B2-FE68-415F-90E2-AB43059DC38A}"/>
      </w:docPartPr>
      <w:docPartBody>
        <w:p w:rsidR="00A92439" w:rsidRDefault="00CD3A6C" w:rsidP="00CD3A6C">
          <w:pPr>
            <w:pStyle w:val="CF29308A9D6B4C9B9D76B64017670CD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FC4DACC54EB467A9EA76CBCFE948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1E891-0E0E-45F6-9611-13C69756EAF0}"/>
      </w:docPartPr>
      <w:docPartBody>
        <w:p w:rsidR="00A92439" w:rsidRDefault="00CD3A6C" w:rsidP="00CD3A6C">
          <w:pPr>
            <w:pStyle w:val="FFC4DACC54EB467A9EA76CBCFE94814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90BF092343B4F19B9B533B4F94DF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33799-7A1D-4D26-9D08-C4E7567EC913}"/>
      </w:docPartPr>
      <w:docPartBody>
        <w:p w:rsidR="00A92439" w:rsidRDefault="00CD3A6C" w:rsidP="00CD3A6C">
          <w:pPr>
            <w:pStyle w:val="F90BF092343B4F19B9B533B4F94DF57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DC496551E6F4596BDCA295C37ACB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8390D-864C-4E49-B58D-A434839189CF}"/>
      </w:docPartPr>
      <w:docPartBody>
        <w:p w:rsidR="00A92439" w:rsidRDefault="00CD3A6C" w:rsidP="00CD3A6C">
          <w:pPr>
            <w:pStyle w:val="4DC496551E6F4596BDCA295C37ACBA42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A3BC124A35642119A34EDCD3B3ED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401D3-D128-46FF-9DA0-329C61CB7166}"/>
      </w:docPartPr>
      <w:docPartBody>
        <w:p w:rsidR="00A92439" w:rsidRDefault="00CD3A6C" w:rsidP="00CD3A6C">
          <w:pPr>
            <w:pStyle w:val="6A3BC124A35642119A34EDCD3B3EDA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907375032B64E138396A6CE8C9C2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3D0D4-D646-4A92-9DFE-63C563D1D6D9}"/>
      </w:docPartPr>
      <w:docPartBody>
        <w:p w:rsidR="00A92439" w:rsidRDefault="00CD3A6C" w:rsidP="00CD3A6C">
          <w:pPr>
            <w:pStyle w:val="1907375032B64E138396A6CE8C9C2F8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6AECD8DA6924CE9BA94D474B4927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E24D0-0C72-40F4-9B7D-5D5D681CCB4F}"/>
      </w:docPartPr>
      <w:docPartBody>
        <w:p w:rsidR="00A92439" w:rsidRDefault="00CD3A6C" w:rsidP="00CD3A6C">
          <w:pPr>
            <w:pStyle w:val="86AECD8DA6924CE9BA94D474B49275E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432489CE7684870ADC4D7B8A940F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971ED-8CE9-4CB6-8C7A-DF603E82169B}"/>
      </w:docPartPr>
      <w:docPartBody>
        <w:p w:rsidR="00A92439" w:rsidRDefault="00CD3A6C" w:rsidP="00CD3A6C">
          <w:pPr>
            <w:pStyle w:val="2432489CE7684870ADC4D7B8A940F72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C352ACDB7724C2BB2A6C7AC2BA9D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BEA9B-E832-46D3-BE26-B02F1D90726E}"/>
      </w:docPartPr>
      <w:docPartBody>
        <w:p w:rsidR="00A92439" w:rsidRDefault="00CD3A6C" w:rsidP="00CD3A6C">
          <w:pPr>
            <w:pStyle w:val="4C352ACDB7724C2BB2A6C7AC2BA9DD6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4B0E29B9B8745149DA8FEE0FBAAF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573E5-AD5D-40FA-B4AC-6FB29BE52178}"/>
      </w:docPartPr>
      <w:docPartBody>
        <w:p w:rsidR="00A92439" w:rsidRDefault="00CD3A6C" w:rsidP="00CD3A6C">
          <w:pPr>
            <w:pStyle w:val="34B0E29B9B8745149DA8FEE0FBAAFF1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523DB873A72476BAF6154E83A67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A6D8E-C7E2-4E66-9A98-6C3870A98082}"/>
      </w:docPartPr>
      <w:docPartBody>
        <w:p w:rsidR="00A92439" w:rsidRDefault="00CD3A6C" w:rsidP="00CD3A6C">
          <w:pPr>
            <w:pStyle w:val="3523DB873A72476BAF6154E83A677F7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56731CE0A2441D191DE57365104F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DD51A-45DD-4244-984E-7C3D709D9576}"/>
      </w:docPartPr>
      <w:docPartBody>
        <w:p w:rsidR="00000000" w:rsidRDefault="00F25A2F" w:rsidP="00F25A2F">
          <w:pPr>
            <w:pStyle w:val="256731CE0A2441D191DE57365104FB8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60FF9B065A542F3B8DDCE0CCB3D3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1D400-C45B-491F-B88C-29505E5CF340}"/>
      </w:docPartPr>
      <w:docPartBody>
        <w:p w:rsidR="00000000" w:rsidRDefault="00F25A2F" w:rsidP="00F25A2F">
          <w:pPr>
            <w:pStyle w:val="660FF9B065A542F3B8DDCE0CCB3D354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60203EC4CFF425D8193E160332FD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2EEB6-F6B0-405C-B960-28B60C3C1279}"/>
      </w:docPartPr>
      <w:docPartBody>
        <w:p w:rsidR="00000000" w:rsidRDefault="00F25A2F" w:rsidP="00F25A2F">
          <w:pPr>
            <w:pStyle w:val="460203EC4CFF425D8193E160332FDEE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7CE12B8D9A04FABBE8168BA15667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67261-7EE3-4CB9-BD8D-7A11C2769836}"/>
      </w:docPartPr>
      <w:docPartBody>
        <w:p w:rsidR="00000000" w:rsidRDefault="00F25A2F" w:rsidP="00F25A2F">
          <w:pPr>
            <w:pStyle w:val="47CE12B8D9A04FABBE8168BA156674D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049D7BC4A1042B5A59977590ADFE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D823C-5C5A-4AAA-84C1-2B4275BDB21F}"/>
      </w:docPartPr>
      <w:docPartBody>
        <w:p w:rsidR="00000000" w:rsidRDefault="00F25A2F" w:rsidP="00F25A2F">
          <w:pPr>
            <w:pStyle w:val="7049D7BC4A1042B5A59977590ADFEE2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EDF45B3F7F044C79937FBD3911BC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C7288-F820-47B8-B1D0-6AD04A12D18B}"/>
      </w:docPartPr>
      <w:docPartBody>
        <w:p w:rsidR="00000000" w:rsidRDefault="00F25A2F" w:rsidP="00F25A2F">
          <w:pPr>
            <w:pStyle w:val="4EDF45B3F7F044C79937FBD3911BC6D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416D0E73C9B4651BBCC234927A8C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86064-6A79-4432-AEA8-BB8A7E6BD729}"/>
      </w:docPartPr>
      <w:docPartBody>
        <w:p w:rsidR="00000000" w:rsidRDefault="00F25A2F" w:rsidP="00F25A2F">
          <w:pPr>
            <w:pStyle w:val="0416D0E73C9B4651BBCC234927A8CD1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BBBB985B75E44B1BFDB9B09D07F8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CEE94-90F7-468D-839B-176D8D36D0EA}"/>
      </w:docPartPr>
      <w:docPartBody>
        <w:p w:rsidR="00000000" w:rsidRDefault="00F25A2F" w:rsidP="00F25A2F">
          <w:pPr>
            <w:pStyle w:val="DBBBB985B75E44B1BFDB9B09D07F8D4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F683363007A4CAE89D10DED96BF1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6988B-6523-4301-A505-E104B4FB4499}"/>
      </w:docPartPr>
      <w:docPartBody>
        <w:p w:rsidR="00000000" w:rsidRDefault="00F25A2F" w:rsidP="00F25A2F">
          <w:pPr>
            <w:pStyle w:val="BF683363007A4CAE89D10DED96BF1AE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61F69B41B6042F0859FB22C6DE7A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E1B0F-3979-4B9B-B184-292F29BD1481}"/>
      </w:docPartPr>
      <w:docPartBody>
        <w:p w:rsidR="00000000" w:rsidRDefault="00F25A2F" w:rsidP="00F25A2F">
          <w:pPr>
            <w:pStyle w:val="461F69B41B6042F0859FB22C6DE7AA38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D3A6C"/>
    <w:rsid w:val="00A92439"/>
    <w:rsid w:val="00CA6A69"/>
    <w:rsid w:val="00CD3A6C"/>
    <w:rsid w:val="00F25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4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25A2F"/>
    <w:rPr>
      <w:color w:val="808080"/>
    </w:rPr>
  </w:style>
  <w:style w:type="paragraph" w:customStyle="1" w:styleId="34E0F5AA7A6046C79ABB332BBAFE93A4">
    <w:name w:val="34E0F5AA7A6046C79ABB332BBAFE93A4"/>
    <w:rsid w:val="00CD3A6C"/>
  </w:style>
  <w:style w:type="paragraph" w:customStyle="1" w:styleId="E6C0F61D6C0C46CA9FF546B7000FED41">
    <w:name w:val="E6C0F61D6C0C46CA9FF546B7000FED41"/>
    <w:rsid w:val="00CD3A6C"/>
  </w:style>
  <w:style w:type="paragraph" w:customStyle="1" w:styleId="28C29FF18C9C46759D18C94067915456">
    <w:name w:val="28C29FF18C9C46759D18C94067915456"/>
    <w:rsid w:val="00CD3A6C"/>
  </w:style>
  <w:style w:type="paragraph" w:customStyle="1" w:styleId="DC8AE004C50E4714BC90B76BA52ED82B">
    <w:name w:val="DC8AE004C50E4714BC90B76BA52ED82B"/>
    <w:rsid w:val="00CD3A6C"/>
  </w:style>
  <w:style w:type="paragraph" w:customStyle="1" w:styleId="827BF347489040EABE515B588B3A2468">
    <w:name w:val="827BF347489040EABE515B588B3A2468"/>
    <w:rsid w:val="00CD3A6C"/>
  </w:style>
  <w:style w:type="paragraph" w:customStyle="1" w:styleId="2BB41817B6F64AC283E6E6CB6A5AE6CC">
    <w:name w:val="2BB41817B6F64AC283E6E6CB6A5AE6CC"/>
    <w:rsid w:val="00CD3A6C"/>
  </w:style>
  <w:style w:type="paragraph" w:customStyle="1" w:styleId="6268673866DE4AE3B0E28C757E53F5C8">
    <w:name w:val="6268673866DE4AE3B0E28C757E53F5C8"/>
    <w:rsid w:val="00CD3A6C"/>
  </w:style>
  <w:style w:type="paragraph" w:customStyle="1" w:styleId="63F3E86BCEB24C848299A6B0452CD42B">
    <w:name w:val="63F3E86BCEB24C848299A6B0452CD42B"/>
    <w:rsid w:val="00CD3A6C"/>
  </w:style>
  <w:style w:type="paragraph" w:customStyle="1" w:styleId="18EDA5E96079443EB964EB49FCC03A48">
    <w:name w:val="18EDA5E96079443EB964EB49FCC03A48"/>
    <w:rsid w:val="00CD3A6C"/>
  </w:style>
  <w:style w:type="paragraph" w:customStyle="1" w:styleId="F793784B32B344BA8E46C6AE945AE74D">
    <w:name w:val="F793784B32B344BA8E46C6AE945AE74D"/>
    <w:rsid w:val="00CD3A6C"/>
  </w:style>
  <w:style w:type="paragraph" w:customStyle="1" w:styleId="6103998465B04D9090FB7FDCD0BF5C06">
    <w:name w:val="6103998465B04D9090FB7FDCD0BF5C06"/>
    <w:rsid w:val="00CD3A6C"/>
  </w:style>
  <w:style w:type="paragraph" w:customStyle="1" w:styleId="B892E9D8CA69484F9A921DCAFEB94022">
    <w:name w:val="B892E9D8CA69484F9A921DCAFEB94022"/>
    <w:rsid w:val="00CD3A6C"/>
  </w:style>
  <w:style w:type="paragraph" w:customStyle="1" w:styleId="72C00AF5D2A24D3AA9D90EB994127B15">
    <w:name w:val="72C00AF5D2A24D3AA9D90EB994127B15"/>
    <w:rsid w:val="00CD3A6C"/>
  </w:style>
  <w:style w:type="paragraph" w:customStyle="1" w:styleId="5FA7CCBA2B5E429BA57EC3C053ED5E08">
    <w:name w:val="5FA7CCBA2B5E429BA57EC3C053ED5E08"/>
    <w:rsid w:val="00CD3A6C"/>
  </w:style>
  <w:style w:type="paragraph" w:customStyle="1" w:styleId="515E1A47AE2A4411A1E0B44C2560D8C5">
    <w:name w:val="515E1A47AE2A4411A1E0B44C2560D8C5"/>
    <w:rsid w:val="00CD3A6C"/>
  </w:style>
  <w:style w:type="paragraph" w:customStyle="1" w:styleId="E35E123C3627494586DF121AE0B77DE0">
    <w:name w:val="E35E123C3627494586DF121AE0B77DE0"/>
    <w:rsid w:val="00CD3A6C"/>
  </w:style>
  <w:style w:type="paragraph" w:customStyle="1" w:styleId="8CE5A6C4A6864FF382C20E31E3822087">
    <w:name w:val="8CE5A6C4A6864FF382C20E31E3822087"/>
    <w:rsid w:val="00CD3A6C"/>
  </w:style>
  <w:style w:type="paragraph" w:customStyle="1" w:styleId="EA3A575A563E4A22B882040B7ED0A9E3">
    <w:name w:val="EA3A575A563E4A22B882040B7ED0A9E3"/>
    <w:rsid w:val="00CD3A6C"/>
  </w:style>
  <w:style w:type="paragraph" w:customStyle="1" w:styleId="2DA95ABD6A3F4337BE218073B82EDD3F">
    <w:name w:val="2DA95ABD6A3F4337BE218073B82EDD3F"/>
    <w:rsid w:val="00CD3A6C"/>
  </w:style>
  <w:style w:type="paragraph" w:customStyle="1" w:styleId="53A7EFB103894E9590991D28221C124C">
    <w:name w:val="53A7EFB103894E9590991D28221C124C"/>
    <w:rsid w:val="00CD3A6C"/>
  </w:style>
  <w:style w:type="paragraph" w:customStyle="1" w:styleId="F3FB6D73217E4E36A9DD6CD82122A573">
    <w:name w:val="F3FB6D73217E4E36A9DD6CD82122A573"/>
    <w:rsid w:val="00CD3A6C"/>
  </w:style>
  <w:style w:type="paragraph" w:customStyle="1" w:styleId="E42C278EC67A438E8064346CE83304CE">
    <w:name w:val="E42C278EC67A438E8064346CE83304CE"/>
    <w:rsid w:val="00CD3A6C"/>
  </w:style>
  <w:style w:type="paragraph" w:customStyle="1" w:styleId="0C26A9374DCA489DB7DD5D99344C9800">
    <w:name w:val="0C26A9374DCA489DB7DD5D99344C9800"/>
    <w:rsid w:val="00CD3A6C"/>
  </w:style>
  <w:style w:type="paragraph" w:customStyle="1" w:styleId="8CA2AACE5CFF415EB304727DB90471D2">
    <w:name w:val="8CA2AACE5CFF415EB304727DB90471D2"/>
    <w:rsid w:val="00CD3A6C"/>
  </w:style>
  <w:style w:type="paragraph" w:customStyle="1" w:styleId="DB2EDB40D95C480FB6936DE89CBC2002">
    <w:name w:val="DB2EDB40D95C480FB6936DE89CBC2002"/>
    <w:rsid w:val="00CD3A6C"/>
  </w:style>
  <w:style w:type="paragraph" w:customStyle="1" w:styleId="B2DF8D9F88D94AFE8F60BEFCB25CAC96">
    <w:name w:val="B2DF8D9F88D94AFE8F60BEFCB25CAC96"/>
    <w:rsid w:val="00CD3A6C"/>
  </w:style>
  <w:style w:type="paragraph" w:customStyle="1" w:styleId="4FE7BCE9EE564DA3B62E437D3ACFBDF0">
    <w:name w:val="4FE7BCE9EE564DA3B62E437D3ACFBDF0"/>
    <w:rsid w:val="00CD3A6C"/>
  </w:style>
  <w:style w:type="paragraph" w:customStyle="1" w:styleId="9DBA529329614DE2AC566F714E819017">
    <w:name w:val="9DBA529329614DE2AC566F714E819017"/>
    <w:rsid w:val="00CD3A6C"/>
  </w:style>
  <w:style w:type="paragraph" w:customStyle="1" w:styleId="7E86B399EC4B4FCAAFBBB79784418A87">
    <w:name w:val="7E86B399EC4B4FCAAFBBB79784418A87"/>
    <w:rsid w:val="00CD3A6C"/>
  </w:style>
  <w:style w:type="paragraph" w:customStyle="1" w:styleId="01769517248A4A94BBDD04B221B9D47D">
    <w:name w:val="01769517248A4A94BBDD04B221B9D47D"/>
    <w:rsid w:val="00CD3A6C"/>
  </w:style>
  <w:style w:type="paragraph" w:customStyle="1" w:styleId="E7A553FFA09C47E58BBE0473BFF54E2F">
    <w:name w:val="E7A553FFA09C47E58BBE0473BFF54E2F"/>
    <w:rsid w:val="00CD3A6C"/>
  </w:style>
  <w:style w:type="paragraph" w:customStyle="1" w:styleId="778694C832184767AC228A3C80A90C0D">
    <w:name w:val="778694C832184767AC228A3C80A90C0D"/>
    <w:rsid w:val="00CD3A6C"/>
  </w:style>
  <w:style w:type="paragraph" w:customStyle="1" w:styleId="BC3B4464A3F0437D8F8E40826DAE6558">
    <w:name w:val="BC3B4464A3F0437D8F8E40826DAE6558"/>
    <w:rsid w:val="00CD3A6C"/>
  </w:style>
  <w:style w:type="paragraph" w:customStyle="1" w:styleId="CF29308A9D6B4C9B9D76B64017670CDE">
    <w:name w:val="CF29308A9D6B4C9B9D76B64017670CDE"/>
    <w:rsid w:val="00CD3A6C"/>
  </w:style>
  <w:style w:type="paragraph" w:customStyle="1" w:styleId="FFC4DACC54EB467A9EA76CBCFE94814B">
    <w:name w:val="FFC4DACC54EB467A9EA76CBCFE94814B"/>
    <w:rsid w:val="00CD3A6C"/>
  </w:style>
  <w:style w:type="paragraph" w:customStyle="1" w:styleId="F90BF092343B4F19B9B533B4F94DF575">
    <w:name w:val="F90BF092343B4F19B9B533B4F94DF575"/>
    <w:rsid w:val="00CD3A6C"/>
  </w:style>
  <w:style w:type="paragraph" w:customStyle="1" w:styleId="4DC496551E6F4596BDCA295C37ACBA42">
    <w:name w:val="4DC496551E6F4596BDCA295C37ACBA42"/>
    <w:rsid w:val="00CD3A6C"/>
  </w:style>
  <w:style w:type="paragraph" w:customStyle="1" w:styleId="6A3BC124A35642119A34EDCD3B3EDAE9">
    <w:name w:val="6A3BC124A35642119A34EDCD3B3EDAE9"/>
    <w:rsid w:val="00CD3A6C"/>
  </w:style>
  <w:style w:type="paragraph" w:customStyle="1" w:styleId="1907375032B64E138396A6CE8C9C2F83">
    <w:name w:val="1907375032B64E138396A6CE8C9C2F83"/>
    <w:rsid w:val="00CD3A6C"/>
  </w:style>
  <w:style w:type="paragraph" w:customStyle="1" w:styleId="86AECD8DA6924CE9BA94D474B49275EE">
    <w:name w:val="86AECD8DA6924CE9BA94D474B49275EE"/>
    <w:rsid w:val="00CD3A6C"/>
  </w:style>
  <w:style w:type="paragraph" w:customStyle="1" w:styleId="2432489CE7684870ADC4D7B8A940F72B">
    <w:name w:val="2432489CE7684870ADC4D7B8A940F72B"/>
    <w:rsid w:val="00CD3A6C"/>
  </w:style>
  <w:style w:type="paragraph" w:customStyle="1" w:styleId="A11EE5554DE84A2893B9268AD16CEADD">
    <w:name w:val="A11EE5554DE84A2893B9268AD16CEADD"/>
    <w:rsid w:val="00CD3A6C"/>
  </w:style>
  <w:style w:type="paragraph" w:customStyle="1" w:styleId="4C352ACDB7724C2BB2A6C7AC2BA9DD65">
    <w:name w:val="4C352ACDB7724C2BB2A6C7AC2BA9DD65"/>
    <w:rsid w:val="00CD3A6C"/>
  </w:style>
  <w:style w:type="paragraph" w:customStyle="1" w:styleId="34B0E29B9B8745149DA8FEE0FBAAFF15">
    <w:name w:val="34B0E29B9B8745149DA8FEE0FBAAFF15"/>
    <w:rsid w:val="00CD3A6C"/>
  </w:style>
  <w:style w:type="paragraph" w:customStyle="1" w:styleId="3523DB873A72476BAF6154E83A677F7B">
    <w:name w:val="3523DB873A72476BAF6154E83A677F7B"/>
    <w:rsid w:val="00CD3A6C"/>
  </w:style>
  <w:style w:type="paragraph" w:customStyle="1" w:styleId="256731CE0A2441D191DE57365104FB85">
    <w:name w:val="256731CE0A2441D191DE57365104FB85"/>
    <w:rsid w:val="00F25A2F"/>
  </w:style>
  <w:style w:type="paragraph" w:customStyle="1" w:styleId="660FF9B065A542F3B8DDCE0CCB3D3545">
    <w:name w:val="660FF9B065A542F3B8DDCE0CCB3D3545"/>
    <w:rsid w:val="00F25A2F"/>
  </w:style>
  <w:style w:type="paragraph" w:customStyle="1" w:styleId="460203EC4CFF425D8193E160332FDEEF">
    <w:name w:val="460203EC4CFF425D8193E160332FDEEF"/>
    <w:rsid w:val="00F25A2F"/>
  </w:style>
  <w:style w:type="paragraph" w:customStyle="1" w:styleId="47CE12B8D9A04FABBE8168BA156674D8">
    <w:name w:val="47CE12B8D9A04FABBE8168BA156674D8"/>
    <w:rsid w:val="00F25A2F"/>
  </w:style>
  <w:style w:type="paragraph" w:customStyle="1" w:styleId="697A2A6FF3A14882973F7851FB7AE065">
    <w:name w:val="697A2A6FF3A14882973F7851FB7AE065"/>
    <w:rsid w:val="00F25A2F"/>
  </w:style>
  <w:style w:type="paragraph" w:customStyle="1" w:styleId="ABE03655373D415AAB982B82154F5C93">
    <w:name w:val="ABE03655373D415AAB982B82154F5C93"/>
    <w:rsid w:val="00F25A2F"/>
  </w:style>
  <w:style w:type="paragraph" w:customStyle="1" w:styleId="9D60E98544384B669AF10F7064226024">
    <w:name w:val="9D60E98544384B669AF10F7064226024"/>
    <w:rsid w:val="00F25A2F"/>
  </w:style>
  <w:style w:type="paragraph" w:customStyle="1" w:styleId="7049D7BC4A1042B5A59977590ADFEE2B">
    <w:name w:val="7049D7BC4A1042B5A59977590ADFEE2B"/>
    <w:rsid w:val="00F25A2F"/>
  </w:style>
  <w:style w:type="paragraph" w:customStyle="1" w:styleId="4EDF45B3F7F044C79937FBD3911BC6D6">
    <w:name w:val="4EDF45B3F7F044C79937FBD3911BC6D6"/>
    <w:rsid w:val="00F25A2F"/>
  </w:style>
  <w:style w:type="paragraph" w:customStyle="1" w:styleId="0416D0E73C9B4651BBCC234927A8CD13">
    <w:name w:val="0416D0E73C9B4651BBCC234927A8CD13"/>
    <w:rsid w:val="00F25A2F"/>
  </w:style>
  <w:style w:type="paragraph" w:customStyle="1" w:styleId="E9C08362002C4A42A6A991015B7EC292">
    <w:name w:val="E9C08362002C4A42A6A991015B7EC292"/>
    <w:rsid w:val="00F25A2F"/>
  </w:style>
  <w:style w:type="paragraph" w:customStyle="1" w:styleId="566CE0AD59F64F18A65F1C39629CACCC">
    <w:name w:val="566CE0AD59F64F18A65F1C39629CACCC"/>
    <w:rsid w:val="00F25A2F"/>
  </w:style>
  <w:style w:type="paragraph" w:customStyle="1" w:styleId="E763AE572B8A42BDB51AFE5C66AC79E1">
    <w:name w:val="E763AE572B8A42BDB51AFE5C66AC79E1"/>
    <w:rsid w:val="00F25A2F"/>
  </w:style>
  <w:style w:type="paragraph" w:customStyle="1" w:styleId="DBBBB985B75E44B1BFDB9B09D07F8D40">
    <w:name w:val="DBBBB985B75E44B1BFDB9B09D07F8D40"/>
    <w:rsid w:val="00F25A2F"/>
  </w:style>
  <w:style w:type="paragraph" w:customStyle="1" w:styleId="BF683363007A4CAE89D10DED96BF1AEE">
    <w:name w:val="BF683363007A4CAE89D10DED96BF1AEE"/>
    <w:rsid w:val="00F25A2F"/>
  </w:style>
  <w:style w:type="paragraph" w:customStyle="1" w:styleId="461F69B41B6042F0859FB22C6DE7AA38">
    <w:name w:val="461F69B41B6042F0859FB22C6DE7AA38"/>
    <w:rsid w:val="00F25A2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10</Pages>
  <Words>2732</Words>
  <Characters>15028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Sof</cp:lastModifiedBy>
  <cp:revision>28</cp:revision>
  <dcterms:created xsi:type="dcterms:W3CDTF">2015-02-20T20:17:00Z</dcterms:created>
  <dcterms:modified xsi:type="dcterms:W3CDTF">2015-04-02T13:14:00Z</dcterms:modified>
</cp:coreProperties>
</file>