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26008F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8C3A80" w:rsidRPr="008C3A80">
        <w:rPr>
          <w:rFonts w:ascii="Arial" w:hAnsi="Arial"/>
          <w:b/>
          <w:lang w:val="es-ES_tradnl"/>
        </w:rPr>
        <w:t>M3B: Asociar 1 sonido - 1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58B28175" w:rsidR="00CD652E" w:rsidRPr="006D02A8" w:rsidRDefault="006A37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584C1A" w14:textId="77777777" w:rsidR="001F523E" w:rsidRPr="006D02A8" w:rsidRDefault="001F523E" w:rsidP="001F52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6C4C86" w14:textId="578B2109" w:rsidR="001F523E" w:rsidRPr="000719EE" w:rsidRDefault="006A371F" w:rsidP="001F5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cromosomas sexuales</w:t>
      </w:r>
      <w:r w:rsidR="00E82A79">
        <w:rPr>
          <w:rFonts w:ascii="Arial" w:hAnsi="Arial" w:cs="Arial"/>
          <w:sz w:val="18"/>
          <w:szCs w:val="18"/>
          <w:lang w:val="es-ES_tradnl"/>
        </w:rPr>
        <w:t xml:space="preserve"> y su herencia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0FBD0EF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 w:rsidRPr="00E82A79">
        <w:rPr>
          <w:rFonts w:ascii="Arial" w:hAnsi="Arial" w:cs="Arial"/>
          <w:sz w:val="18"/>
          <w:szCs w:val="18"/>
          <w:lang w:val="es-ES_tradnl"/>
        </w:rPr>
        <w:t>Actividad que consolida conocimientos acerca de los cromosomas sexuales y su herencia.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D9CD7CA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sexuales, autosomas.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50F2A90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1E0A968" w:rsidR="00CD652E" w:rsidRPr="005F4C68" w:rsidRDefault="00E82A7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52CFE57A" w:rsidR="00CD652E" w:rsidRPr="00AC7496" w:rsidRDefault="00E82A7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35605D" w14:textId="77777777" w:rsidR="007A2F39" w:rsidRPr="00B55138" w:rsidRDefault="007A2F39" w:rsidP="007A2F3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5F4C68" w14:paraId="7C518060" w14:textId="77777777" w:rsidTr="007B5078">
        <w:tc>
          <w:tcPr>
            <w:tcW w:w="2126" w:type="dxa"/>
          </w:tcPr>
          <w:p w14:paraId="27BEC952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3E1A3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0CA36C57" w:rsidR="007A2F39" w:rsidRPr="005F4C68" w:rsidRDefault="00E82A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2F39" w:rsidRPr="005F4C68" w14:paraId="434E5A6F" w14:textId="77777777" w:rsidTr="007B5078">
        <w:tc>
          <w:tcPr>
            <w:tcW w:w="2126" w:type="dxa"/>
          </w:tcPr>
          <w:p w14:paraId="5DB6D07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969681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F39" w:rsidRPr="005F4C68" w14:paraId="01E5378D" w14:textId="77777777" w:rsidTr="007B5078">
        <w:tc>
          <w:tcPr>
            <w:tcW w:w="2126" w:type="dxa"/>
          </w:tcPr>
          <w:p w14:paraId="2FF02852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90DF48" w14:textId="77777777" w:rsidR="007A2F39" w:rsidRPr="000719EE" w:rsidRDefault="007A2F39" w:rsidP="007A2F39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47FF21C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DE3E1A" w14:textId="77777777" w:rsidR="00E82A79" w:rsidRPr="000719EE" w:rsidRDefault="00E82A79" w:rsidP="00E82A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cromosomas sexuales y su herencia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6501285C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26E40F0A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Escucha con atención los audios y ubica frente a cada uno de ellos, el término respectivo, acerca de los cromosomas sexuales.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621AFC7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2561212A" w:rsidR="00CD652E" w:rsidRPr="00CD652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1A4200C2" w:rsidR="00CD652E" w:rsidRPr="00CD652E" w:rsidRDefault="00E82A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BA0CF0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SONIDO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A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23CDAB40" w14:textId="77777777" w:rsidR="00D06444" w:rsidRDefault="00D0644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2794740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D06444"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</w:p>
    <w:p w14:paraId="6EEBD5D3" w14:textId="4CE2F93B" w:rsidR="00AC1847" w:rsidRDefault="00AC1847" w:rsidP="00AC184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CE45709" w14:textId="08DD2421" w:rsidR="00AC1847" w:rsidRPr="00D93528" w:rsidRDefault="00E039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Molécula </w:t>
      </w:r>
      <w:r w:rsidR="000E4E13">
        <w:rPr>
          <w:rFonts w:ascii="Arial" w:hAnsi="Arial" w:cs="Arial"/>
          <w:sz w:val="18"/>
          <w:szCs w:val="18"/>
          <w:lang w:val="es-ES_tradnl"/>
        </w:rPr>
        <w:t>de mayor tamaño. En humanos determina que la descendencia sea mujer. Aunque contiene miles de genes, solamente unos pocos se relacionan con las características sexuales.</w:t>
      </w:r>
    </w:p>
    <w:p w14:paraId="60F59087" w14:textId="0774E033" w:rsidR="00233EEF" w:rsidRPr="00D93528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5EEA317E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DB1EB4" w14:textId="389107F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88CF3C5" w14:textId="0B9479DE" w:rsidR="00D93528" w:rsidRDefault="000E4E1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 sexual X</w:t>
      </w:r>
    </w:p>
    <w:p w14:paraId="66D1F5D9" w14:textId="77777777" w:rsidR="001D2246" w:rsidRDefault="001D224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A812E7" w14:textId="6389E2F3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05EA29B3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70349FEA" w14:textId="03F88453" w:rsidR="00D06444" w:rsidRDefault="00E03978" w:rsidP="00D06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Molécula </w:t>
      </w:r>
      <w:r w:rsidR="000E4E13">
        <w:rPr>
          <w:rFonts w:ascii="Arial" w:hAnsi="Arial" w:cs="Arial"/>
          <w:sz w:val="18"/>
          <w:szCs w:val="18"/>
          <w:lang w:val="es-ES_tradnl"/>
        </w:rPr>
        <w:t>de m</w:t>
      </w:r>
      <w:r w:rsidR="000E4E13">
        <w:rPr>
          <w:rFonts w:ascii="Arial" w:hAnsi="Arial" w:cs="Arial"/>
          <w:sz w:val="18"/>
          <w:szCs w:val="18"/>
          <w:lang w:val="es-ES_tradnl"/>
        </w:rPr>
        <w:t>enor</w:t>
      </w:r>
      <w:r w:rsidR="000E4E13">
        <w:rPr>
          <w:rFonts w:ascii="Arial" w:hAnsi="Arial" w:cs="Arial"/>
          <w:sz w:val="18"/>
          <w:szCs w:val="18"/>
          <w:lang w:val="es-ES_tradnl"/>
        </w:rPr>
        <w:t xml:space="preserve"> tamaño. En humanos determina que la descendencia sea </w:t>
      </w:r>
      <w:r w:rsidR="000E4E13">
        <w:rPr>
          <w:rFonts w:ascii="Arial" w:hAnsi="Arial" w:cs="Arial"/>
          <w:sz w:val="18"/>
          <w:szCs w:val="18"/>
          <w:lang w:val="es-ES_tradnl"/>
        </w:rPr>
        <w:t>hombre</w:t>
      </w:r>
      <w:r w:rsidR="000E4E13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E4E13">
        <w:rPr>
          <w:rFonts w:ascii="Arial" w:hAnsi="Arial" w:cs="Arial"/>
          <w:sz w:val="18"/>
          <w:szCs w:val="18"/>
          <w:lang w:val="es-ES_tradnl"/>
        </w:rPr>
        <w:t>C</w:t>
      </w:r>
      <w:r w:rsidR="000E4E13" w:rsidRPr="000E4E13">
        <w:rPr>
          <w:rFonts w:ascii="Arial" w:hAnsi="Arial" w:cs="Arial"/>
          <w:sz w:val="18"/>
          <w:szCs w:val="18"/>
          <w:lang w:val="es-ES_tradnl"/>
        </w:rPr>
        <w:t xml:space="preserve">ontiene los genes de la masculinidad, </w:t>
      </w:r>
      <w:r w:rsidR="000E4E13">
        <w:rPr>
          <w:rFonts w:ascii="Arial" w:hAnsi="Arial" w:cs="Arial"/>
          <w:sz w:val="18"/>
          <w:szCs w:val="18"/>
          <w:lang w:val="es-ES_tradnl"/>
        </w:rPr>
        <w:t>denominados</w:t>
      </w:r>
      <w:r w:rsidR="000E4E13" w:rsidRPr="000E4E13">
        <w:rPr>
          <w:rFonts w:ascii="Arial" w:hAnsi="Arial" w:cs="Arial"/>
          <w:sz w:val="18"/>
          <w:szCs w:val="18"/>
          <w:lang w:val="es-ES_tradnl"/>
        </w:rPr>
        <w:t xml:space="preserve"> SRY por sus siglas en inglés</w:t>
      </w:r>
      <w:r w:rsidR="000E4E13">
        <w:rPr>
          <w:rFonts w:ascii="Arial" w:hAnsi="Arial" w:cs="Arial"/>
          <w:sz w:val="18"/>
          <w:szCs w:val="18"/>
          <w:lang w:val="es-ES_tradnl"/>
        </w:rPr>
        <w:t>.</w:t>
      </w:r>
    </w:p>
    <w:p w14:paraId="50E6F6B1" w14:textId="77777777" w:rsidR="000E4E13" w:rsidRPr="00D93528" w:rsidRDefault="000E4E13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DE7D078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bookmarkStart w:id="0" w:name="_GoBack"/>
      <w:bookmarkEnd w:id="0"/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A99249" w14:textId="181ED0D0" w:rsidR="000E4E13" w:rsidRDefault="000E4E13" w:rsidP="000E4E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Cromosoma sexual </w:t>
      </w:r>
      <w:r>
        <w:rPr>
          <w:rFonts w:ascii="Arial" w:hAnsi="Arial" w:cs="Arial"/>
          <w:sz w:val="18"/>
          <w:szCs w:val="18"/>
          <w:lang w:val="es-ES_tradnl"/>
        </w:rPr>
        <w:t>Y</w:t>
      </w:r>
    </w:p>
    <w:p w14:paraId="31354AC2" w14:textId="6A3A16AB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70EA3A1" w14:textId="51848BBE" w:rsidR="00D06444" w:rsidRPr="00D93528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2F8035" w14:textId="7D5BD402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10A273D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D903F8E" w14:textId="2DA6A9A1" w:rsidR="00D93528" w:rsidRPr="00D93528" w:rsidRDefault="000E4E13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diferencia de los humanos, los machos de estos organismos portan los cromosomas XX, mientras que las hembras son XY. Para evitar confusiones, dichos cromosomas suelen llamarse ZW y ZZ, respectivamente.  </w:t>
      </w:r>
    </w:p>
    <w:p w14:paraId="11E2EFB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4A143EF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C055A3" w14:textId="5F8C3676" w:rsidR="00D93528" w:rsidRDefault="000E4E13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Aves, polillas y mariposas</w:t>
      </w:r>
    </w:p>
    <w:p w14:paraId="3EA201C4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D369B19" w14:textId="784AFCD5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82A94D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49CF7BD" w14:textId="69192EB6" w:rsidR="00D93528" w:rsidRPr="00D93528" w:rsidRDefault="00D04817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machos de este grupo solamente tienen un cromosoma X, mientras que las hembras poseen dos.</w:t>
      </w:r>
    </w:p>
    <w:p w14:paraId="54D8DC42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1E86BE9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49C4C7" w14:textId="211237F1" w:rsidR="00D93528" w:rsidRDefault="00D04817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Saltamontes</w:t>
      </w:r>
    </w:p>
    <w:p w14:paraId="530EC2A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21E6ABF" w14:textId="755CC23D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784F9CD8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141128A" w14:textId="1C742BC6" w:rsidR="00D93528" w:rsidRPr="00D93528" w:rsidRDefault="00D04817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es el nombre que reciben las unidades informativas ubicadas en los cromosomas sexuales.</w:t>
      </w:r>
    </w:p>
    <w:p w14:paraId="58710C93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3FC5872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9B641" w14:textId="6FD1E35E" w:rsidR="00D93528" w:rsidRDefault="00E03978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ligados al sexo</w:t>
      </w:r>
    </w:p>
    <w:p w14:paraId="75318EDC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A892141" w14:textId="19E56F09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0942976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AB7BA43" w14:textId="620C7D04" w:rsidR="00D93528" w:rsidRPr="00D93528" w:rsidRDefault="00E03978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enfermedades ligadas al sexo, que consiste en la dificultad para distinguir los colores.</w:t>
      </w:r>
    </w:p>
    <w:p w14:paraId="557186BD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7F4AD7C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45B6D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E83B777" w14:textId="1424E3A3" w:rsidR="00D93528" w:rsidRPr="00D93528" w:rsidRDefault="00E03978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Daltonismo</w:t>
      </w:r>
    </w:p>
    <w:p w14:paraId="29645AB0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79D10582" w14:textId="77777777" w:rsidR="00D06444" w:rsidRPr="00AC1847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D06444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4E13"/>
    <w:rsid w:val="00104E5C"/>
    <w:rsid w:val="001A09E8"/>
    <w:rsid w:val="001B3983"/>
    <w:rsid w:val="001D2246"/>
    <w:rsid w:val="001E2043"/>
    <w:rsid w:val="001F523E"/>
    <w:rsid w:val="00233EEF"/>
    <w:rsid w:val="00254FDB"/>
    <w:rsid w:val="002B7E96"/>
    <w:rsid w:val="002E4EE6"/>
    <w:rsid w:val="002F7CC8"/>
    <w:rsid w:val="00326C60"/>
    <w:rsid w:val="00340C3A"/>
    <w:rsid w:val="00345260"/>
    <w:rsid w:val="00353644"/>
    <w:rsid w:val="003D72B3"/>
    <w:rsid w:val="004375B6"/>
    <w:rsid w:val="0045712C"/>
    <w:rsid w:val="004F25D9"/>
    <w:rsid w:val="00501930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71F"/>
    <w:rsid w:val="006A3851"/>
    <w:rsid w:val="006B1C75"/>
    <w:rsid w:val="006E1C59"/>
    <w:rsid w:val="006E32EF"/>
    <w:rsid w:val="0074775C"/>
    <w:rsid w:val="00771228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4817"/>
    <w:rsid w:val="00D06444"/>
    <w:rsid w:val="00D15A42"/>
    <w:rsid w:val="00D660AD"/>
    <w:rsid w:val="00D93528"/>
    <w:rsid w:val="00DE1C4F"/>
    <w:rsid w:val="00E03978"/>
    <w:rsid w:val="00E54DA3"/>
    <w:rsid w:val="00E61A4B"/>
    <w:rsid w:val="00E7707B"/>
    <w:rsid w:val="00E82A79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E2625139-DF4D-42F9-A4EB-003A80BA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6</cp:revision>
  <dcterms:created xsi:type="dcterms:W3CDTF">2015-04-07T01:52:00Z</dcterms:created>
  <dcterms:modified xsi:type="dcterms:W3CDTF">2015-04-07T02:15:00Z</dcterms:modified>
</cp:coreProperties>
</file>