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5973A6A7" w:rsidR="00E61A4B" w:rsidRPr="006D02A8" w:rsidRDefault="008C11C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SC_04_02_CO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1915D43F" w:rsidR="00052CEE" w:rsidRPr="000719EE" w:rsidRDefault="008C11C9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Condiciones propicias para la exploración.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CE5FAF7" w:rsidR="000719EE" w:rsidRPr="008C11C9" w:rsidRDefault="008C11C9" w:rsidP="000719EE">
      <w:pPr>
        <w:rPr>
          <w:rFonts w:ascii="Arial" w:hAnsi="Arial" w:cs="Arial"/>
          <w:sz w:val="18"/>
          <w:szCs w:val="18"/>
          <w:lang w:val="es-CO"/>
        </w:rPr>
      </w:pPr>
      <w:r w:rsidRPr="008C11C9">
        <w:rPr>
          <w:rFonts w:ascii="Arial" w:hAnsi="Arial" w:cs="Arial"/>
          <w:sz w:val="18"/>
          <w:szCs w:val="18"/>
          <w:lang w:val="es-CO"/>
        </w:rPr>
        <w:t>Actividad para identificar las condiciones que les permitieron a Portugal y España ser los principales Estados exploradores de Europa.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485803E" w:rsidR="000719EE" w:rsidRPr="000719EE" w:rsidRDefault="000C57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España, Portugal, Europa, navegación, descubrimiento, </w:t>
      </w:r>
      <w:r w:rsidR="00F40D01">
        <w:rPr>
          <w:rFonts w:ascii="Arial" w:hAnsi="Arial" w:cs="Arial"/>
          <w:sz w:val="18"/>
          <w:szCs w:val="18"/>
          <w:lang w:val="es-ES_tradnl"/>
        </w:rPr>
        <w:t>África, India, América, Oceanía, monarquía.</w:t>
      </w:r>
      <w:bookmarkStart w:id="0" w:name="_GoBack"/>
      <w:bookmarkEnd w:id="0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DD9D705" w:rsidR="000719EE" w:rsidRPr="000719EE" w:rsidRDefault="008C11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91AB1A9" w:rsidR="005F4C68" w:rsidRPr="005F4C68" w:rsidRDefault="008C11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C11C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501E67E0" w:rsidR="002E4EE6" w:rsidRPr="00AC7496" w:rsidRDefault="008C11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3983E127" w:rsidR="009833A6" w:rsidRPr="005F4C68" w:rsidRDefault="008C11C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3617AC6" w:rsidR="000719EE" w:rsidRPr="000719EE" w:rsidRDefault="008C11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9F62046" w14:textId="77777777" w:rsidR="008C11C9" w:rsidRPr="000719EE" w:rsidRDefault="008C11C9" w:rsidP="008C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Condiciones propicias para la exploración.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2412679" w:rsidR="000719EE" w:rsidRPr="000719EE" w:rsidRDefault="008C11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82B1A1D" w:rsidR="000719EE" w:rsidRPr="000719EE" w:rsidRDefault="008C11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correctamente el siguiente texto. Utiliza las palabras de los recuadros.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895A173" w:rsidR="000719EE" w:rsidRPr="000719EE" w:rsidRDefault="008C11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F5FAD97" w:rsidR="000719EE" w:rsidRPr="000719EE" w:rsidRDefault="008C11C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eGrid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3259255" w:rsidR="006D02A8" w:rsidRPr="002233BF" w:rsidRDefault="008C11C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estar localizados en la península ibérica y tener una gran porción [*], España y [*] tenían más experiencia en la [*] que otros Estados de Europa. Incluso, ya habían descubierto [*] en el mar Mediterráneo. Además, los navegantes españoles y portugueses contaron con el apoyo de la monarquía, que [*] los viajes de exploración, con el deseo de expandir sus [*]. Debido a su cercanía con [*], los portugueses bordearon este continente hasta que llegaron a la India y a Oceanía. Así consolidaron su imperio en [*]. Por su parte, los españoles navegaron hacia el occidente, y descubrieron un nuevo [*]. Este después fue llamado [*]. Así, España y Portugal se convirtieron en las potencias europeas.</w:t>
      </w:r>
    </w:p>
    <w:p w14:paraId="71884DD6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76F3409E" w:rsidR="00227850" w:rsidRPr="00227850" w:rsidRDefault="008C11C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marítima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51494517" w:rsidR="00227850" w:rsidRPr="00227850" w:rsidRDefault="008C11C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Portugal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44A2AC17" w:rsidR="00227850" w:rsidRPr="00227850" w:rsidRDefault="008C11C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navegación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6F537EAB" w:rsidR="00227850" w:rsidRPr="00227850" w:rsidRDefault="008C11C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islas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39D2E5BA" w:rsidR="00227850" w:rsidRPr="00227850" w:rsidRDefault="008C11C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financió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6F2CB942" w:rsidR="00227850" w:rsidRPr="00227850" w:rsidRDefault="008C11C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territorios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43ADBCE9" w:rsidR="00227850" w:rsidRPr="00227850" w:rsidRDefault="008C11C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África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3D1DE102" w:rsidR="00227850" w:rsidRPr="00227850" w:rsidRDefault="008C11C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Oriente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5D3C210" w:rsidR="00227850" w:rsidRPr="00227850" w:rsidRDefault="008C11C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continente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4EDF7B4A" w:rsidR="00227850" w:rsidRPr="00227850" w:rsidRDefault="008C11C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América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436BA4EA" w:rsidR="007260CF" w:rsidRPr="00227850" w:rsidRDefault="008C11C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Occidente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13A27D47" w:rsidR="007260CF" w:rsidRPr="00227850" w:rsidRDefault="008C11C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guerra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5BACBF38" w:rsidR="0072270A" w:rsidRPr="0072270A" w:rsidRDefault="008C11C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C57C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C11C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0D01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investigacion centro</cp:lastModifiedBy>
  <cp:revision>5</cp:revision>
  <dcterms:created xsi:type="dcterms:W3CDTF">2015-03-31T14:47:00Z</dcterms:created>
  <dcterms:modified xsi:type="dcterms:W3CDTF">2015-03-31T14:48:00Z</dcterms:modified>
</cp:coreProperties>
</file>