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FA9C7CC" w14:textId="4F62AFC1" w:rsidR="00A40658" w:rsidRPr="006D02A8" w:rsidRDefault="00A4065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B3C5085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77DB18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48B18C7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Actividad para identificar los versos en un poema.</w:t>
      </w:r>
    </w:p>
    <w:p w14:paraId="6F5712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3382DA1" w:rsidR="000719EE" w:rsidRDefault="003F047A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Poema</w:t>
      </w:r>
      <w:r w:rsidR="00A40658" w:rsidRPr="00A40658">
        <w:rPr>
          <w:rFonts w:ascii="Arial" w:hAnsi="Arial" w:cs="Arial"/>
          <w:sz w:val="18"/>
          <w:szCs w:val="18"/>
          <w:lang w:val="es-ES_tradnl"/>
        </w:rPr>
        <w:t>, versos, palabras</w:t>
      </w:r>
      <w:r w:rsidR="00A40658">
        <w:rPr>
          <w:rFonts w:ascii="Arial" w:hAnsi="Arial" w:cs="Arial"/>
          <w:sz w:val="18"/>
          <w:szCs w:val="18"/>
          <w:lang w:val="es-ES_tradnl"/>
        </w:rPr>
        <w:t>, literatura</w:t>
      </w:r>
    </w:p>
    <w:p w14:paraId="18C06142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5CB43B" w14:textId="767B17D1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4DABB4" w:rsidR="005F4C68" w:rsidRPr="005F4C68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DC0FF1F" w:rsidR="002E4EE6" w:rsidRPr="00AC7496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F047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85D5B85" w:rsidR="0045446E" w:rsidRPr="005F4C68" w:rsidRDefault="00A406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F78FD8E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08CD188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2B1C55C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4FA4100B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D41E7" w14:textId="1105E87A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1A68F97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Lee con precaución y cuenta los versos que hay en cada texto. Escribe el número al final de cada estrofa.</w:t>
      </w:r>
    </w:p>
    <w:p w14:paraId="2AB45495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DF6707" w14:textId="4E8042D8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991475D" w:rsidR="000719EE" w:rsidRPr="000719EE" w:rsidRDefault="00A406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5AADA5" w14:textId="19C43749" w:rsidR="003F047A" w:rsidRPr="003F047A" w:rsidRDefault="003F047A" w:rsidP="00A40658">
      <w:pPr>
        <w:rPr>
          <w:rFonts w:ascii="Arial" w:hAnsi="Arial"/>
          <w:b/>
          <w:sz w:val="18"/>
          <w:szCs w:val="18"/>
          <w:lang w:val="es-ES_tradnl"/>
        </w:rPr>
      </w:pPr>
      <w:r w:rsidRPr="003F047A">
        <w:rPr>
          <w:rFonts w:ascii="Arial" w:hAnsi="Arial"/>
          <w:b/>
          <w:sz w:val="18"/>
          <w:szCs w:val="18"/>
          <w:lang w:val="es-ES_tradnl"/>
        </w:rPr>
        <w:t>Campo</w:t>
      </w:r>
    </w:p>
    <w:p w14:paraId="5C858009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ceniza.</w:t>
      </w:r>
    </w:p>
    <w:p w14:paraId="088DD102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blancos,</w:t>
      </w:r>
    </w:p>
    <w:p w14:paraId="4397F73E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son negros carbones</w:t>
      </w:r>
    </w:p>
    <w:p w14:paraId="37F4E43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rastrojos quemados.</w:t>
      </w:r>
    </w:p>
    <w:p w14:paraId="48E49C0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Tiene sangre reseca</w:t>
      </w:r>
    </w:p>
    <w:p w14:paraId="054378C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herida del ocaso,</w:t>
      </w:r>
    </w:p>
    <w:p w14:paraId="087D9D9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el papel incoloro</w:t>
      </w:r>
    </w:p>
    <w:p w14:paraId="5613C39B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Del monte está arrugado.</w:t>
      </w:r>
    </w:p>
    <w:p w14:paraId="4F44070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polvo del camino</w:t>
      </w:r>
    </w:p>
    <w:p w14:paraId="7FCE325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Se esconde en los barrancos,</w:t>
      </w:r>
    </w:p>
    <w:p w14:paraId="246F1B0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Están las fuentes turbias</w:t>
      </w:r>
    </w:p>
    <w:p w14:paraId="556D0ED8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quietos los remansos.</w:t>
      </w:r>
    </w:p>
    <w:p w14:paraId="53DF67D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Suena en un gris rojizo</w:t>
      </w:r>
    </w:p>
    <w:p w14:paraId="3CA0324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esquila del rebaño,</w:t>
      </w:r>
    </w:p>
    <w:p w14:paraId="68B5689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la noria materna</w:t>
      </w:r>
    </w:p>
    <w:p w14:paraId="127B504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Acabó su rosario.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C3E706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3982973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ceniza,</w:t>
      </w:r>
    </w:p>
    <w:p w14:paraId="61F0D2A1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6ECD51A9" w14:textId="77777777" w:rsidR="00A40658" w:rsidRPr="00C219A9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55C2C52B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</w:t>
      </w:r>
    </w:p>
    <w:p w14:paraId="2C12D75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Entra en el corazón,</w:t>
      </w:r>
    </w:p>
    <w:p w14:paraId="69DCF55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la reja del arado</w:t>
      </w:r>
    </w:p>
    <w:p w14:paraId="5CBCA2F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 el yermo.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BC46C1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49748FF1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</w:p>
    <w:p w14:paraId="17C2F09D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C956544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 me lo claves.</w:t>
      </w:r>
    </w:p>
    <w:p w14:paraId="7A5ABE5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0643F063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769BA0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E12F4B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puñal,</w:t>
      </w:r>
    </w:p>
    <w:p w14:paraId="2841E2B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un rayo de sol,</w:t>
      </w:r>
    </w:p>
    <w:p w14:paraId="02A3A46F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Incendia las terribles</w:t>
      </w:r>
    </w:p>
    <w:p w14:paraId="5AE7E5E7" w14:textId="77777777" w:rsidR="00A40658" w:rsidRDefault="00A40658" w:rsidP="00A40658">
      <w:pPr>
        <w:rPr>
          <w:rFonts w:ascii="Arial" w:hAnsi="Arial"/>
          <w:sz w:val="16"/>
          <w:szCs w:val="16"/>
          <w:lang w:val="es-ES_tradnl"/>
        </w:rPr>
      </w:pPr>
      <w:r w:rsidRPr="004D3AE6">
        <w:rPr>
          <w:rFonts w:ascii="Arial" w:hAnsi="Arial" w:cs="Arial"/>
          <w:sz w:val="18"/>
          <w:szCs w:val="18"/>
          <w:lang w:val="es-CO"/>
        </w:rPr>
        <w:t>Hondonadas.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29C8859" w14:textId="2201E782" w:rsidR="00123136" w:rsidRPr="003F047A" w:rsidRDefault="003F047A" w:rsidP="0012313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6"/>
          <w:szCs w:val="16"/>
          <w:lang w:val="es-ES_tradnl"/>
        </w:rPr>
        <w:br/>
      </w:r>
      <w:proofErr w:type="spellStart"/>
      <w:r>
        <w:rPr>
          <w:rFonts w:ascii="Arial" w:hAnsi="Arial"/>
          <w:sz w:val="16"/>
          <w:szCs w:val="16"/>
          <w:lang w:val="es-ES_tradnl"/>
        </w:rPr>
        <w:t>Fedérico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García Lorca. </w:t>
      </w:r>
      <w:r w:rsidR="00E32716" w:rsidRPr="00E32716">
        <w:rPr>
          <w:rFonts w:ascii="Arial" w:hAnsi="Arial"/>
          <w:i/>
          <w:sz w:val="16"/>
          <w:szCs w:val="16"/>
          <w:lang w:val="es-ES_tradnl"/>
        </w:rPr>
        <w:t>Campo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0" w:name="_GoBack"/>
      <w:bookmarkEnd w:id="0"/>
    </w:p>
    <w:p w14:paraId="1789A2AB" w14:textId="77777777" w:rsidR="003F047A" w:rsidRDefault="003F047A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2135F" w:rsidRPr="00EA22E1" w14:paraId="7138E3E0" w14:textId="77777777" w:rsidTr="00B47823">
        <w:tc>
          <w:tcPr>
            <w:tcW w:w="534" w:type="dxa"/>
            <w:shd w:val="clear" w:color="auto" w:fill="E6E6E6"/>
            <w:vAlign w:val="center"/>
          </w:tcPr>
          <w:p w14:paraId="04EAEF24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3E4ED6D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284" w:type="dxa"/>
            <w:vAlign w:val="center"/>
          </w:tcPr>
          <w:p w14:paraId="40755506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4BACA1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2A9A72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773C7ED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FC9B800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48A496DD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D3C8555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5D4010B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78117378" w14:textId="77777777" w:rsidTr="00B47823">
        <w:tc>
          <w:tcPr>
            <w:tcW w:w="534" w:type="dxa"/>
            <w:shd w:val="clear" w:color="auto" w:fill="E6E6E6"/>
            <w:vAlign w:val="center"/>
          </w:tcPr>
          <w:p w14:paraId="2E8B0342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2608D09F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B382ED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569C81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2E2053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629B07A9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081D3CE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284" w:type="dxa"/>
            <w:vAlign w:val="center"/>
          </w:tcPr>
          <w:p w14:paraId="3FA777E1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6AEB7C0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7CBFF64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40D465C7" w14:textId="77777777" w:rsidTr="00B47823">
        <w:tc>
          <w:tcPr>
            <w:tcW w:w="534" w:type="dxa"/>
            <w:shd w:val="clear" w:color="auto" w:fill="E6E6E6"/>
            <w:vAlign w:val="center"/>
          </w:tcPr>
          <w:p w14:paraId="5087C21F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032EFEF3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CF76208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97897C2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62EFEE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489B3A14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060FE916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6D9FF9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79EE90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65E75A8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2135F" w:rsidRPr="00227850" w14:paraId="2F671AF1" w14:textId="77777777" w:rsidTr="00B47823">
        <w:tc>
          <w:tcPr>
            <w:tcW w:w="534" w:type="dxa"/>
            <w:shd w:val="clear" w:color="auto" w:fill="E6E6E6"/>
            <w:vAlign w:val="center"/>
          </w:tcPr>
          <w:p w14:paraId="0053C1AF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839F78B" w14:textId="77777777" w:rsidR="00A2135F" w:rsidRPr="00227850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2DA6657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1F94ED7A" w14:textId="77777777" w:rsidR="00A2135F" w:rsidRPr="00227850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A2135F" w:rsidRPr="00227850" w14:paraId="12797432" w14:textId="77777777" w:rsidTr="00B47823">
        <w:tc>
          <w:tcPr>
            <w:tcW w:w="534" w:type="dxa"/>
            <w:shd w:val="clear" w:color="auto" w:fill="E6E6E6"/>
            <w:vAlign w:val="center"/>
          </w:tcPr>
          <w:p w14:paraId="21815D2E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AE06814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05B437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0BDF5981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</w:tr>
      <w:tr w:rsidR="00A2135F" w:rsidRPr="00227850" w14:paraId="623AF903" w14:textId="77777777" w:rsidTr="00B47823">
        <w:tc>
          <w:tcPr>
            <w:tcW w:w="534" w:type="dxa"/>
            <w:shd w:val="clear" w:color="auto" w:fill="E6E6E6"/>
            <w:vAlign w:val="center"/>
          </w:tcPr>
          <w:p w14:paraId="586B5CD5" w14:textId="77777777" w:rsidR="00A2135F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29D539D6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4189424" w14:textId="77777777" w:rsidR="00A2135F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DF81B44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5B9AF0" w14:textId="77777777" w:rsidR="00A2135F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0B6FC4EE" w:rsidR="0072270A" w:rsidRPr="0072270A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F047A"/>
    <w:rsid w:val="00411F22"/>
    <w:rsid w:val="004375B6"/>
    <w:rsid w:val="0045446E"/>
    <w:rsid w:val="004564A0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135F"/>
    <w:rsid w:val="00A22796"/>
    <w:rsid w:val="00A40658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716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CAB3E7E-2275-42D1-9C48-37A29092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22</cp:revision>
  <dcterms:created xsi:type="dcterms:W3CDTF">2014-08-11T22:57:00Z</dcterms:created>
  <dcterms:modified xsi:type="dcterms:W3CDTF">2015-03-12T03:39:00Z</dcterms:modified>
</cp:coreProperties>
</file>