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CE297" w14:textId="77777777" w:rsidR="00794359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Solicitud especial para cuaderno de estudio</w:t>
      </w:r>
    </w:p>
    <w:p w14:paraId="6A6D8B67" w14:textId="77777777" w:rsidR="00F06F96" w:rsidRDefault="00F06F96">
      <w:pPr>
        <w:rPr>
          <w:lang w:val="es-ES"/>
        </w:rPr>
      </w:pPr>
    </w:p>
    <w:p w14:paraId="0789D260" w14:textId="77777777" w:rsidR="00F06F96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Código</w:t>
      </w:r>
    </w:p>
    <w:p w14:paraId="4D586C30" w14:textId="77777777" w:rsidR="00F06F96" w:rsidRDefault="00F06F96">
      <w:pPr>
        <w:rPr>
          <w:lang w:val="es-ES"/>
        </w:rPr>
      </w:pPr>
      <w:r>
        <w:rPr>
          <w:lang w:val="es-ES"/>
        </w:rPr>
        <w:t>LE_11_02_IMG11</w:t>
      </w:r>
    </w:p>
    <w:p w14:paraId="543B59EF" w14:textId="77777777" w:rsidR="00F06F96" w:rsidRDefault="00F06F96">
      <w:pPr>
        <w:rPr>
          <w:lang w:val="es-ES"/>
        </w:rPr>
      </w:pPr>
    </w:p>
    <w:p w14:paraId="03F60044" w14:textId="77777777" w:rsidR="00F06F96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Descripción</w:t>
      </w:r>
    </w:p>
    <w:p w14:paraId="0F74ED66" w14:textId="77777777" w:rsidR="00F06F96" w:rsidRDefault="00F06F96">
      <w:pPr>
        <w:rPr>
          <w:lang w:val="es-ES"/>
        </w:rPr>
      </w:pPr>
      <w:r>
        <w:rPr>
          <w:lang w:val="es-ES"/>
        </w:rPr>
        <w:t xml:space="preserve">Miniatura del cancionero de </w:t>
      </w:r>
      <w:proofErr w:type="spellStart"/>
      <w:r>
        <w:rPr>
          <w:lang w:val="es-ES"/>
        </w:rPr>
        <w:t>Ajuda</w:t>
      </w:r>
      <w:proofErr w:type="spellEnd"/>
    </w:p>
    <w:p w14:paraId="13C41A7B" w14:textId="77777777" w:rsidR="00F06F96" w:rsidRDefault="00F06F96">
      <w:pPr>
        <w:rPr>
          <w:lang w:val="es-ES"/>
        </w:rPr>
      </w:pPr>
    </w:p>
    <w:p w14:paraId="65388B8A" w14:textId="77777777" w:rsidR="00F06F96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Tipo de imagen</w:t>
      </w:r>
    </w:p>
    <w:p w14:paraId="454E2970" w14:textId="77777777" w:rsidR="00F06F96" w:rsidRDefault="00F06F96">
      <w:pPr>
        <w:rPr>
          <w:lang w:val="es-ES"/>
        </w:rPr>
      </w:pPr>
      <w:r>
        <w:rPr>
          <w:lang w:val="es-ES"/>
        </w:rPr>
        <w:t>Horizontal. Para cuaderno de estudio</w:t>
      </w:r>
    </w:p>
    <w:p w14:paraId="629894A3" w14:textId="77777777" w:rsidR="00F06F96" w:rsidRDefault="00F06F96">
      <w:pPr>
        <w:rPr>
          <w:lang w:val="es-ES"/>
        </w:rPr>
      </w:pPr>
    </w:p>
    <w:p w14:paraId="128B2116" w14:textId="77777777" w:rsidR="00F06F96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Tamaños</w:t>
      </w:r>
    </w:p>
    <w:p w14:paraId="7E8103BC" w14:textId="77777777" w:rsidR="00F06F96" w:rsidRDefault="00F06F96">
      <w:pPr>
        <w:rPr>
          <w:lang w:val="es-ES"/>
        </w:rPr>
      </w:pPr>
      <w:r>
        <w:rPr>
          <w:lang w:val="es-ES"/>
        </w:rPr>
        <w:t>SAMALL: 526X370; ZOOM: 800X600</w:t>
      </w:r>
    </w:p>
    <w:p w14:paraId="36792CB9" w14:textId="77777777" w:rsidR="00F06F96" w:rsidRDefault="00F06F96">
      <w:pPr>
        <w:rPr>
          <w:lang w:val="es-ES"/>
        </w:rPr>
      </w:pPr>
    </w:p>
    <w:p w14:paraId="61B57E8F" w14:textId="77777777" w:rsidR="00F06F96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Enlace</w:t>
      </w:r>
    </w:p>
    <w:p w14:paraId="0AC52D7D" w14:textId="77777777" w:rsidR="00F06F96" w:rsidRDefault="00F06F96">
      <w:pPr>
        <w:rPr>
          <w:lang w:val="es-ES"/>
        </w:rPr>
      </w:pPr>
      <w:r w:rsidRPr="00F06F96">
        <w:rPr>
          <w:lang w:val="es-ES"/>
        </w:rPr>
        <w:t>http://hispanicasaber.planetasaber.com/encyclopedia/default.asp?idpack=9&amp;idpil=000K6101&amp;ruta=Bus</w:t>
      </w:r>
      <w:bookmarkStart w:id="0" w:name="_GoBack"/>
      <w:bookmarkEnd w:id="0"/>
      <w:r w:rsidRPr="00F06F96">
        <w:rPr>
          <w:lang w:val="es-ES"/>
        </w:rPr>
        <w:t>cador</w:t>
      </w:r>
    </w:p>
    <w:p w14:paraId="496EB959" w14:textId="77777777" w:rsidR="00F06F96" w:rsidRDefault="00F06F96">
      <w:pPr>
        <w:rPr>
          <w:lang w:val="es-ES"/>
        </w:rPr>
      </w:pPr>
    </w:p>
    <w:p w14:paraId="37C97A3A" w14:textId="77777777" w:rsidR="00F06F96" w:rsidRPr="00F06F96" w:rsidRDefault="00F06F96">
      <w:pPr>
        <w:rPr>
          <w:b/>
          <w:lang w:val="es-ES"/>
        </w:rPr>
      </w:pPr>
      <w:r w:rsidRPr="00F06F96">
        <w:rPr>
          <w:b/>
          <w:lang w:val="es-ES"/>
        </w:rPr>
        <w:t>Cómo buscar si no funciona el enlace</w:t>
      </w:r>
    </w:p>
    <w:p w14:paraId="4762D651" w14:textId="77777777" w:rsidR="00F06F96" w:rsidRDefault="00F06F96">
      <w:pPr>
        <w:rPr>
          <w:lang w:val="es-ES"/>
        </w:rPr>
      </w:pPr>
      <w:r>
        <w:rPr>
          <w:lang w:val="es-ES"/>
        </w:rPr>
        <w:t>En el buscador de la GEH, escribir: lírica medieval y seleccionar la siguiente imagen:</w:t>
      </w:r>
    </w:p>
    <w:p w14:paraId="35C4B3B3" w14:textId="77777777" w:rsidR="00F06F96" w:rsidRPr="00F06F96" w:rsidRDefault="00F06F96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62E9E70" wp14:editId="5581024E">
            <wp:extent cx="5612130" cy="4454525"/>
            <wp:effectExtent l="0" t="0" r="1270" b="0"/>
            <wp:docPr id="1" name="Imagen 1" descr="/Users/marcocardonagiraldo/Downloads/000K6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cocardonagiraldo/Downloads/000K61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F96" w:rsidRPr="00F06F96" w:rsidSect="00590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6"/>
    <w:rsid w:val="00590467"/>
    <w:rsid w:val="00794359"/>
    <w:rsid w:val="007E2B04"/>
    <w:rsid w:val="00F0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D23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376</Characters>
  <Application>Microsoft Macintosh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Fidel Santiago Cardona Giraldo</dc:creator>
  <cp:keywords/>
  <dc:description/>
  <cp:lastModifiedBy>Marco Fidel Santiago Cardona Giraldo</cp:lastModifiedBy>
  <cp:revision>1</cp:revision>
  <dcterms:created xsi:type="dcterms:W3CDTF">2016-06-02T17:36:00Z</dcterms:created>
  <dcterms:modified xsi:type="dcterms:W3CDTF">2016-06-02T17:43:00Z</dcterms:modified>
</cp:coreProperties>
</file>