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725DF8" w14:textId="77777777" w:rsidR="00394E46" w:rsidRDefault="00AE3A51">
      <w:pPr>
        <w:rPr>
          <w:b/>
        </w:rPr>
      </w:pPr>
      <w:r w:rsidRPr="00AE3A51">
        <w:rPr>
          <w:b/>
        </w:rPr>
        <w:t>Cuaderno de estudio Matemáticas 6 tema 2</w:t>
      </w:r>
    </w:p>
    <w:p w14:paraId="588BEA61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drawing>
          <wp:inline distT="0" distB="0" distL="0" distR="0" wp14:anchorId="676FD107" wp14:editId="47B2FAA5">
            <wp:extent cx="5612130" cy="3949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BAD" w14:textId="77777777" w:rsidR="00AE3A51" w:rsidRDefault="00AE3A51">
      <w:pPr>
        <w:rPr>
          <w:b/>
        </w:rPr>
      </w:pPr>
    </w:p>
    <w:p w14:paraId="6D4E768E" w14:textId="77777777" w:rsidR="00AE3A51" w:rsidRDefault="004A0BC3">
      <w:pPr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drawing>
          <wp:inline distT="0" distB="0" distL="0" distR="0" wp14:anchorId="38466482" wp14:editId="7F8A9D86">
            <wp:extent cx="4575151" cy="3318202"/>
            <wp:effectExtent l="0" t="0" r="0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95" cy="331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13F4" w14:textId="77777777" w:rsidR="004A0BC3" w:rsidRDefault="004A0BC3">
      <w:pPr>
        <w:rPr>
          <w:b/>
          <w:noProof/>
          <w:lang w:val="es-ES" w:eastAsia="es-ES"/>
        </w:rPr>
      </w:pPr>
    </w:p>
    <w:p w14:paraId="543566E9" w14:textId="77777777" w:rsidR="004A0BC3" w:rsidRDefault="004A0BC3">
      <w:pPr>
        <w:rPr>
          <w:b/>
          <w:noProof/>
          <w:lang w:val="es-ES" w:eastAsia="es-ES"/>
        </w:rPr>
      </w:pPr>
    </w:p>
    <w:p w14:paraId="1FB9C872" w14:textId="77777777" w:rsidR="004A0BC3" w:rsidRDefault="004A0BC3">
      <w:pPr>
        <w:rPr>
          <w:b/>
          <w:noProof/>
          <w:lang w:val="es-ES" w:eastAsia="es-ES"/>
        </w:rPr>
      </w:pPr>
    </w:p>
    <w:p w14:paraId="354B820D" w14:textId="77777777" w:rsidR="004A0BC3" w:rsidRDefault="004A0BC3">
      <w:pPr>
        <w:rPr>
          <w:b/>
          <w:noProof/>
          <w:lang w:val="es-ES" w:eastAsia="es-ES"/>
        </w:rPr>
      </w:pPr>
    </w:p>
    <w:p w14:paraId="2CC8EEE3" w14:textId="77777777" w:rsidR="004A0BC3" w:rsidRDefault="004A0BC3">
      <w:pPr>
        <w:rPr>
          <w:b/>
          <w:noProof/>
          <w:lang w:val="es-ES" w:eastAsia="es-ES"/>
        </w:rPr>
      </w:pPr>
    </w:p>
    <w:p w14:paraId="33813CDA" w14:textId="77777777" w:rsidR="004A0BC3" w:rsidRDefault="004A0BC3">
      <w:pPr>
        <w:rPr>
          <w:b/>
        </w:rPr>
      </w:pPr>
    </w:p>
    <w:p w14:paraId="00084E7E" w14:textId="77777777" w:rsidR="00AE3A51" w:rsidRDefault="00191EEC">
      <w:pPr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 wp14:anchorId="03CA16C5" wp14:editId="7AD8250E">
            <wp:extent cx="5612130" cy="4070288"/>
            <wp:effectExtent l="0" t="0" r="1270" b="0"/>
            <wp:docPr id="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DC56" w14:textId="77777777" w:rsidR="00AE3A51" w:rsidRDefault="00AE3A51">
      <w:pPr>
        <w:rPr>
          <w:b/>
        </w:rPr>
      </w:pPr>
    </w:p>
    <w:p w14:paraId="7D8CC1A8" w14:textId="77777777" w:rsidR="00AE3A51" w:rsidRDefault="00AE3A51">
      <w:pPr>
        <w:rPr>
          <w:b/>
        </w:rPr>
      </w:pPr>
    </w:p>
    <w:p w14:paraId="1BEE3F85" w14:textId="77777777" w:rsidR="00AE3A51" w:rsidRDefault="00191EEC">
      <w:pPr>
        <w:rPr>
          <w:b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 wp14:anchorId="511291B5" wp14:editId="506C9DE7">
            <wp:extent cx="5612130" cy="4070288"/>
            <wp:effectExtent l="0" t="0" r="1270" b="0"/>
            <wp:docPr id="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A3F7" w14:textId="77777777" w:rsidR="00AE3A51" w:rsidRDefault="00AE3A51">
      <w:pPr>
        <w:rPr>
          <w:b/>
        </w:rPr>
      </w:pPr>
    </w:p>
    <w:p w14:paraId="2629FB9F" w14:textId="77777777" w:rsidR="00AE3A51" w:rsidRDefault="00AE3A51">
      <w:pPr>
        <w:rPr>
          <w:b/>
        </w:rPr>
      </w:pPr>
    </w:p>
    <w:p w14:paraId="33A6C1C7" w14:textId="77777777" w:rsidR="00AE3A51" w:rsidRDefault="00AE3A51">
      <w:pPr>
        <w:rPr>
          <w:b/>
        </w:rPr>
      </w:pPr>
    </w:p>
    <w:p w14:paraId="1F64BFEB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drawing>
          <wp:inline distT="0" distB="0" distL="0" distR="0" wp14:anchorId="71F275E4" wp14:editId="7DA196E6">
            <wp:extent cx="5612130" cy="29324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5EED" w14:textId="77777777" w:rsidR="00AE3A51" w:rsidRDefault="00AE3A51">
      <w:pPr>
        <w:rPr>
          <w:b/>
        </w:rPr>
      </w:pPr>
    </w:p>
    <w:p w14:paraId="22FDB205" w14:textId="77777777" w:rsidR="00AE3A51" w:rsidRDefault="00AE3A51">
      <w:pPr>
        <w:rPr>
          <w:b/>
        </w:rPr>
      </w:pPr>
    </w:p>
    <w:p w14:paraId="79A33078" w14:textId="77777777" w:rsidR="00AE3A51" w:rsidRDefault="00AE3A51">
      <w:pPr>
        <w:rPr>
          <w:b/>
        </w:rPr>
      </w:pPr>
    </w:p>
    <w:p w14:paraId="048776D1" w14:textId="77777777" w:rsidR="00AE3A51" w:rsidRDefault="0091155A">
      <w:pPr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 wp14:anchorId="3B26E520" wp14:editId="5E30C1EF">
            <wp:extent cx="5612130" cy="4070288"/>
            <wp:effectExtent l="0" t="0" r="1270" b="0"/>
            <wp:docPr id="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CFEB" w14:textId="77777777" w:rsidR="00AE3A51" w:rsidRDefault="00AE3A51">
      <w:pPr>
        <w:rPr>
          <w:b/>
        </w:rPr>
      </w:pPr>
    </w:p>
    <w:p w14:paraId="1A6659B8" w14:textId="77777777" w:rsidR="00AE3A51" w:rsidRDefault="00AE3A51">
      <w:pPr>
        <w:rPr>
          <w:b/>
        </w:rPr>
      </w:pPr>
    </w:p>
    <w:p w14:paraId="638C982C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lastRenderedPageBreak/>
        <w:drawing>
          <wp:inline distT="0" distB="0" distL="0" distR="0" wp14:anchorId="0F8CC857" wp14:editId="26EE7544">
            <wp:extent cx="5612130" cy="29273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AFE5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drawing>
          <wp:inline distT="0" distB="0" distL="0" distR="0" wp14:anchorId="25158C5E" wp14:editId="46B6C3BF">
            <wp:extent cx="5612130" cy="29273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ADA" w14:textId="77777777" w:rsidR="00AE3A51" w:rsidRDefault="00AE3A51">
      <w:pPr>
        <w:rPr>
          <w:b/>
        </w:rPr>
      </w:pPr>
    </w:p>
    <w:p w14:paraId="73552BAF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lastRenderedPageBreak/>
        <w:drawing>
          <wp:inline distT="0" distB="0" distL="0" distR="0" wp14:anchorId="6C8048CE" wp14:editId="1075FF8C">
            <wp:extent cx="5612130" cy="25406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C526" w14:textId="77777777" w:rsidR="00AE3A51" w:rsidRDefault="00AE3A51">
      <w:pPr>
        <w:rPr>
          <w:b/>
        </w:rPr>
      </w:pPr>
    </w:p>
    <w:p w14:paraId="4B8CFDEC" w14:textId="77777777" w:rsidR="00AE3A51" w:rsidRDefault="00AE3A51">
      <w:pPr>
        <w:rPr>
          <w:b/>
        </w:rPr>
      </w:pPr>
    </w:p>
    <w:p w14:paraId="7AF62CA2" w14:textId="77777777" w:rsidR="00AE3A51" w:rsidRDefault="00AE3A51">
      <w:pPr>
        <w:rPr>
          <w:b/>
        </w:rPr>
      </w:pPr>
    </w:p>
    <w:p w14:paraId="511B4441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drawing>
          <wp:inline distT="0" distB="0" distL="0" distR="0" wp14:anchorId="19D96951" wp14:editId="44A9F888">
            <wp:extent cx="5612130" cy="426339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3FC4" w14:textId="77777777" w:rsidR="00AE3A51" w:rsidRDefault="00AE3A51">
      <w:pPr>
        <w:rPr>
          <w:b/>
        </w:rPr>
      </w:pPr>
    </w:p>
    <w:p w14:paraId="569906FC" w14:textId="77777777" w:rsidR="00AE3A51" w:rsidRDefault="0091155A">
      <w:pPr>
        <w:rPr>
          <w:b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 wp14:anchorId="47B04469" wp14:editId="503D432A">
            <wp:extent cx="5612130" cy="4070288"/>
            <wp:effectExtent l="0" t="0" r="1270" b="0"/>
            <wp:docPr id="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E802" w14:textId="77777777" w:rsidR="00AE3A51" w:rsidRDefault="00AE3A51">
      <w:pPr>
        <w:rPr>
          <w:b/>
        </w:rPr>
      </w:pPr>
    </w:p>
    <w:p w14:paraId="75AA753B" w14:textId="77777777" w:rsidR="00AE3A51" w:rsidRDefault="00AE3A51">
      <w:pPr>
        <w:rPr>
          <w:b/>
        </w:rPr>
      </w:pPr>
    </w:p>
    <w:p w14:paraId="276056D7" w14:textId="77777777" w:rsidR="00AE3A51" w:rsidRDefault="00AE3A51">
      <w:pPr>
        <w:rPr>
          <w:b/>
        </w:rPr>
      </w:pPr>
    </w:p>
    <w:p w14:paraId="35F03A11" w14:textId="77777777" w:rsidR="00AE3A51" w:rsidRDefault="00AE3A51">
      <w:pPr>
        <w:rPr>
          <w:b/>
        </w:rPr>
      </w:pPr>
    </w:p>
    <w:p w14:paraId="5BF06E59" w14:textId="77777777" w:rsidR="00AE3A51" w:rsidRDefault="00AE3A51">
      <w:pPr>
        <w:rPr>
          <w:b/>
        </w:rPr>
      </w:pPr>
    </w:p>
    <w:p w14:paraId="31C633CF" w14:textId="77777777" w:rsidR="00AE3A51" w:rsidRDefault="00AE3A51">
      <w:pPr>
        <w:rPr>
          <w:b/>
        </w:rPr>
      </w:pPr>
    </w:p>
    <w:p w14:paraId="1BBE601F" w14:textId="77777777" w:rsidR="00AE3A51" w:rsidRDefault="00AE3A51">
      <w:pPr>
        <w:rPr>
          <w:b/>
        </w:rPr>
      </w:pPr>
    </w:p>
    <w:p w14:paraId="717A4985" w14:textId="77777777" w:rsidR="00AE3A51" w:rsidRDefault="00AE3A51">
      <w:pPr>
        <w:rPr>
          <w:b/>
        </w:rPr>
      </w:pPr>
    </w:p>
    <w:p w14:paraId="7B635F5C" w14:textId="77777777" w:rsidR="00AE3A51" w:rsidRDefault="00AE3A51">
      <w:pPr>
        <w:rPr>
          <w:b/>
        </w:rPr>
      </w:pPr>
    </w:p>
    <w:p w14:paraId="2E4E49EE" w14:textId="77777777" w:rsidR="00AE3A51" w:rsidRDefault="00AE3A51">
      <w:pPr>
        <w:rPr>
          <w:b/>
        </w:rPr>
      </w:pPr>
    </w:p>
    <w:p w14:paraId="0C76EC88" w14:textId="77777777" w:rsidR="00AE3A51" w:rsidRDefault="00AE3A51">
      <w:pPr>
        <w:rPr>
          <w:b/>
        </w:rPr>
      </w:pPr>
    </w:p>
    <w:p w14:paraId="495CD24E" w14:textId="77777777" w:rsidR="00AE3A51" w:rsidRDefault="00AE3A51">
      <w:pPr>
        <w:rPr>
          <w:b/>
        </w:rPr>
      </w:pPr>
    </w:p>
    <w:p w14:paraId="08FCDD52" w14:textId="77777777" w:rsidR="00AE3A51" w:rsidRDefault="00AE3A51">
      <w:pPr>
        <w:rPr>
          <w:b/>
        </w:rPr>
      </w:pPr>
    </w:p>
    <w:p w14:paraId="67C3443D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lastRenderedPageBreak/>
        <w:drawing>
          <wp:inline distT="0" distB="0" distL="0" distR="0" wp14:anchorId="594685FC" wp14:editId="018F0BB0">
            <wp:extent cx="5612130" cy="31197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3DE" w14:textId="77777777" w:rsidR="00AE3A51" w:rsidRDefault="00AE3A51">
      <w:pPr>
        <w:rPr>
          <w:b/>
        </w:rPr>
      </w:pPr>
    </w:p>
    <w:p w14:paraId="1855C138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drawing>
          <wp:inline distT="0" distB="0" distL="0" distR="0" wp14:anchorId="67C00B11" wp14:editId="4D758ADB">
            <wp:extent cx="5612130" cy="38112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4574" w14:textId="77777777" w:rsidR="00AE3A51" w:rsidRDefault="00AE3A51">
      <w:pPr>
        <w:rPr>
          <w:b/>
        </w:rPr>
      </w:pPr>
    </w:p>
    <w:p w14:paraId="7F8F513F" w14:textId="77777777" w:rsidR="00AE3A51" w:rsidRDefault="00AE3A51">
      <w:pPr>
        <w:rPr>
          <w:b/>
        </w:rPr>
      </w:pPr>
    </w:p>
    <w:p w14:paraId="382CE37C" w14:textId="77777777" w:rsidR="00AE3A51" w:rsidRDefault="00AE3A51">
      <w:pPr>
        <w:rPr>
          <w:b/>
        </w:rPr>
      </w:pPr>
    </w:p>
    <w:p w14:paraId="2D1FE0CB" w14:textId="77777777" w:rsidR="00AE3A51" w:rsidRDefault="00AE3A51">
      <w:pPr>
        <w:rPr>
          <w:b/>
        </w:rPr>
      </w:pPr>
    </w:p>
    <w:p w14:paraId="3AFF8FEE" w14:textId="77777777" w:rsidR="00AE3A51" w:rsidRDefault="00AE3A51">
      <w:pPr>
        <w:rPr>
          <w:b/>
        </w:rPr>
      </w:pPr>
    </w:p>
    <w:p w14:paraId="79418289" w14:textId="77777777" w:rsidR="00AE3A51" w:rsidRDefault="00975329">
      <w:pPr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 wp14:anchorId="315CC648" wp14:editId="4F2F8003">
            <wp:extent cx="5612130" cy="4070288"/>
            <wp:effectExtent l="0" t="0" r="1270" b="0"/>
            <wp:docPr id="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C33E" w14:textId="77777777" w:rsidR="00AE3A51" w:rsidRDefault="00AE3A51">
      <w:pPr>
        <w:rPr>
          <w:b/>
        </w:rPr>
      </w:pPr>
    </w:p>
    <w:p w14:paraId="00041CEF" w14:textId="77777777" w:rsidR="00AE3A51" w:rsidRDefault="00AE3A51">
      <w:pPr>
        <w:rPr>
          <w:b/>
        </w:rPr>
      </w:pPr>
    </w:p>
    <w:p w14:paraId="38D6B685" w14:textId="77777777" w:rsidR="00AE3A51" w:rsidRDefault="00AE3A51">
      <w:pPr>
        <w:rPr>
          <w:b/>
        </w:rPr>
      </w:pPr>
    </w:p>
    <w:p w14:paraId="2024E0EA" w14:textId="77777777" w:rsidR="00AE3A51" w:rsidRDefault="00AE3A51">
      <w:pPr>
        <w:rPr>
          <w:b/>
        </w:rPr>
      </w:pPr>
      <w:r w:rsidRPr="00AE3A51">
        <w:rPr>
          <w:b/>
          <w:noProof/>
          <w:lang w:val="es-ES" w:eastAsia="es-ES"/>
        </w:rPr>
        <w:lastRenderedPageBreak/>
        <w:drawing>
          <wp:inline distT="0" distB="0" distL="0" distR="0" wp14:anchorId="6C4ED458" wp14:editId="27352B55">
            <wp:extent cx="5612130" cy="40386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51E" w14:textId="77777777" w:rsidR="00AE3A51" w:rsidRDefault="00AE3A51">
      <w:pPr>
        <w:rPr>
          <w:b/>
        </w:rPr>
      </w:pPr>
    </w:p>
    <w:p w14:paraId="2B639E03" w14:textId="77777777" w:rsidR="00AE3A51" w:rsidRDefault="00975329">
      <w:pPr>
        <w:rPr>
          <w:b/>
        </w:rPr>
      </w:pPr>
      <w:r>
        <w:rPr>
          <w:b/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C1CFE" wp14:editId="5A811031">
                <wp:simplePos x="0" y="0"/>
                <wp:positionH relativeFrom="column">
                  <wp:posOffset>2743200</wp:posOffset>
                </wp:positionH>
                <wp:positionV relativeFrom="paragraph">
                  <wp:posOffset>1600200</wp:posOffset>
                </wp:positionV>
                <wp:extent cx="2057400" cy="1028700"/>
                <wp:effectExtent l="0" t="0" r="0" b="1270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673BC" w14:textId="77777777" w:rsidR="00975329" w:rsidRDefault="00975329">
                            <w:r w:rsidRPr="00975329">
                              <w:t>Evaluación sobre el tema El conjunto de los números naturales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43" o:spid="_x0000_s1026" type="#_x0000_t202" style="position:absolute;margin-left:3in;margin-top:126pt;width:162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" filled="f" stroked="f">
                <v:textbox>
                  <w:txbxContent>
                    <w:p w14:paraId="260673BC" w14:textId="77777777" w:rsidR="00975329" w:rsidRDefault="00975329">
                      <w:r w:rsidRPr="00975329">
                        <w:t>Evaluación sobre el tema El conjunto de los números naturales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7126D" wp14:editId="3B6AA548">
                <wp:simplePos x="0" y="0"/>
                <wp:positionH relativeFrom="column">
                  <wp:posOffset>2743200</wp:posOffset>
                </wp:positionH>
                <wp:positionV relativeFrom="paragraph">
                  <wp:posOffset>914400</wp:posOffset>
                </wp:positionV>
                <wp:extent cx="2057400" cy="685800"/>
                <wp:effectExtent l="0" t="0" r="0" b="0"/>
                <wp:wrapSquare wrapText="bothSides"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2143F" w14:textId="77777777" w:rsidR="00975329" w:rsidRDefault="00975329">
                            <w:r w:rsidRPr="00975329">
                              <w:t>Mapa conceptual sobre el tema El conjunto de los números naturales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" o:spid="_x0000_s1027" type="#_x0000_t202" style="position:absolute;margin-left:3in;margin-top:1in;width:162pt;height:5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" filled="f" stroked="f">
                <v:textbox>
                  <w:txbxContent>
                    <w:p w14:paraId="0042143F" w14:textId="77777777" w:rsidR="00975329" w:rsidRDefault="00975329">
                      <w:r w:rsidRPr="00975329">
                        <w:t>Mapa conceptual sobre el tema El conjunto de los números naturales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3A51" w:rsidRPr="00AE3A51">
        <w:rPr>
          <w:b/>
          <w:noProof/>
          <w:lang w:val="es-ES" w:eastAsia="es-ES"/>
        </w:rPr>
        <w:drawing>
          <wp:inline distT="0" distB="0" distL="0" distR="0" wp14:anchorId="05539227" wp14:editId="721A9138">
            <wp:extent cx="5612130" cy="3949700"/>
            <wp:effectExtent l="0" t="0" r="1270" b="127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1F6" w14:textId="77777777" w:rsidR="00AE3A51" w:rsidRDefault="00AE3A51">
      <w:pPr>
        <w:rPr>
          <w:b/>
        </w:rPr>
      </w:pPr>
    </w:p>
    <w:p w14:paraId="62395F09" w14:textId="77777777" w:rsidR="00AE3A51" w:rsidRDefault="00AE3A51">
      <w:pPr>
        <w:rPr>
          <w:b/>
        </w:rPr>
      </w:pPr>
    </w:p>
    <w:p w14:paraId="4DFFBFD9" w14:textId="77777777" w:rsidR="00AE3A51" w:rsidRPr="00AE3A51" w:rsidRDefault="00AE3A51">
      <w:pPr>
        <w:rPr>
          <w:b/>
        </w:rPr>
      </w:pPr>
      <w:bookmarkStart w:id="0" w:name="_GoBack"/>
      <w:bookmarkEnd w:id="0"/>
    </w:p>
    <w:sectPr w:rsidR="00AE3A51" w:rsidRPr="00AE3A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A51"/>
    <w:rsid w:val="00191EEC"/>
    <w:rsid w:val="00394E46"/>
    <w:rsid w:val="004A0BC3"/>
    <w:rsid w:val="0091155A"/>
    <w:rsid w:val="00975329"/>
    <w:rsid w:val="00AE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DBEC5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0BC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BC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0BC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BC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18</Words>
  <Characters>105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Juan Velasquez</cp:lastModifiedBy>
  <cp:revision>2</cp:revision>
  <dcterms:created xsi:type="dcterms:W3CDTF">2015-11-18T14:36:00Z</dcterms:created>
  <dcterms:modified xsi:type="dcterms:W3CDTF">2015-11-24T14:45:00Z</dcterms:modified>
</cp:coreProperties>
</file>