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063BD54" w:rsidR="006D02A8" w:rsidRDefault="007D291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430F635D" w14:textId="77777777" w:rsidR="007D291C" w:rsidRPr="006D02A8" w:rsidRDefault="007D291C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372602D" w:rsidR="00E14BD5" w:rsidRPr="000719EE" w:rsidRDefault="00087DB0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Operaciones entre conjuntos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CA2B74F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identificar las operaciones existentes entre conjuntos </w:t>
      </w:r>
      <w:r w:rsidR="007D291C">
        <w:rPr>
          <w:rFonts w:ascii="Arial" w:hAnsi="Arial" w:cs="Arial"/>
          <w:sz w:val="18"/>
          <w:szCs w:val="18"/>
          <w:lang w:val="es-ES_tradnl"/>
        </w:rPr>
        <w:t>y algunas palabras claves</w:t>
      </w:r>
      <w:r w:rsidR="00BC448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95F35CE" w14:textId="77777777" w:rsidR="007D291C" w:rsidRPr="006D02A8" w:rsidRDefault="007D291C" w:rsidP="00CB02D2">
      <w:pPr>
        <w:rPr>
          <w:rFonts w:ascii="Arial" w:hAnsi="Arial"/>
          <w:sz w:val="18"/>
          <w:szCs w:val="18"/>
          <w:lang w:val="es-ES_tradnl"/>
        </w:rPr>
      </w:pPr>
    </w:p>
    <w:p w14:paraId="3CDB971F" w14:textId="0E4B3DF6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Unión,Intersección,Diferencia,diferencia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simétrica,complemento,operaciones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entre conjuntos,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conjuntos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1815471" w:rsidR="000719EE" w:rsidRPr="000719EE" w:rsidRDefault="00E673C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11A1E04" w:rsidR="005F4C68" w:rsidRPr="005F4C68" w:rsidRDefault="00087D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B614C74" w:rsidR="002E4EE6" w:rsidRPr="00AC7496" w:rsidRDefault="00087D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673C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570C17">
        <w:tc>
          <w:tcPr>
            <w:tcW w:w="2126" w:type="dxa"/>
          </w:tcPr>
          <w:p w14:paraId="76977C84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570C17">
        <w:tc>
          <w:tcPr>
            <w:tcW w:w="2126" w:type="dxa"/>
          </w:tcPr>
          <w:p w14:paraId="7EC7E848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570C17">
        <w:tc>
          <w:tcPr>
            <w:tcW w:w="2126" w:type="dxa"/>
          </w:tcPr>
          <w:p w14:paraId="469A3466" w14:textId="77777777" w:rsidR="00F0014E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0EBEFF65" w:rsidR="00F0014E" w:rsidRPr="005F4C68" w:rsidRDefault="00087DB0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605712" w14:textId="77777777" w:rsidR="00F0014E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570C1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05885E7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97C00D" w14:textId="77777777" w:rsidR="00087DB0" w:rsidRPr="000719EE" w:rsidRDefault="00087DB0" w:rsidP="00087D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Operaciones entre conjuntos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19AF73FD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D54B7FB" w:rsidR="000719EE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siguiente sopa de letras hallas las palabras que corresponden a las operaciones entre conjuntos.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B016C66" w:rsidR="00584F8B" w:rsidRPr="000719EE" w:rsidRDefault="00087D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0A88DCE" w:rsidR="000719EE" w:rsidRDefault="00087DB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0EB34EBA" w:rsidR="00F11BD8" w:rsidRPr="00F11BD8" w:rsidRDefault="00570C17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1622EF1B" w:rsidR="00ED2024" w:rsidRDefault="00087DB0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63E12A5D" w:rsidR="00831F6A" w:rsidRPr="00831F6A" w:rsidRDefault="00570C1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E673C7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5B1CA26B" w:rsidR="00705C2A" w:rsidRPr="00705C2A" w:rsidRDefault="007038C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4CCDFB2E" w:rsidR="00705C2A" w:rsidRPr="00705C2A" w:rsidRDefault="007038CC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48FD43C" w:rsidR="00705C2A" w:rsidRPr="00705C2A" w:rsidRDefault="007038CC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 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50232F4A" w:rsidR="00705C2A" w:rsidRPr="00831F6A" w:rsidRDefault="00570C17" w:rsidP="00705C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1529F772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06067AD4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1A2C326" w:rsidR="004F6106" w:rsidRPr="00705C2A" w:rsidRDefault="007038CC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0DA0D3C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1C25621F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61320684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5730EC30" w:rsidR="004F6106" w:rsidRPr="00705C2A" w:rsidRDefault="007038CC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83AB174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0AE1DF68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164456D3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489BBD9C" w:rsidR="004F6106" w:rsidRPr="00705C2A" w:rsidRDefault="007038CC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EB69650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5245FF0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B47B7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F813DD9" w:rsidR="004F6106" w:rsidRPr="00705C2A" w:rsidRDefault="007038CC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B47B7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24229410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4429825E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5D96F112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02AB266B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44EDBB2E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610D710B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VENN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6F32A528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04F6DA62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0D2495D4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5BB6A0D7" w:rsidR="004F6106" w:rsidRPr="00831F6A" w:rsidRDefault="00570C1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EXTENSION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4F94B0A5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1649807D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1CD2E705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4B4447CA" w:rsidR="004F6106" w:rsidRPr="00831F6A" w:rsidRDefault="007038CC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61F579B7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214B4596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5FB958BE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4BD4B889" w:rsidR="004F6106" w:rsidRPr="00831F6A" w:rsidRDefault="007038CC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SIMETRICA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570C17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648E5547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436A5FFB" w:rsidR="004F6106" w:rsidRPr="00705C2A" w:rsidRDefault="00B47B72" w:rsidP="00570C1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570C1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62F0FC32" w:rsidR="004F6106" w:rsidRPr="00705C2A" w:rsidRDefault="00B47B72" w:rsidP="00570C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964FA99" w14:textId="77777777" w:rsidR="00570C17" w:rsidRPr="00570C17" w:rsidRDefault="00570C17" w:rsidP="00DE2253">
      <w:pPr>
        <w:rPr>
          <w:rFonts w:ascii="Arial" w:hAnsi="Arial" w:cs="Arial"/>
          <w:sz w:val="16"/>
          <w:szCs w:val="16"/>
          <w:lang w:val="es-CO"/>
        </w:rPr>
      </w:pPr>
    </w:p>
    <w:p w14:paraId="4EA6008A" w14:textId="77777777" w:rsidR="00B47B72" w:rsidRDefault="00B47B72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16F843A" w14:textId="77777777" w:rsidR="00B47B72" w:rsidRPr="001C3AC6" w:rsidRDefault="00B47B72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570C17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51E0977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2E5FC7C" w14:textId="6C574FDC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186F487C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EE7F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6C9F89C7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72E6E1BF" w14:textId="3020C13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E6F6283" w14:textId="3F7595D9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222F476" w14:textId="1D0277BB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0209278A" w14:textId="02B808D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43E965A" w14:textId="6938EE82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01ABD88" w14:textId="4822E47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CE5FC25" w14:textId="7DA3A801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0A713B75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0F96388A" w14:textId="3502AC2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103B963" w14:textId="42942EC9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6EBC7BB" w14:textId="49D3B933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3A26D1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68236E23" w14:textId="7BBC82C1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245306C" w14:textId="09F11F20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35F74CE" w14:textId="0243CF98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2010C6F3" w14:textId="7E7F99D6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EAD1006" w14:textId="003D999D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04C956B" w14:textId="563AD19C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50CD82D" w14:textId="298822A5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8CE19EE" w14:textId="66A5D50D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55C5824C" w14:textId="02EB4E02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20355E0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E933103" w14:textId="3A6635F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FCC2158" w14:textId="7E325B9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5282454" w14:textId="394112E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00691FF" w14:textId="6CF0958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71B9132" w14:textId="64A56EF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79DEF6E" w14:textId="399F4E4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0F6FBF0" w14:textId="2F8BC5E0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E2BF794" w14:textId="2032FD6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7C5C4C7" w14:textId="5F309995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91AE23B" w14:textId="6680CD4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765C667" w14:textId="765123E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181C66FD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57D8FE5" w14:textId="14A7BD99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25" w:type="dxa"/>
          </w:tcPr>
          <w:p w14:paraId="0D05F80C" w14:textId="02215E38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9098C26" w14:textId="55283055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E525297" w14:textId="01D30A3F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7373AF3" w14:textId="183CC371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CDD8327" w14:textId="6E229480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8FD20D8" w14:textId="3FA7EA29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1E1E8B8" w14:textId="27CF03E2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2A9A432" w14:textId="07352A13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142377FC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C869D7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1D2720D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7651A7C6" w14:textId="21DBCE82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59E400E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8F26C64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5998ABF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AB15202" w14:textId="3C444968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EE76889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59C4DC70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B8F045E" w14:textId="7049A634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28A754B4" w14:textId="24728E2B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94CF7" w14:textId="49B79F99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0BA75D4" w14:textId="22B66118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C46EE2E" w14:textId="0123661F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82C1BFA" w14:textId="1582E1AF" w:rsidR="001C3AC6" w:rsidRPr="001C3AC6" w:rsidRDefault="007038CC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F3A0CD0" w14:textId="5918AD1F" w:rsidR="001C3AC6" w:rsidRPr="001C3AC6" w:rsidRDefault="007038CC" w:rsidP="00570C1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10A7898" w14:textId="5B44C97B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5A9D24C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028EC936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5E43C9BC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088E0681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702DF1A" w14:textId="46116577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BE5160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18825254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078E8E0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8C6ED69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4B9C3BF5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246E5489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50F9C18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F6D81B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6B7EC135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43B50F94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09C3C28" w14:textId="55FBAE62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37ADC39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9F76404" w14:textId="4438C56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2C4A6EC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430C99C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82BAC26" w14:textId="4BA42BCA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E782AC8" w14:textId="4BE5D834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30E39F6" w14:textId="5EC87964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96CD230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584F18CA" w14:textId="7A49B9E0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D76E95A" w14:textId="1CB58205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5E31816" w14:textId="22867EA7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741FB72A" w14:textId="09948A33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FC2C8C8" w14:textId="691945B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E9D8AAD" w14:textId="2FBEC282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31274857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D3F6A49" w14:textId="4B0F0A3F" w:rsidR="001C3AC6" w:rsidRPr="001C3AC6" w:rsidRDefault="00570C17" w:rsidP="00570C1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4DD5547" w14:textId="1B08E82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2A1D47DB" w14:textId="3FBF1522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05A65D7" w14:textId="209A8196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701B54E" w14:textId="626A0EDD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7956720" w14:textId="19C9170B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49A1FEC8" w14:textId="5285C3E8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66B8156C" w14:textId="70B97CFC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F1AB71C" w14:textId="16FCCA5B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EEF9611" w14:textId="7AEBD3CE" w:rsidR="001C3AC6" w:rsidRPr="001C3AC6" w:rsidRDefault="00570C17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85D15C4" w14:textId="77777777" w:rsidR="001C3AC6" w:rsidRPr="001C3AC6" w:rsidRDefault="001C3AC6" w:rsidP="00570C1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A835E" w14:textId="77777777" w:rsidR="00570C17" w:rsidRDefault="00570C1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5E4D54" w14:textId="77777777" w:rsidR="00570C17" w:rsidRDefault="00570C17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70C1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7DB0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0C17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38CC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D291C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47B72"/>
    <w:rsid w:val="00B51D60"/>
    <w:rsid w:val="00B5250C"/>
    <w:rsid w:val="00B55138"/>
    <w:rsid w:val="00B860F0"/>
    <w:rsid w:val="00B92165"/>
    <w:rsid w:val="00BB55C2"/>
    <w:rsid w:val="00BC129D"/>
    <w:rsid w:val="00BC2254"/>
    <w:rsid w:val="00BC4480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818C2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673C7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854D2E9-7665-4BC0-8DBB-C32C645B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2015-04-07T04:12:00Z</dcterms:created>
  <dcterms:modified xsi:type="dcterms:W3CDTF">2015-05-06T23:03:00Z</dcterms:modified>
</cp:coreProperties>
</file>