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7B" w:rsidRPr="007D0493" w:rsidRDefault="002E6A7B" w:rsidP="002E6A7B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2E6A7B" w:rsidRPr="00254FDB" w:rsidRDefault="002E6A7B" w:rsidP="002E6A7B">
      <w:pPr>
        <w:rPr>
          <w:rFonts w:ascii="Arial" w:hAnsi="Arial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</w:p>
    <w:p w:rsidR="002E6A7B" w:rsidRPr="002E0896" w:rsidRDefault="002E6A7B" w:rsidP="002E6A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2E0896">
        <w:rPr>
          <w:rFonts w:ascii="Arial" w:hAnsi="Arial" w:cs="Arial"/>
          <w:color w:val="000000"/>
          <w:sz w:val="18"/>
          <w:szCs w:val="18"/>
          <w:lang w:val="es-ES_tradnl"/>
        </w:rPr>
        <w:t>MA_06_03_CO</w:t>
      </w: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</w:p>
    <w:p w:rsidR="002E6A7B" w:rsidRPr="0063490D" w:rsidRDefault="002E6A7B" w:rsidP="002E6A7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E6A7B" w:rsidRPr="009320AC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evalúa los que has </w:t>
      </w:r>
      <w:r w:rsidR="002E0896">
        <w:rPr>
          <w:rFonts w:ascii="Arial" w:hAnsi="Arial" w:cs="Arial"/>
          <w:sz w:val="18"/>
          <w:szCs w:val="18"/>
          <w:lang w:val="es-ES_tradnl"/>
        </w:rPr>
        <w:t>aprendido en esta unidad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0896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E6A7B">
        <w:rPr>
          <w:rFonts w:ascii="Arial" w:hAnsi="Arial" w:cs="Arial"/>
          <w:sz w:val="18"/>
          <w:szCs w:val="18"/>
          <w:lang w:val="es-ES_tradnl"/>
        </w:rPr>
        <w:t>adición,sustracción,división,multiplicación,ecuaciones,propiedades,inecuaciones</w:t>
      </w:r>
      <w:proofErr w:type="gramEnd"/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6D02A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B5513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6A7B" w:rsidRPr="005F4C68" w:rsidTr="007D10B9">
        <w:tc>
          <w:tcPr>
            <w:tcW w:w="124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6A7B" w:rsidRPr="002A228A" w:rsidRDefault="002E6A7B" w:rsidP="007D10B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5F4C68" w:rsidTr="007D10B9">
        <w:tc>
          <w:tcPr>
            <w:tcW w:w="124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B5513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6A7B" w:rsidRPr="00AC7496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6A7B" w:rsidRPr="002A228A" w:rsidRDefault="002E6A7B" w:rsidP="007D10B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2E6A7B" w:rsidRPr="002E6A7B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AC7496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AC7496" w:rsidTr="007D10B9">
        <w:tc>
          <w:tcPr>
            <w:tcW w:w="4536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6A7B" w:rsidRPr="00AC7496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B5513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6A7B" w:rsidRPr="005F4C68" w:rsidTr="007D10B9">
        <w:tc>
          <w:tcPr>
            <w:tcW w:w="212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5F4C68" w:rsidTr="007D10B9">
        <w:tc>
          <w:tcPr>
            <w:tcW w:w="212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6A7B" w:rsidRPr="002A228A" w:rsidRDefault="002E6A7B" w:rsidP="007D10B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2A228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6A7B" w:rsidRPr="005F4C68" w:rsidTr="007D10B9">
        <w:tc>
          <w:tcPr>
            <w:tcW w:w="2126" w:type="dxa"/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6A7B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6A7B" w:rsidRPr="005F4C68" w:rsidRDefault="002E6A7B" w:rsidP="007D10B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2A228A" w:rsidRDefault="002E6A7B" w:rsidP="002E6A7B">
      <w:pPr>
        <w:rPr>
          <w:rFonts w:ascii="Arial" w:hAnsi="Arial" w:cs="Arial"/>
          <w:i/>
          <w:sz w:val="18"/>
          <w:szCs w:val="18"/>
          <w:lang w:val="es-ES_tradnl"/>
        </w:rPr>
      </w:pPr>
      <w:r w:rsidRPr="002A228A">
        <w:rPr>
          <w:rFonts w:ascii="Arial" w:hAnsi="Arial" w:cs="Arial"/>
          <w:i/>
          <w:sz w:val="18"/>
          <w:szCs w:val="18"/>
          <w:lang w:val="es-ES_tradnl"/>
        </w:rPr>
        <w:t>2 - Medio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254FDB" w:rsidRDefault="002E6A7B" w:rsidP="002E6A7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</w:p>
    <w:p w:rsidR="002E6A7B" w:rsidRPr="00125D25" w:rsidRDefault="002E6A7B" w:rsidP="002E6A7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E6A7B" w:rsidRPr="00411F22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6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F074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 y s</w:t>
      </w:r>
      <w:r w:rsidR="002E0896">
        <w:rPr>
          <w:rFonts w:ascii="Arial" w:hAnsi="Arial" w:cs="Arial"/>
          <w:sz w:val="18"/>
          <w:szCs w:val="18"/>
          <w:lang w:val="es-ES_tradnl"/>
        </w:rPr>
        <w:t>elecciona la respuesta correcta</w:t>
      </w:r>
      <w:r w:rsidR="00A57980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79258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79258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E6A7B" w:rsidRPr="00CD652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E6A7B" w:rsidRPr="00792588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C4689" w:rsidRDefault="002E6A7B" w:rsidP="002E6A7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0719E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E6A7B" w:rsidRDefault="002E6A7B" w:rsidP="002E6A7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2E6A7B" w:rsidRDefault="002E6A7B" w:rsidP="002E6A7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0896" w:rsidRDefault="00D672E1" w:rsidP="002E08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operación combinada </w:t>
      </w:r>
      <w:r w:rsidR="002E0896">
        <w:rPr>
          <w:rFonts w:ascii="Arial" w:hAnsi="Arial" w:cs="Arial"/>
          <w:sz w:val="18"/>
          <w:szCs w:val="18"/>
          <w:lang w:val="es-ES_tradnl"/>
        </w:rPr>
        <w:t>{[(64 · 32) ÷ 4] + 2} · 2 – 8 =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1.020</w:t>
      </w:r>
    </w:p>
    <w:p w:rsidR="002E6A7B" w:rsidRPr="001F08F7" w:rsidRDefault="00D672E1" w:rsidP="002E6A7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1.028</w:t>
      </w:r>
    </w:p>
    <w:p w:rsidR="002E6A7B" w:rsidRPr="001F08F7" w:rsidRDefault="00D672E1" w:rsidP="002E6A7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5.140</w:t>
      </w:r>
    </w:p>
    <w:p w:rsidR="002E6A7B" w:rsidRPr="001F08F7" w:rsidRDefault="002E6A7B" w:rsidP="002E6A7B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Margarita y German participan de un juego donde dan 3 puntos por ganar, 1 por empatar y 0 por perder. Margarita gana 12 veces, pierde 5 y empata 3 y German pierde 1, gana 9 y empata 10¿Quién gana y por cuántos puntos?</w:t>
      </w: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Gana German por dos puntos</w:t>
      </w:r>
    </w:p>
    <w:p w:rsidR="002E6A7B" w:rsidRPr="00D672E1" w:rsidRDefault="00D672E1" w:rsidP="002E6A7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672E1">
        <w:rPr>
          <w:rFonts w:ascii="Arial" w:hAnsi="Arial" w:cs="Arial"/>
          <w:b/>
          <w:sz w:val="18"/>
          <w:szCs w:val="18"/>
          <w:lang w:val="es-ES_tradnl"/>
        </w:rPr>
        <w:t>Gana Margarita por dos puntos</w:t>
      </w:r>
    </w:p>
    <w:p w:rsidR="002E6A7B" w:rsidRPr="001F08F7" w:rsidRDefault="00D672E1" w:rsidP="002E6A7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German y Margarita quedan empatados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producto de 12 por 3 dividido entre el cociente de 27 entre 9</w:t>
      </w:r>
    </w:p>
    <w:p w:rsidR="002E0896" w:rsidRPr="009510B5" w:rsidRDefault="002E0896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D672E1" w:rsidRDefault="00D672E1" w:rsidP="002E6A7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D672E1">
        <w:rPr>
          <w:rFonts w:ascii="Arial" w:hAnsi="Arial" w:cs="Arial"/>
          <w:sz w:val="18"/>
          <w:szCs w:val="18"/>
          <w:lang w:val="es-ES_tradnl"/>
        </w:rPr>
        <w:t>48</w:t>
      </w:r>
    </w:p>
    <w:p w:rsidR="002E6A7B" w:rsidRPr="002A228A" w:rsidRDefault="00D672E1" w:rsidP="002E6A7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</w:t>
      </w:r>
    </w:p>
    <w:p w:rsidR="002E6A7B" w:rsidRPr="00D672E1" w:rsidRDefault="00D672E1" w:rsidP="002E6A7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672E1">
        <w:rPr>
          <w:rFonts w:ascii="Arial" w:hAnsi="Arial" w:cs="Arial"/>
          <w:b/>
          <w:sz w:val="18"/>
          <w:szCs w:val="18"/>
          <w:lang w:val="es-ES_tradnl"/>
        </w:rPr>
        <w:t>12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BB6291" w:rsidRPr="00685F96" w:rsidRDefault="00D672E1" w:rsidP="00BB629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operación </w:t>
      </w:r>
      <w:r w:rsidR="00BB6291">
        <w:rPr>
          <w:rFonts w:ascii="Arial" w:hAnsi="Arial" w:cs="Arial"/>
          <w:sz w:val="18"/>
          <w:szCs w:val="18"/>
          <w:lang w:val="es-ES_tradnl"/>
        </w:rPr>
        <w:t>(6 + 1) · 2 + 8 - (5 · 2) + 2 · [16 – 36 ÷ 6] =</w:t>
      </w:r>
    </w:p>
    <w:p w:rsidR="002E0896" w:rsidRDefault="002E0896" w:rsidP="002E6A7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685F96" w:rsidRPr="00685F96" w:rsidRDefault="00685F96" w:rsidP="002E6A7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9510B5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E6A7B" w:rsidRPr="00FF2F4E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2E6A7B" w:rsidP="002E6A7B">
      <w:pPr>
        <w:rPr>
          <w:rFonts w:ascii="Arial" w:hAnsi="Arial" w:cs="Arial"/>
          <w:sz w:val="18"/>
          <w:szCs w:val="18"/>
          <w:lang w:val="es-ES_tradnl"/>
        </w:rPr>
      </w:pPr>
    </w:p>
    <w:p w:rsidR="002E6A7B" w:rsidRDefault="00D672E1" w:rsidP="002E6A7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32</w:t>
      </w:r>
    </w:p>
    <w:p w:rsidR="00D672E1" w:rsidRPr="00D672E1" w:rsidRDefault="00D672E1" w:rsidP="002E6A7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D672E1">
        <w:rPr>
          <w:rFonts w:ascii="Arial" w:hAnsi="Arial" w:cs="Arial"/>
          <w:sz w:val="18"/>
          <w:szCs w:val="18"/>
          <w:lang w:val="es-ES_tradnl"/>
        </w:rPr>
        <w:t>22</w:t>
      </w:r>
    </w:p>
    <w:p w:rsidR="002E6A7B" w:rsidRDefault="00D672E1" w:rsidP="002E6A7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D672E1">
        <w:rPr>
          <w:rFonts w:ascii="Arial" w:hAnsi="Arial" w:cs="Arial"/>
          <w:sz w:val="18"/>
          <w:szCs w:val="18"/>
          <w:lang w:val="es-ES_tradnl"/>
        </w:rPr>
        <w:t>38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9510B5" w:rsidRDefault="00D672E1" w:rsidP="00D672E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13230">
        <w:rPr>
          <w:rFonts w:ascii="Arial" w:hAnsi="Arial"/>
          <w:sz w:val="18"/>
          <w:szCs w:val="18"/>
          <w:highlight w:val="green"/>
          <w:lang w:val="es-ES_tradnl"/>
        </w:rPr>
        <w:t>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D672E1" w:rsidRDefault="00D672E1" w:rsidP="00D672E1">
      <w:pPr>
        <w:jc w:val="both"/>
        <w:rPr>
          <w:rFonts w:ascii="Arial" w:hAnsi="Arial" w:cs="Arial"/>
          <w:i/>
          <w:sz w:val="22"/>
          <w:szCs w:val="22"/>
          <w:lang w:val="es-CO"/>
        </w:rPr>
      </w:pPr>
      <w:r w:rsidRPr="00D672E1">
        <w:rPr>
          <w:rFonts w:ascii="Arial" w:hAnsi="Arial" w:cs="Arial"/>
          <w:i/>
          <w:sz w:val="22"/>
          <w:szCs w:val="22"/>
          <w:lang w:val="es-CO"/>
        </w:rPr>
        <w:t>El día de la madre, Jorge compro cuatro docenas de rosas y las revende a $14.400 en total. ¿Cuánto le costó cada rosa si ha ganado $4.800?</w:t>
      </w:r>
    </w:p>
    <w:p w:rsidR="00D672E1" w:rsidRPr="00D672E1" w:rsidRDefault="00D672E1" w:rsidP="00D672E1">
      <w:pPr>
        <w:jc w:val="both"/>
        <w:rPr>
          <w:b/>
          <w:i/>
          <w:sz w:val="20"/>
          <w:szCs w:val="20"/>
          <w:lang w:val="es-CO"/>
        </w:rPr>
      </w:pPr>
    </w:p>
    <w:p w:rsidR="00D672E1" w:rsidRPr="009510B5" w:rsidRDefault="00D672E1" w:rsidP="00D672E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9510B5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D672E1" w:rsidRPr="00FF2F4E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D672E1" w:rsidRPr="00CA3991" w:rsidRDefault="00CA3991" w:rsidP="00D672E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CA3991">
        <w:rPr>
          <w:rFonts w:ascii="Arial" w:hAnsi="Arial" w:cs="Arial"/>
          <w:sz w:val="18"/>
          <w:szCs w:val="18"/>
          <w:lang w:val="es-ES_tradnl"/>
        </w:rPr>
        <w:t>$600</w:t>
      </w:r>
    </w:p>
    <w:p w:rsidR="00D672E1" w:rsidRPr="00D672E1" w:rsidRDefault="00CA3991" w:rsidP="00D672E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$400</w:t>
      </w:r>
    </w:p>
    <w:p w:rsidR="00D672E1" w:rsidRPr="00CA3991" w:rsidRDefault="00CA3991" w:rsidP="00D672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A3991">
        <w:rPr>
          <w:rFonts w:ascii="Arial" w:hAnsi="Arial" w:cs="Arial"/>
          <w:b/>
          <w:sz w:val="18"/>
          <w:szCs w:val="18"/>
          <w:lang w:val="es-ES_tradnl"/>
        </w:rPr>
        <w:t>$200</w:t>
      </w:r>
    </w:p>
    <w:p w:rsidR="00D672E1" w:rsidRDefault="00D672E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Default="00CA399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9510B5" w:rsidRDefault="00CA3991" w:rsidP="00CA399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13230">
        <w:rPr>
          <w:rFonts w:ascii="Arial" w:hAnsi="Arial"/>
          <w:sz w:val="18"/>
          <w:szCs w:val="18"/>
          <w:highlight w:val="green"/>
          <w:lang w:val="es-ES_tradnl"/>
        </w:rPr>
        <w:t>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CA3991" w:rsidRDefault="00CA3991" w:rsidP="00CA3991">
      <w:pPr>
        <w:jc w:val="both"/>
        <w:rPr>
          <w:rFonts w:ascii="Arial" w:hAnsi="Arial" w:cs="Arial"/>
          <w:sz w:val="22"/>
          <w:szCs w:val="22"/>
          <w:lang w:val="es-CO"/>
        </w:rPr>
      </w:pPr>
      <w:r w:rsidRPr="00CA3991">
        <w:rPr>
          <w:rFonts w:ascii="Arial" w:hAnsi="Arial" w:cs="Arial"/>
          <w:sz w:val="20"/>
          <w:szCs w:val="20"/>
          <w:lang w:val="es-CO"/>
        </w:rPr>
        <w:t>¿Cuál es la capacidad de una piscina inflable, si para llenarla es necesario 30 baldes con agua de 3 litros y 22 baldes</w:t>
      </w:r>
      <w:r>
        <w:rPr>
          <w:rFonts w:ascii="Arial" w:hAnsi="Arial" w:cs="Arial"/>
          <w:sz w:val="20"/>
          <w:szCs w:val="20"/>
          <w:lang w:val="es-CO"/>
        </w:rPr>
        <w:t xml:space="preserve"> con agua</w:t>
      </w:r>
      <w:r w:rsidRPr="00CA3991">
        <w:rPr>
          <w:rFonts w:ascii="Arial" w:hAnsi="Arial" w:cs="Arial"/>
          <w:sz w:val="20"/>
          <w:szCs w:val="20"/>
          <w:lang w:val="es-CO"/>
        </w:rPr>
        <w:t xml:space="preserve"> de cinco </w:t>
      </w:r>
      <w:r>
        <w:rPr>
          <w:rFonts w:ascii="Arial" w:hAnsi="Arial" w:cs="Arial"/>
          <w:sz w:val="20"/>
          <w:szCs w:val="20"/>
          <w:lang w:val="es-CO"/>
        </w:rPr>
        <w:t>l</w:t>
      </w:r>
      <w:r w:rsidRPr="00CA3991">
        <w:rPr>
          <w:rFonts w:ascii="Arial" w:hAnsi="Arial" w:cs="Arial"/>
          <w:sz w:val="20"/>
          <w:szCs w:val="20"/>
          <w:lang w:val="es-CO"/>
        </w:rPr>
        <w:t>itros?</w:t>
      </w:r>
    </w:p>
    <w:p w:rsidR="00CA3991" w:rsidRPr="00D672E1" w:rsidRDefault="00CA3991" w:rsidP="00CA3991">
      <w:pPr>
        <w:jc w:val="both"/>
        <w:rPr>
          <w:b/>
          <w:i/>
          <w:sz w:val="20"/>
          <w:szCs w:val="20"/>
          <w:lang w:val="es-CO"/>
        </w:rPr>
      </w:pPr>
    </w:p>
    <w:p w:rsidR="00CA3991" w:rsidRPr="009510B5" w:rsidRDefault="00CA3991" w:rsidP="00CA399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9510B5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A3991" w:rsidRPr="00FF2F4E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Default="00CA3991" w:rsidP="00CA3991">
      <w:pPr>
        <w:rPr>
          <w:rFonts w:ascii="Arial" w:hAnsi="Arial" w:cs="Arial"/>
          <w:sz w:val="18"/>
          <w:szCs w:val="18"/>
          <w:lang w:val="es-ES_tradnl"/>
        </w:rPr>
      </w:pPr>
    </w:p>
    <w:p w:rsidR="00CA3991" w:rsidRPr="00CA3991" w:rsidRDefault="00CA3991" w:rsidP="00CA399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 litros</w:t>
      </w:r>
    </w:p>
    <w:p w:rsidR="00CA3991" w:rsidRPr="00CA3991" w:rsidRDefault="00CA3991" w:rsidP="00CA399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A3991">
        <w:rPr>
          <w:rFonts w:ascii="Arial" w:hAnsi="Arial" w:cs="Arial"/>
          <w:b/>
          <w:sz w:val="18"/>
          <w:szCs w:val="18"/>
          <w:lang w:val="es-ES_tradnl"/>
        </w:rPr>
        <w:t xml:space="preserve">200 </w:t>
      </w: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CA3991">
        <w:rPr>
          <w:rFonts w:ascii="Arial" w:hAnsi="Arial" w:cs="Arial"/>
          <w:b/>
          <w:sz w:val="18"/>
          <w:szCs w:val="18"/>
          <w:lang w:val="es-ES_tradnl"/>
        </w:rPr>
        <w:t>itros</w:t>
      </w:r>
    </w:p>
    <w:p w:rsidR="00CA3991" w:rsidRPr="00CA3991" w:rsidRDefault="00CA3991" w:rsidP="00CA399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CA3991">
        <w:rPr>
          <w:rFonts w:ascii="Arial" w:hAnsi="Arial" w:cs="Arial"/>
          <w:sz w:val="18"/>
          <w:szCs w:val="18"/>
          <w:lang w:val="es-ES_tradnl"/>
        </w:rPr>
        <w:t xml:space="preserve">202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CA3991">
        <w:rPr>
          <w:rFonts w:ascii="Arial" w:hAnsi="Arial" w:cs="Arial"/>
          <w:sz w:val="18"/>
          <w:szCs w:val="18"/>
          <w:lang w:val="es-ES_tradnl"/>
        </w:rPr>
        <w:t>itros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CA3991" w:rsidRDefault="00413230" w:rsidP="0041323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Una librería vende 10 litros de matemáticas, 23 libros de español y 14 de biología. Calcula cuánto dinero recibe por la venta de los libros, si se sabe que cada libro de matemáticas cuesta $70.000, los de español $80.000 y los de biología $30.000 y han devuelto 2 libros de español y uno de matemáticas</w:t>
      </w:r>
    </w:p>
    <w:p w:rsidR="00413230" w:rsidRPr="00D672E1" w:rsidRDefault="00413230" w:rsidP="00413230">
      <w:pPr>
        <w:jc w:val="both"/>
        <w:rPr>
          <w:b/>
          <w:i/>
          <w:sz w:val="20"/>
          <w:szCs w:val="20"/>
          <w:lang w:val="es-CO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13230">
        <w:rPr>
          <w:rFonts w:ascii="Arial" w:hAnsi="Arial" w:cs="Arial"/>
          <w:b/>
          <w:sz w:val="18"/>
          <w:szCs w:val="18"/>
          <w:lang w:val="es-ES_tradnl"/>
        </w:rPr>
        <w:t>$ 2.730.000</w:t>
      </w: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$ 2.</w:t>
      </w:r>
      <w:r>
        <w:rPr>
          <w:rFonts w:ascii="Arial" w:hAnsi="Arial" w:cs="Arial"/>
          <w:sz w:val="18"/>
          <w:szCs w:val="18"/>
          <w:lang w:val="es-ES_tradnl"/>
        </w:rPr>
        <w:t>37</w:t>
      </w:r>
      <w:r w:rsidRPr="00413230">
        <w:rPr>
          <w:rFonts w:ascii="Arial" w:hAnsi="Arial" w:cs="Arial"/>
          <w:sz w:val="18"/>
          <w:szCs w:val="18"/>
          <w:lang w:val="es-ES_tradnl"/>
        </w:rPr>
        <w:t>0.000</w:t>
      </w: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$ 2.</w:t>
      </w:r>
      <w:r>
        <w:rPr>
          <w:rFonts w:ascii="Arial" w:hAnsi="Arial" w:cs="Arial"/>
          <w:sz w:val="18"/>
          <w:szCs w:val="18"/>
          <w:lang w:val="es-ES_tradnl"/>
        </w:rPr>
        <w:t>96</w:t>
      </w:r>
      <w:r w:rsidRPr="00413230">
        <w:rPr>
          <w:rFonts w:ascii="Arial" w:hAnsi="Arial" w:cs="Arial"/>
          <w:sz w:val="18"/>
          <w:szCs w:val="18"/>
          <w:lang w:val="es-ES_tradnl"/>
        </w:rPr>
        <w:t>0.000</w:t>
      </w:r>
    </w:p>
    <w:p w:rsidR="00CA3991" w:rsidRDefault="00CA3991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D672E1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CA3991" w:rsidRDefault="00413230" w:rsidP="0041323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Señala la opción falsa. La división de números naturales</w:t>
      </w:r>
    </w:p>
    <w:p w:rsidR="00413230" w:rsidRPr="00D672E1" w:rsidRDefault="00413230" w:rsidP="00413230">
      <w:pPr>
        <w:jc w:val="both"/>
        <w:rPr>
          <w:b/>
          <w:i/>
          <w:sz w:val="20"/>
          <w:szCs w:val="20"/>
          <w:lang w:val="es-CO"/>
        </w:rPr>
      </w:pPr>
    </w:p>
    <w:p w:rsidR="00413230" w:rsidRPr="009510B5" w:rsidRDefault="00413230" w:rsidP="00413230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9510B5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13230" w:rsidRPr="00FF2F4E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Default="00413230" w:rsidP="00413230">
      <w:pPr>
        <w:rPr>
          <w:rFonts w:ascii="Arial" w:hAnsi="Arial" w:cs="Arial"/>
          <w:sz w:val="18"/>
          <w:szCs w:val="18"/>
          <w:lang w:val="es-ES_tradnl"/>
        </w:rPr>
      </w:pP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No cumple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3230">
        <w:rPr>
          <w:rFonts w:ascii="Arial" w:hAnsi="Arial" w:cs="Arial"/>
          <w:sz w:val="18"/>
          <w:szCs w:val="18"/>
          <w:lang w:val="es-ES_tradnl"/>
        </w:rPr>
        <w:t>propiedad conmutativa</w:t>
      </w:r>
    </w:p>
    <w:p w:rsidR="00413230" w:rsidRP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413230">
        <w:rPr>
          <w:rFonts w:ascii="Arial" w:hAnsi="Arial" w:cs="Arial"/>
          <w:sz w:val="18"/>
          <w:szCs w:val="18"/>
          <w:lang w:val="es-ES_tradnl"/>
        </w:rPr>
        <w:t>No cumple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13230">
        <w:rPr>
          <w:rFonts w:ascii="Arial" w:hAnsi="Arial" w:cs="Arial"/>
          <w:sz w:val="18"/>
          <w:szCs w:val="18"/>
          <w:lang w:val="es-ES_tradnl"/>
        </w:rPr>
        <w:t xml:space="preserve">propiedad </w:t>
      </w: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413230" w:rsidRDefault="00413230" w:rsidP="0041323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13230">
        <w:rPr>
          <w:rFonts w:ascii="Arial" w:hAnsi="Arial" w:cs="Arial"/>
          <w:b/>
          <w:sz w:val="18"/>
          <w:szCs w:val="18"/>
          <w:lang w:val="es-ES_tradnl"/>
        </w:rPr>
        <w:t>No cumple la propiedad de elemento neutro</w:t>
      </w:r>
    </w:p>
    <w:p w:rsidR="00685F96" w:rsidRDefault="00685F96" w:rsidP="00685F9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CA3991" w:rsidRDefault="00685F96" w:rsidP="00685F96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Señala la opción verdadera. Una ecuación es</w:t>
      </w:r>
    </w:p>
    <w:p w:rsidR="00685F96" w:rsidRPr="00D672E1" w:rsidRDefault="00685F96" w:rsidP="00685F96">
      <w:pPr>
        <w:jc w:val="both"/>
        <w:rPr>
          <w:b/>
          <w:i/>
          <w:sz w:val="20"/>
          <w:szCs w:val="20"/>
          <w:lang w:val="es-CO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685F96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85F96">
        <w:rPr>
          <w:rFonts w:ascii="Arial" w:hAnsi="Arial" w:cs="Arial"/>
          <w:b/>
          <w:sz w:val="18"/>
          <w:szCs w:val="18"/>
          <w:lang w:val="es-ES_tradnl"/>
        </w:rPr>
        <w:t>una igualdad entre expresiones</w:t>
      </w:r>
    </w:p>
    <w:p w:rsidR="00685F96" w:rsidRPr="00413230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desigualdad entre expresiones</w:t>
      </w:r>
    </w:p>
    <w:p w:rsidR="00685F96" w:rsidRPr="00413230" w:rsidRDefault="00685F9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expresión que contiene varias operaciones</w:t>
      </w:r>
    </w:p>
    <w:p w:rsidR="00685F96" w:rsidRPr="00413230" w:rsidRDefault="00685F96" w:rsidP="00685F96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B311F5" w:rsidRPr="00685F96" w:rsidRDefault="00685F96" w:rsidP="00B311F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desigualdad</w:t>
      </w:r>
      <w:r w:rsidR="00B311F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456F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11F5">
        <w:rPr>
          <w:rFonts w:ascii="Arial" w:hAnsi="Arial" w:cs="Arial"/>
          <w:sz w:val="18"/>
          <w:szCs w:val="18"/>
          <w:lang w:val="es-ES_tradnl"/>
        </w:rPr>
        <w:t>3</w:t>
      </w:r>
      <w:proofErr w:type="gramEnd"/>
      <w:r w:rsidR="00B311F5">
        <w:rPr>
          <w:rFonts w:ascii="Arial" w:hAnsi="Arial" w:cs="Arial"/>
          <w:sz w:val="18"/>
          <w:szCs w:val="18"/>
          <w:lang w:val="es-ES_tradnl"/>
        </w:rPr>
        <w:t xml:space="preserve"> ∙ x – 7 ≥ 23</w:t>
      </w:r>
    </w:p>
    <w:p w:rsidR="00685F96" w:rsidRPr="00685F96" w:rsidRDefault="00685F96" w:rsidP="00685F9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9510B5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85F96" w:rsidRPr="00FF2F4E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685F96" w:rsidRDefault="00685F96" w:rsidP="00685F96">
      <w:pPr>
        <w:rPr>
          <w:rFonts w:ascii="Arial" w:hAnsi="Arial" w:cs="Arial"/>
          <w:sz w:val="18"/>
          <w:szCs w:val="18"/>
          <w:lang w:val="es-ES_tradnl"/>
        </w:rPr>
      </w:pPr>
    </w:p>
    <w:p w:rsidR="009456F6" w:rsidRDefault="009456F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≥ 10</w:t>
      </w:r>
    </w:p>
    <w:p w:rsidR="009456F6" w:rsidRDefault="009456F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˃ 10</w:t>
      </w:r>
    </w:p>
    <w:p w:rsidR="009456F6" w:rsidRPr="00685F96" w:rsidRDefault="009456F6" w:rsidP="00685F9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≥ 16</w:t>
      </w:r>
    </w:p>
    <w:p w:rsidR="00685F96" w:rsidRPr="00685F96" w:rsidRDefault="00685F96" w:rsidP="00685F96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685F96" w:rsidRPr="00685F96" w:rsidRDefault="00685F96" w:rsidP="00685F96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685F96" w:rsidRPr="00685F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361"/>
    <w:multiLevelType w:val="hybridMultilevel"/>
    <w:tmpl w:val="B76E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86D"/>
    <w:multiLevelType w:val="hybridMultilevel"/>
    <w:tmpl w:val="C938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94EFE"/>
    <w:multiLevelType w:val="hybridMultilevel"/>
    <w:tmpl w:val="52CCD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95DE6"/>
    <w:multiLevelType w:val="hybridMultilevel"/>
    <w:tmpl w:val="0D189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7B"/>
    <w:rsid w:val="000568D0"/>
    <w:rsid w:val="002E0896"/>
    <w:rsid w:val="002E6A7B"/>
    <w:rsid w:val="00413230"/>
    <w:rsid w:val="00685F96"/>
    <w:rsid w:val="009456F6"/>
    <w:rsid w:val="00A57980"/>
    <w:rsid w:val="00B311F5"/>
    <w:rsid w:val="00BB6291"/>
    <w:rsid w:val="00CA3991"/>
    <w:rsid w:val="00D672E1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7BED44-2E3F-4749-AFD4-204E5B71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A7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6A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72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2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2E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3</cp:revision>
  <dcterms:created xsi:type="dcterms:W3CDTF">2015-04-21T01:43:00Z</dcterms:created>
  <dcterms:modified xsi:type="dcterms:W3CDTF">2015-04-23T01:21:00Z</dcterms:modified>
</cp:coreProperties>
</file>