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85649" w14:textId="77777777" w:rsidR="00CF4634" w:rsidRDefault="00C858BC">
      <w:r>
        <w:t>REC40</w:t>
      </w:r>
    </w:p>
    <w:p w14:paraId="58031BFD" w14:textId="77777777" w:rsidR="00C858BC" w:rsidRPr="00C858BC" w:rsidRDefault="00C858BC" w:rsidP="00C858BC">
      <w:pPr>
        <w:rPr>
          <w:rFonts w:ascii="Calibri" w:eastAsia="Times New Roman" w:hAnsi="Calibri" w:cs="Times New Roman"/>
          <w:color w:val="000000"/>
          <w:sz w:val="22"/>
          <w:szCs w:val="22"/>
        </w:rPr>
      </w:pPr>
      <w:r w:rsidRPr="00C858BC">
        <w:rPr>
          <w:rFonts w:ascii="Calibri" w:eastAsia="Times New Roman" w:hAnsi="Calibri" w:cs="Times New Roman"/>
          <w:color w:val="000000"/>
          <w:sz w:val="22"/>
          <w:szCs w:val="22"/>
        </w:rPr>
        <w:t>Aproxima algunas derivadas usando límites laterales</w:t>
      </w:r>
    </w:p>
    <w:p w14:paraId="0A55A137" w14:textId="77777777" w:rsidR="00C858BC" w:rsidRDefault="00C858BC"/>
    <w:p w14:paraId="12166877" w14:textId="77777777" w:rsidR="00C858BC" w:rsidRDefault="00C858BC">
      <w:r>
        <w:t>Propongo cambiarlo por un recurso en el que cual se calculen derivadas de funciones normalitas, con este recurso completarían 20 ejercicios del cálculo de derivadas. Podría proponerse después del REC80, de tal manera que este sea un poco más sencillo</w:t>
      </w:r>
      <w:r w:rsidR="00B871BA">
        <w:t xml:space="preserve"> y en los dos casos se incluyan enunciados del estilo Hallar la pendiente de la recta tangente a la curva en un punto dado o hallar la velocidad instantánea.</w:t>
      </w:r>
    </w:p>
    <w:p w14:paraId="4A27C8FA" w14:textId="77777777" w:rsidR="00CB202A" w:rsidRDefault="00CB202A"/>
    <w:p w14:paraId="7355F1FD" w14:textId="792FEA62" w:rsidR="00CB202A" w:rsidRPr="00CB202A" w:rsidRDefault="00CB202A">
      <w:pPr>
        <w:rPr>
          <w:color w:val="FF0000"/>
        </w:rPr>
      </w:pPr>
      <w:r w:rsidRPr="00CB202A">
        <w:rPr>
          <w:color w:val="FF0000"/>
        </w:rPr>
        <w:t>Sería cuestión de cambiar entonces algunas de las actividades. El nombre y la descripción</w:t>
      </w:r>
    </w:p>
    <w:p w14:paraId="00B25A87" w14:textId="77777777" w:rsidR="00C858BC" w:rsidRDefault="00C858BC"/>
    <w:p w14:paraId="5547907C" w14:textId="77777777" w:rsidR="00C858BC" w:rsidRDefault="00C858BC">
      <w:proofErr w:type="spellStart"/>
      <w:r>
        <w:t>Abría</w:t>
      </w:r>
      <w:proofErr w:type="spellEnd"/>
      <w:r>
        <w:t xml:space="preserve"> que cambiarlo de lugar y ponerlo </w:t>
      </w:r>
    </w:p>
    <w:p w14:paraId="3E3FA60A" w14:textId="5B444EEA" w:rsidR="00CB202A" w:rsidRPr="00CB202A" w:rsidRDefault="00CB202A">
      <w:pPr>
        <w:rPr>
          <w:color w:val="FF0000"/>
        </w:rPr>
      </w:pPr>
      <w:r w:rsidRPr="00CB202A">
        <w:rPr>
          <w:color w:val="FF0000"/>
        </w:rPr>
        <w:t>Recuerda que el lugar no afecta, los recursos no necesariamente siguen ese orden. Primero se puede colocar el 10</w:t>
      </w:r>
      <w:r>
        <w:rPr>
          <w:color w:val="FF0000"/>
        </w:rPr>
        <w:t>0</w:t>
      </w:r>
      <w:r w:rsidRPr="00CB202A">
        <w:rPr>
          <w:color w:val="FF0000"/>
        </w:rPr>
        <w:t xml:space="preserve"> y luego el 30 y luego 10 y luego el 60, etc.</w:t>
      </w:r>
      <w:r>
        <w:rPr>
          <w:color w:val="FF0000"/>
        </w:rPr>
        <w:t xml:space="preserve"> Ese orden lo decide el autor o el editor.</w:t>
      </w:r>
    </w:p>
    <w:p w14:paraId="357EBBAB" w14:textId="77777777" w:rsidR="00C858BC" w:rsidRDefault="00C858BC"/>
    <w:p w14:paraId="59F24D29" w14:textId="77777777" w:rsidR="00C858BC" w:rsidRDefault="00C858BC"/>
    <w:p w14:paraId="3F870705" w14:textId="77777777" w:rsidR="00C858BC" w:rsidRDefault="00C858BC">
      <w:r>
        <w:t>REC60</w:t>
      </w:r>
    </w:p>
    <w:p w14:paraId="3A251E96" w14:textId="77777777" w:rsidR="00C858BC" w:rsidRDefault="00C858BC">
      <w:r w:rsidRPr="00C858BC">
        <w:t xml:space="preserve">Calcula la función derivada usando </w:t>
      </w:r>
      <w:proofErr w:type="spellStart"/>
      <w:r w:rsidRPr="00C858BC">
        <w:t>Geogebra</w:t>
      </w:r>
      <w:proofErr w:type="spellEnd"/>
    </w:p>
    <w:p w14:paraId="3D133D2E" w14:textId="77777777" w:rsidR="00C858BC" w:rsidRDefault="00C858BC"/>
    <w:p w14:paraId="261EDBA3" w14:textId="77777777" w:rsidR="00C858BC" w:rsidRDefault="00C858BC">
      <w:proofErr w:type="spellStart"/>
      <w:r>
        <w:t>Porpongo</w:t>
      </w:r>
      <w:proofErr w:type="spellEnd"/>
      <w:r>
        <w:t xml:space="preserve"> cambiar el enfoque para que se explique cómo se halla la ecuación de tangente y la normal a una curva en un punto. Se podría explicar y proponer varios ejemplos (incluida la </w:t>
      </w:r>
      <w:proofErr w:type="spellStart"/>
      <w:r>
        <w:t>grafica</w:t>
      </w:r>
      <w:proofErr w:type="spellEnd"/>
      <w:r>
        <w:t xml:space="preserve"> y la recta tangente).</w:t>
      </w:r>
    </w:p>
    <w:p w14:paraId="6694505B" w14:textId="77777777" w:rsidR="00CB202A" w:rsidRDefault="00CB202A"/>
    <w:p w14:paraId="62DB9BBB" w14:textId="3FD61D38" w:rsidR="00CB202A" w:rsidRPr="00CB202A" w:rsidRDefault="00CB202A">
      <w:pPr>
        <w:rPr>
          <w:color w:val="FF0000"/>
        </w:rPr>
      </w:pPr>
      <w:r w:rsidRPr="00CB202A">
        <w:rPr>
          <w:color w:val="FF0000"/>
        </w:rPr>
        <w:t>Sería hablar con el autor de recurso explicándole qué se quiere exactamente</w:t>
      </w:r>
    </w:p>
    <w:p w14:paraId="08DCD276" w14:textId="77777777" w:rsidR="00C858BC" w:rsidRDefault="00C858BC"/>
    <w:p w14:paraId="1A82AEF8" w14:textId="77777777" w:rsidR="00C858BC" w:rsidRDefault="00C858BC">
      <w:r>
        <w:t>REC80</w:t>
      </w:r>
    </w:p>
    <w:p w14:paraId="227F191E" w14:textId="77777777" w:rsidR="00C858BC" w:rsidRDefault="00C858BC">
      <w:r w:rsidRPr="00C858BC">
        <w:t>Ejercita el cálculo de derivadas</w:t>
      </w:r>
    </w:p>
    <w:p w14:paraId="00F35025" w14:textId="77777777" w:rsidR="00C858BC" w:rsidRDefault="00C858BC"/>
    <w:p w14:paraId="1156506B" w14:textId="77777777" w:rsidR="00C858BC" w:rsidRDefault="00C858BC">
      <w:r>
        <w:t xml:space="preserve">Propongo que se cambie la descripción y que solo sea el cálculo de derivadas de funciones </w:t>
      </w:r>
      <w:proofErr w:type="spellStart"/>
      <w:r>
        <w:t>polinomicas</w:t>
      </w:r>
      <w:proofErr w:type="spellEnd"/>
      <w:r>
        <w:t>, con radicales y con fracciones (sin regla de la cadena)</w:t>
      </w:r>
      <w:r w:rsidR="00B871BA">
        <w:t xml:space="preserve">. </w:t>
      </w:r>
    </w:p>
    <w:p w14:paraId="3757DC75" w14:textId="77777777" w:rsidR="00C858BC" w:rsidRDefault="00C858BC">
      <w:r>
        <w:t>Lo sugerido relacionado con respecto a los DBA se tiene en cuenta en la parte de gráficas, así que no habría problema en no incluirlo aquí.</w:t>
      </w:r>
    </w:p>
    <w:p w14:paraId="40B153B3" w14:textId="77777777" w:rsidR="00B871BA" w:rsidRDefault="00B871BA">
      <w:r>
        <w:t>Se podrían incluir enunciados que involucren este estilo de funciones, por ejemplo, el movimiento de un cuerpo está descrito por (una función) hallar su velocidad en el instante en el que t es igual a.</w:t>
      </w:r>
    </w:p>
    <w:p w14:paraId="142BD533" w14:textId="36B75581" w:rsidR="00CB202A" w:rsidRPr="00CB202A" w:rsidRDefault="00CB202A">
      <w:pPr>
        <w:rPr>
          <w:color w:val="FF0000"/>
        </w:rPr>
      </w:pPr>
      <w:r w:rsidRPr="00CB202A">
        <w:rPr>
          <w:color w:val="FF0000"/>
        </w:rPr>
        <w:t xml:space="preserve">Se puede cambiar nombre de recurso, descripción, </w:t>
      </w:r>
      <w:proofErr w:type="spellStart"/>
      <w:r w:rsidRPr="00CB202A">
        <w:rPr>
          <w:color w:val="FF0000"/>
        </w:rPr>
        <w:t>etc</w:t>
      </w:r>
      <w:proofErr w:type="spellEnd"/>
      <w:r w:rsidRPr="00CB202A">
        <w:rPr>
          <w:color w:val="FF0000"/>
        </w:rPr>
        <w:t xml:space="preserve"> en greco</w:t>
      </w:r>
      <w:r>
        <w:rPr>
          <w:color w:val="FF0000"/>
        </w:rPr>
        <w:t xml:space="preserve"> cada vez que se quiera</w:t>
      </w:r>
      <w:r w:rsidRPr="00CB202A">
        <w:rPr>
          <w:color w:val="FF0000"/>
        </w:rPr>
        <w:t xml:space="preserve"> y actualizar escaleta.</w:t>
      </w:r>
    </w:p>
    <w:p w14:paraId="12C1FD55" w14:textId="76F535C0" w:rsidR="00CB202A" w:rsidRPr="00CB202A" w:rsidRDefault="00CB202A">
      <w:pPr>
        <w:rPr>
          <w:color w:val="FF0000"/>
        </w:rPr>
      </w:pPr>
      <w:r w:rsidRPr="00CB202A">
        <w:rPr>
          <w:color w:val="FF0000"/>
        </w:rPr>
        <w:t>Si hay que cambiar algunas actividades se habla con autor</w:t>
      </w:r>
    </w:p>
    <w:p w14:paraId="6DE4DE6E" w14:textId="77777777" w:rsidR="00B871BA" w:rsidRDefault="00B871BA"/>
    <w:p w14:paraId="00360B17" w14:textId="77777777" w:rsidR="00B871BA" w:rsidRDefault="00B871BA">
      <w:r>
        <w:t>REC140</w:t>
      </w:r>
    </w:p>
    <w:p w14:paraId="34541ED7" w14:textId="77777777" w:rsidR="00C858BC" w:rsidRDefault="00B871BA">
      <w:r w:rsidRPr="00B871BA">
        <w:t xml:space="preserve">¿Cuál es la relación entre el Teorema de Rolle y el de </w:t>
      </w:r>
      <w:proofErr w:type="spellStart"/>
      <w:r w:rsidRPr="00B871BA">
        <w:t>Lagrange</w:t>
      </w:r>
      <w:proofErr w:type="spellEnd"/>
      <w:r w:rsidRPr="00B871BA">
        <w:t>?</w:t>
      </w:r>
    </w:p>
    <w:p w14:paraId="1A2FDB67" w14:textId="77777777" w:rsidR="00B871BA" w:rsidRDefault="00B871BA"/>
    <w:p w14:paraId="3900B03F" w14:textId="77777777" w:rsidR="00B871BA" w:rsidRDefault="00B871BA">
      <w:r>
        <w:t>Propongo cambiarlo por un recurso en el que se calculen derivadas de funciones exponenciales y logarítmicas.</w:t>
      </w:r>
    </w:p>
    <w:p w14:paraId="6A7632B5" w14:textId="77777777" w:rsidR="0077298E" w:rsidRDefault="0077298E">
      <w:r>
        <w:lastRenderedPageBreak/>
        <w:t>Se necesitaría otro motor.</w:t>
      </w:r>
    </w:p>
    <w:p w14:paraId="3257FD45" w14:textId="73A85F28" w:rsidR="00CB202A" w:rsidRPr="00CB202A" w:rsidRDefault="00CB202A">
      <w:pPr>
        <w:rPr>
          <w:color w:val="FF0000"/>
        </w:rPr>
      </w:pPr>
      <w:r w:rsidRPr="00CB202A">
        <w:rPr>
          <w:color w:val="FF0000"/>
        </w:rPr>
        <w:t>El recurso ya está construido y creo que si se requiere el que mencionas simplemente se agrega a la escaleta. ¿Qué motor sería?</w:t>
      </w:r>
    </w:p>
    <w:p w14:paraId="53843114" w14:textId="77777777" w:rsidR="0077298E" w:rsidRDefault="0077298E"/>
    <w:p w14:paraId="115BB89D" w14:textId="77777777" w:rsidR="0077298E" w:rsidRDefault="0077298E"/>
    <w:p w14:paraId="06C62B8A" w14:textId="77777777" w:rsidR="0077298E" w:rsidRDefault="0077298E">
      <w:r>
        <w:t>REC170 y REC180</w:t>
      </w:r>
    </w:p>
    <w:p w14:paraId="7B811210" w14:textId="3EE29499" w:rsidR="0077298E" w:rsidRDefault="0077298E">
      <w:r>
        <w:t>Los cambiaría de orden, pondría primero el interactivo para que el recurso 170 tuviera un enfoque de cálculo.</w:t>
      </w:r>
      <w:r w:rsidR="00CB202A">
        <w:t xml:space="preserve"> </w:t>
      </w:r>
    </w:p>
    <w:p w14:paraId="1D5772FA" w14:textId="6C4AC1E5" w:rsidR="00CB202A" w:rsidRDefault="00CB202A">
      <w:r w:rsidRPr="00CB202A">
        <w:rPr>
          <w:color w:val="FF0000"/>
        </w:rPr>
        <w:t>Ok. Ya lo tiene claro. El orden es el que decida autor y/o editor.</w:t>
      </w:r>
    </w:p>
    <w:p w14:paraId="219EF437" w14:textId="77777777" w:rsidR="0077298E" w:rsidRDefault="0077298E"/>
    <w:p w14:paraId="6A0B93F5" w14:textId="77777777" w:rsidR="0077298E" w:rsidRDefault="0077298E">
      <w:r>
        <w:t>REC200</w:t>
      </w:r>
    </w:p>
    <w:p w14:paraId="5937FDC3" w14:textId="77777777" w:rsidR="0077298E" w:rsidRDefault="0077298E">
      <w:r w:rsidRPr="0077298E">
        <w:t>¿Por qué  derivada de la exponencial es ella misma?</w:t>
      </w:r>
    </w:p>
    <w:p w14:paraId="540F00EC" w14:textId="77777777" w:rsidR="0077298E" w:rsidRDefault="0077298E"/>
    <w:p w14:paraId="5EA34AD4" w14:textId="77777777" w:rsidR="0077298E" w:rsidRDefault="0077298E">
      <w:r>
        <w:t xml:space="preserve">Lo cambiaría para poner un recurso al final de las reglas de derivación que pregunte por una derivada de cada caso, estaría ubicado después del REC150 y debe ser un motor que reciba fórmulas. </w:t>
      </w:r>
    </w:p>
    <w:p w14:paraId="0AFD5239" w14:textId="6EF052D4" w:rsidR="00CB202A" w:rsidRPr="00CB202A" w:rsidRDefault="00CB202A">
      <w:pPr>
        <w:rPr>
          <w:color w:val="FF0000"/>
        </w:rPr>
      </w:pPr>
      <w:r>
        <w:rPr>
          <w:color w:val="FF0000"/>
        </w:rPr>
        <w:t>¿</w:t>
      </w:r>
      <w:r w:rsidRPr="00CB202A">
        <w:rPr>
          <w:color w:val="FF0000"/>
        </w:rPr>
        <w:t>Sería muy complicado que se elabore un motor off line y se agregue a este recurso? Lo digo por lo que ya se han construido todos</w:t>
      </w:r>
    </w:p>
    <w:p w14:paraId="397A92D7" w14:textId="77777777" w:rsidR="00F468A2" w:rsidRDefault="00F468A2"/>
    <w:p w14:paraId="2E600432" w14:textId="77777777" w:rsidR="00F468A2" w:rsidRDefault="00F468A2">
      <w:r>
        <w:t>REC250</w:t>
      </w:r>
    </w:p>
    <w:p w14:paraId="348DAD95" w14:textId="77777777" w:rsidR="00F468A2" w:rsidRDefault="00F468A2">
      <w:r w:rsidRPr="00F468A2">
        <w:t xml:space="preserve">Calcula límites aplicando la Regla de </w:t>
      </w:r>
      <w:proofErr w:type="spellStart"/>
      <w:r w:rsidRPr="00F468A2">
        <w:t>L'Hopital</w:t>
      </w:r>
      <w:proofErr w:type="spellEnd"/>
    </w:p>
    <w:p w14:paraId="3A49088B" w14:textId="77777777" w:rsidR="00F468A2" w:rsidRDefault="00F468A2"/>
    <w:p w14:paraId="1ED9870D" w14:textId="77777777" w:rsidR="00F468A2" w:rsidRDefault="00F468A2">
      <w:r>
        <w:t xml:space="preserve">Lo cambiaría por un recurso para resolver problemas de razón </w:t>
      </w:r>
      <w:proofErr w:type="spellStart"/>
      <w:r>
        <w:t>decambio</w:t>
      </w:r>
      <w:proofErr w:type="spellEnd"/>
      <w:r>
        <w:t>.</w:t>
      </w:r>
    </w:p>
    <w:p w14:paraId="14A67BF7" w14:textId="217401DB" w:rsidR="00CB202A" w:rsidRPr="00CB202A" w:rsidRDefault="00CB202A">
      <w:pPr>
        <w:rPr>
          <w:color w:val="FF0000"/>
        </w:rPr>
      </w:pPr>
      <w:r w:rsidRPr="00CB202A">
        <w:rPr>
          <w:color w:val="FF0000"/>
        </w:rPr>
        <w:t>Veo que el recurso tiene 7 pestañas. ¿Podrían cambiarse algunos y agregar otras con lo que mencionas?</w:t>
      </w:r>
    </w:p>
    <w:p w14:paraId="1A1ECD4D" w14:textId="77777777" w:rsidR="00F468A2" w:rsidRDefault="00F468A2"/>
    <w:p w14:paraId="2AB6B2B4" w14:textId="77777777" w:rsidR="00F468A2" w:rsidRDefault="00F468A2">
      <w:r>
        <w:t>REC270</w:t>
      </w:r>
    </w:p>
    <w:p w14:paraId="3DF271EA" w14:textId="77777777" w:rsidR="00F468A2" w:rsidRDefault="00F468A2">
      <w:r w:rsidRPr="00F468A2">
        <w:t>Competencias: Modelando curvas y velocidad</w:t>
      </w:r>
    </w:p>
    <w:p w14:paraId="190905A3" w14:textId="77777777" w:rsidR="00F468A2" w:rsidRDefault="00F468A2"/>
    <w:p w14:paraId="0A29F9B6" w14:textId="65F6101E" w:rsidR="00F468A2" w:rsidRDefault="00F468A2">
      <w:r>
        <w:t xml:space="preserve">Es un proyecto y propongo cambiarlo por un proyecto que trabaje problemas de optimización y muestre su uso para el aprovechamiento de materiales. </w:t>
      </w:r>
      <w:r w:rsidR="00CB202A">
        <w:t xml:space="preserve"> </w:t>
      </w:r>
    </w:p>
    <w:p w14:paraId="7A77EE18" w14:textId="128A1B5D" w:rsidR="00CB202A" w:rsidRPr="00CB202A" w:rsidRDefault="00CB202A">
      <w:pPr>
        <w:rPr>
          <w:color w:val="FF0000"/>
        </w:rPr>
      </w:pPr>
      <w:r w:rsidRPr="00CB202A">
        <w:rPr>
          <w:color w:val="FF0000"/>
        </w:rPr>
        <w:t>¿Ya lo elaboraste?</w:t>
      </w:r>
    </w:p>
    <w:p w14:paraId="2BD5436A" w14:textId="13C9C9B1" w:rsidR="00CB202A" w:rsidRPr="00CB202A" w:rsidRDefault="00CB202A">
      <w:pPr>
        <w:rPr>
          <w:color w:val="FF0000"/>
        </w:rPr>
      </w:pPr>
      <w:r w:rsidRPr="00CB202A">
        <w:rPr>
          <w:color w:val="FF0000"/>
        </w:rPr>
        <w:t>Si no es así, puedes darle el cambio que desees.</w:t>
      </w:r>
    </w:p>
    <w:p w14:paraId="590D91E1" w14:textId="77777777" w:rsidR="005342D0" w:rsidRDefault="005342D0"/>
    <w:p w14:paraId="41F0B916" w14:textId="60B8F65A" w:rsidR="005342D0" w:rsidRDefault="005342D0">
      <w:r>
        <w:t>Con el REC100 tengo dudas pero este es de autoría de la persona que hizo la escaleta así que imagino que ella tiene claridad en el alcance de la aplicación. No propongo que se quite pero la idea es que si propongo (arriba) un recurso de calcular derivadas de funciones exponenciales y logarítmicas.</w:t>
      </w:r>
    </w:p>
    <w:p w14:paraId="3F4B5089" w14:textId="1A4C029E" w:rsidR="00CB202A" w:rsidRPr="00CB202A" w:rsidRDefault="00CB202A">
      <w:pPr>
        <w:rPr>
          <w:color w:val="FF0000"/>
        </w:rPr>
      </w:pPr>
      <w:r w:rsidRPr="00CB202A">
        <w:rPr>
          <w:color w:val="FF0000"/>
        </w:rPr>
        <w:t>Sí, dime que motor para pedirlo</w:t>
      </w:r>
    </w:p>
    <w:p w14:paraId="32CFB523" w14:textId="77777777" w:rsidR="005342D0" w:rsidRDefault="005342D0">
      <w:bookmarkStart w:id="0" w:name="_GoBack"/>
      <w:bookmarkEnd w:id="0"/>
    </w:p>
    <w:p w14:paraId="6564BC68" w14:textId="77777777" w:rsidR="005342D0" w:rsidRDefault="005342D0"/>
    <w:p w14:paraId="78A24D7C" w14:textId="4AF964F2" w:rsidR="005342D0" w:rsidRDefault="005342D0">
      <w:r>
        <w:t xml:space="preserve"> </w:t>
      </w:r>
    </w:p>
    <w:p w14:paraId="075D7723" w14:textId="77777777" w:rsidR="00C858BC" w:rsidRDefault="00C858BC"/>
    <w:p w14:paraId="27B04026" w14:textId="77777777" w:rsidR="00C858BC" w:rsidRDefault="00C858BC"/>
    <w:p w14:paraId="2F99C1C1" w14:textId="77777777" w:rsidR="00C858BC" w:rsidRDefault="00C858BC"/>
    <w:p w14:paraId="38AADBAF" w14:textId="77777777" w:rsidR="00C858BC" w:rsidRDefault="00C858BC"/>
    <w:sectPr w:rsidR="00C858BC" w:rsidSect="00762E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BC"/>
    <w:rsid w:val="005342D0"/>
    <w:rsid w:val="00762E90"/>
    <w:rsid w:val="0077298E"/>
    <w:rsid w:val="00B871BA"/>
    <w:rsid w:val="00C858BC"/>
    <w:rsid w:val="00CB202A"/>
    <w:rsid w:val="00CF4634"/>
    <w:rsid w:val="00F468A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CC30F"/>
  <w14:defaultImageDpi w14:val="300"/>
  <w15:docId w15:val="{4DDF651B-14CD-458F-97C8-43D0B8FD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31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555</Words>
  <Characters>3054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Lzambrano</cp:lastModifiedBy>
  <cp:revision>2</cp:revision>
  <dcterms:created xsi:type="dcterms:W3CDTF">2016-07-08T17:35:00Z</dcterms:created>
  <dcterms:modified xsi:type="dcterms:W3CDTF">2016-07-08T17:35:00Z</dcterms:modified>
</cp:coreProperties>
</file>