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7257" w14:textId="13664CB7" w:rsidR="00571AE6" w:rsidRDefault="00571AE6">
      <w:r>
        <w:t>PRACTICA 1</w:t>
      </w:r>
    </w:p>
    <w:p w14:paraId="5BC8205D" w14:textId="77777777" w:rsidR="00571AE6" w:rsidRDefault="00571AE6">
      <w:r>
        <w:t xml:space="preserve">1.- Primero es </w:t>
      </w:r>
      <w:proofErr w:type="spellStart"/>
      <w:r>
        <w:t>incertar</w:t>
      </w:r>
      <w:proofErr w:type="spellEnd"/>
      <w:r>
        <w:t xml:space="preserve"> dos PC para conectarlas entre </w:t>
      </w:r>
      <w:proofErr w:type="spellStart"/>
      <w:r>
        <w:t>si</w:t>
      </w:r>
      <w:proofErr w:type="spellEnd"/>
      <w:r>
        <w:t>.</w:t>
      </w:r>
    </w:p>
    <w:p w14:paraId="12D5DB15" w14:textId="77777777" w:rsidR="00571AE6" w:rsidRDefault="00571AE6">
      <w:r>
        <w:t xml:space="preserve">2.- Segundo es </w:t>
      </w:r>
      <w:proofErr w:type="spellStart"/>
      <w:r>
        <w:t>incertar</w:t>
      </w:r>
      <w:proofErr w:type="spellEnd"/>
      <w:r>
        <w:t xml:space="preserve"> un </w:t>
      </w:r>
      <w:proofErr w:type="spellStart"/>
      <w:r>
        <w:t>swich</w:t>
      </w:r>
      <w:proofErr w:type="spellEnd"/>
      <w:r>
        <w:t xml:space="preserve"> para conectar </w:t>
      </w:r>
      <w:proofErr w:type="spellStart"/>
      <w:r>
        <w:t>asi</w:t>
      </w:r>
      <w:proofErr w:type="spellEnd"/>
      <w:r>
        <w:t xml:space="preserve"> las dos computadoras</w:t>
      </w:r>
    </w:p>
    <w:p w14:paraId="516A1D18" w14:textId="77777777" w:rsidR="00571AE6" w:rsidRDefault="00571AE6">
      <w:r>
        <w:t>3.- Tercer paso es conectar las PC y agregarles direcciones IP</w:t>
      </w:r>
    </w:p>
    <w:p w14:paraId="5699BE21" w14:textId="1DE22CCD" w:rsidR="00571AE6" w:rsidRDefault="00571AE6">
      <w:r>
        <w:t xml:space="preserve">4.- Cuarto es hacer ping entre las dos computadoras. </w:t>
      </w:r>
    </w:p>
    <w:p w14:paraId="73B6DF42" w14:textId="77777777" w:rsidR="00571AE6" w:rsidRDefault="00571AE6"/>
    <w:p w14:paraId="3E0CD1C5" w14:textId="5406A121" w:rsidR="00571AE6" w:rsidRDefault="00571AE6">
      <w:r>
        <w:rPr>
          <w:noProof/>
        </w:rPr>
        <w:drawing>
          <wp:anchor distT="0" distB="0" distL="114300" distR="114300" simplePos="0" relativeHeight="251658240" behindDoc="0" locked="0" layoutInCell="1" allowOverlap="1" wp14:anchorId="015D2ECC" wp14:editId="1D60533F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909060" cy="18211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26936" r="26408" b="21144"/>
                    <a:stretch/>
                  </pic:blipFill>
                  <pic:spPr bwMode="auto">
                    <a:xfrm>
                      <a:off x="0" y="0"/>
                      <a:ext cx="390906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E60594" wp14:editId="6F64D2A2">
            <wp:simplePos x="0" y="0"/>
            <wp:positionH relativeFrom="margin">
              <wp:align>center</wp:align>
            </wp:positionH>
            <wp:positionV relativeFrom="paragraph">
              <wp:posOffset>2734945</wp:posOffset>
            </wp:positionV>
            <wp:extent cx="2095500" cy="20726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8" t="16511" r="31432" b="24401"/>
                    <a:stretch/>
                  </pic:blipFill>
                  <pic:spPr bwMode="auto">
                    <a:xfrm>
                      <a:off x="0" y="0"/>
                      <a:ext cx="20955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71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E6"/>
    <w:rsid w:val="005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BAC8"/>
  <w15:chartTrackingRefBased/>
  <w15:docId w15:val="{93F23C27-D8AE-4BB1-B98F-00D1468E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1</cp:revision>
  <dcterms:created xsi:type="dcterms:W3CDTF">2023-01-11T15:22:00Z</dcterms:created>
  <dcterms:modified xsi:type="dcterms:W3CDTF">2023-01-11T15:31:00Z</dcterms:modified>
</cp:coreProperties>
</file>