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4875E" w14:textId="77777777" w:rsidR="00FB101F" w:rsidRDefault="00FB101F" w:rsidP="00351375">
      <w:pPr>
        <w:spacing w:line="300" w:lineRule="auto"/>
        <w:jc w:val="center"/>
        <w:rPr>
          <w:color w:val="FF0000"/>
          <w:szCs w:val="26"/>
          <w:lang w:val="fr-FR"/>
        </w:rPr>
      </w:pPr>
    </w:p>
    <w:p w14:paraId="359D8ED3" w14:textId="77777777" w:rsidR="00FB101F" w:rsidRDefault="00FB101F" w:rsidP="00351375">
      <w:pPr>
        <w:spacing w:line="300" w:lineRule="auto"/>
        <w:jc w:val="center"/>
        <w:rPr>
          <w:color w:val="FF0000"/>
          <w:szCs w:val="26"/>
          <w:lang w:val="fr-FR"/>
        </w:rPr>
      </w:pPr>
    </w:p>
    <w:p w14:paraId="18E5E3BC" w14:textId="05258D6B" w:rsidR="00D14996" w:rsidRPr="00C92EE3" w:rsidRDefault="00D14996" w:rsidP="00D14996">
      <w:pPr>
        <w:jc w:val="center"/>
        <w:rPr>
          <w:b/>
          <w:bCs/>
          <w:color w:val="FF0000"/>
          <w:sz w:val="32"/>
          <w:szCs w:val="28"/>
        </w:rPr>
      </w:pPr>
      <w:r w:rsidRPr="00C92EE3">
        <w:rPr>
          <w:b/>
          <w:bCs/>
          <w:color w:val="FF0000"/>
          <w:sz w:val="32"/>
          <w:szCs w:val="28"/>
        </w:rPr>
        <w:t>Thuật toán A*</w:t>
      </w:r>
    </w:p>
    <w:p w14:paraId="79D254A8" w14:textId="0B9FE35E" w:rsidR="00541927" w:rsidRDefault="00541927" w:rsidP="00D14996">
      <w:pPr>
        <w:jc w:val="center"/>
      </w:pPr>
      <w:r w:rsidRPr="00541927">
        <w:rPr>
          <w:noProof/>
        </w:rPr>
        <w:drawing>
          <wp:inline distT="0" distB="0" distL="0" distR="0" wp14:anchorId="699BEC41" wp14:editId="4706EEE3">
            <wp:extent cx="3689405" cy="3957030"/>
            <wp:effectExtent l="0" t="0" r="6350" b="5715"/>
            <wp:docPr id="1026" name="Picture 2" descr="Đồ thị A*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317BFBB-5106-6297-FBAA-FB9F6FC40A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Đồ thị A*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317BFBB-5106-6297-FBAA-FB9F6FC40A7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114" cy="395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209B02" w14:textId="49737DF3" w:rsidR="00541927" w:rsidRPr="00541927" w:rsidRDefault="00541927" w:rsidP="00541927">
      <w:proofErr w:type="gramStart"/>
      <w:r w:rsidRPr="00541927">
        <w:t>Đỉnh bắt đầu A, Đỉnh kết thúc K.</w:t>
      </w:r>
      <w:proofErr w:type="gramEnd"/>
      <w:r w:rsidR="0097780E">
        <w:t xml:space="preserve"> </w:t>
      </w:r>
    </w:p>
    <w:p w14:paraId="4134789A" w14:textId="1D194A2E" w:rsidR="00DF7DC4" w:rsidRPr="006B3898" w:rsidRDefault="00541927">
      <w:pPr>
        <w:rPr>
          <w:color w:val="FF0000"/>
        </w:rPr>
      </w:pPr>
      <w:proofErr w:type="gramStart"/>
      <w:r w:rsidRPr="006B3898">
        <w:rPr>
          <w:color w:val="FF0000"/>
        </w:rPr>
        <w:t>h(</w:t>
      </w:r>
      <w:proofErr w:type="gramEnd"/>
      <w:r w:rsidRPr="006B3898">
        <w:rPr>
          <w:color w:val="FF0000"/>
        </w:rPr>
        <w:t>A) = 60</w:t>
      </w:r>
      <w:r w:rsidR="00DF7DC4" w:rsidRPr="006B3898">
        <w:rPr>
          <w:color w:val="FF0000"/>
        </w:rPr>
        <w:t xml:space="preserve">; </w:t>
      </w:r>
      <w:r w:rsidR="00DF7DC4" w:rsidRPr="006B3898">
        <w:rPr>
          <w:color w:val="FF0000"/>
        </w:rPr>
        <w:tab/>
      </w:r>
      <w:r w:rsidRPr="006B3898">
        <w:rPr>
          <w:color w:val="FF0000"/>
        </w:rPr>
        <w:t>h(B) = 53</w:t>
      </w:r>
      <w:r w:rsidR="00DF7DC4" w:rsidRPr="006B3898">
        <w:rPr>
          <w:color w:val="FF0000"/>
        </w:rPr>
        <w:t>;</w:t>
      </w:r>
      <w:r w:rsidR="00DF7DC4" w:rsidRPr="006B3898">
        <w:rPr>
          <w:color w:val="FF0000"/>
        </w:rPr>
        <w:tab/>
      </w:r>
      <w:r w:rsidRPr="006B3898">
        <w:rPr>
          <w:color w:val="FF0000"/>
        </w:rPr>
        <w:t>h(C) = 36</w:t>
      </w:r>
      <w:r w:rsidR="00DF7DC4" w:rsidRPr="006B3898">
        <w:rPr>
          <w:color w:val="FF0000"/>
        </w:rPr>
        <w:t>;</w:t>
      </w:r>
      <w:r w:rsidR="00DF7DC4" w:rsidRPr="006B3898">
        <w:rPr>
          <w:color w:val="FF0000"/>
        </w:rPr>
        <w:tab/>
      </w:r>
      <w:r w:rsidRPr="006B3898">
        <w:rPr>
          <w:color w:val="FF0000"/>
        </w:rPr>
        <w:t>h(D) = 35</w:t>
      </w:r>
      <w:r w:rsidR="00DF7DC4" w:rsidRPr="006B3898">
        <w:rPr>
          <w:color w:val="FF0000"/>
        </w:rPr>
        <w:t>;</w:t>
      </w:r>
      <w:r w:rsidR="00DF7DC4" w:rsidRPr="006B3898">
        <w:rPr>
          <w:color w:val="FF0000"/>
        </w:rPr>
        <w:tab/>
      </w:r>
      <w:r w:rsidRPr="006B3898">
        <w:rPr>
          <w:color w:val="FF0000"/>
        </w:rPr>
        <w:t>h(E) = 31</w:t>
      </w:r>
      <w:r w:rsidR="00DF7DC4" w:rsidRPr="006B3898">
        <w:rPr>
          <w:color w:val="FF0000"/>
        </w:rPr>
        <w:t>;</w:t>
      </w:r>
    </w:p>
    <w:p w14:paraId="0D4214FA" w14:textId="24AA726F" w:rsidR="00541927" w:rsidRPr="006B3898" w:rsidRDefault="00541927">
      <w:pPr>
        <w:rPr>
          <w:color w:val="FF0000"/>
        </w:rPr>
      </w:pPr>
      <w:proofErr w:type="gramStart"/>
      <w:r w:rsidRPr="006B3898">
        <w:rPr>
          <w:color w:val="FF0000"/>
        </w:rPr>
        <w:t>h(</w:t>
      </w:r>
      <w:proofErr w:type="gramEnd"/>
      <w:r w:rsidRPr="006B3898">
        <w:rPr>
          <w:color w:val="FF0000"/>
        </w:rPr>
        <w:t>F) = 19</w:t>
      </w:r>
      <w:r w:rsidR="00DF7DC4" w:rsidRPr="006B3898">
        <w:rPr>
          <w:color w:val="FF0000"/>
        </w:rPr>
        <w:t>;</w:t>
      </w:r>
      <w:r w:rsidR="00DF7DC4" w:rsidRPr="006B3898">
        <w:rPr>
          <w:color w:val="FF0000"/>
        </w:rPr>
        <w:tab/>
      </w:r>
      <w:r w:rsidRPr="006B3898">
        <w:rPr>
          <w:color w:val="FF0000"/>
        </w:rPr>
        <w:t>h(G) = 16</w:t>
      </w:r>
      <w:r w:rsidR="00DF7DC4" w:rsidRPr="006B3898">
        <w:rPr>
          <w:color w:val="FF0000"/>
        </w:rPr>
        <w:t>;</w:t>
      </w:r>
      <w:r w:rsidR="00DF7DC4" w:rsidRPr="006B3898">
        <w:rPr>
          <w:color w:val="FF0000"/>
        </w:rPr>
        <w:tab/>
      </w:r>
      <w:r w:rsidRPr="006B3898">
        <w:rPr>
          <w:color w:val="FF0000"/>
        </w:rPr>
        <w:t>h(H) = 38</w:t>
      </w:r>
      <w:r w:rsidR="00DF7DC4" w:rsidRPr="006B3898">
        <w:rPr>
          <w:color w:val="FF0000"/>
        </w:rPr>
        <w:t>;</w:t>
      </w:r>
      <w:r w:rsidR="00DF7DC4" w:rsidRPr="006B3898">
        <w:rPr>
          <w:color w:val="FF0000"/>
        </w:rPr>
        <w:tab/>
      </w:r>
      <w:r w:rsidRPr="006B3898">
        <w:rPr>
          <w:color w:val="FF0000"/>
        </w:rPr>
        <w:t>h(I) = 23</w:t>
      </w:r>
      <w:r w:rsidR="00DF7DC4" w:rsidRPr="006B3898">
        <w:rPr>
          <w:color w:val="FF0000"/>
        </w:rPr>
        <w:t>;</w:t>
      </w:r>
      <w:r w:rsidR="00DF7DC4" w:rsidRPr="006B3898">
        <w:rPr>
          <w:color w:val="FF0000"/>
        </w:rPr>
        <w:tab/>
      </w:r>
      <w:r w:rsidRPr="006B3898">
        <w:rPr>
          <w:color w:val="FF0000"/>
        </w:rPr>
        <w:t>h(J) = 7</w:t>
      </w:r>
      <w:r w:rsidR="00DF7DC4" w:rsidRPr="006B3898">
        <w:rPr>
          <w:color w:val="FF0000"/>
        </w:rPr>
        <w:t>;</w:t>
      </w:r>
      <w:r w:rsidR="00DF7DC4" w:rsidRPr="006B3898">
        <w:rPr>
          <w:color w:val="FF0000"/>
        </w:rPr>
        <w:tab/>
      </w:r>
      <w:r w:rsidRPr="006B3898">
        <w:rPr>
          <w:color w:val="FF0000"/>
        </w:rPr>
        <w:t>h(K)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"/>
        <w:gridCol w:w="1173"/>
        <w:gridCol w:w="1242"/>
        <w:gridCol w:w="2050"/>
        <w:gridCol w:w="1249"/>
        <w:gridCol w:w="1408"/>
      </w:tblGrid>
      <w:tr w:rsidR="00D14996" w14:paraId="6B258DD4" w14:textId="77777777" w:rsidTr="00FE4A5E">
        <w:tc>
          <w:tcPr>
            <w:tcW w:w="0" w:type="auto"/>
            <w:vAlign w:val="center"/>
          </w:tcPr>
          <w:p w14:paraId="6FFECBFE" w14:textId="29E7EA9E" w:rsidR="00D14996" w:rsidRPr="006B3898" w:rsidRDefault="00D14996" w:rsidP="00D14996">
            <w:pPr>
              <w:jc w:val="center"/>
              <w:rPr>
                <w:highlight w:val="yellow"/>
              </w:rPr>
            </w:pPr>
            <w:r w:rsidRPr="006B3898">
              <w:rPr>
                <w:highlight w:val="yellow"/>
              </w:rPr>
              <w:t>Bước</w:t>
            </w:r>
          </w:p>
        </w:tc>
        <w:tc>
          <w:tcPr>
            <w:tcW w:w="0" w:type="auto"/>
            <w:vAlign w:val="center"/>
          </w:tcPr>
          <w:p w14:paraId="1CE4B1BB" w14:textId="1F0945E7" w:rsidR="00D14996" w:rsidRPr="006B3898" w:rsidRDefault="00D14996" w:rsidP="00D14996">
            <w:pPr>
              <w:jc w:val="center"/>
              <w:rPr>
                <w:highlight w:val="yellow"/>
              </w:rPr>
            </w:pPr>
            <w:r w:rsidRPr="006B3898">
              <w:rPr>
                <w:highlight w:val="yellow"/>
              </w:rPr>
              <w:t>Đỉnh p</w:t>
            </w:r>
          </w:p>
        </w:tc>
        <w:tc>
          <w:tcPr>
            <w:tcW w:w="0" w:type="auto"/>
            <w:vAlign w:val="center"/>
          </w:tcPr>
          <w:p w14:paraId="0C83207D" w14:textId="4B8DA987" w:rsidR="00D14996" w:rsidRPr="006B3898" w:rsidRDefault="00D14996" w:rsidP="00D14996">
            <w:pPr>
              <w:jc w:val="center"/>
              <w:rPr>
                <w:highlight w:val="yellow"/>
              </w:rPr>
            </w:pPr>
            <w:r w:rsidRPr="006B3898">
              <w:rPr>
                <w:highlight w:val="yellow"/>
              </w:rPr>
              <w:t>Đỉnh kề p</w:t>
            </w:r>
          </w:p>
        </w:tc>
        <w:tc>
          <w:tcPr>
            <w:tcW w:w="0" w:type="auto"/>
            <w:vAlign w:val="center"/>
          </w:tcPr>
          <w:p w14:paraId="1D820ED0" w14:textId="425E9F0D" w:rsidR="00D14996" w:rsidRPr="006B3898" w:rsidRDefault="00D14996" w:rsidP="00D14996">
            <w:pPr>
              <w:jc w:val="center"/>
              <w:rPr>
                <w:highlight w:val="yellow"/>
              </w:rPr>
            </w:pPr>
            <w:r w:rsidRPr="006B3898">
              <w:rPr>
                <w:highlight w:val="yellow"/>
              </w:rPr>
              <w:t>Tính giá trị hàm f</w:t>
            </w:r>
          </w:p>
        </w:tc>
        <w:tc>
          <w:tcPr>
            <w:tcW w:w="0" w:type="auto"/>
            <w:vAlign w:val="center"/>
          </w:tcPr>
          <w:p w14:paraId="217F0C45" w14:textId="5D8F7860" w:rsidR="00D14996" w:rsidRPr="006B3898" w:rsidRDefault="00D14996" w:rsidP="00D14996">
            <w:pPr>
              <w:jc w:val="center"/>
              <w:rPr>
                <w:highlight w:val="yellow"/>
              </w:rPr>
            </w:pPr>
            <w:r w:rsidRPr="006B3898">
              <w:rPr>
                <w:highlight w:val="yellow"/>
              </w:rPr>
              <w:t>Tập Open</w:t>
            </w:r>
          </w:p>
        </w:tc>
        <w:tc>
          <w:tcPr>
            <w:tcW w:w="0" w:type="auto"/>
            <w:vAlign w:val="center"/>
          </w:tcPr>
          <w:p w14:paraId="22066A37" w14:textId="0E7BCE6F" w:rsidR="00D14996" w:rsidRPr="006B3898" w:rsidRDefault="00D14996" w:rsidP="00D14996">
            <w:pPr>
              <w:jc w:val="center"/>
              <w:rPr>
                <w:highlight w:val="yellow"/>
              </w:rPr>
            </w:pPr>
            <w:r w:rsidRPr="006B3898">
              <w:rPr>
                <w:highlight w:val="yellow"/>
              </w:rPr>
              <w:t>Tập Close</w:t>
            </w:r>
            <w:r w:rsidR="006B3898">
              <w:rPr>
                <w:highlight w:val="yellow"/>
              </w:rPr>
              <w:t>d</w:t>
            </w:r>
          </w:p>
        </w:tc>
      </w:tr>
      <w:tr w:rsidR="00D14996" w14:paraId="707E0BBF" w14:textId="77777777" w:rsidTr="00FE4A5E">
        <w:tc>
          <w:tcPr>
            <w:tcW w:w="0" w:type="auto"/>
          </w:tcPr>
          <w:p w14:paraId="1ABEF3A8" w14:textId="440EE709" w:rsidR="00D14996" w:rsidRDefault="009448F8" w:rsidP="006611D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A962E67" w14:textId="77777777" w:rsidR="00D14996" w:rsidRDefault="00D14996" w:rsidP="006611DC">
            <w:pPr>
              <w:jc w:val="center"/>
            </w:pPr>
          </w:p>
        </w:tc>
        <w:tc>
          <w:tcPr>
            <w:tcW w:w="0" w:type="auto"/>
          </w:tcPr>
          <w:p w14:paraId="5E7EEC00" w14:textId="77777777" w:rsidR="00D14996" w:rsidRDefault="00D14996" w:rsidP="006611DC">
            <w:pPr>
              <w:jc w:val="center"/>
            </w:pPr>
          </w:p>
        </w:tc>
        <w:tc>
          <w:tcPr>
            <w:tcW w:w="0" w:type="auto"/>
          </w:tcPr>
          <w:p w14:paraId="463099E3" w14:textId="4AA031AF" w:rsidR="00D14996" w:rsidRPr="0097780E" w:rsidRDefault="0001132C" w:rsidP="006611DC">
            <w:pPr>
              <w:jc w:val="center"/>
              <w:rPr>
                <w:color w:val="FF0000"/>
              </w:rPr>
            </w:pPr>
            <w:r w:rsidRPr="0097780E">
              <w:rPr>
                <w:color w:val="FF0000"/>
              </w:rPr>
              <w:t>f(A)</w:t>
            </w:r>
            <w:r w:rsidR="0097780E" w:rsidRPr="0097780E">
              <w:rPr>
                <w:color w:val="FF0000"/>
              </w:rPr>
              <w:t>=</w:t>
            </w:r>
            <w:r w:rsidR="00B1279F">
              <w:rPr>
                <w:color w:val="FF0000"/>
              </w:rPr>
              <w:t>60</w:t>
            </w:r>
          </w:p>
        </w:tc>
        <w:tc>
          <w:tcPr>
            <w:tcW w:w="0" w:type="auto"/>
          </w:tcPr>
          <w:p w14:paraId="518C63CB" w14:textId="7AEC9F7C" w:rsidR="00D14996" w:rsidRPr="0097780E" w:rsidRDefault="0001132C" w:rsidP="006611DC">
            <w:pPr>
              <w:jc w:val="center"/>
              <w:rPr>
                <w:color w:val="FF0000"/>
              </w:rPr>
            </w:pPr>
            <w:r w:rsidRPr="0097780E">
              <w:rPr>
                <w:color w:val="FF0000"/>
              </w:rPr>
              <w:t>A</w:t>
            </w:r>
          </w:p>
        </w:tc>
        <w:tc>
          <w:tcPr>
            <w:tcW w:w="0" w:type="auto"/>
          </w:tcPr>
          <w:p w14:paraId="11DD43C8" w14:textId="77777777" w:rsidR="00D14996" w:rsidRDefault="00D14996" w:rsidP="006611DC">
            <w:pPr>
              <w:jc w:val="center"/>
            </w:pPr>
          </w:p>
        </w:tc>
      </w:tr>
      <w:tr w:rsidR="00D14996" w14:paraId="7AAEDE41" w14:textId="77777777" w:rsidTr="00FE4A5E">
        <w:tc>
          <w:tcPr>
            <w:tcW w:w="0" w:type="auto"/>
          </w:tcPr>
          <w:p w14:paraId="2E959227" w14:textId="55CA55AB" w:rsidR="00D14996" w:rsidRDefault="009448F8" w:rsidP="006611D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B14AE12" w14:textId="28B3D8D2" w:rsidR="00D14996" w:rsidRDefault="00DB36D1" w:rsidP="006611DC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2366C275" w14:textId="17139B8E" w:rsidR="00D14996" w:rsidRDefault="00DB36D1" w:rsidP="006611DC">
            <w:pPr>
              <w:jc w:val="center"/>
            </w:pPr>
            <w:r>
              <w:t>B,H</w:t>
            </w:r>
          </w:p>
        </w:tc>
        <w:tc>
          <w:tcPr>
            <w:tcW w:w="0" w:type="auto"/>
          </w:tcPr>
          <w:p w14:paraId="02CD2F6D" w14:textId="29D4A123" w:rsidR="00D14996" w:rsidRDefault="00DF7DC4" w:rsidP="006611DC">
            <w:pPr>
              <w:jc w:val="center"/>
            </w:pPr>
            <w:r>
              <w:t>f(B)=64;</w:t>
            </w:r>
          </w:p>
          <w:p w14:paraId="383EB4C8" w14:textId="39A37D71" w:rsidR="00DF7DC4" w:rsidRDefault="00DF7DC4" w:rsidP="006611DC">
            <w:pPr>
              <w:jc w:val="center"/>
            </w:pPr>
            <w:r>
              <w:t>f(H)</w:t>
            </w:r>
            <w:r w:rsidR="006611DC">
              <w:t>=53</w:t>
            </w:r>
          </w:p>
        </w:tc>
        <w:tc>
          <w:tcPr>
            <w:tcW w:w="0" w:type="auto"/>
          </w:tcPr>
          <w:p w14:paraId="58AA31EC" w14:textId="3BE0E516" w:rsidR="00D14996" w:rsidRDefault="006611DC" w:rsidP="006611DC">
            <w:pPr>
              <w:jc w:val="center"/>
            </w:pPr>
            <w:r>
              <w:t>B,H</w:t>
            </w:r>
          </w:p>
        </w:tc>
        <w:tc>
          <w:tcPr>
            <w:tcW w:w="0" w:type="auto"/>
          </w:tcPr>
          <w:p w14:paraId="144A1FB3" w14:textId="3DC155EF" w:rsidR="00D14996" w:rsidRDefault="006611DC" w:rsidP="006611DC">
            <w:pPr>
              <w:jc w:val="center"/>
            </w:pPr>
            <w:r>
              <w:t>A</w:t>
            </w:r>
          </w:p>
        </w:tc>
      </w:tr>
      <w:tr w:rsidR="00D14996" w14:paraId="32984C7C" w14:textId="77777777" w:rsidTr="00FE4A5E">
        <w:tc>
          <w:tcPr>
            <w:tcW w:w="0" w:type="auto"/>
          </w:tcPr>
          <w:p w14:paraId="219167B7" w14:textId="571291C7" w:rsidR="00D14996" w:rsidRDefault="009448F8" w:rsidP="006611DC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24493F2" w14:textId="3D0A7C9A" w:rsidR="00D14996" w:rsidRDefault="006611DC" w:rsidP="006611DC">
            <w:pPr>
              <w:jc w:val="center"/>
            </w:pPr>
            <w:r>
              <w:t>H</w:t>
            </w:r>
          </w:p>
        </w:tc>
        <w:tc>
          <w:tcPr>
            <w:tcW w:w="0" w:type="auto"/>
          </w:tcPr>
          <w:p w14:paraId="7BEC9B27" w14:textId="42B1CD2A" w:rsidR="00D14996" w:rsidRDefault="006611DC" w:rsidP="006611DC">
            <w:pPr>
              <w:jc w:val="center"/>
            </w:pPr>
            <w:r>
              <w:t>G,I</w:t>
            </w:r>
          </w:p>
        </w:tc>
        <w:tc>
          <w:tcPr>
            <w:tcW w:w="0" w:type="auto"/>
          </w:tcPr>
          <w:p w14:paraId="16091C4A" w14:textId="65547BAE" w:rsidR="00BC11DF" w:rsidRDefault="00BC11DF" w:rsidP="00BC11DF">
            <w:pPr>
              <w:jc w:val="center"/>
            </w:pPr>
            <w:r>
              <w:t>f(B)=64;</w:t>
            </w:r>
          </w:p>
          <w:p w14:paraId="61E4512F" w14:textId="6B64D340" w:rsidR="00D14996" w:rsidRDefault="004132B2" w:rsidP="006611DC">
            <w:pPr>
              <w:jc w:val="center"/>
            </w:pPr>
            <w:r>
              <w:t>f</w:t>
            </w:r>
            <w:r w:rsidR="00652402">
              <w:t>(G)=34</w:t>
            </w:r>
            <w:r>
              <w:t>;</w:t>
            </w:r>
          </w:p>
          <w:p w14:paraId="3F092B1E" w14:textId="08DEB164" w:rsidR="004132B2" w:rsidRDefault="004132B2" w:rsidP="006611DC">
            <w:pPr>
              <w:jc w:val="center"/>
            </w:pPr>
            <w:r>
              <w:t>f(I)=45</w:t>
            </w:r>
          </w:p>
        </w:tc>
        <w:tc>
          <w:tcPr>
            <w:tcW w:w="0" w:type="auto"/>
          </w:tcPr>
          <w:p w14:paraId="5DC7F2CA" w14:textId="30E2EDB1" w:rsidR="00D14996" w:rsidRDefault="006611DC" w:rsidP="006611DC">
            <w:pPr>
              <w:jc w:val="center"/>
            </w:pPr>
            <w:r>
              <w:t>B,G,I</w:t>
            </w:r>
          </w:p>
        </w:tc>
        <w:tc>
          <w:tcPr>
            <w:tcW w:w="0" w:type="auto"/>
          </w:tcPr>
          <w:p w14:paraId="5ABA27DE" w14:textId="2AF09526" w:rsidR="00D14996" w:rsidRDefault="006611DC" w:rsidP="006611DC">
            <w:pPr>
              <w:jc w:val="center"/>
            </w:pPr>
            <w:r>
              <w:t>A,H</w:t>
            </w:r>
          </w:p>
        </w:tc>
      </w:tr>
      <w:tr w:rsidR="00D14996" w14:paraId="7D0ECC95" w14:textId="77777777" w:rsidTr="00FE4A5E">
        <w:tc>
          <w:tcPr>
            <w:tcW w:w="0" w:type="auto"/>
          </w:tcPr>
          <w:p w14:paraId="17BB0CE9" w14:textId="12872A56" w:rsidR="00D14996" w:rsidRDefault="009448F8" w:rsidP="006611DC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7DEB14A4" w14:textId="7519A171" w:rsidR="00D14996" w:rsidRDefault="00BC11DF" w:rsidP="006611DC">
            <w:pPr>
              <w:jc w:val="center"/>
            </w:pPr>
            <w:r>
              <w:t>G</w:t>
            </w:r>
          </w:p>
        </w:tc>
        <w:tc>
          <w:tcPr>
            <w:tcW w:w="0" w:type="auto"/>
          </w:tcPr>
          <w:p w14:paraId="3E83DB27" w14:textId="49CABE45" w:rsidR="00D14996" w:rsidRDefault="00BC11DF" w:rsidP="006611DC">
            <w:pPr>
              <w:jc w:val="center"/>
            </w:pPr>
            <w:r>
              <w:t>F,K</w:t>
            </w:r>
          </w:p>
        </w:tc>
        <w:tc>
          <w:tcPr>
            <w:tcW w:w="0" w:type="auto"/>
          </w:tcPr>
          <w:p w14:paraId="5E8AEDE3" w14:textId="15E50190" w:rsidR="00BC11DF" w:rsidRDefault="00BC11DF" w:rsidP="00BC11DF">
            <w:pPr>
              <w:jc w:val="center"/>
            </w:pPr>
            <w:r>
              <w:t>f(B)=64;</w:t>
            </w:r>
          </w:p>
          <w:p w14:paraId="6C8CED6C" w14:textId="4C53EFCA" w:rsidR="00BC11DF" w:rsidRDefault="00BC11DF" w:rsidP="00BC11DF">
            <w:pPr>
              <w:jc w:val="center"/>
            </w:pPr>
            <w:r>
              <w:t>f(I)=45</w:t>
            </w:r>
            <w:r w:rsidR="00FE4A5E">
              <w:t>;</w:t>
            </w:r>
          </w:p>
          <w:p w14:paraId="19827FDB" w14:textId="4B22EA6E" w:rsidR="00D14996" w:rsidRDefault="000D541B" w:rsidP="006611DC">
            <w:pPr>
              <w:jc w:val="center"/>
            </w:pPr>
            <w:r>
              <w:t>f</w:t>
            </w:r>
            <w:r w:rsidR="00BC11DF">
              <w:t>(F)=</w:t>
            </w:r>
            <w:r>
              <w:t>53</w:t>
            </w:r>
            <w:r w:rsidR="00FE4A5E">
              <w:t>;</w:t>
            </w:r>
          </w:p>
          <w:p w14:paraId="637B3F82" w14:textId="2A04CC00" w:rsidR="00BC11DF" w:rsidRDefault="000D541B" w:rsidP="006611DC">
            <w:pPr>
              <w:jc w:val="center"/>
            </w:pPr>
            <w:r>
              <w:t>f(K)=</w:t>
            </w:r>
            <w:r w:rsidR="001F3BAA">
              <w:t>2</w:t>
            </w:r>
            <w:r w:rsidR="00543619">
              <w:t>5</w:t>
            </w:r>
          </w:p>
        </w:tc>
        <w:tc>
          <w:tcPr>
            <w:tcW w:w="0" w:type="auto"/>
          </w:tcPr>
          <w:p w14:paraId="0A403DFD" w14:textId="6501ED30" w:rsidR="00D14996" w:rsidRDefault="00BC11DF" w:rsidP="006611DC">
            <w:pPr>
              <w:jc w:val="center"/>
            </w:pPr>
            <w:r>
              <w:t>B,I,F,K</w:t>
            </w:r>
          </w:p>
        </w:tc>
        <w:tc>
          <w:tcPr>
            <w:tcW w:w="0" w:type="auto"/>
          </w:tcPr>
          <w:p w14:paraId="5D96CBA1" w14:textId="1CBB5262" w:rsidR="00D14996" w:rsidRDefault="00BC11DF" w:rsidP="006611DC">
            <w:pPr>
              <w:jc w:val="center"/>
            </w:pPr>
            <w:r>
              <w:t>A,H,G</w:t>
            </w:r>
          </w:p>
        </w:tc>
      </w:tr>
      <w:tr w:rsidR="00D14996" w14:paraId="68792983" w14:textId="77777777" w:rsidTr="00FE4A5E">
        <w:tc>
          <w:tcPr>
            <w:tcW w:w="0" w:type="auto"/>
          </w:tcPr>
          <w:p w14:paraId="3BCB5BF4" w14:textId="6ABA6972" w:rsidR="00D14996" w:rsidRDefault="009448F8" w:rsidP="006611DC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39361CE" w14:textId="09A624CD" w:rsidR="00D14996" w:rsidRDefault="00B24F68" w:rsidP="00B24F68">
            <w:pPr>
              <w:jc w:val="center"/>
            </w:pPr>
            <w:r>
              <w:t>K (dừng)</w:t>
            </w:r>
          </w:p>
        </w:tc>
        <w:tc>
          <w:tcPr>
            <w:tcW w:w="0" w:type="auto"/>
          </w:tcPr>
          <w:p w14:paraId="481BDE39" w14:textId="77777777" w:rsidR="00D14996" w:rsidRDefault="00D14996" w:rsidP="006611DC">
            <w:pPr>
              <w:jc w:val="center"/>
            </w:pPr>
          </w:p>
        </w:tc>
        <w:tc>
          <w:tcPr>
            <w:tcW w:w="0" w:type="auto"/>
          </w:tcPr>
          <w:p w14:paraId="702907FF" w14:textId="77777777" w:rsidR="00D14996" w:rsidRDefault="00D14996" w:rsidP="006611DC">
            <w:pPr>
              <w:jc w:val="center"/>
            </w:pPr>
          </w:p>
        </w:tc>
        <w:tc>
          <w:tcPr>
            <w:tcW w:w="0" w:type="auto"/>
          </w:tcPr>
          <w:p w14:paraId="7124B2ED" w14:textId="77777777" w:rsidR="00D14996" w:rsidRDefault="00D14996" w:rsidP="006611DC">
            <w:pPr>
              <w:jc w:val="center"/>
            </w:pPr>
          </w:p>
        </w:tc>
        <w:tc>
          <w:tcPr>
            <w:tcW w:w="0" w:type="auto"/>
          </w:tcPr>
          <w:p w14:paraId="27F12084" w14:textId="77777777" w:rsidR="00D14996" w:rsidRDefault="00D14996" w:rsidP="006611DC">
            <w:pPr>
              <w:jc w:val="center"/>
            </w:pPr>
          </w:p>
        </w:tc>
      </w:tr>
    </w:tbl>
    <w:p w14:paraId="24BEDAC5" w14:textId="167E2766" w:rsidR="00D14996" w:rsidRDefault="00B24F68">
      <w:r>
        <w:t>Vậy đường đi từ A đến K là: A - &gt; H- &gt;G- &gt;K</w:t>
      </w:r>
    </w:p>
    <w:p w14:paraId="00BA3EB0" w14:textId="16AA4D4A" w:rsidR="00B24F68" w:rsidRDefault="00B24F68">
      <w:r>
        <w:t xml:space="preserve">Khoảng cách là từ A đến K là: </w:t>
      </w:r>
      <w:proofErr w:type="gramStart"/>
      <w:r>
        <w:t>g(</w:t>
      </w:r>
      <w:proofErr w:type="gramEnd"/>
      <w:r>
        <w:t>K)=25</w:t>
      </w:r>
    </w:p>
    <w:p w14:paraId="4A99D0B8" w14:textId="09E8EFB9" w:rsidR="00541927" w:rsidRDefault="00541927">
      <w:pPr>
        <w:spacing w:after="160" w:line="259" w:lineRule="auto"/>
        <w:jc w:val="left"/>
      </w:pPr>
      <w:r>
        <w:br w:type="page"/>
      </w:r>
    </w:p>
    <w:p w14:paraId="216EB8C0" w14:textId="77777777" w:rsidR="003C59BB" w:rsidRPr="00D14996" w:rsidRDefault="003C59BB" w:rsidP="003C59BB">
      <w:pPr>
        <w:jc w:val="center"/>
        <w:rPr>
          <w:b/>
          <w:bCs/>
          <w:sz w:val="32"/>
          <w:szCs w:val="28"/>
        </w:rPr>
      </w:pPr>
      <w:r w:rsidRPr="00D14996">
        <w:rPr>
          <w:b/>
          <w:bCs/>
          <w:sz w:val="32"/>
          <w:szCs w:val="28"/>
        </w:rPr>
        <w:lastRenderedPageBreak/>
        <w:t>Thuật toán A*</w:t>
      </w:r>
    </w:p>
    <w:p w14:paraId="48414D9F" w14:textId="26E6F44C" w:rsidR="00541927" w:rsidRDefault="00541927">
      <w:bookmarkStart w:id="0" w:name="_GoBack"/>
      <w:r w:rsidRPr="00541927">
        <w:rPr>
          <w:noProof/>
        </w:rPr>
        <w:drawing>
          <wp:inline distT="0" distB="0" distL="0" distR="0" wp14:anchorId="51D50B88" wp14:editId="35F560E5">
            <wp:extent cx="5943600" cy="4897755"/>
            <wp:effectExtent l="0" t="0" r="0" b="0"/>
            <wp:docPr id="5" name="Picture 4" descr="A picture containing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8DA053C-24E0-B224-E978-78F00D4D1C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diagram&#10;&#10;Description automatically generated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8DA053C-24E0-B224-E978-78F00D4D1C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99DEE2D" w14:textId="2C00E9BA" w:rsidR="00541927" w:rsidRDefault="00541927"/>
    <w:p w14:paraId="6E72A79A" w14:textId="05B26BE9" w:rsidR="00025F38" w:rsidRDefault="00541927" w:rsidP="008C599A">
      <w:r w:rsidRPr="00541927">
        <w:t xml:space="preserve">Tìm đường đi ngắn nhất từ </w:t>
      </w:r>
      <w:proofErr w:type="gramStart"/>
      <w:r w:rsidRPr="00541927">
        <w:t>A</w:t>
      </w:r>
      <w:proofErr w:type="gramEnd"/>
      <w:r w:rsidRPr="00541927">
        <w:t xml:space="preserve"> đến B theo thuật toán A*</w:t>
      </w:r>
    </w:p>
    <w:sectPr w:rsidR="00025F38" w:rsidSect="00610EDC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14E71"/>
    <w:multiLevelType w:val="hybridMultilevel"/>
    <w:tmpl w:val="FD346976"/>
    <w:lvl w:ilvl="0" w:tplc="613805E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1E621A"/>
    <w:multiLevelType w:val="hybridMultilevel"/>
    <w:tmpl w:val="FE767CEE"/>
    <w:lvl w:ilvl="0" w:tplc="19B48BE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D42"/>
    <w:rsid w:val="0001132C"/>
    <w:rsid w:val="00013085"/>
    <w:rsid w:val="00022191"/>
    <w:rsid w:val="00025F38"/>
    <w:rsid w:val="00030B0D"/>
    <w:rsid w:val="00052E8D"/>
    <w:rsid w:val="00082264"/>
    <w:rsid w:val="000B3660"/>
    <w:rsid w:val="000D541B"/>
    <w:rsid w:val="00100166"/>
    <w:rsid w:val="001243AE"/>
    <w:rsid w:val="00194B8A"/>
    <w:rsid w:val="001A3A6D"/>
    <w:rsid w:val="001A4D8C"/>
    <w:rsid w:val="001C2C43"/>
    <w:rsid w:val="001F3BAA"/>
    <w:rsid w:val="0020159D"/>
    <w:rsid w:val="00227B70"/>
    <w:rsid w:val="00242181"/>
    <w:rsid w:val="00250622"/>
    <w:rsid w:val="002A3015"/>
    <w:rsid w:val="002C1944"/>
    <w:rsid w:val="002E2455"/>
    <w:rsid w:val="002E5C89"/>
    <w:rsid w:val="00334234"/>
    <w:rsid w:val="00351375"/>
    <w:rsid w:val="003568F5"/>
    <w:rsid w:val="00390330"/>
    <w:rsid w:val="0039345C"/>
    <w:rsid w:val="003C59BB"/>
    <w:rsid w:val="003F4F04"/>
    <w:rsid w:val="004132B2"/>
    <w:rsid w:val="004742DF"/>
    <w:rsid w:val="004C33A7"/>
    <w:rsid w:val="005227F3"/>
    <w:rsid w:val="00540A9D"/>
    <w:rsid w:val="00541927"/>
    <w:rsid w:val="00543619"/>
    <w:rsid w:val="005453CA"/>
    <w:rsid w:val="00546B8E"/>
    <w:rsid w:val="00567E7D"/>
    <w:rsid w:val="005856A8"/>
    <w:rsid w:val="005A6985"/>
    <w:rsid w:val="005B7DD6"/>
    <w:rsid w:val="005F05B6"/>
    <w:rsid w:val="005F3748"/>
    <w:rsid w:val="00610EDC"/>
    <w:rsid w:val="00611A84"/>
    <w:rsid w:val="00625184"/>
    <w:rsid w:val="00627615"/>
    <w:rsid w:val="00633A7B"/>
    <w:rsid w:val="00640A78"/>
    <w:rsid w:val="00652402"/>
    <w:rsid w:val="006576E2"/>
    <w:rsid w:val="006611DC"/>
    <w:rsid w:val="006670A4"/>
    <w:rsid w:val="0067587E"/>
    <w:rsid w:val="006976D9"/>
    <w:rsid w:val="006A1B57"/>
    <w:rsid w:val="006B3898"/>
    <w:rsid w:val="006D7224"/>
    <w:rsid w:val="00746821"/>
    <w:rsid w:val="007D4278"/>
    <w:rsid w:val="008468C9"/>
    <w:rsid w:val="008477B8"/>
    <w:rsid w:val="00854B1B"/>
    <w:rsid w:val="0087281A"/>
    <w:rsid w:val="00894E28"/>
    <w:rsid w:val="008B6FEE"/>
    <w:rsid w:val="008C599A"/>
    <w:rsid w:val="008D1AD4"/>
    <w:rsid w:val="009052AB"/>
    <w:rsid w:val="00926F27"/>
    <w:rsid w:val="00936EB5"/>
    <w:rsid w:val="009448F8"/>
    <w:rsid w:val="00966FEC"/>
    <w:rsid w:val="00975D67"/>
    <w:rsid w:val="0097780E"/>
    <w:rsid w:val="00991730"/>
    <w:rsid w:val="00992CF4"/>
    <w:rsid w:val="00993CB7"/>
    <w:rsid w:val="009C10D6"/>
    <w:rsid w:val="009E2885"/>
    <w:rsid w:val="00A060E5"/>
    <w:rsid w:val="00A3486C"/>
    <w:rsid w:val="00A47090"/>
    <w:rsid w:val="00A6081C"/>
    <w:rsid w:val="00A71D42"/>
    <w:rsid w:val="00AA25C9"/>
    <w:rsid w:val="00AA59B4"/>
    <w:rsid w:val="00AB37D9"/>
    <w:rsid w:val="00AD4B8B"/>
    <w:rsid w:val="00AF056C"/>
    <w:rsid w:val="00AF7BB2"/>
    <w:rsid w:val="00B1279F"/>
    <w:rsid w:val="00B24F68"/>
    <w:rsid w:val="00B279F1"/>
    <w:rsid w:val="00B5328E"/>
    <w:rsid w:val="00B55E70"/>
    <w:rsid w:val="00B70198"/>
    <w:rsid w:val="00B83011"/>
    <w:rsid w:val="00B96810"/>
    <w:rsid w:val="00BA4A8C"/>
    <w:rsid w:val="00BC11DF"/>
    <w:rsid w:val="00BE6376"/>
    <w:rsid w:val="00C054E7"/>
    <w:rsid w:val="00C06041"/>
    <w:rsid w:val="00C20738"/>
    <w:rsid w:val="00C217B0"/>
    <w:rsid w:val="00C60377"/>
    <w:rsid w:val="00C612FC"/>
    <w:rsid w:val="00C6402A"/>
    <w:rsid w:val="00C92EE3"/>
    <w:rsid w:val="00C95982"/>
    <w:rsid w:val="00CB133F"/>
    <w:rsid w:val="00CD6FF5"/>
    <w:rsid w:val="00CE04D5"/>
    <w:rsid w:val="00CE1067"/>
    <w:rsid w:val="00CF727B"/>
    <w:rsid w:val="00D14996"/>
    <w:rsid w:val="00D31DAB"/>
    <w:rsid w:val="00D445F0"/>
    <w:rsid w:val="00D57EDF"/>
    <w:rsid w:val="00D81FF8"/>
    <w:rsid w:val="00DA0EEE"/>
    <w:rsid w:val="00DB36D1"/>
    <w:rsid w:val="00DC5283"/>
    <w:rsid w:val="00DF7DC4"/>
    <w:rsid w:val="00E33BEB"/>
    <w:rsid w:val="00E35DE9"/>
    <w:rsid w:val="00E4294C"/>
    <w:rsid w:val="00E75CED"/>
    <w:rsid w:val="00E770F3"/>
    <w:rsid w:val="00E91475"/>
    <w:rsid w:val="00EA6EDD"/>
    <w:rsid w:val="00EC4DA4"/>
    <w:rsid w:val="00F04EC8"/>
    <w:rsid w:val="00F254F2"/>
    <w:rsid w:val="00F41944"/>
    <w:rsid w:val="00F628A8"/>
    <w:rsid w:val="00F84582"/>
    <w:rsid w:val="00F97BEA"/>
    <w:rsid w:val="00FA0D57"/>
    <w:rsid w:val="00FB101F"/>
    <w:rsid w:val="00FB420B"/>
    <w:rsid w:val="00FB4441"/>
    <w:rsid w:val="00FE23D6"/>
    <w:rsid w:val="00FE2939"/>
    <w:rsid w:val="00FE4A5E"/>
    <w:rsid w:val="00FF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9D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D42"/>
    <w:pPr>
      <w:spacing w:after="0" w:line="312" w:lineRule="auto"/>
      <w:jc w:val="both"/>
    </w:pPr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1"/>
    <w:rsid w:val="00A71D42"/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uiPriority w:val="99"/>
    <w:semiHidden/>
    <w:rsid w:val="00A71D42"/>
    <w:rPr>
      <w:rFonts w:ascii="Consolas" w:eastAsia="Calibri" w:hAnsi="Consolas" w:cs="Times New Roman"/>
      <w:sz w:val="21"/>
      <w:szCs w:val="21"/>
    </w:rPr>
  </w:style>
  <w:style w:type="character" w:customStyle="1" w:styleId="PlainTextChar1">
    <w:name w:val="Plain Text Char1"/>
    <w:link w:val="PlainText"/>
    <w:locked/>
    <w:rsid w:val="00A71D42"/>
    <w:rPr>
      <w:rFonts w:ascii="Courier New" w:eastAsia="Times New Roman" w:hAnsi="Courier New" w:cs="Times New Roman"/>
      <w:sz w:val="20"/>
      <w:szCs w:val="20"/>
    </w:rPr>
  </w:style>
  <w:style w:type="table" w:styleId="TableGrid">
    <w:name w:val="Table Grid"/>
    <w:basedOn w:val="TableNormal"/>
    <w:uiPriority w:val="39"/>
    <w:rsid w:val="00D14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612FC"/>
    <w:pPr>
      <w:spacing w:line="240" w:lineRule="auto"/>
      <w:ind w:left="720"/>
      <w:contextualSpacing/>
      <w:jc w:val="left"/>
    </w:pPr>
    <w:rPr>
      <w:rFonts w:ascii="Calibri" w:hAnsi="Calibri"/>
      <w:sz w:val="22"/>
    </w:rPr>
  </w:style>
  <w:style w:type="character" w:customStyle="1" w:styleId="ListParagraphChar">
    <w:name w:val="List Paragraph Char"/>
    <w:link w:val="ListParagraph"/>
    <w:uiPriority w:val="34"/>
    <w:locked/>
    <w:rsid w:val="00C612FC"/>
    <w:rPr>
      <w:rFonts w:ascii="Calibri" w:eastAsia="Calibri" w:hAnsi="Calibri" w:cs="Times New Roman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2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2A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D42"/>
    <w:pPr>
      <w:spacing w:after="0" w:line="312" w:lineRule="auto"/>
      <w:jc w:val="both"/>
    </w:pPr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1"/>
    <w:rsid w:val="00A71D42"/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uiPriority w:val="99"/>
    <w:semiHidden/>
    <w:rsid w:val="00A71D42"/>
    <w:rPr>
      <w:rFonts w:ascii="Consolas" w:eastAsia="Calibri" w:hAnsi="Consolas" w:cs="Times New Roman"/>
      <w:sz w:val="21"/>
      <w:szCs w:val="21"/>
    </w:rPr>
  </w:style>
  <w:style w:type="character" w:customStyle="1" w:styleId="PlainTextChar1">
    <w:name w:val="Plain Text Char1"/>
    <w:link w:val="PlainText"/>
    <w:locked/>
    <w:rsid w:val="00A71D42"/>
    <w:rPr>
      <w:rFonts w:ascii="Courier New" w:eastAsia="Times New Roman" w:hAnsi="Courier New" w:cs="Times New Roman"/>
      <w:sz w:val="20"/>
      <w:szCs w:val="20"/>
    </w:rPr>
  </w:style>
  <w:style w:type="table" w:styleId="TableGrid">
    <w:name w:val="Table Grid"/>
    <w:basedOn w:val="TableNormal"/>
    <w:uiPriority w:val="39"/>
    <w:rsid w:val="00D14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612FC"/>
    <w:pPr>
      <w:spacing w:line="240" w:lineRule="auto"/>
      <w:ind w:left="720"/>
      <w:contextualSpacing/>
      <w:jc w:val="left"/>
    </w:pPr>
    <w:rPr>
      <w:rFonts w:ascii="Calibri" w:hAnsi="Calibri"/>
      <w:sz w:val="22"/>
    </w:rPr>
  </w:style>
  <w:style w:type="character" w:customStyle="1" w:styleId="ListParagraphChar">
    <w:name w:val="List Paragraph Char"/>
    <w:link w:val="ListParagraph"/>
    <w:uiPriority w:val="34"/>
    <w:locked/>
    <w:rsid w:val="00C612FC"/>
    <w:rPr>
      <w:rFonts w:ascii="Calibri" w:eastAsia="Calibri" w:hAnsi="Calibri" w:cs="Times New Roman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2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2A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8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Tấn Quốc</dc:creator>
  <cp:lastModifiedBy>Book Pro 360</cp:lastModifiedBy>
  <cp:revision>2</cp:revision>
  <cp:lastPrinted>2023-03-11T13:28:00Z</cp:lastPrinted>
  <dcterms:created xsi:type="dcterms:W3CDTF">2023-11-16T00:41:00Z</dcterms:created>
  <dcterms:modified xsi:type="dcterms:W3CDTF">2023-11-16T00:41:00Z</dcterms:modified>
</cp:coreProperties>
</file>