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9370" w14:textId="77777777" w:rsidR="000D2ABB" w:rsidRPr="000D2ABB" w:rsidRDefault="000D2ABB" w:rsidP="000D2ABB">
      <w:pPr>
        <w:rPr>
          <w:b/>
          <w:bCs/>
        </w:rPr>
      </w:pPr>
      <w:r w:rsidRPr="000D2ABB">
        <w:rPr>
          <w:b/>
          <w:bCs/>
        </w:rPr>
        <w:t>3. Project Workflow</w:t>
      </w:r>
    </w:p>
    <w:p w14:paraId="2FAB1A9D" w14:textId="77777777" w:rsidR="000D2ABB" w:rsidRPr="000D2ABB" w:rsidRDefault="000D2ABB" w:rsidP="000D2ABB">
      <w:pPr>
        <w:rPr>
          <w:b/>
          <w:bCs/>
        </w:rPr>
      </w:pPr>
      <w:r w:rsidRPr="000D2ABB">
        <w:rPr>
          <w:b/>
          <w:bCs/>
        </w:rPr>
        <w:t>Phase 1: Data Preprocessing</w:t>
      </w:r>
    </w:p>
    <w:p w14:paraId="5228B43A" w14:textId="77777777" w:rsidR="000D2ABB" w:rsidRPr="000D2ABB" w:rsidRDefault="000D2ABB" w:rsidP="000D2ABB">
      <w:pPr>
        <w:numPr>
          <w:ilvl w:val="0"/>
          <w:numId w:val="1"/>
        </w:numPr>
      </w:pPr>
      <w:r w:rsidRPr="000D2ABB">
        <w:rPr>
          <w:b/>
          <w:bCs/>
        </w:rPr>
        <w:t>Data Cleaning</w:t>
      </w:r>
      <w:r w:rsidRPr="000D2ABB">
        <w:t>:</w:t>
      </w:r>
    </w:p>
    <w:p w14:paraId="7E9701F0" w14:textId="77777777" w:rsidR="000D2ABB" w:rsidRPr="000D2ABB" w:rsidRDefault="000D2ABB" w:rsidP="000D2ABB">
      <w:pPr>
        <w:numPr>
          <w:ilvl w:val="1"/>
          <w:numId w:val="1"/>
        </w:numPr>
      </w:pPr>
      <w:r w:rsidRPr="000D2ABB">
        <w:t>Handle missing values or outliers in phenotypic and environmental data.</w:t>
      </w:r>
    </w:p>
    <w:p w14:paraId="02325179" w14:textId="77777777" w:rsidR="000D2ABB" w:rsidRPr="000D2ABB" w:rsidRDefault="000D2ABB" w:rsidP="000D2ABB">
      <w:pPr>
        <w:numPr>
          <w:ilvl w:val="1"/>
          <w:numId w:val="1"/>
        </w:numPr>
      </w:pPr>
      <w:r w:rsidRPr="000D2ABB">
        <w:t>Normalize/scale the data for deep learning models.</w:t>
      </w:r>
    </w:p>
    <w:p w14:paraId="5F6C370B" w14:textId="77777777" w:rsidR="000D2ABB" w:rsidRPr="000D2ABB" w:rsidRDefault="000D2ABB" w:rsidP="000D2ABB">
      <w:pPr>
        <w:numPr>
          <w:ilvl w:val="0"/>
          <w:numId w:val="1"/>
        </w:numPr>
      </w:pPr>
      <w:r w:rsidRPr="000D2ABB">
        <w:rPr>
          <w:b/>
          <w:bCs/>
        </w:rPr>
        <w:t>Exploratory Data Analysis (EDA)</w:t>
      </w:r>
      <w:r w:rsidRPr="000D2ABB">
        <w:t>:</w:t>
      </w:r>
    </w:p>
    <w:p w14:paraId="558881A8" w14:textId="77777777" w:rsidR="000D2ABB" w:rsidRPr="000D2ABB" w:rsidRDefault="000D2ABB" w:rsidP="000D2ABB">
      <w:pPr>
        <w:numPr>
          <w:ilvl w:val="1"/>
          <w:numId w:val="1"/>
        </w:numPr>
      </w:pPr>
      <w:r w:rsidRPr="000D2ABB">
        <w:t>Visualize relationships between plant traits, temperature, chlorophyll levels, and yield (KW).</w:t>
      </w:r>
    </w:p>
    <w:p w14:paraId="70E2E0A5" w14:textId="77777777" w:rsidR="000D2ABB" w:rsidRPr="000D2ABB" w:rsidRDefault="000D2ABB" w:rsidP="000D2ABB">
      <w:pPr>
        <w:numPr>
          <w:ilvl w:val="1"/>
          <w:numId w:val="1"/>
        </w:numPr>
      </w:pPr>
      <w:r w:rsidRPr="000D2ABB">
        <w:t>Identify correlations between environmental stress (e.g., canopy temperature) and plant performance.</w:t>
      </w:r>
    </w:p>
    <w:p w14:paraId="4AD1193F" w14:textId="77777777" w:rsidR="000D2ABB" w:rsidRPr="000D2ABB" w:rsidRDefault="000D2ABB" w:rsidP="000D2ABB">
      <w:pPr>
        <w:rPr>
          <w:b/>
          <w:bCs/>
        </w:rPr>
      </w:pPr>
      <w:r w:rsidRPr="000D2ABB">
        <w:rPr>
          <w:b/>
          <w:bCs/>
        </w:rPr>
        <w:t>Phase 2: Data Augmentation with GANs</w:t>
      </w:r>
    </w:p>
    <w:p w14:paraId="52C250BD" w14:textId="77777777" w:rsidR="000D2ABB" w:rsidRPr="000D2ABB" w:rsidRDefault="000D2ABB" w:rsidP="000D2ABB">
      <w:pPr>
        <w:numPr>
          <w:ilvl w:val="0"/>
          <w:numId w:val="2"/>
        </w:numPr>
      </w:pPr>
      <w:r w:rsidRPr="000D2ABB">
        <w:t xml:space="preserve">Implement a </w:t>
      </w:r>
      <w:r w:rsidRPr="000D2ABB">
        <w:rPr>
          <w:b/>
          <w:bCs/>
        </w:rPr>
        <w:t>Conditional GAN</w:t>
      </w:r>
      <w:r w:rsidRPr="000D2ABB">
        <w:t>:</w:t>
      </w:r>
    </w:p>
    <w:p w14:paraId="03A04E1D" w14:textId="77777777" w:rsidR="000D2ABB" w:rsidRPr="000D2ABB" w:rsidRDefault="000D2ABB" w:rsidP="000D2ABB">
      <w:pPr>
        <w:numPr>
          <w:ilvl w:val="1"/>
          <w:numId w:val="2"/>
        </w:numPr>
      </w:pPr>
      <w:r w:rsidRPr="000D2ABB">
        <w:t>Input: A treatment type (e.g., T1, T2) and random noise.</w:t>
      </w:r>
    </w:p>
    <w:p w14:paraId="37E14DC8" w14:textId="77777777" w:rsidR="000D2ABB" w:rsidRPr="000D2ABB" w:rsidRDefault="000D2ABB" w:rsidP="000D2ABB">
      <w:pPr>
        <w:numPr>
          <w:ilvl w:val="1"/>
          <w:numId w:val="2"/>
        </w:numPr>
      </w:pPr>
      <w:r w:rsidRPr="000D2ABB">
        <w:t>Output: Synthetic data for phenotypic and environmental attributes.</w:t>
      </w:r>
    </w:p>
    <w:p w14:paraId="5971C1AE" w14:textId="77777777" w:rsidR="000D2ABB" w:rsidRPr="000D2ABB" w:rsidRDefault="000D2ABB" w:rsidP="000D2ABB">
      <w:pPr>
        <w:numPr>
          <w:ilvl w:val="0"/>
          <w:numId w:val="2"/>
        </w:numPr>
      </w:pPr>
      <w:r w:rsidRPr="000D2ABB">
        <w:t>Train the GAN on the existing data.</w:t>
      </w:r>
    </w:p>
    <w:p w14:paraId="7C2009BF" w14:textId="77777777" w:rsidR="000D2ABB" w:rsidRPr="000D2ABB" w:rsidRDefault="000D2ABB" w:rsidP="000D2ABB">
      <w:pPr>
        <w:numPr>
          <w:ilvl w:val="0"/>
          <w:numId w:val="2"/>
        </w:numPr>
      </w:pPr>
      <w:r w:rsidRPr="000D2ABB">
        <w:rPr>
          <w:b/>
          <w:bCs/>
        </w:rPr>
        <w:t>Validate the synthetic data</w:t>
      </w:r>
      <w:r w:rsidRPr="000D2ABB">
        <w:t>:</w:t>
      </w:r>
    </w:p>
    <w:p w14:paraId="7422E6E9" w14:textId="77777777" w:rsidR="000D2ABB" w:rsidRPr="000D2ABB" w:rsidRDefault="000D2ABB" w:rsidP="000D2ABB">
      <w:pPr>
        <w:numPr>
          <w:ilvl w:val="1"/>
          <w:numId w:val="2"/>
        </w:numPr>
      </w:pPr>
      <w:r w:rsidRPr="000D2ABB">
        <w:t>Check if generated data follows similar statistical properties as the real data.</w:t>
      </w:r>
    </w:p>
    <w:p w14:paraId="7A0162AA" w14:textId="77777777" w:rsidR="000D2ABB" w:rsidRPr="000D2ABB" w:rsidRDefault="000D2ABB" w:rsidP="000D2ABB">
      <w:pPr>
        <w:numPr>
          <w:ilvl w:val="0"/>
          <w:numId w:val="2"/>
        </w:numPr>
      </w:pPr>
      <w:r w:rsidRPr="000D2ABB">
        <w:t>Add augmented data to the original dataset.</w:t>
      </w:r>
    </w:p>
    <w:p w14:paraId="223314DD" w14:textId="77777777" w:rsidR="000D2ABB" w:rsidRPr="000D2ABB" w:rsidRDefault="000D2ABB" w:rsidP="000D2ABB">
      <w:pPr>
        <w:rPr>
          <w:b/>
          <w:bCs/>
        </w:rPr>
      </w:pPr>
      <w:r w:rsidRPr="000D2ABB">
        <w:rPr>
          <w:b/>
          <w:bCs/>
        </w:rPr>
        <w:t>Phase 3: Deep Learning for Yield Prediction</w:t>
      </w:r>
    </w:p>
    <w:p w14:paraId="1CB41491" w14:textId="77777777" w:rsidR="000D2ABB" w:rsidRPr="000D2ABB" w:rsidRDefault="000D2ABB" w:rsidP="000D2ABB">
      <w:pPr>
        <w:numPr>
          <w:ilvl w:val="0"/>
          <w:numId w:val="3"/>
        </w:numPr>
      </w:pPr>
      <w:r w:rsidRPr="000D2ABB">
        <w:rPr>
          <w:b/>
          <w:bCs/>
        </w:rPr>
        <w:t>Model Development</w:t>
      </w:r>
      <w:r w:rsidRPr="000D2ABB">
        <w:t>:</w:t>
      </w:r>
    </w:p>
    <w:p w14:paraId="4385AD95" w14:textId="77777777" w:rsidR="000D2ABB" w:rsidRPr="000D2ABB" w:rsidRDefault="000D2ABB" w:rsidP="000D2ABB">
      <w:pPr>
        <w:numPr>
          <w:ilvl w:val="1"/>
          <w:numId w:val="3"/>
        </w:numPr>
      </w:pPr>
      <w:r w:rsidRPr="000D2ABB">
        <w:t xml:space="preserve">Use a neural network model (e.g., </w:t>
      </w:r>
      <w:r w:rsidRPr="000D2ABB">
        <w:rPr>
          <w:b/>
          <w:bCs/>
        </w:rPr>
        <w:t>MLP</w:t>
      </w:r>
      <w:r w:rsidRPr="000D2ABB">
        <w:t xml:space="preserve">, </w:t>
      </w:r>
      <w:r w:rsidRPr="000D2ABB">
        <w:rPr>
          <w:b/>
          <w:bCs/>
        </w:rPr>
        <w:t>LSTM</w:t>
      </w:r>
      <w:r w:rsidRPr="000D2ABB">
        <w:t xml:space="preserve">, or </w:t>
      </w:r>
      <w:r w:rsidRPr="000D2ABB">
        <w:rPr>
          <w:b/>
          <w:bCs/>
        </w:rPr>
        <w:t>CNN</w:t>
      </w:r>
      <w:r w:rsidRPr="000D2ABB">
        <w:t xml:space="preserve">) to predict </w:t>
      </w:r>
      <w:r w:rsidRPr="000D2ABB">
        <w:rPr>
          <w:b/>
          <w:bCs/>
        </w:rPr>
        <w:t>kernel weight (KW)</w:t>
      </w:r>
      <w:r w:rsidRPr="000D2ABB">
        <w:t>.</w:t>
      </w:r>
    </w:p>
    <w:p w14:paraId="7A60FBBA" w14:textId="77777777" w:rsidR="000D2ABB" w:rsidRPr="000D2ABB" w:rsidRDefault="000D2ABB" w:rsidP="000D2ABB">
      <w:pPr>
        <w:numPr>
          <w:ilvl w:val="1"/>
          <w:numId w:val="3"/>
        </w:numPr>
      </w:pPr>
      <w:r w:rsidRPr="000D2ABB">
        <w:t>Input: All phenotypic traits, canopy temperature, and chlorophyll data.</w:t>
      </w:r>
    </w:p>
    <w:p w14:paraId="75A5FD29" w14:textId="77777777" w:rsidR="000D2ABB" w:rsidRPr="000D2ABB" w:rsidRDefault="000D2ABB" w:rsidP="000D2ABB">
      <w:pPr>
        <w:numPr>
          <w:ilvl w:val="1"/>
          <w:numId w:val="3"/>
        </w:numPr>
      </w:pPr>
      <w:r w:rsidRPr="000D2ABB">
        <w:t>Output: Kernel weight (KW) as the target variable.</w:t>
      </w:r>
    </w:p>
    <w:p w14:paraId="7BEE11FD" w14:textId="77777777" w:rsidR="000D2ABB" w:rsidRPr="000D2ABB" w:rsidRDefault="000D2ABB" w:rsidP="000D2ABB">
      <w:pPr>
        <w:numPr>
          <w:ilvl w:val="0"/>
          <w:numId w:val="3"/>
        </w:numPr>
      </w:pPr>
      <w:r w:rsidRPr="000D2ABB">
        <w:rPr>
          <w:b/>
          <w:bCs/>
        </w:rPr>
        <w:t>Model Training and Validation</w:t>
      </w:r>
      <w:r w:rsidRPr="000D2ABB">
        <w:t>:</w:t>
      </w:r>
    </w:p>
    <w:p w14:paraId="7735201A" w14:textId="77777777" w:rsidR="000D2ABB" w:rsidRPr="000D2ABB" w:rsidRDefault="000D2ABB" w:rsidP="000D2ABB">
      <w:pPr>
        <w:numPr>
          <w:ilvl w:val="1"/>
          <w:numId w:val="3"/>
        </w:numPr>
      </w:pPr>
      <w:r w:rsidRPr="000D2ABB">
        <w:t>Train the model on the combined (real + GAN-generated) dataset.</w:t>
      </w:r>
    </w:p>
    <w:p w14:paraId="4C1D75C3" w14:textId="77777777" w:rsidR="000D2ABB" w:rsidRPr="000D2ABB" w:rsidRDefault="000D2ABB" w:rsidP="000D2ABB">
      <w:pPr>
        <w:numPr>
          <w:ilvl w:val="1"/>
          <w:numId w:val="3"/>
        </w:numPr>
      </w:pPr>
      <w:r w:rsidRPr="000D2ABB">
        <w:t xml:space="preserve">Use </w:t>
      </w:r>
      <w:r w:rsidRPr="000D2ABB">
        <w:rPr>
          <w:b/>
          <w:bCs/>
        </w:rPr>
        <w:t>cross-validation</w:t>
      </w:r>
      <w:r w:rsidRPr="000D2ABB">
        <w:t xml:space="preserve"> to ensure robust performance.</w:t>
      </w:r>
    </w:p>
    <w:p w14:paraId="213B9E79" w14:textId="77777777" w:rsidR="000D2ABB" w:rsidRPr="000D2ABB" w:rsidRDefault="000D2ABB" w:rsidP="000D2ABB">
      <w:pPr>
        <w:numPr>
          <w:ilvl w:val="0"/>
          <w:numId w:val="3"/>
        </w:numPr>
      </w:pPr>
      <w:r w:rsidRPr="000D2ABB">
        <w:rPr>
          <w:b/>
          <w:bCs/>
        </w:rPr>
        <w:lastRenderedPageBreak/>
        <w:t>Evaluation</w:t>
      </w:r>
      <w:r w:rsidRPr="000D2ABB">
        <w:t>:</w:t>
      </w:r>
    </w:p>
    <w:p w14:paraId="073B3943" w14:textId="77777777" w:rsidR="000D2ABB" w:rsidRPr="000D2ABB" w:rsidRDefault="000D2ABB" w:rsidP="000D2ABB">
      <w:pPr>
        <w:numPr>
          <w:ilvl w:val="1"/>
          <w:numId w:val="3"/>
        </w:numPr>
      </w:pPr>
      <w:r w:rsidRPr="000D2ABB">
        <w:t xml:space="preserve">Use metrics like </w:t>
      </w:r>
      <w:r w:rsidRPr="000D2ABB">
        <w:rPr>
          <w:b/>
          <w:bCs/>
        </w:rPr>
        <w:t>Mean Absolute Error (MAE)</w:t>
      </w:r>
      <w:r w:rsidRPr="000D2ABB">
        <w:t xml:space="preserve">, </w:t>
      </w:r>
      <w:r w:rsidRPr="000D2ABB">
        <w:rPr>
          <w:b/>
          <w:bCs/>
        </w:rPr>
        <w:t>Mean Squared Error (MSE)</w:t>
      </w:r>
      <w:r w:rsidRPr="000D2ABB">
        <w:t xml:space="preserve">, and </w:t>
      </w:r>
      <w:r w:rsidRPr="000D2ABB">
        <w:rPr>
          <w:b/>
          <w:bCs/>
        </w:rPr>
        <w:t>R² score</w:t>
      </w:r>
      <w:r w:rsidRPr="000D2ABB">
        <w:t>.</w:t>
      </w:r>
    </w:p>
    <w:p w14:paraId="061086C0" w14:textId="77777777" w:rsidR="000D2ABB" w:rsidRPr="000D2ABB" w:rsidRDefault="000D2ABB" w:rsidP="000D2ABB">
      <w:pPr>
        <w:rPr>
          <w:b/>
          <w:bCs/>
        </w:rPr>
      </w:pPr>
      <w:r w:rsidRPr="000D2ABB">
        <w:rPr>
          <w:b/>
          <w:bCs/>
        </w:rPr>
        <w:t>Phase 4: Model Interpretability with XAI</w:t>
      </w:r>
    </w:p>
    <w:p w14:paraId="430E2B32" w14:textId="77777777" w:rsidR="000D2ABB" w:rsidRPr="000D2ABB" w:rsidRDefault="000D2ABB" w:rsidP="000D2ABB">
      <w:pPr>
        <w:numPr>
          <w:ilvl w:val="0"/>
          <w:numId w:val="4"/>
        </w:numPr>
      </w:pPr>
      <w:r w:rsidRPr="000D2ABB">
        <w:t xml:space="preserve">Use </w:t>
      </w:r>
      <w:r w:rsidRPr="000D2ABB">
        <w:rPr>
          <w:b/>
          <w:bCs/>
        </w:rPr>
        <w:t>SHAP</w:t>
      </w:r>
      <w:r w:rsidRPr="000D2ABB">
        <w:t xml:space="preserve"> or </w:t>
      </w:r>
      <w:r w:rsidRPr="000D2ABB">
        <w:rPr>
          <w:b/>
          <w:bCs/>
        </w:rPr>
        <w:t>LIME</w:t>
      </w:r>
      <w:r w:rsidRPr="000D2ABB">
        <w:t xml:space="preserve"> to analyze feature importance:</w:t>
      </w:r>
    </w:p>
    <w:p w14:paraId="119C06E4" w14:textId="77777777" w:rsidR="000D2ABB" w:rsidRPr="000D2ABB" w:rsidRDefault="000D2ABB" w:rsidP="000D2ABB">
      <w:pPr>
        <w:numPr>
          <w:ilvl w:val="1"/>
          <w:numId w:val="4"/>
        </w:numPr>
      </w:pPr>
      <w:r w:rsidRPr="000D2ABB">
        <w:t>Identify which features (e.g., canopy temperature, plant height, chlorophyll content) contribute most to kernel weight.</w:t>
      </w:r>
    </w:p>
    <w:p w14:paraId="29C1179F" w14:textId="77777777" w:rsidR="000D2ABB" w:rsidRPr="000D2ABB" w:rsidRDefault="000D2ABB" w:rsidP="000D2ABB">
      <w:pPr>
        <w:numPr>
          <w:ilvl w:val="0"/>
          <w:numId w:val="4"/>
        </w:numPr>
      </w:pPr>
      <w:r w:rsidRPr="000D2ABB">
        <w:t>Visualize results to show how different traits impact yield.</w:t>
      </w:r>
    </w:p>
    <w:p w14:paraId="6FB3EA7A" w14:textId="77777777" w:rsidR="000D2ABB" w:rsidRPr="000D2ABB" w:rsidRDefault="000D2ABB" w:rsidP="000D2ABB">
      <w:pPr>
        <w:rPr>
          <w:b/>
          <w:bCs/>
        </w:rPr>
      </w:pPr>
      <w:r w:rsidRPr="000D2ABB">
        <w:rPr>
          <w:b/>
          <w:bCs/>
        </w:rPr>
        <w:t>Phase 5: Stress Analysis and Insights</w:t>
      </w:r>
    </w:p>
    <w:p w14:paraId="6437419B" w14:textId="77777777" w:rsidR="000D2ABB" w:rsidRPr="000D2ABB" w:rsidRDefault="000D2ABB" w:rsidP="000D2ABB">
      <w:pPr>
        <w:numPr>
          <w:ilvl w:val="0"/>
          <w:numId w:val="5"/>
        </w:numPr>
      </w:pPr>
      <w:r w:rsidRPr="000D2ABB">
        <w:t>Analyze relationships between:</w:t>
      </w:r>
    </w:p>
    <w:p w14:paraId="36DCB7BE" w14:textId="77777777" w:rsidR="000D2ABB" w:rsidRPr="000D2ABB" w:rsidRDefault="000D2ABB" w:rsidP="000D2ABB">
      <w:pPr>
        <w:numPr>
          <w:ilvl w:val="1"/>
          <w:numId w:val="5"/>
        </w:numPr>
      </w:pPr>
      <w:r w:rsidRPr="000D2ABB">
        <w:t>High canopy temperature and reduced chlorophyll levels.</w:t>
      </w:r>
    </w:p>
    <w:p w14:paraId="4C81C518" w14:textId="77777777" w:rsidR="000D2ABB" w:rsidRPr="000D2ABB" w:rsidRDefault="000D2ABB" w:rsidP="000D2ABB">
      <w:pPr>
        <w:numPr>
          <w:ilvl w:val="1"/>
          <w:numId w:val="5"/>
        </w:numPr>
      </w:pPr>
      <w:r w:rsidRPr="000D2ABB">
        <w:t>Yield reduction under stress conditions.</w:t>
      </w:r>
    </w:p>
    <w:p w14:paraId="29731817" w14:textId="77777777" w:rsidR="000D2ABB" w:rsidRPr="000D2ABB" w:rsidRDefault="000D2ABB" w:rsidP="000D2ABB">
      <w:pPr>
        <w:numPr>
          <w:ilvl w:val="0"/>
          <w:numId w:val="5"/>
        </w:numPr>
      </w:pPr>
      <w:r w:rsidRPr="000D2ABB">
        <w:t>Generate insights:</w:t>
      </w:r>
    </w:p>
    <w:p w14:paraId="3F6FF330" w14:textId="77777777" w:rsidR="000D2ABB" w:rsidRPr="000D2ABB" w:rsidRDefault="000D2ABB" w:rsidP="000D2ABB">
      <w:pPr>
        <w:numPr>
          <w:ilvl w:val="1"/>
          <w:numId w:val="5"/>
        </w:numPr>
      </w:pPr>
      <w:r w:rsidRPr="000D2ABB">
        <w:t>Recommend ideal plant traits for higher yields.</w:t>
      </w:r>
    </w:p>
    <w:p w14:paraId="44D14131" w14:textId="77777777" w:rsidR="000D2ABB" w:rsidRPr="000D2ABB" w:rsidRDefault="000D2ABB" w:rsidP="000D2ABB">
      <w:pPr>
        <w:numPr>
          <w:ilvl w:val="1"/>
          <w:numId w:val="5"/>
        </w:numPr>
      </w:pPr>
      <w:r w:rsidRPr="000D2ABB">
        <w:t>Suggest interventions for stress-tolerant genotypes.</w:t>
      </w:r>
    </w:p>
    <w:p w14:paraId="2ABEDCF4" w14:textId="77777777" w:rsidR="000D2ABB" w:rsidRPr="000D2ABB" w:rsidRDefault="000D2ABB" w:rsidP="000D2ABB">
      <w:r w:rsidRPr="000D2ABB">
        <w:pict w14:anchorId="436E9E44">
          <v:rect id="_x0000_i1043" style="width:0;height:1.5pt" o:hralign="center" o:hrstd="t" o:hr="t" fillcolor="#a0a0a0" stroked="f"/>
        </w:pict>
      </w:r>
    </w:p>
    <w:p w14:paraId="772F428C" w14:textId="77777777" w:rsidR="000D2ABB" w:rsidRPr="000D2ABB" w:rsidRDefault="000D2ABB" w:rsidP="000D2ABB">
      <w:pPr>
        <w:rPr>
          <w:b/>
          <w:bCs/>
        </w:rPr>
      </w:pPr>
      <w:r w:rsidRPr="000D2ABB">
        <w:rPr>
          <w:b/>
          <w:bCs/>
        </w:rPr>
        <w:t>4. Project Flowchart</w:t>
      </w:r>
    </w:p>
    <w:p w14:paraId="6B18E0C1" w14:textId="77777777" w:rsidR="000D2ABB" w:rsidRPr="000D2ABB" w:rsidRDefault="000D2ABB" w:rsidP="000D2ABB">
      <w:r w:rsidRPr="000D2ABB">
        <w:t>Here’s the visual flow of the project:</w:t>
      </w:r>
    </w:p>
    <w:p w14:paraId="34733B88" w14:textId="77777777" w:rsidR="000D2ABB" w:rsidRPr="000D2ABB" w:rsidRDefault="000D2ABB" w:rsidP="000D2ABB">
      <w:pPr>
        <w:numPr>
          <w:ilvl w:val="0"/>
          <w:numId w:val="6"/>
        </w:numPr>
      </w:pPr>
      <w:r w:rsidRPr="000D2ABB">
        <w:rPr>
          <w:b/>
          <w:bCs/>
        </w:rPr>
        <w:t>Data Collection</w:t>
      </w:r>
      <w:r w:rsidRPr="000D2ABB">
        <w:br/>
      </w:r>
      <w:r w:rsidRPr="000D2ABB">
        <w:rPr>
          <w:rFonts w:ascii="Cambria Math" w:hAnsi="Cambria Math" w:cs="Cambria Math"/>
        </w:rPr>
        <w:t>⬇</w:t>
      </w:r>
    </w:p>
    <w:p w14:paraId="43BFAE24" w14:textId="77777777" w:rsidR="000D2ABB" w:rsidRPr="000D2ABB" w:rsidRDefault="000D2ABB" w:rsidP="000D2ABB">
      <w:pPr>
        <w:numPr>
          <w:ilvl w:val="0"/>
          <w:numId w:val="6"/>
        </w:numPr>
      </w:pPr>
      <w:r w:rsidRPr="000D2ABB">
        <w:rPr>
          <w:b/>
          <w:bCs/>
        </w:rPr>
        <w:t>Data Preprocessing &amp; EDA</w:t>
      </w:r>
      <w:r w:rsidRPr="000D2ABB">
        <w:br/>
      </w:r>
      <w:r w:rsidRPr="000D2ABB">
        <w:rPr>
          <w:rFonts w:ascii="Cambria Math" w:hAnsi="Cambria Math" w:cs="Cambria Math"/>
        </w:rPr>
        <w:t>⬇</w:t>
      </w:r>
    </w:p>
    <w:p w14:paraId="2B887DD6" w14:textId="77777777" w:rsidR="000D2ABB" w:rsidRPr="000D2ABB" w:rsidRDefault="000D2ABB" w:rsidP="000D2ABB">
      <w:pPr>
        <w:numPr>
          <w:ilvl w:val="0"/>
          <w:numId w:val="6"/>
        </w:numPr>
      </w:pPr>
      <w:r w:rsidRPr="000D2ABB">
        <w:rPr>
          <w:b/>
          <w:bCs/>
        </w:rPr>
        <w:t>Data Augmentation (GANs)</w:t>
      </w:r>
      <w:r w:rsidRPr="000D2ABB">
        <w:br/>
      </w:r>
      <w:r w:rsidRPr="000D2ABB">
        <w:rPr>
          <w:rFonts w:ascii="Cambria Math" w:hAnsi="Cambria Math" w:cs="Cambria Math"/>
        </w:rPr>
        <w:t>⬇</w:t>
      </w:r>
    </w:p>
    <w:p w14:paraId="2E503DA8" w14:textId="77777777" w:rsidR="000D2ABB" w:rsidRPr="000D2ABB" w:rsidRDefault="000D2ABB" w:rsidP="000D2ABB">
      <w:pPr>
        <w:numPr>
          <w:ilvl w:val="0"/>
          <w:numId w:val="6"/>
        </w:numPr>
      </w:pPr>
      <w:r w:rsidRPr="000D2ABB">
        <w:rPr>
          <w:b/>
          <w:bCs/>
        </w:rPr>
        <w:t>Deep Learning (Yield Prediction)</w:t>
      </w:r>
      <w:r w:rsidRPr="000D2ABB">
        <w:br/>
      </w:r>
      <w:r w:rsidRPr="000D2ABB">
        <w:rPr>
          <w:rFonts w:ascii="Cambria Math" w:hAnsi="Cambria Math" w:cs="Cambria Math"/>
        </w:rPr>
        <w:t>⬇</w:t>
      </w:r>
    </w:p>
    <w:p w14:paraId="575A1160" w14:textId="77777777" w:rsidR="000D2ABB" w:rsidRPr="000D2ABB" w:rsidRDefault="000D2ABB" w:rsidP="000D2ABB">
      <w:pPr>
        <w:numPr>
          <w:ilvl w:val="0"/>
          <w:numId w:val="6"/>
        </w:numPr>
      </w:pPr>
      <w:r w:rsidRPr="000D2ABB">
        <w:rPr>
          <w:b/>
          <w:bCs/>
        </w:rPr>
        <w:t>Explainable AI (SHAP/LIME)</w:t>
      </w:r>
      <w:r w:rsidRPr="000D2ABB">
        <w:br/>
      </w:r>
      <w:r w:rsidRPr="000D2ABB">
        <w:rPr>
          <w:rFonts w:ascii="Cambria Math" w:hAnsi="Cambria Math" w:cs="Cambria Math"/>
        </w:rPr>
        <w:t>⬇</w:t>
      </w:r>
    </w:p>
    <w:p w14:paraId="35596452" w14:textId="77777777" w:rsidR="000D2ABB" w:rsidRPr="000D2ABB" w:rsidRDefault="000D2ABB" w:rsidP="000D2ABB">
      <w:pPr>
        <w:numPr>
          <w:ilvl w:val="0"/>
          <w:numId w:val="6"/>
        </w:numPr>
      </w:pPr>
      <w:r w:rsidRPr="000D2ABB">
        <w:rPr>
          <w:b/>
          <w:bCs/>
        </w:rPr>
        <w:lastRenderedPageBreak/>
        <w:t>Stress Analysis &amp; Insights</w:t>
      </w:r>
      <w:r w:rsidRPr="000D2ABB">
        <w:br/>
      </w:r>
      <w:r w:rsidRPr="000D2ABB">
        <w:rPr>
          <w:rFonts w:ascii="Cambria Math" w:hAnsi="Cambria Math" w:cs="Cambria Math"/>
        </w:rPr>
        <w:t>⬇</w:t>
      </w:r>
    </w:p>
    <w:p w14:paraId="416A6C77" w14:textId="77777777" w:rsidR="000D2ABB" w:rsidRPr="000D2ABB" w:rsidRDefault="000D2ABB" w:rsidP="000D2ABB">
      <w:pPr>
        <w:numPr>
          <w:ilvl w:val="0"/>
          <w:numId w:val="6"/>
        </w:numPr>
      </w:pPr>
      <w:r w:rsidRPr="000D2ABB">
        <w:rPr>
          <w:b/>
          <w:bCs/>
        </w:rPr>
        <w:t>Recommendations for Yield Optimization</w:t>
      </w:r>
    </w:p>
    <w:p w14:paraId="2ACFE06E" w14:textId="77777777" w:rsidR="000D2ABB" w:rsidRPr="000D2ABB" w:rsidRDefault="000D2ABB" w:rsidP="000D2ABB">
      <w:r w:rsidRPr="000D2ABB">
        <w:pict w14:anchorId="05BA7DF5">
          <v:rect id="_x0000_i1044" style="width:0;height:1.5pt" o:hralign="center" o:hrstd="t" o:hr="t" fillcolor="#a0a0a0" stroked="f"/>
        </w:pict>
      </w:r>
    </w:p>
    <w:p w14:paraId="03E1B594" w14:textId="77777777" w:rsidR="000D2ABB" w:rsidRPr="000D2ABB" w:rsidRDefault="000D2ABB" w:rsidP="000D2ABB">
      <w:pPr>
        <w:rPr>
          <w:b/>
          <w:bCs/>
        </w:rPr>
      </w:pPr>
      <w:r w:rsidRPr="000D2ABB">
        <w:rPr>
          <w:b/>
          <w:bCs/>
        </w:rPr>
        <w:t>5. Predictions Using the Dataset</w:t>
      </w:r>
    </w:p>
    <w:p w14:paraId="04FFAB89" w14:textId="77777777" w:rsidR="000D2ABB" w:rsidRPr="000D2ABB" w:rsidRDefault="000D2ABB" w:rsidP="000D2ABB">
      <w:r w:rsidRPr="000D2ABB">
        <w:t>The main prediction task is:</w:t>
      </w:r>
    </w:p>
    <w:p w14:paraId="5F646628" w14:textId="77777777" w:rsidR="000D2ABB" w:rsidRPr="000D2ABB" w:rsidRDefault="000D2ABB" w:rsidP="000D2ABB">
      <w:pPr>
        <w:numPr>
          <w:ilvl w:val="0"/>
          <w:numId w:val="7"/>
        </w:numPr>
      </w:pPr>
      <w:r w:rsidRPr="000D2ABB">
        <w:rPr>
          <w:b/>
          <w:bCs/>
        </w:rPr>
        <w:t>Kernel Weight (KW)</w:t>
      </w:r>
      <w:r w:rsidRPr="000D2ABB">
        <w:t>: Predict maize yield using plant phenotypic and environmental traits.</w:t>
      </w:r>
    </w:p>
    <w:p w14:paraId="29AFFFFF" w14:textId="77777777" w:rsidR="000D2ABB" w:rsidRPr="000D2ABB" w:rsidRDefault="000D2ABB" w:rsidP="000D2ABB">
      <w:r w:rsidRPr="000D2ABB">
        <w:t>Additional insights:</w:t>
      </w:r>
    </w:p>
    <w:p w14:paraId="5FFCAFF4" w14:textId="77777777" w:rsidR="000D2ABB" w:rsidRPr="000D2ABB" w:rsidRDefault="000D2ABB" w:rsidP="000D2ABB">
      <w:pPr>
        <w:numPr>
          <w:ilvl w:val="0"/>
          <w:numId w:val="8"/>
        </w:numPr>
      </w:pPr>
      <w:r w:rsidRPr="000D2ABB">
        <w:rPr>
          <w:b/>
          <w:bCs/>
        </w:rPr>
        <w:t>Stress Detection</w:t>
      </w:r>
      <w:r w:rsidRPr="000D2ABB">
        <w:t>:</w:t>
      </w:r>
    </w:p>
    <w:p w14:paraId="7BF70711" w14:textId="77777777" w:rsidR="000D2ABB" w:rsidRPr="000D2ABB" w:rsidRDefault="000D2ABB" w:rsidP="000D2ABB">
      <w:pPr>
        <w:numPr>
          <w:ilvl w:val="1"/>
          <w:numId w:val="8"/>
        </w:numPr>
      </w:pPr>
      <w:r w:rsidRPr="000D2ABB">
        <w:t>Predict yield decline under high canopy temperature or low chlorophyll levels.</w:t>
      </w:r>
    </w:p>
    <w:p w14:paraId="4ED718CD" w14:textId="77777777" w:rsidR="000D2ABB" w:rsidRPr="000D2ABB" w:rsidRDefault="000D2ABB" w:rsidP="000D2ABB">
      <w:pPr>
        <w:numPr>
          <w:ilvl w:val="0"/>
          <w:numId w:val="8"/>
        </w:numPr>
      </w:pPr>
      <w:r w:rsidRPr="000D2ABB">
        <w:rPr>
          <w:b/>
          <w:bCs/>
        </w:rPr>
        <w:t>Genotype Recommendations</w:t>
      </w:r>
      <w:r w:rsidRPr="000D2ABB">
        <w:t>:</w:t>
      </w:r>
    </w:p>
    <w:p w14:paraId="2CDF539B" w14:textId="77777777" w:rsidR="000D2ABB" w:rsidRPr="000D2ABB" w:rsidRDefault="000D2ABB" w:rsidP="000D2ABB">
      <w:pPr>
        <w:numPr>
          <w:ilvl w:val="1"/>
          <w:numId w:val="8"/>
        </w:numPr>
      </w:pPr>
      <w:r w:rsidRPr="000D2ABB">
        <w:t>Identify the most suitable genotypes (T1–T8) for optimal yield based on environmental conditions.</w:t>
      </w:r>
    </w:p>
    <w:p w14:paraId="0E9720B4" w14:textId="77777777" w:rsidR="000D2ABB" w:rsidRPr="000D2ABB" w:rsidRDefault="000D2ABB" w:rsidP="000D2ABB">
      <w:r w:rsidRPr="000D2ABB">
        <w:pict w14:anchorId="5E7EDF04">
          <v:rect id="_x0000_i1045" style="width:0;height:1.5pt" o:hralign="center" o:hrstd="t" o:hr="t" fillcolor="#a0a0a0" stroked="f"/>
        </w:pict>
      </w:r>
    </w:p>
    <w:p w14:paraId="56CE4021" w14:textId="77777777" w:rsidR="000D2ABB" w:rsidRPr="000D2ABB" w:rsidRDefault="000D2ABB" w:rsidP="000D2ABB">
      <w:pPr>
        <w:rPr>
          <w:b/>
          <w:bCs/>
        </w:rPr>
      </w:pPr>
      <w:r w:rsidRPr="000D2ABB">
        <w:rPr>
          <w:b/>
          <w:bCs/>
        </w:rPr>
        <w:t>6. Tools and Libraries</w:t>
      </w:r>
    </w:p>
    <w:p w14:paraId="417F084E" w14:textId="77777777" w:rsidR="000D2ABB" w:rsidRPr="000D2ABB" w:rsidRDefault="000D2ABB" w:rsidP="000D2ABB">
      <w:pPr>
        <w:numPr>
          <w:ilvl w:val="0"/>
          <w:numId w:val="9"/>
        </w:numPr>
      </w:pPr>
      <w:r w:rsidRPr="000D2ABB">
        <w:rPr>
          <w:b/>
          <w:bCs/>
        </w:rPr>
        <w:t>Data Preprocessing &amp; EDA</w:t>
      </w:r>
      <w:r w:rsidRPr="000D2ABB">
        <w:t>: Python, Pandas, Numpy, Matplotlib, Seaborn.</w:t>
      </w:r>
    </w:p>
    <w:p w14:paraId="416E7BC4" w14:textId="77777777" w:rsidR="000D2ABB" w:rsidRPr="000D2ABB" w:rsidRDefault="000D2ABB" w:rsidP="000D2ABB">
      <w:pPr>
        <w:numPr>
          <w:ilvl w:val="0"/>
          <w:numId w:val="9"/>
        </w:numPr>
      </w:pPr>
      <w:r w:rsidRPr="000D2ABB">
        <w:rPr>
          <w:b/>
          <w:bCs/>
        </w:rPr>
        <w:t>GANs</w:t>
      </w:r>
      <w:r w:rsidRPr="000D2ABB">
        <w:t>: TensorFlow/Keras or PyTorch.</w:t>
      </w:r>
    </w:p>
    <w:p w14:paraId="468EE977" w14:textId="77777777" w:rsidR="000D2ABB" w:rsidRPr="000D2ABB" w:rsidRDefault="000D2ABB" w:rsidP="000D2ABB">
      <w:pPr>
        <w:numPr>
          <w:ilvl w:val="0"/>
          <w:numId w:val="9"/>
        </w:numPr>
      </w:pPr>
      <w:r w:rsidRPr="000D2ABB">
        <w:rPr>
          <w:b/>
          <w:bCs/>
        </w:rPr>
        <w:t>Deep Learning</w:t>
      </w:r>
      <w:r w:rsidRPr="000D2ABB">
        <w:t>: TensorFlow/Keras or PyTorch for model development.</w:t>
      </w:r>
    </w:p>
    <w:p w14:paraId="739F5D35" w14:textId="77777777" w:rsidR="000D2ABB" w:rsidRPr="000D2ABB" w:rsidRDefault="000D2ABB" w:rsidP="000D2ABB">
      <w:pPr>
        <w:numPr>
          <w:ilvl w:val="0"/>
          <w:numId w:val="9"/>
        </w:numPr>
      </w:pPr>
      <w:r w:rsidRPr="000D2ABB">
        <w:rPr>
          <w:b/>
          <w:bCs/>
        </w:rPr>
        <w:t>XAI</w:t>
      </w:r>
      <w:r w:rsidRPr="000D2ABB">
        <w:t>: SHAP, LIME libraries for explainability.</w:t>
      </w:r>
    </w:p>
    <w:p w14:paraId="43C7B86F" w14:textId="77777777" w:rsidR="000D2ABB" w:rsidRPr="000D2ABB" w:rsidRDefault="000D2ABB" w:rsidP="000D2ABB">
      <w:pPr>
        <w:numPr>
          <w:ilvl w:val="0"/>
          <w:numId w:val="9"/>
        </w:numPr>
      </w:pPr>
      <w:r w:rsidRPr="000D2ABB">
        <w:rPr>
          <w:b/>
          <w:bCs/>
        </w:rPr>
        <w:t>Model Evaluation</w:t>
      </w:r>
      <w:r w:rsidRPr="000D2ABB">
        <w:t>: Scikit-learn for metrics like MAE, MSE, and R².</w:t>
      </w:r>
    </w:p>
    <w:p w14:paraId="5333BECF" w14:textId="77777777" w:rsidR="000D2ABB" w:rsidRDefault="000D2ABB"/>
    <w:sectPr w:rsidR="000D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3EED"/>
    <w:multiLevelType w:val="multilevel"/>
    <w:tmpl w:val="B0D8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75144"/>
    <w:multiLevelType w:val="multilevel"/>
    <w:tmpl w:val="EA4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52E75"/>
    <w:multiLevelType w:val="multilevel"/>
    <w:tmpl w:val="F106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7618C"/>
    <w:multiLevelType w:val="multilevel"/>
    <w:tmpl w:val="F134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E1693"/>
    <w:multiLevelType w:val="multilevel"/>
    <w:tmpl w:val="8E2A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B2EA7"/>
    <w:multiLevelType w:val="multilevel"/>
    <w:tmpl w:val="CE1C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36E11"/>
    <w:multiLevelType w:val="multilevel"/>
    <w:tmpl w:val="AACA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10BC0"/>
    <w:multiLevelType w:val="multilevel"/>
    <w:tmpl w:val="EBDC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8757F"/>
    <w:multiLevelType w:val="multilevel"/>
    <w:tmpl w:val="C262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795467">
    <w:abstractNumId w:val="3"/>
  </w:num>
  <w:num w:numId="2" w16cid:durableId="2000501096">
    <w:abstractNumId w:val="5"/>
  </w:num>
  <w:num w:numId="3" w16cid:durableId="1917402138">
    <w:abstractNumId w:val="2"/>
  </w:num>
  <w:num w:numId="4" w16cid:durableId="137038343">
    <w:abstractNumId w:val="7"/>
  </w:num>
  <w:num w:numId="5" w16cid:durableId="465003933">
    <w:abstractNumId w:val="4"/>
  </w:num>
  <w:num w:numId="6" w16cid:durableId="1307857678">
    <w:abstractNumId w:val="0"/>
  </w:num>
  <w:num w:numId="7" w16cid:durableId="1655790637">
    <w:abstractNumId w:val="1"/>
  </w:num>
  <w:num w:numId="8" w16cid:durableId="1334988497">
    <w:abstractNumId w:val="6"/>
  </w:num>
  <w:num w:numId="9" w16cid:durableId="894242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BB"/>
    <w:rsid w:val="000D2ABB"/>
    <w:rsid w:val="00B1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F6EB"/>
  <w15:chartTrackingRefBased/>
  <w15:docId w15:val="{F2DDB5E3-A5D1-4DEB-8B7C-539B45A7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9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 Senthil Murugan</dc:creator>
  <cp:keywords/>
  <dc:description/>
  <cp:lastModifiedBy>Arvind Kumar Senthil Murugan</cp:lastModifiedBy>
  <cp:revision>1</cp:revision>
  <dcterms:created xsi:type="dcterms:W3CDTF">2024-12-17T06:45:00Z</dcterms:created>
  <dcterms:modified xsi:type="dcterms:W3CDTF">2024-12-17T06:47:00Z</dcterms:modified>
</cp:coreProperties>
</file>