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The client, DR Goldrick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26DA0A32"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DR Goldrick</w:t>
      </w:r>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 xml:space="preserve">This project will be carried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1F8BCCCC" w14:textId="77777777" w:rsidR="005A75F5" w:rsidRPr="00EB4EFF" w:rsidRDefault="005A75F5" w:rsidP="005A75F5">
      <w:pPr>
        <w:jc w:val="both"/>
      </w:pPr>
      <w:r w:rsidRPr="00A64716">
        <w:rPr>
          <w:rStyle w:val="SubtitleChar"/>
        </w:rPr>
        <w:t>Budget:</w:t>
      </w:r>
      <w:r w:rsidR="00B66499">
        <w:t xml:space="preserve"> </w:t>
      </w:r>
      <w:r w:rsidR="00B66499" w:rsidRPr="00B66499">
        <w:rPr>
          <w:highlight w:val="yellow"/>
        </w:rPr>
        <w:t>ask in next meeting</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lastRenderedPageBreak/>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1F716996" w14:textId="77777777" w:rsidR="00C7778D" w:rsidRDefault="00C7778D" w:rsidP="00C7778D">
      <w:pPr>
        <w:ind w:left="360"/>
      </w:pPr>
      <w:r>
        <w:t>The game will be available for all customers of the restaurant, due to this any element of violence, offensive language or sexual content are not to be included.</w:t>
      </w:r>
    </w:p>
    <w:p w14:paraId="5CEC6B65" w14:textId="77777777" w:rsidR="00C7778D" w:rsidRDefault="00C7778D" w:rsidP="00C7778D">
      <w:pPr>
        <w:pStyle w:val="ListParagraph"/>
        <w:numPr>
          <w:ilvl w:val="0"/>
          <w:numId w:val="35"/>
        </w:numPr>
      </w:pPr>
      <w:r>
        <w:t>Wide range of players</w:t>
      </w:r>
      <w:r w:rsidR="003071CD">
        <w:t>:</w:t>
      </w:r>
    </w:p>
    <w:p w14:paraId="74E0DB9A" w14:textId="05D7765E"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r w:rsidR="00223A53">
        <w:t xml:space="preserve"> An instructions page will also be added</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35454DE0" w:rsidR="003F12B0" w:rsidRDefault="003F12B0" w:rsidP="003F12B0">
      <w:r>
        <w:t xml:space="preserve">The software that I will be creating for your business needs to be listed under a software licence. </w:t>
      </w:r>
      <w:r w:rsidR="00051D12">
        <w:t>The software that I will provide for you falls under the category of a proprietary licence This licence type allows you to use the software, however you are not able to re-sell, alter or recreate. Details of this licence will be further stated within the EULA separate document)</w:t>
      </w:r>
      <w:r w:rsidR="0089318C">
        <w:t>. This will protect you</w:t>
      </w:r>
      <w:r w:rsidR="00051D12">
        <w:t xml:space="preserve"> and myself</w:t>
      </w:r>
      <w:r w:rsidR="0089318C">
        <w:t xml:space="preserve"> from being liable from events that may arise</w:t>
      </w:r>
      <w:bookmarkStart w:id="0" w:name="_GoBack"/>
      <w:bookmarkEnd w:id="0"/>
      <w:r w:rsidR="0089318C">
        <w:t>.</w:t>
      </w:r>
    </w:p>
    <w:p w14:paraId="61EF5222" w14:textId="3F850A7F" w:rsidR="00BD2B63" w:rsidRDefault="00BD2B63" w:rsidP="00BD2B63">
      <w:pPr>
        <w:pStyle w:val="ListParagraph"/>
        <w:numPr>
          <w:ilvl w:val="0"/>
          <w:numId w:val="35"/>
        </w:numPr>
      </w:pPr>
      <w:r>
        <w:t>Inappropriate names:</w:t>
      </w:r>
    </w:p>
    <w:p w14:paraId="6DF07690" w14:textId="229500EC" w:rsidR="00BD2B63" w:rsidRDefault="00BD2B63" w:rsidP="00BD2B63">
      <w:r>
        <w:t xml:space="preserve">When saving your high score within the game the user will be able to pick any name they like. This is an ethical/ social issue as they may use inappropriate names when saving </w:t>
      </w:r>
      <w:r>
        <w:lastRenderedPageBreak/>
        <w:t>their high score. In order to combat this, I will create a text document full of inappropriate names that the software will check against in order to see whether the name entered by the user is appropriate.</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6E2561EF" w14:textId="4CA28FB4"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w:t>
      </w:r>
      <w:r w:rsidR="00223A53">
        <w:t>on a continuous road</w:t>
      </w:r>
      <w:r w:rsidR="00451F3C">
        <w:t xml:space="preserve">, dodging cars that are coming against </w:t>
      </w:r>
      <w:r w:rsidR="00223A53">
        <w:t>it</w:t>
      </w:r>
      <w:r w:rsidR="00451F3C">
        <w:t xml:space="preserve">. Each time a car is passed a point will be added to the score, eventually ending when the player hits an oncoming car. These scores will be kept in a high score board, which </w:t>
      </w:r>
      <w:r w:rsidR="00223A53">
        <w:t>will be sorted by top 5 overall and daily scores.</w:t>
      </w:r>
      <w:r w:rsidR="00451F3C">
        <w:t xml:space="preserve"> Racing at the End of the universe will initially start off easy, difficulty will then be increased with more cars and a faster speed.</w:t>
      </w:r>
    </w:p>
    <w:p w14:paraId="2B2AEEC8" w14:textId="77777777" w:rsidR="00C7778D" w:rsidRDefault="00C7778D" w:rsidP="00C7778D"/>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r w:rsidR="00DB2514">
        <w:t>P</w:t>
      </w:r>
      <w:r w:rsidR="00451F3C">
        <w:t xml:space="preserve">ygame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Experimentation of design, what works, what doesn’t ?</w:t>
      </w:r>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lastRenderedPageBreak/>
        <w:t>Add progressive difficulty to the game</w:t>
      </w:r>
    </w:p>
    <w:p w14:paraId="2CA622DE" w14:textId="2963B3EB" w:rsidR="00A2037D" w:rsidRDefault="00A2037D" w:rsidP="00A2037D">
      <w:pPr>
        <w:pStyle w:val="ListParagraph"/>
        <w:numPr>
          <w:ilvl w:val="0"/>
          <w:numId w:val="35"/>
        </w:numPr>
      </w:pPr>
      <w:r>
        <w:t>Add a score which is updated when a car is passed</w:t>
      </w:r>
    </w:p>
    <w:p w14:paraId="70F9FD75" w14:textId="120A2B00" w:rsidR="00A2037D" w:rsidRDefault="00A2037D" w:rsidP="00A2037D">
      <w:pPr>
        <w:pStyle w:val="ListParagraph"/>
        <w:numPr>
          <w:ilvl w:val="0"/>
          <w:numId w:val="35"/>
        </w:numPr>
      </w:pPr>
      <w:r>
        <w:t>Add a variety of enemy cars with different hit boxes and speed</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2F3D4F77" w:rsidR="00FC5CF4" w:rsidRDefault="00FC5CF4" w:rsidP="00FC5CF4">
      <w:pPr>
        <w:pStyle w:val="ListParagraph"/>
        <w:numPr>
          <w:ilvl w:val="0"/>
          <w:numId w:val="35"/>
        </w:numPr>
      </w:pPr>
      <w:r>
        <w:t>Cutscene introduction</w:t>
      </w:r>
    </w:p>
    <w:p w14:paraId="7AF62540" w14:textId="77C1B2A7" w:rsidR="00FC5CF4" w:rsidRDefault="00FC5CF4" w:rsidP="00FC5CF4">
      <w:pPr>
        <w:pStyle w:val="ListParagraph"/>
        <w:numPr>
          <w:ilvl w:val="0"/>
          <w:numId w:val="35"/>
        </w:numPr>
      </w:pPr>
      <w:r>
        <w:t>Finalisation of any details</w:t>
      </w:r>
    </w:p>
    <w:p w14:paraId="60F8A81B" w14:textId="77777777" w:rsidR="00451F3C" w:rsidRPr="00EB4EFF" w:rsidRDefault="00451F3C" w:rsidP="005A75F5"/>
    <w:p w14:paraId="3E560639" w14:textId="1093C05A" w:rsidR="005A75F5" w:rsidRDefault="005A75F5" w:rsidP="005A75F5">
      <w:r w:rsidRPr="00A64716">
        <w:rPr>
          <w:rStyle w:val="SubtitleChar"/>
        </w:rPr>
        <w:t>Attachments:</w:t>
      </w:r>
      <w:r w:rsidR="00CD1316">
        <w:t xml:space="preserve"> </w:t>
      </w:r>
      <w:r w:rsidR="00FC5CF4">
        <w:t>Racing to the end of the universe will contain multiple graphics, sounds and cutscenes throughout the game.</w:t>
      </w:r>
      <w:r w:rsidR="00223A53">
        <w:t xml:space="preserve"> These attachments can be found within the media folder.</w:t>
      </w:r>
      <w:r w:rsidR="00FC5CF4">
        <w:t xml:space="preserve"> The following list contains all the extra attachments:</w:t>
      </w:r>
    </w:p>
    <w:p w14:paraId="43F0BE02" w14:textId="0133BA63" w:rsidR="007D1338" w:rsidRDefault="00223A53" w:rsidP="005A75F5">
      <w:r>
        <w:t>Background Highscore.png:</w:t>
      </w:r>
      <w:r w:rsidR="007D1338">
        <w:t xml:space="preserve"> Background </w:t>
      </w:r>
      <w:r w:rsidR="00DD3171">
        <w:t>graphic</w:t>
      </w:r>
      <w:r w:rsidR="007D1338">
        <w:t xml:space="preserve"> for the highscore menu.</w:t>
      </w:r>
    </w:p>
    <w:p w14:paraId="43745849" w14:textId="70BA22DD" w:rsidR="00223A53" w:rsidRDefault="00223A53" w:rsidP="005A75F5">
      <w:r>
        <w:t>Background Main.png:</w:t>
      </w:r>
      <w:r w:rsidR="007D1338">
        <w:t xml:space="preserve"> Background </w:t>
      </w:r>
      <w:r w:rsidR="00DD3171">
        <w:t>graphic</w:t>
      </w:r>
      <w:r w:rsidR="007D1338">
        <w:t xml:space="preserve"> for the main menu, this also includes the title at the top of the screen so that we don’t have to display text within the code.</w:t>
      </w:r>
    </w:p>
    <w:p w14:paraId="7954EB02" w14:textId="19E47B2A" w:rsidR="00223A53" w:rsidRDefault="00223A53" w:rsidP="005A75F5">
      <w:r>
        <w:t>Background Road.png:</w:t>
      </w:r>
      <w:r w:rsidR="007D1338">
        <w:t xml:space="preserve"> Background </w:t>
      </w:r>
      <w:r w:rsidR="00DD3171">
        <w:t>graphic</w:t>
      </w:r>
      <w:r w:rsidR="007D1338">
        <w:t xml:space="preserve"> for the road, this is moved down the screen in a loop creating the illusion of an endless road.</w:t>
      </w:r>
    </w:p>
    <w:p w14:paraId="24D5729F" w14:textId="15A9720E" w:rsidR="00223A53" w:rsidRDefault="00223A53" w:rsidP="005A75F5">
      <w:r>
        <w:t>Highscores.txt:</w:t>
      </w:r>
      <w:r w:rsidR="007D1338">
        <w:t xml:space="preserve"> Text document containing the overall highscores of players. Data is separated by tabs and is in the following order; name, score, date. If this document is missing a new one will be created when the score is saved.</w:t>
      </w:r>
    </w:p>
    <w:p w14:paraId="2BF87E2D" w14:textId="770D5B43" w:rsidR="007D1338" w:rsidRDefault="00223A53" w:rsidP="005A75F5">
      <w:r>
        <w:t>Name check.txt</w:t>
      </w:r>
      <w:r w:rsidR="007D1338">
        <w:t>: Contains all inappropriate names that are checked against when saving within the game. The names are listed as lower case and are separated by tabs.</w:t>
      </w:r>
    </w:p>
    <w:p w14:paraId="0F688508" w14:textId="0C97ED5C" w:rsidR="00223A53" w:rsidRDefault="00223A53" w:rsidP="005A75F5">
      <w:r>
        <w:lastRenderedPageBreak/>
        <w:t>Todays Highscores.txt</w:t>
      </w:r>
      <w:r w:rsidR="007D1338">
        <w:t xml:space="preserve">: </w:t>
      </w:r>
      <w:r w:rsidR="007D1338">
        <w:t>Text document containing the</w:t>
      </w:r>
      <w:r w:rsidR="007D1338">
        <w:t xml:space="preserve"> daily</w:t>
      </w:r>
      <w:r w:rsidR="007D1338">
        <w:t xml:space="preserve"> highscores of players. Data is separated by tabs and is in the following order; name, score, date. If this document is missing a new one will be created when the score is saved.</w:t>
      </w:r>
    </w:p>
    <w:p w14:paraId="31ED64F2" w14:textId="23270D19" w:rsidR="00223A53" w:rsidRDefault="00223A53" w:rsidP="005A75F5">
      <w:r>
        <w:t>Enemy 0</w:t>
      </w:r>
      <w:r w:rsidR="007D1338">
        <w:t xml:space="preserve"> – 6.png: Graphics for the enemy car, all varying in size (size is not set in code), cars are different colours in order to determine between them.</w:t>
      </w:r>
    </w:p>
    <w:p w14:paraId="176A6F91" w14:textId="362AFA9B" w:rsidR="00223A53" w:rsidRDefault="007D1338" w:rsidP="00223A53">
      <w:r>
        <w:t>Left.png: Graphic for the left arrow button in game.</w:t>
      </w:r>
    </w:p>
    <w:p w14:paraId="203C3FB2" w14:textId="758395BE" w:rsidR="007D1338" w:rsidRDefault="007D1338" w:rsidP="00223A53">
      <w:r>
        <w:t>Left highlight.png: Graphic for the left button when mouse is hovering over it within the game.</w:t>
      </w:r>
    </w:p>
    <w:p w14:paraId="618C9DF3" w14:textId="245A458D" w:rsidR="007D1338" w:rsidRDefault="007D1338" w:rsidP="00223A53">
      <w:r>
        <w:t xml:space="preserve">Right.png: </w:t>
      </w:r>
      <w:r>
        <w:t xml:space="preserve">Graphic for the </w:t>
      </w:r>
      <w:r>
        <w:t>right</w:t>
      </w:r>
      <w:r>
        <w:t xml:space="preserve"> arrow button in game</w:t>
      </w:r>
      <w:r>
        <w:t>.</w:t>
      </w:r>
    </w:p>
    <w:p w14:paraId="758206F7" w14:textId="6E4151D1" w:rsidR="007D1338" w:rsidRDefault="007D1338" w:rsidP="00223A53">
      <w:r>
        <w:t xml:space="preserve">Right highlight.png: </w:t>
      </w:r>
      <w:r>
        <w:t xml:space="preserve">Graphic for the </w:t>
      </w:r>
      <w:r>
        <w:t>right</w:t>
      </w:r>
      <w:r>
        <w:t xml:space="preserve"> button when mouse is hovering over it within the game.</w:t>
      </w:r>
    </w:p>
    <w:p w14:paraId="65037109" w14:textId="3E2CB2E9" w:rsidR="007D1338" w:rsidRDefault="007D1338" w:rsidP="00223A53">
      <w:r>
        <w:t>Red car.png: Graphic for the main player car within the game; this graphic is displayed when the car is travelling straight.</w:t>
      </w:r>
    </w:p>
    <w:p w14:paraId="274F7C53" w14:textId="5DA8E29E" w:rsidR="007D1338" w:rsidRDefault="007D1338" w:rsidP="00223A53">
      <w:r>
        <w:t xml:space="preserve">Red car left.png: </w:t>
      </w:r>
      <w:r>
        <w:t xml:space="preserve">Graphic for the main player car within the game; this graphic is displayed when the car is travelling </w:t>
      </w:r>
      <w:r>
        <w:t>left</w:t>
      </w:r>
      <w:r>
        <w:t>.</w:t>
      </w:r>
    </w:p>
    <w:p w14:paraId="649EAF5B" w14:textId="275030DF" w:rsidR="00223A53" w:rsidRDefault="007D1338" w:rsidP="005A75F5">
      <w:r>
        <w:t xml:space="preserve">Red car right.png: </w:t>
      </w:r>
      <w:r>
        <w:t xml:space="preserve">Graphic for the main player car within the game; this graphic is displayed when the car is travelling </w:t>
      </w:r>
      <w:r w:rsidRPr="00BD2B63">
        <w:t>right</w:t>
      </w:r>
      <w:r>
        <w:t>.</w:t>
      </w:r>
    </w:p>
    <w:p w14:paraId="4A6FB287" w14:textId="74F6CB12" w:rsidR="00BD2B63" w:rsidRDefault="00052A9B" w:rsidP="005A75F5">
      <w:r>
        <w:rPr>
          <w:b/>
          <w:bCs/>
        </w:rPr>
        <w:t>Python modules (files)</w:t>
      </w:r>
      <w:r w:rsidR="00BD2B63" w:rsidRPr="00BD2B63">
        <w:rPr>
          <w:b/>
          <w:bCs/>
        </w:rPr>
        <w:t>:</w:t>
      </w:r>
      <w:r>
        <w:t xml:space="preserve"> There are three modues that have different purposes within the entire code. Each module contains a variety of functions and classes that are defined within the code. Here is a brief description of each muddle and a list of functions/classes:</w:t>
      </w:r>
    </w:p>
    <w:p w14:paraId="3AD9738A" w14:textId="15240E12" w:rsidR="00052A9B" w:rsidRDefault="00052A9B" w:rsidP="005A75F5">
      <w:r>
        <w:t>racingToTheEndOfTheUniverse.py: This is the main module that controls all of the processes. Here you will mainly find the code that controls which screen to display as well as the main game loop that then references to other classes as well as initial start-up procedures such as loading images.</w:t>
      </w:r>
    </w:p>
    <w:p w14:paraId="015FFC46" w14:textId="66F7614E" w:rsidR="00052A9B" w:rsidRDefault="00052A9B" w:rsidP="00052A9B">
      <w:pPr>
        <w:pStyle w:val="ListParagraph"/>
        <w:numPr>
          <w:ilvl w:val="0"/>
          <w:numId w:val="35"/>
        </w:numPr>
      </w:pPr>
      <w:r>
        <w:t xml:space="preserve">Game (class) </w:t>
      </w:r>
    </w:p>
    <w:p w14:paraId="458C074B" w14:textId="1B18AB94" w:rsidR="00250863" w:rsidRDefault="00052A9B" w:rsidP="00052A9B">
      <w:r>
        <w:lastRenderedPageBreak/>
        <w:t xml:space="preserve">Mods.py: </w:t>
      </w:r>
      <w:r w:rsidR="00250863">
        <w:t>Within this module you will find majority of the classes/ functions that are referred to from the main module. Global variables are not passed from the main module, so they need to be passed when creating an object within a class.</w:t>
      </w:r>
    </w:p>
    <w:p w14:paraId="6DB7AC09" w14:textId="2D5899A3" w:rsidR="00250863" w:rsidRDefault="00250863" w:rsidP="00250863">
      <w:pPr>
        <w:pStyle w:val="ListParagraph"/>
        <w:numPr>
          <w:ilvl w:val="0"/>
          <w:numId w:val="35"/>
        </w:numPr>
      </w:pPr>
      <w:r>
        <w:t>Button (class)</w:t>
      </w:r>
    </w:p>
    <w:p w14:paraId="3B0ADF6D" w14:textId="029EA962" w:rsidR="00250863" w:rsidRDefault="00250863" w:rsidP="00250863">
      <w:pPr>
        <w:pStyle w:val="ListParagraph"/>
        <w:numPr>
          <w:ilvl w:val="0"/>
          <w:numId w:val="35"/>
        </w:numPr>
      </w:pPr>
      <w:r>
        <w:t>arrowButton (class)</w:t>
      </w:r>
    </w:p>
    <w:p w14:paraId="727145BC" w14:textId="1BF90909" w:rsidR="00250863" w:rsidRDefault="00250863" w:rsidP="00250863">
      <w:pPr>
        <w:pStyle w:val="ListParagraph"/>
        <w:numPr>
          <w:ilvl w:val="0"/>
          <w:numId w:val="35"/>
        </w:numPr>
      </w:pPr>
      <w:r>
        <w:t>player (class)</w:t>
      </w:r>
    </w:p>
    <w:p w14:paraId="3BDC6693" w14:textId="3A9CE08F" w:rsidR="00250863" w:rsidRDefault="00250863" w:rsidP="00250863">
      <w:pPr>
        <w:pStyle w:val="ListParagraph"/>
        <w:numPr>
          <w:ilvl w:val="0"/>
          <w:numId w:val="35"/>
        </w:numPr>
      </w:pPr>
      <w:r>
        <w:t>rTxt (function)</w:t>
      </w:r>
    </w:p>
    <w:p w14:paraId="2F5F96EE" w14:textId="7B087901" w:rsidR="00250863" w:rsidRDefault="00250863" w:rsidP="00250863">
      <w:pPr>
        <w:pStyle w:val="ListParagraph"/>
        <w:numPr>
          <w:ilvl w:val="0"/>
          <w:numId w:val="35"/>
        </w:numPr>
      </w:pPr>
      <w:r>
        <w:t>Ecar (class)</w:t>
      </w:r>
    </w:p>
    <w:p w14:paraId="0F1717D3" w14:textId="40F3DB18" w:rsidR="00250863" w:rsidRDefault="00250863" w:rsidP="00250863">
      <w:pPr>
        <w:pStyle w:val="ListParagraph"/>
        <w:numPr>
          <w:ilvl w:val="0"/>
          <w:numId w:val="35"/>
        </w:numPr>
      </w:pPr>
      <w:r>
        <w:t>checkScore (function)</w:t>
      </w:r>
    </w:p>
    <w:p w14:paraId="6628FF75" w14:textId="18965067" w:rsidR="00250863" w:rsidRDefault="00472DC2" w:rsidP="00250863">
      <w:r>
        <w:t>Highscores.py: Within this module you will find the class that is referred to when dealing with high scores. This includes methods such as rendering, sorting and appending high scores.</w:t>
      </w:r>
    </w:p>
    <w:p w14:paraId="59974014" w14:textId="2B802455" w:rsidR="00472DC2" w:rsidRDefault="00472DC2" w:rsidP="00472DC2">
      <w:pPr>
        <w:pStyle w:val="ListParagraph"/>
        <w:numPr>
          <w:ilvl w:val="0"/>
          <w:numId w:val="35"/>
        </w:numPr>
      </w:pPr>
      <w:r>
        <w:t>highscore (class)</w:t>
      </w:r>
    </w:p>
    <w:p w14:paraId="0ED15E5A" w14:textId="1F4CE310" w:rsidR="005A75F5" w:rsidRPr="00EB4EFF" w:rsidRDefault="003F12B0" w:rsidP="00A2037D">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21310A">
      <w:headerReference w:type="default" r:id="rId8"/>
      <w:footerReference w:type="default" r:id="rId9"/>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6B317" w14:textId="77777777" w:rsidR="004127F9" w:rsidRDefault="004127F9">
      <w:r>
        <w:separator/>
      </w:r>
    </w:p>
  </w:endnote>
  <w:endnote w:type="continuationSeparator" w:id="0">
    <w:p w14:paraId="7F6FAAAD" w14:textId="77777777" w:rsidR="004127F9" w:rsidRDefault="0041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554" w14:textId="77777777" w:rsidR="009D7E2F" w:rsidRPr="00716F02" w:rsidRDefault="009D7E2F" w:rsidP="00B105EA">
    <w:pPr>
      <w:jc w:val="right"/>
    </w:pPr>
    <w:r w:rsidRPr="009D7E2F">
      <w:t xml:space="preserve">Page </w:t>
    </w:r>
    <w:r w:rsidRPr="00716F02">
      <w:fldChar w:fldCharType="begin"/>
    </w:r>
    <w:r w:rsidRPr="00716F02">
      <w:instrText xml:space="preserve"> PAGE   \* MERGEFORMAT </w:instrText>
    </w:r>
    <w:r w:rsidRPr="00716F02">
      <w:fldChar w:fldCharType="separate"/>
    </w:r>
    <w:r w:rsidR="00451F3C" w:rsidRPr="00451F3C">
      <w:rPr>
        <w:noProof/>
        <w:szCs w:val="32"/>
      </w:rPr>
      <w:t>3</w:t>
    </w:r>
    <w:r w:rsidRPr="00716F02">
      <w:rPr>
        <w:noProof/>
      </w:rPr>
      <w:fldChar w:fldCharType="end"/>
    </w:r>
    <w:r w:rsidRPr="00716F02">
      <w:rPr>
        <w:noProof/>
      </w:rPr>
      <w:t xml:space="preserve"> of </w:t>
    </w:r>
    <w:r w:rsidRPr="00716F02">
      <w:rPr>
        <w:noProof/>
      </w:rPr>
      <w:fldChar w:fldCharType="begin"/>
    </w:r>
    <w:r w:rsidRPr="00716F02">
      <w:rPr>
        <w:noProof/>
      </w:rPr>
      <w:instrText xml:space="preserve"> NUMPAGES  \* Arabic  \* MERGEFORMAT </w:instrText>
    </w:r>
    <w:r w:rsidRPr="00716F02">
      <w:rPr>
        <w:noProof/>
      </w:rPr>
      <w:fldChar w:fldCharType="separate"/>
    </w:r>
    <w:r w:rsidR="00451F3C" w:rsidRPr="00451F3C">
      <w:rPr>
        <w:noProof/>
        <w:szCs w:val="32"/>
      </w:rPr>
      <w:t>3</w:t>
    </w:r>
    <w:r w:rsidRPr="00716F02">
      <w:rPr>
        <w:noProof/>
      </w:rPr>
      <w:fldChar w:fldCharType="end"/>
    </w:r>
  </w:p>
  <w:p w14:paraId="34C192A0" w14:textId="77777777" w:rsidR="009D7E2F" w:rsidRDefault="009D7E2F">
    <w:pPr>
      <w:pStyle w:val="Footer"/>
    </w:pPr>
  </w:p>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229E2" w14:textId="77777777" w:rsidR="004127F9" w:rsidRDefault="004127F9">
      <w:r>
        <w:separator/>
      </w:r>
    </w:p>
  </w:footnote>
  <w:footnote w:type="continuationSeparator" w:id="0">
    <w:p w14:paraId="18095C00" w14:textId="77777777" w:rsidR="004127F9" w:rsidRDefault="00412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1D12"/>
    <w:rsid w:val="00052A9B"/>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23A53"/>
    <w:rsid w:val="0023036A"/>
    <w:rsid w:val="00240551"/>
    <w:rsid w:val="00243FC1"/>
    <w:rsid w:val="00245F7A"/>
    <w:rsid w:val="00250863"/>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6F7"/>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7F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2DC2"/>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338"/>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2D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2B63"/>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317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C6E1D"/>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B8FC-6B05-4943-880D-1E7CF17D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Mercades Oste</cp:lastModifiedBy>
  <cp:revision>19</cp:revision>
  <cp:lastPrinted>2014-11-27T00:13:00Z</cp:lastPrinted>
  <dcterms:created xsi:type="dcterms:W3CDTF">2019-05-14T00:18:00Z</dcterms:created>
  <dcterms:modified xsi:type="dcterms:W3CDTF">2019-06-15T01:30:00Z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