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B639" w14:textId="77777777" w:rsidR="00F43F5F" w:rsidRPr="00F43F5F" w:rsidRDefault="00F43F5F" w:rsidP="00F43F5F">
      <w:r w:rsidRPr="00F43F5F">
        <w:rPr>
          <w:b/>
          <w:bCs/>
        </w:rPr>
        <w:t>Continuous Integration</w:t>
      </w:r>
      <w:r w:rsidRPr="00F43F5F">
        <w:t xml:space="preserve"> is a way to automatically check that new code works with the rest of the project whenever someone updates the repository. This helps prevent errors and makes sure all code stays in sync.</w:t>
      </w:r>
    </w:p>
    <w:p w14:paraId="7E9667CB" w14:textId="77777777" w:rsidR="00F43F5F" w:rsidRPr="00F43F5F" w:rsidRDefault="00F43F5F" w:rsidP="00F43F5F">
      <w:r w:rsidRPr="00F43F5F">
        <w:rPr>
          <w:b/>
          <w:bCs/>
        </w:rPr>
        <w:t>Continuous Deployment/Delivery</w:t>
      </w:r>
      <w:r w:rsidRPr="00F43F5F">
        <w:t xml:space="preserve"> means that software can be coded, built, tested, shipped, and updated continuously. It allows new tested systems and features to be released more efficiently.</w:t>
      </w:r>
    </w:p>
    <w:p w14:paraId="6B18D4B3" w14:textId="77777777" w:rsidR="00F43F5F" w:rsidRPr="00F43F5F" w:rsidRDefault="00F43F5F" w:rsidP="00F43F5F">
      <w:r w:rsidRPr="00F43F5F">
        <w:rPr>
          <w:b/>
          <w:bCs/>
        </w:rPr>
        <w:t>It is important</w:t>
      </w:r>
      <w:r w:rsidRPr="00F43F5F">
        <w:t xml:space="preserve"> to have Continuous Integration and Continuous Deployment/Delivery because some systems, like government systems and banks, cannot afford delays or failures in updates. These systems need to stay running and up to date for society.</w:t>
      </w:r>
    </w:p>
    <w:p w14:paraId="1B37C08C" w14:textId="77777777" w:rsidR="00F43F5F" w:rsidRPr="00F43F5F" w:rsidRDefault="00F43F5F" w:rsidP="00F43F5F">
      <w:r w:rsidRPr="00F43F5F">
        <w:rPr>
          <w:b/>
          <w:bCs/>
        </w:rPr>
        <w:t>Pipeline stages</w:t>
      </w:r>
    </w:p>
    <w:p w14:paraId="230B3D7C" w14:textId="3D0D5314" w:rsidR="00F27652" w:rsidRPr="00F27652" w:rsidRDefault="00F27652" w:rsidP="00F27652">
      <w:r w:rsidRPr="00F27652">
        <w:rPr>
          <w:b/>
          <w:bCs/>
        </w:rPr>
        <w:t>Code pushed to GitHub</w:t>
      </w:r>
      <w:r w:rsidRPr="00F27652">
        <w:br/>
        <w:t xml:space="preserve">Developer creates a pull request to merge code into the main branch or another branch. An admin or reviewer approves it. </w:t>
      </w:r>
    </w:p>
    <w:p w14:paraId="01428921" w14:textId="578F3F9B" w:rsidR="00F27652" w:rsidRPr="00F27652" w:rsidRDefault="00F27652" w:rsidP="00F27652">
      <w:r w:rsidRPr="00F27652">
        <w:rPr>
          <w:b/>
          <w:bCs/>
        </w:rPr>
        <w:t>Pipeline starts</w:t>
      </w:r>
      <w:r w:rsidRPr="00F27652">
        <w:br/>
        <w:t xml:space="preserve">Once the code is pushed or the pull request is opened, the CI pipeline starts automatically. </w:t>
      </w:r>
    </w:p>
    <w:p w14:paraId="70936A9C" w14:textId="74CE5D36" w:rsidR="00F27652" w:rsidRPr="00F27652" w:rsidRDefault="00F27652" w:rsidP="00F27652">
      <w:r w:rsidRPr="00F27652">
        <w:rPr>
          <w:b/>
          <w:bCs/>
        </w:rPr>
        <w:t>Build</w:t>
      </w:r>
      <w:r w:rsidRPr="00F27652">
        <w:br/>
        <w:t xml:space="preserve">The software is built using the project tools to make sure the code compiles and runs correctly. </w:t>
      </w:r>
    </w:p>
    <w:p w14:paraId="626DE8A5" w14:textId="25E8C234" w:rsidR="00F27652" w:rsidRPr="00F27652" w:rsidRDefault="00F27652" w:rsidP="00F27652">
      <w:r w:rsidRPr="00F27652">
        <w:rPr>
          <w:b/>
          <w:bCs/>
        </w:rPr>
        <w:t>Tests</w:t>
      </w:r>
      <w:r w:rsidRPr="00F27652">
        <w:br/>
        <w:t xml:space="preserve">The system runs tests to make sure the product is working properly. </w:t>
      </w:r>
    </w:p>
    <w:p w14:paraId="2D82DEA1" w14:textId="72216FE9" w:rsidR="00F27652" w:rsidRPr="00F27652" w:rsidRDefault="00F27652" w:rsidP="00F27652">
      <w:r w:rsidRPr="00F27652">
        <w:rPr>
          <w:b/>
          <w:bCs/>
        </w:rPr>
        <w:t>Quality checks</w:t>
      </w:r>
      <w:r w:rsidRPr="00F27652">
        <w:br/>
        <w:t xml:space="preserve">Code quality and bug checks are performed to catch issues before deployment. </w:t>
      </w:r>
    </w:p>
    <w:p w14:paraId="10A3946B" w14:textId="7B8F3C0A" w:rsidR="00F27652" w:rsidRPr="00F27652" w:rsidRDefault="00F27652" w:rsidP="00F27652">
      <w:r w:rsidRPr="00F27652">
        <w:rPr>
          <w:b/>
          <w:bCs/>
        </w:rPr>
        <w:t>Staging</w:t>
      </w:r>
      <w:r w:rsidRPr="00F27652">
        <w:br/>
        <w:t xml:space="preserve">The application is deployed to a staging environment so it can be reviewed and tested before release. </w:t>
      </w:r>
    </w:p>
    <w:p w14:paraId="2FA274B7" w14:textId="1C2F2FFC" w:rsidR="00F43F5F" w:rsidRPr="00F43F5F" w:rsidRDefault="00F27652" w:rsidP="00F27652">
      <w:r w:rsidRPr="00F27652">
        <w:rPr>
          <w:b/>
          <w:bCs/>
        </w:rPr>
        <w:t>Production</w:t>
      </w:r>
      <w:r w:rsidRPr="00F27652">
        <w:br/>
        <w:t>After staging is approved, the final version is deployed to production for users.</w:t>
      </w:r>
    </w:p>
    <w:sectPr w:rsidR="00F43F5F" w:rsidRPr="00F43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57110"/>
    <w:multiLevelType w:val="multilevel"/>
    <w:tmpl w:val="731A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813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F5F"/>
    <w:rsid w:val="00F27652"/>
    <w:rsid w:val="00F43F5F"/>
    <w:rsid w:val="00FF4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B748F"/>
  <w15:chartTrackingRefBased/>
  <w15:docId w15:val="{185F8D4E-EFE0-4BB4-92F3-3E1CF07E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F5F"/>
    <w:rPr>
      <w:rFonts w:eastAsiaTheme="majorEastAsia" w:cstheme="majorBidi"/>
      <w:color w:val="272727" w:themeColor="text1" w:themeTint="D8"/>
    </w:rPr>
  </w:style>
  <w:style w:type="paragraph" w:styleId="Title">
    <w:name w:val="Title"/>
    <w:basedOn w:val="Normal"/>
    <w:next w:val="Normal"/>
    <w:link w:val="TitleChar"/>
    <w:uiPriority w:val="10"/>
    <w:qFormat/>
    <w:rsid w:val="00F43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F5F"/>
    <w:pPr>
      <w:spacing w:before="160"/>
      <w:jc w:val="center"/>
    </w:pPr>
    <w:rPr>
      <w:i/>
      <w:iCs/>
      <w:color w:val="404040" w:themeColor="text1" w:themeTint="BF"/>
    </w:rPr>
  </w:style>
  <w:style w:type="character" w:customStyle="1" w:styleId="QuoteChar">
    <w:name w:val="Quote Char"/>
    <w:basedOn w:val="DefaultParagraphFont"/>
    <w:link w:val="Quote"/>
    <w:uiPriority w:val="29"/>
    <w:rsid w:val="00F43F5F"/>
    <w:rPr>
      <w:i/>
      <w:iCs/>
      <w:color w:val="404040" w:themeColor="text1" w:themeTint="BF"/>
    </w:rPr>
  </w:style>
  <w:style w:type="paragraph" w:styleId="ListParagraph">
    <w:name w:val="List Paragraph"/>
    <w:basedOn w:val="Normal"/>
    <w:uiPriority w:val="34"/>
    <w:qFormat/>
    <w:rsid w:val="00F43F5F"/>
    <w:pPr>
      <w:ind w:left="720"/>
      <w:contextualSpacing/>
    </w:pPr>
  </w:style>
  <w:style w:type="character" w:styleId="IntenseEmphasis">
    <w:name w:val="Intense Emphasis"/>
    <w:basedOn w:val="DefaultParagraphFont"/>
    <w:uiPriority w:val="21"/>
    <w:qFormat/>
    <w:rsid w:val="00F43F5F"/>
    <w:rPr>
      <w:i/>
      <w:iCs/>
      <w:color w:val="2F5496" w:themeColor="accent1" w:themeShade="BF"/>
    </w:rPr>
  </w:style>
  <w:style w:type="paragraph" w:styleId="IntenseQuote">
    <w:name w:val="Intense Quote"/>
    <w:basedOn w:val="Normal"/>
    <w:next w:val="Normal"/>
    <w:link w:val="IntenseQuoteChar"/>
    <w:uiPriority w:val="30"/>
    <w:qFormat/>
    <w:rsid w:val="00F43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F5F"/>
    <w:rPr>
      <w:i/>
      <w:iCs/>
      <w:color w:val="2F5496" w:themeColor="accent1" w:themeShade="BF"/>
    </w:rPr>
  </w:style>
  <w:style w:type="character" w:styleId="IntenseReference">
    <w:name w:val="Intense Reference"/>
    <w:basedOn w:val="DefaultParagraphFont"/>
    <w:uiPriority w:val="32"/>
    <w:qFormat/>
    <w:rsid w:val="00F43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207</Words>
  <Characters>1186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Bang</dc:creator>
  <cp:keywords/>
  <dc:description/>
  <cp:lastModifiedBy>Austin Bang</cp:lastModifiedBy>
  <cp:revision>1</cp:revision>
  <dcterms:created xsi:type="dcterms:W3CDTF">2026-03-30T00:54:00Z</dcterms:created>
  <dcterms:modified xsi:type="dcterms:W3CDTF">2026-03-30T01:06:00Z</dcterms:modified>
</cp:coreProperties>
</file>