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7970" w14:textId="77777777" w:rsidR="00940A98" w:rsidRPr="00EE2593" w:rsidRDefault="00940A98" w:rsidP="00940A98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76AB3188" w:rsidR="0039556F" w:rsidRPr="00D42B16" w:rsidRDefault="0039556F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t xml:space="preserve">Land Sale </w:t>
      </w:r>
    </w:p>
    <w:tbl>
      <w:tblPr>
        <w:tblW w:w="10080" w:type="dxa"/>
        <w:tblCellSpacing w:w="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196"/>
        <w:gridCol w:w="2204"/>
        <w:gridCol w:w="2880"/>
      </w:tblGrid>
      <w:tr w:rsidR="0039556F" w:rsidRPr="00D42B16" w14:paraId="602F55EE" w14:textId="77777777" w:rsidTr="005C04EA">
        <w:trPr>
          <w:trHeight w:val="4093"/>
          <w:tblCellSpacing w:w="7" w:type="dxa"/>
        </w:trPr>
        <w:tc>
          <w:tcPr>
            <w:tcW w:w="4975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shd w:val="clear" w:color="auto" w:fill="FFFFFF" w:themeFill="background1"/>
            <w:vAlign w:val="center"/>
          </w:tcPr>
          <w:p w14:paraId="52583F0A" w14:textId="07242CAE" w:rsidR="0039556F" w:rsidRPr="00D42B16" w:rsidRDefault="00F64FCC" w:rsidP="005C04EA">
            <w:pPr>
              <w:keepNext/>
              <w:tabs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${image}</w:t>
            </w:r>
          </w:p>
        </w:tc>
        <w:tc>
          <w:tcPr>
            <w:tcW w:w="5063" w:type="dxa"/>
            <w:gridSpan w:val="2"/>
            <w:tcBorders>
              <w:top w:val="single" w:sz="18" w:space="0" w:color="1E4959"/>
              <w:left w:val="single" w:sz="18" w:space="0" w:color="1E4959"/>
              <w:right w:val="single" w:sz="18" w:space="0" w:color="1E4959"/>
            </w:tcBorders>
            <w:vAlign w:val="center"/>
          </w:tcPr>
          <w:p w14:paraId="1E774218" w14:textId="3561436E" w:rsidR="0039556F" w:rsidRPr="00940A98" w:rsidRDefault="00F64FCC" w:rsidP="005C04EA">
            <w:pPr>
              <w:jc w:val="center"/>
              <w:rPr>
                <w:sz w:val="18"/>
                <w:szCs w:val="18"/>
              </w:rPr>
            </w:pPr>
            <w:r w:rsidRPr="00940A98">
              <w:rPr>
                <w:noProof/>
                <w:sz w:val="18"/>
                <w:szCs w:val="18"/>
              </w:rPr>
              <w:t>${platmap}</w:t>
            </w:r>
          </w:p>
        </w:tc>
      </w:tr>
      <w:tr w:rsidR="0039556F" w:rsidRPr="00D42B16" w14:paraId="10D6712D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30062AE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8B1EA8">
              <w:rPr>
                <w:rFonts w:cs="Arial"/>
                <w:b/>
                <w:color w:val="FFFFFF"/>
                <w:sz w:val="18"/>
                <w:szCs w:val="18"/>
              </w:rPr>
              <w:t xml:space="preserve">PROPERTY 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IDENTIFICATION</w:t>
            </w:r>
          </w:p>
        </w:tc>
      </w:tr>
      <w:tr w:rsidR="0039556F" w:rsidRPr="00D42B16" w14:paraId="02563770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0DC0752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B5B6702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6C8B8BA5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40792391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39556F" w:rsidRPr="00D42B16" w14:paraId="31CFBFB7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0997B49" w14:textId="77777777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PROPERTY NAME:</w:t>
            </w:r>
          </w:p>
        </w:tc>
        <w:tc>
          <w:tcPr>
            <w:tcW w:w="3182" w:type="dxa"/>
          </w:tcPr>
          <w:p w14:paraId="5B1B70D1" w14:textId="08731C68" w:rsidR="0039556F" w:rsidRPr="00D42B16" w:rsidRDefault="00F64FCC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propname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6C3F5D7" w14:textId="6471224F" w:rsidR="0039556F" w:rsidRPr="00D42B16" w:rsidRDefault="0039556F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="00F70BCB" w:rsidRPr="00430555">
              <w:rPr>
                <w:rFonts w:cs="Segoe UI"/>
                <w:sz w:val="16"/>
                <w:szCs w:val="16"/>
              </w:rPr>
              <w:t>LEGAL DESCRIPTION:</w:t>
            </w:r>
          </w:p>
        </w:tc>
        <w:tc>
          <w:tcPr>
            <w:tcW w:w="2859" w:type="dxa"/>
          </w:tcPr>
          <w:p w14:paraId="66BB12DE" w14:textId="194152F6" w:rsidR="0039556F" w:rsidRPr="00D42B16" w:rsidRDefault="00F64FCC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mappage</w:t>
            </w:r>
            <w:proofErr w:type="spellEnd"/>
            <w:r>
              <w:rPr>
                <w:rFonts w:cs="Arial"/>
                <w:sz w:val="18"/>
                <w:szCs w:val="18"/>
              </w:rPr>
              <w:t>} / ${</w:t>
            </w:r>
            <w:proofErr w:type="spellStart"/>
            <w:r>
              <w:rPr>
                <w:rFonts w:cs="Arial"/>
                <w:sz w:val="18"/>
                <w:szCs w:val="18"/>
              </w:rPr>
              <w:t>parcelno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8278177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09FAACF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LOCATION:</w:t>
            </w:r>
          </w:p>
        </w:tc>
        <w:tc>
          <w:tcPr>
            <w:tcW w:w="3182" w:type="dxa"/>
          </w:tcPr>
          <w:p w14:paraId="70CB5A1F" w14:textId="632C22C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${address}</w:t>
            </w:r>
          </w:p>
        </w:tc>
        <w:tc>
          <w:tcPr>
            <w:tcW w:w="2190" w:type="dxa"/>
          </w:tcPr>
          <w:p w14:paraId="444D4CE6" w14:textId="27F38DE5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SUBMARKET:</w:t>
            </w:r>
          </w:p>
        </w:tc>
        <w:tc>
          <w:tcPr>
            <w:tcW w:w="2859" w:type="dxa"/>
          </w:tcPr>
          <w:p w14:paraId="648BF449" w14:textId="459754D2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${submarket}</w:t>
            </w:r>
          </w:p>
        </w:tc>
      </w:tr>
      <w:tr w:rsidR="00F70BCB" w:rsidRPr="00D42B16" w14:paraId="3B4D5552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E9E901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CITY, STATE:</w:t>
            </w:r>
          </w:p>
        </w:tc>
        <w:tc>
          <w:tcPr>
            <w:tcW w:w="3182" w:type="dxa"/>
          </w:tcPr>
          <w:p w14:paraId="340B993A" w14:textId="6956751D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citystate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C02271A" w14:textId="599DD2D4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TYPE:</w:t>
            </w:r>
          </w:p>
        </w:tc>
        <w:tc>
          <w:tcPr>
            <w:tcW w:w="2859" w:type="dxa"/>
          </w:tcPr>
          <w:p w14:paraId="39A2F2E7" w14:textId="16AE075A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proptype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59568B36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20CEF69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COUNTY:</w:t>
            </w:r>
          </w:p>
        </w:tc>
        <w:tc>
          <w:tcPr>
            <w:tcW w:w="3182" w:type="dxa"/>
          </w:tcPr>
          <w:p w14:paraId="3ED7DE58" w14:textId="6A75FCB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${county}</w:t>
            </w:r>
          </w:p>
        </w:tc>
        <w:tc>
          <w:tcPr>
            <w:tcW w:w="2190" w:type="dxa"/>
          </w:tcPr>
          <w:p w14:paraId="7A79B2BA" w14:textId="5902AA72" w:rsidR="00F70BCB" w:rsidRPr="00D42B16" w:rsidRDefault="008F639F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91192D">
              <w:rPr>
                <w:rFonts w:cs="Arial"/>
                <w:sz w:val="16"/>
                <w:szCs w:val="16"/>
              </w:rPr>
              <w:t>SUB-PROPERTY TYPE</w:t>
            </w:r>
          </w:p>
        </w:tc>
        <w:tc>
          <w:tcPr>
            <w:tcW w:w="2859" w:type="dxa"/>
          </w:tcPr>
          <w:p w14:paraId="29CA84D4" w14:textId="7FC72DB4" w:rsidR="00F70BCB" w:rsidRPr="00D42B16" w:rsidRDefault="0091192D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${subtype}</w:t>
            </w:r>
          </w:p>
        </w:tc>
      </w:tr>
      <w:tr w:rsidR="00F70BCB" w:rsidRPr="00D42B16" w14:paraId="3976154B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68277A6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4D9058FA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35B23D3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1E280DB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7D9CE836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021BBFE2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DETAILS</w:t>
            </w:r>
          </w:p>
        </w:tc>
      </w:tr>
      <w:tr w:rsidR="00F70BCB" w:rsidRPr="00D42B16" w14:paraId="067A20B6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078558C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1ABB01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52906955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0925B41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555B4D75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1645977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82" w:type="dxa"/>
          </w:tcPr>
          <w:p w14:paraId="06D1B184" w14:textId="1301AA31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F66D59">
              <w:rPr>
                <w:rFonts w:cs="Arial"/>
                <w:sz w:val="18"/>
                <w:szCs w:val="18"/>
              </w:rPr>
              <w:t>grantor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593C84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TERMS OF SALE:</w:t>
            </w:r>
          </w:p>
        </w:tc>
        <w:tc>
          <w:tcPr>
            <w:tcW w:w="2859" w:type="dxa"/>
          </w:tcPr>
          <w:p w14:paraId="017735E5" w14:textId="65D75A88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fintype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1166259C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2AB77559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82" w:type="dxa"/>
          </w:tcPr>
          <w:p w14:paraId="5B1D8F3A" w14:textId="258E5362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F66D59">
              <w:rPr>
                <w:rFonts w:cs="Arial"/>
                <w:sz w:val="18"/>
                <w:szCs w:val="18"/>
              </w:rPr>
              <w:t>grantee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80C913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PROPERTY RIGHTS:</w:t>
            </w:r>
          </w:p>
        </w:tc>
        <w:tc>
          <w:tcPr>
            <w:tcW w:w="2859" w:type="dxa"/>
          </w:tcPr>
          <w:p w14:paraId="352CC3F4" w14:textId="3497A230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720AA3">
              <w:rPr>
                <w:rFonts w:cs="Arial"/>
                <w:sz w:val="18"/>
                <w:szCs w:val="18"/>
              </w:rPr>
              <w:t>proprights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191DBA2E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16BD8D78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DATE:</w:t>
            </w:r>
          </w:p>
        </w:tc>
        <w:tc>
          <w:tcPr>
            <w:tcW w:w="3182" w:type="dxa"/>
            <w:vAlign w:val="center"/>
          </w:tcPr>
          <w:p w14:paraId="00E8E620" w14:textId="2E0BB1A0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F66D59">
              <w:rPr>
                <w:rFonts w:cs="Arial"/>
                <w:sz w:val="18"/>
                <w:szCs w:val="18"/>
              </w:rPr>
              <w:t>recdate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 w:rsidR="00C85177">
              <w:rPr>
                <w:rFonts w:cs="Arial"/>
                <w:sz w:val="18"/>
                <w:szCs w:val="18"/>
              </w:rPr>
              <w:t xml:space="preserve"> ${</w:t>
            </w:r>
            <w:proofErr w:type="spellStart"/>
            <w:r w:rsidR="00C85177">
              <w:rPr>
                <w:rFonts w:cs="Arial"/>
                <w:sz w:val="18"/>
                <w:szCs w:val="18"/>
              </w:rPr>
              <w:t>salestatus</w:t>
            </w:r>
            <w:proofErr w:type="spellEnd"/>
            <w:r w:rsidR="00C85177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1D10F9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59" w:type="dxa"/>
          </w:tcPr>
          <w:p w14:paraId="4C4F4BDA" w14:textId="5215F53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recno</w:t>
            </w:r>
            <w:proofErr w:type="spellEnd"/>
            <w:r>
              <w:rPr>
                <w:rFonts w:cs="Arial"/>
                <w:sz w:val="18"/>
                <w:szCs w:val="18"/>
              </w:rPr>
              <w:t>}${</w:t>
            </w:r>
            <w:r w:rsidRPr="00AF39CB">
              <w:rPr>
                <w:rFonts w:cs="Arial"/>
                <w:sz w:val="18"/>
                <w:szCs w:val="18"/>
              </w:rPr>
              <w:t>doctype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0E5D48A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247C48FC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82" w:type="dxa"/>
            <w:vAlign w:val="center"/>
          </w:tcPr>
          <w:p w14:paraId="4F08AFF5" w14:textId="4A753D2C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F66D59">
              <w:rPr>
                <w:rFonts w:cs="Arial"/>
                <w:sz w:val="18"/>
                <w:szCs w:val="18"/>
              </w:rPr>
              <w:t>saleprice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1B531DA0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59" w:type="dxa"/>
          </w:tcPr>
          <w:p w14:paraId="5EA451E0" w14:textId="4AD46A34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markettime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DBCB5A8" w14:textId="77777777" w:rsidTr="0079521B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C17ADF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82" w:type="dxa"/>
          </w:tcPr>
          <w:p w14:paraId="637AA66A" w14:textId="0EB89B20" w:rsidR="00F70BCB" w:rsidRPr="00D46A02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D46A02"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D46A02">
              <w:rPr>
                <w:rFonts w:cs="Arial"/>
                <w:sz w:val="18"/>
                <w:szCs w:val="18"/>
              </w:rPr>
              <w:t>adjsp</w:t>
            </w:r>
            <w:proofErr w:type="spellEnd"/>
            <w:r w:rsidRPr="00D46A02">
              <w:rPr>
                <w:rFonts w:cs="Arial"/>
                <w:sz w:val="18"/>
                <w:szCs w:val="18"/>
              </w:rPr>
              <w:t>} ${</w:t>
            </w:r>
            <w:proofErr w:type="spellStart"/>
            <w:r w:rsidRPr="00D46A02">
              <w:rPr>
                <w:rFonts w:cs="Arial"/>
                <w:sz w:val="18"/>
                <w:szCs w:val="18"/>
              </w:rPr>
              <w:t>adjcomment</w:t>
            </w:r>
            <w:proofErr w:type="spellEnd"/>
            <w:r w:rsidRPr="00D46A02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34F12BC" w14:textId="77777777" w:rsidR="00F70BCB" w:rsidRPr="00D46A02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6A02">
              <w:rPr>
                <w:rFonts w:cs="Arial"/>
                <w:sz w:val="16"/>
                <w:szCs w:val="16"/>
              </w:rPr>
              <w:t xml:space="preserve"> CONDITIONS OF SALE:</w:t>
            </w:r>
          </w:p>
        </w:tc>
        <w:tc>
          <w:tcPr>
            <w:tcW w:w="2859" w:type="dxa"/>
          </w:tcPr>
          <w:p w14:paraId="3B8EBB85" w14:textId="6D5616A1" w:rsidR="00F70BCB" w:rsidRPr="003375E9" w:rsidRDefault="00F70BC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condsale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7DA4B55A" w14:textId="77777777" w:rsidTr="00F358CF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  <w:vAlign w:val="center"/>
          </w:tcPr>
          <w:p w14:paraId="7B91CDC9" w14:textId="77777777" w:rsidR="00F70BCB" w:rsidRPr="00FF6838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LIST PRICE (% </w:t>
            </w:r>
            <w:r w:rsidRPr="00FF6838">
              <w:rPr>
                <w:sz w:val="16"/>
                <w:szCs w:val="16"/>
              </w:rPr>
              <w:t>Δ)</w:t>
            </w:r>
            <w:r w:rsidRPr="00FF683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82" w:type="dxa"/>
            <w:vAlign w:val="center"/>
          </w:tcPr>
          <w:p w14:paraId="23909D9E" w14:textId="42A91A2B" w:rsidR="00F70BCB" w:rsidRPr="00FF6838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FF6838"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FF6838">
              <w:rPr>
                <w:rFonts w:cs="Arial"/>
                <w:sz w:val="18"/>
                <w:szCs w:val="18"/>
              </w:rPr>
              <w:t>listprice</w:t>
            </w:r>
            <w:proofErr w:type="spellEnd"/>
            <w:r w:rsidRPr="00FF6838">
              <w:rPr>
                <w:rFonts w:cs="Arial"/>
                <w:sz w:val="18"/>
                <w:szCs w:val="18"/>
              </w:rPr>
              <w:t>} (${</w:t>
            </w:r>
            <w:proofErr w:type="spellStart"/>
            <w:r w:rsidRPr="00FF6838">
              <w:rPr>
                <w:rFonts w:cs="Arial"/>
                <w:sz w:val="18"/>
                <w:szCs w:val="18"/>
              </w:rPr>
              <w:t>listchange</w:t>
            </w:r>
            <w:proofErr w:type="spellEnd"/>
            <w:r w:rsidRPr="00FF6838">
              <w:rPr>
                <w:rFonts w:cs="Arial"/>
                <w:sz w:val="18"/>
                <w:szCs w:val="18"/>
              </w:rPr>
              <w:t>})</w:t>
            </w:r>
          </w:p>
        </w:tc>
        <w:tc>
          <w:tcPr>
            <w:tcW w:w="2190" w:type="dxa"/>
          </w:tcPr>
          <w:p w14:paraId="7DFB8B24" w14:textId="34769367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2859" w:type="dxa"/>
            <w:vAlign w:val="center"/>
          </w:tcPr>
          <w:p w14:paraId="3615CEA1" w14:textId="4B0E3C23" w:rsidR="00F70BCB" w:rsidRPr="003375E9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green"/>
              </w:rPr>
            </w:pPr>
          </w:p>
        </w:tc>
      </w:tr>
      <w:tr w:rsidR="00F70BCB" w:rsidRPr="00D42B16" w14:paraId="5BD10CDB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32CE26BF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29B13A57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F17E3FD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22922639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258089CB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TRANSACTION ANALYSIS</w:t>
            </w:r>
          </w:p>
        </w:tc>
      </w:tr>
      <w:tr w:rsidR="00F70BCB" w:rsidRPr="00D42B16" w14:paraId="342A512E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4F33027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72F37C21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01EDEE76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FE1CAB5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40826A01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567930DE" w14:textId="77777777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UNIT PRICE ($ / NET SF):</w:t>
            </w:r>
          </w:p>
        </w:tc>
        <w:tc>
          <w:tcPr>
            <w:tcW w:w="3182" w:type="dxa"/>
          </w:tcPr>
          <w:p w14:paraId="0254A8B7" w14:textId="70888CFA" w:rsidR="00F70BCB" w:rsidRPr="00D42607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adjsfnet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4D935D2" w14:textId="77777777" w:rsidR="00F70BCB" w:rsidRPr="00D42607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UNIT PRICE ($ / NET ACRE):</w:t>
            </w:r>
          </w:p>
        </w:tc>
        <w:tc>
          <w:tcPr>
            <w:tcW w:w="2859" w:type="dxa"/>
          </w:tcPr>
          <w:p w14:paraId="1BF27BC1" w14:textId="1175F9AA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adjacrenet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00DA329F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EC8ED22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0D3E01FA" w14:textId="77777777" w:rsidR="0079521B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1EDE9862" w14:textId="088972B7" w:rsidR="0079521B" w:rsidRPr="0079521B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9521B">
              <w:rPr>
                <w:rFonts w:cs="Arial"/>
                <w:sz w:val="16"/>
                <w:szCs w:val="16"/>
              </w:rPr>
              <w:t>UNIT PRICE ($ / HOMESITE):</w:t>
            </w:r>
          </w:p>
        </w:tc>
        <w:tc>
          <w:tcPr>
            <w:tcW w:w="2859" w:type="dxa"/>
          </w:tcPr>
          <w:p w14:paraId="5C88A2CB" w14:textId="7AEE6211" w:rsidR="0079521B" w:rsidRPr="0079521B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9521B">
              <w:rPr>
                <w:rFonts w:cs="Arial"/>
                <w:sz w:val="18"/>
                <w:szCs w:val="18"/>
              </w:rPr>
              <w:t>$</w:t>
            </w: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adjhomesite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350F19E9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4975" w:type="dxa"/>
            <w:gridSpan w:val="2"/>
            <w:shd w:val="clear" w:color="auto" w:fill="auto"/>
          </w:tcPr>
          <w:p w14:paraId="66297D38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063" w:type="dxa"/>
            <w:gridSpan w:val="2"/>
            <w:shd w:val="clear" w:color="auto" w:fill="auto"/>
          </w:tcPr>
          <w:p w14:paraId="60B5AF33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79521B" w:rsidRPr="00D42B16" w14:paraId="04F8BD38" w14:textId="77777777" w:rsidTr="005C04EA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77777777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C73955">
              <w:rPr>
                <w:rFonts w:cs="Arial"/>
                <w:b/>
                <w:color w:val="FFFFFF"/>
                <w:sz w:val="18"/>
                <w:szCs w:val="18"/>
              </w:rPr>
              <w:t>PROPERTY DESCRIPTION</w:t>
            </w:r>
          </w:p>
        </w:tc>
      </w:tr>
      <w:tr w:rsidR="0079521B" w:rsidRPr="00D42B16" w14:paraId="04839D6E" w14:textId="77777777" w:rsidTr="005C04EA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779" w:type="dxa"/>
          </w:tcPr>
          <w:p w14:paraId="557FB98D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</w:tcPr>
          <w:p w14:paraId="1FFE3682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2190" w:type="dxa"/>
          </w:tcPr>
          <w:p w14:paraId="767DDC5C" w14:textId="77777777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557BAC08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D42B16" w14:paraId="229FF402" w14:textId="77777777" w:rsidTr="005C04EA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</w:trPr>
        <w:tc>
          <w:tcPr>
            <w:tcW w:w="1779" w:type="dxa"/>
          </w:tcPr>
          <w:p w14:paraId="483B355D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GROSS LAND AREA:</w:t>
            </w:r>
          </w:p>
        </w:tc>
        <w:tc>
          <w:tcPr>
            <w:tcW w:w="3182" w:type="dxa"/>
          </w:tcPr>
          <w:p w14:paraId="227B17AA" w14:textId="3161805C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AF39CB">
              <w:rPr>
                <w:rFonts w:cs="Arial"/>
                <w:sz w:val="18"/>
                <w:szCs w:val="18"/>
              </w:rPr>
              <w:t>grosssf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90" w:type="dxa"/>
          </w:tcPr>
          <w:p w14:paraId="6747974B" w14:textId="0517FC5C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</w:t>
            </w:r>
            <w:r w:rsidRPr="0079521B">
              <w:rPr>
                <w:rFonts w:cs="Arial"/>
                <w:sz w:val="16"/>
                <w:szCs w:val="16"/>
              </w:rPr>
              <w:t>NO. OF HOMESITE / TYPE:</w:t>
            </w:r>
          </w:p>
        </w:tc>
        <w:tc>
          <w:tcPr>
            <w:tcW w:w="2859" w:type="dxa"/>
          </w:tcPr>
          <w:p w14:paraId="4083FD79" w14:textId="0125CA0C" w:rsidR="0079521B" w:rsidRPr="001E789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nohomesite</w:t>
            </w:r>
            <w:proofErr w:type="spellEnd"/>
            <w:r>
              <w:rPr>
                <w:rFonts w:cs="Arial"/>
                <w:sz w:val="18"/>
                <w:szCs w:val="18"/>
              </w:rPr>
              <w:t>} ${</w:t>
            </w:r>
            <w:r w:rsidRPr="00687F9A">
              <w:rPr>
                <w:rFonts w:cs="Arial"/>
                <w:sz w:val="18"/>
                <w:szCs w:val="18"/>
              </w:rPr>
              <w:t>homesite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0F27A3E0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D60BD87" w14:textId="7777777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NET LAND AREA:</w:t>
            </w:r>
          </w:p>
        </w:tc>
        <w:tc>
          <w:tcPr>
            <w:tcW w:w="3182" w:type="dxa"/>
          </w:tcPr>
          <w:p w14:paraId="3353C4DA" w14:textId="7984170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netacre</w:t>
            </w:r>
            <w:proofErr w:type="spellEnd"/>
            <w:r>
              <w:rPr>
                <w:rFonts w:cs="Arial"/>
                <w:sz w:val="18"/>
                <w:szCs w:val="18"/>
              </w:rPr>
              <w:t>} Acres / 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net</w:t>
            </w:r>
            <w:r>
              <w:rPr>
                <w:rFonts w:cs="Arial"/>
                <w:sz w:val="18"/>
                <w:szCs w:val="18"/>
              </w:rPr>
              <w:t>sf</w:t>
            </w:r>
            <w:proofErr w:type="spellEnd"/>
            <w:r>
              <w:rPr>
                <w:rFonts w:cs="Arial"/>
                <w:sz w:val="18"/>
                <w:szCs w:val="18"/>
              </w:rPr>
              <w:t>} SF</w:t>
            </w:r>
          </w:p>
        </w:tc>
        <w:tc>
          <w:tcPr>
            <w:tcW w:w="2190" w:type="dxa"/>
          </w:tcPr>
          <w:p w14:paraId="2FB3ACBF" w14:textId="6C3130A1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1AF6F527" w14:textId="7EADCA27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D42B16" w14:paraId="0783C4A6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EC67F85" w14:textId="77777777" w:rsidR="0079521B" w:rsidRPr="00D42607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607">
              <w:rPr>
                <w:rFonts w:cs="Arial"/>
                <w:sz w:val="16"/>
                <w:szCs w:val="16"/>
              </w:rPr>
              <w:t>ZONING:</w:t>
            </w:r>
          </w:p>
        </w:tc>
        <w:tc>
          <w:tcPr>
            <w:tcW w:w="3182" w:type="dxa"/>
          </w:tcPr>
          <w:p w14:paraId="20170588" w14:textId="54B9FB49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026A3A">
              <w:rPr>
                <w:rFonts w:cs="Arial"/>
                <w:sz w:val="18"/>
                <w:szCs w:val="18"/>
              </w:rPr>
              <w:t>zcode</w:t>
            </w:r>
            <w:proofErr w:type="spellEnd"/>
            <w:r>
              <w:rPr>
                <w:rFonts w:cs="Arial"/>
                <w:sz w:val="18"/>
                <w:szCs w:val="18"/>
              </w:rPr>
              <w:t>}, ${</w:t>
            </w:r>
            <w:proofErr w:type="spellStart"/>
            <w:r>
              <w:rPr>
                <w:rFonts w:cs="Arial"/>
                <w:sz w:val="18"/>
                <w:szCs w:val="18"/>
              </w:rPr>
              <w:t>zdesc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2E3C01C2" w14:textId="31128DFB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C73955">
              <w:rPr>
                <w:rFonts w:cs="Arial"/>
                <w:sz w:val="16"/>
                <w:szCs w:val="16"/>
              </w:rPr>
              <w:t xml:space="preserve"> </w:t>
            </w:r>
            <w:r w:rsidRPr="00C73955">
              <w:rPr>
                <w:rFonts w:cs="Arial"/>
                <w:sz w:val="16"/>
                <w:szCs w:val="16"/>
                <w:u w:val="single"/>
              </w:rPr>
              <w:t>AVAILABILE UTILITIES</w:t>
            </w:r>
            <w:r w:rsidRPr="00C73955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4F1C30AA" w14:textId="31EFD3BF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D42B16" w14:paraId="5697CE28" w14:textId="77777777" w:rsidTr="005E3F6B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51BD471" w14:textId="77777777" w:rsidR="0079521B" w:rsidRPr="00945D0C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45D0C">
              <w:rPr>
                <w:rFonts w:cs="Arial"/>
                <w:sz w:val="16"/>
                <w:szCs w:val="16"/>
              </w:rPr>
              <w:t>CURRENT USE:</w:t>
            </w:r>
          </w:p>
        </w:tc>
        <w:tc>
          <w:tcPr>
            <w:tcW w:w="3182" w:type="dxa"/>
          </w:tcPr>
          <w:p w14:paraId="77B1DF78" w14:textId="1298273E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currentuse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7DD6F86C" w14:textId="2FDDA72F" w:rsidR="0079521B" w:rsidRPr="00C739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Electricity:</w:t>
            </w:r>
          </w:p>
        </w:tc>
        <w:tc>
          <w:tcPr>
            <w:tcW w:w="2859" w:type="dxa"/>
          </w:tcPr>
          <w:p w14:paraId="3B0554ED" w14:textId="6563771C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rurelec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698F60E4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18CCA801" w14:textId="77777777" w:rsidR="0079521B" w:rsidRPr="00945D0C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945D0C">
              <w:rPr>
                <w:rFonts w:cs="Arial"/>
                <w:sz w:val="16"/>
                <w:szCs w:val="16"/>
              </w:rPr>
              <w:t>PROPOSED USE:</w:t>
            </w:r>
          </w:p>
        </w:tc>
        <w:tc>
          <w:tcPr>
            <w:tcW w:w="3182" w:type="dxa"/>
          </w:tcPr>
          <w:p w14:paraId="7E55EF2C" w14:textId="4C6F0408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proposeduse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}  </w:t>
            </w:r>
          </w:p>
        </w:tc>
        <w:tc>
          <w:tcPr>
            <w:tcW w:w="2190" w:type="dxa"/>
          </w:tcPr>
          <w:p w14:paraId="41C56FC2" w14:textId="33DD607D" w:rsidR="0079521B" w:rsidRPr="007022B2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Municipal Water:</w:t>
            </w:r>
          </w:p>
        </w:tc>
        <w:tc>
          <w:tcPr>
            <w:tcW w:w="2859" w:type="dxa"/>
          </w:tcPr>
          <w:p w14:paraId="4E5D3A38" w14:textId="4ECB63CA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munwater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55F1FCA7" w14:textId="77777777" w:rsidTr="00AB5D2D">
        <w:tblPrEx>
          <w:tblLook w:val="0000" w:firstRow="0" w:lastRow="0" w:firstColumn="0" w:lastColumn="0" w:noHBand="0" w:noVBand="0"/>
        </w:tblPrEx>
        <w:trPr>
          <w:trHeight w:val="63"/>
          <w:tblCellSpacing w:w="7" w:type="dxa"/>
        </w:trPr>
        <w:tc>
          <w:tcPr>
            <w:tcW w:w="1779" w:type="dxa"/>
          </w:tcPr>
          <w:p w14:paraId="3C84EFE8" w14:textId="14FECD35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TOPOGRAPHY:</w:t>
            </w:r>
          </w:p>
        </w:tc>
        <w:tc>
          <w:tcPr>
            <w:tcW w:w="3182" w:type="dxa"/>
          </w:tcPr>
          <w:p w14:paraId="52F47265" w14:textId="2EDB9C78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topography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6D561BD" w14:textId="6BC0280D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Municipal Sewer:</w:t>
            </w:r>
          </w:p>
        </w:tc>
        <w:tc>
          <w:tcPr>
            <w:tcW w:w="2859" w:type="dxa"/>
          </w:tcPr>
          <w:p w14:paraId="4313495B" w14:textId="45CD7B99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munsewer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870655" w14:paraId="3B9CE384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64CEB7D4" w14:textId="0E1326B9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70655">
              <w:rPr>
                <w:rFonts w:cs="Arial"/>
                <w:sz w:val="16"/>
                <w:szCs w:val="16"/>
              </w:rPr>
              <w:t>SHAPE:</w:t>
            </w:r>
          </w:p>
        </w:tc>
        <w:tc>
          <w:tcPr>
            <w:tcW w:w="3182" w:type="dxa"/>
          </w:tcPr>
          <w:p w14:paraId="696F2B16" w14:textId="7F35D2B1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shape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68D4DA7C" w14:textId="770B869A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• </w:t>
            </w:r>
            <w:proofErr w:type="gramStart"/>
            <w:r>
              <w:rPr>
                <w:rFonts w:cs="Arial"/>
                <w:sz w:val="16"/>
                <w:szCs w:val="16"/>
              </w:rPr>
              <w:t>Well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/ Septic:</w:t>
            </w:r>
          </w:p>
        </w:tc>
        <w:tc>
          <w:tcPr>
            <w:tcW w:w="2859" w:type="dxa"/>
          </w:tcPr>
          <w:p w14:paraId="48CEABAD" w14:textId="1037C2FA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940A98">
              <w:rPr>
                <w:rFonts w:cs="Arial"/>
                <w:sz w:val="18"/>
                <w:szCs w:val="18"/>
              </w:rPr>
              <w:t>wellseptic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870655" w14:paraId="605444A7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0CD1065D" w14:textId="3622C2CA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ORIENTATION:</w:t>
            </w:r>
          </w:p>
        </w:tc>
        <w:tc>
          <w:tcPr>
            <w:tcW w:w="3182" w:type="dxa"/>
          </w:tcPr>
          <w:p w14:paraId="49EDD53B" w14:textId="21C1A7B3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orientation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441A2228" w14:textId="64FF8460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59" w:type="dxa"/>
          </w:tcPr>
          <w:p w14:paraId="399D3DAF" w14:textId="5E3CFE95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79521B" w:rsidRPr="00870655" w14:paraId="0C2A537D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3F766F48" w14:textId="5F755277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3182" w:type="dxa"/>
          </w:tcPr>
          <w:p w14:paraId="3D97E41D" w14:textId="3872846F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exposure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71706E7" w14:textId="258A5A85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</w:t>
            </w:r>
            <w:r w:rsidRPr="00FF6838">
              <w:rPr>
                <w:rFonts w:cs="Arial"/>
                <w:sz w:val="16"/>
                <w:szCs w:val="16"/>
                <w:u w:val="single"/>
              </w:rPr>
              <w:t>ASSESSMENT INFORMATION</w:t>
            </w:r>
            <w:r w:rsidRPr="00FF6838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859" w:type="dxa"/>
          </w:tcPr>
          <w:p w14:paraId="197081A5" w14:textId="5AB570E8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assessedyear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52D10F62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581706A8" w14:textId="36DA497E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SITE ACCESS:</w:t>
            </w:r>
          </w:p>
        </w:tc>
        <w:tc>
          <w:tcPr>
            <w:tcW w:w="3182" w:type="dxa"/>
          </w:tcPr>
          <w:p w14:paraId="0667303B" w14:textId="1A012198" w:rsidR="0079521B" w:rsidRPr="00870655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access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FB1E8B4" w14:textId="22FFF1B2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Land:</w:t>
            </w:r>
          </w:p>
        </w:tc>
        <w:tc>
          <w:tcPr>
            <w:tcW w:w="2859" w:type="dxa"/>
          </w:tcPr>
          <w:p w14:paraId="27390DBF" w14:textId="44726F4E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rmvland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698FB0A8" w14:textId="77777777" w:rsidTr="00607D99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A810815" w14:textId="387C5F44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EASEMENTS:</w:t>
            </w:r>
          </w:p>
        </w:tc>
        <w:tc>
          <w:tcPr>
            <w:tcW w:w="3182" w:type="dxa"/>
          </w:tcPr>
          <w:p w14:paraId="432018EC" w14:textId="0E4FE48D" w:rsidR="0079521B" w:rsidRPr="003F0133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354F48">
              <w:rPr>
                <w:rFonts w:cs="Arial"/>
                <w:sz w:val="18"/>
                <w:szCs w:val="18"/>
              </w:rPr>
              <w:t>easement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  <w:tcBorders>
              <w:bottom w:val="dotted" w:sz="4" w:space="0" w:color="auto"/>
            </w:tcBorders>
          </w:tcPr>
          <w:p w14:paraId="4168E2FC" w14:textId="4FE7EF03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Improvements:</w:t>
            </w:r>
          </w:p>
        </w:tc>
        <w:tc>
          <w:tcPr>
            <w:tcW w:w="2859" w:type="dxa"/>
            <w:tcBorders>
              <w:bottom w:val="dotted" w:sz="4" w:space="0" w:color="auto"/>
            </w:tcBorders>
          </w:tcPr>
          <w:p w14:paraId="6FD8C1CC" w14:textId="7524E890" w:rsidR="0079521B" w:rsidRPr="009238CE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rmvimp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32518DC1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48791F7B" w14:textId="165F878D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>OTHER:</w:t>
            </w:r>
          </w:p>
        </w:tc>
        <w:tc>
          <w:tcPr>
            <w:tcW w:w="3182" w:type="dxa"/>
          </w:tcPr>
          <w:p w14:paraId="69B99496" w14:textId="5B98D526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landcomments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0F8635B5" w14:textId="0FC92C85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RMV Total:</w:t>
            </w:r>
          </w:p>
        </w:tc>
        <w:tc>
          <w:tcPr>
            <w:tcW w:w="2859" w:type="dxa"/>
          </w:tcPr>
          <w:p w14:paraId="2AC713DB" w14:textId="23FAC55D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rmvtotal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79521B" w:rsidRPr="00D42B16" w14:paraId="27399B21" w14:textId="77777777" w:rsidTr="005C04EA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779" w:type="dxa"/>
          </w:tcPr>
          <w:p w14:paraId="7DB7ECBE" w14:textId="7A939DB5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7759B4">
              <w:rPr>
                <w:rFonts w:cs="Arial"/>
                <w:sz w:val="16"/>
                <w:szCs w:val="16"/>
              </w:rPr>
              <w:t>FLOOD PLAIN.:</w:t>
            </w:r>
          </w:p>
        </w:tc>
        <w:tc>
          <w:tcPr>
            <w:tcW w:w="3182" w:type="dxa"/>
          </w:tcPr>
          <w:p w14:paraId="140227BE" w14:textId="48539A94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551762">
              <w:rPr>
                <w:rFonts w:cs="Arial"/>
                <w:sz w:val="18"/>
                <w:szCs w:val="18"/>
              </w:rPr>
              <w:t>floodplain</w:t>
            </w:r>
            <w:r>
              <w:rPr>
                <w:rFonts w:cs="Arial"/>
                <w:sz w:val="18"/>
                <w:szCs w:val="18"/>
              </w:rPr>
              <w:t>}</w:t>
            </w:r>
            <w:r w:rsidRPr="00354F48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51762">
              <w:rPr>
                <w:rFonts w:cs="Arial"/>
                <w:sz w:val="18"/>
                <w:szCs w:val="18"/>
              </w:rPr>
              <w:t>fppanel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90" w:type="dxa"/>
          </w:tcPr>
          <w:p w14:paraId="31BB5B19" w14:textId="33BDA968" w:rsidR="0079521B" w:rsidRPr="00FF6838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FF6838">
              <w:rPr>
                <w:rFonts w:cs="Arial"/>
                <w:sz w:val="16"/>
                <w:szCs w:val="16"/>
              </w:rPr>
              <w:t xml:space="preserve"> • Property Taxes:</w:t>
            </w:r>
          </w:p>
        </w:tc>
        <w:tc>
          <w:tcPr>
            <w:tcW w:w="2859" w:type="dxa"/>
          </w:tcPr>
          <w:p w14:paraId="7BA294F6" w14:textId="66724DBC" w:rsidR="0079521B" w:rsidRPr="00D42B16" w:rsidRDefault="0079521B" w:rsidP="0079521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$${</w:t>
            </w:r>
            <w:r w:rsidRPr="00354F48">
              <w:rPr>
                <w:rFonts w:cs="Arial"/>
                <w:sz w:val="18"/>
                <w:szCs w:val="18"/>
              </w:rPr>
              <w:t>taxes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76EA94C" w14:textId="5057074D" w:rsidR="003375E9" w:rsidRDefault="003375E9">
      <w:r>
        <w:br w:type="page"/>
      </w:r>
    </w:p>
    <w:p w14:paraId="1D81A706" w14:textId="79F63DBB" w:rsidR="003375E9" w:rsidRPr="00D42B16" w:rsidRDefault="003375E9" w:rsidP="003375E9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 w:rsidRPr="00D42B16">
        <w:rPr>
          <w:rFonts w:cs="Segoe UI"/>
          <w:b/>
          <w:color w:val="0A4759"/>
          <w:kern w:val="20"/>
          <w:sz w:val="28"/>
          <w:szCs w:val="24"/>
        </w:rPr>
        <w:lastRenderedPageBreak/>
        <w:t xml:space="preserve">Land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3"/>
        <w:gridCol w:w="3143"/>
        <w:gridCol w:w="1544"/>
        <w:gridCol w:w="616"/>
        <w:gridCol w:w="1184"/>
        <w:gridCol w:w="1740"/>
      </w:tblGrid>
      <w:tr w:rsidR="00A1312D" w:rsidRPr="00D42B16" w14:paraId="0C07E4DF" w14:textId="77777777" w:rsidTr="00231FA1">
        <w:trPr>
          <w:trHeight w:hRule="exact" w:val="104"/>
          <w:tblCellSpacing w:w="7" w:type="dxa"/>
        </w:trPr>
        <w:tc>
          <w:tcPr>
            <w:tcW w:w="1779" w:type="dxa"/>
          </w:tcPr>
          <w:p w14:paraId="6800FAE8" w14:textId="60CC448C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82" w:type="dxa"/>
            <w:gridSpan w:val="2"/>
          </w:tcPr>
          <w:p w14:paraId="08A67FC9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80EBE7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1786" w:type="dxa"/>
            <w:gridSpan w:val="2"/>
          </w:tcPr>
          <w:p w14:paraId="4AE6EB5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19" w:type="dxa"/>
          </w:tcPr>
          <w:p w14:paraId="17E01EBD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A1312D" w:rsidRPr="00D42B16" w14:paraId="35D1ABF6" w14:textId="77777777" w:rsidTr="00231FA1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5E3F8EF" w14:textId="77777777" w:rsidR="00A1312D" w:rsidRPr="00D42B16" w:rsidRDefault="00A1312D" w:rsidP="00A1312D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CONFIRMATION INFORMATION</w:t>
            </w:r>
          </w:p>
        </w:tc>
      </w:tr>
      <w:tr w:rsidR="00A1312D" w:rsidRPr="00D42B16" w14:paraId="4625EB7B" w14:textId="77777777" w:rsidTr="00231FA1">
        <w:trPr>
          <w:trHeight w:hRule="exact" w:val="72"/>
          <w:tblCellSpacing w:w="7" w:type="dxa"/>
        </w:trPr>
        <w:tc>
          <w:tcPr>
            <w:tcW w:w="1832" w:type="dxa"/>
            <w:gridSpan w:val="2"/>
          </w:tcPr>
          <w:p w14:paraId="47BECC9E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8206" w:type="dxa"/>
            <w:gridSpan w:val="5"/>
          </w:tcPr>
          <w:p w14:paraId="7DBC917A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A1312D" w:rsidRPr="00D42B16" w14:paraId="36FC7BF7" w14:textId="77777777" w:rsidTr="00231FA1">
        <w:trPr>
          <w:tblCellSpacing w:w="7" w:type="dxa"/>
        </w:trPr>
        <w:tc>
          <w:tcPr>
            <w:tcW w:w="1832" w:type="dxa"/>
            <w:gridSpan w:val="2"/>
          </w:tcPr>
          <w:p w14:paraId="37C7B8C2" w14:textId="77777777" w:rsidR="00A1312D" w:rsidRPr="00D42B16" w:rsidRDefault="00A1312D" w:rsidP="00A1312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29" w:type="dxa"/>
          </w:tcPr>
          <w:p w14:paraId="0407B39C" w14:textId="27D01DDA" w:rsidR="00A1312D" w:rsidRPr="00D42B16" w:rsidRDefault="00940A98" w:rsidP="009E7B0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  <w:gridSpan w:val="2"/>
          </w:tcPr>
          <w:p w14:paraId="368225F0" w14:textId="77777777" w:rsidR="00A1312D" w:rsidRPr="00D42B16" w:rsidRDefault="00A1312D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3" w:type="dxa"/>
            <w:gridSpan w:val="2"/>
          </w:tcPr>
          <w:p w14:paraId="39F63FDB" w14:textId="015D4D16" w:rsidR="00A1312D" w:rsidRPr="00A67A8A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3375E9" w:rsidRPr="00D42B16" w14:paraId="5ACE6673" w14:textId="77777777" w:rsidTr="00231FA1">
        <w:trPr>
          <w:trHeight w:val="821"/>
          <w:tblCellSpacing w:w="7" w:type="dxa"/>
        </w:trPr>
        <w:tc>
          <w:tcPr>
            <w:tcW w:w="1832" w:type="dxa"/>
            <w:gridSpan w:val="2"/>
            <w:vAlign w:val="center"/>
          </w:tcPr>
          <w:p w14:paraId="0F2C908B" w14:textId="77777777" w:rsidR="003375E9" w:rsidRPr="00D42B16" w:rsidRDefault="003375E9" w:rsidP="003375E9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3BB1E7DB" w14:textId="0594932E" w:rsidR="003375E9" w:rsidRPr="00D42B16" w:rsidRDefault="00940A98" w:rsidP="00517453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  <w:gridSpan w:val="2"/>
          </w:tcPr>
          <w:p w14:paraId="3318A1B7" w14:textId="77777777" w:rsidR="003375E9" w:rsidRPr="00D42B16" w:rsidRDefault="003375E9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3" w:type="dxa"/>
            <w:gridSpan w:val="2"/>
          </w:tcPr>
          <w:p w14:paraId="5300A533" w14:textId="65960A2D" w:rsidR="003375E9" w:rsidRPr="00A67A8A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${source2}, 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3375E9" w:rsidRPr="00D42B16" w14:paraId="709CFD29" w14:textId="77777777" w:rsidTr="00231FA1">
        <w:trPr>
          <w:tblCellSpacing w:w="7" w:type="dxa"/>
        </w:trPr>
        <w:tc>
          <w:tcPr>
            <w:tcW w:w="1832" w:type="dxa"/>
            <w:gridSpan w:val="2"/>
          </w:tcPr>
          <w:p w14:paraId="3B3D2A36" w14:textId="77777777" w:rsidR="003375E9" w:rsidRPr="00D42B16" w:rsidRDefault="003375E9" w:rsidP="003375E9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  <w:vAlign w:val="center"/>
          </w:tcPr>
          <w:p w14:paraId="34892AB1" w14:textId="28BDE28A" w:rsidR="003375E9" w:rsidRPr="00D42B16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  <w:gridSpan w:val="2"/>
          </w:tcPr>
          <w:p w14:paraId="0D37904F" w14:textId="77777777" w:rsidR="003375E9" w:rsidRPr="00D42B16" w:rsidRDefault="003375E9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3" w:type="dxa"/>
            <w:gridSpan w:val="2"/>
          </w:tcPr>
          <w:p w14:paraId="27A7EF88" w14:textId="55F30435" w:rsidR="003375E9" w:rsidRPr="00D42B16" w:rsidRDefault="00940A98" w:rsidP="003375E9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2E8F7324" w14:textId="77777777" w:rsidTr="00231FA1">
        <w:trPr>
          <w:trHeight w:val="974"/>
          <w:tblCellSpacing w:w="7" w:type="dxa"/>
        </w:trPr>
        <w:tc>
          <w:tcPr>
            <w:tcW w:w="1832" w:type="dxa"/>
            <w:gridSpan w:val="2"/>
            <w:vAlign w:val="center"/>
          </w:tcPr>
          <w:p w14:paraId="51A8F60B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29" w:type="dxa"/>
          </w:tcPr>
          <w:p w14:paraId="59F3F06B" w14:textId="5F8978D6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  <w:gridSpan w:val="2"/>
          </w:tcPr>
          <w:p w14:paraId="7E5B0C56" w14:textId="79702C5F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3" w:type="dxa"/>
            <w:gridSpan w:val="2"/>
          </w:tcPr>
          <w:p w14:paraId="05F54CC9" w14:textId="5F6325D5" w:rsidR="00F70BCB" w:rsidRPr="00D42B16" w:rsidRDefault="00F70BCB" w:rsidP="00F70BC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F70BCB" w:rsidRPr="00D42B16" w14:paraId="69D4B6CF" w14:textId="77777777" w:rsidTr="00231FA1">
        <w:trPr>
          <w:trHeight w:hRule="exact" w:val="72"/>
          <w:tblCellSpacing w:w="7" w:type="dxa"/>
        </w:trPr>
        <w:tc>
          <w:tcPr>
            <w:tcW w:w="10052" w:type="dxa"/>
            <w:gridSpan w:val="7"/>
            <w:shd w:val="clear" w:color="auto" w:fill="auto"/>
            <w:vAlign w:val="center"/>
          </w:tcPr>
          <w:p w14:paraId="504107CA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b/>
                <w:sz w:val="18"/>
                <w:szCs w:val="18"/>
              </w:rPr>
            </w:pPr>
          </w:p>
        </w:tc>
      </w:tr>
      <w:tr w:rsidR="00F70BCB" w:rsidRPr="00D42B16" w14:paraId="6B36C642" w14:textId="77777777" w:rsidTr="00231FA1">
        <w:trPr>
          <w:trHeight w:val="288"/>
          <w:tblCellSpacing w:w="7" w:type="dxa"/>
        </w:trPr>
        <w:tc>
          <w:tcPr>
            <w:tcW w:w="10052" w:type="dxa"/>
            <w:gridSpan w:val="7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207608A8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color w:val="FFFFFF"/>
                <w:sz w:val="18"/>
                <w:szCs w:val="18"/>
              </w:rPr>
            </w:pPr>
            <w:r w:rsidRPr="00D42B16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70BCB" w:rsidRPr="00D42B16" w14:paraId="2C9D8C3A" w14:textId="77777777" w:rsidTr="00231FA1">
        <w:trPr>
          <w:trHeight w:hRule="exact" w:val="72"/>
          <w:tblCellSpacing w:w="7" w:type="dxa"/>
        </w:trPr>
        <w:tc>
          <w:tcPr>
            <w:tcW w:w="10052" w:type="dxa"/>
            <w:gridSpan w:val="7"/>
          </w:tcPr>
          <w:p w14:paraId="2F60B8C8" w14:textId="77777777" w:rsidR="00F70BCB" w:rsidRPr="00D42B16" w:rsidRDefault="00F70BCB" w:rsidP="00F70BCB">
            <w:pPr>
              <w:tabs>
                <w:tab w:val="left" w:pos="5382"/>
              </w:tabs>
              <w:rPr>
                <w:rFonts w:cs="Arial"/>
                <w:sz w:val="18"/>
                <w:szCs w:val="18"/>
              </w:rPr>
            </w:pPr>
          </w:p>
        </w:tc>
      </w:tr>
      <w:tr w:rsidR="00F70BCB" w:rsidRPr="00D42B16" w14:paraId="6D2111C2" w14:textId="77777777" w:rsidTr="00231FA1">
        <w:trPr>
          <w:tblCellSpacing w:w="7" w:type="dxa"/>
        </w:trPr>
        <w:tc>
          <w:tcPr>
            <w:tcW w:w="10052" w:type="dxa"/>
            <w:gridSpan w:val="7"/>
          </w:tcPr>
          <w:p w14:paraId="3319500F" w14:textId="68108288" w:rsidR="00F70BCB" w:rsidRPr="00D42B16" w:rsidRDefault="00F70BCB" w:rsidP="00F70BCB">
            <w:pPr>
              <w:tabs>
                <w:tab w:val="left" w:pos="5382"/>
              </w:tabs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354F48">
              <w:rPr>
                <w:rFonts w:cs="Arial"/>
                <w:sz w:val="18"/>
                <w:szCs w:val="18"/>
              </w:rPr>
              <w:t>salecomments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  <w:tr w:rsidR="00CB322E" w:rsidRPr="00D42B16" w14:paraId="0BDC13C3" w14:textId="77777777" w:rsidTr="00231FA1">
        <w:trPr>
          <w:trHeight w:val="4090"/>
          <w:tblCellSpacing w:w="7" w:type="dxa"/>
        </w:trPr>
        <w:tc>
          <w:tcPr>
            <w:tcW w:w="10052" w:type="dxa"/>
            <w:gridSpan w:val="7"/>
            <w:vAlign w:val="center"/>
          </w:tcPr>
          <w:tbl>
            <w:tblPr>
              <w:tblStyle w:val="TableGrid"/>
              <w:tblW w:w="4968" w:type="dxa"/>
              <w:jc w:val="center"/>
              <w:tblBorders>
                <w:top w:val="single" w:sz="18" w:space="0" w:color="1E4959"/>
                <w:left w:val="single" w:sz="18" w:space="0" w:color="1E4959"/>
                <w:bottom w:val="single" w:sz="18" w:space="0" w:color="1E4959"/>
                <w:right w:val="single" w:sz="18" w:space="0" w:color="1E4959"/>
                <w:insideH w:val="single" w:sz="18" w:space="0" w:color="1E4959"/>
                <w:insideV w:val="single" w:sz="18" w:space="0" w:color="1E49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8"/>
            </w:tblGrid>
            <w:tr w:rsidR="00231FA1" w14:paraId="4AEBD227" w14:textId="77777777" w:rsidTr="002E08C2">
              <w:trPr>
                <w:trHeight w:val="4090"/>
                <w:jc w:val="center"/>
              </w:trPr>
              <w:tc>
                <w:tcPr>
                  <w:tcW w:w="10042" w:type="dxa"/>
                  <w:vAlign w:val="center"/>
                </w:tcPr>
                <w:p w14:paraId="672D2B87" w14:textId="13BD6D1E" w:rsidR="00231FA1" w:rsidRDefault="002E08C2" w:rsidP="002E08C2">
                  <w:pPr>
                    <w:tabs>
                      <w:tab w:val="left" w:pos="5382"/>
                    </w:tabs>
                    <w:jc w:val="center"/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${</w:t>
                  </w:r>
                  <w:proofErr w:type="spellStart"/>
                  <w:r>
                    <w:rPr>
                      <w:rFonts w:cs="Arial"/>
                      <w:sz w:val="18"/>
                      <w:szCs w:val="18"/>
                    </w:rPr>
                    <w:t>streetview</w:t>
                  </w:r>
                  <w:proofErr w:type="spellEnd"/>
                  <w:r>
                    <w:rPr>
                      <w:rFonts w:cs="Arial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E87D3FC" w14:textId="77777777" w:rsidR="00CB322E" w:rsidRDefault="00CB322E" w:rsidP="00CB322E">
            <w:pPr>
              <w:tabs>
                <w:tab w:val="left" w:pos="5382"/>
              </w:tabs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3F91A6A9" w14:textId="77777777" w:rsidR="005C04EA" w:rsidRDefault="005C04EA" w:rsidP="0039556F">
      <w:pPr>
        <w:tabs>
          <w:tab w:val="left" w:pos="5382"/>
        </w:tabs>
        <w:rPr>
          <w:rFonts w:cs="Segoe UI"/>
          <w:sz w:val="16"/>
          <w:szCs w:val="16"/>
        </w:rPr>
        <w:sectPr w:rsidR="005C04EA" w:rsidSect="005C04EA">
          <w:endnotePr>
            <w:numFmt w:val="decimal"/>
          </w:endnotePr>
          <w:pgSz w:w="12240" w:h="15840" w:code="1"/>
          <w:pgMar w:top="720" w:right="1080" w:bottom="720" w:left="1080" w:header="720" w:footer="720" w:gutter="0"/>
          <w:cols w:space="720"/>
          <w:noEndnote/>
          <w:docGrid w:linePitch="299"/>
        </w:sectPr>
      </w:pPr>
    </w:p>
    <w:p w14:paraId="210CF220" w14:textId="77777777" w:rsidR="00940A98" w:rsidRPr="00041A2D" w:rsidRDefault="00940A98" w:rsidP="00940A98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9238CE">
      <w:pPr>
        <w:spacing w:after="120"/>
      </w:pPr>
    </w:p>
    <w:sectPr w:rsidR="00E40862" w:rsidSect="009238CE"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42D6" w14:textId="77777777" w:rsidR="00DC6D42" w:rsidRDefault="00DC6D42" w:rsidP="006370C7">
      <w:r>
        <w:separator/>
      </w:r>
    </w:p>
  </w:endnote>
  <w:endnote w:type="continuationSeparator" w:id="0">
    <w:p w14:paraId="37E22E74" w14:textId="77777777" w:rsidR="00DC6D42" w:rsidRDefault="00DC6D42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8602" w14:textId="77777777" w:rsidR="00DC6D42" w:rsidRDefault="00DC6D42" w:rsidP="006370C7">
      <w:r>
        <w:separator/>
      </w:r>
    </w:p>
  </w:footnote>
  <w:footnote w:type="continuationSeparator" w:id="0">
    <w:p w14:paraId="3F8BD7F6" w14:textId="77777777" w:rsidR="00DC6D42" w:rsidRDefault="00DC6D42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123C3"/>
    <w:rsid w:val="000860F1"/>
    <w:rsid w:val="000D758A"/>
    <w:rsid w:val="0013606E"/>
    <w:rsid w:val="00152093"/>
    <w:rsid w:val="00186142"/>
    <w:rsid w:val="001E7898"/>
    <w:rsid w:val="00221F7B"/>
    <w:rsid w:val="00231FA1"/>
    <w:rsid w:val="00273DE6"/>
    <w:rsid w:val="002E08C2"/>
    <w:rsid w:val="002E74A2"/>
    <w:rsid w:val="003375E9"/>
    <w:rsid w:val="003751BF"/>
    <w:rsid w:val="0039556F"/>
    <w:rsid w:val="003A591D"/>
    <w:rsid w:val="00517453"/>
    <w:rsid w:val="005312AB"/>
    <w:rsid w:val="00575776"/>
    <w:rsid w:val="00581258"/>
    <w:rsid w:val="005C04EA"/>
    <w:rsid w:val="005C07D2"/>
    <w:rsid w:val="005E15D4"/>
    <w:rsid w:val="00607D99"/>
    <w:rsid w:val="006370C7"/>
    <w:rsid w:val="00673D88"/>
    <w:rsid w:val="00687F9A"/>
    <w:rsid w:val="006B0319"/>
    <w:rsid w:val="006B50D9"/>
    <w:rsid w:val="006E51E0"/>
    <w:rsid w:val="007759B4"/>
    <w:rsid w:val="0079521B"/>
    <w:rsid w:val="007D16EB"/>
    <w:rsid w:val="008F639F"/>
    <w:rsid w:val="0091192D"/>
    <w:rsid w:val="009238CE"/>
    <w:rsid w:val="00940A98"/>
    <w:rsid w:val="00945D0C"/>
    <w:rsid w:val="009E7B0A"/>
    <w:rsid w:val="00A1312D"/>
    <w:rsid w:val="00A40DB9"/>
    <w:rsid w:val="00A54BEF"/>
    <w:rsid w:val="00A67A8A"/>
    <w:rsid w:val="00AB5D2D"/>
    <w:rsid w:val="00AC44F4"/>
    <w:rsid w:val="00AF2434"/>
    <w:rsid w:val="00BA060D"/>
    <w:rsid w:val="00BA7E99"/>
    <w:rsid w:val="00BC5FA0"/>
    <w:rsid w:val="00C35849"/>
    <w:rsid w:val="00C73955"/>
    <w:rsid w:val="00C85177"/>
    <w:rsid w:val="00CA1852"/>
    <w:rsid w:val="00CB322E"/>
    <w:rsid w:val="00D46A02"/>
    <w:rsid w:val="00DC6D42"/>
    <w:rsid w:val="00E247A3"/>
    <w:rsid w:val="00E40862"/>
    <w:rsid w:val="00EA3DF4"/>
    <w:rsid w:val="00EF1DD1"/>
    <w:rsid w:val="00F64FCC"/>
    <w:rsid w:val="00F66D59"/>
    <w:rsid w:val="00F70BCB"/>
    <w:rsid w:val="00FE2B8E"/>
    <w:rsid w:val="00FE4BF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231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4</cp:revision>
  <dcterms:created xsi:type="dcterms:W3CDTF">2021-08-14T20:46:00Z</dcterms:created>
  <dcterms:modified xsi:type="dcterms:W3CDTF">2021-08-17T17:03:00Z</dcterms:modified>
</cp:coreProperties>
</file>