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876DF" w14:textId="2F4A281E" w:rsidR="009B3E96" w:rsidRPr="00B11CF1" w:rsidRDefault="00A21829" w:rsidP="009B3E96">
      <w:pPr>
        <w:autoSpaceDE w:val="0"/>
        <w:autoSpaceDN w:val="0"/>
        <w:adjustRightInd w:val="0"/>
        <w:rPr>
          <w:rFonts w:ascii="Arial" w:hAnsi="Arial" w:cs="Arial"/>
          <w:b/>
          <w:color w:val="000000" w:themeColor="text1"/>
          <w:sz w:val="28"/>
          <w:szCs w:val="28"/>
        </w:rPr>
      </w:pPr>
      <w:r>
        <w:rPr>
          <w:rFonts w:ascii="Arial" w:hAnsi="Arial" w:cs="Arial"/>
          <w:b/>
          <w:color w:val="000000" w:themeColor="text1"/>
          <w:sz w:val="28"/>
          <w:szCs w:val="28"/>
        </w:rPr>
        <w:t>B</w:t>
      </w:r>
      <w:r w:rsidR="002E08F5">
        <w:rPr>
          <w:rFonts w:ascii="Arial" w:hAnsi="Arial" w:cs="Arial"/>
          <w:b/>
          <w:color w:val="000000" w:themeColor="text1"/>
          <w:sz w:val="28"/>
          <w:szCs w:val="28"/>
        </w:rPr>
        <w:t>ifrost USD</w:t>
      </w:r>
    </w:p>
    <w:p w14:paraId="1605172A"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5C566B0A"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7A555517" w14:textId="334CE7D3"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the</w:t>
      </w:r>
      <w:r w:rsidR="002E08F5">
        <w:rPr>
          <w:rFonts w:ascii="Arial" w:hAnsi="Arial" w:cs="Arial"/>
          <w:color w:val="000000" w:themeColor="text1"/>
          <w:sz w:val="20"/>
          <w:szCs w:val="20"/>
        </w:rPr>
        <w:t xml:space="preserve"> Bifrost USD</w:t>
      </w:r>
      <w:r w:rsidR="00BF2CE2">
        <w:rPr>
          <w:rFonts w:ascii="Arial" w:hAnsi="Arial" w:cs="Arial"/>
          <w:color w:val="000000" w:themeColor="text1"/>
          <w:sz w:val="20"/>
          <w:szCs w:val="20"/>
        </w:rPr>
        <w:t xml:space="preserve"> </w:t>
      </w:r>
      <w:r w:rsidRPr="00B11CF1">
        <w:rPr>
          <w:rFonts w:ascii="Arial" w:hAnsi="Arial" w:cs="Arial"/>
          <w:color w:val="000000" w:themeColor="text1"/>
          <w:sz w:val="20"/>
          <w:szCs w:val="20"/>
        </w:rPr>
        <w:t>Open Source</w:t>
      </w:r>
      <w:r w:rsidR="00AE427C" w:rsidRPr="00B11CF1">
        <w:rPr>
          <w:rFonts w:ascii="Arial" w:hAnsi="Arial" w:cs="Arial"/>
          <w:color w:val="000000" w:themeColor="text1"/>
          <w:sz w:val="20"/>
          <w:szCs w:val="20"/>
        </w:rPr>
        <w:t xml:space="preserve"> Project, a project owned and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In order to</w:t>
      </w:r>
      <w:proofErr w:type="gramEnd"/>
      <w:r w:rsidRPr="00B11CF1">
        <w:rPr>
          <w:rFonts w:ascii="Arial" w:hAnsi="Arial" w:cs="Arial"/>
          <w:color w:val="000000" w:themeColor="text1"/>
          <w:sz w:val="20"/>
          <w:szCs w:val="20"/>
        </w:rPr>
        <w:t xml:space="preserve">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on file that has been signed by each Contributor to the</w:t>
      </w:r>
      <w:r w:rsidR="00CC20F6">
        <w:rPr>
          <w:rFonts w:ascii="Arial" w:hAnsi="Arial" w:cs="Arial"/>
          <w:color w:val="000000" w:themeColor="text1"/>
          <w:sz w:val="20"/>
          <w:szCs w:val="20"/>
        </w:rPr>
        <w:t xml:space="preserve"> Bifrost USD </w:t>
      </w:r>
      <w:r w:rsidRPr="00B11CF1">
        <w:rPr>
          <w:rFonts w:ascii="Arial" w:hAnsi="Arial" w:cs="Arial"/>
          <w:color w:val="000000" w:themeColor="text1"/>
          <w:sz w:val="20"/>
          <w:szCs w:val="20"/>
        </w:rPr>
        <w:t>Open Source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36AE5A3A"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59C83B1C" w14:textId="22D73403" w:rsidR="008B6D65" w:rsidRPr="00B11CF1" w:rsidRDefault="00375D9D" w:rsidP="00FE1251">
      <w:pPr>
        <w:autoSpaceDE w:val="0"/>
        <w:autoSpaceDN w:val="0"/>
        <w:adjustRightInd w:val="0"/>
        <w:ind w:left="720"/>
        <w:rPr>
          <w:rFonts w:ascii="Arial" w:hAnsi="Arial" w:cs="Arial"/>
          <w:color w:val="000000" w:themeColor="text1"/>
          <w:sz w:val="20"/>
          <w:szCs w:val="20"/>
        </w:rPr>
      </w:pPr>
      <w:hyperlink r:id="rId6" w:history="1">
        <w:r w:rsidR="00CC20F6" w:rsidRPr="00206AFE">
          <w:rPr>
            <w:rStyle w:val="Hyperlink"/>
            <w:rFonts w:ascii="Arial" w:hAnsi="Arial" w:cs="Arial"/>
            <w:sz w:val="20"/>
            <w:szCs w:val="20"/>
          </w:rPr>
          <w:t>bifrost-usd.contributor.agreements@autodesk.com</w:t>
        </w:r>
      </w:hyperlink>
    </w:p>
    <w:p w14:paraId="71908B6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1417770" w14:textId="77777777"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578FEF5C"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47DE76EF" w14:textId="34F30911" w:rsidR="009B3E96" w:rsidRDefault="00044C04" w:rsidP="006327C1">
      <w:pPr>
        <w:autoSpaceDE w:val="0"/>
        <w:autoSpaceDN w:val="0"/>
        <w:adjustRightInd w:val="0"/>
        <w:ind w:left="1440" w:firstLine="720"/>
        <w:rPr>
          <w:rFonts w:ascii="Arial" w:hAnsi="Arial" w:cs="Arial"/>
          <w:color w:val="000000" w:themeColor="text1"/>
          <w:sz w:val="20"/>
          <w:szCs w:val="20"/>
        </w:rPr>
      </w:pPr>
      <w:r w:rsidRPr="00B11CF1">
        <w:rPr>
          <w:rFonts w:ascii="Arial" w:hAnsi="Arial" w:cs="Arial"/>
          <w:color w:val="000000" w:themeColor="text1"/>
          <w:sz w:val="20"/>
          <w:szCs w:val="20"/>
        </w:rPr>
        <w:t>Autodesk, Inc.</w:t>
      </w:r>
    </w:p>
    <w:p w14:paraId="6AAFB0EF" w14:textId="618E305F" w:rsidR="00CC20F6" w:rsidRPr="00B11CF1" w:rsidRDefault="00CC20F6" w:rsidP="006327C1">
      <w:pPr>
        <w:autoSpaceDE w:val="0"/>
        <w:autoSpaceDN w:val="0"/>
        <w:adjustRightInd w:val="0"/>
        <w:ind w:left="1440" w:firstLine="720"/>
        <w:rPr>
          <w:rFonts w:ascii="Arial" w:hAnsi="Arial" w:cs="Arial"/>
          <w:color w:val="000000" w:themeColor="text1"/>
          <w:sz w:val="20"/>
          <w:szCs w:val="20"/>
        </w:rPr>
      </w:pPr>
      <w:bookmarkStart w:id="0" w:name="_GoBack"/>
      <w:bookmarkEnd w:id="0"/>
      <w:r>
        <w:rPr>
          <w:rFonts w:ascii="Arial" w:hAnsi="Arial" w:cs="Arial"/>
          <w:color w:val="000000" w:themeColor="text1"/>
          <w:sz w:val="20"/>
          <w:szCs w:val="20"/>
        </w:rPr>
        <w:t>10 Duke Street, Montreal, Québec, Canada, H3</w:t>
      </w:r>
      <w:r w:rsidR="00925F35">
        <w:rPr>
          <w:rFonts w:ascii="Arial" w:hAnsi="Arial" w:cs="Arial"/>
          <w:color w:val="000000" w:themeColor="text1"/>
          <w:sz w:val="20"/>
          <w:szCs w:val="20"/>
        </w:rPr>
        <w:t>C 2L7</w:t>
      </w:r>
    </w:p>
    <w:p w14:paraId="6C45977E" w14:textId="21472CA2" w:rsidR="00044C04" w:rsidRPr="00BF2CE2" w:rsidRDefault="00044C04" w:rsidP="00FE1251">
      <w:pPr>
        <w:autoSpaceDE w:val="0"/>
        <w:autoSpaceDN w:val="0"/>
        <w:adjustRightInd w:val="0"/>
        <w:ind w:left="720"/>
        <w:rPr>
          <w:rFonts w:ascii="Arial" w:hAnsi="Arial" w:cs="Arial"/>
          <w:color w:val="000000" w:themeColor="text1"/>
          <w:sz w:val="20"/>
          <w:szCs w:val="20"/>
          <w:highlight w:val="yellow"/>
        </w:rPr>
      </w:pPr>
      <w:r w:rsidRPr="00B11CF1">
        <w:rPr>
          <w:rFonts w:ascii="Arial" w:hAnsi="Arial" w:cs="Arial"/>
          <w:color w:val="000000" w:themeColor="text1"/>
          <w:sz w:val="20"/>
          <w:szCs w:val="20"/>
        </w:rPr>
        <w:t>Attention:</w:t>
      </w:r>
      <w:r w:rsidRPr="00B11CF1">
        <w:rPr>
          <w:rFonts w:ascii="Arial" w:hAnsi="Arial" w:cs="Arial"/>
          <w:color w:val="000000" w:themeColor="text1"/>
          <w:sz w:val="20"/>
          <w:szCs w:val="20"/>
        </w:rPr>
        <w:tab/>
      </w:r>
      <w:r w:rsidR="00925F35">
        <w:rPr>
          <w:rFonts w:ascii="Arial" w:hAnsi="Arial" w:cs="Arial"/>
          <w:color w:val="000000" w:themeColor="text1"/>
          <w:sz w:val="20"/>
          <w:szCs w:val="20"/>
        </w:rPr>
        <w:t>Martin Bisson</w:t>
      </w:r>
    </w:p>
    <w:p w14:paraId="44D1B4BC" w14:textId="1A88A045" w:rsidR="009B3E96" w:rsidRPr="00B11CF1" w:rsidRDefault="00925F35" w:rsidP="00FE1251">
      <w:pPr>
        <w:autoSpaceDE w:val="0"/>
        <w:autoSpaceDN w:val="0"/>
        <w:adjustRightInd w:val="0"/>
        <w:ind w:left="1440" w:firstLine="720"/>
        <w:rPr>
          <w:rFonts w:ascii="Arial" w:hAnsi="Arial" w:cs="Arial"/>
          <w:color w:val="000000" w:themeColor="text1"/>
          <w:sz w:val="20"/>
          <w:szCs w:val="20"/>
        </w:rPr>
      </w:pPr>
      <w:r>
        <w:rPr>
          <w:rFonts w:ascii="Arial" w:hAnsi="Arial" w:cs="Arial"/>
          <w:color w:val="000000" w:themeColor="text1"/>
          <w:sz w:val="20"/>
          <w:szCs w:val="20"/>
        </w:rPr>
        <w:t xml:space="preserve">Bifrost USD </w:t>
      </w:r>
      <w:r w:rsidR="00044C04" w:rsidRPr="00B11CF1">
        <w:rPr>
          <w:rFonts w:ascii="Arial" w:hAnsi="Arial" w:cs="Arial"/>
          <w:color w:val="000000" w:themeColor="text1"/>
          <w:sz w:val="20"/>
          <w:szCs w:val="20"/>
        </w:rPr>
        <w:t>Open Source Project</w:t>
      </w:r>
    </w:p>
    <w:p w14:paraId="3C0F62CB" w14:textId="77777777" w:rsidR="009B3E96" w:rsidRPr="00B11CF1" w:rsidRDefault="009B3E96" w:rsidP="00FE1251">
      <w:pPr>
        <w:autoSpaceDE w:val="0"/>
        <w:autoSpaceDN w:val="0"/>
        <w:adjustRightInd w:val="0"/>
        <w:ind w:left="720"/>
        <w:rPr>
          <w:rFonts w:ascii="Arial" w:hAnsi="Arial" w:cs="Arial"/>
          <w:color w:val="000000" w:themeColor="text1"/>
          <w:sz w:val="20"/>
          <w:szCs w:val="20"/>
        </w:rPr>
      </w:pPr>
    </w:p>
    <w:p w14:paraId="354DDF10"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07733013"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907F269"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14:paraId="70EB981C"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19374E94"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79CE4686"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79747CC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04E51467"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34C68FD" w14:textId="77777777" w:rsidR="0005093B" w:rsidRDefault="0005093B" w:rsidP="009B3E96">
      <w:pPr>
        <w:autoSpaceDE w:val="0"/>
        <w:autoSpaceDN w:val="0"/>
        <w:adjustRightInd w:val="0"/>
        <w:rPr>
          <w:rFonts w:ascii="Arial" w:hAnsi="Arial" w:cs="Arial"/>
          <w:color w:val="000000" w:themeColor="text1"/>
          <w:sz w:val="20"/>
          <w:szCs w:val="20"/>
        </w:rPr>
      </w:pPr>
    </w:p>
    <w:p w14:paraId="0564AD3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reserve all right, title, and interest in and to Your Contributions.</w:t>
      </w:r>
    </w:p>
    <w:p w14:paraId="0256FC9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E25EBC0"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14:paraId="6FD200F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67CCB64"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14:paraId="5C93A14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6A00F5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65796CEC"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7E547E49"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0A7DAD96"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278F8B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5EB0256"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3C5865D"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2BC097E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690EF0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512FE060"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4BF991E"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3561F05C" w14:textId="77777777" w:rsidR="009B3E96" w:rsidRPr="00B11CF1" w:rsidRDefault="009B3E96" w:rsidP="009B3E96">
      <w:pPr>
        <w:rPr>
          <w:rFonts w:ascii="Arial" w:hAnsi="Arial" w:cs="Arial"/>
          <w:color w:val="000000" w:themeColor="text1"/>
          <w:sz w:val="20"/>
          <w:szCs w:val="20"/>
        </w:rPr>
      </w:pPr>
    </w:p>
    <w:p w14:paraId="094ED8CF" w14:textId="77777777" w:rsidR="006B417A" w:rsidRPr="00B11CF1" w:rsidRDefault="006B417A" w:rsidP="009B3E96">
      <w:pPr>
        <w:rPr>
          <w:rFonts w:ascii="Arial" w:hAnsi="Arial" w:cs="Arial"/>
          <w:color w:val="000000" w:themeColor="text1"/>
          <w:sz w:val="20"/>
          <w:szCs w:val="20"/>
        </w:rPr>
      </w:pPr>
    </w:p>
    <w:p w14:paraId="30E03971"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CAD50" w14:textId="77777777" w:rsidR="00375D9D" w:rsidRDefault="00375D9D" w:rsidP="000B4C1B">
      <w:r>
        <w:separator/>
      </w:r>
    </w:p>
  </w:endnote>
  <w:endnote w:type="continuationSeparator" w:id="0">
    <w:p w14:paraId="75F26652" w14:textId="77777777" w:rsidR="00375D9D" w:rsidRDefault="00375D9D"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485461812"/>
      <w:docPartObj>
        <w:docPartGallery w:val="Page Numbers (Bottom of Page)"/>
        <w:docPartUnique/>
      </w:docPartObj>
    </w:sdtPr>
    <w:sdtEndPr>
      <w:rPr>
        <w:noProof/>
        <w:sz w:val="22"/>
        <w:szCs w:val="22"/>
      </w:rPr>
    </w:sdtEndPr>
    <w:sdtContent>
      <w:p w14:paraId="66A82E38"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5D020B1C" w14:textId="1B570D25" w:rsidR="00D751D6" w:rsidRDefault="00925F35" w:rsidP="0005093B">
        <w:pPr>
          <w:pStyle w:val="Footer"/>
          <w:rPr>
            <w:noProof/>
            <w:sz w:val="18"/>
            <w:szCs w:val="18"/>
          </w:rPr>
        </w:pPr>
        <w:r>
          <w:rPr>
            <w:noProof/>
            <w:sz w:val="18"/>
            <w:szCs w:val="18"/>
          </w:rPr>
          <w:t>Bifrost USD</w:t>
        </w:r>
      </w:p>
      <w:p w14:paraId="3271192C"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37DF8B52"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BD222" w14:textId="77777777" w:rsidR="00375D9D" w:rsidRDefault="00375D9D" w:rsidP="000B4C1B">
      <w:r>
        <w:separator/>
      </w:r>
    </w:p>
  </w:footnote>
  <w:footnote w:type="continuationSeparator" w:id="0">
    <w:p w14:paraId="777CA068" w14:textId="77777777" w:rsidR="00375D9D" w:rsidRDefault="00375D9D"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33611" w14:textId="77777777" w:rsidR="000B4C1B" w:rsidRDefault="000B4C1B">
    <w:pPr>
      <w:pStyle w:val="Header"/>
    </w:pPr>
  </w:p>
  <w:p w14:paraId="514E0A28" w14:textId="77777777"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243F3"/>
    <w:rsid w:val="00044C04"/>
    <w:rsid w:val="0005093B"/>
    <w:rsid w:val="00063F3E"/>
    <w:rsid w:val="00091F0F"/>
    <w:rsid w:val="000931E4"/>
    <w:rsid w:val="000B4C1B"/>
    <w:rsid w:val="000F5242"/>
    <w:rsid w:val="0016259D"/>
    <w:rsid w:val="00166ECA"/>
    <w:rsid w:val="001725E0"/>
    <w:rsid w:val="001E4182"/>
    <w:rsid w:val="0024027C"/>
    <w:rsid w:val="00275DA9"/>
    <w:rsid w:val="002E08F5"/>
    <w:rsid w:val="002E115B"/>
    <w:rsid w:val="002F6C8F"/>
    <w:rsid w:val="00361CE8"/>
    <w:rsid w:val="00375D9D"/>
    <w:rsid w:val="003D4795"/>
    <w:rsid w:val="0044763A"/>
    <w:rsid w:val="0045707E"/>
    <w:rsid w:val="00472970"/>
    <w:rsid w:val="004B2C31"/>
    <w:rsid w:val="00583F97"/>
    <w:rsid w:val="0059121F"/>
    <w:rsid w:val="006327C1"/>
    <w:rsid w:val="0063433F"/>
    <w:rsid w:val="006971F6"/>
    <w:rsid w:val="006B417A"/>
    <w:rsid w:val="006D7949"/>
    <w:rsid w:val="00884720"/>
    <w:rsid w:val="008B6D65"/>
    <w:rsid w:val="009229AB"/>
    <w:rsid w:val="00925F35"/>
    <w:rsid w:val="00951DC8"/>
    <w:rsid w:val="00967B7A"/>
    <w:rsid w:val="00993E47"/>
    <w:rsid w:val="009A7CD0"/>
    <w:rsid w:val="009B3E96"/>
    <w:rsid w:val="00A21829"/>
    <w:rsid w:val="00A31DE8"/>
    <w:rsid w:val="00A552A2"/>
    <w:rsid w:val="00A80235"/>
    <w:rsid w:val="00AB59F0"/>
    <w:rsid w:val="00AE427C"/>
    <w:rsid w:val="00B11CF1"/>
    <w:rsid w:val="00B74AA9"/>
    <w:rsid w:val="00BC24C4"/>
    <w:rsid w:val="00BF2CE2"/>
    <w:rsid w:val="00C43849"/>
    <w:rsid w:val="00C74F87"/>
    <w:rsid w:val="00CC20F6"/>
    <w:rsid w:val="00D751D6"/>
    <w:rsid w:val="00E011B3"/>
    <w:rsid w:val="00E131ED"/>
    <w:rsid w:val="00F0247C"/>
    <w:rsid w:val="00F45C6C"/>
    <w:rsid w:val="00FA7C3C"/>
    <w:rsid w:val="00FC03F7"/>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B818"/>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 w:type="character" w:styleId="UnresolvedMention">
    <w:name w:val="Unresolved Mention"/>
    <w:basedOn w:val="DefaultParagraphFont"/>
    <w:uiPriority w:val="99"/>
    <w:semiHidden/>
    <w:unhideWhenUsed/>
    <w:rsid w:val="00CC2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ifrost-usd.contributor.agreements@autodes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Tonya Holder</cp:lastModifiedBy>
  <cp:revision>2</cp:revision>
  <dcterms:created xsi:type="dcterms:W3CDTF">2022-07-29T21:04:00Z</dcterms:created>
  <dcterms:modified xsi:type="dcterms:W3CDTF">2022-07-29T21:04:00Z</dcterms:modified>
</cp:coreProperties>
</file>