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58913370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บทที่ </w:t>
      </w:r>
      <w:r w:rsidR="00373534">
        <w:rPr>
          <w:rFonts w:ascii="TH Sarabun New" w:hAnsi="TH Sarabun New" w:cs="TH Sarabun New" w:hint="cs"/>
          <w:b/>
          <w:bCs/>
          <w:sz w:val="32"/>
          <w:szCs w:val="32"/>
          <w:cs/>
        </w:rPr>
        <w:t>3</w:t>
      </w:r>
    </w:p>
    <w:p w14:paraId="7262D6BB" w14:textId="18499026" w:rsidR="004B0A5A" w:rsidRDefault="00373534" w:rsidP="004B0A5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วิธีการดำเนินการ</w:t>
      </w:r>
    </w:p>
    <w:p w14:paraId="7ABC919A" w14:textId="77777777" w:rsidR="001A7858" w:rsidRDefault="001A7858" w:rsidP="004B0A5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6324147" w14:textId="77777777" w:rsidR="001A7858" w:rsidRDefault="001A7858" w:rsidP="004B0A5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F49F41B" w14:textId="77777777" w:rsidR="001A7858" w:rsidRDefault="001A7858" w:rsidP="004B0A5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EDF0D63" w14:textId="77777777" w:rsidR="001A7858" w:rsidRDefault="001A7858" w:rsidP="004B0A5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1E7F64C" w14:textId="77777777" w:rsidR="001A7858" w:rsidRDefault="001A7858" w:rsidP="004B0A5A">
      <w:pPr>
        <w:spacing w:after="0" w:line="240" w:lineRule="auto"/>
        <w:jc w:val="center"/>
        <w:rPr>
          <w:rFonts w:ascii="TH Sarabun New" w:hAnsi="TH Sarabun New" w:cs="TH Sarabun New" w:hint="cs"/>
          <w:b/>
          <w:bCs/>
          <w:sz w:val="32"/>
          <w:szCs w:val="32"/>
          <w:cs/>
        </w:rPr>
      </w:pPr>
    </w:p>
    <w:p w14:paraId="7DFC1FFA" w14:textId="637ECF80" w:rsidR="009C5463" w:rsidRPr="00953067" w:rsidRDefault="009C5463" w:rsidP="00AB664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eastAsia="Times New Roman" w:hAnsi="TH Sarabun New" w:cs="TH Sarabun New"/>
          <w:kern w:val="0"/>
          <w:sz w:val="32"/>
          <w:szCs w:val="32"/>
          <w:cs/>
          <w14:ligatures w14:val="none"/>
        </w:rPr>
      </w:pPr>
      <w:r w:rsidRPr="00953067">
        <w:rPr>
          <w:rFonts w:ascii="TH Sarabun New" w:hAnsi="TH Sarabun New" w:cs="TH Sarabun New" w:hint="cs"/>
          <w:b/>
          <w:bCs/>
          <w:sz w:val="32"/>
          <w:szCs w:val="32"/>
        </w:rPr>
        <w:t xml:space="preserve">1.1 </w:t>
      </w:r>
      <w:r w:rsidR="00CE3E8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ความเป็นมาและความสำคัญ</w:t>
      </w:r>
    </w:p>
    <w:p w14:paraId="30F8D1E5" w14:textId="3271CAB1" w:rsidR="0074339C" w:rsidRDefault="0074339C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74339C">
        <w:rPr>
          <w:rFonts w:ascii="TH Sarabun New" w:hAnsi="TH Sarabun New" w:cs="TH Sarabun New"/>
          <w:sz w:val="32"/>
          <w:szCs w:val="32"/>
          <w:cs/>
        </w:rPr>
        <w:t>ในปัจจุบันหลายประเทศทั่วโลกกำลังเผชิญกับการเปลี่ยนแปลงโครงสร้างประชากร โดยเฉพาะประเทศญี่ปุ่นที่ก้าวเข้าสู่สังคมผู้สูงอายุระดับสุดยอด (</w:t>
      </w:r>
      <w:r w:rsidRPr="0074339C">
        <w:rPr>
          <w:rFonts w:ascii="TH Sarabun New" w:hAnsi="TH Sarabun New" w:cs="TH Sarabun New"/>
          <w:sz w:val="32"/>
          <w:szCs w:val="32"/>
        </w:rPr>
        <w:t xml:space="preserve">Super-Aged Society)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ซึ่งมีประชากรผู้สูงอายุคิดเป็นร้อยละ </w:t>
      </w:r>
      <w:r w:rsidRPr="0074339C">
        <w:rPr>
          <w:rFonts w:ascii="TH Sarabun New" w:hAnsi="TH Sarabun New" w:cs="TH Sarabun New"/>
          <w:sz w:val="32"/>
          <w:szCs w:val="32"/>
        </w:rPr>
        <w:t xml:space="preserve">29.1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ของประชากรทั้งหมด </w:t>
      </w:r>
      <w:r w:rsidR="00D06141" w:rsidRPr="00D06141">
        <w:rPr>
          <w:rFonts w:ascii="TH Sarabun New" w:hAnsi="TH Sarabun New" w:cs="TH Sarabun New"/>
          <w:sz w:val="32"/>
          <w:szCs w:val="32"/>
          <w:cs/>
        </w:rPr>
        <w:t>(กระทรวงกิจการภายในประเทศและการสื่อสารของญี่ปุ่น</w:t>
      </w:r>
      <w:r w:rsidR="00D06141" w:rsidRPr="00D06141">
        <w:rPr>
          <w:rFonts w:ascii="TH Sarabun New" w:hAnsi="TH Sarabun New" w:cs="TH Sarabun New"/>
          <w:sz w:val="32"/>
          <w:szCs w:val="32"/>
        </w:rPr>
        <w:t xml:space="preserve">, </w:t>
      </w:r>
      <w:r w:rsidR="00D06141" w:rsidRPr="00D06141">
        <w:rPr>
          <w:rFonts w:ascii="TH Sarabun New" w:hAnsi="TH Sarabun New" w:cs="TH Sarabun New"/>
          <w:sz w:val="32"/>
          <w:szCs w:val="32"/>
          <w:cs/>
        </w:rPr>
        <w:t>2566</w:t>
      </w:r>
      <w:r w:rsidR="004E047F">
        <w:rPr>
          <w:rFonts w:ascii="TH Sarabun New" w:hAnsi="TH Sarabun New" w:cs="TH Sarabun New"/>
          <w:sz w:val="32"/>
          <w:szCs w:val="32"/>
        </w:rPr>
        <w:t xml:space="preserve">)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โดยผู้สูงอายุส่วนใหญ่มักอาศัยอยู่ลำพัง ในขณะเดียวกันประเทศญี่ปุ่นกลับประสบปัญหาขาดแคลนบุคลากรทางการแพทย์และผู้ดูแลผู้สูงอายุกว่า </w:t>
      </w:r>
      <w:r w:rsidRPr="0074339C">
        <w:rPr>
          <w:rFonts w:ascii="TH Sarabun New" w:hAnsi="TH Sarabun New" w:cs="TH Sarabun New"/>
          <w:sz w:val="32"/>
          <w:szCs w:val="32"/>
        </w:rPr>
        <w:t xml:space="preserve">270,000 </w:t>
      </w:r>
      <w:r w:rsidRPr="0074339C">
        <w:rPr>
          <w:rFonts w:ascii="TH Sarabun New" w:hAnsi="TH Sarabun New" w:cs="TH Sarabun New"/>
          <w:sz w:val="32"/>
          <w:szCs w:val="32"/>
          <w:cs/>
        </w:rPr>
        <w:t>คน ทำให้เมื่อคนชราเกิดอุบัติเหตุ การเข้าถึงการช่วยเหลือจึงเป็นไปอย่างล่าช้า ทั้งนี้ ในทางการแพทย์มีช่วงเวลาสำคัญที่เรียกว่า "</w:t>
      </w:r>
      <w:r w:rsidRPr="0074339C">
        <w:rPr>
          <w:rFonts w:ascii="TH Sarabun New" w:hAnsi="TH Sarabun New" w:cs="TH Sarabun New"/>
          <w:sz w:val="32"/>
          <w:szCs w:val="32"/>
        </w:rPr>
        <w:t xml:space="preserve">Golden Hour"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ซึ่งหากผู้ที่หกล้มไม่ได้รับการช่วยเหลืออย่างทันท่วงที จะมีอัตราการเสียชีวิตหรือทุพพลภาพถาวรสูงมาก สำหรับประเทศไทยเองก็กำลังก้าวเข้าสู่สังคมผู้สูงอายุอย่างเต็มรูปแบบเช่นกัน เนื่องจากอัตราการเกิดที่ลดลงอย่างต่อเนื่อง โดยในปี </w:t>
      </w:r>
      <w:r w:rsidRPr="0074339C">
        <w:rPr>
          <w:rFonts w:ascii="TH Sarabun New" w:hAnsi="TH Sarabun New" w:cs="TH Sarabun New"/>
          <w:sz w:val="32"/>
          <w:szCs w:val="32"/>
        </w:rPr>
        <w:t xml:space="preserve">2566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มีเด็กเกิดใหม่เพียงราว </w:t>
      </w:r>
      <w:r w:rsidRPr="0074339C">
        <w:rPr>
          <w:rFonts w:ascii="TH Sarabun New" w:hAnsi="TH Sarabun New" w:cs="TH Sarabun New"/>
          <w:sz w:val="32"/>
          <w:szCs w:val="32"/>
        </w:rPr>
        <w:t xml:space="preserve">5 </w:t>
      </w:r>
      <w:r w:rsidRPr="0074339C">
        <w:rPr>
          <w:rFonts w:ascii="TH Sarabun New" w:hAnsi="TH Sarabun New" w:cs="TH Sarabun New"/>
          <w:sz w:val="32"/>
          <w:szCs w:val="32"/>
          <w:cs/>
        </w:rPr>
        <w:t>แสนคน การดูแลและใส่ใจความปลอดภัยของคนชราจึงเป็นประเด็นเร่งด่วนระดับประเทศ</w:t>
      </w:r>
      <w:r w:rsidR="00232EA0" w:rsidRPr="00953067">
        <w:rPr>
          <w:rFonts w:ascii="TH Sarabun New" w:hAnsi="TH Sarabun New" w:cs="TH Sarabun New" w:hint="cs"/>
          <w:sz w:val="32"/>
          <w:szCs w:val="32"/>
        </w:rPr>
        <w:tab/>
      </w:r>
    </w:p>
    <w:p w14:paraId="110ECD75" w14:textId="77777777" w:rsidR="00340B39" w:rsidRDefault="00340B39" w:rsidP="00340B3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340B39">
        <w:rPr>
          <w:rFonts w:ascii="TH Sarabun New" w:hAnsi="TH Sarabun New" w:cs="TH Sarabun New"/>
          <w:sz w:val="32"/>
          <w:szCs w:val="32"/>
          <w:cs/>
        </w:rPr>
        <w:t xml:space="preserve">จากข้อมูลสถิติของกรมควบคุมโรค กระทรวงสาธารณสุข พบว่าในแต่ละปีมีผู้สูงอายุไทยหกล้มกว่า </w:t>
      </w:r>
      <w:r w:rsidRPr="00340B39">
        <w:rPr>
          <w:rFonts w:ascii="TH Sarabun New" w:hAnsi="TH Sarabun New" w:cs="TH Sarabun New"/>
          <w:sz w:val="32"/>
          <w:szCs w:val="32"/>
        </w:rPr>
        <w:t xml:space="preserve">3 </w:t>
      </w:r>
      <w:r w:rsidRPr="00340B39">
        <w:rPr>
          <w:rFonts w:ascii="TH Sarabun New" w:hAnsi="TH Sarabun New" w:cs="TH Sarabun New"/>
          <w:sz w:val="32"/>
          <w:szCs w:val="32"/>
          <w:cs/>
        </w:rPr>
        <w:t xml:space="preserve">ล้านคน หรือคิดเป็นร้อยละ </w:t>
      </w:r>
      <w:r w:rsidRPr="00340B39">
        <w:rPr>
          <w:rFonts w:ascii="TH Sarabun New" w:hAnsi="TH Sarabun New" w:cs="TH Sarabun New"/>
          <w:sz w:val="32"/>
          <w:szCs w:val="32"/>
        </w:rPr>
        <w:t xml:space="preserve">30 </w:t>
      </w:r>
      <w:r w:rsidRPr="00340B39">
        <w:rPr>
          <w:rFonts w:ascii="TH Sarabun New" w:hAnsi="TH Sarabun New" w:cs="TH Sarabun New"/>
          <w:sz w:val="32"/>
          <w:szCs w:val="32"/>
          <w:cs/>
        </w:rPr>
        <w:t>ของผู้สูงอายุทั้งหมด โดยสถานที่ที่เกิดอุบัติเหตุบ่อยครั้งที่สุดคือห้องน้ำ ปัจจุบันแม้จะมีการใช้เทคโนโลยีเข้ามาช่วยเฝ้าระวัง แต่ก็ยังมีข้อจำกัดที่สำคัญ เช่น การติดตั้งกล้องวงจรปิด (</w:t>
      </w:r>
      <w:r w:rsidRPr="00340B39">
        <w:rPr>
          <w:rFonts w:ascii="TH Sarabun New" w:hAnsi="TH Sarabun New" w:cs="TH Sarabun New"/>
          <w:sz w:val="32"/>
          <w:szCs w:val="32"/>
        </w:rPr>
        <w:t xml:space="preserve">CCTV) </w:t>
      </w:r>
      <w:r w:rsidRPr="00340B39">
        <w:rPr>
          <w:rFonts w:ascii="TH Sarabun New" w:hAnsi="TH Sarabun New" w:cs="TH Sarabun New"/>
          <w:sz w:val="32"/>
          <w:szCs w:val="32"/>
          <w:cs/>
        </w:rPr>
        <w:t>ที่ส่งผลกระทบโดยตรงต่อการละเมิดความเป็นส่วนตัว หรือการใช้อุปกรณ์สวมใส่ที่ผู้สูงอายุมักลืมสวมใส่หรือแบตเตอรี่หมด</w:t>
      </w:r>
      <w:r w:rsidR="00232EA0" w:rsidRPr="00953067">
        <w:rPr>
          <w:rFonts w:ascii="TH Sarabun New" w:hAnsi="TH Sarabun New" w:cs="TH Sarabun New" w:hint="cs"/>
          <w:sz w:val="32"/>
          <w:szCs w:val="32"/>
        </w:rPr>
        <w:tab/>
      </w:r>
    </w:p>
    <w:p w14:paraId="3B6DD5C6" w14:textId="4950B48A" w:rsidR="007065C0" w:rsidRDefault="00D2071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D20717">
        <w:rPr>
          <w:rFonts w:ascii="TH Sarabun New" w:hAnsi="TH Sarabun New" w:cs="TH Sarabun New"/>
          <w:sz w:val="32"/>
          <w:szCs w:val="32"/>
          <w:cs/>
        </w:rPr>
        <w:t>ด้วยเหตุนี้ คณะผู้จัดทำจึงมีแนวคิดที่จะพัฒนาระบบตรวจจับการล้มโดยอาศัยเทคโนโลยีการวิเคราะห์สถานะช่องสัญญาณวิทยุ (</w:t>
      </w:r>
      <w:r w:rsidRPr="00D20717">
        <w:rPr>
          <w:rFonts w:ascii="TH Sarabun New" w:hAnsi="TH Sarabun New" w:cs="TH Sarabun New"/>
          <w:sz w:val="32"/>
          <w:szCs w:val="32"/>
        </w:rPr>
        <w:t xml:space="preserve">WiFi Channel State Information: CSI) </w:t>
      </w:r>
      <w:r w:rsidRPr="00D20717">
        <w:rPr>
          <w:rFonts w:ascii="TH Sarabun New" w:hAnsi="TH Sarabun New" w:cs="TH Sarabun New"/>
          <w:sz w:val="32"/>
          <w:szCs w:val="32"/>
          <w:cs/>
        </w:rPr>
        <w:t>เพื่อเข้ามาแก้ปัญหาและปิดจุดบอดของระบบเดิม ระบบดังกล่าวจะทำงานผ่านกลุ่มบอร์ดไมโครคอนโทรลเลอร์ความเร็วสูง (</w:t>
      </w:r>
      <w:r w:rsidRPr="00D20717">
        <w:rPr>
          <w:rFonts w:ascii="TH Sarabun New" w:hAnsi="TH Sarabun New" w:cs="TH Sarabun New"/>
          <w:sz w:val="32"/>
          <w:szCs w:val="32"/>
        </w:rPr>
        <w:t xml:space="preserve">ESP32-S3) </w:t>
      </w:r>
      <w:r w:rsidRPr="00D20717">
        <w:rPr>
          <w:rFonts w:ascii="TH Sarabun New" w:hAnsi="TH Sarabun New" w:cs="TH Sarabun New"/>
          <w:sz w:val="32"/>
          <w:szCs w:val="32"/>
          <w:cs/>
        </w:rPr>
        <w:t xml:space="preserve">ที่กระจายอยู่ตามมุมห้อง เพื่อรับคลื่นวิทยุที่สะท้อนกับสรีระมนุษย์ จากนั้นข้อมูลอนุกรมเวลาที่ได้จะถูกนำไปประมวลผลผ่านปัญญาประดิษฐ์สถาปัตยกรรม </w:t>
      </w:r>
      <w:r w:rsidRPr="00D20717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D20717">
        <w:rPr>
          <w:rFonts w:ascii="TH Sarabun New" w:hAnsi="TH Sarabun New" w:cs="TH Sarabun New"/>
          <w:sz w:val="32"/>
          <w:szCs w:val="32"/>
          <w:cs/>
        </w:rPr>
        <w:lastRenderedPageBreak/>
        <w:t>เพื่อเรียนรู้รูปแบบการเปลี่ยนแปลงของสัญญาณที่สัมพันธ์กับพฤติกรรมการล้ม และจำแนกสถานะของบุคคลแบบเรียลไทม์ว่าอยู่ในภาวะปกติหรือเกิดเหตุการณ์ล้ม ระบบนี้จึงสามารถแจ้งเตือนอุบัติเหตุได้ทันที โดยไม่ต้องพึ่งพากล้องวิดีโอหรืออุปกรณ์สวมใส่ใด ๆ และรักษาสิทธิความเป็นส่วนตัวของผู้ใช้งานในพื้นที่ละเอียดอ่อนได้อย่างสมบูรณ์แบบ</w:t>
      </w:r>
    </w:p>
    <w:p w14:paraId="6457A259" w14:textId="77777777" w:rsidR="005744E8" w:rsidRDefault="005744E8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63995425" w14:textId="6852615B" w:rsidR="00556B93" w:rsidRPr="00556B93" w:rsidRDefault="00953067" w:rsidP="00B4719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t>1.2</w:t>
      </w:r>
      <w:r w:rsidR="00A6626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วัตถุประสงค์</w:t>
      </w:r>
    </w:p>
    <w:p w14:paraId="42F67484" w14:textId="1B21CD54" w:rsidR="00034350" w:rsidRPr="00034350" w:rsidRDefault="00295704" w:rsidP="00034350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556B93" w:rsidRPr="00556B93">
        <w:rPr>
          <w:rFonts w:ascii="TH Sarabun New" w:hAnsi="TH Sarabun New" w:cs="TH Sarabun New"/>
          <w:sz w:val="32"/>
          <w:szCs w:val="32"/>
        </w:rPr>
        <w:t>1.2.1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034350" w:rsidRPr="00034350">
        <w:rPr>
          <w:rFonts w:ascii="TH Sarabun New" w:hAnsi="TH Sarabun New" w:cs="TH Sarabun New"/>
          <w:sz w:val="32"/>
          <w:szCs w:val="32"/>
          <w:cs/>
        </w:rPr>
        <w:t xml:space="preserve">เพื่อพัฒนาระบบตรวจจับการล้มโดยใช้การวิเคราะห์ข้อมูลสถานะช่องสัญญาณวิทยุ </w:t>
      </w:r>
      <w:r w:rsidR="004B2F73">
        <w:rPr>
          <w:rFonts w:ascii="TH Sarabun New" w:hAnsi="TH Sarabun New" w:cs="TH Sarabun New"/>
          <w:sz w:val="32"/>
          <w:szCs w:val="32"/>
        </w:rPr>
        <w:t xml:space="preserve">            </w:t>
      </w:r>
      <w:r w:rsidR="00034350" w:rsidRPr="00034350">
        <w:rPr>
          <w:rFonts w:ascii="TH Sarabun New" w:hAnsi="TH Sarabun New" w:cs="TH Sarabun New"/>
          <w:sz w:val="32"/>
          <w:szCs w:val="32"/>
        </w:rPr>
        <w:t xml:space="preserve">WiFi CSI </w:t>
      </w:r>
      <w:r w:rsidR="00034350" w:rsidRPr="00034350">
        <w:rPr>
          <w:rFonts w:ascii="TH Sarabun New" w:hAnsi="TH Sarabun New" w:cs="TH Sarabun New"/>
          <w:sz w:val="32"/>
          <w:szCs w:val="32"/>
          <w:cs/>
        </w:rPr>
        <w:t>โดยไม่ใช้กล้องวงจรปิดหรืออุปกรณ์สวมใส่ เพื่อรักษาความเป็นส่วนตัวของผู้ใช้งาน</w:t>
      </w:r>
    </w:p>
    <w:p w14:paraId="144AD9BA" w14:textId="3F9C79E3" w:rsidR="00556B93" w:rsidRPr="00556B93" w:rsidRDefault="00556B93" w:rsidP="00B4719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1.2.2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6933FD" w:rsidRPr="006933FD">
        <w:rPr>
          <w:rFonts w:ascii="TH Sarabun New" w:hAnsi="TH Sarabun New" w:cs="TH Sarabun New"/>
          <w:sz w:val="32"/>
          <w:szCs w:val="32"/>
          <w:cs/>
        </w:rPr>
        <w:t xml:space="preserve">เพื่อประยุกต์ใช้โมเดลปัญญาประดิษฐ์สถาปัตยกรรม </w:t>
      </w:r>
      <w:r w:rsidR="006933FD" w:rsidRPr="006933FD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="00742DDE">
        <w:rPr>
          <w:rFonts w:ascii="TH Sarabun New" w:hAnsi="TH Sarabun New" w:cs="TH Sarabun New"/>
          <w:sz w:val="32"/>
          <w:szCs w:val="32"/>
        </w:rPr>
        <w:t xml:space="preserve">          </w:t>
      </w:r>
      <w:r w:rsidR="006933FD" w:rsidRPr="006933FD">
        <w:rPr>
          <w:rFonts w:ascii="TH Sarabun New" w:hAnsi="TH Sarabun New" w:cs="TH Sarabun New"/>
          <w:sz w:val="32"/>
          <w:szCs w:val="32"/>
          <w:cs/>
        </w:rPr>
        <w:t xml:space="preserve">ในการจำแนกเหตุการณ์การล้มจากข้อมูลอนุกรมเวลา </w:t>
      </w:r>
      <w:r w:rsidR="006933FD" w:rsidRPr="006933FD">
        <w:rPr>
          <w:rFonts w:ascii="TH Sarabun New" w:hAnsi="TH Sarabun New" w:cs="TH Sarabun New"/>
          <w:sz w:val="32"/>
          <w:szCs w:val="32"/>
        </w:rPr>
        <w:t>Time-series data</w:t>
      </w:r>
    </w:p>
    <w:p w14:paraId="17A63635" w14:textId="10FA77CC" w:rsidR="00C27400" w:rsidRDefault="00556B93" w:rsidP="003C706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1.2.3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3C706B" w:rsidRPr="003C706B">
        <w:rPr>
          <w:rFonts w:ascii="TH Sarabun New" w:hAnsi="TH Sarabun New" w:cs="TH Sarabun New"/>
          <w:sz w:val="32"/>
          <w:szCs w:val="32"/>
          <w:cs/>
        </w:rPr>
        <w:t>เพื่อสร้างเว็บแอปพลิเคชันสำหรับติดตามสถานะแบบเรียลไทม์และแจ้งเตือนเมื่อ</w:t>
      </w:r>
      <w:r w:rsidR="001737B6">
        <w:rPr>
          <w:rFonts w:ascii="TH Sarabun New" w:hAnsi="TH Sarabun New" w:cs="TH Sarabun New"/>
          <w:sz w:val="32"/>
          <w:szCs w:val="32"/>
        </w:rPr>
        <w:t xml:space="preserve">                    </w:t>
      </w:r>
      <w:r w:rsidR="003C706B" w:rsidRPr="003C706B">
        <w:rPr>
          <w:rFonts w:ascii="TH Sarabun New" w:hAnsi="TH Sarabun New" w:cs="TH Sarabun New"/>
          <w:sz w:val="32"/>
          <w:szCs w:val="32"/>
          <w:cs/>
        </w:rPr>
        <w:t>เกิดเหตุการณ์ล้ม</w:t>
      </w:r>
    </w:p>
    <w:p w14:paraId="1A046402" w14:textId="77777777" w:rsidR="008C77A9" w:rsidRPr="008C77A9" w:rsidRDefault="008C77A9" w:rsidP="003C706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CA7E530" w14:textId="1C2CE966" w:rsidR="00953067" w:rsidRPr="004B0A5A" w:rsidRDefault="0095306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B0A5A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="00B73F2F" w:rsidRPr="004B0A5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4B0A5A">
        <w:rPr>
          <w:rFonts w:ascii="TH Sarabun New" w:hAnsi="TH Sarabun New" w:cs="TH Sarabun New" w:hint="cs"/>
          <w:b/>
          <w:bCs/>
          <w:sz w:val="32"/>
          <w:szCs w:val="32"/>
          <w:cs/>
        </w:rPr>
        <w:t>ขอบเขต</w:t>
      </w:r>
    </w:p>
    <w:p w14:paraId="409A1C05" w14:textId="23DB578B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ด้านฮาร์ดแวร์ (</w:t>
      </w:r>
      <w:r w:rsidRPr="00837EDF">
        <w:rPr>
          <w:rFonts w:ascii="TH Sarabun New" w:hAnsi="TH Sarabun New" w:cs="TH Sarabun New"/>
          <w:sz w:val="32"/>
          <w:szCs w:val="32"/>
        </w:rPr>
        <w:t>Hardware)</w:t>
      </w:r>
    </w:p>
    <w:p w14:paraId="536B1A9C" w14:textId="77777777" w:rsidR="00366EFF" w:rsidRDefault="00366EFF" w:rsidP="00B4719A">
      <w:pPr>
        <w:pStyle w:val="NormalWeb"/>
        <w:numPr>
          <w:ilvl w:val="0"/>
          <w:numId w:val="7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366EFF">
        <w:rPr>
          <w:rFonts w:ascii="TH Sarabun New" w:hAnsi="TH Sarabun New" w:cs="TH Sarabun New"/>
          <w:sz w:val="32"/>
          <w:szCs w:val="32"/>
          <w:cs/>
        </w:rPr>
        <w:t xml:space="preserve">ใช้บอร์ดไมโครคอนโทรลเลอร์ </w:t>
      </w:r>
      <w:r w:rsidRPr="00366EFF">
        <w:rPr>
          <w:rFonts w:ascii="TH Sarabun New" w:hAnsi="TH Sarabun New" w:cs="TH Sarabun New"/>
          <w:sz w:val="32"/>
          <w:szCs w:val="32"/>
        </w:rPr>
        <w:t xml:space="preserve">ESP32-S3 </w:t>
      </w:r>
      <w:r w:rsidRPr="00366EFF">
        <w:rPr>
          <w:rFonts w:ascii="TH Sarabun New" w:hAnsi="TH Sarabun New" w:cs="TH Sarabun New"/>
          <w:sz w:val="32"/>
          <w:szCs w:val="32"/>
          <w:cs/>
        </w:rPr>
        <w:t>เป็นตัวรับสัญญาณ (</w:t>
      </w:r>
      <w:r w:rsidRPr="00366EFF">
        <w:rPr>
          <w:rFonts w:ascii="TH Sarabun New" w:hAnsi="TH Sarabun New" w:cs="TH Sarabun New"/>
          <w:sz w:val="32"/>
          <w:szCs w:val="32"/>
        </w:rPr>
        <w:t xml:space="preserve">Rx) 3 </w:t>
      </w:r>
      <w:r w:rsidRPr="00366EFF">
        <w:rPr>
          <w:rFonts w:ascii="TH Sarabun New" w:hAnsi="TH Sarabun New" w:cs="TH Sarabun New"/>
          <w:sz w:val="32"/>
          <w:szCs w:val="32"/>
          <w:cs/>
        </w:rPr>
        <w:t xml:space="preserve">บอร์ด และ </w:t>
      </w:r>
      <w:r w:rsidRPr="00366EFF">
        <w:rPr>
          <w:rFonts w:ascii="TH Sarabun New" w:hAnsi="TH Sarabun New" w:cs="TH Sarabun New"/>
          <w:sz w:val="32"/>
          <w:szCs w:val="32"/>
        </w:rPr>
        <w:t xml:space="preserve">ESP32 </w:t>
      </w:r>
      <w:r w:rsidRPr="00366EFF">
        <w:rPr>
          <w:rFonts w:ascii="TH Sarabun New" w:hAnsi="TH Sarabun New" w:cs="TH Sarabun New"/>
          <w:sz w:val="32"/>
          <w:szCs w:val="32"/>
          <w:cs/>
        </w:rPr>
        <w:t>เป็นตัวส่งสัญญาณ (</w:t>
      </w:r>
      <w:r w:rsidRPr="00366EFF">
        <w:rPr>
          <w:rFonts w:ascii="TH Sarabun New" w:hAnsi="TH Sarabun New" w:cs="TH Sarabun New"/>
          <w:sz w:val="32"/>
          <w:szCs w:val="32"/>
        </w:rPr>
        <w:t xml:space="preserve">Tx) 1 </w:t>
      </w:r>
      <w:r w:rsidRPr="00366EFF">
        <w:rPr>
          <w:rFonts w:ascii="TH Sarabun New" w:hAnsi="TH Sarabun New" w:cs="TH Sarabun New"/>
          <w:sz w:val="32"/>
          <w:szCs w:val="32"/>
          <w:cs/>
        </w:rPr>
        <w:t>บอร์ด ในการเก็บข้อมูล</w:t>
      </w:r>
    </w:p>
    <w:p w14:paraId="553F694F" w14:textId="195E5838" w:rsidR="00837EDF" w:rsidRPr="00F77E17" w:rsidRDefault="00837EDF" w:rsidP="00F77E17">
      <w:pPr>
        <w:pStyle w:val="NormalWeb"/>
        <w:numPr>
          <w:ilvl w:val="0"/>
          <w:numId w:val="7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 xml:space="preserve">ระบบประมวลผลการเคลื่อนไหวผ่านคลื่น </w:t>
      </w:r>
      <w:r w:rsidRPr="00F77E17">
        <w:rPr>
          <w:rFonts w:ascii="TH Sarabun New" w:hAnsi="TH Sarabun New" w:cs="TH Sarabun New"/>
          <w:sz w:val="32"/>
          <w:szCs w:val="32"/>
        </w:rPr>
        <w:t xml:space="preserve">WiFi </w:t>
      </w:r>
      <w:r w:rsidRPr="00F77E17">
        <w:rPr>
          <w:rFonts w:ascii="TH Sarabun New" w:hAnsi="TH Sarabun New" w:cs="TH Sarabun New"/>
          <w:sz w:val="32"/>
          <w:szCs w:val="32"/>
          <w:cs/>
        </w:rPr>
        <w:t>โดยปราศจากการใช้กล้องวงจรปิด</w:t>
      </w:r>
      <w:r w:rsidR="00731858" w:rsidRPr="00F77E17">
        <w:rPr>
          <w:rFonts w:ascii="TH Sarabun New" w:hAnsi="TH Sarabun New" w:cs="TH Sarabun New"/>
          <w:sz w:val="32"/>
          <w:szCs w:val="32"/>
        </w:rPr>
        <w:t xml:space="preserve"> </w:t>
      </w:r>
      <w:r w:rsidR="00E6150B" w:rsidRPr="00F77E17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เพื่อรักษาความเป็นส่วนตัวของผู้ใช้งาน</w:t>
      </w:r>
    </w:p>
    <w:p w14:paraId="7CB7DF6D" w14:textId="2DE2F32B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ด้านซอฟต์แวร์และปัญญาประดิษฐ์ (</w:t>
      </w:r>
      <w:r w:rsidRPr="00837EDF">
        <w:rPr>
          <w:rFonts w:ascii="TH Sarabun New" w:hAnsi="TH Sarabun New" w:cs="TH Sarabun New"/>
          <w:sz w:val="32"/>
          <w:szCs w:val="32"/>
        </w:rPr>
        <w:t>Software &amp; AI)</w:t>
      </w:r>
    </w:p>
    <w:p w14:paraId="66F7A040" w14:textId="77777777" w:rsidR="00014AEB" w:rsidRDefault="00014AEB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014AEB">
        <w:rPr>
          <w:rFonts w:ascii="TH Sarabun New" w:hAnsi="TH Sarabun New" w:cs="TH Sarabun New"/>
          <w:sz w:val="32"/>
          <w:szCs w:val="32"/>
          <w:cs/>
        </w:rPr>
        <w:t>โมเดลปัญญาประดิษฐ์ประมวลผลบนเครื่องคอมพิวเตอร์ประสิทธิภาพสูง</w:t>
      </w:r>
    </w:p>
    <w:p w14:paraId="0C4D42B9" w14:textId="7832B161" w:rsidR="00E825AE" w:rsidRDefault="00E825AE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E825AE">
        <w:rPr>
          <w:rFonts w:ascii="TH Sarabun New" w:hAnsi="TH Sarabun New" w:cs="TH Sarabun New"/>
          <w:sz w:val="32"/>
          <w:szCs w:val="32"/>
          <w:cs/>
        </w:rPr>
        <w:t>โมเดลสามารถจำแนกสถานะของบุคคล</w:t>
      </w:r>
      <w:r w:rsidR="00815AF8">
        <w:rPr>
          <w:rFonts w:ascii="TH Sarabun New" w:hAnsi="TH Sarabun New" w:cs="TH Sarabun New" w:hint="cs"/>
          <w:sz w:val="32"/>
          <w:szCs w:val="32"/>
          <w:cs/>
        </w:rPr>
        <w:t>ระหว่างยืน</w:t>
      </w:r>
      <w:r w:rsidR="00F66072">
        <w:rPr>
          <w:rFonts w:ascii="TH Sarabun New" w:hAnsi="TH Sarabun New" w:cs="TH Sarabun New" w:hint="cs"/>
          <w:sz w:val="32"/>
          <w:szCs w:val="32"/>
          <w:cs/>
        </w:rPr>
        <w:t>ปกติ</w:t>
      </w:r>
      <w:r w:rsidR="00815AF8">
        <w:rPr>
          <w:rFonts w:ascii="TH Sarabun New" w:hAnsi="TH Sarabun New" w:cs="TH Sarabun New" w:hint="cs"/>
          <w:sz w:val="32"/>
          <w:szCs w:val="32"/>
          <w:cs/>
        </w:rPr>
        <w:t>กับล้ม</w:t>
      </w:r>
      <w:r w:rsidRPr="00E825AE">
        <w:rPr>
          <w:rFonts w:ascii="TH Sarabun New" w:hAnsi="TH Sarabun New" w:cs="TH Sarabun New"/>
          <w:sz w:val="32"/>
          <w:szCs w:val="32"/>
          <w:cs/>
        </w:rPr>
        <w:t xml:space="preserve">จากรูปแบบสัญญาณ </w:t>
      </w:r>
      <w:r w:rsidR="000A2759">
        <w:rPr>
          <w:rFonts w:ascii="TH Sarabun New" w:hAnsi="TH Sarabun New" w:cs="TH Sarabun New"/>
          <w:sz w:val="32"/>
          <w:szCs w:val="32"/>
        </w:rPr>
        <w:t xml:space="preserve">   </w:t>
      </w:r>
      <w:r w:rsidRPr="00E825AE">
        <w:rPr>
          <w:rFonts w:ascii="TH Sarabun New" w:hAnsi="TH Sarabun New" w:cs="TH Sarabun New"/>
          <w:sz w:val="32"/>
          <w:szCs w:val="32"/>
        </w:rPr>
        <w:t>CSI</w:t>
      </w:r>
      <w:r w:rsidR="00D33F82">
        <w:rPr>
          <w:rFonts w:ascii="TH Sarabun New" w:hAnsi="TH Sarabun New" w:cs="TH Sarabun New"/>
          <w:sz w:val="32"/>
          <w:szCs w:val="32"/>
        </w:rPr>
        <w:t xml:space="preserve"> </w:t>
      </w:r>
      <w:r w:rsidRPr="00E825AE">
        <w:rPr>
          <w:rFonts w:ascii="TH Sarabun New" w:hAnsi="TH Sarabun New" w:cs="TH Sarabun New"/>
          <w:sz w:val="32"/>
          <w:szCs w:val="32"/>
          <w:cs/>
        </w:rPr>
        <w:t>แบบเรียลไทม์</w:t>
      </w:r>
    </w:p>
    <w:p w14:paraId="10AF9210" w14:textId="0F73C274" w:rsidR="00837EDF" w:rsidRPr="00F77E17" w:rsidRDefault="00837EDF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>ระบบมีกระบวนการหักล้างสัญญาณพื้นหลัง (</w:t>
      </w:r>
      <w:r w:rsidRPr="00F77E17">
        <w:rPr>
          <w:rFonts w:ascii="TH Sarabun New" w:hAnsi="TH Sarabun New" w:cs="TH Sarabun New"/>
          <w:sz w:val="32"/>
          <w:szCs w:val="32"/>
        </w:rPr>
        <w:t xml:space="preserve">Background Subtraction)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เพื่อลดสัญญาณรบกวนและรองรับการทำงานในสภาพแวดล้อมที่เปลี่ยนแปลง</w:t>
      </w:r>
    </w:p>
    <w:p w14:paraId="3A833712" w14:textId="660C595F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ด้านการแสดงผล (</w:t>
      </w:r>
      <w:r w:rsidRPr="00837EDF">
        <w:rPr>
          <w:rFonts w:ascii="TH Sarabun New" w:hAnsi="TH Sarabun New" w:cs="TH Sarabun New"/>
          <w:sz w:val="32"/>
          <w:szCs w:val="32"/>
        </w:rPr>
        <w:t>Application)</w:t>
      </w:r>
    </w:p>
    <w:p w14:paraId="4551C0F8" w14:textId="7D58B617" w:rsidR="00E9328B" w:rsidRDefault="00BD5B09" w:rsidP="00846DC8">
      <w:pPr>
        <w:pStyle w:val="NormalWeb"/>
        <w:numPr>
          <w:ilvl w:val="0"/>
          <w:numId w:val="9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BD5B09">
        <w:rPr>
          <w:rFonts w:ascii="TH Sarabun New" w:hAnsi="TH Sarabun New" w:cs="TH Sarabun New"/>
          <w:sz w:val="32"/>
          <w:szCs w:val="32"/>
          <w:cs/>
        </w:rPr>
        <w:t>เว็บแอปพลิเคชันสามารถรับและแสดงผลสถานะของบุคคลได้แบบเรียลไทม์</w:t>
      </w:r>
    </w:p>
    <w:p w14:paraId="3CA0FDA0" w14:textId="695D8F5D" w:rsidR="007065C0" w:rsidRPr="00E9328B" w:rsidRDefault="00E9328B" w:rsidP="00846DC8">
      <w:pPr>
        <w:pStyle w:val="NormalWeb"/>
        <w:numPr>
          <w:ilvl w:val="0"/>
          <w:numId w:val="9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E9328B">
        <w:rPr>
          <w:rFonts w:ascii="TH Sarabun New" w:hAnsi="TH Sarabun New" w:cs="TH Sarabun New"/>
          <w:sz w:val="32"/>
          <w:szCs w:val="32"/>
          <w:cs/>
        </w:rPr>
        <w:lastRenderedPageBreak/>
        <w:t>ระบบสามารถประเมินและแจ้งเตือนการล้มได้ เมื่อโมเดลจำแนกรูปแบบสัญญาณว่าเข้าเงื่อนไขเหตุการณ์การล้ม</w:t>
      </w:r>
    </w:p>
    <w:p w14:paraId="2819B5A3" w14:textId="77777777" w:rsidR="007065C0" w:rsidRDefault="007065C0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C181D00" w14:textId="77777777" w:rsidR="007065C0" w:rsidRDefault="007065C0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D22593B" w14:textId="77777777" w:rsidR="001F075A" w:rsidRDefault="001F075A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1034653" w14:textId="77777777" w:rsidR="00916CB8" w:rsidRDefault="00916CB8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076B4E" w14:textId="2290E7C4" w:rsidR="00953067" w:rsidRPr="000C7375" w:rsidRDefault="00953067" w:rsidP="00846DC8">
      <w:pPr>
        <w:tabs>
          <w:tab w:val="left" w:pos="567"/>
        </w:tabs>
        <w:spacing w:after="0" w:line="240" w:lineRule="auto"/>
        <w:rPr>
          <w:rFonts w:ascii="TH Sarabun New" w:eastAsia="Times New Roman" w:hAnsi="TH Sarabun New" w:cs="TH Sarabun New"/>
          <w:b/>
          <w:bCs/>
          <w:kern w:val="0"/>
          <w:sz w:val="32"/>
          <w:szCs w:val="32"/>
          <w14:ligatures w14:val="none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t xml:space="preserve">1.4 </w:t>
      </w:r>
      <w:r w:rsidR="00C243FE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ประโยชน์ที่คาดว่าจะได้รับ</w:t>
      </w:r>
    </w:p>
    <w:p w14:paraId="30493A51" w14:textId="5BAC5313" w:rsidR="00837EDF" w:rsidRDefault="00837EDF" w:rsidP="00C70FC3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1.4.1</w:t>
      </w:r>
      <w:r w:rsidR="006E2EDD">
        <w:rPr>
          <w:rFonts w:ascii="TH Sarabun New" w:hAnsi="TH Sarabun New" w:cs="TH Sarabun New"/>
          <w:sz w:val="32"/>
          <w:szCs w:val="32"/>
          <w:cs/>
        </w:rPr>
        <w:tab/>
      </w:r>
      <w:r w:rsidR="000102D7" w:rsidRPr="000102D7">
        <w:rPr>
          <w:rFonts w:ascii="TH Sarabun New" w:hAnsi="TH Sarabun New" w:cs="TH Sarabun New"/>
          <w:sz w:val="32"/>
          <w:szCs w:val="32"/>
          <w:cs/>
        </w:rPr>
        <w:t xml:space="preserve">ได้รับระบบต้นแบบการตรวจจับการล้มแบบเรียลไทม์ที่ใช้สัญญาณ </w:t>
      </w:r>
      <w:r w:rsidR="000102D7" w:rsidRPr="000102D7">
        <w:rPr>
          <w:rFonts w:ascii="TH Sarabun New" w:hAnsi="TH Sarabun New" w:cs="TH Sarabun New"/>
          <w:sz w:val="32"/>
          <w:szCs w:val="32"/>
        </w:rPr>
        <w:t xml:space="preserve">WiFi CSI </w:t>
      </w:r>
      <w:r w:rsidR="000102D7" w:rsidRPr="000102D7">
        <w:rPr>
          <w:rFonts w:ascii="TH Sarabun New" w:hAnsi="TH Sarabun New" w:cs="TH Sarabun New"/>
          <w:sz w:val="32"/>
          <w:szCs w:val="32"/>
          <w:cs/>
        </w:rPr>
        <w:t>ในการทำงาน โดยไม่ใช้กล้องวงจรปิดหรืออุปกรณ์สวมใส่ ช่วยรักษาความเป็นส่วนตัวของผู้ใช้งานในพื้นที่ละเอียดอ่อนได้อย่างสมบูรณ์แบบ</w:t>
      </w:r>
    </w:p>
    <w:p w14:paraId="66CA63BA" w14:textId="79529679" w:rsidR="00837EDF" w:rsidRDefault="00837EDF" w:rsidP="000E283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1.4.2</w:t>
      </w:r>
      <w:r w:rsidR="00922D14">
        <w:rPr>
          <w:rFonts w:ascii="TH Sarabun New" w:hAnsi="TH Sarabun New" w:cs="TH Sarabun New"/>
          <w:sz w:val="32"/>
          <w:szCs w:val="32"/>
          <w:cs/>
        </w:rPr>
        <w:tab/>
      </w:r>
      <w:r w:rsidR="008B2FCD" w:rsidRPr="008B2FCD">
        <w:rPr>
          <w:rFonts w:ascii="TH Sarabun New" w:hAnsi="TH Sarabun New" w:cs="TH Sarabun New"/>
          <w:sz w:val="32"/>
          <w:szCs w:val="32"/>
          <w:cs/>
        </w:rPr>
        <w:t xml:space="preserve">ได้รับโมเดลปัญญาประดิษฐ์สถาปัตยกรรม </w:t>
      </w:r>
      <w:r w:rsidR="008B2FCD" w:rsidRPr="008B2FCD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="008B2FCD" w:rsidRPr="008B2FCD">
        <w:rPr>
          <w:rFonts w:ascii="TH Sarabun New" w:hAnsi="TH Sarabun New" w:cs="TH Sarabun New"/>
          <w:sz w:val="32"/>
          <w:szCs w:val="32"/>
          <w:cs/>
        </w:rPr>
        <w:t>ที่สามารถจำแนกเหตุการณ์การล้มจากข้อมูลอนุกรมเวลาได้อย่างแม่นยำ</w:t>
      </w:r>
    </w:p>
    <w:p w14:paraId="49BFAA35" w14:textId="1511219F" w:rsidR="00953067" w:rsidRPr="00953067" w:rsidRDefault="00837EDF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1.4.3</w:t>
      </w:r>
      <w:r w:rsidR="00C167DD">
        <w:rPr>
          <w:rFonts w:ascii="TH Sarabun New" w:hAnsi="TH Sarabun New" w:cs="TH Sarabun New"/>
          <w:sz w:val="32"/>
          <w:szCs w:val="32"/>
          <w:cs/>
        </w:rPr>
        <w:tab/>
      </w:r>
      <w:r w:rsidR="00B9191B" w:rsidRPr="00B9191B">
        <w:rPr>
          <w:rFonts w:ascii="TH Sarabun New" w:hAnsi="TH Sarabun New" w:cs="TH Sarabun New"/>
          <w:sz w:val="32"/>
          <w:szCs w:val="32"/>
          <w:cs/>
        </w:rPr>
        <w:t>ได้รับเว็บแอปพลิเคชันที่ช่วยให้ผู้ดูแลสามารถติดตามสถานะแบบเรียลไทม์และรับการแจ้งเตือนอุบัติเหตุได้อย่างทันท่วงที</w:t>
      </w:r>
    </w:p>
    <w:sectPr w:rsidR="00953067" w:rsidRPr="00953067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54CA5F6C"/>
    <w:lvl w:ilvl="0" w:tplc="05946D10">
      <w:start w:val="1"/>
      <w:numFmt w:val="decimal"/>
      <w:lvlText w:val="%1)"/>
      <w:lvlJc w:val="left"/>
      <w:pPr>
        <w:ind w:left="1494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02D7"/>
    <w:rsid w:val="00013A57"/>
    <w:rsid w:val="00014AEB"/>
    <w:rsid w:val="00034350"/>
    <w:rsid w:val="00052190"/>
    <w:rsid w:val="0005403F"/>
    <w:rsid w:val="00076569"/>
    <w:rsid w:val="000956C6"/>
    <w:rsid w:val="000A2759"/>
    <w:rsid w:val="000C541B"/>
    <w:rsid w:val="000C7375"/>
    <w:rsid w:val="000D6CF6"/>
    <w:rsid w:val="000D7C08"/>
    <w:rsid w:val="000E283B"/>
    <w:rsid w:val="001005E4"/>
    <w:rsid w:val="00114AA5"/>
    <w:rsid w:val="00126A95"/>
    <w:rsid w:val="00130A23"/>
    <w:rsid w:val="00141AAB"/>
    <w:rsid w:val="0014619C"/>
    <w:rsid w:val="00151320"/>
    <w:rsid w:val="001703F8"/>
    <w:rsid w:val="001737B6"/>
    <w:rsid w:val="00177721"/>
    <w:rsid w:val="00192D51"/>
    <w:rsid w:val="00193069"/>
    <w:rsid w:val="001A41BD"/>
    <w:rsid w:val="001A7858"/>
    <w:rsid w:val="001F075A"/>
    <w:rsid w:val="001F6943"/>
    <w:rsid w:val="0021230E"/>
    <w:rsid w:val="002249CE"/>
    <w:rsid w:val="00224E5B"/>
    <w:rsid w:val="00232C18"/>
    <w:rsid w:val="00232EA0"/>
    <w:rsid w:val="00241F6C"/>
    <w:rsid w:val="00261FCE"/>
    <w:rsid w:val="00262A2E"/>
    <w:rsid w:val="0027006F"/>
    <w:rsid w:val="002941C3"/>
    <w:rsid w:val="00295704"/>
    <w:rsid w:val="002B6720"/>
    <w:rsid w:val="002C66F3"/>
    <w:rsid w:val="002D6DC7"/>
    <w:rsid w:val="002F1C78"/>
    <w:rsid w:val="0034066B"/>
    <w:rsid w:val="00340B39"/>
    <w:rsid w:val="0034300B"/>
    <w:rsid w:val="00345144"/>
    <w:rsid w:val="00356E56"/>
    <w:rsid w:val="003626B4"/>
    <w:rsid w:val="00366EFF"/>
    <w:rsid w:val="0036764C"/>
    <w:rsid w:val="00373534"/>
    <w:rsid w:val="00376B89"/>
    <w:rsid w:val="003B2E03"/>
    <w:rsid w:val="003C45EB"/>
    <w:rsid w:val="003C706B"/>
    <w:rsid w:val="00431FB5"/>
    <w:rsid w:val="0043305C"/>
    <w:rsid w:val="00452854"/>
    <w:rsid w:val="004A5B08"/>
    <w:rsid w:val="004B0A5A"/>
    <w:rsid w:val="004B2F73"/>
    <w:rsid w:val="004C0453"/>
    <w:rsid w:val="004C3376"/>
    <w:rsid w:val="004C3385"/>
    <w:rsid w:val="004E0022"/>
    <w:rsid w:val="004E047F"/>
    <w:rsid w:val="00506238"/>
    <w:rsid w:val="005108F7"/>
    <w:rsid w:val="00517866"/>
    <w:rsid w:val="0053125F"/>
    <w:rsid w:val="00556B93"/>
    <w:rsid w:val="0056277E"/>
    <w:rsid w:val="005744E8"/>
    <w:rsid w:val="00582847"/>
    <w:rsid w:val="00592C2E"/>
    <w:rsid w:val="005A634A"/>
    <w:rsid w:val="005D1DAF"/>
    <w:rsid w:val="005D50AC"/>
    <w:rsid w:val="005E57BE"/>
    <w:rsid w:val="005E6C4D"/>
    <w:rsid w:val="005F12BA"/>
    <w:rsid w:val="00634AAE"/>
    <w:rsid w:val="00635F31"/>
    <w:rsid w:val="00665153"/>
    <w:rsid w:val="00680200"/>
    <w:rsid w:val="006853C0"/>
    <w:rsid w:val="006933FD"/>
    <w:rsid w:val="006E2EDD"/>
    <w:rsid w:val="006F32CA"/>
    <w:rsid w:val="006F5C00"/>
    <w:rsid w:val="00701AC5"/>
    <w:rsid w:val="007065C0"/>
    <w:rsid w:val="0071098A"/>
    <w:rsid w:val="007122F2"/>
    <w:rsid w:val="007304DF"/>
    <w:rsid w:val="00731858"/>
    <w:rsid w:val="00742DDE"/>
    <w:rsid w:val="0074339C"/>
    <w:rsid w:val="00756347"/>
    <w:rsid w:val="00775FD2"/>
    <w:rsid w:val="007913E6"/>
    <w:rsid w:val="00810BEB"/>
    <w:rsid w:val="00815AF8"/>
    <w:rsid w:val="008247CE"/>
    <w:rsid w:val="00837EDF"/>
    <w:rsid w:val="00842E56"/>
    <w:rsid w:val="00843B75"/>
    <w:rsid w:val="008460FD"/>
    <w:rsid w:val="00846DC8"/>
    <w:rsid w:val="0086031C"/>
    <w:rsid w:val="00866BB0"/>
    <w:rsid w:val="00867552"/>
    <w:rsid w:val="008B0214"/>
    <w:rsid w:val="008B2FCD"/>
    <w:rsid w:val="008B7121"/>
    <w:rsid w:val="008C491B"/>
    <w:rsid w:val="008C77A9"/>
    <w:rsid w:val="008C7A94"/>
    <w:rsid w:val="008C7E66"/>
    <w:rsid w:val="008D3EDB"/>
    <w:rsid w:val="00902C96"/>
    <w:rsid w:val="00914F2F"/>
    <w:rsid w:val="00916CB8"/>
    <w:rsid w:val="00922D14"/>
    <w:rsid w:val="00941E8C"/>
    <w:rsid w:val="00953067"/>
    <w:rsid w:val="0096136E"/>
    <w:rsid w:val="00980662"/>
    <w:rsid w:val="00980A05"/>
    <w:rsid w:val="009B6FCA"/>
    <w:rsid w:val="009C4351"/>
    <w:rsid w:val="009C5463"/>
    <w:rsid w:val="009D16FF"/>
    <w:rsid w:val="009D5229"/>
    <w:rsid w:val="009E051B"/>
    <w:rsid w:val="009F5BBA"/>
    <w:rsid w:val="00A1052E"/>
    <w:rsid w:val="00A13E30"/>
    <w:rsid w:val="00A2480C"/>
    <w:rsid w:val="00A35D93"/>
    <w:rsid w:val="00A6626C"/>
    <w:rsid w:val="00AA2800"/>
    <w:rsid w:val="00AB6641"/>
    <w:rsid w:val="00AE761A"/>
    <w:rsid w:val="00AE7B0B"/>
    <w:rsid w:val="00B235D5"/>
    <w:rsid w:val="00B44AC4"/>
    <w:rsid w:val="00B4510B"/>
    <w:rsid w:val="00B4719A"/>
    <w:rsid w:val="00B64C3C"/>
    <w:rsid w:val="00B73894"/>
    <w:rsid w:val="00B73F2F"/>
    <w:rsid w:val="00B9191B"/>
    <w:rsid w:val="00BA1633"/>
    <w:rsid w:val="00BA4F29"/>
    <w:rsid w:val="00BD5B09"/>
    <w:rsid w:val="00BE04C0"/>
    <w:rsid w:val="00BF2583"/>
    <w:rsid w:val="00C167DD"/>
    <w:rsid w:val="00C243FE"/>
    <w:rsid w:val="00C2599E"/>
    <w:rsid w:val="00C27400"/>
    <w:rsid w:val="00C37882"/>
    <w:rsid w:val="00C4762F"/>
    <w:rsid w:val="00C70FC3"/>
    <w:rsid w:val="00C72270"/>
    <w:rsid w:val="00C913E9"/>
    <w:rsid w:val="00C94EC2"/>
    <w:rsid w:val="00CC1043"/>
    <w:rsid w:val="00CD4B61"/>
    <w:rsid w:val="00CE052A"/>
    <w:rsid w:val="00CE3E8D"/>
    <w:rsid w:val="00D06141"/>
    <w:rsid w:val="00D20717"/>
    <w:rsid w:val="00D324BD"/>
    <w:rsid w:val="00D33F82"/>
    <w:rsid w:val="00D61BAF"/>
    <w:rsid w:val="00D75A35"/>
    <w:rsid w:val="00D75EF7"/>
    <w:rsid w:val="00D813D6"/>
    <w:rsid w:val="00D95D13"/>
    <w:rsid w:val="00DE34E2"/>
    <w:rsid w:val="00DF214B"/>
    <w:rsid w:val="00E01627"/>
    <w:rsid w:val="00E035DC"/>
    <w:rsid w:val="00E04937"/>
    <w:rsid w:val="00E163B9"/>
    <w:rsid w:val="00E473D1"/>
    <w:rsid w:val="00E5383E"/>
    <w:rsid w:val="00E6150B"/>
    <w:rsid w:val="00E764D2"/>
    <w:rsid w:val="00E81180"/>
    <w:rsid w:val="00E825AE"/>
    <w:rsid w:val="00E92B75"/>
    <w:rsid w:val="00E9328B"/>
    <w:rsid w:val="00EA3C79"/>
    <w:rsid w:val="00EB583B"/>
    <w:rsid w:val="00EE358B"/>
    <w:rsid w:val="00EE7D6A"/>
    <w:rsid w:val="00EF75F9"/>
    <w:rsid w:val="00F07B72"/>
    <w:rsid w:val="00F33B04"/>
    <w:rsid w:val="00F36939"/>
    <w:rsid w:val="00F46F9E"/>
    <w:rsid w:val="00F515F2"/>
    <w:rsid w:val="00F66072"/>
    <w:rsid w:val="00F77E17"/>
    <w:rsid w:val="00FA15FB"/>
    <w:rsid w:val="00FA3907"/>
    <w:rsid w:val="00FA6824"/>
    <w:rsid w:val="00FB0A32"/>
    <w:rsid w:val="00FB7176"/>
    <w:rsid w:val="00FB74A1"/>
    <w:rsid w:val="00FC3C08"/>
    <w:rsid w:val="00FE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3</Pages>
  <Words>570</Words>
  <Characters>3250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278</cp:revision>
  <cp:lastPrinted>2026-09-05T02:46:00Z</cp:lastPrinted>
  <dcterms:created xsi:type="dcterms:W3CDTF">2026-07-20T06:23:00Z</dcterms:created>
  <dcterms:modified xsi:type="dcterms:W3CDTF">2026-09-07T05:21:00Z</dcterms:modified>
</cp:coreProperties>
</file>