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6D" w:rsidRPr="009E59DB" w:rsidRDefault="00ED386D" w:rsidP="00ED386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редактирование пользователем ранее добавленной заметки</w:t>
      </w:r>
      <w:r w:rsidRPr="009E59DB">
        <w:rPr>
          <w:sz w:val="28"/>
          <w:szCs w:val="28"/>
        </w:rPr>
        <w:t>.</w:t>
      </w:r>
    </w:p>
    <w:p w:rsidR="00ED386D" w:rsidRPr="009E59DB" w:rsidRDefault="00ED386D" w:rsidP="00ED386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ED386D" w:rsidRPr="009E59DB" w:rsidRDefault="00ED386D" w:rsidP="00ED386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 xml:space="preserve">да пользователь хочет </w:t>
      </w:r>
      <w:r>
        <w:rPr>
          <w:sz w:val="28"/>
          <w:szCs w:val="28"/>
        </w:rPr>
        <w:t>внести изменения в ранее добавленную заметку</w:t>
      </w:r>
      <w:r w:rsidRPr="009E59DB">
        <w:rPr>
          <w:sz w:val="28"/>
          <w:szCs w:val="28"/>
        </w:rPr>
        <w:t xml:space="preserve">. </w:t>
      </w:r>
    </w:p>
    <w:p w:rsidR="00ED386D" w:rsidRDefault="00ED386D" w:rsidP="00ED386D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пользователю форму для изменения ранее добавленной заметки</w:t>
      </w:r>
      <w:r w:rsidRPr="009E59DB">
        <w:rPr>
          <w:sz w:val="28"/>
          <w:szCs w:val="28"/>
        </w:rPr>
        <w:t>.</w:t>
      </w:r>
    </w:p>
    <w:p w:rsidR="00ED386D" w:rsidRDefault="00ED386D" w:rsidP="00ED386D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редактирование заметки.</w:t>
      </w:r>
    </w:p>
    <w:p w:rsidR="00ED386D" w:rsidRPr="009E59DB" w:rsidRDefault="00ED386D" w:rsidP="00ED386D">
      <w:pPr>
        <w:spacing w:line="360" w:lineRule="exact"/>
        <w:ind w:left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ED386D" w:rsidRPr="009E59DB" w:rsidRDefault="00ED386D" w:rsidP="00ED386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введено максимальное кол-во символов, то приложение проинформирует пользователя об этом</w:t>
      </w:r>
      <w:r w:rsidRPr="009E59DB">
        <w:rPr>
          <w:sz w:val="28"/>
          <w:szCs w:val="28"/>
        </w:rPr>
        <w:t>.</w:t>
      </w:r>
    </w:p>
    <w:p w:rsidR="00ED386D" w:rsidRPr="009E59DB" w:rsidRDefault="00ED386D" w:rsidP="00ED386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ED386D" w:rsidRPr="009E59DB" w:rsidRDefault="00ED386D" w:rsidP="00ED386D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Пользователем нажата кнопка редактирования ранее добавленного </w:t>
      </w:r>
      <w:proofErr w:type="spellStart"/>
      <w:r>
        <w:rPr>
          <w:sz w:val="28"/>
          <w:szCs w:val="28"/>
        </w:rPr>
        <w:t>дедлайна</w:t>
      </w:r>
      <w:proofErr w:type="spellEnd"/>
      <w:r w:rsidRPr="009E59DB">
        <w:rPr>
          <w:sz w:val="28"/>
          <w:szCs w:val="28"/>
        </w:rPr>
        <w:t>.</w:t>
      </w:r>
    </w:p>
    <w:p w:rsidR="00ED386D" w:rsidRPr="009E59DB" w:rsidRDefault="00ED386D" w:rsidP="00ED386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ED386D" w:rsidRPr="009E59DB" w:rsidRDefault="00ED386D" w:rsidP="00ED386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 xml:space="preserve">возвращается к главному окну, где будет </w:t>
      </w:r>
      <w:r w:rsidR="00852B1F">
        <w:rPr>
          <w:sz w:val="28"/>
          <w:szCs w:val="28"/>
        </w:rPr>
        <w:t>отображена обновленная заметка</w:t>
      </w:r>
      <w:r w:rsidRPr="009E59DB">
        <w:rPr>
          <w:sz w:val="28"/>
          <w:szCs w:val="28"/>
        </w:rPr>
        <w:t>. В противном случае состояние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ED386D" w:rsidRPr="00304569" w:rsidRDefault="00ED386D" w:rsidP="00ED386D"/>
    <w:p w:rsidR="00F7036A" w:rsidRPr="00ED386D" w:rsidRDefault="00F7036A" w:rsidP="00ED386D"/>
    <w:sectPr w:rsidR="00F7036A" w:rsidRPr="00ED386D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/>
  <w:rsids>
    <w:rsidRoot w:val="00304569"/>
    <w:rsid w:val="001E389C"/>
    <w:rsid w:val="00304569"/>
    <w:rsid w:val="00852B1F"/>
    <w:rsid w:val="00B8119E"/>
    <w:rsid w:val="00ED386D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731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2015-10-05T16:27:00Z</dcterms:created>
  <dcterms:modified xsi:type="dcterms:W3CDTF">2015-10-05T17:49:00Z</dcterms:modified>
</cp:coreProperties>
</file>