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D958" w14:textId="60593A40" w:rsidR="0031001D" w:rsidRDefault="009B390F" w:rsidP="009B390F">
      <w:pPr>
        <w:bidi/>
        <w:jc w:val="both"/>
        <w:rPr>
          <w:rtl/>
        </w:rPr>
      </w:pPr>
      <w:r>
        <w:rPr>
          <w:rFonts w:hint="cs"/>
          <w:rtl/>
        </w:rPr>
        <w:t>התבקש</w:t>
      </w:r>
      <w:r w:rsidR="005277A0">
        <w:rPr>
          <w:rFonts w:hint="cs"/>
          <w:rtl/>
        </w:rPr>
        <w:t>תי</w:t>
      </w:r>
      <w:r>
        <w:rPr>
          <w:rFonts w:hint="cs"/>
          <w:rtl/>
        </w:rPr>
        <w:t xml:space="preserve"> לשפר את האלגוריתם של תרגיל 1 שהיה הרגרסיה הלינארית ולכן בחרנו להשתמש ברגרסיה פולינומית</w:t>
      </w:r>
      <w:r w:rsidR="00BB6FA5">
        <w:t>.</w:t>
      </w:r>
    </w:p>
    <w:p w14:paraId="570FE13F" w14:textId="44F5E156" w:rsidR="00282BE9" w:rsidRDefault="00282BE9" w:rsidP="00282BE9">
      <w:pPr>
        <w:bidi/>
        <w:jc w:val="both"/>
      </w:pPr>
      <w:r>
        <w:rPr>
          <w:rFonts w:hint="cs"/>
          <w:rtl/>
        </w:rPr>
        <w:t xml:space="preserve">יצא שכמות הפיצ'רים הטוב ביותר הוא </w:t>
      </w:r>
      <w:r w:rsidR="00236E19">
        <w:t>4</w:t>
      </w:r>
      <w:r>
        <w:rPr>
          <w:rFonts w:hint="cs"/>
          <w:rtl/>
        </w:rPr>
        <w:t>.</w:t>
      </w:r>
    </w:p>
    <w:p w14:paraId="11B59BD3" w14:textId="73CA29F6" w:rsidR="003F7FAD" w:rsidRDefault="00605008" w:rsidP="003F7FAD">
      <w:pPr>
        <w:bidi/>
        <w:jc w:val="both"/>
      </w:pPr>
      <w:r w:rsidRPr="003F7FAD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354CBC82" wp14:editId="328FCB8D">
            <wp:simplePos x="0" y="0"/>
            <wp:positionH relativeFrom="page">
              <wp:posOffset>5052060</wp:posOffset>
            </wp:positionH>
            <wp:positionV relativeFrom="paragraph">
              <wp:posOffset>249555</wp:posOffset>
            </wp:positionV>
            <wp:extent cx="2462530" cy="1895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008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4341868C" wp14:editId="25BBE42C">
            <wp:simplePos x="0" y="0"/>
            <wp:positionH relativeFrom="column">
              <wp:posOffset>1586230</wp:posOffset>
            </wp:positionH>
            <wp:positionV relativeFrom="paragraph">
              <wp:posOffset>312420</wp:posOffset>
            </wp:positionV>
            <wp:extent cx="2576830" cy="18408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008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3365FD0" wp14:editId="7D840871">
            <wp:simplePos x="0" y="0"/>
            <wp:positionH relativeFrom="page">
              <wp:align>left</wp:align>
            </wp:positionH>
            <wp:positionV relativeFrom="paragraph">
              <wp:posOffset>312196</wp:posOffset>
            </wp:positionV>
            <wp:extent cx="2617694" cy="187074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694" cy="187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190">
        <w:rPr>
          <w:rFonts w:cs="Arial"/>
        </w:rPr>
        <w:t>s</w:t>
      </w:r>
      <w:r w:rsidR="00BB6FA5">
        <w:rPr>
          <w:rFonts w:hint="cs"/>
          <w:rtl/>
        </w:rPr>
        <w:t xml:space="preserve">השוונו את התוצאות של </w:t>
      </w:r>
      <w:r w:rsidR="00C703D1">
        <w:rPr>
          <w:rFonts w:hint="cs"/>
          <w:rtl/>
        </w:rPr>
        <w:t>תרגיל 1 עם הרגרסיה הפולינומית וקיבל</w:t>
      </w:r>
      <w:r w:rsidR="005277A0">
        <w:rPr>
          <w:rFonts w:hint="cs"/>
          <w:rtl/>
        </w:rPr>
        <w:t>תי</w:t>
      </w:r>
      <w:r w:rsidR="00C703D1">
        <w:rPr>
          <w:rFonts w:hint="cs"/>
          <w:rtl/>
        </w:rPr>
        <w:t xml:space="preserve"> את התוצאות האלה.</w:t>
      </w:r>
    </w:p>
    <w:p w14:paraId="461D1332" w14:textId="7D902D4E" w:rsidR="003F7FAD" w:rsidRDefault="003F7FAD" w:rsidP="003F7FAD">
      <w:pPr>
        <w:bidi/>
        <w:jc w:val="both"/>
      </w:pPr>
    </w:p>
    <w:tbl>
      <w:tblPr>
        <w:tblStyle w:val="TableGrid"/>
        <w:tblpPr w:leftFromText="180" w:rightFromText="180" w:vertAnchor="text" w:horzAnchor="margin" w:tblpY="188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4EDF" w14:paraId="24E8F452" w14:textId="77777777" w:rsidTr="003F7FAD">
        <w:tc>
          <w:tcPr>
            <w:tcW w:w="3005" w:type="dxa"/>
          </w:tcPr>
          <w:p w14:paraId="0D9DEB70" w14:textId="77777777" w:rsidR="00F24EDF" w:rsidRDefault="00F24EDF" w:rsidP="003F7FAD">
            <w:pPr>
              <w:bidi/>
              <w:jc w:val="both"/>
              <w:rPr>
                <w:rtl/>
              </w:rPr>
            </w:pPr>
          </w:p>
        </w:tc>
        <w:tc>
          <w:tcPr>
            <w:tcW w:w="3005" w:type="dxa"/>
          </w:tcPr>
          <w:p w14:paraId="7E5DD76A" w14:textId="32137139" w:rsidR="00F24EDF" w:rsidRDefault="00474601" w:rsidP="00474601">
            <w:pPr>
              <w:bidi/>
              <w:ind w:left="720" w:hanging="720"/>
              <w:jc w:val="center"/>
            </w:pPr>
            <w:r>
              <w:t>Ex1</w:t>
            </w:r>
          </w:p>
        </w:tc>
        <w:tc>
          <w:tcPr>
            <w:tcW w:w="3006" w:type="dxa"/>
          </w:tcPr>
          <w:p w14:paraId="711DF265" w14:textId="15EE788F" w:rsidR="00F24EDF" w:rsidRDefault="00474601" w:rsidP="00474601">
            <w:pPr>
              <w:bidi/>
              <w:jc w:val="center"/>
              <w:rPr>
                <w:rtl/>
              </w:rPr>
            </w:pPr>
            <w:r>
              <w:t>Ex3</w:t>
            </w:r>
          </w:p>
        </w:tc>
      </w:tr>
      <w:tr w:rsidR="003F7FAD" w14:paraId="183DED2A" w14:textId="77777777" w:rsidTr="003F7FAD">
        <w:tc>
          <w:tcPr>
            <w:tcW w:w="3005" w:type="dxa"/>
          </w:tcPr>
          <w:p w14:paraId="450A74E5" w14:textId="433F90F1" w:rsidR="003F7FAD" w:rsidRPr="003F7FAD" w:rsidRDefault="003F7FAD" w:rsidP="003F7FA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שגיאה ריבועית ממוצעת</w:t>
            </w:r>
          </w:p>
        </w:tc>
        <w:tc>
          <w:tcPr>
            <w:tcW w:w="3005" w:type="dxa"/>
          </w:tcPr>
          <w:p w14:paraId="3D335D6B" w14:textId="51A5C492" w:rsidR="003F7FAD" w:rsidRDefault="0033672A" w:rsidP="0033672A">
            <w:pPr>
              <w:bidi/>
              <w:jc w:val="center"/>
              <w:rPr>
                <w:rtl/>
              </w:rPr>
            </w:pPr>
            <w:r>
              <w:t>213.71250498945753</w:t>
            </w:r>
          </w:p>
        </w:tc>
        <w:tc>
          <w:tcPr>
            <w:tcW w:w="3006" w:type="dxa"/>
          </w:tcPr>
          <w:p w14:paraId="76939EBF" w14:textId="0F34B489" w:rsidR="003F7FAD" w:rsidRDefault="009E3C37" w:rsidP="0033672A">
            <w:pPr>
              <w:bidi/>
              <w:jc w:val="center"/>
              <w:rPr>
                <w:rtl/>
              </w:rPr>
            </w:pPr>
            <w:r w:rsidRPr="009E3C37">
              <w:t>206.6027993727152</w:t>
            </w:r>
          </w:p>
        </w:tc>
      </w:tr>
      <w:tr w:rsidR="003F7FAD" w14:paraId="1810ADE3" w14:textId="77777777" w:rsidTr="003F7FAD">
        <w:tc>
          <w:tcPr>
            <w:tcW w:w="3005" w:type="dxa"/>
          </w:tcPr>
          <w:p w14:paraId="1AC02DC4" w14:textId="68408579" w:rsidR="003F7FAD" w:rsidRDefault="003F7FAD" w:rsidP="003F7FA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שגיאה אבסולוטית ממוצעת</w:t>
            </w:r>
          </w:p>
        </w:tc>
        <w:tc>
          <w:tcPr>
            <w:tcW w:w="3005" w:type="dxa"/>
          </w:tcPr>
          <w:p w14:paraId="59A872F2" w14:textId="67A65B21" w:rsidR="003F7FAD" w:rsidRDefault="0033672A" w:rsidP="0033672A">
            <w:pPr>
              <w:bidi/>
              <w:jc w:val="center"/>
              <w:rPr>
                <w:rtl/>
              </w:rPr>
            </w:pPr>
            <w:r>
              <w:t>12.592242891169525</w:t>
            </w:r>
          </w:p>
        </w:tc>
        <w:tc>
          <w:tcPr>
            <w:tcW w:w="3006" w:type="dxa"/>
          </w:tcPr>
          <w:p w14:paraId="2E4E9757" w14:textId="235FEC02" w:rsidR="003F7FAD" w:rsidRDefault="009E3C37" w:rsidP="0033672A">
            <w:pPr>
              <w:bidi/>
              <w:jc w:val="center"/>
              <w:rPr>
                <w:rtl/>
              </w:rPr>
            </w:pPr>
            <w:r w:rsidRPr="009E3C37">
              <w:t>12.427636633540747</w:t>
            </w:r>
          </w:p>
        </w:tc>
      </w:tr>
    </w:tbl>
    <w:p w14:paraId="1F9A44E0" w14:textId="1AD60C42" w:rsidR="00C965E1" w:rsidRDefault="00C965E1" w:rsidP="00B2544E">
      <w:pPr>
        <w:bidi/>
        <w:jc w:val="both"/>
        <w:rPr>
          <w:rFonts w:ascii="Consolas" w:hAnsi="Consolas"/>
          <w:color w:val="D4D4D4"/>
          <w:sz w:val="21"/>
          <w:szCs w:val="21"/>
        </w:rPr>
      </w:pPr>
    </w:p>
    <w:p w14:paraId="200F8124" w14:textId="2EEB64CF" w:rsidR="00B2544E" w:rsidRDefault="009F7EF9" w:rsidP="00C965E1">
      <w:pPr>
        <w:bidi/>
        <w:jc w:val="both"/>
      </w:pPr>
      <w:r w:rsidRPr="009F7EF9">
        <w:rPr>
          <w:rFonts w:ascii="Consolas" w:hAnsi="Consolas" w:cs="Arial"/>
          <w:noProof/>
          <w:color w:val="D4D4D4"/>
          <w:sz w:val="21"/>
          <w:szCs w:val="21"/>
          <w:rtl/>
        </w:rPr>
        <w:drawing>
          <wp:anchor distT="0" distB="0" distL="114300" distR="114300" simplePos="0" relativeHeight="251674624" behindDoc="0" locked="0" layoutInCell="1" allowOverlap="1" wp14:anchorId="6558710B" wp14:editId="7293E066">
            <wp:simplePos x="0" y="0"/>
            <wp:positionH relativeFrom="margin">
              <wp:posOffset>1552426</wp:posOffset>
            </wp:positionH>
            <wp:positionV relativeFrom="paragraph">
              <wp:posOffset>241450</wp:posOffset>
            </wp:positionV>
            <wp:extent cx="2428875" cy="173609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EF9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1FF58954" wp14:editId="0CC99FCC">
            <wp:simplePos x="0" y="0"/>
            <wp:positionH relativeFrom="page">
              <wp:align>left</wp:align>
            </wp:positionH>
            <wp:positionV relativeFrom="paragraph">
              <wp:posOffset>248920</wp:posOffset>
            </wp:positionV>
            <wp:extent cx="2501900" cy="17881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B7B" w:rsidRPr="00097B7B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08351CB1" wp14:editId="495EF4D3">
            <wp:simplePos x="0" y="0"/>
            <wp:positionH relativeFrom="column">
              <wp:posOffset>3921125</wp:posOffset>
            </wp:positionH>
            <wp:positionV relativeFrom="paragraph">
              <wp:posOffset>232410</wp:posOffset>
            </wp:positionV>
            <wp:extent cx="2332355" cy="18370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704">
        <w:rPr>
          <w:rFonts w:hint="cs"/>
          <w:rtl/>
        </w:rPr>
        <w:t>חילוק המידע לאימון וטסט ומקבלים</w:t>
      </w:r>
      <w:r w:rsidR="00B31F3E">
        <w:rPr>
          <w:rFonts w:hint="cs"/>
          <w:rtl/>
        </w:rPr>
        <w:t>:</w:t>
      </w:r>
      <w:r w:rsidR="009E3C3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72FD690" w14:textId="4585A6F4" w:rsidR="00097B7B" w:rsidRDefault="00097B7B" w:rsidP="00097B7B">
      <w:pPr>
        <w:bidi/>
        <w:jc w:val="both"/>
      </w:pPr>
    </w:p>
    <w:tbl>
      <w:tblPr>
        <w:tblStyle w:val="TableGrid"/>
        <w:tblpPr w:leftFromText="180" w:rightFromText="180" w:vertAnchor="text" w:horzAnchor="margin" w:tblpY="188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7B7B" w14:paraId="47DBB93F" w14:textId="77777777" w:rsidTr="00184F76">
        <w:tc>
          <w:tcPr>
            <w:tcW w:w="3005" w:type="dxa"/>
          </w:tcPr>
          <w:p w14:paraId="04D6C992" w14:textId="77777777" w:rsidR="00097B7B" w:rsidRDefault="00097B7B" w:rsidP="00184F76">
            <w:pPr>
              <w:bidi/>
              <w:jc w:val="both"/>
              <w:rPr>
                <w:rtl/>
              </w:rPr>
            </w:pPr>
          </w:p>
        </w:tc>
        <w:tc>
          <w:tcPr>
            <w:tcW w:w="3005" w:type="dxa"/>
          </w:tcPr>
          <w:p w14:paraId="3EFF92D9" w14:textId="77777777" w:rsidR="00097B7B" w:rsidRDefault="00097B7B" w:rsidP="00184F76">
            <w:pPr>
              <w:bidi/>
              <w:ind w:left="720" w:hanging="720"/>
              <w:jc w:val="center"/>
            </w:pPr>
            <w:r>
              <w:t>Ex1</w:t>
            </w:r>
          </w:p>
        </w:tc>
        <w:tc>
          <w:tcPr>
            <w:tcW w:w="3006" w:type="dxa"/>
          </w:tcPr>
          <w:p w14:paraId="6DB15A22" w14:textId="72B78BB6" w:rsidR="00097B7B" w:rsidRDefault="00097B7B" w:rsidP="00184F76">
            <w:pPr>
              <w:bidi/>
              <w:jc w:val="center"/>
              <w:rPr>
                <w:rtl/>
              </w:rPr>
            </w:pPr>
            <w:r>
              <w:t>Ex3</w:t>
            </w:r>
          </w:p>
        </w:tc>
      </w:tr>
      <w:tr w:rsidR="00097B7B" w14:paraId="26E17864" w14:textId="77777777" w:rsidTr="00184F76">
        <w:tc>
          <w:tcPr>
            <w:tcW w:w="3005" w:type="dxa"/>
          </w:tcPr>
          <w:p w14:paraId="535E7922" w14:textId="77777777" w:rsidR="00097B7B" w:rsidRPr="003F7FAD" w:rsidRDefault="00097B7B" w:rsidP="00184F76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שגיאה ריבועית ממוצעת</w:t>
            </w:r>
          </w:p>
        </w:tc>
        <w:tc>
          <w:tcPr>
            <w:tcW w:w="3005" w:type="dxa"/>
          </w:tcPr>
          <w:p w14:paraId="6A59DF9F" w14:textId="6FAABFFA" w:rsidR="00097B7B" w:rsidRDefault="00D52499" w:rsidP="00184F76">
            <w:pPr>
              <w:bidi/>
              <w:jc w:val="center"/>
              <w:rPr>
                <w:rtl/>
              </w:rPr>
            </w:pPr>
            <w:r w:rsidRPr="00D52499">
              <w:t>286.4268634112474</w:t>
            </w:r>
          </w:p>
        </w:tc>
        <w:tc>
          <w:tcPr>
            <w:tcW w:w="3006" w:type="dxa"/>
          </w:tcPr>
          <w:p w14:paraId="14E4C18A" w14:textId="43C586EA" w:rsidR="00097B7B" w:rsidRDefault="00595BD2" w:rsidP="00184F76">
            <w:pPr>
              <w:bidi/>
              <w:jc w:val="center"/>
              <w:rPr>
                <w:rtl/>
              </w:rPr>
            </w:pPr>
            <w:r w:rsidRPr="00595BD2">
              <w:t>277.69674130200906</w:t>
            </w:r>
          </w:p>
        </w:tc>
      </w:tr>
      <w:tr w:rsidR="00097B7B" w14:paraId="33B79C6E" w14:textId="77777777" w:rsidTr="00184F76">
        <w:tc>
          <w:tcPr>
            <w:tcW w:w="3005" w:type="dxa"/>
          </w:tcPr>
          <w:p w14:paraId="32D46314" w14:textId="77777777" w:rsidR="00097B7B" w:rsidRDefault="00097B7B" w:rsidP="00184F76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שגיאה אבסולוטית ממוצעת</w:t>
            </w:r>
          </w:p>
        </w:tc>
        <w:tc>
          <w:tcPr>
            <w:tcW w:w="3005" w:type="dxa"/>
          </w:tcPr>
          <w:p w14:paraId="18E9CC70" w14:textId="0025FE7D" w:rsidR="00097B7B" w:rsidRDefault="00D52499" w:rsidP="00184F76">
            <w:pPr>
              <w:bidi/>
              <w:jc w:val="center"/>
              <w:rPr>
                <w:rtl/>
              </w:rPr>
            </w:pPr>
            <w:r w:rsidRPr="00D52499">
              <w:t>14.725173996992698</w:t>
            </w:r>
          </w:p>
        </w:tc>
        <w:tc>
          <w:tcPr>
            <w:tcW w:w="3006" w:type="dxa"/>
          </w:tcPr>
          <w:p w14:paraId="5C5493D1" w14:textId="1A75089D" w:rsidR="00097B7B" w:rsidRDefault="00595BD2" w:rsidP="00184F76">
            <w:pPr>
              <w:bidi/>
              <w:jc w:val="center"/>
              <w:rPr>
                <w:rtl/>
              </w:rPr>
            </w:pPr>
            <w:r w:rsidRPr="00595BD2">
              <w:t>14.191227493021131</w:t>
            </w:r>
          </w:p>
        </w:tc>
      </w:tr>
    </w:tbl>
    <w:p w14:paraId="62361F9B" w14:textId="3B374574" w:rsidR="002D298B" w:rsidRDefault="002D298B" w:rsidP="002D298B">
      <w:pPr>
        <w:bidi/>
        <w:jc w:val="both"/>
        <w:rPr>
          <w:rtl/>
        </w:rPr>
      </w:pPr>
    </w:p>
    <w:p w14:paraId="52704663" w14:textId="365E8393" w:rsidR="002D298B" w:rsidRDefault="002D298B" w:rsidP="00D504CB">
      <w:pPr>
        <w:bidi/>
        <w:jc w:val="both"/>
        <w:rPr>
          <w:rtl/>
        </w:rPr>
      </w:pPr>
      <w:r>
        <w:rPr>
          <w:rFonts w:hint="cs"/>
          <w:rtl/>
        </w:rPr>
        <w:t>מצאנו שתי נקודות שרצינו להוריד כאשר יש 75.1</w:t>
      </w:r>
      <w:r>
        <w:t>mg</w:t>
      </w:r>
      <w:r>
        <w:rPr>
          <w:rFonts w:hint="cs"/>
          <w:rtl/>
        </w:rPr>
        <w:t xml:space="preserve"> ו</w:t>
      </w:r>
      <w:r w:rsidR="009F33F4">
        <w:rPr>
          <w:rFonts w:hint="cs"/>
          <w:rtl/>
        </w:rPr>
        <w:t>כ</w:t>
      </w:r>
      <w:r>
        <w:rPr>
          <w:rFonts w:hint="cs"/>
          <w:rtl/>
        </w:rPr>
        <w:t>אשר יש 90.6</w:t>
      </w:r>
      <w:r>
        <w:t>mg</w:t>
      </w:r>
      <w:r>
        <w:rPr>
          <w:rFonts w:hint="cs"/>
          <w:rtl/>
        </w:rPr>
        <w:t xml:space="preserve">, החלטנו להוריד אותם משום שלא הגיוני שתוצאה של סיכוי לחלות יהיה </w:t>
      </w:r>
      <w:r w:rsidR="005811D7">
        <w:rPr>
          <w:rFonts w:hint="cs"/>
          <w:rtl/>
        </w:rPr>
        <w:t>יותר מ100%</w:t>
      </w:r>
      <w:r w:rsidR="00F7559B">
        <w:rPr>
          <w:rFonts w:hint="cs"/>
          <w:rtl/>
        </w:rPr>
        <w:t>.</w:t>
      </w:r>
      <w:r w:rsidR="00D504CB">
        <w:rPr>
          <w:rFonts w:hint="cs"/>
          <w:rtl/>
        </w:rPr>
        <w:t>ובנוסף הורדנו את הנקודה ב</w:t>
      </w:r>
      <w:r w:rsidR="00D84736">
        <w:t>97.9mg</w:t>
      </w:r>
      <w:r w:rsidR="00C05D23">
        <w:rPr>
          <w:rFonts w:hint="cs"/>
          <w:rtl/>
        </w:rPr>
        <w:t xml:space="preserve"> משום שהוא נראה לא במקום</w:t>
      </w:r>
    </w:p>
    <w:p w14:paraId="67B43890" w14:textId="76A81E67" w:rsidR="004A08A3" w:rsidRDefault="004A08A3" w:rsidP="004A08A3">
      <w:pPr>
        <w:bidi/>
        <w:jc w:val="both"/>
        <w:rPr>
          <w:rtl/>
        </w:rPr>
      </w:pPr>
    </w:p>
    <w:p w14:paraId="144EEF3E" w14:textId="77777777" w:rsidR="001E206E" w:rsidRDefault="004A08A3" w:rsidP="004A08A3">
      <w:pPr>
        <w:bidi/>
        <w:jc w:val="both"/>
        <w:rPr>
          <w:rtl/>
        </w:rPr>
      </w:pPr>
      <w:r>
        <w:rPr>
          <w:rFonts w:hint="cs"/>
          <w:rtl/>
        </w:rPr>
        <w:t>אחרי הורדת הנקודות קיבלנו:</w:t>
      </w:r>
    </w:p>
    <w:p w14:paraId="2AA34A62" w14:textId="428205B3" w:rsidR="004A08A3" w:rsidRDefault="00E243BE" w:rsidP="004A08A3">
      <w:pPr>
        <w:bidi/>
        <w:jc w:val="both"/>
        <w:rPr>
          <w:rtl/>
        </w:rPr>
      </w:pPr>
      <w:r w:rsidRPr="00E243BE">
        <w:rPr>
          <w:rFonts w:cs="Arial"/>
          <w:noProof/>
          <w:rtl/>
        </w:rPr>
        <w:lastRenderedPageBreak/>
        <w:drawing>
          <wp:anchor distT="0" distB="0" distL="114300" distR="114300" simplePos="0" relativeHeight="251677696" behindDoc="0" locked="0" layoutInCell="1" allowOverlap="1" wp14:anchorId="11216E49" wp14:editId="2614A35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534285" cy="18110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900" w:rsidRPr="00222900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2BE200EE" wp14:editId="1EF3C846">
            <wp:simplePos x="0" y="0"/>
            <wp:positionH relativeFrom="margin">
              <wp:posOffset>1568450</wp:posOffset>
            </wp:positionH>
            <wp:positionV relativeFrom="paragraph">
              <wp:posOffset>0</wp:posOffset>
            </wp:positionV>
            <wp:extent cx="2594610" cy="18865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900" w:rsidRPr="00B41DCC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5ADFED11" wp14:editId="2549BC2C">
            <wp:simplePos x="0" y="0"/>
            <wp:positionH relativeFrom="column">
              <wp:posOffset>-847725</wp:posOffset>
            </wp:positionH>
            <wp:positionV relativeFrom="paragraph">
              <wp:posOffset>40005</wp:posOffset>
            </wp:positionV>
            <wp:extent cx="2478405" cy="17710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188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206E" w14:paraId="32E3D174" w14:textId="77777777" w:rsidTr="00184F76">
        <w:tc>
          <w:tcPr>
            <w:tcW w:w="3005" w:type="dxa"/>
          </w:tcPr>
          <w:p w14:paraId="558A35CA" w14:textId="77777777" w:rsidR="001E206E" w:rsidRDefault="001E206E" w:rsidP="00184F76">
            <w:pPr>
              <w:bidi/>
              <w:jc w:val="both"/>
              <w:rPr>
                <w:rtl/>
              </w:rPr>
            </w:pPr>
          </w:p>
        </w:tc>
        <w:tc>
          <w:tcPr>
            <w:tcW w:w="3005" w:type="dxa"/>
          </w:tcPr>
          <w:p w14:paraId="323E79B3" w14:textId="0E55DE4A" w:rsidR="001E206E" w:rsidRDefault="001E206E" w:rsidP="00184F76">
            <w:pPr>
              <w:bidi/>
              <w:ind w:left="720" w:hanging="720"/>
              <w:jc w:val="center"/>
            </w:pPr>
            <w:r>
              <w:t>Ex1</w:t>
            </w:r>
          </w:p>
        </w:tc>
        <w:tc>
          <w:tcPr>
            <w:tcW w:w="3006" w:type="dxa"/>
          </w:tcPr>
          <w:p w14:paraId="21CF9069" w14:textId="77777777" w:rsidR="001E206E" w:rsidRDefault="001E206E" w:rsidP="00184F76">
            <w:pPr>
              <w:bidi/>
              <w:jc w:val="center"/>
              <w:rPr>
                <w:rtl/>
              </w:rPr>
            </w:pPr>
            <w:r>
              <w:t>Ex3</w:t>
            </w:r>
          </w:p>
        </w:tc>
      </w:tr>
      <w:tr w:rsidR="001E206E" w14:paraId="2344F254" w14:textId="77777777" w:rsidTr="00184F76">
        <w:tc>
          <w:tcPr>
            <w:tcW w:w="3005" w:type="dxa"/>
          </w:tcPr>
          <w:p w14:paraId="68E729A7" w14:textId="49FED9AE" w:rsidR="001E206E" w:rsidRPr="003F7FAD" w:rsidRDefault="001E206E" w:rsidP="00184F76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שגיאה ריבועית ממוצעת</w:t>
            </w:r>
          </w:p>
        </w:tc>
        <w:tc>
          <w:tcPr>
            <w:tcW w:w="3005" w:type="dxa"/>
          </w:tcPr>
          <w:p w14:paraId="0735D5B2" w14:textId="474C3671" w:rsidR="001E206E" w:rsidRDefault="00587FB0" w:rsidP="00184F76">
            <w:pPr>
              <w:bidi/>
              <w:jc w:val="center"/>
              <w:rPr>
                <w:rtl/>
              </w:rPr>
            </w:pPr>
            <w:r w:rsidRPr="00587FB0">
              <w:t>183.3053927662736</w:t>
            </w:r>
          </w:p>
        </w:tc>
        <w:tc>
          <w:tcPr>
            <w:tcW w:w="3006" w:type="dxa"/>
          </w:tcPr>
          <w:p w14:paraId="3753C1F7" w14:textId="1AEE8A53" w:rsidR="001E206E" w:rsidRDefault="00796F7A" w:rsidP="00184F76">
            <w:pPr>
              <w:bidi/>
              <w:jc w:val="center"/>
              <w:rPr>
                <w:rtl/>
              </w:rPr>
            </w:pPr>
            <w:r w:rsidRPr="00587FB0">
              <w:t>167.78195907913167</w:t>
            </w:r>
          </w:p>
        </w:tc>
      </w:tr>
      <w:tr w:rsidR="001E206E" w14:paraId="1E99134E" w14:textId="77777777" w:rsidTr="00184F76">
        <w:tc>
          <w:tcPr>
            <w:tcW w:w="3005" w:type="dxa"/>
          </w:tcPr>
          <w:p w14:paraId="271152F0" w14:textId="77777777" w:rsidR="001E206E" w:rsidRDefault="001E206E" w:rsidP="00184F76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שגיאה אבסולוטית ממוצעת</w:t>
            </w:r>
          </w:p>
        </w:tc>
        <w:tc>
          <w:tcPr>
            <w:tcW w:w="3005" w:type="dxa"/>
          </w:tcPr>
          <w:p w14:paraId="5EA79388" w14:textId="683FD7A4" w:rsidR="001E206E" w:rsidRDefault="00587FB0" w:rsidP="00184F76">
            <w:pPr>
              <w:bidi/>
              <w:jc w:val="center"/>
              <w:rPr>
                <w:rtl/>
              </w:rPr>
            </w:pPr>
            <w:r w:rsidRPr="00587FB0">
              <w:t>11.599284318126196</w:t>
            </w:r>
          </w:p>
        </w:tc>
        <w:tc>
          <w:tcPr>
            <w:tcW w:w="3006" w:type="dxa"/>
          </w:tcPr>
          <w:p w14:paraId="5DD3BA25" w14:textId="00E2A636" w:rsidR="001E206E" w:rsidRDefault="00796F7A" w:rsidP="00184F76">
            <w:pPr>
              <w:bidi/>
              <w:jc w:val="center"/>
              <w:rPr>
                <w:rtl/>
              </w:rPr>
            </w:pPr>
            <w:r w:rsidRPr="00587FB0">
              <w:t>10.671536684075551</w:t>
            </w:r>
          </w:p>
        </w:tc>
      </w:tr>
    </w:tbl>
    <w:p w14:paraId="7D95094D" w14:textId="5AE13D2F" w:rsidR="00B9264D" w:rsidRPr="002D298B" w:rsidRDefault="00B9264D" w:rsidP="00587FB0">
      <w:pPr>
        <w:bidi/>
        <w:jc w:val="both"/>
        <w:rPr>
          <w:rtl/>
        </w:rPr>
      </w:pPr>
    </w:p>
    <w:sectPr w:rsidR="00B9264D" w:rsidRPr="002D298B" w:rsidSect="0068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6F"/>
    <w:rsid w:val="0000269F"/>
    <w:rsid w:val="00097B7B"/>
    <w:rsid w:val="00195704"/>
    <w:rsid w:val="001A7828"/>
    <w:rsid w:val="001E12AA"/>
    <w:rsid w:val="001E206E"/>
    <w:rsid w:val="001F1190"/>
    <w:rsid w:val="00222900"/>
    <w:rsid w:val="002242BE"/>
    <w:rsid w:val="0023518F"/>
    <w:rsid w:val="00236E19"/>
    <w:rsid w:val="002611D0"/>
    <w:rsid w:val="00282BE9"/>
    <w:rsid w:val="002D298B"/>
    <w:rsid w:val="0031001D"/>
    <w:rsid w:val="0033672A"/>
    <w:rsid w:val="003F61A2"/>
    <w:rsid w:val="003F7FAD"/>
    <w:rsid w:val="00474601"/>
    <w:rsid w:val="004A08A3"/>
    <w:rsid w:val="004D39B1"/>
    <w:rsid w:val="004F0AF0"/>
    <w:rsid w:val="005277A0"/>
    <w:rsid w:val="005811D7"/>
    <w:rsid w:val="00587FB0"/>
    <w:rsid w:val="00595BD2"/>
    <w:rsid w:val="00605008"/>
    <w:rsid w:val="00622CC9"/>
    <w:rsid w:val="00680473"/>
    <w:rsid w:val="006B466F"/>
    <w:rsid w:val="006C5044"/>
    <w:rsid w:val="007218D1"/>
    <w:rsid w:val="007354ED"/>
    <w:rsid w:val="00785632"/>
    <w:rsid w:val="00796F7A"/>
    <w:rsid w:val="007A3A25"/>
    <w:rsid w:val="007D0FA9"/>
    <w:rsid w:val="007F67EE"/>
    <w:rsid w:val="008C5702"/>
    <w:rsid w:val="008C657F"/>
    <w:rsid w:val="008D5793"/>
    <w:rsid w:val="009B390F"/>
    <w:rsid w:val="009E3C37"/>
    <w:rsid w:val="009F33F4"/>
    <w:rsid w:val="009F7EF9"/>
    <w:rsid w:val="00B2544E"/>
    <w:rsid w:val="00B31F3E"/>
    <w:rsid w:val="00B41DCC"/>
    <w:rsid w:val="00B61495"/>
    <w:rsid w:val="00B9264D"/>
    <w:rsid w:val="00BB6FA5"/>
    <w:rsid w:val="00C05D23"/>
    <w:rsid w:val="00C703D1"/>
    <w:rsid w:val="00C965E1"/>
    <w:rsid w:val="00D504CB"/>
    <w:rsid w:val="00D52499"/>
    <w:rsid w:val="00D84736"/>
    <w:rsid w:val="00DA315C"/>
    <w:rsid w:val="00E243BE"/>
    <w:rsid w:val="00E43729"/>
    <w:rsid w:val="00E87B0E"/>
    <w:rsid w:val="00F24EDF"/>
    <w:rsid w:val="00F54F99"/>
    <w:rsid w:val="00F7559B"/>
    <w:rsid w:val="00F82A59"/>
    <w:rsid w:val="00F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8A96"/>
  <w15:chartTrackingRefBased/>
  <w15:docId w15:val="{A2417696-B7BA-4D8A-9000-49866804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044"/>
    <w:pPr>
      <w:ind w:left="720"/>
      <w:contextualSpacing/>
    </w:pPr>
  </w:style>
  <w:style w:type="character" w:customStyle="1" w:styleId="output-stream">
    <w:name w:val="output-stream"/>
    <w:basedOn w:val="DefaultParagraphFont"/>
    <w:rsid w:val="0058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Kideckel</dc:creator>
  <cp:keywords/>
  <dc:description/>
  <cp:lastModifiedBy>אברהם קפלן</cp:lastModifiedBy>
  <cp:revision>77</cp:revision>
  <dcterms:created xsi:type="dcterms:W3CDTF">2023-01-27T16:55:00Z</dcterms:created>
  <dcterms:modified xsi:type="dcterms:W3CDTF">2023-02-01T23:14:00Z</dcterms:modified>
</cp:coreProperties>
</file>