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C9B55" w14:textId="77777777" w:rsidR="002E1956" w:rsidRDefault="002E1956"/>
    <w:p w14:paraId="5F57A0D3" w14:textId="77777777" w:rsidR="002E1956" w:rsidRPr="002E1956" w:rsidRDefault="002E1956" w:rsidP="002E19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2E1956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haal je alle helden op uit de database?</w:t>
      </w:r>
    </w:p>
    <w:p w14:paraId="2480D5B8" w14:textId="77777777" w:rsidR="002E1956" w:rsidRDefault="002E1956"/>
    <w:p w14:paraId="74FB27A8" w14:textId="6DEFD30F" w:rsidR="00FE0C70" w:rsidRDefault="002E1956">
      <w:r>
        <w:rPr>
          <w:noProof/>
        </w:rPr>
        <w:drawing>
          <wp:inline distT="0" distB="0" distL="0" distR="0" wp14:anchorId="55427F5F" wp14:editId="65141915">
            <wp:extent cx="5760720" cy="2171700"/>
            <wp:effectExtent l="0" t="0" r="0" b="0"/>
            <wp:docPr id="37600141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1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0D44" w14:textId="57A491C4" w:rsidR="002E1956" w:rsidRPr="002E1956" w:rsidRDefault="002E1956" w:rsidP="002E1956">
      <w:pPr>
        <w:pStyle w:val="Lijstaline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2E1956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haal je alle personen op uit de database?</w:t>
      </w:r>
    </w:p>
    <w:p w14:paraId="205F1ADA" w14:textId="056F3927" w:rsidR="002E1956" w:rsidRDefault="002E1956">
      <w:r>
        <w:rPr>
          <w:noProof/>
        </w:rPr>
        <w:drawing>
          <wp:inline distT="0" distB="0" distL="0" distR="0" wp14:anchorId="16F02F30" wp14:editId="51761896">
            <wp:extent cx="5760720" cy="2514600"/>
            <wp:effectExtent l="0" t="0" r="0" b="0"/>
            <wp:docPr id="10296328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3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2D3C" w14:textId="77777777" w:rsidR="002E1956" w:rsidRDefault="002E1956"/>
    <w:p w14:paraId="59C03097" w14:textId="247A4952" w:rsidR="002E1956" w:rsidRDefault="002E1956" w:rsidP="002E1956">
      <w:pPr>
        <w:pStyle w:val="Lijstaline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2E1956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haal je alle opdrachten (taken) op uit de database?</w:t>
      </w:r>
    </w:p>
    <w:p w14:paraId="66177206" w14:textId="7B24B5EB" w:rsidR="00256028" w:rsidRDefault="00256028" w:rsidP="00256028">
      <w:pPr>
        <w:pStyle w:val="Lijstalinea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4A64005E" wp14:editId="765EB9B4">
            <wp:extent cx="5760720" cy="2827020"/>
            <wp:effectExtent l="0" t="0" r="0" b="0"/>
            <wp:docPr id="4061487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48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3601" w14:textId="5D5B4A6B" w:rsidR="00256028" w:rsidRPr="00256028" w:rsidRDefault="00256028" w:rsidP="00256028">
      <w:pPr>
        <w:pStyle w:val="Lijstaline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256028">
        <w:rPr>
          <w:rFonts w:ascii="Open Sans" w:hAnsi="Open Sans" w:cs="Open Sans"/>
          <w:color w:val="333333"/>
          <w:shd w:val="clear" w:color="auto" w:fill="FFFFFF"/>
        </w:rPr>
        <w:t>Met welke query haal je alle wezens op uit de database</w:t>
      </w:r>
    </w:p>
    <w:p w14:paraId="189E3900" w14:textId="11E2CB8E" w:rsidR="002E1956" w:rsidRDefault="00256028">
      <w:r>
        <w:rPr>
          <w:noProof/>
        </w:rPr>
        <w:drawing>
          <wp:inline distT="0" distB="0" distL="0" distR="0" wp14:anchorId="44A7D1BD" wp14:editId="4345EB1D">
            <wp:extent cx="5760720" cy="2705100"/>
            <wp:effectExtent l="0" t="0" r="0" b="0"/>
            <wp:docPr id="16953121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12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CF9B" w14:textId="77777777" w:rsidR="00256028" w:rsidRPr="00256028" w:rsidRDefault="00256028" w:rsidP="00CB2E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256028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haal je </w:t>
      </w:r>
      <w:r w:rsidRPr="00256028">
        <w:rPr>
          <w:rFonts w:ascii="Open Sans" w:eastAsia="Times New Roman" w:hAnsi="Open Sans" w:cs="Open Sans"/>
          <w:b/>
          <w:bCs/>
          <w:color w:val="333333"/>
          <w:sz w:val="24"/>
          <w:szCs w:val="24"/>
          <w:lang w:eastAsia="nl-NL"/>
        </w:rPr>
        <w:t>alleen</w:t>
      </w:r>
      <w:r w:rsidRPr="00256028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 alle namen van bescherming op uit de database?</w:t>
      </w:r>
    </w:p>
    <w:p w14:paraId="40C97CF7" w14:textId="6843E227" w:rsidR="00256028" w:rsidRDefault="00256028" w:rsidP="00256028">
      <w:pPr>
        <w:shd w:val="clear" w:color="auto" w:fill="FFFFFF"/>
        <w:spacing w:before="100" w:beforeAutospacing="1" w:after="100" w:afterAutospacing="1" w:line="240" w:lineRule="auto"/>
        <w:ind w:left="567"/>
      </w:pPr>
      <w:r>
        <w:rPr>
          <w:noProof/>
        </w:rPr>
        <w:lastRenderedPageBreak/>
        <w:drawing>
          <wp:inline distT="0" distB="0" distL="0" distR="0" wp14:anchorId="0C2F65CD" wp14:editId="08B76062">
            <wp:extent cx="5760720" cy="2529840"/>
            <wp:effectExtent l="0" t="0" r="0" b="3810"/>
            <wp:docPr id="194125624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6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B6B" w14:textId="187CAA2C" w:rsidR="00256028" w:rsidRDefault="00256028" w:rsidP="00256028">
      <w:pPr>
        <w:pStyle w:val="Lijstaline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256028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haal je </w:t>
      </w:r>
      <w:r w:rsidRPr="00256028">
        <w:rPr>
          <w:rFonts w:ascii="Open Sans" w:eastAsia="Times New Roman" w:hAnsi="Open Sans" w:cs="Open Sans"/>
          <w:b/>
          <w:bCs/>
          <w:color w:val="333333"/>
          <w:sz w:val="24"/>
          <w:szCs w:val="24"/>
          <w:lang w:eastAsia="nl-NL"/>
        </w:rPr>
        <w:t>alleen</w:t>
      </w:r>
      <w:r w:rsidRPr="00256028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 alle namen en aanvalskracht van wapens op uit de database?</w:t>
      </w:r>
    </w:p>
    <w:p w14:paraId="79A4942C" w14:textId="410318AA" w:rsidR="00256028" w:rsidRDefault="00256028" w:rsidP="00256028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2ED60647" wp14:editId="25DEE80B">
            <wp:extent cx="5760720" cy="2705100"/>
            <wp:effectExtent l="0" t="0" r="0" b="0"/>
            <wp:docPr id="105687147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1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7B64" w14:textId="0DAA433D" w:rsidR="00256028" w:rsidRDefault="00256028" w:rsidP="00256028">
      <w:pPr>
        <w:pStyle w:val="Lijstaline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256028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haal je </w:t>
      </w:r>
      <w:r w:rsidRPr="00256028">
        <w:rPr>
          <w:rFonts w:ascii="Open Sans" w:eastAsia="Times New Roman" w:hAnsi="Open Sans" w:cs="Open Sans"/>
          <w:b/>
          <w:bCs/>
          <w:color w:val="333333"/>
          <w:sz w:val="24"/>
          <w:szCs w:val="24"/>
          <w:lang w:eastAsia="nl-NL"/>
        </w:rPr>
        <w:t>alleen</w:t>
      </w:r>
      <w:r w:rsidRPr="00256028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 alle namen en gezondheid van alle wezens op uit de database?</w:t>
      </w:r>
    </w:p>
    <w:p w14:paraId="4ED0938E" w14:textId="6E80942F" w:rsidR="003A380F" w:rsidRPr="003A380F" w:rsidRDefault="003A380F" w:rsidP="003A380F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55C1B5A6" wp14:editId="630D79B0">
            <wp:extent cx="5760720" cy="3240405"/>
            <wp:effectExtent l="0" t="0" r="0" b="0"/>
            <wp:docPr id="47531081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10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ABC5" w14:textId="77777777" w:rsidR="00256028" w:rsidRPr="00256028" w:rsidRDefault="00256028" w:rsidP="00256028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28D8C824" w14:textId="77777777" w:rsidR="00256028" w:rsidRPr="00256028" w:rsidRDefault="00256028" w:rsidP="00256028">
      <w:pPr>
        <w:shd w:val="clear" w:color="auto" w:fill="FFFFFF"/>
        <w:spacing w:before="100" w:beforeAutospacing="1" w:after="100" w:afterAutospacing="1" w:line="240" w:lineRule="auto"/>
        <w:ind w:left="567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2E66BFE3" w14:textId="77777777" w:rsidR="002E1956" w:rsidRDefault="002E1956"/>
    <w:sectPr w:rsidR="002E19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5F46"/>
    <w:multiLevelType w:val="multilevel"/>
    <w:tmpl w:val="AB601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70440B"/>
    <w:multiLevelType w:val="multilevel"/>
    <w:tmpl w:val="35DE015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587E38"/>
    <w:multiLevelType w:val="multilevel"/>
    <w:tmpl w:val="0098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312BF6"/>
    <w:multiLevelType w:val="multilevel"/>
    <w:tmpl w:val="6EFA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3B37FE"/>
    <w:multiLevelType w:val="multilevel"/>
    <w:tmpl w:val="88FE0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D860C2"/>
    <w:multiLevelType w:val="multilevel"/>
    <w:tmpl w:val="8DD0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9613554">
    <w:abstractNumId w:val="1"/>
  </w:num>
  <w:num w:numId="2" w16cid:durableId="688145872">
    <w:abstractNumId w:val="5"/>
  </w:num>
  <w:num w:numId="3" w16cid:durableId="130293953">
    <w:abstractNumId w:val="2"/>
  </w:num>
  <w:num w:numId="4" w16cid:durableId="58985289">
    <w:abstractNumId w:val="4"/>
  </w:num>
  <w:num w:numId="5" w16cid:durableId="393283462">
    <w:abstractNumId w:val="3"/>
  </w:num>
  <w:num w:numId="6" w16cid:durableId="68892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56"/>
    <w:rsid w:val="00256028"/>
    <w:rsid w:val="002E1956"/>
    <w:rsid w:val="003A380F"/>
    <w:rsid w:val="00FE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7209E"/>
  <w15:chartTrackingRefBased/>
  <w15:docId w15:val="{289DE094-A71A-43DC-943B-9E296A082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E1956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2560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1</cp:revision>
  <dcterms:created xsi:type="dcterms:W3CDTF">2023-09-19T07:35:00Z</dcterms:created>
  <dcterms:modified xsi:type="dcterms:W3CDTF">2023-09-19T07:57:00Z</dcterms:modified>
</cp:coreProperties>
</file>