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2270FC02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 a (</w:t>
      </w:r>
      <w:r w:rsidR="00493D91">
        <w:rPr>
          <w:rFonts w:ascii="Times New Roman" w:eastAsia="Calibri" w:hAnsi="Times New Roman" w:cs="Times New Roman"/>
          <w:sz w:val="28"/>
          <w:szCs w:val="28"/>
        </w:rPr>
        <w:t>WEATHER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7253FBE" w14:textId="77777777" w:rsidR="0092037B" w:rsidRPr="0092037B" w:rsidRDefault="0092037B" w:rsidP="0092037B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92037B">
        <w:rPr>
          <w:rFonts w:ascii="Times New Roman" w:eastAsia="Calibri" w:hAnsi="Times New Roman" w:cs="Times New Roman"/>
        </w:rPr>
        <w:t>Agile and Scrum is a process that helps teams give quick and accurate feedback and teaches teamwork</w:t>
      </w:r>
    </w:p>
    <w:p w14:paraId="266F0461" w14:textId="236F2FA3" w:rsidR="00515CAA" w:rsidRPr="0092037B" w:rsidRDefault="00853862" w:rsidP="0092037B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92037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92037B">
        <w:rPr>
          <w:rFonts w:ascii="Times New Roman" w:eastAsia="Calibri" w:hAnsi="Times New Roman" w:cs="Times New Roman"/>
          <w:b/>
        </w:rPr>
        <w:t>?</w:t>
      </w:r>
    </w:p>
    <w:p w14:paraId="1004DF1B" w14:textId="6D1C70F8" w:rsidR="0092037B" w:rsidRDefault="0092037B" w:rsidP="0092037B">
      <w:pPr>
        <w:pStyle w:val="Normal1"/>
        <w:ind w:left="36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      </w:t>
      </w:r>
      <w:r w:rsidRPr="0092037B">
        <w:rPr>
          <w:rFonts w:ascii="Times New Roman" w:eastAsia="Calibri" w:hAnsi="Times New Roman" w:cs="Times New Roman"/>
          <w:bCs/>
        </w:rPr>
        <w:t>In my opinion, this method works because it helps the team to work more efficiently.</w:t>
      </w:r>
    </w:p>
    <w:p w14:paraId="0D406827" w14:textId="2317F4F1" w:rsidR="00926612" w:rsidRPr="00BE189B" w:rsidRDefault="00853862" w:rsidP="0092037B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2AFD18AC" w14:textId="44C1B586" w:rsidR="0092037B" w:rsidRDefault="0092037B" w:rsidP="00753D09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92037B">
        <w:rPr>
          <w:rFonts w:ascii="Times New Roman" w:eastAsia="Calibri" w:hAnsi="Times New Roman" w:cs="Times New Roman"/>
          <w:bCs/>
        </w:rPr>
        <w:t xml:space="preserve">The main strength of this approach is </w:t>
      </w:r>
      <w:r w:rsidR="00753D09">
        <w:rPr>
          <w:rFonts w:ascii="Times New Roman" w:eastAsia="Calibri" w:hAnsi="Times New Roman" w:cs="Times New Roman"/>
          <w:bCs/>
        </w:rPr>
        <w:t>finding problems and creating solutions quickly</w:t>
      </w:r>
    </w:p>
    <w:p w14:paraId="2259776D" w14:textId="64928BC1" w:rsidR="0085386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</w:t>
      </w:r>
    </w:p>
    <w:p w14:paraId="3958073F" w14:textId="77777777" w:rsidR="00753D09" w:rsidRPr="00753D09" w:rsidRDefault="00753D09" w:rsidP="00753D09">
      <w:pPr>
        <w:pStyle w:val="Normal1"/>
        <w:ind w:left="720"/>
        <w:rPr>
          <w:rFonts w:ascii="Times New Roman" w:eastAsia="Calibri" w:hAnsi="Times New Roman" w:cs="Times New Roman"/>
        </w:rPr>
      </w:pPr>
      <w:r w:rsidRPr="00753D09">
        <w:rPr>
          <w:rFonts w:ascii="Times New Roman" w:eastAsia="Calibri" w:hAnsi="Times New Roman" w:cs="Times New Roman"/>
        </w:rPr>
        <w:t xml:space="preserve">The main weakness is when the customer changes his mind during </w:t>
      </w:r>
    </w:p>
    <w:p w14:paraId="5B13C752" w14:textId="7AE8DA80" w:rsidR="0092661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22DA3D07" w14:textId="77777777" w:rsidR="00753D09" w:rsidRPr="00753D09" w:rsidRDefault="00753D09" w:rsidP="00753D09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753D09">
        <w:rPr>
          <w:rFonts w:ascii="Times New Roman" w:eastAsia="Calibri" w:hAnsi="Times New Roman" w:cs="Times New Roman"/>
        </w:rPr>
        <w:t>There are some better features, such as early problem identification and resolution.</w:t>
      </w:r>
    </w:p>
    <w:p w14:paraId="029F2194" w14:textId="6A10D578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6A2996AD" w:rsidR="00853862" w:rsidRPr="00BE189B" w:rsidRDefault="00753D09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753D09">
        <w:rPr>
          <w:rFonts w:ascii="Times New Roman" w:eastAsia="Calibri" w:hAnsi="Times New Roman" w:cs="Times New Roman"/>
        </w:rPr>
        <w:t>All team members support and respond</w:t>
      </w:r>
      <w:r w:rsidR="00294740">
        <w:rPr>
          <w:rFonts w:ascii="Times New Roman" w:eastAsia="Calibri" w:hAnsi="Times New Roman" w:cs="Times New Roman"/>
        </w:rPr>
        <w:t>.</w:t>
      </w:r>
    </w:p>
    <w:p w14:paraId="4F3ECDA2" w14:textId="748F8FF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3C660B60" w:rsidR="00932A21" w:rsidRPr="00932A21" w:rsidRDefault="00753D09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753D09">
        <w:rPr>
          <w:rFonts w:ascii="Times New Roman" w:eastAsia="Calibri" w:hAnsi="Times New Roman" w:cs="Times New Roman"/>
          <w:bCs/>
        </w:rPr>
        <w:t>The characteristics of this process are worse than every team member thinks, and sometimes it conflicts with finances</w:t>
      </w:r>
      <w:r w:rsidR="00932A21">
        <w:rPr>
          <w:rFonts w:ascii="Times New Roman" w:eastAsia="Calibri" w:hAnsi="Times New Roman" w:cs="Times New Roman"/>
          <w:bCs/>
        </w:rPr>
        <w:t xml:space="preserve">. </w:t>
      </w:r>
    </w:p>
    <w:p w14:paraId="05F74B5A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6125C380" w:rsidR="00853862" w:rsidRPr="00BE189B" w:rsidRDefault="00753D09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753D09">
        <w:rPr>
          <w:rFonts w:ascii="Times New Roman" w:eastAsia="Calibri" w:hAnsi="Times New Roman" w:cs="Times New Roman"/>
        </w:rPr>
        <w:t>Communicate with them often.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04C7884F" w14:textId="64B238EA" w:rsidR="0073483F" w:rsidRPr="0073483F" w:rsidRDefault="00753D09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753D09">
        <w:rPr>
          <w:rFonts w:ascii="Times New Roman" w:eastAsia="Calibri" w:hAnsi="Times New Roman" w:cs="Times New Roman"/>
          <w:bCs/>
        </w:rPr>
        <w:t xml:space="preserve">The advantage of this way of programming is that the work is divided among all team members, no one is under </w:t>
      </w:r>
      <w:proofErr w:type="gramStart"/>
      <w:r w:rsidRPr="00753D09">
        <w:rPr>
          <w:rFonts w:ascii="Times New Roman" w:eastAsia="Calibri" w:hAnsi="Times New Roman" w:cs="Times New Roman"/>
          <w:bCs/>
        </w:rPr>
        <w:t>pressure.</w:t>
      </w:r>
      <w:r w:rsidR="0073483F">
        <w:rPr>
          <w:rFonts w:ascii="Times New Roman" w:eastAsia="Calibri" w:hAnsi="Times New Roman" w:cs="Times New Roman"/>
          <w:bCs/>
        </w:rPr>
        <w:t>.</w:t>
      </w:r>
      <w:proofErr w:type="gramEnd"/>
    </w:p>
    <w:p w14:paraId="0EF507F0" w14:textId="1C55DC7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24F811D5" w14:textId="4A2A16B8" w:rsidR="0073483F" w:rsidRPr="0073483F" w:rsidRDefault="00753D09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753D09">
        <w:rPr>
          <w:rFonts w:ascii="Times New Roman" w:eastAsia="Calibri" w:hAnsi="Times New Roman" w:cs="Times New Roman"/>
          <w:bCs/>
        </w:rPr>
        <w:t>Misunderstandings between team members' ideas lead to a waste of time.</w:t>
      </w:r>
    </w:p>
    <w:p w14:paraId="03283F7C" w14:textId="77777777" w:rsidR="00493D91" w:rsidRDefault="00853862" w:rsidP="00493D91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  <w:bookmarkStart w:id="1" w:name="_30j0zll" w:colFirst="0" w:colLast="0"/>
      <w:bookmarkEnd w:id="1"/>
    </w:p>
    <w:p w14:paraId="437FB460" w14:textId="7A03E9AB" w:rsidR="00493D91" w:rsidRPr="00493D91" w:rsidRDefault="00493D91" w:rsidP="00493D91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493D91">
        <w:rPr>
          <w:rFonts w:ascii="Times New Roman" w:eastAsia="Calibri" w:hAnsi="Times New Roman" w:cs="Times New Roman"/>
          <w:bCs/>
        </w:rPr>
        <w:t>This group project helped me gain teamwork skills.</w:t>
      </w:r>
    </w:p>
    <w:p w14:paraId="5FC6B36C" w14:textId="151AE2E9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05B6762E" w:rsidR="00853862" w:rsidRPr="00BE189B" w:rsidRDefault="00493D9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GitHub creates a platform for version of control and collaboration between members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012D27E4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Sometimes commands are confusing b</w:t>
      </w:r>
      <w:r w:rsidR="002C5A74">
        <w:rPr>
          <w:rFonts w:ascii="Times New Roman" w:eastAsia="Calibri" w:hAnsi="Times New Roman" w:cs="Times New Roman"/>
          <w:bCs/>
        </w:rPr>
        <w:t>ecause sometimes there are lots of commands.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47D3749E" w14:textId="0B6CC5EC" w:rsidR="002C5A74" w:rsidRDefault="002C5A74" w:rsidP="002C5A74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It is </w:t>
      </w:r>
      <w:proofErr w:type="spellStart"/>
      <w:proofErr w:type="gramStart"/>
      <w:r>
        <w:rPr>
          <w:rFonts w:ascii="Times New Roman" w:eastAsia="Calibri" w:hAnsi="Times New Roman" w:cs="Times New Roman"/>
        </w:rPr>
        <w:t>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effective as source control like we can find or makes codes easily and we can copy repositories for our own use.</w:t>
      </w:r>
    </w:p>
    <w:p w14:paraId="66F1B397" w14:textId="77777777" w:rsidR="00CB6EEE" w:rsidRDefault="00CB6EEE" w:rsidP="002C5A74">
      <w:pPr>
        <w:pStyle w:val="Normal1"/>
        <w:ind w:left="720"/>
        <w:rPr>
          <w:rFonts w:ascii="Times New Roman" w:eastAsia="Calibri" w:hAnsi="Times New Roman" w:cs="Times New Roman"/>
          <w:b/>
        </w:rPr>
      </w:pP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769E56B2" w14:textId="25D738F9" w:rsidR="00493D91" w:rsidRPr="00493D91" w:rsidRDefault="00493D91" w:rsidP="00493D91">
      <w:pPr>
        <w:pStyle w:val="Normal1"/>
        <w:ind w:left="360"/>
        <w:rPr>
          <w:rFonts w:ascii="Times New Roman" w:eastAsia="Calibri" w:hAnsi="Times New Roman" w:cs="Times New Roman"/>
          <w:bCs/>
        </w:rPr>
      </w:pPr>
    </w:p>
    <w:p w14:paraId="3A87812D" w14:textId="7B650F84" w:rsidR="002C5A74" w:rsidRPr="002C5A74" w:rsidRDefault="00493D91" w:rsidP="00493D91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493D91">
        <w:rPr>
          <w:rFonts w:ascii="Times New Roman" w:eastAsia="Calibri" w:hAnsi="Times New Roman" w:cs="Times New Roman"/>
          <w:bCs/>
        </w:rPr>
        <w:t>, I will use this source again for the team project I want to change the division of labor mod</w:t>
      </w:r>
      <w:r>
        <w:rPr>
          <w:rFonts w:ascii="Times New Roman" w:eastAsia="Calibri" w:hAnsi="Times New Roman" w:cs="Times New Roman"/>
          <w:bCs/>
        </w:rPr>
        <w:t xml:space="preserve">el </w:t>
      </w:r>
      <w:r w:rsidRPr="00493D91">
        <w:rPr>
          <w:rFonts w:ascii="Times New Roman" w:eastAsia="Calibri" w:hAnsi="Times New Roman" w:cs="Times New Roman"/>
          <w:bCs/>
        </w:rPr>
        <w:t xml:space="preserve">among </w:t>
      </w:r>
      <w:proofErr w:type="gramStart"/>
      <w:r w:rsidRPr="00493D91">
        <w:rPr>
          <w:rFonts w:ascii="Times New Roman" w:eastAsia="Calibri" w:hAnsi="Times New Roman" w:cs="Times New Roman"/>
          <w:bCs/>
        </w:rPr>
        <w:t>the  team</w:t>
      </w:r>
      <w:proofErr w:type="gramEnd"/>
      <w:r w:rsidRPr="00493D91">
        <w:rPr>
          <w:rFonts w:ascii="Times New Roman" w:eastAsia="Calibri" w:hAnsi="Times New Roman" w:cs="Times New Roman"/>
          <w:bCs/>
        </w:rPr>
        <w:t xml:space="preserve"> members</w:t>
      </w:r>
      <w:r w:rsidR="002C5A74">
        <w:rPr>
          <w:rFonts w:ascii="Times New Roman" w:eastAsia="Calibri" w:hAnsi="Times New Roman" w:cs="Times New Roman"/>
          <w:bCs/>
        </w:rPr>
        <w:t>.</w:t>
      </w:r>
    </w:p>
    <w:p w14:paraId="21A55785" w14:textId="6183A549" w:rsidR="002C5A74" w:rsidRDefault="002C5A7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3E476B9" w14:textId="0DEA3C62" w:rsidR="00493D91" w:rsidRPr="00493D91" w:rsidRDefault="00493D91" w:rsidP="00493D91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</w:t>
      </w:r>
      <w:r w:rsidRPr="00493D91">
        <w:rPr>
          <w:rFonts w:ascii="Times New Roman" w:eastAsia="Calibri" w:hAnsi="Times New Roman" w:cs="Times New Roman"/>
        </w:rPr>
        <w:t>Yes, it was a good experience for me to work between teams.</w:t>
      </w:r>
    </w:p>
    <w:p w14:paraId="627B75D8" w14:textId="5FC419D7" w:rsidR="00853862" w:rsidRPr="00493D91" w:rsidRDefault="00853862" w:rsidP="00493D91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</w:t>
      </w:r>
      <w:r w:rsidRPr="00493D91">
        <w:rPr>
          <w:rFonts w:ascii="Times New Roman" w:eastAsia="Calibri" w:hAnsi="Times New Roman" w:cs="Times New Roman"/>
          <w:b/>
        </w:rPr>
        <w:t xml:space="preserve"> Why not?</w:t>
      </w:r>
    </w:p>
    <w:p w14:paraId="5DAF32D1" w14:textId="77777777" w:rsidR="00493D91" w:rsidRDefault="00493D91" w:rsidP="00493D91">
      <w:pPr>
        <w:pStyle w:val="Normal1"/>
        <w:ind w:left="720"/>
        <w:rPr>
          <w:rFonts w:ascii="Times New Roman" w:eastAsia="Calibri" w:hAnsi="Times New Roman" w:cs="Times New Roman"/>
        </w:rPr>
      </w:pPr>
      <w:r w:rsidRPr="00493D91">
        <w:rPr>
          <w:rFonts w:ascii="Times New Roman" w:eastAsia="Calibri" w:hAnsi="Times New Roman" w:cs="Times New Roman"/>
        </w:rPr>
        <w:t>This project helps us improve our communication skills and teaches us to work in a team.</w:t>
      </w:r>
    </w:p>
    <w:p w14:paraId="740BFE88" w14:textId="6E44BA62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4DE31C56" w14:textId="77777777" w:rsidR="00493D91" w:rsidRPr="00493D91" w:rsidRDefault="00493D91" w:rsidP="00493D91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 w:rsidRPr="00493D91">
        <w:rPr>
          <w:rFonts w:ascii="Times New Roman" w:eastAsia="Calibri" w:hAnsi="Times New Roman" w:cs="Times New Roman"/>
        </w:rPr>
        <w:t xml:space="preserve">It is not the work of one person, everyone contributes equally so it is not fair </w:t>
      </w:r>
    </w:p>
    <w:p w14:paraId="16C4CF32" w14:textId="1CC2ECFB" w:rsidR="005E7D60" w:rsidRPr="00BE189B" w:rsidRDefault="00493D91" w:rsidP="00493D91">
      <w:pPr>
        <w:pStyle w:val="Normal1"/>
        <w:ind w:left="720"/>
        <w:rPr>
          <w:rFonts w:ascii="Times New Roman" w:eastAsia="Calibri" w:hAnsi="Times New Roman" w:cs="Times New Roman"/>
        </w:rPr>
      </w:pPr>
      <w:r w:rsidRPr="00493D91">
        <w:rPr>
          <w:rFonts w:ascii="Times New Roman" w:eastAsia="Calibri" w:hAnsi="Times New Roman" w:cs="Times New Roman"/>
        </w:rPr>
        <w:t xml:space="preserve"> Comment from one person</w:t>
      </w:r>
      <w:r w:rsidR="005E7D60">
        <w:rPr>
          <w:rFonts w:ascii="Times New Roman" w:eastAsia="Calibri" w:hAnsi="Times New Roman" w:cs="Times New Roman"/>
        </w:rPr>
        <w:t>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401229"/>
    <w:rsid w:val="0043045E"/>
    <w:rsid w:val="00493D91"/>
    <w:rsid w:val="00515CAA"/>
    <w:rsid w:val="005E7D60"/>
    <w:rsid w:val="0073483F"/>
    <w:rsid w:val="00753D09"/>
    <w:rsid w:val="007C0007"/>
    <w:rsid w:val="00813A6B"/>
    <w:rsid w:val="00846CE9"/>
    <w:rsid w:val="00853862"/>
    <w:rsid w:val="008854A5"/>
    <w:rsid w:val="0092037B"/>
    <w:rsid w:val="00926612"/>
    <w:rsid w:val="00932A21"/>
    <w:rsid w:val="009D136D"/>
    <w:rsid w:val="00A76006"/>
    <w:rsid w:val="00BE189B"/>
    <w:rsid w:val="00BF69EC"/>
    <w:rsid w:val="00CB6EEE"/>
    <w:rsid w:val="00D309FD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Avneet Singh</cp:lastModifiedBy>
  <cp:revision>2</cp:revision>
  <dcterms:created xsi:type="dcterms:W3CDTF">2021-07-08T22:31:00Z</dcterms:created>
  <dcterms:modified xsi:type="dcterms:W3CDTF">2021-07-08T22:31:00Z</dcterms:modified>
</cp:coreProperties>
</file>