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C071" w14:textId="20D2B60C" w:rsidR="00150ED2" w:rsidRDefault="0093489D" w:rsidP="0093489D">
      <w:pPr>
        <w:jc w:val="center"/>
        <w:rPr>
          <w:b/>
          <w:bCs/>
        </w:rPr>
      </w:pPr>
      <w:r w:rsidRPr="0093489D">
        <w:rPr>
          <w:b/>
          <w:bCs/>
        </w:rPr>
        <w:t>Code Reflection</w:t>
      </w:r>
    </w:p>
    <w:p w14:paraId="3DE28D48" w14:textId="5CC14BF6" w:rsidR="0093489D" w:rsidRDefault="0093489D" w:rsidP="0093489D">
      <w:r w:rsidRPr="0093489D">
        <w:t>The purpose of the code</w:t>
      </w:r>
      <w:r>
        <w:t xml:space="preserve"> was to look at two different sorting algorithms. </w:t>
      </w:r>
      <w:r w:rsidR="0088783C">
        <w:t>Both</w:t>
      </w:r>
      <w:r>
        <w:t xml:space="preserve"> used CSV files which were different sizes, </w:t>
      </w:r>
      <w:r w:rsidR="0088783C">
        <w:t xml:space="preserve">and </w:t>
      </w:r>
      <w:r>
        <w:t>we then compared the speed and compile time efficiency of each of them. The first algorithm was the selection sort algorithm</w:t>
      </w:r>
      <w:r w:rsidR="0088783C">
        <w:t>. This</w:t>
      </w:r>
      <w:r>
        <w:t xml:space="preserve"> </w:t>
      </w:r>
      <w:r w:rsidR="0088783C">
        <w:t>algorithm</w:t>
      </w:r>
      <w:r>
        <w:t xml:space="preserve"> started at the first number, then it sorted through all the numbers and found the next smallest number. </w:t>
      </w:r>
      <w:r w:rsidR="0088783C">
        <w:t>The</w:t>
      </w:r>
      <w:r>
        <w:t xml:space="preserve"> second smallest number would be put next to the smallest number. The </w:t>
      </w:r>
      <w:r w:rsidR="0088783C">
        <w:t>algorithm</w:t>
      </w:r>
      <w:r>
        <w:t xml:space="preserve"> would then repeat until there were no more </w:t>
      </w:r>
      <w:r w:rsidR="0088783C">
        <w:t>small</w:t>
      </w:r>
      <w:r>
        <w:t xml:space="preserve"> numbers, and the </w:t>
      </w:r>
      <w:r w:rsidR="0088783C">
        <w:t>algorithm</w:t>
      </w:r>
      <w:r>
        <w:t xml:space="preserve"> was in </w:t>
      </w:r>
      <w:r w:rsidR="0088783C">
        <w:t>smaller</w:t>
      </w:r>
      <w:r>
        <w:t xml:space="preserve"> to largest order. The quicksort algorithm sets a midpoint</w:t>
      </w:r>
      <w:r w:rsidR="0088783C">
        <w:t>,</w:t>
      </w:r>
      <w:r>
        <w:t xml:space="preserve"> which </w:t>
      </w:r>
      <w:r w:rsidR="0088783C">
        <w:t>the code then</w:t>
      </w:r>
      <w:r w:rsidR="00E83F8A">
        <w:t xml:space="preserve"> sorts into a higher section and a lower section. The code would then </w:t>
      </w:r>
      <w:r w:rsidR="0088783C">
        <w:t>pivot</w:t>
      </w:r>
      <w:r w:rsidR="00E83F8A">
        <w:t xml:space="preserve"> and find a new midpoint. The </w:t>
      </w:r>
      <w:r w:rsidR="0088783C">
        <w:t>pivot</w:t>
      </w:r>
      <w:r w:rsidR="00E83F8A">
        <w:t xml:space="preserve"> would be the smallest number, and the rest of the code would be repeated until </w:t>
      </w:r>
      <w:r w:rsidR="0088783C">
        <w:t>fully</w:t>
      </w:r>
      <w:r w:rsidR="00E83F8A">
        <w:t xml:space="preserve"> sorted from high to low. This </w:t>
      </w:r>
      <w:r w:rsidR="0088783C">
        <w:t>divide-and-conquer</w:t>
      </w:r>
      <w:r w:rsidR="00E83F8A">
        <w:t xml:space="preserve"> technique allows for larger applications to be handled and sorted much </w:t>
      </w:r>
      <w:r w:rsidR="0088783C">
        <w:t>quickly</w:t>
      </w:r>
      <w:r w:rsidR="00E83F8A">
        <w:t xml:space="preserve"> compared to the selection sort </w:t>
      </w:r>
      <w:r w:rsidR="0088783C">
        <w:t>algorithm</w:t>
      </w:r>
      <w:r w:rsidR="00E83F8A">
        <w:t xml:space="preserve">. </w:t>
      </w:r>
      <w:r>
        <w:t xml:space="preserve"> </w:t>
      </w:r>
    </w:p>
    <w:p w14:paraId="61E66D13" w14:textId="77777777" w:rsidR="00417CD8" w:rsidRPr="0088783C" w:rsidRDefault="00417CD8" w:rsidP="0093489D">
      <w:pPr>
        <w:rPr>
          <w:b/>
          <w:bCs/>
        </w:rPr>
      </w:pPr>
    </w:p>
    <w:p w14:paraId="3C84396F" w14:textId="45486BF6" w:rsidR="00417CD8" w:rsidRPr="0088783C" w:rsidRDefault="00417CD8" w:rsidP="0093489D">
      <w:pPr>
        <w:rPr>
          <w:b/>
          <w:bCs/>
        </w:rPr>
      </w:pPr>
      <w:r w:rsidRPr="0088783C">
        <w:rPr>
          <w:b/>
          <w:bCs/>
        </w:rPr>
        <w:t>Challenges encountered</w:t>
      </w:r>
    </w:p>
    <w:p w14:paraId="113A2922" w14:textId="28666E8B" w:rsidR="00417CD8" w:rsidRPr="0093489D" w:rsidRDefault="00417CD8" w:rsidP="0093489D">
      <w:r>
        <w:t xml:space="preserve">When starting off, I added both the quick </w:t>
      </w:r>
      <w:r w:rsidR="0088783C">
        <w:t>sort of</w:t>
      </w:r>
      <w:r>
        <w:t xml:space="preserve"> </w:t>
      </w:r>
      <w:r w:rsidR="0088783C">
        <w:t>function</w:t>
      </w:r>
      <w:r>
        <w:t xml:space="preserve"> and the selection </w:t>
      </w:r>
      <w:r w:rsidR="0088783C">
        <w:t>sort algorithm</w:t>
      </w:r>
      <w:r>
        <w:t>. After working the algorithms into the code, I then had to update the title page to allow for the selection screen to work. I also included a throw and catch function</w:t>
      </w:r>
      <w:r w:rsidR="0088783C">
        <w:t>,</w:t>
      </w:r>
      <w:r>
        <w:t xml:space="preserve"> so if either the selection is not correct, like putting in a letter or a symbol, or a number that’s not </w:t>
      </w:r>
      <w:r w:rsidR="0088783C">
        <w:t>a part</w:t>
      </w:r>
      <w:r>
        <w:t xml:space="preserve"> of the screen. This leads to an output asking the user to select a proper option. When I finished and did the first run of the code</w:t>
      </w:r>
      <w:r w:rsidR="0088783C">
        <w:t>,</w:t>
      </w:r>
      <w:r>
        <w:t xml:space="preserve"> I ran into a few debugging errors. The first </w:t>
      </w:r>
      <w:r w:rsidR="0088783C">
        <w:t>was</w:t>
      </w:r>
      <w:r>
        <w:t xml:space="preserve"> general code </w:t>
      </w:r>
      <w:r w:rsidR="0088783C">
        <w:t>clean-up</w:t>
      </w:r>
      <w:r>
        <w:t xml:space="preserve">, such as forgetting to add another </w:t>
      </w:r>
      <w:r w:rsidR="0088783C">
        <w:t xml:space="preserve">parenthesis, </w:t>
      </w:r>
      <w:r>
        <w:t xml:space="preserve">and </w:t>
      </w:r>
      <w:r w:rsidR="0088783C">
        <w:t xml:space="preserve">it </w:t>
      </w:r>
      <w:r>
        <w:t>needed a bit of rewriting to make sure it ran properly. Once the regular debugging was finished</w:t>
      </w:r>
      <w:r w:rsidR="0088783C">
        <w:t>,</w:t>
      </w:r>
      <w:r>
        <w:t xml:space="preserve"> the menu screen popped up. </w:t>
      </w:r>
      <w:r w:rsidR="00583542">
        <w:t>I made a flowchart, which</w:t>
      </w:r>
      <w:r w:rsidR="0088783C">
        <w:t>,</w:t>
      </w:r>
      <w:r w:rsidR="00583542">
        <w:t xml:space="preserve"> when breaking down</w:t>
      </w:r>
      <w:r w:rsidR="009274B1">
        <w:t xml:space="preserve"> the sorting systems, I had a bit of </w:t>
      </w:r>
      <w:r w:rsidR="0088783C">
        <w:t>trouble</w:t>
      </w:r>
      <w:r w:rsidR="009274B1">
        <w:t xml:space="preserve"> wrapping my head around when it came to putting it </w:t>
      </w:r>
      <w:r w:rsidR="0088783C">
        <w:t>into</w:t>
      </w:r>
      <w:r w:rsidR="009274B1">
        <w:t xml:space="preserve"> a picture. </w:t>
      </w:r>
      <w:r w:rsidR="00A675B2">
        <w:t xml:space="preserve">I also had a few issues just figuring out how to work everything into the code to make </w:t>
      </w:r>
      <w:r w:rsidR="00A7001F">
        <w:t>the quick sort run properly. While it wasn’t too bad, I still have ways I could definitely improve my code.</w:t>
      </w:r>
    </w:p>
    <w:sectPr w:rsidR="00417CD8" w:rsidRPr="009348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44235" w14:textId="77777777" w:rsidR="00F75DAE" w:rsidRDefault="00F75DAE" w:rsidP="0088783C">
      <w:pPr>
        <w:spacing w:after="0" w:line="240" w:lineRule="auto"/>
      </w:pPr>
      <w:r>
        <w:separator/>
      </w:r>
    </w:p>
  </w:endnote>
  <w:endnote w:type="continuationSeparator" w:id="0">
    <w:p w14:paraId="5659602E" w14:textId="77777777" w:rsidR="00F75DAE" w:rsidRDefault="00F75DAE" w:rsidP="0088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5EA02" w14:textId="77777777" w:rsidR="00F75DAE" w:rsidRDefault="00F75DAE" w:rsidP="0088783C">
      <w:pPr>
        <w:spacing w:after="0" w:line="240" w:lineRule="auto"/>
      </w:pPr>
      <w:r>
        <w:separator/>
      </w:r>
    </w:p>
  </w:footnote>
  <w:footnote w:type="continuationSeparator" w:id="0">
    <w:p w14:paraId="4D7E5AC2" w14:textId="77777777" w:rsidR="00F75DAE" w:rsidRDefault="00F75DAE" w:rsidP="0088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353AC" w14:textId="6C158F9D" w:rsidR="0088783C" w:rsidRDefault="0088783C">
    <w:pPr>
      <w:pStyle w:val="Header"/>
    </w:pPr>
    <w:r>
      <w:t>Avrye Tompkins</w:t>
    </w:r>
  </w:p>
  <w:p w14:paraId="58619076" w14:textId="4E611AC9" w:rsidR="0088783C" w:rsidRDefault="0088783C">
    <w:pPr>
      <w:pStyle w:val="Header"/>
    </w:pPr>
    <w:r>
      <w:t>CS-300</w:t>
    </w:r>
  </w:p>
  <w:p w14:paraId="002B5797" w14:textId="3BB24EDD" w:rsidR="00896719" w:rsidRDefault="00896719">
    <w:pPr>
      <w:pStyle w:val="Header"/>
    </w:pPr>
    <w:r>
      <w:t>9/10/2025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D"/>
    <w:rsid w:val="00150ED2"/>
    <w:rsid w:val="00417CD8"/>
    <w:rsid w:val="00583542"/>
    <w:rsid w:val="006C04BC"/>
    <w:rsid w:val="00720910"/>
    <w:rsid w:val="0088783C"/>
    <w:rsid w:val="00896719"/>
    <w:rsid w:val="009274B1"/>
    <w:rsid w:val="0093489D"/>
    <w:rsid w:val="009B19B5"/>
    <w:rsid w:val="00A675B2"/>
    <w:rsid w:val="00A7001F"/>
    <w:rsid w:val="00BB1F61"/>
    <w:rsid w:val="00E83F8A"/>
    <w:rsid w:val="00F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866D1"/>
  <w15:chartTrackingRefBased/>
  <w15:docId w15:val="{24230EAA-8AA4-4D9E-8130-499BEE42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3C"/>
  </w:style>
  <w:style w:type="paragraph" w:styleId="Footer">
    <w:name w:val="footer"/>
    <w:basedOn w:val="Normal"/>
    <w:link w:val="FooterChar"/>
    <w:uiPriority w:val="99"/>
    <w:unhideWhenUsed/>
    <w:rsid w:val="008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381</Words>
  <Characters>1752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7</cp:revision>
  <dcterms:created xsi:type="dcterms:W3CDTF">2025-09-09T23:13:00Z</dcterms:created>
  <dcterms:modified xsi:type="dcterms:W3CDTF">2025-09-11T02:06:00Z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20da3eaf-6f09-49f0-9dcb-af957aa329ff</vt:lpwstr>
  </property>
</Properties>
</file>