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42C1E"/>
          <w:sz w:val="80"/>
          <w:szCs w:val="80"/>
        </w:rPr>
        <w:t xml:space="preserve">SERVIO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Club Management Platform</w:t>
      </w:r>
    </w:p>
    <w:p>
      <w:pPr>
        <w:pBdr>
          <w:bottom w:val="single" w:color="3DBFA0" w:sz="4" w:space="1"/>
        </w:pBdr>
        <w:spacing w:after="2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42C1E"/>
          <w:sz w:val="26"/>
          <w:szCs w:val="26"/>
        </w:rPr>
        <w:t xml:space="preserve">Technical Review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Architecture · Data Model · API Reference · Test Procedures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Prepared for: Technical Reviewer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FFL Management Club  ·  HomiLabs Solutions SMC Pvt Ltd</w:t>
      </w:r>
    </w:p>
    <w:p>
      <w:pPr>
        <w:spacing w:after="4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homilabs.org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CLASSIFICATION: TECHNICAL CONFIDENTIAL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document contains full architectural and API details. Intended for technical review 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1. 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Servio is a multi-tenant club management SaaS platform built by HomiLabs Solutions SMC Pvt Ltd. The first production deployment is at FFL Management Club (tenantId: ffl). V1.0 covers Mess Operations and Events. The platform is architected for horizontal expansion into Café, Tuck Shop, Bakery, BBQ, Guest House, BOQ, Library, and Sports modules in subsequent releases.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Servio — Club Management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HomiLabs Solutions SMC Pvt Ltd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Firebase Project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servio-dev-55d2d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Firestore Database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servio-dev (named instance — not default)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Deployment Region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asia-south1 (Mumbai)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Tenant 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ffl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 App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https://servio-dev-55d2d.web.app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https://asia-south1-servio-dev-55d2d.cloudfunctions.net/api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Node.js Runtime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(upgrade to 22 required before October 2026)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Firestore Collections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across 6 layers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 Screens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across all roles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Mobile 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Android (Expo SDK 56)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2. Technology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20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Functions (1st Gen), asia-south1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exported Express app mounted as one Cloud Function named "api"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Firestore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Named instance: servio-dev. camelCase fields throughout. Never admin.firestore() — always getFirestore("servio-dev")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password. Token-based sessions. JWT verified on every API call.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Scheduled Functions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Nightly and hourly automated tasks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deploy --only functions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Located in core/functions/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Web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 build tool. SPA with React Router DOM.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CSS Modules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Per-component .module.css files throughout. No global CSS framework.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fetch()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API calls via fetch with Bearer token auth header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Tabler Icons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 ti-* classes via CDN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SDK (web)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getIdToken() for auto-refreshed JWT on every API call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run build → firebase deploy --only hosting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2.3 Mobile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 SDK 56 / React Native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Managed workflow. Android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Navigation 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 tab navigator + native stack navigators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Axios (via api.js wrapper)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api.js uses Firebase getIdToken() for auto-refresh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@expo/vector-icons (Ionicons)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 Build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 build --platform android --profile preview (buildType: apk)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Date/Time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UTC+5 arithmetic only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toLocaleString on mobile — Hermes engine returns Unicode chars causing NaN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3.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System Layers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is divided into three clean layers with no mixing of responsibilities.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web app, Expo mobile 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rendering, user interaction, routing, token management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Service (API)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on Cloud Functions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validation, auth enforcement, Firestore operations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storage, real-time updates, multi-tenant isolation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Identity Chain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chain is the non-negotiable backbone of the system. Every authenticated operation traces through 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 Auth UID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users collection (Document ID = UID)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↓  reads officialEmployeeNumber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employees collection (Document ID = officialEmployeeNumber)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verifyToken middleware → sets req.user.uid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verifyRole(ROLES.X) middleware → reads users → sets req.tenantId, req.userRole, req.officialEmployeeNumber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CRITICAL: The verifyRole middleware is a factory function — always called as verifyRole(ROLES.X). It is never used directly as middleware. It sets req.userRole, req.tenantId, and req.officialEmployeeNumber on every authenticated request.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tenantId is missing on a users document, ALL API calls for that user will fail.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 Multi-Tenancy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operational Firestore collection carries a tenantId field. Every backend query filters by tenantId derived from the authenticated user's users document. No client can access another tenant's data — the tenantId is never trusted from the request body, only from the verified token chain.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 API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backend logic is exposed through a single Firebase Cloud Function named "api". Express routes are mounted by domain: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app.use("/auth", authRoutes)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app.use("/mess", messRoutes)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app.use("/events", eventRoutes)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app.use("/feedback", feedbackRoutes)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app.use("/billing", billingRoutes)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app.use("/rates", ratesRoutes)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app.use("/notifications", notificationRoutes)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app.use("/employees", employeeRoutes)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app.use("/reports", reportRoutes)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app.use("/app-settings", appSettingsRoutes)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app.use("/event-note-templates", noteTemplateRoutes)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ordering rule: specific routes must appear before parameterised routes in every router file.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Example: GET /events/active must be defined before GET /events/:eventId — otherwise Express matches "active" as the eventId parameter.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known architectural constraint enforced in all route files.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3.5 Firestore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camelCase throughout — all collections, all fields, all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tenantId on every operational collection — multi-tenant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Fat documents for operational reads — dailyMenus and serviceMenuConfigs are fully resolved; operational screens never query planning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Denormalised names alongside IDs — display requires no extra 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Soft delete via isVisible — records are never hard-deleted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YYYY-MM-DD string for all date fields — no Date objects in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 fields at creation, populated progressively — no phantom writes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Controlled vocabularies for all status and type fields — no free-text enumeration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4. Data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28 collections across 6 layers. All collection names are camelCase (following the Servio convention for this codebase). The schema was designed and locked before development began.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4.1 Collection Inventory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2400"/>
        <w:gridCol w:w="1160"/>
      </w:tblGrid>
      <w:tr>
        <w:trPr>
          <w:tblHeader/>
        </w:trP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 Pattern</w:t>
            </w:r>
          </w:p>
        </w:tc>
        <w:tc>
          <w:tcPr>
            <w:tcW w:type="dxa" w:w="1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tenantId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deploymentConfig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tenantId (e.g. "ffl")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 Auth UID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registrationRequests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familyMembers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officialAccounts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Governance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mealTypes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mealTypeCode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menuItems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messWeeklyTemplates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menuCycles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dailyMenus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{tenantId}_{YYYY-MM-DD}_{mealType}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serviceMenuConfigs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"cafe" | "tuckshop" | "teabar"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bakerySchedule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reservationSettings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tenantId ("ffl")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messReservations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mealRates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mealFeedback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eventNoteTemplates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eventAttendanceResponses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{eventId}_{employeeNumber}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eventAttendanceSummaries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eventRates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eventFeedback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notificationDeliveries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auto-ID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reportingSnapshots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{tenantId}_{reportType}_{period}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tenantId ("ffl")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4.2 Key Linking Fields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fields are the bridges between collections. If any of these drift in naming or format, downstream modules break.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{date}_{mealType}_{menuOptionKey}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messReservations, mealRates — the bridge between booking and billing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e.g. "FFL00100"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employees, users, messReservations, mealFeedback, eventAttendanceResponses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menuItemId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Firestore auto-ID 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messReservations, mealRates, mealFeedback, dailyMenus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"combo_1" | "combo_2" | "alacarte"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messReservations, mealRates, dailyMenus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eventId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Firestore auto-ID 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events, eventAttendanceResponses, eventAttendanceSummaries, eventRates, eventFeedback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tenantId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"ffl"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operational collection — multi-tenant isolation key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4.3 Mess Service Windows (UTC stored in Firestore)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serviceWindowStart and serviceWindowEnd are stored in UTC in the mealTypes collection. The kitchenService and booking engine convert to PKT (UTC+5) at runtime. Do NOT confuse these with display times.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Meal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serviceWindowStart (UTC)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serviceWindowEnd (UTC)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PKT Display</w:t>
            </w:r>
          </w:p>
        </w:tc>
        <w:tc>
          <w:tcPr>
            <w:tcW w:type="dxa" w:w="1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Cutoff (PKT)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breakfast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01:00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06:00 – 09:00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lunch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13:00 – 15:00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dinner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14:00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19:00 – 22:00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16:00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5. Cloud Functions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5.1 API Function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exported Cloud Function named "api" runs the full Express application. All HTTP endpoints are served through this single function.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name: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Region: asia-south1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Runtime: Node.js 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Trigger: HTTP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URL: https://asia-south1-servio-dev-55d2d.cloudfunctions.net/api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5.2 Scheduled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(PKT)</w:t>
            </w:r>
          </w:p>
        </w:tc>
        <w:tc>
          <w:tcPr>
            <w:tcW w:type="dxa" w:w="4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resolveDaily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23:55 nightly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active menuCycle → resolves template → writes dailyMenus documents for next day for all three meal types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generateSnapshots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23:30 nightly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Pre-computes all KPI report snapshots into reportingSnapshots collection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feedbackWindowCloser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Sets feedbackStatus = not_applicable on messReservations where feedback window has expired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notificationArchiver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Archives notificationDeliveries older than appSettings.notificationExpiryDays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throttleMonitor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registrationRequests write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Sets isThrottled = true on employees after 5 failed signup attempts in 60 minutes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5.3 Trigger-Based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rateApplicator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mealRates write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Batch-updates all messReservations matching rateTargetKey with the new unitRate and amount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attendanceAggregator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eventAttendanceResponses write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Recalculates eventAttendanceSummaries and mirrors 3 fields onto the events document atomically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notificationDispatcher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notifications write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notificationDeliveries documents per target user based on targetType field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6. Authentication &amp; Authorisation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6.1 Token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 (web/mobile)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Firebase Auth SDK: signInWithEmailAndPassword()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Receives Firebase ID Token (JWT)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Includes in every API call: Authorization: Bearer {token}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 middleware chain: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verifyToken → firebase-admin.auth().verifyIdToken(token)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→ sets req.user.uid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verifyRole(ROLES.X) → reads users collection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→ validates role, status, tenantId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→ sets req.tenantId, req.userRole, req.officialEmployeeNumber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6.2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Value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Screens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view only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 meal, my bookings, my bill, feedback, events, notifications, 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mess_supervisor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Issuance dashboard, kitchen, proxy booking, walk-in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accounts_supervisor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 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entry, billing dashboard, official accounts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management, templates &amp; cycles, events, reports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screens including user management, employee master, guest approvals, feedback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level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config, deployment config, system-level settings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6.3 Self-Signup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Management employees only. Three-field validation against the employees collection: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 enters officialEmployeeNumber, cnicLast4, dateOfBirth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queries employees collection — all three fields must match exactly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validation passes: Firebase Auth account created, users document written, registrationRequests document 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5 failures in 60 minutes: isThrottled = true on employees document — admin must reset manually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6.4 Firestore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960A" w:sz="1"/>
              <w:left w:val="single" w:color="0F6E56" w:sz="12"/>
              <w:bottom w:val="single" w:color="D4960A" w:sz="1"/>
              <w:right w:val="single" w:color="D4960A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Firestore Security Rules are set to allow read, write: if false for ALL collections. This means NO client-side Firestore access is permitted. All data access goes through the backend API. This is intentional and must not be relaxed.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direct Firestore SDK calls from the frontend will be rejected by security rules. The web and mobile apps use the REST API 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7. API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endpoints require Bearer token authentication unless marked as public. The tenantId is always derived from the authenticated user's token — never trusted from the request body.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/auth/signup          — Self-signup (management employees)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/auth/login           — Email/password login (returns Firebase token)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/auth/me              — Get current user profile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7.2 Employee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/employees                     — List employees (search, filter)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/employees/:employeeNumber      — Get single employee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/employees/:employeeNumber      — Update employee (pending 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/employees/:employeeNumber/approve-change   — Admin approves pending change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/employees/:employeeNumber/reject-change    — Admin rejects pending change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/employees/:employeeNumber/throttle-reset   — Admin resets throttled account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7.3 Mess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/mess/daily-menu/:date/:mealType        — Get resolved daily menu (fat document)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/mess/my-reservations                    — Employee's own booking 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                       — Self-book a combo meal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/mess/reservations/alacarte              — Self-book ala carte items (breakfast 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/mess/reservations/proxy                 — Supervisor proxy booking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/mess/reservations/walk-in               — Supervisor walk-in (employee)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/mess/reservations/official-guest-walkin — Supervisor walk-in (official guest)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/mess/reservations/special-meal          — Supervisor special meal walk-in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/mess/reservations/issuance-list         — Supervisor issuance list (?date=&amp;mealType=)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/mess/reservations/official-guest-pending — Admin pending billing approvals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/mess/reservations/:id/cancel            — Cancel reservation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/mess/reservations/:id/issue             — Mark as issued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/mess/reservations/:id/no-show           — Mark as no-show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/mess/reservations/:id/approve-official-guest  — Admin approve billing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/mess/reservations/:id/reject-official-guest   — Admin reject billing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/mess/menu-items/active                  — Full active catalogue (special meal selection)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7.4 Events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                                — List events (?status=&amp;eventType=&amp;limit=)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/events/active                           — Published events with eventDate &gt;= today (PKT)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/events/:eventId                         — Single event detail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/events                                  — Create event (draft)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/events/:eventId/submit                  — Submit for review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/events/:eventId/publish                 — Admin publish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/events/:eventId/return                  — Admin return with comments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/events/:eventId/cancel                  — Cancel event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/events/:eventId/attendance              — Submit attendance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/events/:eventId/attendance/my-response  — Get own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/events/:eventId/attendance/summary      — Aggregated headcount summary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/events/:eventId/attendance/responses    — All employee responses (manager+)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7.5 Feedback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/feedback                    — Submit meal feedback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/feedback/eligible           — Employee's eligible reservations for feedback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/feedback/my                  — Employee's submitted feedback 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/feedback/summary             — Supervisor/admin summary (?date=&amp;mealType=)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/feedback/admin               — Admin individual review list (filterable)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/feedback/:feedbackId/review  — Admin mark as reviewed or resolved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7.6 Rates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/rates/daily                  — Get rates for a date (?date=&amp;mealType=)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/rates                        — Enter rate (accounts supervisor)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/rates/:rateId                — Revise rate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7.7 Notifications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/notifications               — Get my notifications (?unreadOnly=true)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/notifications/:id/read       — Mark single notification as read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/notifications/read-all       — Mark all as read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7.8 Reports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/reports/live-today          — Live headcount and issuance for today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/reports/weekly-bookings      — Weekly booking summary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/reports/feedback-trends      — Feedback aggregate (?month=YYYY-MM)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/reports/billing              — Monthly billing summary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7.9 App Settings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/app-settings               — Read all settings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/app-settings               — Update settings (admin 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/app-settings/booking-policy — Read booking policy (reservationSettings)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 /app-settings/booking-policy — Update booking policy (admin only)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8. Key Flow Details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8.1 Daily Menu Resolution 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most critical automated flow. If it fails, employees see no menu the next day.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Function resolveDaily fires at 23:55 PKT nightly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Queries menuCycles where tenantId = "ffl" AND status = "active" AND isActive =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Reads the linked messWeeklyTemplates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Determines tomorrow's weekday (PKT)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Extracts combo assignments from the template schedule map for that weekday and each meal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Resolves each comboId against menuItems to get full combo details including constituents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Writes three dailyMenus documents: ffl_{date}_breakfast, ffl_{date}_lunch, ffl_{date}_dinner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document is a fat, fully resolved read model — no further lookups needed at display time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no active cycle exists at 23:55 PKT, no dailyMenus documents are written and employees will see "no menu available" the next 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Breakfast ala carte items are NOT in the template — they are read at display time from menuItems where serviceCategories contains "bf_alacarte" and isActive = true.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8.2 Meal Booking Flow (Self)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 selects date, meal type, and combo from the daily menu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reads dailyMenus/{ffl}_{date}_{mealType} — single document, no joins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/mess/reservations with payload: { reservationDate, mealType, menuItemId, menuOptionKey, optionLabel, itemName, diningMode, selectionMode: "combo", quantity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verifyRole validates token and sets tenantId, officialEmployeeNumber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checks booking window (reservationDate must be within bookingWindowDays ahead)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checks cutoff — PKT now vs serviceWindowStart - cutoffHoursBeforeMeal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cutoff passed and no override: returns 400 with message "Booking cutoff has passed"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writes messReservations document with reservationStatus: "active", issueStatus: "pending"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rateTargetKey set to {date}_{mealType}_{menuOptionKey}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created: booking_confirmed to employee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8.3 Ala Carte Booking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Breakfast only. Employee selects items with quantities using +/-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/mess/reservations/alacarte with payload: { reservationDate, diningMode, items: [{itemId, itemName, quantity}], bookingSource: "self"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creates one messReservations document per item in the items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documents share the same bookingGroupId — one group per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menuOptionKey = "alacarte" on all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rateTargetKey = {date}_breakfast_alacarte_{itemId} — unique per item per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combined notification fires for the entire session: "Ala Carte Booked"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8.4 Walk-in Issuance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Supervisor opens Walk-in screen, selects Employee or Official Guest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Searches employee by name or number (GET /employees?search=...)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Selects date (today or upcoming), meal, and menu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/mess/reservations/walk-in or /official-guest-walkin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creates reservation AND immediately sets issueStatus: "issued", issuedAt: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Walk-in bookings bypass cutoff by design — no cutoff check performed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official guest: billingDestination = "official_account", approvalStatus = "pending_approval"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sent to target employee or sponsoring employee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8.5 Rate Entry and Application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Accounts supervisor opens Rate Entry the day after consumption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Selects the consumption date and meal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shows all items served that day with issued counts and last historical 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Supervisor enters unitRate for each item and saves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/rates — creates mealRates document with rateTargetKey, unitRate, issuedCount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Function rateApplicator fires on write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Queries messReservations where tenantId = "ffl" AND rateTargetKey = matching key AND rateStatus = "pending"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Batch-updates all matching documents: unitRate, amount (unitRate × quantity), rateStatus: "applied", rateAppliedAt: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Also updates dailyMenus document with rate for historical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8.6 Official Guest Billing Approval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Supervisor records official guest walk-in — creates reservation with approvalStatus: "pending_approval"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opens Guest Approvals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/mess/reservations/official-guest-pending — returns all pending approval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taps Approve: PATCH /mess/reservations/:id/approve-official-guest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sets approvalStatus: "approved", billingDestination confirmed to official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taps Reject: PATCH /mess/reservations/:id/reject-official-guest with optional note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sets approvalStatus: "rejected", billing voided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8.7 Event Publication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creates event draft — POST /events with eventType: "official"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submits — PATCH /events/:id/submit — status: "pending_review"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reviews and publishes — PATCH /events/:id/publish with { venue, location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publish: notifications collection document written with targetType: "all_employees"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Function notificationDispatcher fires — creates one notificationDeliveries document per employee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Employees with requiresAttendance events see event banner on home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 submits response — POST /events/:eventId/attendance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Function attendanceAggregator fires — updates eventAttendanceSummaries and mirrors fields to events document atomically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9. Firestore Composite Indexes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composite indexes are deployed and required. Missing any of these will cause specific queries to fail with a FAILED_PRECONDITION error.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4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Indexed</w:t>
            </w:r>
          </w:p>
        </w:tc>
        <w:tc>
          <w:tcPr>
            <w:tcW w:type="dxa" w:w="2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mealFeedback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reservationDate ASC, status ASC, tenantId ASC, submittedAt DESC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feedback review query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events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ASC, tenantId ASC, eventDate ASC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/events/active endpoint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menuItems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isActive ASC, tenantId ASC, itemName ASC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/mess/menu-items/active (special meal catalogue)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messReservations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tenantId ASC, employeeNumber ASC, reservationDate DESC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 reservations employee query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messReservations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tenantId ASC, rateTargetKey ASC, rateStatus ASC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applicator batch update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notificationDeliveries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userUid ASC, isRead ASC, archivedAt ASC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Bell unread count query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eventAttendanceResponses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eventId ASC, tenantId ASC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responses list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adding new Firestore queries that combine where() clauses on different fields with orderBy(), a composite index will be required. Firestore returns a direct URL in the error message to create the index — use it immediately.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 build time is typically 2–3 minutes. Queries will fail until the index is in Enabled status.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10. Test Procedures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procedures cover all functional areas. Use the test user accounts below. All testing against the live deployment at https://servio-dev-55d2d.web.app unless otherwise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10.0 Test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#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Qasim Ejaz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User 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testuser2@fatima-group.com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Khan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mess_supervisor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Tasawwar Alam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Muhammad Jahangir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FFL00015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accounts_supervisor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Naeem Ullah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accounts@fatima-group.com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FFL00100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Humayun Shahzad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homi@fatima-group.com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0F6E56" w:sz="12"/>
              <w:bottom w:val="single" w:color="3DBFA0" w:sz="1"/>
              <w:right w:val="single" w:color="3DBFA0" w:sz="1"/>
            </w:tcBorders>
            <w:shd w:fill="EBF9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test accounts use password: 1234@com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Firebase Web API key for direct token generation (curl testing): AIzaSyBXM67atMZEOkRNuxEysH6hVWOGQU7_17o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10.1 Authentication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T-AUTH-01: Valid self-signup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employee number: FFL00002, CNIC last 4: matching value, DOB: matching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email and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Account created, redirected to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users collection has new document with role: "employee", tenantId: "ffl"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T-AUTH-02: Invalid signup — wrong CNIC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valid employee number but incorrect CNIC last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Error message — validation failed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registrationRequests document written with requestStatus: "failed_validation"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T-AUTH-03: Throttle enforcement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signup with invalid credentials 5 times in 60 minutes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Account locked on 5th attempt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employees document has isThrottled: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6th attempt rejected immediately with throttle error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T-AUTH-04: Role-based routing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FFL00001 (admin) — Expected: Admin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FFL00004 (mess_supervisor) — Expected: Supervisor home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FFL00015 (accounts_supervisor) — Expected: Accounts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FFL00003 (employee) — Expected: Employee home screen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10.2 Menu System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T-MENU-01: Daily menu resolution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browser as any authenticated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Book a Meal — select today's date and Lunch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Combo 1 and Combo 2 show with correct names and constituents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in Firestore: dailyMenus collection has document ffl_{today}_lunch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T-MENU-02: Breakfast ala carte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Meal — select today — select Breakfast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Combo section AND ala carte section both visible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Lunch and Dinner show combo section only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T-MENU-03: No menu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Meal — select a date 7 days ahead where no menu has been generated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"No menu available for this date" message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10.3 Meal Booking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T-BOOK-01: Self combo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FFL00003 (employee)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Meal → select tomorrow → Lunch → Combo 1 → Dine In →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Success confirmation with meal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 written with reservationStatus: "active", issueStatus: "pending", rateStatus: "pending"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notification sent — notificationDeliveries document created for FFL00003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T-BOOK-02: Ala carte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Meal → today → Breakfast → set quantities on 2+ items → Confirm Ala Carte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Success — N items confirmed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— one document per item, all with same bookingGroupId, menuOptionKey: "alacarte"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rateTargetKey format is {date}_breakfast_alacarte_{itemId} on each document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T-BOOK-03: Cutoff enforcement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to book today's lunch after the cutoff time (10:00 PKT)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Error "Booking cutoff has passed for lunch. Cutoff is X hours before meal start."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 messReservations document created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T-BOOK-04: Weekly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Meal → Book Full Week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combos for multiple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Partial success handling — successful slots confirmed, failed slots reported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documents created for each successful slot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T-BOOK-05: Cancellation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My Bookings → find an active future booking → Cancel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Booking status changes to "cancelled"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 has reservationStatus: "cancelled", cancelledAt populated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notification sent — booking_cancelled_self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10.4 Supervisor Walk-in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T-WALKIN-01: Employee walk-in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FFL00004 (mess_supervisor)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Walk-in → Employee tab → search "Humayun" → select FFL00100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today → Lunch → Combo 1 → Dine In → Record Walk-in &amp; 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Walk-in Issued confirmation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 with bookingSource: "walk_in", issueStatus: "issued", issuedAt populated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T-WALKIN-02: Official guest walk-in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Walk-in → Official Guest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guest name → search sponsoring employee → select → choose meal →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Walk-in Issued confirmation with "Pending admin approval" billing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with subjectType: "official_guest", approvalStatus: "pending_approval"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FFL00001 (admin) → Guest Approvals → verify record appears → Approve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approvalStatus changes to "approved"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T-WALKIN-03: Special meal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Walk-in → Employee tab → select employee → select Lunch → tick Special Meal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"chicken" in catalogue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Matching items appear in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2 items →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documents with isSpecialMeal: true, allowAnyMenuItem: true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10.5 Issuance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T-ISSUE-01: Issue a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FFL00004 (mess_supervisor)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Issuance Dashboard → select today → Lunch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a pending booking → tap 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Row disappears from pending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messReservations document has issueStatus: "issued", issuedAt populated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notification sent to employee — booking_issued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T-ISSUE-02: No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Issuance Dashboard → find a pending booking → tap No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issueStatus: "no_show"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this booking is excluded from feedback eligibility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10.6 Rate Entry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T-RATE-01: Enter rates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FFL00015 (accounts_supervisor)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Entry → select yesterday's date → select Lunch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Items served yesterday with issued counts and last historical rate pre-filled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a rate for each item →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mealRates document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Cloud Function rateApplicator fires — all matching messReservations updated with unitRate and amount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rateStatus on reservations changes from "pending" to "applied"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10.7 Feedback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T-FEED-01: Submit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employee who has an issued reservation from yesterday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 screen → Pending tab → tap Rate on an eligible meal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area "Quality" → select 4 stars →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Success message, meal moves to Submitted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mealFeedback document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feedbackStatus on messReservations document changes to "submitted"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T-FEED-02: Duplicate area prevention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to submit feedback for "Quality" on the same reservation a second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Error "You have already submitted feedback for quality on this meal"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T-FEED-03: Admin feedback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FFL00001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 Review → filter to today's date → confirm submissions 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Review on an open submission → status changes to "Reviewed"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Resolve → status changes to "Resolved"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10.8 Events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T-EVT-01: Full event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FFL00005 (manager) → Events → New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official event with requiresAttendance: true, future date, responseCutoff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for review → status: "pending_review"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FFL00001 (admin) → Events → find the event → Publish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All employees receive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notifications document created, notificationDeliveries documents created per employee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FFL00003 (employee) → Home screen — event banner should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Events → select event → submit attendance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eventAttendanceResponses document 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eventAttendanceSummaries document updated by Cloud Function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T-EVT-02: Attendance cutoff enforcement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responseCutoff to a past timestamp on an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to submit/edit attendance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Response form locked — submissionLocked: true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10.9 Notification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T-NOTIF-01: Bell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employee with unread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Bell icon shows unread count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notifications → mark all 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Badge disappears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notificationDeliveries documents updated with isRead: true, readAt populated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10.10 Admin Configuration Tests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T-ADMIN-01: Booking policy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FFL00001 (admin) → App Settings → Booking Policy →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cutoff from 3 to 9 hours →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"Booking policy saved"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reservationSettings document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employee → attempt to book a meal within the new cutoff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Booking rejected with new cutoff message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42C1E"/>
          <w:sz w:val="20"/>
          <w:szCs w:val="20"/>
        </w:rPr>
        <w:t xml:space="preserve">T-ADMIN-02: User role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→ User Management → find FFL00003 → change role to mess_supervisor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FFL00003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Expected: Supervisor dashboard — not employee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users document has role: "mess_supervisor"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11. Known Constraints &amp; Technical Debt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are documented structural items. None are blocking for V1. All are known and planned for resolution before scaling.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600"/>
        <w:gridCol w:w="2960"/>
      </w:tblGrid>
      <w:tr>
        <w:trPr>
          <w:tblHeader/>
        </w:trP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Plan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duplicate check is not atomic — read then write as two separate Firestore operations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simultaneous bookings for the same slot could theoretically create duplicates under high concurrency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Firestore transaction or deterministic document ID pattern before full rollout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employeeService applies .limit(30) before in-memory search filter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returns incomplete results when employee base exceeds 30 records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filter to Firestore query level before limit — fix before 350-employee rollout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fanout uses single batch for ALL_EMPLOYEES targets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Firestore batch limit is 500 operations. Currently safe at ~350 employees. Will fail silently above 500.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Chunk notifications into batches of 499 before scaling past 500 employees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20 runtime deprecated April 2026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 October 2026 — cannot deploy after that date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Upgrade to Node.js 22 before October 2026 (F13 in command board)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Reporting snapshots use live queries for some dashboards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queries may be slower under very high data volumes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for V1 scale. Revisit in V1.5 reporting build.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12. Infrastructure Access Details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technical review purposes. Handle with appropriate care.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Firebase Project 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servio-dev-55d2d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Firebase Console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https://console.firebase.google.com/project/servio-dev-55d2d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Firestore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servio-dev (named instance)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Firebase Hosting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https://servio-dev-55d2d.web.app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https://asia-south1-servio-dev-55d2d.cloudfunctions.net/api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 API Key (public)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AIzaSyBXM67atMZEOkRNuxEysH6hVWOGQU7_17o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asia-south1 (Mumbai)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AwaizFatima08/servio_dev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NAS Dev Path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/mnt/storage/projects/servio_dev/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12.1 Token Generation (for API testing via 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TOKEN=$(curl -s -X POST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"https://identitytoolkit.googleapis.com/v1/accounts:signInWithPassword?key=AIzaSyBXM67atMZEOkRNuxEysH6hVWOGQU7_17o"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-d '{"email":"admin@fatima-group.com","password":"1234@com","returnSecureToken":true}'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python3 -c "import sys,json; print(json.load(sys.stdin)['idToken'])")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an endpoint: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-H "Authorization: Bearer $TOKEN"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"https://asia-south1-servio-dev-55d2d.cloudfunctions.net/api/mess/daily-menu/2026-06-09/lunch"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python3 -m json.tool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12.2 Function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BFA0" w:sz="1"/>
              <w:left w:val="single" w:color="3DBFA0" w:sz="1"/>
              <w:bottom w:val="single" w:color="3DBFA0" w:sz="1"/>
              <w:right w:val="single" w:color="3DBFA0" w:sz="1"/>
            </w:tcBorders>
            <w:shd w:fill="F0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View recent function logs (run from core/ directory with Firebase CLI auth):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 functions:log --only api 2&gt;&amp;1 | tail -50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3DBFA0" w:sz="6" w:space="1"/>
        </w:pBd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1E"/>
          <w:sz w:val="30"/>
          <w:szCs w:val="30"/>
        </w:rPr>
        <w:t xml:space="preserve">13. Appendix — Controlled Vocabularies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status and type fields use the following controlled values. Free-text is never accepted.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A. Reservation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reservationStatus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"active" | "cancelled"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issueStatus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"pending" | "issued" | "no_show"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rateStatus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"pending" | "applied"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feedbackStatus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"pending" | "submitted" | "not_applicable"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"self" | "proxy" | "walk_in" | "official" | "special"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subjectType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"self" | "personal_guest" | "official_guest" | "official_meal" | "special_meal"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"employee_account" | "official_account"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"combo_1" | "combo_2" | "combo_3" | "alacarte"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selectionMode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"combo" | "alacarte"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diningMode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"dine_in" | "takeaway"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"employee_request" | "employee_absent" | "official_duty" | "medical" | "data_correction" | "other"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B. Event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7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Values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Official events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"draft" | "pending_review" | "returned" | "published" | "closed" | "cancelled"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Personal events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"draft" | "pending_approval" | "returned" | "approved" | "confirmed" | "closed" | "cancelled"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Attendance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"attending" | "not_attending" | "pending"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C. User &amp; Account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role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"employee" | "mess_supervisor" | "accounts_supervisor" | "cafe_bakery_tuckshop_supervisor" | "gh_supervisor" | "boq_supervisor" | "store_supervisor" | "purchaser" | "sports_supervisor" | "manager" | "admin" | "super_admin"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"active" | "inactive" | "suspended"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requestStatus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"pending" | "activated" | "failed_validation" | "failed_duplicate" | "failed_inactive" | "failed_throttled" | "admin_created"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D.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Identity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"account_activated" | "role_changed" | "profile_change_approved" | "profile_change_rejected" | "account_deactivated"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"booking_confirmed" | "booking_cancelled_self" | "booking_cancelled_proxy" | "booking_issued" | "cutoff_reminder"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Events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"event_published" | "event_response_reminder" | "event_response_cutoff_passed" | "event_cancelled" | "event_feedback_prompt"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Billing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"rate_entry_pending" | "monthly_bill_available"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Admin Alerts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"new_signup" | "pending_profile_change" | "registration_failed" | "throttle_triggered" | "pending_rate_entry"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Servio  ·  HomiLabs Solutions SMC Pvt Ltd  ·  homilabs.org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Technical Confidential — For Authorised Technical Review Only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BFA0" w:sz="4" w:space="1"/>
      </w:pBdr>
      <w:tabs>
        <w:tab w:val="right" w:pos="9360"/>
      </w:tabs>
      <w:spacing w:before="6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TECHNICAL CONFIDENTIAL</w:t>
    </w:r>
    <w:r>
      <w:rPr>
        <w:rFonts w:ascii="Arial" w:cs="Arial" w:eastAsia="Arial" w:hAnsi="Arial"/>
        <w:color w:val="0F6E56"/>
        <w:sz w:val="16"/>
        <w:szCs w:val="16"/>
      </w:rPr>
      <w:t xml:space="preserve">	homilabs.org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BFA0" w:sz="4" w:space="1"/>
      </w:pBdr>
      <w:tabs>
        <w:tab w:val="right" w:pos="9360"/>
      </w:tabs>
      <w:spacing w:after="6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Servio — Technical Review Document</w:t>
    </w:r>
    <w:r>
      <w:rPr>
        <w:rFonts w:ascii="Arial" w:cs="Arial" w:eastAsia="Arial" w:hAnsi="Arial"/>
        <w:color w:val="888888"/>
        <w:sz w:val="18"/>
        <w:szCs w:val="18"/>
      </w:rPr>
      <w:t xml:space="preserve">	HomiLabs Solutions SMC Pvt Ltd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42C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42C1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2026-06-09T11:27:11.777Z</dcterms:created>
  <dcterms:modified xsi:type="dcterms:W3CDTF">2026-06-09T11:27:11.777Z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