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науки и высшего образования РФ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D7103" w:rsidRPr="001871B1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871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D7103" w:rsidRPr="001871B1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20ВВ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07561" w:rsidRPr="001871B1" w:rsidRDefault="00407561" w:rsidP="00407561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Б.П.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Барсуков Н.И.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Юрова О.В.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3D7103" w:rsidRPr="003D7103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A202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871B1">
        <w:rPr>
          <w:rFonts w:ascii="Times New Roman" w:hAnsi="Times New Roman" w:cs="Times New Roman"/>
          <w:color w:val="000000"/>
          <w:sz w:val="28"/>
          <w:szCs w:val="28"/>
        </w:rPr>
        <w:t xml:space="preserve">изучить работу с файлами и механизмы </w:t>
      </w:r>
      <w:proofErr w:type="spellStart"/>
      <w:r w:rsidR="001871B1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="001871B1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7103" w:rsidRPr="00407561" w:rsidRDefault="003D7103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202BE">
        <w:rPr>
          <w:rFonts w:ascii="Times New Roman" w:hAnsi="Times New Roman" w:cs="Times New Roman"/>
          <w:b/>
          <w:color w:val="000000"/>
          <w:sz w:val="28"/>
          <w:szCs w:val="28"/>
        </w:rPr>
        <w:t>Вариант №6: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075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proofErr w:type="spellEnd"/>
    </w:p>
    <w:p w:rsidR="00CC1F73" w:rsidRPr="00CC1F73" w:rsidRDefault="00CC1F73" w:rsidP="001871B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1F73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871B1" w:rsidRPr="001871B1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="001871B1" w:rsidRPr="001871B1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="001871B1" w:rsidRPr="001871B1">
        <w:rPr>
          <w:rFonts w:ascii="Times New Roman" w:hAnsi="Times New Roman" w:cs="Times New Roman"/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="001871B1" w:rsidRPr="001871B1">
        <w:rPr>
          <w:rFonts w:ascii="Times New Roman" w:hAnsi="Times New Roman" w:cs="Times New Roman"/>
          <w:color w:val="000000"/>
          <w:sz w:val="28"/>
          <w:szCs w:val="28"/>
        </w:rPr>
        <w:t>JFileChooser</w:t>
      </w:r>
      <w:proofErr w:type="spellEnd"/>
      <w:r w:rsidR="001871B1" w:rsidRPr="001871B1">
        <w:rPr>
          <w:rFonts w:ascii="Times New Roman" w:hAnsi="Times New Roman" w:cs="Times New Roman"/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3D7103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A0D9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40756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main(String[]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WorkPlace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table1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JLabel_UpperLimit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JLabel_LowerLimit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JLabel_Step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clearButton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serializationButton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deserializationButton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model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list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Calculate(Double upper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low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step)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Double result 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(upper - low)/step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++)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 + (i+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step &lt; upper)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step * 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(low +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step) +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 + (i+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step))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+=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step * 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(low +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step) +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(upper))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model = 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)table1.getModel()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Верхний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предел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Нижний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предел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Шаг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Результат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table1.setModel(model)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&gt;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1000000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&lt;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Выход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пределы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диапазона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Верхний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лимит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&gt;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1000000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&lt;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Выход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пределы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диапазона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Нижний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лимит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&gt;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1000000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&lt;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0.000001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Выход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пределы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диапазона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Шаг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()) ==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Шаг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может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быть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равен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нулю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Шаг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ex.ShowMessage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WorkPlace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model.addRow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TextField_UpperLimit.setText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TextField_LowerLimit.setText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TextField_Step.setText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(table1.getSelectedRow() != -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list.remove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(table1.getSelectedRow())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model.removeRow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(table1.getSelectedRow())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model.getRowCount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Vector data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model.getDataVector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upper = (Double)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low = (Double)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step = (Double)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result = Calculate(upper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data.set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list.get(i).res = result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table1.repaint()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WorkPlace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WindowConstants.EXIT_ON_CLOSE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list)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model.addRow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memList.st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memList.res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clearButton.addActionListener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model.getRowCount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model.removeRow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pw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pw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list)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itVar.upLim.toString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itVar.lowLim.toString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itVar.st.toString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itVar.res.toString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pw.close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window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Создание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JFileChooser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указанием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директории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пользователя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умолчанию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window.setCurrentDirectory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Установка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директории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умолчанию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window.setDialogTitle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Загрузка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из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Заголовок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окна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window.setMultiSelectionEnabled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Невозможность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сразу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нескольких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window.setFileSelectionMode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JFileChooser.FILES_ONLY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только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window.setSelectedFile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умолчанию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window.showDialog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Загрузить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из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Открытие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окна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настроенным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наименованием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кнопки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window.getSelectedFile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Чтение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выделенного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model.getRowCount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-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model.removeRow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myReader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Создание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объекта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класса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FileReader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чтения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основе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файловой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системе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myReader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BufferedReader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записывает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текст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поток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вывода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символов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буферизуя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символы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чтобы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обеспечить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эффективную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запись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отдельных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символов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массивов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строк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Object[] lines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buf.lines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Метод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lines() —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метод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который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возвращает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поток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строк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извлеченных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заданной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многострочной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строки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lines.length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String[] row = lines[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Метод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split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разделяет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строку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подстроки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используя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разделитель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который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определяется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помощью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регулярного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выражения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model.addRow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Object[]{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(row[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(row[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(row[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(row[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Поток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закрыт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buf.close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myReader.close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serializationButton.addActionListener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"RecInt.dat"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oos.close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deserializationButton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871B1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window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Создание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JFileChooser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указанием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директории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пользователя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умолчанию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window.setCurrentDirectory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Установка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директории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умолчанию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window.setDialogTitle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Загрузка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из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Заголовок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окна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window.setMultiSelectionEnabled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Невозможность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сразу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нескольких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window.setFileSelectionMode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JFileChooser.FILES_ONLY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только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файлов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window.setSelectedFile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"RecInt.dat"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умолчанию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window.showDialog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Загрузить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из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Открытие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окна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выбора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настроенным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наименованием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кнопки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window.getSelectedFile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Чтение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выделенного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MyFile.getName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list.clear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 = ((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&gt;)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бла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бла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808080"/>
          <w:sz w:val="20"/>
          <w:szCs w:val="20"/>
        </w:rPr>
        <w:t>бла</w:t>
      </w:r>
      <w:proofErr w:type="spellEnd"/>
      <w:r w:rsidRPr="001871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createUIComponents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table1 =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isCellEditable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(col !=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407561" w:rsidRDefault="0040756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RecIntegral.java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java.io.Serializable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Serializable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(Double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res)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res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MyEx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ception.java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title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title)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title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(Component parent)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JOptionPane.showMessageDialog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JOptionPane.ERROR_MESSAGE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07561" w:rsidRDefault="00407561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07561" w:rsidRDefault="003D7103" w:rsidP="001871B1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71B1" w:rsidRDefault="001871B1" w:rsidP="001871B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3E4C03" wp14:editId="2537DFFC">
            <wp:extent cx="5940425" cy="355787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B1" w:rsidRDefault="001871B1" w:rsidP="001871B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CF09D5" wp14:editId="0F41FA03">
            <wp:extent cx="5940425" cy="31667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B1" w:rsidRDefault="001871B1" w:rsidP="001871B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966F36" wp14:editId="7DF3ADE5">
            <wp:extent cx="5940425" cy="3549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B1" w:rsidRDefault="001871B1" w:rsidP="001871B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EF61BB" wp14:editId="17E21009">
            <wp:extent cx="5940425" cy="3158744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1B1" w:rsidRPr="001871B1" w:rsidRDefault="008D1F1A" w:rsidP="001871B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AE095" wp14:editId="381E9105">
            <wp:extent cx="5940425" cy="3514961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103" w:rsidRPr="00407561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075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4075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1871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="001871B1">
        <w:rPr>
          <w:rFonts w:ascii="Times New Roman" w:hAnsi="Times New Roman" w:cs="Times New Roman"/>
          <w:color w:val="000000"/>
          <w:sz w:val="28"/>
          <w:szCs w:val="28"/>
        </w:rPr>
        <w:t xml:space="preserve">изучили работу с файлами и механизмы </w:t>
      </w:r>
      <w:proofErr w:type="spellStart"/>
      <w:r w:rsidR="001871B1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="001871B1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="00407561" w:rsidRPr="0040756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D7103" w:rsidRPr="0040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53"/>
    <w:rsid w:val="001871B1"/>
    <w:rsid w:val="003D7103"/>
    <w:rsid w:val="00407561"/>
    <w:rsid w:val="008B0289"/>
    <w:rsid w:val="008D1F1A"/>
    <w:rsid w:val="00A95E53"/>
    <w:rsid w:val="00C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Киреев</dc:creator>
  <cp:keywords/>
  <dc:description/>
  <cp:lastModifiedBy>Богдан Киреев</cp:lastModifiedBy>
  <cp:revision>4</cp:revision>
  <dcterms:created xsi:type="dcterms:W3CDTF">2023-03-14T06:34:00Z</dcterms:created>
  <dcterms:modified xsi:type="dcterms:W3CDTF">2023-05-02T09:30:00Z</dcterms:modified>
</cp:coreProperties>
</file>