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330"/>
        <w:gridCol w:w="7182"/>
      </w:tblGrid>
      <w:tr w:rsidR="0034269F" w:rsidRPr="00906BEE" w14:paraId="5BE7E33D" w14:textId="77777777" w:rsidTr="002B6EE3">
        <w:trPr>
          <w:trHeight w:val="8370"/>
        </w:trPr>
        <w:tc>
          <w:tcPr>
            <w:tcW w:w="3330" w:type="dxa"/>
            <w:tcMar>
              <w:top w:w="504" w:type="dxa"/>
              <w:right w:w="720" w:type="dxa"/>
            </w:tcMar>
          </w:tcPr>
          <w:p w14:paraId="1AF51FD9" w14:textId="77777777" w:rsidR="0034269F" w:rsidRPr="00906BEE" w:rsidRDefault="0034269F" w:rsidP="00DA51A0">
            <w:pPr>
              <w:pStyle w:val="Initials"/>
            </w:pPr>
            <w:r>
              <w:t>C</w:t>
            </w: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4C1CD0" wp14:editId="32FA516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E66948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F</w:t>
            </w:r>
          </w:p>
          <w:p w14:paraId="48D391A3" w14:textId="77777777" w:rsidR="0034269F" w:rsidRPr="00906BEE" w:rsidRDefault="0034269F" w:rsidP="00DA51A0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5634E2BAE45E2978F59C63E1F7F17"/>
                </w:placeholder>
                <w:temporary/>
                <w:showingPlcHdr/>
                <w15:appearance w15:val="hidden"/>
              </w:sdtPr>
              <w:sdtContent>
                <w:r w:rsidRPr="00906BEE">
                  <w:t>Objective</w:t>
                </w:r>
              </w:sdtContent>
            </w:sdt>
          </w:p>
          <w:p w14:paraId="7786F0D4" w14:textId="24DA3A63" w:rsidR="0034269F" w:rsidRPr="00906BEE" w:rsidRDefault="0034269F" w:rsidP="00DA51A0">
            <w:r w:rsidRPr="006443E2">
              <w:t xml:space="preserve">Seeking </w:t>
            </w:r>
            <w:r>
              <w:t xml:space="preserve">a </w:t>
            </w:r>
            <w:r w:rsidRPr="006443E2">
              <w:t xml:space="preserve">role where I can leverage my </w:t>
            </w:r>
            <w:r>
              <w:t xml:space="preserve">knowledge and experience working with data and analytics to help </w:t>
            </w:r>
            <w:r w:rsidRPr="006443E2">
              <w:t>companies maximize the benefit</w:t>
            </w:r>
            <w:r>
              <w:t>s</w:t>
            </w:r>
            <w:r w:rsidRPr="006443E2">
              <w:t xml:space="preserve"> of their</w:t>
            </w:r>
            <w:r>
              <w:t xml:space="preserve"> greatest untapped</w:t>
            </w:r>
            <w:r w:rsidRPr="006443E2">
              <w:t xml:space="preserve"> asset </w:t>
            </w:r>
            <w:r>
              <w:t>while</w:t>
            </w:r>
            <w:r w:rsidRPr="006443E2">
              <w:t xml:space="preserve"> continu</w:t>
            </w:r>
            <w:r>
              <w:t>ing</w:t>
            </w:r>
            <w:r w:rsidRPr="006443E2">
              <w:t xml:space="preserve"> to learn, grow, and pursue my passion of solving </w:t>
            </w:r>
            <w:r>
              <w:t xml:space="preserve">complex </w:t>
            </w:r>
            <w:r w:rsidRPr="006443E2">
              <w:t xml:space="preserve">problems </w:t>
            </w:r>
            <w:r>
              <w:t>and delivering value</w:t>
            </w:r>
          </w:p>
          <w:p w14:paraId="0ED1F452" w14:textId="77777777" w:rsidR="0034269F" w:rsidRPr="00906BEE" w:rsidRDefault="0034269F" w:rsidP="00DA51A0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6DE6AECCCB64E8F92023F059626C6C7"/>
                </w:placeholder>
                <w:temporary/>
                <w:showingPlcHdr/>
                <w15:appearance w15:val="hidden"/>
              </w:sdtPr>
              <w:sdtContent>
                <w:r w:rsidRPr="0034269F">
                  <w:t>Skills</w:t>
                </w:r>
              </w:sdtContent>
            </w:sdt>
          </w:p>
          <w:p w14:paraId="41F0580F" w14:textId="5E8C5452" w:rsidR="0034269F" w:rsidRPr="0034269F" w:rsidRDefault="0034269F" w:rsidP="0034269F">
            <w:pPr>
              <w:rPr>
                <w:u w:val="single"/>
              </w:rPr>
            </w:pPr>
            <w:r w:rsidRPr="0034269F">
              <w:rPr>
                <w:u w:val="single"/>
              </w:rPr>
              <w:t>Technical Skills:</w:t>
            </w:r>
          </w:p>
          <w:p w14:paraId="3C6F018E" w14:textId="4EEF4A2A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 xml:space="preserve">Scrum </w:t>
            </w:r>
          </w:p>
          <w:p w14:paraId="099B70B7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Technical Training</w:t>
            </w:r>
          </w:p>
          <w:p w14:paraId="2B3FE4F0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4D3E9777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Research</w:t>
            </w:r>
          </w:p>
          <w:p w14:paraId="0C61EA82" w14:textId="412C5EBD" w:rsidR="009E7964" w:rsidRDefault="009E7964" w:rsidP="0034269F">
            <w:pPr>
              <w:pStyle w:val="ListParagraph"/>
              <w:numPr>
                <w:ilvl w:val="0"/>
                <w:numId w:val="11"/>
              </w:numPr>
            </w:pPr>
            <w:r>
              <w:t>Excel</w:t>
            </w:r>
          </w:p>
          <w:p w14:paraId="253956E6" w14:textId="5ADC6BE6" w:rsidR="009A6372" w:rsidRDefault="0034269F" w:rsidP="009A6372">
            <w:pPr>
              <w:pStyle w:val="ListParagraph"/>
              <w:numPr>
                <w:ilvl w:val="0"/>
                <w:numId w:val="11"/>
              </w:numPr>
            </w:pPr>
            <w:r>
              <w:t>MS Office Suite</w:t>
            </w:r>
          </w:p>
          <w:p w14:paraId="4D243809" w14:textId="48E32484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MS-SQL Server</w:t>
            </w:r>
          </w:p>
          <w:p w14:paraId="4CFCAE73" w14:textId="348981D6" w:rsidR="002B6EE3" w:rsidRDefault="002B6EE3" w:rsidP="002B6EE3">
            <w:pPr>
              <w:pStyle w:val="ListParagraph"/>
              <w:numPr>
                <w:ilvl w:val="0"/>
                <w:numId w:val="11"/>
              </w:numPr>
            </w:pPr>
            <w:r>
              <w:t>MS Project</w:t>
            </w:r>
          </w:p>
          <w:p w14:paraId="018694A1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2BFD49AE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26CE7EC1" w14:textId="77777777" w:rsidR="00C9269E" w:rsidRDefault="00C9269E" w:rsidP="0034269F">
            <w:pPr>
              <w:rPr>
                <w:u w:val="single"/>
              </w:rPr>
            </w:pPr>
          </w:p>
          <w:p w14:paraId="1692860B" w14:textId="77777777" w:rsidR="00C9269E" w:rsidRDefault="00C9269E" w:rsidP="0034269F">
            <w:pPr>
              <w:rPr>
                <w:u w:val="single"/>
              </w:rPr>
            </w:pPr>
          </w:p>
          <w:p w14:paraId="735E9DC7" w14:textId="77777777" w:rsidR="00C9269E" w:rsidRDefault="00C9269E" w:rsidP="0034269F">
            <w:pPr>
              <w:rPr>
                <w:u w:val="single"/>
              </w:rPr>
            </w:pPr>
          </w:p>
          <w:p w14:paraId="67FDF9F9" w14:textId="0E2D1A82" w:rsidR="0034269F" w:rsidRPr="0034269F" w:rsidRDefault="0034269F" w:rsidP="0034269F">
            <w:pPr>
              <w:rPr>
                <w:u w:val="single"/>
              </w:rPr>
            </w:pPr>
            <w:r w:rsidRPr="0034269F">
              <w:rPr>
                <w:u w:val="single"/>
              </w:rPr>
              <w:t>Soft Skills</w:t>
            </w:r>
          </w:p>
          <w:p w14:paraId="5E577187" w14:textId="6FF67A6A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Leadership</w:t>
            </w:r>
          </w:p>
          <w:p w14:paraId="5DC339F4" w14:textId="47B1F3BF" w:rsidR="00A2279D" w:rsidRDefault="00A2279D" w:rsidP="0034269F">
            <w:pPr>
              <w:pStyle w:val="ListParagraph"/>
              <w:numPr>
                <w:ilvl w:val="0"/>
                <w:numId w:val="11"/>
              </w:numPr>
            </w:pPr>
            <w:r>
              <w:t>Strategic thinking</w:t>
            </w:r>
          </w:p>
          <w:p w14:paraId="5BAB3882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14:paraId="52A3C5B7" w14:textId="77CECDB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6FE4EC4C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Critical Thinking</w:t>
            </w:r>
          </w:p>
          <w:p w14:paraId="3C4A1240" w14:textId="011D3F1A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Positive Attitude</w:t>
            </w:r>
          </w:p>
          <w:p w14:paraId="5A0A6CA2" w14:textId="27A2EB65" w:rsidR="00642D8C" w:rsidRDefault="00642D8C" w:rsidP="0034269F">
            <w:pPr>
              <w:pStyle w:val="ListParagraph"/>
              <w:numPr>
                <w:ilvl w:val="0"/>
                <w:numId w:val="11"/>
              </w:numPr>
            </w:pPr>
            <w:r>
              <w:t>Relationship Development</w:t>
            </w:r>
          </w:p>
          <w:p w14:paraId="00AAF7CC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Negotiations</w:t>
            </w:r>
          </w:p>
          <w:p w14:paraId="215BEB1D" w14:textId="7392081F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Sales</w:t>
            </w:r>
          </w:p>
          <w:p w14:paraId="444E8A18" w14:textId="00FC97C5" w:rsidR="00251E3B" w:rsidRDefault="00251E3B" w:rsidP="00251E3B">
            <w:pPr>
              <w:rPr>
                <w:u w:val="single"/>
              </w:rPr>
            </w:pPr>
            <w:r>
              <w:rPr>
                <w:u w:val="single"/>
              </w:rPr>
              <w:t>Relevant Courses</w:t>
            </w:r>
          </w:p>
          <w:p w14:paraId="678A690D" w14:textId="23C67872" w:rsidR="00251E3B" w:rsidRPr="002B6EE3" w:rsidRDefault="00251E3B" w:rsidP="00251E3B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PMBOK Project Management</w:t>
            </w:r>
          </w:p>
          <w:p w14:paraId="10077918" w14:textId="1F66DE8F" w:rsidR="002B6EE3" w:rsidRPr="00251E3B" w:rsidRDefault="002B6EE3" w:rsidP="00251E3B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Business Process Analysis</w:t>
            </w:r>
          </w:p>
          <w:p w14:paraId="2642EC55" w14:textId="62F97BA5" w:rsidR="00251E3B" w:rsidRPr="00251E3B" w:rsidRDefault="00251E3B" w:rsidP="00251E3B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International Business</w:t>
            </w:r>
          </w:p>
          <w:p w14:paraId="18095118" w14:textId="41E207F6" w:rsidR="00251E3B" w:rsidRPr="00251E3B" w:rsidRDefault="00251E3B" w:rsidP="00251E3B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Application Development</w:t>
            </w:r>
          </w:p>
          <w:p w14:paraId="17582E47" w14:textId="7CFAEEA6" w:rsidR="00251E3B" w:rsidRPr="00251E3B" w:rsidRDefault="00251E3B" w:rsidP="00251E3B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E-Commerce Business</w:t>
            </w:r>
          </w:p>
          <w:p w14:paraId="2017D70F" w14:textId="73B0F331" w:rsidR="00251E3B" w:rsidRPr="00C144D7" w:rsidRDefault="00251E3B" w:rsidP="00C144D7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Database Management</w:t>
            </w:r>
          </w:p>
          <w:p w14:paraId="2796B8A5" w14:textId="68F372E9" w:rsidR="0034269F" w:rsidRPr="00906BEE" w:rsidRDefault="0034269F" w:rsidP="00DA51A0"/>
        </w:tc>
        <w:tc>
          <w:tcPr>
            <w:tcW w:w="71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82"/>
            </w:tblGrid>
            <w:tr w:rsidR="0034269F" w:rsidRPr="00906BEE" w14:paraId="4BB6CE57" w14:textId="77777777" w:rsidTr="00DA51A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C365706" w14:textId="77777777" w:rsidR="0034269F" w:rsidRPr="00906BEE" w:rsidRDefault="0034269F" w:rsidP="00DA51A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3DC99A92AEA64E39BCDCA08249621C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>
                        <w:t>Chase FEnn</w:t>
                      </w:r>
                    </w:sdtContent>
                  </w:sdt>
                </w:p>
                <w:p w14:paraId="2BB56D27" w14:textId="5CE4A159" w:rsidR="0034269F" w:rsidRDefault="0034269F" w:rsidP="00DA51A0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284B71F8841496F91CF395775C619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Management Information Systems</w:t>
                      </w:r>
                    </w:sdtContent>
                  </w:sdt>
                  <w:r w:rsidRPr="007D6458">
                    <w:t xml:space="preserve"> </w:t>
                  </w:r>
                  <w:r>
                    <w:t xml:space="preserve">| </w:t>
                  </w:r>
                </w:p>
                <w:p w14:paraId="6A294130" w14:textId="77777777" w:rsidR="0034269F" w:rsidRPr="00906BEE" w:rsidRDefault="0034269F" w:rsidP="00DA51A0">
                  <w:pPr>
                    <w:pStyle w:val="Heading2"/>
                    <w:outlineLvl w:val="1"/>
                  </w:pPr>
                  <w:r>
                    <w:t xml:space="preserve">Porfolio: </w:t>
                  </w:r>
                  <w:r w:rsidRPr="00200455">
                    <w:t>axedentist.github.io/ChaseFenn/</w:t>
                  </w:r>
                </w:p>
              </w:tc>
            </w:tr>
          </w:tbl>
          <w:p w14:paraId="3F16BBC5" w14:textId="77777777" w:rsidR="0034269F" w:rsidRPr="00906BEE" w:rsidRDefault="0034269F" w:rsidP="00DA51A0">
            <w:pPr>
              <w:pStyle w:val="Heading3"/>
            </w:pPr>
            <w:sdt>
              <w:sdtPr>
                <w:alias w:val="Education:"/>
                <w:tag w:val="Education:"/>
                <w:id w:val="891078772"/>
                <w:placeholder>
                  <w:docPart w:val="478316FC6D004A7A9B6F48D2321AF625"/>
                </w:placeholder>
                <w:temporary/>
                <w:showingPlcHdr/>
                <w15:appearance w15:val="hidden"/>
              </w:sdtPr>
              <w:sdtContent>
                <w:r w:rsidRPr="00906BEE">
                  <w:t>Education</w:t>
                </w:r>
              </w:sdtContent>
            </w:sdt>
          </w:p>
          <w:p w14:paraId="56B1DC5A" w14:textId="5F1BC13F" w:rsidR="00B82153" w:rsidRPr="00906BEE" w:rsidRDefault="00B82153" w:rsidP="00B82153">
            <w:pPr>
              <w:pStyle w:val="Heading4"/>
            </w:pPr>
            <w:r>
              <w:t xml:space="preserve">B.Sc </w:t>
            </w:r>
            <w:r>
              <w:t>Management Information Systems</w:t>
            </w:r>
            <w:r w:rsidRPr="00906BEE">
              <w:t xml:space="preserve"> • </w:t>
            </w:r>
            <w:r>
              <w:t>May 2019</w:t>
            </w:r>
            <w:r w:rsidRPr="00906BEE">
              <w:t xml:space="preserve"> • </w:t>
            </w:r>
            <w:r>
              <w:t>3.5 GPA</w:t>
            </w:r>
          </w:p>
          <w:p w14:paraId="56526CE2" w14:textId="182FF93F" w:rsidR="009E5F08" w:rsidRDefault="00B82153" w:rsidP="00B82153">
            <w:pPr>
              <w:pStyle w:val="Heading4"/>
            </w:pPr>
            <w:r>
              <w:t>Washington State University</w:t>
            </w:r>
          </w:p>
          <w:p w14:paraId="0EFE2EAB" w14:textId="64915388" w:rsidR="00C94B3E" w:rsidRPr="00B82153" w:rsidRDefault="00B82153" w:rsidP="00B82153">
            <w:pPr>
              <w:rPr>
                <w:i/>
              </w:rPr>
            </w:pPr>
            <w:r>
              <w:rPr>
                <w:i/>
              </w:rPr>
              <w:t>Capstone Project: Business Analysis and Consulting</w:t>
            </w:r>
          </w:p>
          <w:p w14:paraId="1BBE16D2" w14:textId="3F19EC95" w:rsidR="00B82153" w:rsidRPr="00B82153" w:rsidRDefault="00B82153" w:rsidP="00B82153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Worked in a 5-person team to consult, analyze, and provide solutions and potential ROI’s to a local $10M business.</w:t>
            </w:r>
          </w:p>
          <w:p w14:paraId="377375A5" w14:textId="77777777" w:rsidR="0034269F" w:rsidRPr="00906BEE" w:rsidRDefault="0034269F" w:rsidP="00DA51A0">
            <w:pPr>
              <w:pStyle w:val="Heading3"/>
            </w:pPr>
            <w:r>
              <w:t>Experience</w:t>
            </w:r>
          </w:p>
          <w:p w14:paraId="6375092A" w14:textId="47E3D4B2" w:rsidR="0034269F" w:rsidRPr="00906BEE" w:rsidRDefault="0034269F" w:rsidP="00DA51A0">
            <w:pPr>
              <w:pStyle w:val="Heading4"/>
            </w:pPr>
            <w:r>
              <w:t>Database Developer</w:t>
            </w:r>
            <w:r w:rsidRPr="00906BEE">
              <w:t xml:space="preserve"> • </w:t>
            </w:r>
            <w:r>
              <w:t>Interject Data Systems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– </w:t>
            </w:r>
            <w:r>
              <w:t>Present</w:t>
            </w:r>
          </w:p>
          <w:p w14:paraId="1BED8260" w14:textId="71CF4C7E" w:rsidR="0034269F" w:rsidRDefault="00251E3B" w:rsidP="00616222">
            <w:pPr>
              <w:pStyle w:val="ListParagraph"/>
              <w:numPr>
                <w:ilvl w:val="0"/>
                <w:numId w:val="15"/>
              </w:numPr>
            </w:pPr>
            <w:r>
              <w:t>Drove</w:t>
            </w:r>
            <w:r w:rsidR="0034269F">
              <w:t xml:space="preserve"> the development and delivery of product demos, leading to increased companies’ sales and a reduction in onboarding and training time</w:t>
            </w:r>
            <w:r>
              <w:t xml:space="preserve"> and development of best practice documents</w:t>
            </w:r>
          </w:p>
          <w:p w14:paraId="01AF68DB" w14:textId="6FD850E2" w:rsidR="0034269F" w:rsidRDefault="0034269F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full documentation website leveraging </w:t>
            </w:r>
            <w:r w:rsidR="00642D8C">
              <w:t xml:space="preserve">Markdown, HTML, CSS, and JavaScript </w:t>
            </w:r>
            <w:r>
              <w:t xml:space="preserve">to augment the onboarding </w:t>
            </w:r>
            <w:r w:rsidR="00642D8C">
              <w:t xml:space="preserve">process and create a single repository </w:t>
            </w:r>
            <w:r w:rsidR="00251E3B">
              <w:t>allowing users to answer their own questions in a timely fashion increasing productivity and uniformity to the agreed upon best practices</w:t>
            </w:r>
          </w:p>
          <w:p w14:paraId="1831EB1D" w14:textId="7BD3FB82" w:rsidR="00251E3B" w:rsidRDefault="00251E3B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Managed and developed a talent management application for a major client and went through the entire management process from scope of work, </w:t>
            </w:r>
            <w:r w:rsidR="002B6EE3">
              <w:t xml:space="preserve">planning, </w:t>
            </w:r>
            <w:r>
              <w:t>live deployment</w:t>
            </w:r>
            <w:r w:rsidR="002B6EE3">
              <w:t xml:space="preserve">, </w:t>
            </w:r>
            <w:r>
              <w:t>and monitor and controlling</w:t>
            </w:r>
          </w:p>
          <w:p w14:paraId="70154637" w14:textId="0E64B2E6" w:rsidR="00B86E91" w:rsidRDefault="0034269F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Worked on a dedicated Agile team utilizing the Atlassian productivity suite to deliver incremental business value in </w:t>
            </w:r>
            <w:proofErr w:type="gramStart"/>
            <w:r>
              <w:t>2</w:t>
            </w:r>
            <w:r>
              <w:t xml:space="preserve"> </w:t>
            </w:r>
            <w:r>
              <w:t>week</w:t>
            </w:r>
            <w:proofErr w:type="gramEnd"/>
            <w:r>
              <w:t xml:space="preserve"> sprints</w:t>
            </w:r>
          </w:p>
          <w:p w14:paraId="39699812" w14:textId="482FE105" w:rsidR="00327968" w:rsidRDefault="008078CA" w:rsidP="0059145B">
            <w:pPr>
              <w:pStyle w:val="ListParagraph"/>
              <w:numPr>
                <w:ilvl w:val="0"/>
                <w:numId w:val="15"/>
              </w:numPr>
            </w:pPr>
            <w:r>
              <w:t>Executed testing suites ensuring a quality product the first time and reducing issues during the monitor and control phases</w:t>
            </w:r>
          </w:p>
          <w:p w14:paraId="7E08A6A9" w14:textId="18FAFEFF" w:rsidR="0034269F" w:rsidRPr="00906BEE" w:rsidRDefault="0034269F" w:rsidP="00DA51A0">
            <w:pPr>
              <w:pStyle w:val="Heading3"/>
            </w:pPr>
            <w:r>
              <w:lastRenderedPageBreak/>
              <w:t>Leadership and Volunteering</w:t>
            </w:r>
          </w:p>
          <w:p w14:paraId="71056B4E" w14:textId="705038A9" w:rsidR="004C281E" w:rsidRDefault="004C281E" w:rsidP="004C281E">
            <w:pPr>
              <w:rPr>
                <w:b/>
              </w:rPr>
            </w:pPr>
            <w:r>
              <w:rPr>
                <w:b/>
              </w:rPr>
              <w:t>Property Manager</w:t>
            </w:r>
            <w:r w:rsidR="008078CA">
              <w:rPr>
                <w:b/>
              </w:rPr>
              <w:t xml:space="preserve"> | 2018 - 2019</w:t>
            </w:r>
          </w:p>
          <w:p w14:paraId="5DC3D0AF" w14:textId="612FA4D9" w:rsidR="00DB6125" w:rsidRDefault="00616222" w:rsidP="00546FE7">
            <w:pPr>
              <w:pStyle w:val="ListParagraph"/>
              <w:numPr>
                <w:ilvl w:val="0"/>
                <w:numId w:val="15"/>
              </w:numPr>
            </w:pPr>
            <w:r>
              <w:t>Oversaw the management of a 7-person household by interviewing potential tenants, managing upkeep &amp; repairs, and resolving disputes</w:t>
            </w:r>
          </w:p>
          <w:p w14:paraId="266116BF" w14:textId="4C3B494D" w:rsidR="00546FE7" w:rsidRDefault="00870B9C" w:rsidP="00546FE7">
            <w:pPr>
              <w:rPr>
                <w:b/>
              </w:rPr>
            </w:pPr>
            <w:r>
              <w:rPr>
                <w:b/>
              </w:rPr>
              <w:t>WSU Society of Information Managers</w:t>
            </w:r>
            <w:r>
              <w:rPr>
                <w:b/>
              </w:rPr>
              <w:t xml:space="preserve"> </w:t>
            </w:r>
            <w:r w:rsidR="00546FE7">
              <w:rPr>
                <w:b/>
              </w:rPr>
              <w:t>Club President</w:t>
            </w:r>
            <w:r w:rsidR="008078CA">
              <w:rPr>
                <w:b/>
              </w:rPr>
              <w:t xml:space="preserve"> | 2018 - 2019</w:t>
            </w:r>
          </w:p>
          <w:p w14:paraId="660586F1" w14:textId="1104B24A" w:rsidR="00546FE7" w:rsidRDefault="00616222" w:rsidP="00616222">
            <w:pPr>
              <w:pStyle w:val="ListParagraph"/>
              <w:numPr>
                <w:ilvl w:val="0"/>
                <w:numId w:val="15"/>
              </w:numPr>
            </w:pPr>
            <w:r w:rsidRPr="00616222">
              <w:t>Assist in the management of SIM events to provide a good time for those donating their time and money to the event.</w:t>
            </w:r>
          </w:p>
          <w:p w14:paraId="03FD1AFF" w14:textId="32A28BCE" w:rsidR="00DB6125" w:rsidRDefault="00616222" w:rsidP="00DB6125">
            <w:pPr>
              <w:pStyle w:val="ListParagraph"/>
              <w:numPr>
                <w:ilvl w:val="0"/>
                <w:numId w:val="15"/>
              </w:numPr>
            </w:pPr>
            <w:r w:rsidRPr="00616222">
              <w:t>Coordinate events and speakers for WSU students to interact with business professionals</w:t>
            </w:r>
            <w:r>
              <w:t xml:space="preserve"> as well as tutor students in their MIS related classes</w:t>
            </w:r>
          </w:p>
          <w:p w14:paraId="51E3CADD" w14:textId="77777777" w:rsidR="00355BE6" w:rsidRDefault="00355BE6" w:rsidP="00355BE6">
            <w:pPr>
              <w:rPr>
                <w:b/>
              </w:rPr>
            </w:pPr>
            <w:r>
              <w:rPr>
                <w:b/>
              </w:rPr>
              <w:t>Toastmasters | 2018 - 2019</w:t>
            </w:r>
          </w:p>
          <w:p w14:paraId="20DA3EB8" w14:textId="1C5077AF" w:rsidR="00F57DB2" w:rsidRPr="00355BE6" w:rsidRDefault="00355BE6" w:rsidP="00355BE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Honed public</w:t>
            </w:r>
            <w:r w:rsidR="00506BB8">
              <w:t xml:space="preserve"> and interpersonal</w:t>
            </w:r>
            <w:bookmarkStart w:id="0" w:name="_GoBack"/>
            <w:bookmarkEnd w:id="0"/>
            <w:r>
              <w:t xml:space="preserve"> speaking skills by presenting on prepared and unprepared topics</w:t>
            </w:r>
          </w:p>
          <w:p w14:paraId="2193B053" w14:textId="45A4E3E5" w:rsidR="00616222" w:rsidRDefault="00870B9C" w:rsidP="00DB6125">
            <w:pPr>
              <w:rPr>
                <w:b/>
              </w:rPr>
            </w:pPr>
            <w:r>
              <w:rPr>
                <w:b/>
              </w:rPr>
              <w:t xml:space="preserve">Society of Information Managers </w:t>
            </w:r>
            <w:r w:rsidR="00616222">
              <w:rPr>
                <w:b/>
              </w:rPr>
              <w:t>STEM Outreach</w:t>
            </w:r>
            <w:r w:rsidR="008078CA">
              <w:rPr>
                <w:b/>
              </w:rPr>
              <w:t xml:space="preserve"> | 201</w:t>
            </w:r>
            <w:r w:rsidR="00355BE6">
              <w:rPr>
                <w:b/>
              </w:rPr>
              <w:t>8-2019</w:t>
            </w:r>
          </w:p>
          <w:p w14:paraId="35C579C7" w14:textId="50588400" w:rsidR="00355BE6" w:rsidRPr="00355BE6" w:rsidRDefault="00355BE6" w:rsidP="00355BE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Recruited at main SIM Club of Portland as well as on campus for volunteers and participants to maximize the amount of kids that could be impacted by the project</w:t>
            </w:r>
          </w:p>
          <w:p w14:paraId="36D4E19B" w14:textId="64C8F9D2" w:rsidR="00DB6125" w:rsidRPr="0059145B" w:rsidRDefault="00616222" w:rsidP="00DB6125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Prepared 2 presentations for SIM</w:t>
            </w:r>
            <w:r w:rsidR="00983027">
              <w:t xml:space="preserve"> Portland</w:t>
            </w:r>
            <w:r>
              <w:t xml:space="preserve"> for classroom visit</w:t>
            </w:r>
            <w:r w:rsidR="000B4EFE">
              <w:t>s</w:t>
            </w:r>
            <w:r>
              <w:t xml:space="preserve"> to a local middle school </w:t>
            </w:r>
            <w:r w:rsidR="002B6EE3">
              <w:t>and</w:t>
            </w:r>
            <w:r>
              <w:t xml:space="preserve"> encouraged them to </w:t>
            </w:r>
            <w:r w:rsidR="00DB6125">
              <w:t>investigate</w:t>
            </w:r>
            <w:r>
              <w:t xml:space="preserve"> STEM field</w:t>
            </w:r>
            <w:r w:rsidR="00DB6125">
              <w:t xml:space="preserve"> careers and helped them design a</w:t>
            </w:r>
            <w:r w:rsidR="000B4EFE">
              <w:t xml:space="preserve"> mock-</w:t>
            </w:r>
            <w:r w:rsidR="00DB6125">
              <w:t>app</w:t>
            </w:r>
            <w:r w:rsidR="000B4EFE">
              <w:t>lication</w:t>
            </w:r>
          </w:p>
          <w:p w14:paraId="4FAFB7F9" w14:textId="2BD00B57" w:rsidR="00DB6125" w:rsidRPr="00DB6125" w:rsidRDefault="00DB6125" w:rsidP="00DB6125">
            <w:pPr>
              <w:rPr>
                <w:b/>
              </w:rPr>
            </w:pPr>
            <w:r>
              <w:rPr>
                <w:b/>
              </w:rPr>
              <w:t>Coding for Kids</w:t>
            </w:r>
            <w:r w:rsidR="008078CA">
              <w:rPr>
                <w:b/>
              </w:rPr>
              <w:t xml:space="preserve"> | 2015 - 2017</w:t>
            </w:r>
          </w:p>
          <w:p w14:paraId="392B6479" w14:textId="0D24D212" w:rsidR="00A01B9E" w:rsidRPr="0059145B" w:rsidRDefault="00071C95" w:rsidP="00546FE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Helped l</w:t>
            </w:r>
            <w:r>
              <w:t>e</w:t>
            </w:r>
            <w:r>
              <w:t>ad elementary and</w:t>
            </w:r>
            <w:r>
              <w:t xml:space="preserve"> middle school aged students in the basics of coding language</w:t>
            </w:r>
            <w:r>
              <w:t xml:space="preserve"> and logic</w:t>
            </w:r>
            <w:r>
              <w:t>, helping to provide them with a strong basis to build upon as they transitioned to high school</w:t>
            </w:r>
          </w:p>
          <w:p w14:paraId="2CEEB022" w14:textId="428F38F7" w:rsidR="0034269F" w:rsidRPr="00906BEE" w:rsidRDefault="0034269F" w:rsidP="00DA51A0"/>
        </w:tc>
      </w:tr>
    </w:tbl>
    <w:p w14:paraId="45B70070" w14:textId="77777777" w:rsidR="00290AAA" w:rsidRPr="0034269F" w:rsidRDefault="00290AAA" w:rsidP="0034269F"/>
    <w:sectPr w:rsidR="00290AAA" w:rsidRPr="0034269F" w:rsidSect="00EF7CC9">
      <w:head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1D135" w14:textId="77777777" w:rsidR="00AB455E" w:rsidRDefault="00AB455E" w:rsidP="00713050">
      <w:pPr>
        <w:spacing w:line="240" w:lineRule="auto"/>
      </w:pPr>
      <w:r>
        <w:separator/>
      </w:r>
    </w:p>
  </w:endnote>
  <w:endnote w:type="continuationSeparator" w:id="0">
    <w:p w14:paraId="4DF10B71" w14:textId="77777777" w:rsidR="00AB455E" w:rsidRDefault="00AB455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35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47"/>
      <w:gridCol w:w="2646"/>
      <w:gridCol w:w="2320"/>
      <w:gridCol w:w="2973"/>
    </w:tblGrid>
    <w:tr w:rsidR="00217980" w14:paraId="2BBC7394" w14:textId="77777777" w:rsidTr="004F30A3">
      <w:trPr>
        <w:trHeight w:val="629"/>
      </w:trPr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EF644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F26D5F5" wp14:editId="3FEB07B9">
                    <wp:extent cx="329184" cy="329184"/>
                    <wp:effectExtent l="0" t="0" r="13970" b="1397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B896D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J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5qQUkzCAAA8zkAAA4AAAAAAAAAAAAAAAAALgIAAGRycy9l&#10;Mm9Eb2MueG1sUEsBAi0AFAAGAAgAAAAhAGhHG9DYAAAAAwEAAA8AAAAAAAAAAAAAAAAAjQoAAGRy&#10;cy9kb3ducmV2LnhtbFBLBQYAAAAABAAEAPMAAACS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E65566" w14:textId="77777777" w:rsidR="00217980" w:rsidRDefault="00D721A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36941774" wp14:editId="6A548F69">
                <wp:extent cx="342900" cy="342900"/>
                <wp:effectExtent l="0" t="0" r="0" b="0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38" cy="34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671B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0E99EB" wp14:editId="50339F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793A4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grv4lghEAAE9eAAAOAAAAAAAAAAAAAAAAAC4CAABkcnMvZTJvRG9jLnhtbFBL&#10;AQItABQABgAIAAAAIQBoRxvQ2AAAAAMBAAAPAAAAAAAAAAAAAAAAANwTAABkcnMvZG93bnJldi54&#10;bWxQSwUGAAAAAAQABADzAAAA4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7F05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8DA205" wp14:editId="3F8D965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D737B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IRwJrv8EQAA52QAAA4AAAAAAAAAAAAAAAAALgIAAGRycy9lMm9E&#10;b2MueG1sUEsBAi0AFAAGAAgAAAAhAGhHG9DYAAAAAwEAAA8AAAAAAAAAAAAAAAAAVh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AC1DE60" w14:textId="77777777" w:rsidTr="004F30A3">
      <w:trPr>
        <w:trHeight w:val="262"/>
      </w:trPr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p w14:paraId="77AAC828" w14:textId="77777777" w:rsidR="00811117" w:rsidRPr="0056215E" w:rsidRDefault="00AB455E" w:rsidP="003C5528">
          <w:pPr>
            <w:pStyle w:val="Footer"/>
            <w:rPr>
              <w:rFonts w:asciiTheme="minorHAnsi" w:hAnsiTheme="minorHAnsi"/>
              <w:sz w:val="20"/>
              <w:szCs w:val="20"/>
            </w:rPr>
          </w:pPr>
          <w:sdt>
            <w:sdtPr>
              <w:rPr>
                <w:rFonts w:asciiTheme="minorHAnsi" w:hAnsiTheme="minorHAnsi"/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401D5ADC6633431086C648EF36A199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Chase.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J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F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enn@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mail.com</w:t>
              </w:r>
            </w:sdtContent>
          </w:sdt>
        </w:p>
      </w:tc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08D4F3E32114159B749C677447EBE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DCDAD1A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github.com/</w:t>
              </w:r>
              <w:proofErr w:type="spellStart"/>
              <w:r>
                <w:rPr>
                  <w:rFonts w:asciiTheme="minorHAnsi" w:hAnsiTheme="minorHAnsi"/>
                  <w:caps w:val="0"/>
                  <w:sz w:val="20"/>
                  <w:szCs w:val="20"/>
                </w:rPr>
                <w:t>A</w:t>
              </w: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xedentist</w:t>
              </w:r>
              <w:proofErr w:type="spellEnd"/>
            </w:p>
          </w:sdtContent>
        </w:sdt>
      </w:tc>
      <w:tc>
        <w:tcPr>
          <w:tcW w:w="232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C1A2F6D8758C4933BD31CC550393BBE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76A0FB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sz w:val="20"/>
                  <w:szCs w:val="20"/>
                </w:rPr>
                <w:t>(360) 936-4448</w:t>
              </w:r>
            </w:p>
          </w:sdtContent>
        </w:sdt>
      </w:tc>
      <w:tc>
        <w:tcPr>
          <w:tcW w:w="297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DABA52AB55A14FD0A9F2E484FD647EB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0A6B45" w14:textId="77777777" w:rsidR="00811117" w:rsidRPr="0056215E" w:rsidRDefault="00511F79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linkedin.com/in/chase-fenn/</w:t>
              </w:r>
            </w:p>
          </w:sdtContent>
        </w:sdt>
      </w:tc>
    </w:tr>
  </w:tbl>
  <w:p w14:paraId="7A7CFE6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15B9E" w14:textId="77777777" w:rsidR="00AB455E" w:rsidRDefault="00AB455E" w:rsidP="00713050">
      <w:pPr>
        <w:spacing w:line="240" w:lineRule="auto"/>
      </w:pPr>
      <w:r>
        <w:separator/>
      </w:r>
    </w:p>
  </w:footnote>
  <w:footnote w:type="continuationSeparator" w:id="0">
    <w:p w14:paraId="6253A06E" w14:textId="77777777" w:rsidR="00AB455E" w:rsidRDefault="00AB455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D750A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B1D09DB" w14:textId="7AF73988" w:rsidR="001A5CA9" w:rsidRPr="00C9269E" w:rsidRDefault="001A5CA9" w:rsidP="00B67671">
          <w:pPr>
            <w:pStyle w:val="Initials"/>
            <w:ind w:left="0"/>
            <w:jc w:val="left"/>
            <w:rPr>
              <w:sz w:val="24"/>
              <w:szCs w:val="24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B0DCF53" w14:textId="3392057F" w:rsidR="001A5CA9" w:rsidRPr="00F207C0" w:rsidRDefault="001A5CA9" w:rsidP="001A5CA9"/>
      </w:tc>
    </w:tr>
  </w:tbl>
  <w:p w14:paraId="0E3D3A8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2D0C8E"/>
    <w:multiLevelType w:val="hybridMultilevel"/>
    <w:tmpl w:val="E7B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F6585"/>
    <w:multiLevelType w:val="hybridMultilevel"/>
    <w:tmpl w:val="BB682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ED07C11"/>
    <w:multiLevelType w:val="hybridMultilevel"/>
    <w:tmpl w:val="D6C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6C6E"/>
    <w:multiLevelType w:val="hybridMultilevel"/>
    <w:tmpl w:val="FEA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06651"/>
    <w:multiLevelType w:val="hybridMultilevel"/>
    <w:tmpl w:val="D94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4374E"/>
    <w:multiLevelType w:val="hybridMultilevel"/>
    <w:tmpl w:val="B7C6D3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67D1165"/>
    <w:multiLevelType w:val="hybridMultilevel"/>
    <w:tmpl w:val="0150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55AC7"/>
    <w:multiLevelType w:val="hybridMultilevel"/>
    <w:tmpl w:val="FA2AD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1"/>
  </w:num>
  <w:num w:numId="14">
    <w:abstractNumId w:val="15"/>
  </w:num>
  <w:num w:numId="15">
    <w:abstractNumId w:val="10"/>
  </w:num>
  <w:num w:numId="16">
    <w:abstractNumId w:val="1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2"/>
    <w:rsid w:val="00016C7B"/>
    <w:rsid w:val="00060CF7"/>
    <w:rsid w:val="00071C95"/>
    <w:rsid w:val="00091382"/>
    <w:rsid w:val="000A07DA"/>
    <w:rsid w:val="000A2BFA"/>
    <w:rsid w:val="000B0619"/>
    <w:rsid w:val="000B4EFE"/>
    <w:rsid w:val="000B61CA"/>
    <w:rsid w:val="000F7610"/>
    <w:rsid w:val="00114ED7"/>
    <w:rsid w:val="00140B0E"/>
    <w:rsid w:val="001A5CA9"/>
    <w:rsid w:val="001B2AC1"/>
    <w:rsid w:val="001B403A"/>
    <w:rsid w:val="001B641D"/>
    <w:rsid w:val="001F4583"/>
    <w:rsid w:val="0020346D"/>
    <w:rsid w:val="00217980"/>
    <w:rsid w:val="00251E3B"/>
    <w:rsid w:val="00253457"/>
    <w:rsid w:val="00271662"/>
    <w:rsid w:val="0027404F"/>
    <w:rsid w:val="00290AAA"/>
    <w:rsid w:val="00293B83"/>
    <w:rsid w:val="002B091C"/>
    <w:rsid w:val="002B2F80"/>
    <w:rsid w:val="002B6EE3"/>
    <w:rsid w:val="002C2CDD"/>
    <w:rsid w:val="002D45C6"/>
    <w:rsid w:val="002F03FA"/>
    <w:rsid w:val="00313E86"/>
    <w:rsid w:val="00327968"/>
    <w:rsid w:val="00333CD3"/>
    <w:rsid w:val="00340365"/>
    <w:rsid w:val="0034269F"/>
    <w:rsid w:val="00342B64"/>
    <w:rsid w:val="00355BE6"/>
    <w:rsid w:val="00364079"/>
    <w:rsid w:val="003C5528"/>
    <w:rsid w:val="003D03E5"/>
    <w:rsid w:val="003F3D34"/>
    <w:rsid w:val="004077FB"/>
    <w:rsid w:val="00416CF8"/>
    <w:rsid w:val="004244FF"/>
    <w:rsid w:val="00424DD9"/>
    <w:rsid w:val="0046104A"/>
    <w:rsid w:val="004717C5"/>
    <w:rsid w:val="004A24CC"/>
    <w:rsid w:val="004C281E"/>
    <w:rsid w:val="004F30A3"/>
    <w:rsid w:val="00506BB8"/>
    <w:rsid w:val="00511F79"/>
    <w:rsid w:val="00516F9A"/>
    <w:rsid w:val="00523479"/>
    <w:rsid w:val="00524621"/>
    <w:rsid w:val="00543DB7"/>
    <w:rsid w:val="00546FE7"/>
    <w:rsid w:val="0056215E"/>
    <w:rsid w:val="005729B0"/>
    <w:rsid w:val="0059145B"/>
    <w:rsid w:val="005B50CB"/>
    <w:rsid w:val="005E0548"/>
    <w:rsid w:val="00616222"/>
    <w:rsid w:val="00641630"/>
    <w:rsid w:val="00642D8C"/>
    <w:rsid w:val="006443E2"/>
    <w:rsid w:val="00684488"/>
    <w:rsid w:val="006A0EA1"/>
    <w:rsid w:val="006A3CE7"/>
    <w:rsid w:val="006A7746"/>
    <w:rsid w:val="006C4C50"/>
    <w:rsid w:val="006D76B1"/>
    <w:rsid w:val="006E7AF3"/>
    <w:rsid w:val="00713050"/>
    <w:rsid w:val="00741125"/>
    <w:rsid w:val="00746F7F"/>
    <w:rsid w:val="00754673"/>
    <w:rsid w:val="007569C1"/>
    <w:rsid w:val="00763832"/>
    <w:rsid w:val="007C7516"/>
    <w:rsid w:val="007D2696"/>
    <w:rsid w:val="007D2FD2"/>
    <w:rsid w:val="00805FAC"/>
    <w:rsid w:val="008078CA"/>
    <w:rsid w:val="00811117"/>
    <w:rsid w:val="00823C54"/>
    <w:rsid w:val="00841146"/>
    <w:rsid w:val="008424AE"/>
    <w:rsid w:val="00870B9C"/>
    <w:rsid w:val="00880AD8"/>
    <w:rsid w:val="0088504C"/>
    <w:rsid w:val="0089382B"/>
    <w:rsid w:val="008A1907"/>
    <w:rsid w:val="008C238A"/>
    <w:rsid w:val="008C6BCA"/>
    <w:rsid w:val="008C7B50"/>
    <w:rsid w:val="008E4B30"/>
    <w:rsid w:val="00906BEE"/>
    <w:rsid w:val="009243E7"/>
    <w:rsid w:val="00951530"/>
    <w:rsid w:val="00983027"/>
    <w:rsid w:val="00985D58"/>
    <w:rsid w:val="009A6372"/>
    <w:rsid w:val="009B3C40"/>
    <w:rsid w:val="009D20F5"/>
    <w:rsid w:val="009E5F08"/>
    <w:rsid w:val="009E7964"/>
    <w:rsid w:val="00A01B9E"/>
    <w:rsid w:val="00A2279D"/>
    <w:rsid w:val="00A3419E"/>
    <w:rsid w:val="00A42540"/>
    <w:rsid w:val="00A50939"/>
    <w:rsid w:val="00A83413"/>
    <w:rsid w:val="00AA6A40"/>
    <w:rsid w:val="00AA75F6"/>
    <w:rsid w:val="00AB455E"/>
    <w:rsid w:val="00AD00FD"/>
    <w:rsid w:val="00AF0A8E"/>
    <w:rsid w:val="00B4596C"/>
    <w:rsid w:val="00B5664D"/>
    <w:rsid w:val="00B67671"/>
    <w:rsid w:val="00B67E06"/>
    <w:rsid w:val="00B82153"/>
    <w:rsid w:val="00B86E91"/>
    <w:rsid w:val="00B93724"/>
    <w:rsid w:val="00BA5B40"/>
    <w:rsid w:val="00BD0206"/>
    <w:rsid w:val="00C144D7"/>
    <w:rsid w:val="00C2098A"/>
    <w:rsid w:val="00C5444A"/>
    <w:rsid w:val="00C5446A"/>
    <w:rsid w:val="00C612DA"/>
    <w:rsid w:val="00C7741E"/>
    <w:rsid w:val="00C8645F"/>
    <w:rsid w:val="00C875AB"/>
    <w:rsid w:val="00C9269E"/>
    <w:rsid w:val="00C94B3E"/>
    <w:rsid w:val="00CA3DF1"/>
    <w:rsid w:val="00CA4581"/>
    <w:rsid w:val="00CE18D5"/>
    <w:rsid w:val="00D04109"/>
    <w:rsid w:val="00D721A1"/>
    <w:rsid w:val="00D946C0"/>
    <w:rsid w:val="00D97A41"/>
    <w:rsid w:val="00DB21A0"/>
    <w:rsid w:val="00DB6125"/>
    <w:rsid w:val="00DD3CF6"/>
    <w:rsid w:val="00DD6416"/>
    <w:rsid w:val="00DE2C9F"/>
    <w:rsid w:val="00DF4E0A"/>
    <w:rsid w:val="00E02DCD"/>
    <w:rsid w:val="00E12C60"/>
    <w:rsid w:val="00E22E87"/>
    <w:rsid w:val="00E57630"/>
    <w:rsid w:val="00E86C2B"/>
    <w:rsid w:val="00EA680B"/>
    <w:rsid w:val="00EB1DAE"/>
    <w:rsid w:val="00EB2D52"/>
    <w:rsid w:val="00EF7CC9"/>
    <w:rsid w:val="00F207C0"/>
    <w:rsid w:val="00F20AE5"/>
    <w:rsid w:val="00F24FCD"/>
    <w:rsid w:val="00F47E97"/>
    <w:rsid w:val="00F57DB2"/>
    <w:rsid w:val="00F645C7"/>
    <w:rsid w:val="00F6461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729"/>
  <w15:chartTrackingRefBased/>
  <w15:docId w15:val="{1D2A9103-1D51-4A26-A224-2AD30D2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69F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se%20Fen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D5ADC6633431086C648EF36A1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34FB-799C-4204-BB81-D56970D057A4}"/>
      </w:docPartPr>
      <w:docPartBody>
        <w:p w:rsidR="00976F90" w:rsidRDefault="006C2737">
          <w:pPr>
            <w:pStyle w:val="401D5ADC6633431086C648EF36A1993C"/>
          </w:pPr>
          <w:r w:rsidRPr="00906BEE">
            <w:t>School</w:t>
          </w:r>
        </w:p>
      </w:docPartBody>
    </w:docPart>
    <w:docPart>
      <w:docPartPr>
        <w:name w:val="B08D4F3E32114159B749C677447E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41A1-D66A-4F9E-A54E-FFB9FA0689A2}"/>
      </w:docPartPr>
      <w:docPartBody>
        <w:p w:rsidR="00976F90" w:rsidRDefault="006C2737">
          <w:pPr>
            <w:pStyle w:val="B08D4F3E32114159B749C677447EBEF5"/>
          </w:pPr>
          <w:r w:rsidRPr="00906BEE">
            <w:t>Degree</w:t>
          </w:r>
        </w:p>
      </w:docPartBody>
    </w:docPart>
    <w:docPart>
      <w:docPartPr>
        <w:name w:val="C1A2F6D8758C4933BD31CC550393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6D4E-A642-438D-BB3E-B143302F83FB}"/>
      </w:docPartPr>
      <w:docPartBody>
        <w:p w:rsidR="00976F90" w:rsidRDefault="006C2737">
          <w:pPr>
            <w:pStyle w:val="C1A2F6D8758C4933BD31CC550393BBEF"/>
          </w:pPr>
          <w:r w:rsidRPr="00906BEE">
            <w:t>School</w:t>
          </w:r>
        </w:p>
      </w:docPartBody>
    </w:docPart>
    <w:docPart>
      <w:docPartPr>
        <w:name w:val="DABA52AB55A14FD0A9F2E484FD64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BA2B-7F5A-4C7F-AC5E-FC51CCC63D4F}"/>
      </w:docPartPr>
      <w:docPartBody>
        <w:p w:rsidR="00976F90" w:rsidRDefault="006C2737">
          <w:pPr>
            <w:pStyle w:val="DABA52AB55A14FD0A9F2E484FD647EBA"/>
          </w:pPr>
          <w:r w:rsidRPr="00906BEE">
            <w:t>Volunteer Experience or Leadership</w:t>
          </w:r>
        </w:p>
      </w:docPartBody>
    </w:docPart>
    <w:docPart>
      <w:docPartPr>
        <w:name w:val="57E5634E2BAE45E2978F59C63E1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6BCB-37CA-4934-AD40-A89AE1C0A8A4}"/>
      </w:docPartPr>
      <w:docPartBody>
        <w:p w:rsidR="00000000" w:rsidRDefault="000768B5" w:rsidP="000768B5">
          <w:pPr>
            <w:pStyle w:val="57E5634E2BAE45E2978F59C63E1F7F17"/>
          </w:pPr>
          <w:r w:rsidRPr="00906BEE">
            <w:t>Objective</w:t>
          </w:r>
        </w:p>
      </w:docPartBody>
    </w:docPart>
    <w:docPart>
      <w:docPartPr>
        <w:name w:val="A6DE6AECCCB64E8F92023F059626C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926C-2CA6-4BB3-9924-A5B7F5EC4E59}"/>
      </w:docPartPr>
      <w:docPartBody>
        <w:p w:rsidR="00000000" w:rsidRDefault="000768B5" w:rsidP="000768B5">
          <w:pPr>
            <w:pStyle w:val="A6DE6AECCCB64E8F92023F059626C6C7"/>
          </w:pPr>
          <w:r w:rsidRPr="00906BEE">
            <w:t>Skills</w:t>
          </w:r>
        </w:p>
      </w:docPartBody>
    </w:docPart>
    <w:docPart>
      <w:docPartPr>
        <w:name w:val="3DC99A92AEA64E39BCDCA0824962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5388-F6B6-4B07-8F01-80B0D019F4BC}"/>
      </w:docPartPr>
      <w:docPartBody>
        <w:p w:rsidR="00000000" w:rsidRDefault="000768B5" w:rsidP="000768B5">
          <w:pPr>
            <w:pStyle w:val="3DC99A92AEA64E39BCDCA08249621C74"/>
          </w:pPr>
          <w:r>
            <w:t>Your name</w:t>
          </w:r>
        </w:p>
      </w:docPartBody>
    </w:docPart>
    <w:docPart>
      <w:docPartPr>
        <w:name w:val="7284B71F8841496F91CF395775C6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1037-E1A8-4030-A621-B6C7C5A8BC5B}"/>
      </w:docPartPr>
      <w:docPartBody>
        <w:p w:rsidR="00000000" w:rsidRDefault="000768B5" w:rsidP="000768B5">
          <w:pPr>
            <w:pStyle w:val="7284B71F8841496F91CF395775C619FF"/>
          </w:pPr>
          <w:r w:rsidRPr="007D6458">
            <w:t>Profession or Industry</w:t>
          </w:r>
        </w:p>
      </w:docPartBody>
    </w:docPart>
    <w:docPart>
      <w:docPartPr>
        <w:name w:val="478316FC6D004A7A9B6F48D2321A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B43-1C88-46D7-84B6-B5E1545EB024}"/>
      </w:docPartPr>
      <w:docPartBody>
        <w:p w:rsidR="00000000" w:rsidRDefault="000768B5" w:rsidP="000768B5">
          <w:pPr>
            <w:pStyle w:val="478316FC6D004A7A9B6F48D2321AF62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2"/>
    <w:rsid w:val="000768B5"/>
    <w:rsid w:val="00331E22"/>
    <w:rsid w:val="00503FFC"/>
    <w:rsid w:val="00517873"/>
    <w:rsid w:val="006C2737"/>
    <w:rsid w:val="008A6390"/>
    <w:rsid w:val="009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8ED1C84FF43179EC471218142FE17">
    <w:name w:val="47A8ED1C84FF43179EC471218142FE17"/>
  </w:style>
  <w:style w:type="paragraph" w:customStyle="1" w:styleId="81B4DD225DD14C21A92600D4BCB8310F">
    <w:name w:val="81B4DD225DD14C21A92600D4BCB8310F"/>
  </w:style>
  <w:style w:type="paragraph" w:customStyle="1" w:styleId="4401BE20F56C4C05A952E56F2C1AC2DB">
    <w:name w:val="4401BE20F56C4C05A952E56F2C1AC2DB"/>
  </w:style>
  <w:style w:type="paragraph" w:customStyle="1" w:styleId="5F7F74B8F0424785A22B99D59F55FA81">
    <w:name w:val="5F7F74B8F0424785A22B99D59F55FA81"/>
  </w:style>
  <w:style w:type="paragraph" w:customStyle="1" w:styleId="75EF90BA3F2D46A9918E987614541EA0">
    <w:name w:val="75EF90BA3F2D46A9918E987614541EA0"/>
  </w:style>
  <w:style w:type="paragraph" w:customStyle="1" w:styleId="F66CAFD8ABE34C2EB92447F310A9C1AC">
    <w:name w:val="F66CAFD8ABE34C2EB92447F310A9C1AC"/>
  </w:style>
  <w:style w:type="paragraph" w:customStyle="1" w:styleId="B9BDA9DAE4AD44B592DB5B987D672048">
    <w:name w:val="B9BDA9DAE4AD44B592DB5B987D672048"/>
  </w:style>
  <w:style w:type="paragraph" w:customStyle="1" w:styleId="BC0C01DF5438422BBB0BEE85B807E6F3">
    <w:name w:val="BC0C01DF5438422BBB0BEE85B807E6F3"/>
  </w:style>
  <w:style w:type="paragraph" w:customStyle="1" w:styleId="D3465670488B437CA8D28C1912226578">
    <w:name w:val="D3465670488B437CA8D28C1912226578"/>
  </w:style>
  <w:style w:type="paragraph" w:customStyle="1" w:styleId="C11CDFEB45294C308862E138AD11DFA7">
    <w:name w:val="C11CDFEB45294C308862E138AD11DFA7"/>
  </w:style>
  <w:style w:type="paragraph" w:customStyle="1" w:styleId="F71FA0EB02E84FE9B77B1522514ECDDA">
    <w:name w:val="F71FA0EB02E84FE9B77B1522514ECDDA"/>
  </w:style>
  <w:style w:type="paragraph" w:customStyle="1" w:styleId="00986843549D43FE9119062D6E58B82E">
    <w:name w:val="00986843549D43FE9119062D6E58B82E"/>
  </w:style>
  <w:style w:type="paragraph" w:customStyle="1" w:styleId="B07811708C774529AACB72DA9A420B24">
    <w:name w:val="B07811708C774529AACB72DA9A420B24"/>
  </w:style>
  <w:style w:type="paragraph" w:customStyle="1" w:styleId="DACE19B0B1FF4663876EEB92896FD30E">
    <w:name w:val="DACE19B0B1FF4663876EEB92896FD30E"/>
  </w:style>
  <w:style w:type="paragraph" w:customStyle="1" w:styleId="CCF902CECB294A1E8FED152B838652BA">
    <w:name w:val="CCF902CECB294A1E8FED152B838652BA"/>
  </w:style>
  <w:style w:type="paragraph" w:customStyle="1" w:styleId="C8BFFAD599E24445B36D339B6B390F9F">
    <w:name w:val="C8BFFAD599E24445B36D339B6B390F9F"/>
  </w:style>
  <w:style w:type="paragraph" w:customStyle="1" w:styleId="2C044055C4EA427B883EC759BC3641AC">
    <w:name w:val="2C044055C4EA427B883EC759BC3641AC"/>
  </w:style>
  <w:style w:type="paragraph" w:customStyle="1" w:styleId="DAB8E26548C14A7C9C83FF4215098AF7">
    <w:name w:val="DAB8E26548C14A7C9C83FF4215098AF7"/>
  </w:style>
  <w:style w:type="paragraph" w:customStyle="1" w:styleId="EF0D064038CE4A45B2BF03FFD28F8871">
    <w:name w:val="EF0D064038CE4A45B2BF03FFD28F8871"/>
  </w:style>
  <w:style w:type="paragraph" w:customStyle="1" w:styleId="B3016D46BAB54441AFB7AB89BA7B6FA0">
    <w:name w:val="B3016D46BAB54441AFB7AB89BA7B6FA0"/>
  </w:style>
  <w:style w:type="paragraph" w:customStyle="1" w:styleId="EF0CEAA1E5E44F909937E0B6C3C5500B">
    <w:name w:val="EF0CEAA1E5E44F909937E0B6C3C5500B"/>
  </w:style>
  <w:style w:type="paragraph" w:customStyle="1" w:styleId="1E2768A9E59A479DA6A4D66D7298802B">
    <w:name w:val="1E2768A9E59A479DA6A4D66D7298802B"/>
  </w:style>
  <w:style w:type="paragraph" w:customStyle="1" w:styleId="401D5ADC6633431086C648EF36A1993C">
    <w:name w:val="401D5ADC6633431086C648EF36A1993C"/>
  </w:style>
  <w:style w:type="paragraph" w:customStyle="1" w:styleId="EC4C737DA85740D3BBBF415EF364AB48">
    <w:name w:val="EC4C737DA85740D3BBBF415EF364AB48"/>
  </w:style>
  <w:style w:type="paragraph" w:customStyle="1" w:styleId="B08D4F3E32114159B749C677447EBEF5">
    <w:name w:val="B08D4F3E32114159B749C677447EBEF5"/>
  </w:style>
  <w:style w:type="paragraph" w:customStyle="1" w:styleId="9A48640F882A42F58BFF104454580730">
    <w:name w:val="9A48640F882A42F58BFF104454580730"/>
  </w:style>
  <w:style w:type="paragraph" w:customStyle="1" w:styleId="C1A2F6D8758C4933BD31CC550393BBEF">
    <w:name w:val="C1A2F6D8758C4933BD31CC550393BBEF"/>
  </w:style>
  <w:style w:type="paragraph" w:customStyle="1" w:styleId="576F58F3CE0E44FF9F1BDBFA40C0D568">
    <w:name w:val="576F58F3CE0E44FF9F1BDBFA40C0D568"/>
  </w:style>
  <w:style w:type="paragraph" w:customStyle="1" w:styleId="DABA52AB55A14FD0A9F2E484FD647EBA">
    <w:name w:val="DABA52AB55A14FD0A9F2E484FD647EBA"/>
  </w:style>
  <w:style w:type="paragraph" w:customStyle="1" w:styleId="4DC52B01103E46DE865783B9D78541EF">
    <w:name w:val="4DC52B01103E46DE865783B9D78541EF"/>
  </w:style>
  <w:style w:type="paragraph" w:customStyle="1" w:styleId="068C97DF21B44488A757D8ADA9F3E00E">
    <w:name w:val="068C97DF21B44488A757D8ADA9F3E00E"/>
    <w:rsid w:val="00331E22"/>
  </w:style>
  <w:style w:type="paragraph" w:customStyle="1" w:styleId="E444BB739066411EB0AA3E4A5515929F">
    <w:name w:val="E444BB739066411EB0AA3E4A5515929F"/>
    <w:rsid w:val="00331E22"/>
  </w:style>
  <w:style w:type="paragraph" w:customStyle="1" w:styleId="326360BA4F4B48D0B7854C1C0EA30679">
    <w:name w:val="326360BA4F4B48D0B7854C1C0EA30679"/>
    <w:rsid w:val="00331E22"/>
  </w:style>
  <w:style w:type="paragraph" w:customStyle="1" w:styleId="86C2147F5E654F9189A649647460D062">
    <w:name w:val="86C2147F5E654F9189A649647460D062"/>
    <w:rsid w:val="000768B5"/>
  </w:style>
  <w:style w:type="paragraph" w:customStyle="1" w:styleId="57E5634E2BAE45E2978F59C63E1F7F17">
    <w:name w:val="57E5634E2BAE45E2978F59C63E1F7F17"/>
    <w:rsid w:val="000768B5"/>
  </w:style>
  <w:style w:type="paragraph" w:customStyle="1" w:styleId="A6DE6AECCCB64E8F92023F059626C6C7">
    <w:name w:val="A6DE6AECCCB64E8F92023F059626C6C7"/>
    <w:rsid w:val="000768B5"/>
  </w:style>
  <w:style w:type="paragraph" w:customStyle="1" w:styleId="B0591DD1C1814E3EA6F997CD321E380B">
    <w:name w:val="B0591DD1C1814E3EA6F997CD321E380B"/>
    <w:rsid w:val="000768B5"/>
  </w:style>
  <w:style w:type="paragraph" w:customStyle="1" w:styleId="3DC99A92AEA64E39BCDCA08249621C74">
    <w:name w:val="3DC99A92AEA64E39BCDCA08249621C74"/>
    <w:rsid w:val="000768B5"/>
  </w:style>
  <w:style w:type="paragraph" w:customStyle="1" w:styleId="7284B71F8841496F91CF395775C619FF">
    <w:name w:val="7284B71F8841496F91CF395775C619FF"/>
    <w:rsid w:val="000768B5"/>
  </w:style>
  <w:style w:type="paragraph" w:customStyle="1" w:styleId="478316FC6D004A7A9B6F48D2321AF625">
    <w:name w:val="478316FC6D004A7A9B6F48D2321AF625"/>
    <w:rsid w:val="000768B5"/>
  </w:style>
  <w:style w:type="paragraph" w:customStyle="1" w:styleId="A1B7282007FD4200B2BFD9F1EB532AF2">
    <w:name w:val="A1B7282007FD4200B2BFD9F1EB532AF2"/>
    <w:rsid w:val="000768B5"/>
  </w:style>
  <w:style w:type="paragraph" w:customStyle="1" w:styleId="F97DF9155A3D4289B401F96BF31B84F2">
    <w:name w:val="F97DF9155A3D4289B401F96BF31B84F2"/>
    <w:rsid w:val="000768B5"/>
  </w:style>
  <w:style w:type="paragraph" w:customStyle="1" w:styleId="BA72EAC7048446988B25CB81467B44C0">
    <w:name w:val="BA72EAC7048446988B25CB81467B44C0"/>
    <w:rsid w:val="000768B5"/>
  </w:style>
  <w:style w:type="paragraph" w:customStyle="1" w:styleId="71376CAB065445C4BD4817925363BD32">
    <w:name w:val="71376CAB065445C4BD4817925363BD32"/>
    <w:rsid w:val="000768B5"/>
  </w:style>
  <w:style w:type="paragraph" w:customStyle="1" w:styleId="4B6CA2E1F77D4B2F93DF1FC7C130F617">
    <w:name w:val="4B6CA2E1F77D4B2F93DF1FC7C130F617"/>
    <w:rsid w:val="00076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(360) 936-4448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2688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Management Information Systems</dc:subject>
  <dc:creator>Chase Fenn</dc:creator>
  <cp:keywords/>
  <dc:description/>
  <cp:lastModifiedBy>Fenn, Chase James</cp:lastModifiedBy>
  <cp:revision>16</cp:revision>
  <dcterms:created xsi:type="dcterms:W3CDTF">2019-03-27T01:52:00Z</dcterms:created>
  <dcterms:modified xsi:type="dcterms:W3CDTF">2019-03-28T23:44:00Z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