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9C5F" w14:textId="69BB9AB5" w:rsidR="003E17B5" w:rsidRDefault="003E17B5" w:rsidP="003E17B5">
      <w:r>
        <w:t xml:space="preserve">Compte Rendu Détaillé du Projet : Développement d'une Application Web de Gestion de Parc Informatique </w:t>
      </w:r>
    </w:p>
    <w:p w14:paraId="63C0B2C4" w14:textId="2188C76F" w:rsidR="003E17B5" w:rsidRDefault="003E17B5" w:rsidP="003E17B5">
      <w:r>
        <w:t xml:space="preserve">Date de rendu : </w:t>
      </w:r>
      <w:r w:rsidR="00E55372">
        <w:t>04/04/2025</w:t>
      </w:r>
    </w:p>
    <w:p w14:paraId="1AF42D43" w14:textId="7594D6D9" w:rsidR="003E17B5" w:rsidRDefault="003E17B5" w:rsidP="003E17B5">
      <w:r>
        <w:t>Durée du projet</w:t>
      </w:r>
      <w:r w:rsidR="00E55372">
        <w:t xml:space="preserve"> </w:t>
      </w:r>
      <w:r>
        <w:t xml:space="preserve">:  </w:t>
      </w:r>
    </w:p>
    <w:p w14:paraId="2479134C" w14:textId="77777777" w:rsidR="003E17B5" w:rsidRDefault="003E17B5" w:rsidP="003E17B5"/>
    <w:p w14:paraId="53E607AD" w14:textId="60FB0DFB" w:rsidR="003E17B5" w:rsidRPr="003C7FC6" w:rsidRDefault="003E17B5" w:rsidP="003E17B5">
      <w:pPr>
        <w:rPr>
          <w:b/>
          <w:bCs/>
          <w:u w:val="single"/>
        </w:rPr>
      </w:pPr>
      <w:r w:rsidRPr="003C7FC6">
        <w:rPr>
          <w:b/>
          <w:bCs/>
          <w:u w:val="single"/>
        </w:rPr>
        <w:t>1. Contexte et Objectifs</w:t>
      </w:r>
    </w:p>
    <w:p w14:paraId="3AC1531C" w14:textId="65513E58" w:rsidR="003E17B5" w:rsidRDefault="003E17B5" w:rsidP="003E17B5">
      <w:r>
        <w:t xml:space="preserve">Objectif principal : Développer une application web centralisée pour gérer le parc informatique d’une organisation, en assurant le suivi des équipements, la gestion des licences logicielles, et le traitement des demandes d’intervention technique.  </w:t>
      </w:r>
    </w:p>
    <w:p w14:paraId="259E3C27" w14:textId="77777777" w:rsidR="003E17B5" w:rsidRDefault="003E17B5" w:rsidP="003E17B5"/>
    <w:p w14:paraId="42767BFC" w14:textId="192C3CF9" w:rsidR="003E17B5" w:rsidRDefault="003E17B5" w:rsidP="003E17B5">
      <w:r>
        <w:t xml:space="preserve">Livrables attendus :  </w:t>
      </w:r>
    </w:p>
    <w:p w14:paraId="567F47E4" w14:textId="77777777" w:rsidR="003E17B5" w:rsidRDefault="003E17B5" w:rsidP="003E17B5">
      <w:r>
        <w:t xml:space="preserve">- Application web fonctionnelle avec interface intuitive.  </w:t>
      </w:r>
    </w:p>
    <w:p w14:paraId="6BF5CB65" w14:textId="77777777" w:rsidR="003E17B5" w:rsidRDefault="003E17B5" w:rsidP="003E17B5">
      <w:r>
        <w:t xml:space="preserve">- Base de données recensant tous les équipements (PC, serveurs, imprimantes) et logiciels (licences, dates d’expiration).  </w:t>
      </w:r>
    </w:p>
    <w:p w14:paraId="4F88CC2A" w14:textId="77777777" w:rsidR="003E17B5" w:rsidRDefault="003E17B5" w:rsidP="003E17B5">
      <w:r>
        <w:t xml:space="preserve">- Module de gestion des interventions techniques (suivi des tickets, historique des résolutions).  </w:t>
      </w:r>
    </w:p>
    <w:p w14:paraId="4E0D4571" w14:textId="77777777" w:rsidR="003E17B5" w:rsidRDefault="003E17B5" w:rsidP="003E17B5">
      <w:r>
        <w:t xml:space="preserve">- Documentation technique et guide utilisateur.  </w:t>
      </w:r>
    </w:p>
    <w:p w14:paraId="6E2DE640" w14:textId="77777777" w:rsidR="003E17B5" w:rsidRDefault="003E17B5" w:rsidP="003E17B5"/>
    <w:p w14:paraId="71E71C29" w14:textId="0CB4BF4A" w:rsidR="003E17B5" w:rsidRDefault="003E17B5" w:rsidP="003E17B5">
      <w:r>
        <w:t xml:space="preserve">Contraintes :  </w:t>
      </w:r>
    </w:p>
    <w:p w14:paraId="4A3034EC" w14:textId="77777777" w:rsidR="003E17B5" w:rsidRDefault="003E17B5" w:rsidP="003E17B5">
      <w:r>
        <w:t xml:space="preserve">- Compatibilité avec les navigateurs modernes (Chrome, Firefox, Edge).  </w:t>
      </w:r>
    </w:p>
    <w:p w14:paraId="366B2E75" w14:textId="77777777" w:rsidR="003E17B5" w:rsidRDefault="003E17B5" w:rsidP="003E17B5">
      <w:r>
        <w:t xml:space="preserve">- Sécurité des données (chiffrement, contrôle d’accès).  </w:t>
      </w:r>
    </w:p>
    <w:p w14:paraId="48E2077C" w14:textId="77777777" w:rsidR="003E17B5" w:rsidRDefault="003E17B5" w:rsidP="003E17B5">
      <w:r>
        <w:t xml:space="preserve">- Respect du budget et des délais.  </w:t>
      </w:r>
    </w:p>
    <w:p w14:paraId="3011F7B3" w14:textId="77777777" w:rsidR="003E17B5" w:rsidRDefault="003E17B5" w:rsidP="003E17B5"/>
    <w:p w14:paraId="3C584C98" w14:textId="7D35B44D" w:rsidR="003E17B5" w:rsidRPr="003C7FC6" w:rsidRDefault="003E17B5" w:rsidP="003E17B5">
      <w:pPr>
        <w:rPr>
          <w:b/>
          <w:bCs/>
          <w:u w:val="single"/>
        </w:rPr>
      </w:pPr>
      <w:r w:rsidRPr="003C7FC6">
        <w:rPr>
          <w:b/>
          <w:bCs/>
          <w:u w:val="single"/>
        </w:rPr>
        <w:t xml:space="preserve">2. Méthodologie et Organisation  </w:t>
      </w:r>
    </w:p>
    <w:p w14:paraId="227F3066" w14:textId="60425AAE" w:rsidR="003E17B5" w:rsidRDefault="003E17B5" w:rsidP="003E17B5">
      <w:r>
        <w:t xml:space="preserve">Rôles de l’équipe :  </w:t>
      </w:r>
    </w:p>
    <w:p w14:paraId="04706FFB" w14:textId="5C24DF37" w:rsidR="003E17B5" w:rsidRDefault="003E17B5" w:rsidP="003E17B5">
      <w:r>
        <w:t>- Chef de proje</w:t>
      </w:r>
      <w:r w:rsidR="003C7FC6">
        <w:t>t</w:t>
      </w:r>
      <w:r>
        <w:t xml:space="preserve"> : Pilotage, coordination des ressources.  </w:t>
      </w:r>
    </w:p>
    <w:p w14:paraId="6884A920" w14:textId="6818B2FE" w:rsidR="003E17B5" w:rsidRDefault="003E17B5" w:rsidP="003E17B5">
      <w:r>
        <w:t xml:space="preserve">- Développeur full-stack : Développement backend/frontend.  </w:t>
      </w:r>
    </w:p>
    <w:p w14:paraId="445932A0" w14:textId="2014AFE0" w:rsidR="003E17B5" w:rsidRDefault="003E17B5" w:rsidP="003E17B5">
      <w:r>
        <w:t xml:space="preserve">- UI/UX Designer : Conception de l’interface utilisateur.  </w:t>
      </w:r>
    </w:p>
    <w:p w14:paraId="2CF80396" w14:textId="59809244" w:rsidR="003E17B5" w:rsidRDefault="003E17B5" w:rsidP="003E17B5">
      <w:r>
        <w:t xml:space="preserve">- Administrateur base de données : Modélisation et optimisation SQL.  </w:t>
      </w:r>
    </w:p>
    <w:p w14:paraId="41AE54B4" w14:textId="734C7E71" w:rsidR="003E17B5" w:rsidRDefault="003E17B5" w:rsidP="003E17B5">
      <w:r>
        <w:t xml:space="preserve">- Responsable qualité : Tests fonctionnels et sécurité.  </w:t>
      </w:r>
    </w:p>
    <w:p w14:paraId="57F4549B" w14:textId="77777777" w:rsidR="003E17B5" w:rsidRDefault="003E17B5" w:rsidP="003E17B5"/>
    <w:p w14:paraId="535EA8A2" w14:textId="2D626117" w:rsidR="003E17B5" w:rsidRDefault="003E17B5" w:rsidP="003E17B5">
      <w:r>
        <w:t xml:space="preserve">Outils utilisés :  </w:t>
      </w:r>
    </w:p>
    <w:p w14:paraId="71781F06" w14:textId="6F428637" w:rsidR="003E17B5" w:rsidRDefault="003E17B5" w:rsidP="003E17B5">
      <w:r>
        <w:t xml:space="preserve">- Stack technique :  </w:t>
      </w:r>
    </w:p>
    <w:p w14:paraId="284B10A8" w14:textId="77777777" w:rsidR="003E17B5" w:rsidRDefault="003E17B5" w:rsidP="003E17B5">
      <w:r>
        <w:lastRenderedPageBreak/>
        <w:t xml:space="preserve">  - Frontend : React.js + Bootstrap.  </w:t>
      </w:r>
    </w:p>
    <w:p w14:paraId="62CAD106" w14:textId="77777777" w:rsidR="003E17B5" w:rsidRPr="003E17B5" w:rsidRDefault="003E17B5" w:rsidP="003E17B5">
      <w:pPr>
        <w:rPr>
          <w:lang w:val="en-US"/>
        </w:rPr>
      </w:pPr>
      <w:r>
        <w:t xml:space="preserve">  </w:t>
      </w:r>
      <w:r w:rsidRPr="003E17B5">
        <w:rPr>
          <w:lang w:val="en-US"/>
        </w:rPr>
        <w:t xml:space="preserve">- Backend : Node.js/Express.js.  </w:t>
      </w:r>
    </w:p>
    <w:p w14:paraId="19C1C4C6" w14:textId="77777777" w:rsidR="003E17B5" w:rsidRDefault="003E17B5" w:rsidP="003E17B5">
      <w:r w:rsidRPr="003E17B5">
        <w:rPr>
          <w:lang w:val="en-US"/>
        </w:rPr>
        <w:t xml:space="preserve">  </w:t>
      </w:r>
      <w:r>
        <w:t xml:space="preserve">- Base de données : PostgreSQL.  </w:t>
      </w:r>
    </w:p>
    <w:p w14:paraId="39A6A17E" w14:textId="0A00F79C" w:rsidR="003E17B5" w:rsidRDefault="003E17B5" w:rsidP="003E17B5">
      <w:r>
        <w:t xml:space="preserve">- Gestion de projet : Jira + Confluence.  </w:t>
      </w:r>
    </w:p>
    <w:p w14:paraId="488E3624" w14:textId="7ECEF3DD" w:rsidR="003E17B5" w:rsidRDefault="003E17B5" w:rsidP="003E17B5">
      <w:r>
        <w:t xml:space="preserve">- </w:t>
      </w:r>
      <w:r w:rsidR="006B11E4">
        <w:t>S</w:t>
      </w:r>
      <w:r>
        <w:t xml:space="preserve">écurité : OWASP ZAP pour les tests de vulnérabilités.  </w:t>
      </w:r>
    </w:p>
    <w:p w14:paraId="75BFA7F9" w14:textId="4CAAAEF1" w:rsidR="003E17B5" w:rsidRDefault="003E17B5" w:rsidP="003E17B5"/>
    <w:p w14:paraId="549BEEB2" w14:textId="4A39182F" w:rsidR="003E17B5" w:rsidRPr="006B11E4" w:rsidRDefault="003E17B5" w:rsidP="003E17B5">
      <w:pPr>
        <w:rPr>
          <w:b/>
          <w:bCs/>
          <w:u w:val="single"/>
        </w:rPr>
      </w:pPr>
      <w:r w:rsidRPr="006B11E4">
        <w:rPr>
          <w:b/>
          <w:bCs/>
          <w:u w:val="single"/>
        </w:rPr>
        <w:t xml:space="preserve">3. Phases du Projet  </w:t>
      </w:r>
    </w:p>
    <w:p w14:paraId="7D210A96" w14:textId="4DF6EED3" w:rsidR="003E17B5" w:rsidRPr="006B11E4" w:rsidRDefault="003E17B5" w:rsidP="003E17B5">
      <w:pPr>
        <w:rPr>
          <w:u w:val="single"/>
        </w:rPr>
      </w:pPr>
      <w:r w:rsidRPr="006B11E4">
        <w:rPr>
          <w:u w:val="single"/>
        </w:rPr>
        <w:t xml:space="preserve">Phase 1 : Analyse des besoins et conception (2 semaines)  </w:t>
      </w:r>
    </w:p>
    <w:p w14:paraId="77A01A38" w14:textId="51006787" w:rsidR="003E17B5" w:rsidRDefault="003E17B5" w:rsidP="003E17B5">
      <w:r>
        <w:t xml:space="preserve">- Recueil des exigences :  </w:t>
      </w:r>
    </w:p>
    <w:p w14:paraId="541ACEC1" w14:textId="77777777" w:rsidR="003E17B5" w:rsidRDefault="003E17B5" w:rsidP="003E17B5">
      <w:r>
        <w:t xml:space="preserve">  - Ateliers avec les utilisateurs finaux (équipe IT, gestionnaires).  </w:t>
      </w:r>
    </w:p>
    <w:p w14:paraId="237A980F" w14:textId="77E5ADE8" w:rsidR="003E17B5" w:rsidRDefault="003E17B5" w:rsidP="003E17B5">
      <w:r>
        <w:t xml:space="preserve">  - Priorisation des fonctionnalités via la méthode MoSCoW :  </w:t>
      </w:r>
    </w:p>
    <w:p w14:paraId="3128380A" w14:textId="7FC1785B" w:rsidR="003E17B5" w:rsidRDefault="003E17B5" w:rsidP="003E17B5">
      <w:r>
        <w:t xml:space="preserve">    - Must-Have : Suivi des équipements, gestion des licences.  </w:t>
      </w:r>
    </w:p>
    <w:p w14:paraId="6EFAA123" w14:textId="2B757BFB" w:rsidR="003E17B5" w:rsidRPr="003E17B5" w:rsidRDefault="003E17B5" w:rsidP="003E17B5">
      <w:pPr>
        <w:rPr>
          <w:lang w:val="en-US"/>
        </w:rPr>
      </w:pPr>
      <w:r w:rsidRPr="006B11E4">
        <w:rPr>
          <w:lang w:val="en-US"/>
        </w:rPr>
        <w:t xml:space="preserve">    </w:t>
      </w:r>
      <w:r w:rsidRPr="003E17B5">
        <w:rPr>
          <w:lang w:val="en-US"/>
        </w:rPr>
        <w:t xml:space="preserve">- Should-Have : Tableau de bord analytique.  </w:t>
      </w:r>
    </w:p>
    <w:p w14:paraId="20049CD3" w14:textId="5CFC3ABB" w:rsidR="003E17B5" w:rsidRDefault="003E17B5" w:rsidP="003E17B5">
      <w:r>
        <w:t xml:space="preserve">- Maquettes et architecture :  </w:t>
      </w:r>
    </w:p>
    <w:p w14:paraId="6C010DB6" w14:textId="77777777" w:rsidR="003E17B5" w:rsidRDefault="003E17B5" w:rsidP="003E17B5">
      <w:r>
        <w:t xml:space="preserve">  - Wireframes (Figma) pour les pages principales (inventaire, tickets).  </w:t>
      </w:r>
    </w:p>
    <w:p w14:paraId="7F77EEC2" w14:textId="77777777" w:rsidR="003E17B5" w:rsidRDefault="003E17B5" w:rsidP="003E17B5">
      <w:r>
        <w:t xml:space="preserve">  - Schéma ERD (Entity-Relationship Diagram) pour la base de données.  </w:t>
      </w:r>
    </w:p>
    <w:p w14:paraId="370F7B31" w14:textId="77777777" w:rsidR="003E17B5" w:rsidRDefault="003E17B5" w:rsidP="003E17B5"/>
    <w:p w14:paraId="67F5E43C" w14:textId="34803B30" w:rsidR="003E17B5" w:rsidRPr="006B11E4" w:rsidRDefault="003E17B5" w:rsidP="003E17B5">
      <w:pPr>
        <w:rPr>
          <w:u w:val="single"/>
        </w:rPr>
      </w:pPr>
      <w:r w:rsidRPr="006B11E4">
        <w:rPr>
          <w:u w:val="single"/>
        </w:rPr>
        <w:t xml:space="preserve">Phase 2 : Développement (6 semaines) </w:t>
      </w:r>
    </w:p>
    <w:p w14:paraId="5F41BF0A" w14:textId="6548C5F4" w:rsidR="003E17B5" w:rsidRDefault="003E17B5" w:rsidP="003E17B5">
      <w:r>
        <w:t xml:space="preserve">- Backend :  </w:t>
      </w:r>
    </w:p>
    <w:p w14:paraId="784ADC63" w14:textId="77777777" w:rsidR="003E17B5" w:rsidRDefault="003E17B5" w:rsidP="003E17B5">
      <w:r>
        <w:t xml:space="preserve">  - API REST pour les opérations CRUD (créer, lire, mettre à jour, supprimer).  </w:t>
      </w:r>
    </w:p>
    <w:p w14:paraId="6AF5C889" w14:textId="77777777" w:rsidR="003E17B5" w:rsidRDefault="003E17B5" w:rsidP="003E17B5">
      <w:r>
        <w:t xml:space="preserve">  - Intégration de Swagger pour la documentation technique.  </w:t>
      </w:r>
    </w:p>
    <w:p w14:paraId="721B124C" w14:textId="77777777" w:rsidR="003E17B5" w:rsidRDefault="003E17B5" w:rsidP="003E17B5">
      <w:r>
        <w:t xml:space="preserve">  - Exemple de route :  </w:t>
      </w:r>
    </w:p>
    <w:p w14:paraId="1399E86B" w14:textId="77777777" w:rsidR="003E17B5" w:rsidRDefault="003E17B5" w:rsidP="003E17B5">
      <w:r>
        <w:t xml:space="preserve">    ```javascript  </w:t>
      </w:r>
    </w:p>
    <w:p w14:paraId="12761FA0" w14:textId="77777777" w:rsidR="003E17B5" w:rsidRDefault="003E17B5" w:rsidP="003E17B5">
      <w:r>
        <w:t xml:space="preserve">    // GET /api/equipments?status=active  </w:t>
      </w:r>
    </w:p>
    <w:p w14:paraId="58A7ECEE" w14:textId="77777777" w:rsidR="003E17B5" w:rsidRDefault="003E17B5" w:rsidP="003E17B5">
      <w:r>
        <w:t xml:space="preserve">    router.get('/equipments', (req, res) =&gt; {  </w:t>
      </w:r>
    </w:p>
    <w:p w14:paraId="3D393BF4" w14:textId="77777777" w:rsidR="003E17B5" w:rsidRDefault="003E17B5" w:rsidP="003E17B5">
      <w:r>
        <w:t xml:space="preserve">      const status = req.query.status;  </w:t>
      </w:r>
    </w:p>
    <w:p w14:paraId="57BDE325" w14:textId="77777777" w:rsidR="003E17B5" w:rsidRDefault="003E17B5" w:rsidP="003E17B5">
      <w:r>
        <w:t xml:space="preserve">      // Requête SQL filtrée...  </w:t>
      </w:r>
    </w:p>
    <w:p w14:paraId="2ABFE4AD" w14:textId="77777777" w:rsidR="003E17B5" w:rsidRDefault="003E17B5" w:rsidP="003E17B5">
      <w:r>
        <w:t xml:space="preserve">    });  </w:t>
      </w:r>
    </w:p>
    <w:p w14:paraId="1EB47959" w14:textId="77777777" w:rsidR="003E17B5" w:rsidRDefault="003E17B5" w:rsidP="003E17B5">
      <w:r>
        <w:t xml:space="preserve">    ```  </w:t>
      </w:r>
    </w:p>
    <w:p w14:paraId="0C9FFD2A" w14:textId="5CD860B0" w:rsidR="003E17B5" w:rsidRDefault="003E17B5" w:rsidP="003E17B5">
      <w:r>
        <w:t xml:space="preserve">- Frontend :  </w:t>
      </w:r>
    </w:p>
    <w:p w14:paraId="70BFDFB7" w14:textId="77777777" w:rsidR="003E17B5" w:rsidRDefault="003E17B5" w:rsidP="003E17B5">
      <w:r>
        <w:t xml:space="preserve">  - Tableau interactif avec filtres (statut, type d’équipement).  </w:t>
      </w:r>
    </w:p>
    <w:p w14:paraId="0BF656CF" w14:textId="77777777" w:rsidR="003E17B5" w:rsidRDefault="003E17B5" w:rsidP="003E17B5">
      <w:r>
        <w:lastRenderedPageBreak/>
        <w:t xml:space="preserve">  - Formulaire de création de ticket d’intervention (capture de screenshot possible).  </w:t>
      </w:r>
    </w:p>
    <w:p w14:paraId="046D0943" w14:textId="628E5BE3" w:rsidR="003E17B5" w:rsidRDefault="003E17B5" w:rsidP="003E17B5">
      <w:r>
        <w:t>- Base de données</w:t>
      </w:r>
      <w:r w:rsidR="006B11E4">
        <w:t xml:space="preserve"> </w:t>
      </w:r>
      <w:r>
        <w:t xml:space="preserve">:  </w:t>
      </w:r>
    </w:p>
    <w:p w14:paraId="6608FC72" w14:textId="49B1D009" w:rsidR="003E17B5" w:rsidRDefault="003E17B5" w:rsidP="003E17B5">
      <w:r>
        <w:t xml:space="preserve">  - Tables principales : Equipments, Software, Licenses, Tickets.  </w:t>
      </w:r>
    </w:p>
    <w:p w14:paraId="01C98898" w14:textId="77777777" w:rsidR="003E17B5" w:rsidRDefault="003E17B5" w:rsidP="003E17B5">
      <w:r>
        <w:t xml:space="preserve">  - Relations : Un équipement peut avoir plusieurs logiciels installés.  </w:t>
      </w:r>
    </w:p>
    <w:p w14:paraId="2B89E744" w14:textId="77777777" w:rsidR="003E17B5" w:rsidRDefault="003E17B5" w:rsidP="003E17B5"/>
    <w:p w14:paraId="6479F073" w14:textId="12ECDA2C" w:rsidR="003E17B5" w:rsidRPr="006B11E4" w:rsidRDefault="003E17B5" w:rsidP="003E17B5">
      <w:pPr>
        <w:rPr>
          <w:u w:val="single"/>
        </w:rPr>
      </w:pPr>
      <w:r w:rsidRPr="006B11E4">
        <w:rPr>
          <w:u w:val="single"/>
        </w:rPr>
        <w:t xml:space="preserve">Phase 3 : Tests et validation (2 semaines)  </w:t>
      </w:r>
    </w:p>
    <w:p w14:paraId="350A46F7" w14:textId="0DDE7C25" w:rsidR="003E17B5" w:rsidRDefault="003E17B5" w:rsidP="003E17B5">
      <w:r>
        <w:t xml:space="preserve">- Tests unitaires : Couverture de 80 % avec Jest (ex: vérification des calculs de dates de licence).  </w:t>
      </w:r>
    </w:p>
    <w:p w14:paraId="66514DBE" w14:textId="3D31E0DD" w:rsidR="003E17B5" w:rsidRDefault="003E17B5" w:rsidP="003E17B5">
      <w:r>
        <w:t xml:space="preserve">- Tests d’intégration : Simulation d’utilisateurs simultanés (outil JMeter).  </w:t>
      </w:r>
    </w:p>
    <w:p w14:paraId="58204DF6" w14:textId="5D14C538" w:rsidR="003E17B5" w:rsidRDefault="003E17B5" w:rsidP="003E17B5">
      <w:r>
        <w:t xml:space="preserve">- Tests de sécurité :  </w:t>
      </w:r>
    </w:p>
    <w:p w14:paraId="6A5BAB55" w14:textId="77777777" w:rsidR="003E17B5" w:rsidRDefault="003E17B5" w:rsidP="003E17B5">
      <w:r>
        <w:t xml:space="preserve">  - Injection SQL : Blocage des requêtes malveillantes.  </w:t>
      </w:r>
    </w:p>
    <w:p w14:paraId="09932499" w14:textId="331D5739" w:rsidR="003E17B5" w:rsidRDefault="003E17B5" w:rsidP="003E17B5">
      <w:r>
        <w:t xml:space="preserve">  - XSS : Sanitisation des entrées utilisateur.  </w:t>
      </w:r>
    </w:p>
    <w:p w14:paraId="07A7E8B2" w14:textId="77777777" w:rsidR="006B11E4" w:rsidRDefault="006B11E4" w:rsidP="003E17B5"/>
    <w:p w14:paraId="6CEFB774" w14:textId="63F66524" w:rsidR="003E17B5" w:rsidRPr="006B11E4" w:rsidRDefault="003E17B5" w:rsidP="003E17B5">
      <w:pPr>
        <w:rPr>
          <w:u w:val="single"/>
        </w:rPr>
      </w:pPr>
      <w:r w:rsidRPr="006B11E4">
        <w:rPr>
          <w:u w:val="single"/>
        </w:rPr>
        <w:t xml:space="preserve">Phase 4 : Déploiement et formation (1 semaine)  </w:t>
      </w:r>
    </w:p>
    <w:p w14:paraId="435DCDFC" w14:textId="1AE58D8D" w:rsidR="003E17B5" w:rsidRDefault="003E17B5" w:rsidP="003E17B5">
      <w:r>
        <w:t xml:space="preserve">- Déploiement :  </w:t>
      </w:r>
    </w:p>
    <w:p w14:paraId="00B4054E" w14:textId="77777777" w:rsidR="003E17B5" w:rsidRDefault="003E17B5" w:rsidP="003E17B5">
      <w:r>
        <w:t xml:space="preserve">  - Hébergement sur AWS EC2 (instance Linux).  </w:t>
      </w:r>
    </w:p>
    <w:p w14:paraId="153C4320" w14:textId="77777777" w:rsidR="003E17B5" w:rsidRDefault="003E17B5" w:rsidP="003E17B5">
      <w:r>
        <w:t xml:space="preserve">  - Configuration HTTPS via Let’s Encrypt.  </w:t>
      </w:r>
    </w:p>
    <w:p w14:paraId="43E7E889" w14:textId="23DC7A33" w:rsidR="003E17B5" w:rsidRDefault="003E17B5" w:rsidP="003E17B5">
      <w:r>
        <w:t xml:space="preserve">- Formation utilisateur :  </w:t>
      </w:r>
    </w:p>
    <w:p w14:paraId="32D0A0CE" w14:textId="77777777" w:rsidR="003E17B5" w:rsidRDefault="003E17B5" w:rsidP="003E17B5">
      <w:r>
        <w:t xml:space="preserve">  - Session en présentiel : Gestion des équipements et des tickets.  </w:t>
      </w:r>
    </w:p>
    <w:p w14:paraId="08B5D681" w14:textId="77777777" w:rsidR="003E17B5" w:rsidRDefault="003E17B5" w:rsidP="003E17B5">
      <w:r>
        <w:t xml:space="preserve">  - Vidéos tutoriels : Ajout d’un nouvel équipement, suivi des licences.  </w:t>
      </w:r>
    </w:p>
    <w:p w14:paraId="42F2DA45" w14:textId="77777777" w:rsidR="003E17B5" w:rsidRDefault="003E17B5" w:rsidP="003E17B5"/>
    <w:p w14:paraId="79AC66E0" w14:textId="6C20EBF5" w:rsidR="003E17B5" w:rsidRPr="006B11E4" w:rsidRDefault="003E17B5" w:rsidP="003E17B5">
      <w:pPr>
        <w:rPr>
          <w:u w:val="single"/>
        </w:rPr>
      </w:pPr>
      <w:r w:rsidRPr="006B11E4">
        <w:rPr>
          <w:u w:val="single"/>
        </w:rPr>
        <w:t xml:space="preserve">Phase 5 : Documentation et support (1 semaine) </w:t>
      </w:r>
    </w:p>
    <w:p w14:paraId="65F38919" w14:textId="2A9126AA" w:rsidR="003E17B5" w:rsidRDefault="003E17B5" w:rsidP="003E17B5">
      <w:r>
        <w:t xml:space="preserve">- Documentation :  </w:t>
      </w:r>
    </w:p>
    <w:p w14:paraId="4ADF694F" w14:textId="222DE111" w:rsidR="003E17B5" w:rsidRDefault="003E17B5" w:rsidP="003E17B5">
      <w:r>
        <w:t xml:space="preserve">  - Guide administrateur : Procédures de sauvegarde, gestion des rôles.  </w:t>
      </w:r>
    </w:p>
    <w:p w14:paraId="77D7E4BF" w14:textId="16ADB316" w:rsidR="003E17B5" w:rsidRDefault="003E17B5" w:rsidP="003E17B5">
      <w:r>
        <w:t xml:space="preserve">  - Manuel utilisateur : Captures d’écran, FAQ.  </w:t>
      </w:r>
    </w:p>
    <w:p w14:paraId="306F668E" w14:textId="7A5E7662" w:rsidR="003E17B5" w:rsidRDefault="003E17B5" w:rsidP="003E17B5">
      <w:r>
        <w:t xml:space="preserve">- Support post-déploiement :  </w:t>
      </w:r>
    </w:p>
    <w:p w14:paraId="3CBE101B" w14:textId="77777777" w:rsidR="003E17B5" w:rsidRDefault="003E17B5" w:rsidP="003E17B5">
      <w:r>
        <w:t xml:space="preserve">  - Correctifs prioritaires dans les 72h.  </w:t>
      </w:r>
    </w:p>
    <w:p w14:paraId="627CB053" w14:textId="77777777" w:rsidR="003E17B5" w:rsidRDefault="003E17B5" w:rsidP="003E17B5">
      <w:r>
        <w:t xml:space="preserve">  - Forum interne pour les retours utilisateurs.  </w:t>
      </w:r>
    </w:p>
    <w:p w14:paraId="462E3972" w14:textId="77777777" w:rsidR="003E17B5" w:rsidRDefault="003E17B5" w:rsidP="003E17B5"/>
    <w:p w14:paraId="765EAA18" w14:textId="1197AF84" w:rsidR="003E17B5" w:rsidRPr="006B11E4" w:rsidRDefault="003E17B5" w:rsidP="003E17B5">
      <w:pPr>
        <w:rPr>
          <w:b/>
          <w:bCs/>
          <w:u w:val="single"/>
        </w:rPr>
      </w:pPr>
      <w:r w:rsidRPr="006B11E4">
        <w:rPr>
          <w:b/>
          <w:bCs/>
          <w:u w:val="single"/>
        </w:rPr>
        <w:t>4. Résultats et Livrables</w:t>
      </w:r>
    </w:p>
    <w:p w14:paraId="28B05933" w14:textId="26DC5EFE" w:rsidR="003E17B5" w:rsidRDefault="003E17B5" w:rsidP="003E17B5">
      <w:r>
        <w:t xml:space="preserve">Application fonctionnelle :  </w:t>
      </w:r>
    </w:p>
    <w:p w14:paraId="105AC462" w14:textId="465FB760" w:rsidR="003E17B5" w:rsidRDefault="003E17B5" w:rsidP="003E17B5">
      <w:r>
        <w:t xml:space="preserve">- Fonctionnalités clés :  </w:t>
      </w:r>
    </w:p>
    <w:p w14:paraId="052CA8B0" w14:textId="77777777" w:rsidR="003E17B5" w:rsidRDefault="003E17B5" w:rsidP="003E17B5">
      <w:r>
        <w:lastRenderedPageBreak/>
        <w:t xml:space="preserve">  - Inventaire : 500+ équipements recensés, statut mis à jour en temps réel.  </w:t>
      </w:r>
    </w:p>
    <w:p w14:paraId="1D502D8C" w14:textId="77777777" w:rsidR="003E17B5" w:rsidRDefault="003E17B5" w:rsidP="003E17B5">
      <w:r>
        <w:t xml:space="preserve">  - Licences : Alertes automatiques 30 jours avant expiration.  </w:t>
      </w:r>
    </w:p>
    <w:p w14:paraId="27F023E2" w14:textId="77777777" w:rsidR="003E17B5" w:rsidRDefault="003E17B5" w:rsidP="003E17B5">
      <w:r>
        <w:t xml:space="preserve">  - Tickets : Réduction de 40 % du temps de résolution moyen.  </w:t>
      </w:r>
    </w:p>
    <w:p w14:paraId="429D6EA4" w14:textId="6A1187C7" w:rsidR="003E17B5" w:rsidRDefault="003E17B5" w:rsidP="003E17B5">
      <w:r>
        <w:t xml:space="preserve">- Performance : Temps de réponse &lt; 1s pour les requêtes critiques.  </w:t>
      </w:r>
    </w:p>
    <w:p w14:paraId="2CAA65BE" w14:textId="77777777" w:rsidR="003E17B5" w:rsidRDefault="003E17B5" w:rsidP="003E17B5"/>
    <w:p w14:paraId="200DED89" w14:textId="773ABADB" w:rsidR="003E17B5" w:rsidRPr="006B11E4" w:rsidRDefault="003E17B5" w:rsidP="003E17B5">
      <w:pPr>
        <w:rPr>
          <w:u w:val="single"/>
        </w:rPr>
      </w:pPr>
      <w:r w:rsidRPr="006B11E4">
        <w:rPr>
          <w:u w:val="single"/>
        </w:rPr>
        <w:t xml:space="preserve">Documentation :  </w:t>
      </w:r>
    </w:p>
    <w:p w14:paraId="515E6D7F" w14:textId="77777777" w:rsidR="003E17B5" w:rsidRDefault="003E17B5" w:rsidP="003E17B5">
      <w:r>
        <w:t xml:space="preserve">- 100 % des processus couverts (ajout d’équipement, gestion des tickets).  </w:t>
      </w:r>
    </w:p>
    <w:p w14:paraId="2E9B7AFA" w14:textId="77777777" w:rsidR="003E17B5" w:rsidRDefault="003E17B5" w:rsidP="003E17B5">
      <w:r>
        <w:t xml:space="preserve">- Rapport de tests de sécurité conforme aux normes OWASP.  </w:t>
      </w:r>
    </w:p>
    <w:p w14:paraId="4B57F27C" w14:textId="77777777" w:rsidR="003E17B5" w:rsidRDefault="003E17B5" w:rsidP="003E17B5"/>
    <w:p w14:paraId="07FE4ACE" w14:textId="7F0FAB83" w:rsidR="003E17B5" w:rsidRPr="006B11E4" w:rsidRDefault="003E17B5" w:rsidP="003E17B5">
      <w:pPr>
        <w:rPr>
          <w:b/>
          <w:bCs/>
          <w:u w:val="single"/>
        </w:rPr>
      </w:pPr>
      <w:r w:rsidRPr="006B11E4">
        <w:rPr>
          <w:b/>
          <w:bCs/>
          <w:u w:val="single"/>
        </w:rPr>
        <w:t xml:space="preserve">5. Défis Rencontrés et Solutions  </w:t>
      </w:r>
    </w:p>
    <w:p w14:paraId="41886673" w14:textId="57085DCE" w:rsidR="003E17B5" w:rsidRPr="006B11E4" w:rsidRDefault="003E17B5" w:rsidP="003E17B5">
      <w:pPr>
        <w:rPr>
          <w:u w:val="single"/>
        </w:rPr>
      </w:pPr>
      <w:r w:rsidRPr="006B11E4">
        <w:rPr>
          <w:u w:val="single"/>
        </w:rPr>
        <w:t xml:space="preserve">Problème 1 : Synchronisation des données en temps réel  </w:t>
      </w:r>
    </w:p>
    <w:p w14:paraId="28CF2AA9" w14:textId="562B1A77" w:rsidR="003E17B5" w:rsidRDefault="003E17B5" w:rsidP="003E17B5">
      <w:r>
        <w:t xml:space="preserve">- Solution : Implémentation de WebSockets pour les notifications instantanées (ex: changement de statut d’un équipement).  </w:t>
      </w:r>
    </w:p>
    <w:p w14:paraId="2EA469EA" w14:textId="77777777" w:rsidR="003E17B5" w:rsidRDefault="003E17B5" w:rsidP="003E17B5"/>
    <w:p w14:paraId="74800BA6" w14:textId="4C6375E4" w:rsidR="003E17B5" w:rsidRPr="006B11E4" w:rsidRDefault="003E17B5" w:rsidP="003E17B5">
      <w:pPr>
        <w:rPr>
          <w:u w:val="single"/>
        </w:rPr>
      </w:pPr>
      <w:r w:rsidRPr="006B11E4">
        <w:rPr>
          <w:u w:val="single"/>
        </w:rPr>
        <w:t xml:space="preserve">Problème 2 : Gestion des licences complexes (multi-sites)  </w:t>
      </w:r>
    </w:p>
    <w:p w14:paraId="6F4BD0BE" w14:textId="1BC0A7DD" w:rsidR="003E17B5" w:rsidRDefault="003E17B5" w:rsidP="003E17B5">
      <w:r>
        <w:t>- Solution</w:t>
      </w:r>
      <w:r w:rsidR="006B11E4">
        <w:t xml:space="preserve"> </w:t>
      </w:r>
      <w:r>
        <w:t>: Ajout d’un champ "Site" dans la table Licenses</w:t>
      </w:r>
      <w:r w:rsidR="006B11E4">
        <w:t xml:space="preserve"> </w:t>
      </w:r>
      <w:r>
        <w:t xml:space="preserve">et filtrage hiérarchique.  </w:t>
      </w:r>
    </w:p>
    <w:p w14:paraId="4A940986" w14:textId="77777777" w:rsidR="003E17B5" w:rsidRDefault="003E17B5" w:rsidP="003E17B5"/>
    <w:p w14:paraId="2C3E474D" w14:textId="4CC22DB9" w:rsidR="003E17B5" w:rsidRPr="006B11E4" w:rsidRDefault="003E17B5" w:rsidP="003E17B5">
      <w:pPr>
        <w:rPr>
          <w:u w:val="single"/>
        </w:rPr>
      </w:pPr>
      <w:r w:rsidRPr="006B11E4">
        <w:rPr>
          <w:u w:val="single"/>
        </w:rPr>
        <w:t>Problème 3 : Adoption par les équipes terrain</w:t>
      </w:r>
    </w:p>
    <w:p w14:paraId="6C4224D8" w14:textId="3DBEFFED" w:rsidR="003E17B5" w:rsidRDefault="003E17B5" w:rsidP="003E17B5">
      <w:r>
        <w:t xml:space="preserve">- Solution : Ateliers pratiques avec cas concrets (ex: résolution d’un ticket simulé).  </w:t>
      </w:r>
    </w:p>
    <w:p w14:paraId="46D7DA91" w14:textId="77777777" w:rsidR="003E17B5" w:rsidRDefault="003E17B5" w:rsidP="003E17B5"/>
    <w:p w14:paraId="61E8BC53" w14:textId="5D57E663" w:rsidR="003E17B5" w:rsidRPr="006B11E4" w:rsidRDefault="003E17B5" w:rsidP="003E17B5">
      <w:pPr>
        <w:rPr>
          <w:b/>
          <w:bCs/>
          <w:u w:val="single"/>
        </w:rPr>
      </w:pPr>
      <w:r w:rsidRPr="006B11E4">
        <w:rPr>
          <w:b/>
          <w:bCs/>
          <w:u w:val="single"/>
        </w:rPr>
        <w:t xml:space="preserve">6. Bilan et Perspectives </w:t>
      </w:r>
    </w:p>
    <w:p w14:paraId="388D9937" w14:textId="02D7F1B7" w:rsidR="003E17B5" w:rsidRDefault="003E17B5" w:rsidP="003E17B5">
      <w:r>
        <w:t xml:space="preserve">Points forts :  </w:t>
      </w:r>
    </w:p>
    <w:p w14:paraId="2B3B9D63" w14:textId="77777777" w:rsidR="003E17B5" w:rsidRDefault="003E17B5" w:rsidP="003E17B5">
      <w:r>
        <w:t xml:space="preserve">- Centralisation des données et automatisation des alertes.  </w:t>
      </w:r>
    </w:p>
    <w:p w14:paraId="2911A09B" w14:textId="77777777" w:rsidR="003E17B5" w:rsidRDefault="003E17B5" w:rsidP="003E17B5">
      <w:r>
        <w:t xml:space="preserve">- Interface utilisateur ergonomique, réduisant la courbe d’apprentissage.  </w:t>
      </w:r>
    </w:p>
    <w:p w14:paraId="244B1248" w14:textId="77777777" w:rsidR="003E17B5" w:rsidRDefault="003E17B5" w:rsidP="003E17B5"/>
    <w:p w14:paraId="6F0921EE" w14:textId="79E81DEA" w:rsidR="003E17B5" w:rsidRPr="006B11E4" w:rsidRDefault="003E17B5" w:rsidP="003E17B5">
      <w:pPr>
        <w:rPr>
          <w:u w:val="single"/>
        </w:rPr>
      </w:pPr>
      <w:r w:rsidRPr="006B11E4">
        <w:rPr>
          <w:u w:val="single"/>
        </w:rPr>
        <w:t xml:space="preserve">Améliorations futures :  </w:t>
      </w:r>
    </w:p>
    <w:p w14:paraId="4C679621" w14:textId="20DB0923" w:rsidR="003E17B5" w:rsidRDefault="003E17B5" w:rsidP="003E17B5">
      <w:r>
        <w:t xml:space="preserve">- Intégration IoT : Surveillance automatique de l’état des équipements via capteurs.  </w:t>
      </w:r>
    </w:p>
    <w:p w14:paraId="3CF754C4" w14:textId="4F34ADAF" w:rsidR="003E17B5" w:rsidRDefault="003E17B5" w:rsidP="003E17B5">
      <w:r>
        <w:t>- Module de reporting avanc</w:t>
      </w:r>
      <w:r w:rsidR="006B11E4">
        <w:t>é</w:t>
      </w:r>
      <w:r>
        <w:t xml:space="preserve"> : Export PDF/Excel, graphiques personnalisés.  </w:t>
      </w:r>
    </w:p>
    <w:p w14:paraId="777BC8CE" w14:textId="77777777" w:rsidR="003E17B5" w:rsidRDefault="003E17B5" w:rsidP="003E17B5"/>
    <w:p w14:paraId="63F10A6B" w14:textId="321251C6" w:rsidR="003E17B5" w:rsidRDefault="003E17B5" w:rsidP="003E17B5"/>
    <w:p w14:paraId="03D7D8D9" w14:textId="77777777" w:rsidR="00CB18FF" w:rsidRDefault="00CB18FF" w:rsidP="003E17B5"/>
    <w:p w14:paraId="31299485" w14:textId="7E497B4A" w:rsidR="003E17B5" w:rsidRPr="00CB18FF" w:rsidRDefault="003E17B5" w:rsidP="003E17B5">
      <w:pPr>
        <w:rPr>
          <w:b/>
          <w:bCs/>
          <w:sz w:val="44"/>
          <w:szCs w:val="44"/>
          <w:u w:val="single"/>
        </w:rPr>
      </w:pPr>
      <w:r w:rsidRPr="00CB18FF">
        <w:rPr>
          <w:b/>
          <w:bCs/>
          <w:sz w:val="44"/>
          <w:szCs w:val="44"/>
          <w:u w:val="single"/>
        </w:rPr>
        <w:lastRenderedPageBreak/>
        <w:t xml:space="preserve">Annexes  </w:t>
      </w:r>
    </w:p>
    <w:p w14:paraId="23339081" w14:textId="64EB6479" w:rsidR="003E17B5" w:rsidRPr="00CB18FF" w:rsidRDefault="003E17B5" w:rsidP="003E17B5">
      <w:pPr>
        <w:rPr>
          <w:u w:val="single"/>
        </w:rPr>
      </w:pPr>
      <w:r w:rsidRPr="00CB18FF">
        <w:rPr>
          <w:u w:val="single"/>
        </w:rPr>
        <w:t xml:space="preserve">Annexe 1 : Captures d’écran de l’application </w:t>
      </w:r>
    </w:p>
    <w:p w14:paraId="0C3B64B5" w14:textId="1ACC4FDC" w:rsidR="003E17B5" w:rsidRDefault="003E17B5" w:rsidP="003E17B5">
      <w:r>
        <w:t xml:space="preserve">1. Tableau de bord : Vue globale du parc informatique (stats par statut, type).  </w:t>
      </w:r>
    </w:p>
    <w:p w14:paraId="5D931DF0" w14:textId="2D303D24" w:rsidR="003E17B5" w:rsidRDefault="003E17B5" w:rsidP="003E17B5">
      <w:r>
        <w:t xml:space="preserve">2. Fiche équipement : Détails techniques, historique des interventions.  </w:t>
      </w:r>
    </w:p>
    <w:p w14:paraId="6FF06424" w14:textId="5B708215" w:rsidR="003E17B5" w:rsidRDefault="003E17B5" w:rsidP="003E17B5">
      <w:r>
        <w:t xml:space="preserve">3. Formulaire de ticket : Catégorisation (urgence, type de panne).  </w:t>
      </w:r>
    </w:p>
    <w:p w14:paraId="743E9EC1" w14:textId="77777777" w:rsidR="003E17B5" w:rsidRDefault="003E17B5" w:rsidP="003E17B5"/>
    <w:p w14:paraId="215D3EB0" w14:textId="409CC296" w:rsidR="003E17B5" w:rsidRPr="00CB18FF" w:rsidRDefault="003E17B5" w:rsidP="003E17B5">
      <w:pPr>
        <w:rPr>
          <w:u w:val="single"/>
        </w:rPr>
      </w:pPr>
      <w:r w:rsidRPr="00CB18FF">
        <w:rPr>
          <w:u w:val="single"/>
        </w:rPr>
        <w:t>Annexe 2 : Exemple de schéma de base de données</w:t>
      </w:r>
    </w:p>
    <w:p w14:paraId="113AA10F" w14:textId="77777777" w:rsidR="003E17B5" w:rsidRPr="003E17B5" w:rsidRDefault="003E17B5" w:rsidP="003E17B5">
      <w:pPr>
        <w:rPr>
          <w:lang w:val="en-US"/>
        </w:rPr>
      </w:pPr>
      <w:r w:rsidRPr="003E17B5">
        <w:rPr>
          <w:lang w:val="en-US"/>
        </w:rPr>
        <w:t xml:space="preserve">```plaintext  </w:t>
      </w:r>
    </w:p>
    <w:p w14:paraId="11417BFE" w14:textId="77777777" w:rsidR="003E17B5" w:rsidRPr="003E17B5" w:rsidRDefault="003E17B5" w:rsidP="003E17B5">
      <w:pPr>
        <w:rPr>
          <w:lang w:val="en-US"/>
        </w:rPr>
      </w:pPr>
      <w:r w:rsidRPr="003E17B5">
        <w:rPr>
          <w:lang w:val="en-US"/>
        </w:rPr>
        <w:t xml:space="preserve">Table "Equipments"  </w:t>
      </w:r>
    </w:p>
    <w:p w14:paraId="183E73F3" w14:textId="77777777" w:rsidR="003E17B5" w:rsidRPr="003E17B5" w:rsidRDefault="003E17B5" w:rsidP="003E17B5">
      <w:pPr>
        <w:rPr>
          <w:lang w:val="en-US"/>
        </w:rPr>
      </w:pPr>
      <w:r w:rsidRPr="003E17B5">
        <w:rPr>
          <w:lang w:val="en-US"/>
        </w:rPr>
        <w:t xml:space="preserve">- ID (PK)  </w:t>
      </w:r>
    </w:p>
    <w:p w14:paraId="2EF2FF5B" w14:textId="77777777" w:rsidR="003E17B5" w:rsidRDefault="003E17B5" w:rsidP="003E17B5">
      <w:r>
        <w:t xml:space="preserve">- Nom  </w:t>
      </w:r>
    </w:p>
    <w:p w14:paraId="3B3B03E0" w14:textId="77777777" w:rsidR="003E17B5" w:rsidRDefault="003E17B5" w:rsidP="003E17B5">
      <w:r>
        <w:t xml:space="preserve">- Type (PC, Serveur, Imprimante)  </w:t>
      </w:r>
    </w:p>
    <w:p w14:paraId="62107C98" w14:textId="77777777" w:rsidR="003E17B5" w:rsidRDefault="003E17B5" w:rsidP="003E17B5">
      <w:r>
        <w:t xml:space="preserve">- Statut (En service, En panne, Hors service)  </w:t>
      </w:r>
    </w:p>
    <w:p w14:paraId="2D88B35A" w14:textId="77777777" w:rsidR="003E17B5" w:rsidRPr="003E17B5" w:rsidRDefault="003E17B5" w:rsidP="003E17B5">
      <w:pPr>
        <w:rPr>
          <w:lang w:val="en-US"/>
        </w:rPr>
      </w:pPr>
      <w:r w:rsidRPr="003E17B5">
        <w:rPr>
          <w:lang w:val="en-US"/>
        </w:rPr>
        <w:t xml:space="preserve">- Date_achat  </w:t>
      </w:r>
    </w:p>
    <w:p w14:paraId="70555F41" w14:textId="77777777" w:rsidR="003E17B5" w:rsidRPr="003E17B5" w:rsidRDefault="003E17B5" w:rsidP="003E17B5">
      <w:pPr>
        <w:rPr>
          <w:lang w:val="en-US"/>
        </w:rPr>
      </w:pPr>
      <w:r w:rsidRPr="003E17B5">
        <w:rPr>
          <w:lang w:val="en-US"/>
        </w:rPr>
        <w:t xml:space="preserve">- Garantie_jusquà  </w:t>
      </w:r>
    </w:p>
    <w:p w14:paraId="16343F78" w14:textId="77777777" w:rsidR="003E17B5" w:rsidRPr="003E17B5" w:rsidRDefault="003E17B5" w:rsidP="003E17B5">
      <w:pPr>
        <w:rPr>
          <w:lang w:val="en-US"/>
        </w:rPr>
      </w:pPr>
    </w:p>
    <w:p w14:paraId="6D73A5FF" w14:textId="77777777" w:rsidR="003E17B5" w:rsidRPr="003E17B5" w:rsidRDefault="003E17B5" w:rsidP="003E17B5">
      <w:pPr>
        <w:rPr>
          <w:lang w:val="en-US"/>
        </w:rPr>
      </w:pPr>
      <w:r w:rsidRPr="003E17B5">
        <w:rPr>
          <w:lang w:val="en-US"/>
        </w:rPr>
        <w:t xml:space="preserve">Table "Tickets"  </w:t>
      </w:r>
    </w:p>
    <w:p w14:paraId="08B42BD0" w14:textId="77777777" w:rsidR="003E17B5" w:rsidRPr="003E17B5" w:rsidRDefault="003E17B5" w:rsidP="003E17B5">
      <w:pPr>
        <w:rPr>
          <w:lang w:val="en-US"/>
        </w:rPr>
      </w:pPr>
      <w:r w:rsidRPr="003E17B5">
        <w:rPr>
          <w:lang w:val="en-US"/>
        </w:rPr>
        <w:t xml:space="preserve">- ID (PK)  </w:t>
      </w:r>
    </w:p>
    <w:p w14:paraId="03018DED" w14:textId="77777777" w:rsidR="003E17B5" w:rsidRPr="003E17B5" w:rsidRDefault="003E17B5" w:rsidP="003E17B5">
      <w:pPr>
        <w:rPr>
          <w:lang w:val="en-US"/>
        </w:rPr>
      </w:pPr>
      <w:r w:rsidRPr="003E17B5">
        <w:rPr>
          <w:lang w:val="en-US"/>
        </w:rPr>
        <w:t xml:space="preserve">- Equipment_ID (FK)  </w:t>
      </w:r>
    </w:p>
    <w:p w14:paraId="6DAE7BE3" w14:textId="77777777" w:rsidR="003E17B5" w:rsidRDefault="003E17B5" w:rsidP="003E17B5">
      <w:r>
        <w:t xml:space="preserve">- Date_ouverture  </w:t>
      </w:r>
    </w:p>
    <w:p w14:paraId="59D3958C" w14:textId="77777777" w:rsidR="003E17B5" w:rsidRDefault="003E17B5" w:rsidP="003E17B5">
      <w:r>
        <w:t xml:space="preserve">- Date_resolution  </w:t>
      </w:r>
    </w:p>
    <w:p w14:paraId="251D03C9" w14:textId="77777777" w:rsidR="003E17B5" w:rsidRDefault="003E17B5" w:rsidP="003E17B5">
      <w:r>
        <w:t xml:space="preserve">- Description_panne  </w:t>
      </w:r>
    </w:p>
    <w:p w14:paraId="65270D62" w14:textId="77777777" w:rsidR="003E17B5" w:rsidRDefault="003E17B5" w:rsidP="003E17B5">
      <w:r>
        <w:t xml:space="preserve">- Technicien_assigné  </w:t>
      </w:r>
    </w:p>
    <w:p w14:paraId="263960DD" w14:textId="77777777" w:rsidR="003E17B5" w:rsidRDefault="003E17B5" w:rsidP="003E17B5">
      <w:r>
        <w:t xml:space="preserve">```  </w:t>
      </w:r>
    </w:p>
    <w:p w14:paraId="0245C638" w14:textId="77777777" w:rsidR="003E17B5" w:rsidRDefault="003E17B5" w:rsidP="003E17B5"/>
    <w:p w14:paraId="49D21435" w14:textId="6043E8D3" w:rsidR="003E17B5" w:rsidRPr="00CB18FF" w:rsidRDefault="003E17B5" w:rsidP="003E17B5">
      <w:pPr>
        <w:rPr>
          <w:u w:val="single"/>
        </w:rPr>
      </w:pPr>
      <w:r w:rsidRPr="00CB18FF">
        <w:rPr>
          <w:u w:val="single"/>
        </w:rPr>
        <w:t xml:space="preserve">Annexe 3 : Extrait du guide utilisateur  </w:t>
      </w:r>
    </w:p>
    <w:p w14:paraId="1B5E0223" w14:textId="02FBF67B" w:rsidR="003E17B5" w:rsidRDefault="003E17B5" w:rsidP="003E17B5">
      <w:r>
        <w:t>Procédure d’ajout d’un équipement</w:t>
      </w:r>
      <w:r w:rsidR="00CB18FF">
        <w:t xml:space="preserve"> </w:t>
      </w:r>
      <w:r>
        <w:t xml:space="preserve">:  </w:t>
      </w:r>
    </w:p>
    <w:p w14:paraId="0084AAC5" w14:textId="77777777" w:rsidR="003E17B5" w:rsidRDefault="003E17B5" w:rsidP="003E17B5">
      <w:r>
        <w:t xml:space="preserve">1. Cliquer sur "Nouvel équipement" dans le menu.  </w:t>
      </w:r>
    </w:p>
    <w:p w14:paraId="7C9807ED" w14:textId="77777777" w:rsidR="003E17B5" w:rsidRDefault="003E17B5" w:rsidP="003E17B5">
      <w:r>
        <w:t xml:space="preserve">2. Remplir les champs obligatoires (Nom, Type, Numéro de série).  </w:t>
      </w:r>
    </w:p>
    <w:p w14:paraId="6F75106C" w14:textId="77777777" w:rsidR="003E17B5" w:rsidRDefault="003E17B5" w:rsidP="003E17B5">
      <w:r>
        <w:t xml:space="preserve">3. Uploader la fiche technique (PDF).  </w:t>
      </w:r>
    </w:p>
    <w:p w14:paraId="7903F83E" w14:textId="77777777" w:rsidR="003E17B5" w:rsidRDefault="003E17B5" w:rsidP="003E17B5">
      <w:r>
        <w:lastRenderedPageBreak/>
        <w:t xml:space="preserve">4. Valider pour enregistrer dans l’inventaire.  </w:t>
      </w:r>
    </w:p>
    <w:p w14:paraId="4DCBEF15" w14:textId="77777777" w:rsidR="003E17B5" w:rsidRDefault="003E17B5" w:rsidP="003E17B5"/>
    <w:p w14:paraId="239FDFCF" w14:textId="2C7A4F00" w:rsidR="003E17B5" w:rsidRDefault="003E17B5" w:rsidP="003E17B5">
      <w:r>
        <w:t xml:space="preserve">Équipe Projet </w:t>
      </w:r>
    </w:p>
    <w:p w14:paraId="4759C03F" w14:textId="77777777" w:rsidR="003E17B5" w:rsidRDefault="003E17B5" w:rsidP="003E17B5">
      <w:r>
        <w:t xml:space="preserve">- Chef de projet : [Nom]  </w:t>
      </w:r>
    </w:p>
    <w:p w14:paraId="593105A1" w14:textId="77777777" w:rsidR="003E17B5" w:rsidRDefault="003E17B5" w:rsidP="003E17B5">
      <w:r>
        <w:t xml:space="preserve">- Développeur full-stack : [Nom]  </w:t>
      </w:r>
    </w:p>
    <w:p w14:paraId="48B1DC09" w14:textId="77777777" w:rsidR="003E17B5" w:rsidRDefault="003E17B5" w:rsidP="003E17B5">
      <w:r>
        <w:t xml:space="preserve">- UI/UX Designer : [Nom]  </w:t>
      </w:r>
    </w:p>
    <w:p w14:paraId="6DF73875" w14:textId="6A532A58" w:rsidR="00DB2095" w:rsidRDefault="003E17B5" w:rsidP="003E17B5">
      <w:r>
        <w:t>- Administrateur base de données : [Nom]</w:t>
      </w:r>
    </w:p>
    <w:sectPr w:rsidR="00DB2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B5"/>
    <w:rsid w:val="00312D0A"/>
    <w:rsid w:val="003C7FC6"/>
    <w:rsid w:val="003E17B5"/>
    <w:rsid w:val="006B11E4"/>
    <w:rsid w:val="00A76B2F"/>
    <w:rsid w:val="00C20581"/>
    <w:rsid w:val="00CB18FF"/>
    <w:rsid w:val="00DB2095"/>
    <w:rsid w:val="00E55372"/>
    <w:rsid w:val="00FC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AEB6"/>
  <w15:chartTrackingRefBased/>
  <w15:docId w15:val="{3AE288E7-19B6-4972-945A-B7D9F699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981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Mendes</dc:creator>
  <cp:keywords/>
  <dc:description/>
  <cp:lastModifiedBy>Axel Mendes</cp:lastModifiedBy>
  <cp:revision>2</cp:revision>
  <dcterms:created xsi:type="dcterms:W3CDTF">2025-03-18T19:06:00Z</dcterms:created>
  <dcterms:modified xsi:type="dcterms:W3CDTF">2025-03-19T19:43:00Z</dcterms:modified>
</cp:coreProperties>
</file>